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第</w:t>
      </w:r>
      <w:r>
        <w:rPr>
          <w:rFonts w:hint="eastAsia"/>
          <w:sz w:val="44"/>
          <w:szCs w:val="44"/>
          <w:lang w:val="en-US" w:eastAsia="zh-CN"/>
        </w:rPr>
        <w:t>十一</w:t>
      </w:r>
      <w:r>
        <w:rPr>
          <w:rFonts w:hint="eastAsia"/>
          <w:sz w:val="44"/>
          <w:szCs w:val="44"/>
        </w:rPr>
        <w:t>周周报</w:t>
      </w:r>
    </w:p>
    <w:p>
      <w:pPr>
        <w:jc w:val="center"/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 xml:space="preserve">第五组 </w:t>
      </w:r>
      <w:r>
        <w:rPr>
          <w:rFonts w:hint="eastAsia"/>
          <w:sz w:val="24"/>
          <w:szCs w:val="24"/>
          <w:lang w:val="en-US" w:eastAsia="zh-CN"/>
        </w:rPr>
        <w:t>晏扬</w:t>
      </w:r>
      <w:r>
        <w:rPr>
          <w:rFonts w:hint="eastAsia"/>
          <w:sz w:val="24"/>
          <w:szCs w:val="24"/>
        </w:rPr>
        <w:t xml:space="preserve"> 2020141</w:t>
      </w:r>
      <w:r>
        <w:rPr>
          <w:rFonts w:hint="eastAsia"/>
          <w:sz w:val="24"/>
          <w:szCs w:val="24"/>
          <w:lang w:val="en-US" w:eastAsia="zh-CN"/>
        </w:rPr>
        <w:t>461072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本周工作内容：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本周的工作重点是</w:t>
      </w:r>
      <w:r>
        <w:rPr>
          <w:rFonts w:hint="eastAsia"/>
          <w:sz w:val="24"/>
          <w:szCs w:val="24"/>
          <w:lang w:val="en-US" w:eastAsia="zh-CN"/>
        </w:rPr>
        <w:t>对系统设计文档进行修改完善，我主要负责“SDD汇总表”部分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存在问题：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在进行</w:t>
      </w:r>
      <w:r>
        <w:rPr>
          <w:rFonts w:hint="eastAsia"/>
          <w:sz w:val="24"/>
          <w:szCs w:val="24"/>
          <w:lang w:val="en-US" w:eastAsia="zh-CN"/>
        </w:rPr>
        <w:t>本周工作</w:t>
      </w:r>
      <w:r>
        <w:rPr>
          <w:sz w:val="24"/>
          <w:szCs w:val="24"/>
        </w:rPr>
        <w:t>过程中，我们遇到了以下问题：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只能与组员们进行线上沟通交流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解决问题：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为了解决上述问题，我们采取了以下措施：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提前预约好大家的时间，计划会议内容，提升沟通效率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b/>
          <w:bCs/>
          <w:sz w:val="24"/>
          <w:szCs w:val="24"/>
        </w:rPr>
        <w:t>下周计划：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在下周，我们计划完成以下工作：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进行详细设计和编码设计</w:t>
      </w:r>
      <w:bookmarkStart w:id="0" w:name="_GoBack"/>
      <w:bookmarkEnd w:id="0"/>
    </w:p>
    <w:p>
      <w:pPr>
        <w:rPr>
          <w:sz w:val="24"/>
          <w:szCs w:val="24"/>
        </w:rPr>
      </w:pP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E63C1B"/>
    <w:multiLevelType w:val="multilevel"/>
    <w:tmpl w:val="1DE63C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20FA497A"/>
    <w:multiLevelType w:val="multilevel"/>
    <w:tmpl w:val="20FA49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5F8F429A"/>
    <w:multiLevelType w:val="multilevel"/>
    <w:tmpl w:val="5F8F42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82B03C4"/>
    <w:multiLevelType w:val="multilevel"/>
    <w:tmpl w:val="682B03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gzNWNhNzI3ZTc3Y2JkNDVkMTQ4ZWRiMDdlZDQxNWIifQ=="/>
  </w:docVars>
  <w:rsids>
    <w:rsidRoot w:val="145A7167"/>
    <w:rsid w:val="145A7167"/>
    <w:rsid w:val="1A1C445F"/>
    <w:rsid w:val="1C026CD3"/>
    <w:rsid w:val="35D47D1A"/>
    <w:rsid w:val="3A914FF9"/>
    <w:rsid w:val="3CC05722"/>
    <w:rsid w:val="4BEC4673"/>
    <w:rsid w:val="64632CB3"/>
    <w:rsid w:val="699B487D"/>
    <w:rsid w:val="6D881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173</Words>
  <Characters>187</Characters>
  <Lines>0</Lines>
  <Paragraphs>0</Paragraphs>
  <TotalTime>12</TotalTime>
  <ScaleCrop>false</ScaleCrop>
  <LinksUpToDate>false</LinksUpToDate>
  <CharactersWithSpaces>189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2023-04-06T04:11:00Z</dcterms:created>
  <dc:creator>Teffy</dc:creator>
  <cp:lastModifiedBy>安旸。</cp:lastModifiedBy>
  <dcterms:modified xsi:type="dcterms:W3CDTF">2023-05-09T12:23:18Z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8C323C379F09462EA3BC3417C06120D6_13</vt:lpwstr>
  </property>
</Properties>
</file>