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59026" w14:textId="4287DBFC" w:rsidR="0008118C" w:rsidRDefault="0008118C" w:rsidP="0008118C">
      <w:pPr>
        <w:jc w:val="center"/>
        <w:rPr>
          <w:sz w:val="48"/>
          <w:szCs w:val="48"/>
        </w:rPr>
      </w:pPr>
      <w:r>
        <w:rPr>
          <w:sz w:val="48"/>
          <w:szCs w:val="48"/>
        </w:rPr>
        <w:t>Trabajo</w:t>
      </w:r>
      <w:r>
        <w:rPr>
          <w:sz w:val="48"/>
          <w:szCs w:val="48"/>
        </w:rPr>
        <w:t xml:space="preserve"> Final</w:t>
      </w:r>
    </w:p>
    <w:p w14:paraId="68B3EFF1" w14:textId="77777777" w:rsidR="0008118C" w:rsidRDefault="0008118C" w:rsidP="0008118C">
      <w:pPr>
        <w:jc w:val="center"/>
        <w:rPr>
          <w:sz w:val="48"/>
          <w:szCs w:val="48"/>
        </w:rPr>
      </w:pPr>
    </w:p>
    <w:p w14:paraId="5A08E763" w14:textId="77777777" w:rsidR="0008118C" w:rsidRDefault="0008118C" w:rsidP="0008118C">
      <w:pPr>
        <w:jc w:val="center"/>
        <w:rPr>
          <w:sz w:val="48"/>
          <w:szCs w:val="48"/>
        </w:rPr>
      </w:pPr>
    </w:p>
    <w:p w14:paraId="22A19DF4" w14:textId="77777777" w:rsidR="0008118C" w:rsidRDefault="0008118C" w:rsidP="0008118C">
      <w:pPr>
        <w:jc w:val="center"/>
        <w:rPr>
          <w:sz w:val="48"/>
          <w:szCs w:val="48"/>
        </w:rPr>
      </w:pPr>
    </w:p>
    <w:p w14:paraId="2D355D14" w14:textId="77777777" w:rsidR="0008118C" w:rsidRDefault="0008118C" w:rsidP="0008118C">
      <w:pPr>
        <w:jc w:val="center"/>
        <w:rPr>
          <w:sz w:val="48"/>
          <w:szCs w:val="48"/>
        </w:rPr>
      </w:pPr>
    </w:p>
    <w:p w14:paraId="73408E05" w14:textId="77777777" w:rsidR="0008118C" w:rsidRDefault="0008118C" w:rsidP="0008118C">
      <w:pPr>
        <w:jc w:val="center"/>
        <w:rPr>
          <w:sz w:val="48"/>
          <w:szCs w:val="48"/>
        </w:rPr>
      </w:pPr>
    </w:p>
    <w:p w14:paraId="0E955A25" w14:textId="77777777" w:rsidR="0008118C" w:rsidRDefault="0008118C" w:rsidP="0008118C">
      <w:pPr>
        <w:jc w:val="center"/>
        <w:rPr>
          <w:sz w:val="48"/>
          <w:szCs w:val="48"/>
        </w:rPr>
      </w:pPr>
    </w:p>
    <w:p w14:paraId="12AFE887" w14:textId="69686F5C" w:rsidR="0008118C" w:rsidRDefault="0008118C" w:rsidP="0008118C">
      <w:pPr>
        <w:jc w:val="center"/>
        <w:rPr>
          <w:sz w:val="48"/>
          <w:szCs w:val="48"/>
        </w:rPr>
      </w:pPr>
      <w:r>
        <w:rPr>
          <w:sz w:val="48"/>
          <w:szCs w:val="48"/>
        </w:rPr>
        <w:t>Laboratorio III</w:t>
      </w:r>
    </w:p>
    <w:p w14:paraId="01784788" w14:textId="77777777" w:rsidR="0008118C" w:rsidRDefault="0008118C" w:rsidP="0008118C">
      <w:pPr>
        <w:jc w:val="center"/>
      </w:pPr>
    </w:p>
    <w:p w14:paraId="7E5CE0A1" w14:textId="77777777" w:rsidR="0008118C" w:rsidRDefault="0008118C" w:rsidP="0008118C">
      <w:pPr>
        <w:jc w:val="center"/>
      </w:pPr>
    </w:p>
    <w:p w14:paraId="4C22717B" w14:textId="77777777" w:rsidR="0008118C" w:rsidRDefault="0008118C" w:rsidP="0008118C">
      <w:pPr>
        <w:jc w:val="center"/>
      </w:pPr>
    </w:p>
    <w:p w14:paraId="60685DC3" w14:textId="77777777" w:rsidR="0008118C" w:rsidRDefault="0008118C" w:rsidP="0008118C">
      <w:pPr>
        <w:jc w:val="center"/>
      </w:pPr>
    </w:p>
    <w:p w14:paraId="1EE1F921" w14:textId="77777777" w:rsidR="0008118C" w:rsidRDefault="0008118C" w:rsidP="0008118C">
      <w:pPr>
        <w:jc w:val="center"/>
      </w:pPr>
    </w:p>
    <w:p w14:paraId="5E1F210E" w14:textId="77777777" w:rsidR="0008118C" w:rsidRDefault="0008118C" w:rsidP="0008118C">
      <w:pPr>
        <w:jc w:val="center"/>
      </w:pPr>
    </w:p>
    <w:p w14:paraId="6B440D85" w14:textId="77777777" w:rsidR="0008118C" w:rsidRDefault="0008118C" w:rsidP="0008118C">
      <w:pPr>
        <w:jc w:val="center"/>
      </w:pPr>
    </w:p>
    <w:p w14:paraId="2CC795B0" w14:textId="77777777" w:rsidR="0008118C" w:rsidRDefault="0008118C" w:rsidP="0008118C">
      <w:pPr>
        <w:jc w:val="center"/>
      </w:pPr>
    </w:p>
    <w:p w14:paraId="7FC649D7" w14:textId="77777777" w:rsidR="0008118C" w:rsidRDefault="0008118C" w:rsidP="0008118C">
      <w:pPr>
        <w:jc w:val="center"/>
      </w:pPr>
    </w:p>
    <w:p w14:paraId="750BB331" w14:textId="77777777" w:rsidR="0008118C" w:rsidRDefault="0008118C" w:rsidP="0008118C">
      <w:pPr>
        <w:jc w:val="center"/>
      </w:pPr>
    </w:p>
    <w:p w14:paraId="5CE642D4" w14:textId="77777777" w:rsidR="0008118C" w:rsidRDefault="0008118C" w:rsidP="0008118C">
      <w:pPr>
        <w:jc w:val="center"/>
        <w:rPr>
          <w:sz w:val="28"/>
          <w:szCs w:val="28"/>
        </w:rPr>
      </w:pPr>
    </w:p>
    <w:p w14:paraId="089EABBE" w14:textId="3E36F6D5" w:rsidR="0008118C" w:rsidRDefault="0008118C" w:rsidP="0008118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Carrera: </w:t>
      </w:r>
      <w:r w:rsidR="009334C0">
        <w:rPr>
          <w:sz w:val="28"/>
          <w:szCs w:val="28"/>
        </w:rPr>
        <w:t>I</w:t>
      </w:r>
      <w:r>
        <w:rPr>
          <w:sz w:val="28"/>
          <w:szCs w:val="28"/>
        </w:rPr>
        <w:t>ngeniería informática.</w:t>
      </w:r>
    </w:p>
    <w:p w14:paraId="4A2F3AA4" w14:textId="1CB6B03C" w:rsidR="0008118C" w:rsidRDefault="0008118C" w:rsidP="0008118C">
      <w:pPr>
        <w:jc w:val="center"/>
        <w:rPr>
          <w:sz w:val="28"/>
          <w:szCs w:val="28"/>
        </w:rPr>
      </w:pPr>
      <w:r>
        <w:rPr>
          <w:sz w:val="28"/>
          <w:szCs w:val="28"/>
        </w:rPr>
        <w:t>Profeso:</w:t>
      </w:r>
      <w:r w:rsidRPr="0008118C">
        <w:rPr>
          <w:sz w:val="28"/>
          <w:szCs w:val="28"/>
        </w:rPr>
        <w:t xml:space="preserve"> Funes Gustavo A.</w:t>
      </w:r>
    </w:p>
    <w:p w14:paraId="10E97C46" w14:textId="06D7E30C" w:rsidR="0008118C" w:rsidRDefault="0008118C" w:rsidP="0008118C">
      <w:pPr>
        <w:jc w:val="center"/>
        <w:rPr>
          <w:sz w:val="28"/>
          <w:szCs w:val="28"/>
        </w:rPr>
      </w:pPr>
      <w:r>
        <w:rPr>
          <w:sz w:val="28"/>
          <w:szCs w:val="28"/>
        </w:rPr>
        <w:t>Alumno</w:t>
      </w:r>
      <w:r>
        <w:rPr>
          <w:sz w:val="28"/>
          <w:szCs w:val="28"/>
        </w:rPr>
        <w:t>: Brandan, Agustín Darío.</w:t>
      </w:r>
    </w:p>
    <w:p w14:paraId="232DF676" w14:textId="3554E210" w:rsidR="0008118C" w:rsidRDefault="0008118C" w:rsidP="0008118C">
      <w:pPr>
        <w:jc w:val="center"/>
        <w:rPr>
          <w:sz w:val="28"/>
          <w:szCs w:val="28"/>
        </w:rPr>
      </w:pPr>
    </w:p>
    <w:p w14:paraId="14714772" w14:textId="58CEACC4" w:rsidR="0008118C" w:rsidRDefault="0008118C" w:rsidP="0008118C">
      <w:pPr>
        <w:jc w:val="center"/>
        <w:rPr>
          <w:sz w:val="28"/>
          <w:szCs w:val="28"/>
        </w:rPr>
      </w:pPr>
    </w:p>
    <w:p w14:paraId="0063684E" w14:textId="77777777" w:rsidR="009334C0" w:rsidRPr="009334C0" w:rsidRDefault="0008118C" w:rsidP="0008118C">
      <w:pPr>
        <w:rPr>
          <w:b/>
          <w:bCs/>
          <w:sz w:val="28"/>
          <w:szCs w:val="28"/>
        </w:rPr>
      </w:pPr>
      <w:r w:rsidRPr="009334C0">
        <w:rPr>
          <w:b/>
          <w:bCs/>
          <w:sz w:val="28"/>
          <w:szCs w:val="28"/>
        </w:rPr>
        <w:lastRenderedPageBreak/>
        <w:t xml:space="preserve">OBJETIVO </w:t>
      </w:r>
    </w:p>
    <w:p w14:paraId="51A4425F" w14:textId="064AD894" w:rsidR="0008118C" w:rsidRDefault="0008118C" w:rsidP="0008118C">
      <w:r>
        <w:t xml:space="preserve">El objetivo del proyecto es agregar una pestaña que permita al profesor compartir con los estudiantes la bibliografía que va a ser utilizada durante el transcurso de la materia y otra pestaña donde se va a mostrar algún otro material recomendado relacionado a la materia o un tema de la materia. Esto permitirá al alumno acceder </w:t>
      </w:r>
      <w:proofErr w:type="spellStart"/>
      <w:r>
        <w:t>facilmente</w:t>
      </w:r>
      <w:proofErr w:type="spellEnd"/>
      <w:r>
        <w:t xml:space="preserve"> al material de cada materia para poder simplificar el proceso de estudio de </w:t>
      </w:r>
      <w:proofErr w:type="gramStart"/>
      <w:r>
        <w:t>la misma</w:t>
      </w:r>
      <w:proofErr w:type="gramEnd"/>
      <w:r>
        <w:t>.</w:t>
      </w:r>
    </w:p>
    <w:p w14:paraId="72D97C98" w14:textId="1C8DCD21" w:rsidR="0008118C" w:rsidRDefault="0008118C" w:rsidP="0008118C"/>
    <w:p w14:paraId="1342D750" w14:textId="77777777" w:rsidR="009334C0" w:rsidRPr="009334C0" w:rsidRDefault="0008118C" w:rsidP="0008118C">
      <w:pPr>
        <w:rPr>
          <w:b/>
          <w:bCs/>
          <w:sz w:val="28"/>
          <w:szCs w:val="28"/>
        </w:rPr>
      </w:pPr>
      <w:r w:rsidRPr="009334C0">
        <w:rPr>
          <w:b/>
          <w:bCs/>
          <w:sz w:val="28"/>
          <w:szCs w:val="28"/>
        </w:rPr>
        <w:t xml:space="preserve">DESCRIPCIÓN </w:t>
      </w:r>
    </w:p>
    <w:p w14:paraId="23E787FC" w14:textId="35518407" w:rsidR="0008118C" w:rsidRDefault="0008118C" w:rsidP="0008118C">
      <w:r>
        <w:t xml:space="preserve">• Para los alumnos: </w:t>
      </w:r>
    </w:p>
    <w:p w14:paraId="5712DD37" w14:textId="77777777" w:rsidR="0008118C" w:rsidRDefault="0008118C" w:rsidP="0008118C">
      <w:r>
        <w:t xml:space="preserve">o Facilidad para saber exactamente que bibliografía consultar. </w:t>
      </w:r>
    </w:p>
    <w:p w14:paraId="42C1F83E" w14:textId="77777777" w:rsidR="0008118C" w:rsidRDefault="0008118C" w:rsidP="0008118C">
      <w:r>
        <w:t xml:space="preserve">o Información de bibliografía. </w:t>
      </w:r>
    </w:p>
    <w:p w14:paraId="63711B7B" w14:textId="77777777" w:rsidR="0008118C" w:rsidRDefault="0008118C" w:rsidP="0008118C">
      <w:r>
        <w:t xml:space="preserve">o Disponibilidad de libro según la materia. </w:t>
      </w:r>
    </w:p>
    <w:p w14:paraId="543E9D9A" w14:textId="77777777" w:rsidR="0008118C" w:rsidRDefault="0008118C" w:rsidP="0008118C">
      <w:r>
        <w:t xml:space="preserve">• Para profesores: </w:t>
      </w:r>
    </w:p>
    <w:p w14:paraId="4DBD7719" w14:textId="77777777" w:rsidR="0008118C" w:rsidRDefault="0008118C" w:rsidP="0008118C">
      <w:r>
        <w:t xml:space="preserve">o Facilidad para transmitir exactamente la bibliografía que va a ser utilizada durante el transcurso de la materia. </w:t>
      </w:r>
    </w:p>
    <w:p w14:paraId="1A39C3D0" w14:textId="77777777" w:rsidR="0008118C" w:rsidRDefault="0008118C" w:rsidP="0008118C">
      <w:r>
        <w:t xml:space="preserve">o Gracias a la recomendación de la API de Google </w:t>
      </w:r>
      <w:proofErr w:type="spellStart"/>
      <w:r>
        <w:t>Books</w:t>
      </w:r>
      <w:proofErr w:type="spellEnd"/>
      <w:r>
        <w:t xml:space="preserve">, la bibliografía de la materia se va a ver enriquecida. </w:t>
      </w:r>
    </w:p>
    <w:p w14:paraId="37CC2441" w14:textId="77777777" w:rsidR="009334C0" w:rsidRPr="009334C0" w:rsidRDefault="0008118C" w:rsidP="0008118C">
      <w:pPr>
        <w:rPr>
          <w:b/>
          <w:bCs/>
          <w:sz w:val="28"/>
          <w:szCs w:val="28"/>
        </w:rPr>
      </w:pPr>
      <w:r w:rsidRPr="009334C0">
        <w:rPr>
          <w:b/>
          <w:bCs/>
          <w:sz w:val="28"/>
          <w:szCs w:val="28"/>
        </w:rPr>
        <w:t>ALCANCE</w:t>
      </w:r>
    </w:p>
    <w:p w14:paraId="38A85571" w14:textId="0BEDAB2A" w:rsidR="0008118C" w:rsidRDefault="0008118C" w:rsidP="0008118C">
      <w:r>
        <w:t xml:space="preserve">El sistema cubriría la necesidad de administrar los procesos vinculados a la gestión de bibliografía que va a ser utilizada para el cursado de la materia. Las funciones con las que contará el sistema son: </w:t>
      </w:r>
    </w:p>
    <w:p w14:paraId="0BC2425A" w14:textId="77777777" w:rsidR="0008118C" w:rsidRDefault="0008118C" w:rsidP="0008118C">
      <w:r>
        <w:t xml:space="preserve">• Gestión de la bibliografía dispuesta por el profesor. </w:t>
      </w:r>
    </w:p>
    <w:p w14:paraId="3C89198D" w14:textId="77777777" w:rsidR="0008118C" w:rsidRDefault="0008118C" w:rsidP="0008118C">
      <w:r>
        <w:t xml:space="preserve">• Recomendación de bibliografía con la ayuda de la API de Google </w:t>
      </w:r>
      <w:proofErr w:type="spellStart"/>
      <w:r>
        <w:t>Books</w:t>
      </w:r>
      <w:proofErr w:type="spellEnd"/>
      <w:r>
        <w:t xml:space="preserve">. </w:t>
      </w:r>
    </w:p>
    <w:p w14:paraId="67784AD8" w14:textId="77777777" w:rsidR="0008118C" w:rsidRDefault="0008118C" w:rsidP="0008118C">
      <w:r>
        <w:t xml:space="preserve">• Búsqueda de bibliografía aparte de cualquier otro tema por el cual el alumno esté interesado. </w:t>
      </w:r>
    </w:p>
    <w:p w14:paraId="5547F1E9" w14:textId="77777777" w:rsidR="009334C0" w:rsidRPr="009334C0" w:rsidRDefault="0008118C" w:rsidP="0008118C">
      <w:pPr>
        <w:rPr>
          <w:b/>
          <w:bCs/>
          <w:sz w:val="28"/>
          <w:szCs w:val="28"/>
        </w:rPr>
      </w:pPr>
      <w:r w:rsidRPr="009334C0">
        <w:rPr>
          <w:b/>
          <w:bCs/>
          <w:sz w:val="28"/>
          <w:szCs w:val="28"/>
        </w:rPr>
        <w:t>RESTRICCIONES</w:t>
      </w:r>
    </w:p>
    <w:p w14:paraId="7767E6A3" w14:textId="2C3DADF9" w:rsidR="0008118C" w:rsidRDefault="0008118C" w:rsidP="0008118C">
      <w:r>
        <w:t xml:space="preserve">En algunos casos, la bibliografía proporcionada por Google </w:t>
      </w:r>
      <w:proofErr w:type="spellStart"/>
      <w:r>
        <w:t>Books</w:t>
      </w:r>
      <w:proofErr w:type="spellEnd"/>
      <w:r>
        <w:t xml:space="preserve">, no será </w:t>
      </w:r>
      <w:proofErr w:type="gramStart"/>
      <w:r>
        <w:t>completamente gratis</w:t>
      </w:r>
      <w:proofErr w:type="gramEnd"/>
      <w:r>
        <w:t xml:space="preserve">, por lo que algunos documentos pueden no estar disponibles para su visualización completa. Acceso a la base de datos de la biblioteca universitaria. ESPECIFICACIONES TÉCNICAS </w:t>
      </w:r>
    </w:p>
    <w:p w14:paraId="1561C854" w14:textId="77777777" w:rsidR="0008118C" w:rsidRDefault="0008118C" w:rsidP="0008118C">
      <w:r>
        <w:t xml:space="preserve">Lenguajes utilizados para la implementación del proyecto: </w:t>
      </w:r>
    </w:p>
    <w:p w14:paraId="6733489B" w14:textId="77777777" w:rsidR="0008118C" w:rsidRDefault="0008118C" w:rsidP="0008118C">
      <w:r>
        <w:t xml:space="preserve">• Django. </w:t>
      </w:r>
    </w:p>
    <w:p w14:paraId="71BBBF7E" w14:textId="77777777" w:rsidR="0008118C" w:rsidRDefault="0008118C" w:rsidP="0008118C">
      <w:r>
        <w:t xml:space="preserve">• Python. </w:t>
      </w:r>
    </w:p>
    <w:p w14:paraId="1B5F5392" w14:textId="77777777" w:rsidR="0008118C" w:rsidRDefault="0008118C" w:rsidP="0008118C">
      <w:r>
        <w:t xml:space="preserve">• HTML5 y CSS3. </w:t>
      </w:r>
    </w:p>
    <w:p w14:paraId="67178279" w14:textId="44186A49" w:rsidR="0008118C" w:rsidRDefault="0008118C" w:rsidP="0008118C">
      <w:r>
        <w:t xml:space="preserve">• Base de datos: SQLite. </w:t>
      </w:r>
    </w:p>
    <w:p w14:paraId="77B248E9" w14:textId="77777777" w:rsidR="009334C0" w:rsidRDefault="009334C0" w:rsidP="0008118C"/>
    <w:p w14:paraId="5AD570FE" w14:textId="77777777" w:rsidR="0008118C" w:rsidRPr="009334C0" w:rsidRDefault="0008118C" w:rsidP="0008118C">
      <w:pPr>
        <w:rPr>
          <w:b/>
          <w:bCs/>
          <w:sz w:val="28"/>
          <w:szCs w:val="28"/>
        </w:rPr>
      </w:pPr>
      <w:r w:rsidRPr="009334C0">
        <w:rPr>
          <w:b/>
          <w:bCs/>
          <w:sz w:val="28"/>
          <w:szCs w:val="28"/>
        </w:rPr>
        <w:lastRenderedPageBreak/>
        <w:t xml:space="preserve">API </w:t>
      </w:r>
    </w:p>
    <w:p w14:paraId="1A25310B" w14:textId="14F97FBB" w:rsidR="0008118C" w:rsidRDefault="0008118C" w:rsidP="0008118C">
      <w:pPr>
        <w:rPr>
          <w:sz w:val="28"/>
          <w:szCs w:val="28"/>
        </w:rPr>
      </w:pPr>
      <w:r>
        <w:t xml:space="preserve">La API de Google Libros permite llevar las funciones de Google Libros a su sitio o aplicación. Permite realizar mediante programación la mayoría de las operaciones que puede realizar de forma interactiva en el sitio web de Google </w:t>
      </w:r>
      <w:proofErr w:type="spellStart"/>
      <w:r>
        <w:t>Books</w:t>
      </w:r>
      <w:proofErr w:type="spellEnd"/>
      <w:r>
        <w:t>. La API de visor integrado le permite insertar</w:t>
      </w:r>
      <w:r>
        <w:t xml:space="preserve"> </w:t>
      </w:r>
      <w:r>
        <w:t>el contenido directamente en su sitio</w:t>
      </w:r>
      <w:r>
        <w:rPr>
          <w:sz w:val="28"/>
          <w:szCs w:val="28"/>
        </w:rPr>
        <w:t>.</w:t>
      </w:r>
    </w:p>
    <w:p w14:paraId="5E7FF54A" w14:textId="2A949DCE" w:rsidR="0008118C" w:rsidRPr="009334C0" w:rsidRDefault="0008118C" w:rsidP="0008118C">
      <w:pPr>
        <w:rPr>
          <w:b/>
          <w:bCs/>
          <w:sz w:val="28"/>
          <w:szCs w:val="28"/>
        </w:rPr>
      </w:pPr>
      <w:r w:rsidRPr="009334C0">
        <w:rPr>
          <w:b/>
          <w:bCs/>
          <w:sz w:val="28"/>
          <w:szCs w:val="28"/>
        </w:rPr>
        <w:t xml:space="preserve">ENLACES </w:t>
      </w:r>
    </w:p>
    <w:p w14:paraId="7AE09DAE" w14:textId="4039074F" w:rsidR="0008118C" w:rsidRDefault="0008118C" w:rsidP="0008118C">
      <w:r>
        <w:t xml:space="preserve">• Documentación de la API Google </w:t>
      </w:r>
      <w:proofErr w:type="spellStart"/>
      <w:r>
        <w:t>Books</w:t>
      </w:r>
      <w:proofErr w:type="spellEnd"/>
      <w:r>
        <w:t xml:space="preserve">: </w:t>
      </w:r>
      <w:hyperlink r:id="rId6" w:history="1">
        <w:r w:rsidRPr="008E5C65">
          <w:rPr>
            <w:rStyle w:val="Hipervnculo"/>
          </w:rPr>
          <w:t>https://developers.google.com/books/docs/v1/using</w:t>
        </w:r>
      </w:hyperlink>
      <w:r>
        <w:t xml:space="preserve"> </w:t>
      </w:r>
    </w:p>
    <w:p w14:paraId="5051B496" w14:textId="77777777" w:rsidR="0008118C" w:rsidRDefault="0008118C" w:rsidP="0008118C">
      <w:r>
        <w:t>• Documentación de Django:</w:t>
      </w:r>
    </w:p>
    <w:p w14:paraId="033EC25F" w14:textId="4E7DEF49" w:rsidR="0008118C" w:rsidRDefault="0008118C" w:rsidP="0008118C">
      <w:r>
        <w:t xml:space="preserve"> </w:t>
      </w:r>
      <w:hyperlink r:id="rId7" w:history="1">
        <w:r w:rsidRPr="008E5C65">
          <w:rPr>
            <w:rStyle w:val="Hipervnculo"/>
          </w:rPr>
          <w:t>https://docs.djangoproject.com/en/4.1/</w:t>
        </w:r>
      </w:hyperlink>
      <w:r>
        <w:t xml:space="preserve"> </w:t>
      </w:r>
    </w:p>
    <w:p w14:paraId="63FE4036" w14:textId="77777777" w:rsidR="0008118C" w:rsidRDefault="0008118C" w:rsidP="0008118C">
      <w:r>
        <w:t xml:space="preserve">• Documentación de Python: </w:t>
      </w:r>
    </w:p>
    <w:p w14:paraId="4918856E" w14:textId="3861D8E8" w:rsidR="0008118C" w:rsidRDefault="0008118C" w:rsidP="0008118C">
      <w:hyperlink r:id="rId8" w:history="1">
        <w:r w:rsidRPr="008E5C65">
          <w:rPr>
            <w:rStyle w:val="Hipervnculo"/>
          </w:rPr>
          <w:t>https://docs.python.org/3/</w:t>
        </w:r>
      </w:hyperlink>
      <w:r>
        <w:t xml:space="preserve"> </w:t>
      </w:r>
    </w:p>
    <w:p w14:paraId="552BE9C6" w14:textId="32224AA8" w:rsidR="0008118C" w:rsidRDefault="0008118C" w:rsidP="0008118C">
      <w:r>
        <w:t xml:space="preserve">• Repositorio de GitHub de la API Google </w:t>
      </w:r>
      <w:proofErr w:type="spellStart"/>
      <w:r>
        <w:t>Books</w:t>
      </w:r>
      <w:proofErr w:type="spellEnd"/>
      <w:r>
        <w:t xml:space="preserve"> </w:t>
      </w:r>
      <w:hyperlink r:id="rId9" w:history="1">
        <w:r w:rsidRPr="008E5C65">
          <w:rPr>
            <w:rStyle w:val="Hipervnculo"/>
          </w:rPr>
          <w:t>https://github.com/ginoventura/googleBooksAPI</w:t>
        </w:r>
      </w:hyperlink>
      <w:r>
        <w:t xml:space="preserve"> </w:t>
      </w:r>
    </w:p>
    <w:p w14:paraId="4603E7B5" w14:textId="3794473E" w:rsidR="0008118C" w:rsidRDefault="0008118C" w:rsidP="0008118C">
      <w:r>
        <w:t xml:space="preserve">• Repositorio de GitHub de la </w:t>
      </w:r>
      <w:r>
        <w:t>aplicación</w:t>
      </w:r>
    </w:p>
    <w:p w14:paraId="5AD8FE18" w14:textId="6A96DB80" w:rsidR="004F74E4" w:rsidRDefault="009334C0">
      <w:hyperlink r:id="rId10" w:history="1">
        <w:r w:rsidRPr="009334C0">
          <w:rPr>
            <w:rStyle w:val="Hipervnculo"/>
          </w:rPr>
          <w:t>https://github.com/AgustinBrandan/Laboratorio3</w:t>
        </w:r>
      </w:hyperlink>
    </w:p>
    <w:p w14:paraId="386F9F6F" w14:textId="2D442850" w:rsidR="004F74E4" w:rsidRDefault="004F74E4"/>
    <w:p w14:paraId="537DFE33" w14:textId="6F26243E" w:rsidR="004F74E4" w:rsidRDefault="004F74E4" w:rsidP="004F74E4">
      <w:pPr>
        <w:rPr>
          <w:b/>
          <w:bCs/>
          <w:sz w:val="28"/>
          <w:szCs w:val="28"/>
        </w:rPr>
      </w:pPr>
      <w:r w:rsidRPr="004F74E4">
        <w:rPr>
          <w:b/>
          <w:bCs/>
          <w:sz w:val="28"/>
          <w:szCs w:val="28"/>
        </w:rPr>
        <w:t>INTERFACES GRÁFICAS DE FUNCIONAMIENTO</w:t>
      </w:r>
    </w:p>
    <w:p w14:paraId="21EFEFE3" w14:textId="5BC07AD9" w:rsidR="004F74E4" w:rsidRPr="004F74E4" w:rsidRDefault="004F74E4">
      <w:pPr>
        <w:rPr>
          <w:sz w:val="24"/>
          <w:szCs w:val="24"/>
        </w:rPr>
      </w:pPr>
      <w:r w:rsidRPr="004F74E4">
        <w:rPr>
          <w:sz w:val="24"/>
          <w:szCs w:val="24"/>
        </w:rPr>
        <w:t>HOME</w:t>
      </w:r>
    </w:p>
    <w:p w14:paraId="2ACB4760" w14:textId="0235C102" w:rsidR="004F74E4" w:rsidRDefault="004F74E4">
      <w:pPr>
        <w:rPr>
          <w:noProof/>
        </w:rPr>
      </w:pPr>
      <w:r>
        <w:rPr>
          <w:noProof/>
        </w:rPr>
        <w:drawing>
          <wp:inline distT="0" distB="0" distL="0" distR="0" wp14:anchorId="29650EA4" wp14:editId="515C47D6">
            <wp:extent cx="5400040" cy="2673985"/>
            <wp:effectExtent l="0" t="0" r="0" b="0"/>
            <wp:docPr id="3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Sitio web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2BF6" w14:textId="49B56C16" w:rsidR="004F74E4" w:rsidRPr="004F74E4" w:rsidRDefault="004F74E4" w:rsidP="004F74E4"/>
    <w:p w14:paraId="5000722A" w14:textId="3C289DDC" w:rsidR="004F74E4" w:rsidRDefault="004F74E4" w:rsidP="004F74E4">
      <w:pPr>
        <w:rPr>
          <w:noProof/>
        </w:rPr>
      </w:pPr>
    </w:p>
    <w:p w14:paraId="7D3CCA46" w14:textId="2028D8F7" w:rsidR="004F74E4" w:rsidRDefault="004F74E4" w:rsidP="004F74E4">
      <w:pPr>
        <w:ind w:firstLine="708"/>
      </w:pPr>
    </w:p>
    <w:p w14:paraId="5A18472F" w14:textId="4DEE8B88" w:rsidR="004F74E4" w:rsidRDefault="004F74E4" w:rsidP="004F74E4">
      <w:pPr>
        <w:ind w:firstLine="708"/>
      </w:pPr>
      <w:r>
        <w:lastRenderedPageBreak/>
        <w:t xml:space="preserve">Bibliografía </w:t>
      </w:r>
    </w:p>
    <w:p w14:paraId="3FEF11C9" w14:textId="74F9B927" w:rsidR="004F74E4" w:rsidRDefault="004F74E4" w:rsidP="004F74E4">
      <w:pPr>
        <w:ind w:firstLine="708"/>
      </w:pPr>
      <w:r>
        <w:rPr>
          <w:noProof/>
        </w:rPr>
        <w:drawing>
          <wp:inline distT="0" distB="0" distL="0" distR="0" wp14:anchorId="12A476E1" wp14:editId="6ECABC3A">
            <wp:extent cx="5400040" cy="2689860"/>
            <wp:effectExtent l="0" t="0" r="0" b="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F70B" w14:textId="0FB80A4B" w:rsidR="004F74E4" w:rsidRDefault="004F74E4" w:rsidP="004F74E4">
      <w:pPr>
        <w:ind w:firstLine="708"/>
      </w:pPr>
      <w:proofErr w:type="spellStart"/>
      <w:r>
        <w:t>Boton</w:t>
      </w:r>
      <w:proofErr w:type="spellEnd"/>
      <w:r>
        <w:t xml:space="preserve"> de </w:t>
      </w:r>
      <w:proofErr w:type="spellStart"/>
      <w:r>
        <w:t>bibliografia</w:t>
      </w:r>
      <w:proofErr w:type="spellEnd"/>
    </w:p>
    <w:p w14:paraId="0331DD72" w14:textId="14C3F7BB" w:rsidR="004F74E4" w:rsidRDefault="004F74E4" w:rsidP="004F74E4">
      <w:r>
        <w:rPr>
          <w:noProof/>
        </w:rPr>
        <w:drawing>
          <wp:inline distT="0" distB="0" distL="0" distR="0" wp14:anchorId="3D0383EC" wp14:editId="3619EFD9">
            <wp:extent cx="5400040" cy="196850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18FC" w14:textId="79FBCAE4" w:rsidR="004F74E4" w:rsidRDefault="004F74E4" w:rsidP="004F74E4">
      <w:r>
        <w:t xml:space="preserve">Búsqueda de libro </w:t>
      </w:r>
    </w:p>
    <w:p w14:paraId="637BEA11" w14:textId="4C50B0A3" w:rsidR="004F74E4" w:rsidRDefault="004F74E4" w:rsidP="004F74E4">
      <w:r>
        <w:rPr>
          <w:noProof/>
        </w:rPr>
        <w:drawing>
          <wp:inline distT="0" distB="0" distL="0" distR="0" wp14:anchorId="4E95376E" wp14:editId="3ECE8963">
            <wp:extent cx="5400040" cy="2409825"/>
            <wp:effectExtent l="0" t="0" r="0" b="952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9F54" w14:textId="26CA15FC" w:rsidR="004F74E4" w:rsidRDefault="004F74E4" w:rsidP="004F74E4"/>
    <w:p w14:paraId="4DF1EB1A" w14:textId="3804A24F" w:rsidR="004F74E4" w:rsidRPr="004F74E4" w:rsidRDefault="004F74E4" w:rsidP="004F74E4"/>
    <w:sectPr w:rsidR="004F74E4" w:rsidRPr="004F74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8D2174" w14:textId="77777777" w:rsidR="00DE7A6B" w:rsidRDefault="00DE7A6B" w:rsidP="004F74E4">
      <w:pPr>
        <w:spacing w:after="0" w:line="240" w:lineRule="auto"/>
      </w:pPr>
      <w:r>
        <w:separator/>
      </w:r>
    </w:p>
  </w:endnote>
  <w:endnote w:type="continuationSeparator" w:id="0">
    <w:p w14:paraId="4F730809" w14:textId="77777777" w:rsidR="00DE7A6B" w:rsidRDefault="00DE7A6B" w:rsidP="004F74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0D6DB" w14:textId="77777777" w:rsidR="00DE7A6B" w:rsidRDefault="00DE7A6B" w:rsidP="004F74E4">
      <w:pPr>
        <w:spacing w:after="0" w:line="240" w:lineRule="auto"/>
      </w:pPr>
      <w:r>
        <w:separator/>
      </w:r>
    </w:p>
  </w:footnote>
  <w:footnote w:type="continuationSeparator" w:id="0">
    <w:p w14:paraId="2186CFC4" w14:textId="77777777" w:rsidR="00DE7A6B" w:rsidRDefault="00DE7A6B" w:rsidP="004F74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18C"/>
    <w:rsid w:val="0008118C"/>
    <w:rsid w:val="000824B5"/>
    <w:rsid w:val="004F74E4"/>
    <w:rsid w:val="009334C0"/>
    <w:rsid w:val="00DE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B65B4"/>
  <w15:chartTrackingRefBased/>
  <w15:docId w15:val="{4E178CFF-04FF-46F2-A16B-C23686FBB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118C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8118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8118C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4F74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74E4"/>
  </w:style>
  <w:style w:type="paragraph" w:styleId="Piedepgina">
    <w:name w:val="footer"/>
    <w:basedOn w:val="Normal"/>
    <w:link w:val="PiedepginaCar"/>
    <w:uiPriority w:val="99"/>
    <w:unhideWhenUsed/>
    <w:rsid w:val="004F74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7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7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python.org/3/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docs.djangoproject.com/en/4.1/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evelopers.google.com/books/docs/v1/using" TargetMode="External"/><Relationship Id="rId11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github.com/AgustinBrandan/Laboratorio3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github.com/ginoventura/googleBooksAPI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459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Agustín Brandan</dc:creator>
  <cp:keywords/>
  <dc:description/>
  <cp:lastModifiedBy>Agustín Brandan</cp:lastModifiedBy>
  <cp:revision>1</cp:revision>
  <dcterms:created xsi:type="dcterms:W3CDTF">2022-12-11T18:32:00Z</dcterms:created>
  <dcterms:modified xsi:type="dcterms:W3CDTF">2022-12-11T19:18:00Z</dcterms:modified>
</cp:coreProperties>
</file>