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F745E" w14:textId="77777777" w:rsidR="00D94687" w:rsidRPr="000E06A6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Título del proyecto: </w:t>
      </w:r>
      <w:r w:rsidRPr="000E06A6">
        <w:rPr>
          <w:rFonts w:asciiTheme="minorBidi" w:hAnsiTheme="minorBidi"/>
          <w:b/>
          <w:bCs/>
          <w:sz w:val="24"/>
          <w:szCs w:val="24"/>
        </w:rPr>
        <w:t>MORENA MODAS</w:t>
      </w:r>
    </w:p>
    <w:p w14:paraId="30600FA5" w14:textId="77777777" w:rsidR="00D94687" w:rsidRPr="000E06A6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Estudiante: Agustín Vidal</w:t>
      </w:r>
    </w:p>
    <w:p w14:paraId="7044EA15" w14:textId="77777777" w:rsidR="00D94687" w:rsidRPr="000E06A6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Materia: Programación II</w:t>
      </w:r>
    </w:p>
    <w:p w14:paraId="1ED509DD" w14:textId="77777777" w:rsidR="00D94687" w:rsidRPr="000E06A6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Docente: Cristian </w:t>
      </w:r>
      <w:proofErr w:type="spellStart"/>
      <w:r w:rsidRPr="000E06A6">
        <w:rPr>
          <w:rFonts w:asciiTheme="minorBidi" w:hAnsiTheme="minorBidi"/>
          <w:sz w:val="24"/>
          <w:szCs w:val="24"/>
        </w:rPr>
        <w:t>Caón</w:t>
      </w:r>
      <w:proofErr w:type="spellEnd"/>
    </w:p>
    <w:p w14:paraId="6DE81BDB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Carrera: Técnico Superior en Desarrollo de Software — TSDS</w:t>
      </w:r>
    </w:p>
    <w:p w14:paraId="7C817FB7" w14:textId="781AEA91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Semana </w:t>
      </w:r>
      <w:r>
        <w:rPr>
          <w:rFonts w:asciiTheme="minorBidi" w:hAnsiTheme="minorBidi"/>
          <w:sz w:val="24"/>
          <w:szCs w:val="24"/>
        </w:rPr>
        <w:t>8</w:t>
      </w:r>
      <w:r w:rsidRPr="000E06A6">
        <w:rPr>
          <w:rFonts w:asciiTheme="minorBidi" w:hAnsiTheme="minorBidi"/>
          <w:sz w:val="24"/>
          <w:szCs w:val="24"/>
        </w:rPr>
        <w:t xml:space="preserve"> — Etapa </w:t>
      </w:r>
      <w:r>
        <w:rPr>
          <w:rFonts w:asciiTheme="minorBidi" w:hAnsiTheme="minorBidi"/>
          <w:sz w:val="24"/>
          <w:szCs w:val="24"/>
        </w:rPr>
        <w:t>8</w:t>
      </w:r>
      <w:r w:rsidRPr="000E06A6">
        <w:rPr>
          <w:rFonts w:asciiTheme="minorBidi" w:hAnsiTheme="minorBidi"/>
          <w:sz w:val="24"/>
          <w:szCs w:val="24"/>
        </w:rPr>
        <w:t xml:space="preserve">: </w:t>
      </w:r>
      <w:r w:rsidRPr="00D94687">
        <w:rPr>
          <w:rFonts w:asciiTheme="minorBidi" w:hAnsiTheme="minorBidi"/>
          <w:sz w:val="24"/>
          <w:szCs w:val="24"/>
        </w:rPr>
        <w:t>Pruebas, validaciones y corrección de errores</w:t>
      </w:r>
    </w:p>
    <w:p w14:paraId="5CB6DEAA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954C351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7048E06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5815F098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2F1E9DCA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D0F5B96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3FD2DA80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26AAD36A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C7EFFDB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20E137D7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48DEE499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26B95E65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7A018DFF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399DE28B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606203C4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07F49A68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64310AC8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2CA29C72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5F1B8E65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1E7402F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6B94D363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59A3373B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51C5E4D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1263996C" w14:textId="77777777" w:rsidR="00D94687" w:rsidRDefault="00D94687" w:rsidP="00D94687">
      <w:pPr>
        <w:jc w:val="both"/>
        <w:rPr>
          <w:rFonts w:asciiTheme="minorBidi" w:hAnsiTheme="minorBidi"/>
          <w:sz w:val="24"/>
          <w:szCs w:val="24"/>
        </w:rPr>
      </w:pPr>
    </w:p>
    <w:p w14:paraId="0DE02D1B" w14:textId="77777777" w:rsidR="001B29E8" w:rsidRPr="001B29E8" w:rsidRDefault="001B29E8" w:rsidP="001B29E8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1B29E8">
        <w:rPr>
          <w:rFonts w:asciiTheme="minorBidi" w:hAnsiTheme="minorBidi"/>
          <w:b/>
          <w:bCs/>
          <w:sz w:val="24"/>
          <w:szCs w:val="24"/>
        </w:rPr>
        <w:lastRenderedPageBreak/>
        <w:t>1. Lista de pruebas</w:t>
      </w:r>
    </w:p>
    <w:p w14:paraId="4DE9D269" w14:textId="4DFDF480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Durante esta etapa se realizaron las siguientes pruebas sobre el sistema MORENA MODAS:</w:t>
      </w:r>
    </w:p>
    <w:p w14:paraId="1E39EB00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Inicio del servidor.</w:t>
      </w:r>
    </w:p>
    <w:p w14:paraId="2EF92536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 xml:space="preserve">Conexión con la base de datos </w:t>
      </w:r>
      <w:proofErr w:type="spellStart"/>
      <w:r w:rsidRPr="001B29E8">
        <w:rPr>
          <w:rFonts w:asciiTheme="minorBidi" w:hAnsiTheme="minorBidi"/>
          <w:sz w:val="24"/>
          <w:szCs w:val="24"/>
        </w:rPr>
        <w:t>MariaDB</w:t>
      </w:r>
      <w:proofErr w:type="spellEnd"/>
      <w:r w:rsidRPr="001B29E8">
        <w:rPr>
          <w:rFonts w:asciiTheme="minorBidi" w:hAnsiTheme="minorBidi"/>
          <w:sz w:val="24"/>
          <w:szCs w:val="24"/>
        </w:rPr>
        <w:t>.</w:t>
      </w:r>
    </w:p>
    <w:p w14:paraId="271543AA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Consulta de productos.</w:t>
      </w:r>
    </w:p>
    <w:p w14:paraId="75D18953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Consulta de reservas.</w:t>
      </w:r>
    </w:p>
    <w:p w14:paraId="028E3AAE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Creación de una reserva mediante POST.</w:t>
      </w:r>
    </w:p>
    <w:p w14:paraId="256DCCB3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Consulta de una reserva mediante su ID.</w:t>
      </w:r>
    </w:p>
    <w:p w14:paraId="0052BE4F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Actualización del estado de una reserva.</w:t>
      </w:r>
    </w:p>
    <w:p w14:paraId="015B8790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Comprobación de la actualización de una reserva.</w:t>
      </w:r>
    </w:p>
    <w:p w14:paraId="2F6C4EE5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Consulta de una reserva inexistente.</w:t>
      </w:r>
    </w:p>
    <w:p w14:paraId="691B7627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Creación de una reserva sin completar datos obligatorios.</w:t>
      </w:r>
    </w:p>
    <w:p w14:paraId="5D9095DA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Verificación de la validación de datos obligatorios.</w:t>
      </w:r>
    </w:p>
    <w:p w14:paraId="0ED1A450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Actualización de una reserva inexistente.</w:t>
      </w:r>
    </w:p>
    <w:p w14:paraId="1B995BEB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Creación de una reserva con un cliente inexistente.</w:t>
      </w:r>
    </w:p>
    <w:p w14:paraId="65680B74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Verificación de la validación del cliente.</w:t>
      </w:r>
    </w:p>
    <w:p w14:paraId="638C4D1C" w14:textId="77777777" w:rsidR="001B29E8" w:rsidRPr="001B29E8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Creación de una reserva válida después de aplicar las correcciones.</w:t>
      </w:r>
    </w:p>
    <w:p w14:paraId="3B11F1C9" w14:textId="18772190" w:rsidR="00051B8A" w:rsidRDefault="001B29E8" w:rsidP="001B29E8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Verificación de la persistencia de la reserva creada.</w:t>
      </w:r>
    </w:p>
    <w:p w14:paraId="6B7B8B6D" w14:textId="77777777" w:rsid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5D7466C9" w14:textId="77777777" w:rsid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623A2839" w14:textId="77777777" w:rsidR="001B29E8" w:rsidRPr="001B29E8" w:rsidRDefault="001B29E8" w:rsidP="001B29E8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1B29E8">
        <w:rPr>
          <w:rFonts w:asciiTheme="minorBidi" w:hAnsiTheme="minorBidi"/>
          <w:b/>
          <w:bCs/>
          <w:sz w:val="24"/>
          <w:szCs w:val="24"/>
        </w:rPr>
        <w:t>2. Casos probados</w:t>
      </w:r>
    </w:p>
    <w:p w14:paraId="6C260BC0" w14:textId="77777777" w:rsidR="001B29E8" w:rsidRPr="001B29E8" w:rsidRDefault="001B29E8" w:rsidP="001B29E8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Caso 1 — Inicio del servidor</w:t>
      </w:r>
    </w:p>
    <w:p w14:paraId="61407A52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Se ejecutó el servidor mediante Node.js.</w:t>
      </w:r>
    </w:p>
    <w:p w14:paraId="2BFEFE15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Resultado: el servidor inició correctamente en localhost:3000.</w:t>
      </w:r>
    </w:p>
    <w:p w14:paraId="1B846C4D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 xml:space="preserve">También se comprobó que la conexión con </w:t>
      </w:r>
      <w:proofErr w:type="spellStart"/>
      <w:r w:rsidRPr="001B29E8">
        <w:rPr>
          <w:rFonts w:asciiTheme="minorBidi" w:hAnsiTheme="minorBidi"/>
          <w:sz w:val="24"/>
          <w:szCs w:val="24"/>
        </w:rPr>
        <w:t>MariaDB</w:t>
      </w:r>
      <w:proofErr w:type="spellEnd"/>
      <w:r w:rsidRPr="001B29E8">
        <w:rPr>
          <w:rFonts w:asciiTheme="minorBidi" w:hAnsiTheme="minorBidi"/>
          <w:sz w:val="24"/>
          <w:szCs w:val="24"/>
        </w:rPr>
        <w:t xml:space="preserve"> se estableció correctamente.</w:t>
      </w:r>
    </w:p>
    <w:p w14:paraId="7EFF7ED3" w14:textId="45DB1CAC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D3FB4D" wp14:editId="40CBBCFD">
            <wp:simplePos x="0" y="0"/>
            <wp:positionH relativeFrom="margin">
              <wp:align>left</wp:align>
            </wp:positionH>
            <wp:positionV relativeFrom="paragraph">
              <wp:posOffset>261372</wp:posOffset>
            </wp:positionV>
            <wp:extent cx="5772150" cy="946150"/>
            <wp:effectExtent l="0" t="0" r="0" b="6350"/>
            <wp:wrapSquare wrapText="bothSides"/>
            <wp:docPr id="843337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592" cy="95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9E8">
        <w:rPr>
          <w:rFonts w:asciiTheme="minorBidi" w:hAnsiTheme="minorBidi"/>
          <w:sz w:val="24"/>
          <w:szCs w:val="24"/>
        </w:rPr>
        <w:t>Resultado: prueba aprobada.</w:t>
      </w:r>
    </w:p>
    <w:p w14:paraId="0D7D2AD3" w14:textId="77777777" w:rsidR="00942827" w:rsidRDefault="00942827">
      <w:pPr>
        <w:rPr>
          <w:rFonts w:asciiTheme="minorBidi" w:hAnsiTheme="minorBidi"/>
          <w:sz w:val="24"/>
          <w:szCs w:val="24"/>
        </w:rPr>
      </w:pPr>
    </w:p>
    <w:p w14:paraId="0D80CCE6" w14:textId="77777777" w:rsidR="001B29E8" w:rsidRDefault="001B29E8">
      <w:pPr>
        <w:rPr>
          <w:rFonts w:asciiTheme="minorBidi" w:hAnsiTheme="minorBidi"/>
          <w:sz w:val="24"/>
          <w:szCs w:val="24"/>
        </w:rPr>
      </w:pPr>
    </w:p>
    <w:p w14:paraId="5FEFF3D8" w14:textId="77777777" w:rsid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7AB38810" w14:textId="77777777" w:rsid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1135F7A7" w14:textId="77777777" w:rsid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66169A80" w14:textId="77777777" w:rsidR="001B29E8" w:rsidRPr="001B29E8" w:rsidRDefault="001B29E8" w:rsidP="001B29E8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lastRenderedPageBreak/>
        <w:t>Caso 2 — Consulta de productos</w:t>
      </w:r>
    </w:p>
    <w:p w14:paraId="78939CC7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 xml:space="preserve">Se realizó una solicitud GET al </w:t>
      </w:r>
      <w:proofErr w:type="spellStart"/>
      <w:r w:rsidRPr="001B29E8">
        <w:rPr>
          <w:rFonts w:asciiTheme="minorBidi" w:hAnsiTheme="minorBidi"/>
          <w:sz w:val="24"/>
          <w:szCs w:val="24"/>
        </w:rPr>
        <w:t>endpoint</w:t>
      </w:r>
      <w:proofErr w:type="spellEnd"/>
      <w:r w:rsidRPr="001B29E8">
        <w:rPr>
          <w:rFonts w:asciiTheme="minorBidi" w:hAnsiTheme="minorBidi"/>
          <w:sz w:val="24"/>
          <w:szCs w:val="24"/>
        </w:rPr>
        <w:t>:</w:t>
      </w:r>
    </w:p>
    <w:p w14:paraId="5D399356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GET /api/productos</w:t>
      </w:r>
    </w:p>
    <w:p w14:paraId="27669D77" w14:textId="77777777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 w:rsidRPr="001B29E8">
        <w:rPr>
          <w:rFonts w:asciiTheme="minorBidi" w:hAnsiTheme="minorBidi"/>
          <w:sz w:val="24"/>
          <w:szCs w:val="24"/>
        </w:rPr>
        <w:t>El sistema devolvió correctamente los productos registrados en la base de datos junto con sus categorías y precios.</w:t>
      </w:r>
    </w:p>
    <w:p w14:paraId="54C0DDB5" w14:textId="65A29824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75C375" wp14:editId="7791ED8C">
            <wp:simplePos x="0" y="0"/>
            <wp:positionH relativeFrom="column">
              <wp:posOffset>-15240</wp:posOffset>
            </wp:positionH>
            <wp:positionV relativeFrom="paragraph">
              <wp:posOffset>290195</wp:posOffset>
            </wp:positionV>
            <wp:extent cx="4977130" cy="1303655"/>
            <wp:effectExtent l="0" t="0" r="0" b="0"/>
            <wp:wrapSquare wrapText="bothSides"/>
            <wp:docPr id="13303464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9E8">
        <w:rPr>
          <w:rFonts w:asciiTheme="minorBidi" w:hAnsiTheme="minorBidi"/>
          <w:sz w:val="24"/>
          <w:szCs w:val="24"/>
        </w:rPr>
        <w:t>Resultado: prueba aprobada.</w:t>
      </w:r>
    </w:p>
    <w:p w14:paraId="06063B54" w14:textId="49BFFEE6" w:rsidR="001B29E8" w:rsidRPr="001B29E8" w:rsidRDefault="001B29E8" w:rsidP="001B29E8">
      <w:pPr>
        <w:jc w:val="both"/>
        <w:rPr>
          <w:rFonts w:asciiTheme="minorBidi" w:hAnsiTheme="minorBidi"/>
          <w:sz w:val="24"/>
          <w:szCs w:val="24"/>
        </w:rPr>
      </w:pPr>
    </w:p>
    <w:p w14:paraId="1254F5AD" w14:textId="77777777" w:rsidR="001B29E8" w:rsidRDefault="001B29E8">
      <w:pPr>
        <w:rPr>
          <w:rFonts w:asciiTheme="minorBidi" w:hAnsiTheme="minorBidi"/>
          <w:sz w:val="24"/>
          <w:szCs w:val="24"/>
        </w:rPr>
      </w:pPr>
    </w:p>
    <w:p w14:paraId="1E6248B6" w14:textId="77777777" w:rsidR="001B29E8" w:rsidRDefault="001B29E8" w:rsidP="001B29E8">
      <w:pPr>
        <w:jc w:val="both"/>
      </w:pPr>
    </w:p>
    <w:p w14:paraId="7F387776" w14:textId="77777777" w:rsidR="001B29E8" w:rsidRDefault="001B29E8"/>
    <w:p w14:paraId="5CDBA341" w14:textId="77777777" w:rsidR="001B29E8" w:rsidRDefault="001B29E8"/>
    <w:p w14:paraId="738E6C0A" w14:textId="77777777" w:rsidR="001B29E8" w:rsidRDefault="001B29E8"/>
    <w:p w14:paraId="06B5224A" w14:textId="77777777" w:rsidR="001B29E8" w:rsidRDefault="001B29E8"/>
    <w:p w14:paraId="234752F0" w14:textId="77777777" w:rsidR="001B29E8" w:rsidRPr="001B29E8" w:rsidRDefault="001B29E8" w:rsidP="001B29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3 — Consulta de reservas</w:t>
      </w:r>
    </w:p>
    <w:p w14:paraId="3F35ECDF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realizó una solicitud:</w:t>
      </w:r>
    </w:p>
    <w:p w14:paraId="5E125EFB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GET /api/reservas</w:t>
      </w:r>
    </w:p>
    <w:p w14:paraId="0B8216F4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devolvió correctamente las reservas almacenadas, incluyendo información relacionada con clientes y usuarios.</w:t>
      </w:r>
    </w:p>
    <w:p w14:paraId="4A7E9568" w14:textId="517A3FE4" w:rsidR="001B29E8" w:rsidRDefault="00A82BB0" w:rsidP="001B29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8C8ADAC" wp14:editId="7289336E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4674870" cy="1296035"/>
            <wp:effectExtent l="0" t="0" r="0" b="0"/>
            <wp:wrapSquare wrapText="bothSides"/>
            <wp:docPr id="4277202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573" cy="12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9E8" w:rsidRPr="001B29E8">
        <w:rPr>
          <w:rFonts w:ascii="Arial" w:hAnsi="Arial" w:cs="Arial"/>
          <w:sz w:val="24"/>
          <w:szCs w:val="24"/>
        </w:rPr>
        <w:t>Resultado: prueba aprobada.</w:t>
      </w:r>
    </w:p>
    <w:p w14:paraId="56FE4FBD" w14:textId="5EED4203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58726894" w14:textId="77777777" w:rsidR="00A82BB0" w:rsidRDefault="00A82BB0" w:rsidP="001B29E8">
      <w:pPr>
        <w:jc w:val="both"/>
        <w:rPr>
          <w:rFonts w:ascii="Arial" w:hAnsi="Arial" w:cs="Arial"/>
          <w:sz w:val="24"/>
          <w:szCs w:val="24"/>
        </w:rPr>
      </w:pPr>
    </w:p>
    <w:p w14:paraId="2E8850AF" w14:textId="77777777" w:rsidR="00A82BB0" w:rsidRDefault="00A82BB0" w:rsidP="001B29E8">
      <w:pPr>
        <w:jc w:val="both"/>
        <w:rPr>
          <w:rFonts w:ascii="Arial" w:hAnsi="Arial" w:cs="Arial"/>
          <w:sz w:val="24"/>
          <w:szCs w:val="24"/>
        </w:rPr>
      </w:pPr>
    </w:p>
    <w:p w14:paraId="1E858A38" w14:textId="77777777" w:rsidR="00A82BB0" w:rsidRDefault="00A82BB0" w:rsidP="001B29E8">
      <w:pPr>
        <w:jc w:val="both"/>
        <w:rPr>
          <w:rFonts w:ascii="Arial" w:hAnsi="Arial" w:cs="Arial"/>
          <w:sz w:val="24"/>
          <w:szCs w:val="24"/>
        </w:rPr>
      </w:pPr>
    </w:p>
    <w:p w14:paraId="1B678C02" w14:textId="77777777" w:rsidR="00A82BB0" w:rsidRDefault="00A82BB0" w:rsidP="001B29E8">
      <w:pPr>
        <w:jc w:val="both"/>
        <w:rPr>
          <w:rFonts w:ascii="Arial" w:hAnsi="Arial" w:cs="Arial"/>
          <w:sz w:val="24"/>
          <w:szCs w:val="24"/>
        </w:rPr>
      </w:pPr>
    </w:p>
    <w:p w14:paraId="02B56BD4" w14:textId="77777777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79596782" w14:textId="77777777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6FECEF3D" w14:textId="77777777" w:rsidR="001B29E8" w:rsidRPr="001B29E8" w:rsidRDefault="001B29E8" w:rsidP="001B29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4 — Creación de una reserva</w:t>
      </w:r>
    </w:p>
    <w:p w14:paraId="5A9C5516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realizó una solicitud POST para crear una nueva reserva utilizando datos válidos.</w:t>
      </w:r>
    </w:p>
    <w:p w14:paraId="101D0A8D" w14:textId="27BC8C45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respondió:</w:t>
      </w:r>
    </w:p>
    <w:p w14:paraId="452A77F9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09496081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"mensaje": "Reserva creada correctamente"</w:t>
      </w:r>
    </w:p>
    <w:p w14:paraId="5F07EE8E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lastRenderedPageBreak/>
        <w:t>}</w:t>
      </w:r>
    </w:p>
    <w:p w14:paraId="164F891C" w14:textId="77777777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2197A2C9" w14:textId="40A904D9" w:rsidR="001B29E8" w:rsidRDefault="009040CD" w:rsidP="009040C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0B1E549" wp14:editId="0CF50D89">
            <wp:simplePos x="0" y="0"/>
            <wp:positionH relativeFrom="column">
              <wp:posOffset>1242</wp:posOffset>
            </wp:positionH>
            <wp:positionV relativeFrom="paragraph">
              <wp:posOffset>-2512</wp:posOffset>
            </wp:positionV>
            <wp:extent cx="5391150" cy="1391285"/>
            <wp:effectExtent l="0" t="0" r="0" b="0"/>
            <wp:wrapSquare wrapText="bothSides"/>
            <wp:docPr id="3059416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D342F5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514CB590" w14:textId="77777777" w:rsidR="001B29E8" w:rsidRPr="001B29E8" w:rsidRDefault="001B29E8" w:rsidP="001B29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5 — Persistencia de la reserva</w:t>
      </w:r>
    </w:p>
    <w:p w14:paraId="136ACC5D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Después de crear la reserva se consultaron nuevamente las reservas.</w:t>
      </w:r>
    </w:p>
    <w:p w14:paraId="32BA0708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comprobó que el nuevo registro permanecía almacenado en la base de datos.</w:t>
      </w:r>
    </w:p>
    <w:p w14:paraId="6740FA57" w14:textId="19B5B67C" w:rsidR="001B29E8" w:rsidRDefault="009040CD" w:rsidP="001B29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B1C4C3" wp14:editId="70221BF2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200015" cy="1120140"/>
            <wp:effectExtent l="0" t="0" r="635" b="3810"/>
            <wp:wrapSquare wrapText="bothSides"/>
            <wp:docPr id="10384612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073" cy="113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9E8" w:rsidRPr="001B29E8">
        <w:rPr>
          <w:rFonts w:ascii="Arial" w:hAnsi="Arial" w:cs="Arial"/>
          <w:sz w:val="24"/>
          <w:szCs w:val="24"/>
        </w:rPr>
        <w:t>Resultado: prueba aprobada.</w:t>
      </w:r>
    </w:p>
    <w:p w14:paraId="5E16CA76" w14:textId="7E9DF0F1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4112F686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2B61EFF4" w14:textId="77777777" w:rsidR="001B29E8" w:rsidRPr="001B29E8" w:rsidRDefault="001B29E8" w:rsidP="001B29E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6 — Consulta por ID</w:t>
      </w:r>
    </w:p>
    <w:p w14:paraId="7D496A55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realizó una consulta específica:</w:t>
      </w:r>
    </w:p>
    <w:p w14:paraId="69CEA372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GET /api/reservas/5</w:t>
      </w:r>
    </w:p>
    <w:p w14:paraId="27586284" w14:textId="77777777" w:rsidR="001B29E8" w:rsidRP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devolvió correctamente los datos correspondientes a la reserva solicitada.</w:t>
      </w:r>
    </w:p>
    <w:p w14:paraId="6AF8F3AC" w14:textId="6AD4F34D" w:rsidR="001B29E8" w:rsidRDefault="00DB5721" w:rsidP="00DB57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A05EDA" wp14:editId="4C857E95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5923280" cy="866140"/>
            <wp:effectExtent l="0" t="0" r="1270" b="0"/>
            <wp:wrapSquare wrapText="bothSides"/>
            <wp:docPr id="12097512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869" cy="87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9E8" w:rsidRPr="001B29E8">
        <w:rPr>
          <w:rFonts w:ascii="Arial" w:hAnsi="Arial" w:cs="Arial"/>
          <w:sz w:val="24"/>
          <w:szCs w:val="24"/>
        </w:rPr>
        <w:t>Resultado: prueba aprobada.</w:t>
      </w:r>
    </w:p>
    <w:p w14:paraId="78BB0F11" w14:textId="77777777" w:rsidR="00DB5721" w:rsidRDefault="00DB5721" w:rsidP="00DB5721">
      <w:pPr>
        <w:jc w:val="both"/>
        <w:rPr>
          <w:rFonts w:ascii="Arial" w:hAnsi="Arial" w:cs="Arial"/>
          <w:sz w:val="24"/>
          <w:szCs w:val="24"/>
        </w:rPr>
      </w:pPr>
    </w:p>
    <w:p w14:paraId="21291B0E" w14:textId="77777777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2D696229" w14:textId="77777777" w:rsidR="001B29E8" w:rsidRDefault="001B29E8" w:rsidP="001B29E8">
      <w:pPr>
        <w:jc w:val="both"/>
        <w:rPr>
          <w:rFonts w:ascii="Arial" w:hAnsi="Arial" w:cs="Arial"/>
          <w:sz w:val="24"/>
          <w:szCs w:val="24"/>
        </w:rPr>
      </w:pPr>
    </w:p>
    <w:p w14:paraId="11187D1C" w14:textId="77777777" w:rsidR="001B29E8" w:rsidRPr="00A146C0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146C0">
        <w:rPr>
          <w:rFonts w:ascii="Arial" w:hAnsi="Arial" w:cs="Arial"/>
          <w:sz w:val="24"/>
          <w:szCs w:val="24"/>
        </w:rPr>
        <w:lastRenderedPageBreak/>
        <w:t>Caso 7 — Actualización de reserva</w:t>
      </w:r>
    </w:p>
    <w:p w14:paraId="08CF407F" w14:textId="18AE10B3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realizó una solicitud PUT para modificar el estado de una reserva.</w:t>
      </w:r>
    </w:p>
    <w:p w14:paraId="11E9FC71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5886264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"estado": "Confirmada"</w:t>
      </w:r>
    </w:p>
    <w:p w14:paraId="2D7790F1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45DC1153" w14:textId="3C4454C1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informó:</w:t>
      </w:r>
    </w:p>
    <w:p w14:paraId="26916C47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33F3B271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"mensaje": "Reserva actualizada correctamente"</w:t>
      </w:r>
    </w:p>
    <w:p w14:paraId="5FB43190" w14:textId="247431FA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52EE4688" w14:textId="69F0EA9B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1A14B0F7" w14:textId="186E9F05" w:rsidR="001B29E8" w:rsidRPr="001B29E8" w:rsidRDefault="00A7308A" w:rsidP="00A730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E6850B3" wp14:editId="66D748B9">
            <wp:simplePos x="0" y="0"/>
            <wp:positionH relativeFrom="column">
              <wp:posOffset>1242</wp:posOffset>
            </wp:positionH>
            <wp:positionV relativeFrom="paragraph">
              <wp:posOffset>-359</wp:posOffset>
            </wp:positionV>
            <wp:extent cx="5391150" cy="1160780"/>
            <wp:effectExtent l="0" t="0" r="0" b="1270"/>
            <wp:wrapSquare wrapText="bothSides"/>
            <wp:docPr id="10386359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231E0A" w14:textId="77777777" w:rsidR="00A146C0" w:rsidRPr="001B29E8" w:rsidRDefault="00A146C0" w:rsidP="00A146C0">
      <w:pPr>
        <w:jc w:val="both"/>
        <w:rPr>
          <w:rFonts w:ascii="Arial" w:hAnsi="Arial" w:cs="Arial"/>
          <w:sz w:val="24"/>
          <w:szCs w:val="24"/>
        </w:rPr>
      </w:pPr>
    </w:p>
    <w:p w14:paraId="436F06B7" w14:textId="20B267ED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8 — Comprobación de actualización</w:t>
      </w:r>
    </w:p>
    <w:p w14:paraId="57C0B390" w14:textId="0C512984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volvió a consultar la reserva modificada para comprobar que el cambio había quedado almacenado.</w:t>
      </w:r>
    </w:p>
    <w:p w14:paraId="4AF763DB" w14:textId="5E916EB6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estado apareció como:</w:t>
      </w:r>
    </w:p>
    <w:p w14:paraId="207CE850" w14:textId="0A0435D2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Confirmada</w:t>
      </w:r>
    </w:p>
    <w:p w14:paraId="72E91276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2CF9E648" w14:textId="1E77422D" w:rsidR="001B29E8" w:rsidRDefault="00E44C86" w:rsidP="00760F7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F4E2E77" wp14:editId="6E8CE679">
            <wp:simplePos x="0" y="0"/>
            <wp:positionH relativeFrom="column">
              <wp:posOffset>1242</wp:posOffset>
            </wp:positionH>
            <wp:positionV relativeFrom="paragraph">
              <wp:posOffset>-1767</wp:posOffset>
            </wp:positionV>
            <wp:extent cx="5621020" cy="691764"/>
            <wp:effectExtent l="0" t="0" r="0" b="0"/>
            <wp:wrapSquare wrapText="bothSides"/>
            <wp:docPr id="3261204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69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0DF6C" w14:textId="77777777" w:rsidR="00760F7E" w:rsidRDefault="00760F7E" w:rsidP="00760F7E">
      <w:pPr>
        <w:jc w:val="both"/>
        <w:rPr>
          <w:rFonts w:ascii="Arial" w:hAnsi="Arial" w:cs="Arial"/>
          <w:sz w:val="24"/>
          <w:szCs w:val="24"/>
        </w:rPr>
      </w:pPr>
    </w:p>
    <w:p w14:paraId="73F9B7A9" w14:textId="77777777" w:rsidR="00760F7E" w:rsidRDefault="00760F7E" w:rsidP="00760F7E">
      <w:pPr>
        <w:jc w:val="both"/>
        <w:rPr>
          <w:rFonts w:ascii="Arial" w:hAnsi="Arial" w:cs="Arial"/>
          <w:sz w:val="24"/>
          <w:szCs w:val="24"/>
        </w:rPr>
      </w:pPr>
    </w:p>
    <w:p w14:paraId="18C4E0FD" w14:textId="77777777" w:rsidR="00760F7E" w:rsidRDefault="00760F7E" w:rsidP="00760F7E">
      <w:pPr>
        <w:jc w:val="both"/>
        <w:rPr>
          <w:rFonts w:ascii="Arial" w:hAnsi="Arial" w:cs="Arial"/>
          <w:sz w:val="24"/>
          <w:szCs w:val="24"/>
        </w:rPr>
      </w:pPr>
    </w:p>
    <w:p w14:paraId="6EEE0C09" w14:textId="77777777" w:rsidR="00760F7E" w:rsidRDefault="00760F7E" w:rsidP="00760F7E">
      <w:pPr>
        <w:jc w:val="both"/>
        <w:rPr>
          <w:rFonts w:ascii="Arial" w:hAnsi="Arial" w:cs="Arial"/>
          <w:sz w:val="24"/>
          <w:szCs w:val="24"/>
        </w:rPr>
      </w:pPr>
    </w:p>
    <w:p w14:paraId="59F02FEA" w14:textId="77777777" w:rsidR="00760F7E" w:rsidRPr="001B29E8" w:rsidRDefault="00760F7E" w:rsidP="00760F7E">
      <w:pPr>
        <w:jc w:val="both"/>
        <w:rPr>
          <w:rFonts w:ascii="Arial" w:hAnsi="Arial" w:cs="Arial"/>
          <w:sz w:val="24"/>
          <w:szCs w:val="24"/>
        </w:rPr>
      </w:pPr>
    </w:p>
    <w:p w14:paraId="682CB2E7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lastRenderedPageBreak/>
        <w:t>Caso 9 — Reserva inexistente</w:t>
      </w:r>
    </w:p>
    <w:p w14:paraId="048FB57E" w14:textId="7C58EAEB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solicitó una reserva con un ID que no existe:</w:t>
      </w:r>
    </w:p>
    <w:p w14:paraId="18325C2C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GET /api/reservas/999</w:t>
      </w:r>
    </w:p>
    <w:p w14:paraId="3DD7AADF" w14:textId="720D1E86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respondió:</w:t>
      </w:r>
    </w:p>
    <w:p w14:paraId="15C2EF1A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725B73DC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"Reserva no encontrada"</w:t>
      </w:r>
    </w:p>
    <w:p w14:paraId="3978C0B3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5F63ECB3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1FFFE293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manejó correctamente el caso de un recurso inexistente.</w:t>
      </w:r>
    </w:p>
    <w:p w14:paraId="483B759D" w14:textId="409E92EC" w:rsidR="001B29E8" w:rsidRPr="001B29E8" w:rsidRDefault="00760F7E" w:rsidP="00760F7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B8B27EE" wp14:editId="52BA3D9A">
            <wp:simplePos x="0" y="0"/>
            <wp:positionH relativeFrom="column">
              <wp:posOffset>1242</wp:posOffset>
            </wp:positionH>
            <wp:positionV relativeFrom="paragraph">
              <wp:posOffset>276</wp:posOffset>
            </wp:positionV>
            <wp:extent cx="5398770" cy="1002030"/>
            <wp:effectExtent l="0" t="0" r="0" b="7620"/>
            <wp:wrapSquare wrapText="bothSides"/>
            <wp:docPr id="119648529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33CB5B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</w:p>
    <w:p w14:paraId="45FCD14E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10 — Datos obligatorios faltantes</w:t>
      </w:r>
    </w:p>
    <w:p w14:paraId="1ECB5C18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Se intentó crear una reserva sin enviar </w:t>
      </w:r>
      <w:proofErr w:type="spellStart"/>
      <w:r w:rsidRPr="001B29E8">
        <w:rPr>
          <w:rFonts w:ascii="Arial" w:hAnsi="Arial" w:cs="Arial"/>
          <w:sz w:val="24"/>
          <w:szCs w:val="24"/>
        </w:rPr>
        <w:t>id_cliente</w:t>
      </w:r>
      <w:proofErr w:type="spellEnd"/>
      <w:r w:rsidRPr="001B29E8">
        <w:rPr>
          <w:rFonts w:ascii="Arial" w:hAnsi="Arial" w:cs="Arial"/>
          <w:sz w:val="24"/>
          <w:szCs w:val="24"/>
        </w:rPr>
        <w:t>.</w:t>
      </w:r>
    </w:p>
    <w:p w14:paraId="4AAFA8BA" w14:textId="15C523E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Inicialmente el sistema respondió:</w:t>
      </w:r>
    </w:p>
    <w:p w14:paraId="4FE8D604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32672741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"Error al crear la reserva"</w:t>
      </w:r>
    </w:p>
    <w:p w14:paraId="3A59AD40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5B92CEE5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identificó que el mensaje era demasiado general y no permitía conocer claramente cuál era el problema.</w:t>
      </w:r>
    </w:p>
    <w:p w14:paraId="758AA5F9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error detectado.</w:t>
      </w:r>
    </w:p>
    <w:p w14:paraId="29FDA38E" w14:textId="543C8A6F" w:rsidR="001B29E8" w:rsidRDefault="00707F21" w:rsidP="00707F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8CCD2BA" wp14:editId="445A50C0">
            <wp:simplePos x="0" y="0"/>
            <wp:positionH relativeFrom="column">
              <wp:posOffset>1242</wp:posOffset>
            </wp:positionH>
            <wp:positionV relativeFrom="paragraph">
              <wp:posOffset>-1657</wp:posOffset>
            </wp:positionV>
            <wp:extent cx="5398770" cy="1097280"/>
            <wp:effectExtent l="0" t="0" r="0" b="7620"/>
            <wp:wrapSquare wrapText="bothSides"/>
            <wp:docPr id="116137586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D0C7D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</w:p>
    <w:p w14:paraId="201D089F" w14:textId="77777777" w:rsidR="00707F21" w:rsidRPr="001B29E8" w:rsidRDefault="00707F21" w:rsidP="00A146C0">
      <w:pPr>
        <w:jc w:val="both"/>
        <w:rPr>
          <w:rFonts w:ascii="Arial" w:hAnsi="Arial" w:cs="Arial"/>
          <w:sz w:val="24"/>
          <w:szCs w:val="24"/>
        </w:rPr>
      </w:pPr>
    </w:p>
    <w:p w14:paraId="0278507D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lastRenderedPageBreak/>
        <w:t>Caso 11 — Corrección de datos obligatorios</w:t>
      </w:r>
    </w:p>
    <w:p w14:paraId="10C59B0D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incorporó una validación en el controlador para comprobar que todos los datos obligatorios estuvieran presentes antes de realizar la inserción.</w:t>
      </w:r>
    </w:p>
    <w:p w14:paraId="12E52645" w14:textId="1BDAC1AE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Al repetir la prueba, el sistema respondió:</w:t>
      </w:r>
    </w:p>
    <w:p w14:paraId="7BF9D8C3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3AFDBDC8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"Faltan datos obligatorios para crear la reserva"</w:t>
      </w:r>
    </w:p>
    <w:p w14:paraId="44696F2C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3E76F52D" w14:textId="053459E6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corrección comprobada correctamente.</w:t>
      </w:r>
    </w:p>
    <w:p w14:paraId="3F9D8986" w14:textId="4591B7F7" w:rsidR="001B29E8" w:rsidRDefault="00957FB2" w:rsidP="00957FB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8CEC8F4" wp14:editId="024B52BB">
            <wp:simplePos x="0" y="0"/>
            <wp:positionH relativeFrom="column">
              <wp:posOffset>1242</wp:posOffset>
            </wp:positionH>
            <wp:positionV relativeFrom="paragraph">
              <wp:posOffset>-1546</wp:posOffset>
            </wp:positionV>
            <wp:extent cx="5391150" cy="1176655"/>
            <wp:effectExtent l="0" t="0" r="0" b="4445"/>
            <wp:wrapSquare wrapText="bothSides"/>
            <wp:docPr id="20303770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3DF32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</w:p>
    <w:p w14:paraId="19B1BD57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12 — Actualización de reserva inexistente</w:t>
      </w:r>
    </w:p>
    <w:p w14:paraId="2E99594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intentó modificar una reserva inexistente mediante:</w:t>
      </w:r>
    </w:p>
    <w:p w14:paraId="1D94C4DF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PUT /api/reservas/999</w:t>
      </w:r>
    </w:p>
    <w:p w14:paraId="5E51DEBC" w14:textId="73E805B5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respondió:</w:t>
      </w:r>
    </w:p>
    <w:p w14:paraId="05DAB9DA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331894B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"Reserva no encontrada"</w:t>
      </w:r>
    </w:p>
    <w:p w14:paraId="510E3D58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7DF6E0CB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46603542" w14:textId="4E71788E" w:rsid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4798E32" wp14:editId="3A70F978">
            <wp:simplePos x="0" y="0"/>
            <wp:positionH relativeFrom="column">
              <wp:posOffset>1242</wp:posOffset>
            </wp:positionH>
            <wp:positionV relativeFrom="paragraph">
              <wp:posOffset>-3644</wp:posOffset>
            </wp:positionV>
            <wp:extent cx="5391150" cy="954405"/>
            <wp:effectExtent l="0" t="0" r="0" b="0"/>
            <wp:wrapSquare wrapText="bothSides"/>
            <wp:docPr id="8945304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EFC70F" w14:textId="77777777" w:rsidR="00BA671D" w:rsidRDefault="00BA671D" w:rsidP="00BA671D">
      <w:pPr>
        <w:jc w:val="both"/>
        <w:rPr>
          <w:rFonts w:ascii="Arial" w:hAnsi="Arial" w:cs="Arial"/>
          <w:sz w:val="24"/>
          <w:szCs w:val="24"/>
        </w:rPr>
      </w:pPr>
    </w:p>
    <w:p w14:paraId="7FA023CC" w14:textId="77777777" w:rsidR="00BA671D" w:rsidRDefault="00BA671D" w:rsidP="00BA671D">
      <w:pPr>
        <w:jc w:val="both"/>
        <w:rPr>
          <w:rFonts w:ascii="Arial" w:hAnsi="Arial" w:cs="Arial"/>
          <w:sz w:val="24"/>
          <w:szCs w:val="24"/>
        </w:rPr>
      </w:pPr>
    </w:p>
    <w:p w14:paraId="7A8D9204" w14:textId="77777777" w:rsidR="00BA671D" w:rsidRDefault="00BA671D" w:rsidP="00BA671D">
      <w:pPr>
        <w:jc w:val="both"/>
        <w:rPr>
          <w:rFonts w:ascii="Arial" w:hAnsi="Arial" w:cs="Arial"/>
          <w:sz w:val="24"/>
          <w:szCs w:val="24"/>
        </w:rPr>
      </w:pPr>
    </w:p>
    <w:p w14:paraId="1C2EFEDA" w14:textId="77777777" w:rsidR="00BA671D" w:rsidRP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</w:p>
    <w:p w14:paraId="0BA85456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lastRenderedPageBreak/>
        <w:t>Caso 13 — Cliente inexistente</w:t>
      </w:r>
    </w:p>
    <w:p w14:paraId="29BD6FA0" w14:textId="708A961B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intentó crear una reserva utilizando:</w:t>
      </w:r>
    </w:p>
    <w:p w14:paraId="6370281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60BEC17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1B29E8">
        <w:rPr>
          <w:rFonts w:ascii="Arial" w:hAnsi="Arial" w:cs="Arial"/>
          <w:sz w:val="24"/>
          <w:szCs w:val="24"/>
        </w:rPr>
        <w:t>id_cliente</w:t>
      </w:r>
      <w:proofErr w:type="spellEnd"/>
      <w:r w:rsidRPr="001B29E8">
        <w:rPr>
          <w:rFonts w:ascii="Arial" w:hAnsi="Arial" w:cs="Arial"/>
          <w:sz w:val="24"/>
          <w:szCs w:val="24"/>
        </w:rPr>
        <w:t>": 999</w:t>
      </w:r>
    </w:p>
    <w:p w14:paraId="1110B42C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545E1DE2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cliente indicado no existía en la base de datos.</w:t>
      </w:r>
    </w:p>
    <w:p w14:paraId="0E94BA84" w14:textId="4F89B250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Inicialmente el sistema respondió:</w:t>
      </w:r>
    </w:p>
    <w:p w14:paraId="7AC424BA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51C1FE6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"Error al crear la reserva"</w:t>
      </w:r>
    </w:p>
    <w:p w14:paraId="1A49F251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6C36952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detectó que faltaba una validación específica para comprobar la existencia del cliente antes de crear la reserva.</w:t>
      </w:r>
    </w:p>
    <w:p w14:paraId="71F77349" w14:textId="77777777" w:rsidR="00BA671D" w:rsidRDefault="001B29E8" w:rsidP="00BA671D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error detectado.</w:t>
      </w:r>
    </w:p>
    <w:p w14:paraId="57ED8EBC" w14:textId="2928DC42" w:rsidR="001B29E8" w:rsidRP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9F91663" wp14:editId="26D45296">
            <wp:simplePos x="0" y="0"/>
            <wp:positionH relativeFrom="column">
              <wp:posOffset>1242</wp:posOffset>
            </wp:positionH>
            <wp:positionV relativeFrom="paragraph">
              <wp:posOffset>28</wp:posOffset>
            </wp:positionV>
            <wp:extent cx="5398770" cy="1311910"/>
            <wp:effectExtent l="0" t="0" r="0" b="2540"/>
            <wp:wrapSquare wrapText="bothSides"/>
            <wp:docPr id="29761350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BEC67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14 — Validación de cliente</w:t>
      </w:r>
    </w:p>
    <w:p w14:paraId="1A4DD55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Se agregó una consulta previa a la creación de la reserva para comprobar que el cliente indicado exista.</w:t>
      </w:r>
    </w:p>
    <w:p w14:paraId="377F7360" w14:textId="78498360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Al repetir la prueba, el sistema respondió:</w:t>
      </w:r>
    </w:p>
    <w:p w14:paraId="2F79F1E2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744133EE" w14:textId="703DABD9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"error": "El cliente indicado no existe"</w:t>
      </w:r>
    </w:p>
    <w:p w14:paraId="04722095" w14:textId="5FA9218D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2F6607E4" w14:textId="3D2E89AA" w:rsidR="001B29E8" w:rsidRP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9AF2EBF" wp14:editId="6A42FC42">
            <wp:simplePos x="0" y="0"/>
            <wp:positionH relativeFrom="margin">
              <wp:align>right</wp:align>
            </wp:positionH>
            <wp:positionV relativeFrom="paragraph">
              <wp:posOffset>216646</wp:posOffset>
            </wp:positionV>
            <wp:extent cx="5391150" cy="1288415"/>
            <wp:effectExtent l="0" t="0" r="0" b="6985"/>
            <wp:wrapSquare wrapText="bothSides"/>
            <wp:docPr id="15168313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29E8" w:rsidRPr="001B29E8">
        <w:rPr>
          <w:rFonts w:ascii="Arial" w:hAnsi="Arial" w:cs="Arial"/>
          <w:sz w:val="24"/>
          <w:szCs w:val="24"/>
        </w:rPr>
        <w:t>Resultado: corrección comprobada correctamente.</w:t>
      </w:r>
    </w:p>
    <w:p w14:paraId="52912189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lastRenderedPageBreak/>
        <w:t>Caso 15 — Creación válida después de las correcciones</w:t>
      </w:r>
    </w:p>
    <w:p w14:paraId="0630735C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Después de incorporar las validaciones se realizó nuevamente una creación utilizando datos válidos.</w:t>
      </w:r>
    </w:p>
    <w:p w14:paraId="30A2EB97" w14:textId="2842B700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El sistema respondió correctamente:</w:t>
      </w:r>
    </w:p>
    <w:p w14:paraId="7534DAAA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{</w:t>
      </w:r>
    </w:p>
    <w:p w14:paraId="07B5B1A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"mensaje": "Reserva creada correctamente",</w:t>
      </w:r>
    </w:p>
    <w:p w14:paraId="606D444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1B29E8">
        <w:rPr>
          <w:rFonts w:ascii="Arial" w:hAnsi="Arial" w:cs="Arial"/>
          <w:sz w:val="24"/>
          <w:szCs w:val="24"/>
        </w:rPr>
        <w:t>id_reserva</w:t>
      </w:r>
      <w:proofErr w:type="spellEnd"/>
      <w:r w:rsidRPr="001B29E8">
        <w:rPr>
          <w:rFonts w:ascii="Arial" w:hAnsi="Arial" w:cs="Arial"/>
          <w:sz w:val="24"/>
          <w:szCs w:val="24"/>
        </w:rPr>
        <w:t>": 8</w:t>
      </w:r>
    </w:p>
    <w:p w14:paraId="5AE17E95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}</w:t>
      </w:r>
    </w:p>
    <w:p w14:paraId="08A1ECC9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39A601EA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Esto permitió comprobar que las correcciones incorporadas no afectaron el funcionamiento normal del sistema.</w:t>
      </w:r>
    </w:p>
    <w:p w14:paraId="2F9CF5B9" w14:textId="6DB41C9A" w:rsid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EA62FA5" wp14:editId="06970261">
            <wp:simplePos x="0" y="0"/>
            <wp:positionH relativeFrom="column">
              <wp:posOffset>1242</wp:posOffset>
            </wp:positionH>
            <wp:positionV relativeFrom="paragraph">
              <wp:posOffset>-525</wp:posOffset>
            </wp:positionV>
            <wp:extent cx="5391150" cy="1375410"/>
            <wp:effectExtent l="0" t="0" r="0" b="0"/>
            <wp:wrapSquare wrapText="bothSides"/>
            <wp:docPr id="61996010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929A8A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</w:p>
    <w:p w14:paraId="338B8DAE" w14:textId="77777777" w:rsidR="001B29E8" w:rsidRPr="001B29E8" w:rsidRDefault="001B29E8" w:rsidP="00A146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Caso 16 — Persistencia de la reserva</w:t>
      </w:r>
    </w:p>
    <w:p w14:paraId="6E4B7D96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Finalmente se consultó la reserva creada mediante su ID.</w:t>
      </w:r>
    </w:p>
    <w:p w14:paraId="51F17E34" w14:textId="77777777" w:rsidR="001B29E8" w:rsidRP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 xml:space="preserve">Se comprobó que la información permanecía almacenada correctamente en </w:t>
      </w:r>
      <w:proofErr w:type="spellStart"/>
      <w:r w:rsidRPr="001B29E8">
        <w:rPr>
          <w:rFonts w:ascii="Arial" w:hAnsi="Arial" w:cs="Arial"/>
          <w:sz w:val="24"/>
          <w:szCs w:val="24"/>
        </w:rPr>
        <w:t>MariaDB</w:t>
      </w:r>
      <w:proofErr w:type="spellEnd"/>
      <w:r w:rsidRPr="001B29E8">
        <w:rPr>
          <w:rFonts w:ascii="Arial" w:hAnsi="Arial" w:cs="Arial"/>
          <w:sz w:val="24"/>
          <w:szCs w:val="24"/>
        </w:rPr>
        <w:t>.</w:t>
      </w:r>
    </w:p>
    <w:p w14:paraId="275CDA2E" w14:textId="77777777" w:rsidR="001B29E8" w:rsidRDefault="001B29E8" w:rsidP="00A146C0">
      <w:pPr>
        <w:jc w:val="both"/>
        <w:rPr>
          <w:rFonts w:ascii="Arial" w:hAnsi="Arial" w:cs="Arial"/>
          <w:sz w:val="24"/>
          <w:szCs w:val="24"/>
        </w:rPr>
      </w:pPr>
      <w:r w:rsidRPr="001B29E8">
        <w:rPr>
          <w:rFonts w:ascii="Arial" w:hAnsi="Arial" w:cs="Arial"/>
          <w:sz w:val="24"/>
          <w:szCs w:val="24"/>
        </w:rPr>
        <w:t>Resultado: prueba aprobada.</w:t>
      </w:r>
    </w:p>
    <w:p w14:paraId="548AE519" w14:textId="10491445" w:rsidR="001B29E8" w:rsidRDefault="00BA671D" w:rsidP="00BA67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DC3FDFB" wp14:editId="5E9B4AF2">
            <wp:simplePos x="0" y="0"/>
            <wp:positionH relativeFrom="column">
              <wp:posOffset>1242</wp:posOffset>
            </wp:positionH>
            <wp:positionV relativeFrom="paragraph">
              <wp:posOffset>3976</wp:posOffset>
            </wp:positionV>
            <wp:extent cx="5391150" cy="1216660"/>
            <wp:effectExtent l="0" t="0" r="0" b="2540"/>
            <wp:wrapSquare wrapText="bothSides"/>
            <wp:docPr id="90965943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C35DAA" w14:textId="77777777" w:rsidR="00B44DFA" w:rsidRDefault="00B44DFA" w:rsidP="00BA671D">
      <w:pPr>
        <w:jc w:val="both"/>
        <w:rPr>
          <w:rFonts w:ascii="Arial" w:hAnsi="Arial" w:cs="Arial"/>
          <w:sz w:val="24"/>
          <w:szCs w:val="24"/>
        </w:rPr>
      </w:pPr>
    </w:p>
    <w:p w14:paraId="7C328DF7" w14:textId="77777777" w:rsidR="00B44DFA" w:rsidRDefault="00B44DFA" w:rsidP="00BA671D">
      <w:pPr>
        <w:jc w:val="both"/>
        <w:rPr>
          <w:rFonts w:ascii="Arial" w:hAnsi="Arial" w:cs="Arial"/>
          <w:sz w:val="24"/>
          <w:szCs w:val="24"/>
        </w:rPr>
      </w:pPr>
    </w:p>
    <w:p w14:paraId="72FEBE54" w14:textId="77777777" w:rsidR="00B44DFA" w:rsidRDefault="00B44DFA" w:rsidP="00BA671D">
      <w:pPr>
        <w:jc w:val="both"/>
        <w:rPr>
          <w:rFonts w:ascii="Arial" w:hAnsi="Arial" w:cs="Arial"/>
          <w:sz w:val="24"/>
          <w:szCs w:val="24"/>
        </w:rPr>
      </w:pPr>
    </w:p>
    <w:p w14:paraId="5B7A4DC3" w14:textId="77777777" w:rsidR="00B44DFA" w:rsidRDefault="00B44DFA" w:rsidP="00BA671D">
      <w:pPr>
        <w:jc w:val="both"/>
        <w:rPr>
          <w:rFonts w:ascii="Arial" w:hAnsi="Arial" w:cs="Arial"/>
          <w:sz w:val="24"/>
          <w:szCs w:val="24"/>
        </w:rPr>
      </w:pPr>
    </w:p>
    <w:p w14:paraId="28820242" w14:textId="77777777" w:rsidR="00B44DFA" w:rsidRPr="00B44DFA" w:rsidRDefault="00B44DFA" w:rsidP="00B44D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lastRenderedPageBreak/>
        <w:t>3. Errores detectados</w:t>
      </w:r>
    </w:p>
    <w:p w14:paraId="16500989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Durante las pruebas se detectaron los siguientes problemas:</w:t>
      </w:r>
    </w:p>
    <w:p w14:paraId="3B26D75D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Error 1 — Falta de validación de datos obligatorios</w:t>
      </w:r>
    </w:p>
    <w:p w14:paraId="47395860" w14:textId="3C1107E8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Al intentar crear una reserva sin </w:t>
      </w:r>
      <w:proofErr w:type="spellStart"/>
      <w:r w:rsidRPr="00B44DFA">
        <w:rPr>
          <w:rFonts w:ascii="Arial" w:hAnsi="Arial" w:cs="Arial"/>
          <w:sz w:val="24"/>
          <w:szCs w:val="24"/>
        </w:rPr>
        <w:t>id_cliente</w:t>
      </w:r>
      <w:proofErr w:type="spellEnd"/>
      <w:r w:rsidRPr="00B44DFA">
        <w:rPr>
          <w:rFonts w:ascii="Arial" w:hAnsi="Arial" w:cs="Arial"/>
          <w:sz w:val="24"/>
          <w:szCs w:val="24"/>
        </w:rPr>
        <w:t>, el sistema devolvía un mensaje genérico:</w:t>
      </w:r>
    </w:p>
    <w:p w14:paraId="7E003E27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{</w:t>
      </w:r>
    </w:p>
    <w:p w14:paraId="6A5D51DB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  "error": "Error al crear la reserva"</w:t>
      </w:r>
    </w:p>
    <w:p w14:paraId="191A29C9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}</w:t>
      </w:r>
    </w:p>
    <w:p w14:paraId="17FA14A3" w14:textId="746917BC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Esto dificultaba identificar la causa concreta del problema.</w:t>
      </w:r>
    </w:p>
    <w:p w14:paraId="6FF67193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Error 2 — Cliente inexistente</w:t>
      </w:r>
    </w:p>
    <w:p w14:paraId="05D61DAE" w14:textId="6E14CC29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Al intentar crear una reserva con un </w:t>
      </w:r>
      <w:proofErr w:type="spellStart"/>
      <w:r w:rsidRPr="00B44DFA">
        <w:rPr>
          <w:rFonts w:ascii="Arial" w:hAnsi="Arial" w:cs="Arial"/>
          <w:sz w:val="24"/>
          <w:szCs w:val="24"/>
        </w:rPr>
        <w:t>id_cliente</w:t>
      </w:r>
      <w:proofErr w:type="spellEnd"/>
      <w:r w:rsidRPr="00B44DFA">
        <w:rPr>
          <w:rFonts w:ascii="Arial" w:hAnsi="Arial" w:cs="Arial"/>
          <w:sz w:val="24"/>
          <w:szCs w:val="24"/>
        </w:rPr>
        <w:t xml:space="preserve"> que no existía, el sistema también devolvía un mensaje genérico:</w:t>
      </w:r>
    </w:p>
    <w:p w14:paraId="023D4174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{</w:t>
      </w:r>
    </w:p>
    <w:p w14:paraId="0304BD2F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  "error": "Error al crear la reserva"</w:t>
      </w:r>
    </w:p>
    <w:p w14:paraId="67DA76D6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}</w:t>
      </w:r>
    </w:p>
    <w:p w14:paraId="4BFA615A" w14:textId="05849F92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Se determinó que era necesario validar previamente la existencia del cliente.</w:t>
      </w:r>
    </w:p>
    <w:p w14:paraId="442B7C92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457CBBDD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6FEBB794" w14:textId="77777777" w:rsidR="00B44DFA" w:rsidRPr="00B44DFA" w:rsidRDefault="00B44DFA" w:rsidP="00B44D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t>4. Correcciones realizadas</w:t>
      </w:r>
    </w:p>
    <w:p w14:paraId="40EE9BB5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Corrección 1 — Validación de datos obligatorios</w:t>
      </w:r>
    </w:p>
    <w:p w14:paraId="0809A857" w14:textId="02821500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Se incorporó una validación en </w:t>
      </w:r>
      <w:proofErr w:type="spellStart"/>
      <w:r w:rsidRPr="00B44DFA">
        <w:rPr>
          <w:rFonts w:ascii="Arial" w:hAnsi="Arial" w:cs="Arial"/>
          <w:sz w:val="24"/>
          <w:szCs w:val="24"/>
        </w:rPr>
        <w:t>crearReserva</w:t>
      </w:r>
      <w:proofErr w:type="spellEnd"/>
      <w:r w:rsidRPr="00B44DFA">
        <w:rPr>
          <w:rFonts w:ascii="Arial" w:hAnsi="Arial" w:cs="Arial"/>
          <w:sz w:val="24"/>
          <w:szCs w:val="24"/>
        </w:rPr>
        <w:t xml:space="preserve"> para comprobar que estén presentes:</w:t>
      </w:r>
    </w:p>
    <w:p w14:paraId="758BC142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44DFA">
        <w:rPr>
          <w:rFonts w:ascii="Arial" w:hAnsi="Arial" w:cs="Arial"/>
          <w:sz w:val="24"/>
          <w:szCs w:val="24"/>
        </w:rPr>
        <w:t>id_cliente</w:t>
      </w:r>
      <w:proofErr w:type="spellEnd"/>
    </w:p>
    <w:p w14:paraId="0D81EEE6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44DFA">
        <w:rPr>
          <w:rFonts w:ascii="Arial" w:hAnsi="Arial" w:cs="Arial"/>
          <w:sz w:val="24"/>
          <w:szCs w:val="24"/>
        </w:rPr>
        <w:t>id_usuario</w:t>
      </w:r>
      <w:proofErr w:type="spellEnd"/>
    </w:p>
    <w:p w14:paraId="4CB6B303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44DFA">
        <w:rPr>
          <w:rFonts w:ascii="Arial" w:hAnsi="Arial" w:cs="Arial"/>
          <w:sz w:val="24"/>
          <w:szCs w:val="24"/>
        </w:rPr>
        <w:t>fecha_reserva</w:t>
      </w:r>
      <w:proofErr w:type="spellEnd"/>
    </w:p>
    <w:p w14:paraId="17FE628B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44DFA">
        <w:rPr>
          <w:rFonts w:ascii="Arial" w:hAnsi="Arial" w:cs="Arial"/>
          <w:sz w:val="24"/>
          <w:szCs w:val="24"/>
        </w:rPr>
        <w:t>fecha_prueba</w:t>
      </w:r>
      <w:proofErr w:type="spellEnd"/>
    </w:p>
    <w:p w14:paraId="34AFD16C" w14:textId="536C3FB8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estado</w:t>
      </w:r>
    </w:p>
    <w:p w14:paraId="5801E6C9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Cuando falta alguno de estos datos, el sistema responde con código HTTP 400 y un mensaje específico.</w:t>
      </w:r>
    </w:p>
    <w:p w14:paraId="791B6718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Corrección 2 — Validación de existencia del cliente</w:t>
      </w:r>
    </w:p>
    <w:p w14:paraId="0FA439F0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Se incorporó una consulta previa a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  <w:r w:rsidRPr="00B44DFA">
        <w:rPr>
          <w:rFonts w:ascii="Arial" w:hAnsi="Arial" w:cs="Arial"/>
          <w:sz w:val="24"/>
          <w:szCs w:val="24"/>
        </w:rPr>
        <w:t xml:space="preserve"> para comprobar que el </w:t>
      </w:r>
      <w:proofErr w:type="spellStart"/>
      <w:r w:rsidRPr="00B44DFA">
        <w:rPr>
          <w:rFonts w:ascii="Arial" w:hAnsi="Arial" w:cs="Arial"/>
          <w:sz w:val="24"/>
          <w:szCs w:val="24"/>
        </w:rPr>
        <w:t>id_cliente</w:t>
      </w:r>
      <w:proofErr w:type="spellEnd"/>
      <w:r w:rsidRPr="00B44DFA">
        <w:rPr>
          <w:rFonts w:ascii="Arial" w:hAnsi="Arial" w:cs="Arial"/>
          <w:sz w:val="24"/>
          <w:szCs w:val="24"/>
        </w:rPr>
        <w:t xml:space="preserve"> recibido exista.</w:t>
      </w:r>
    </w:p>
    <w:p w14:paraId="710B6DA6" w14:textId="75D7F91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Si el cliente no existe, el sistema responde con código HTTP 404 y:</w:t>
      </w:r>
    </w:p>
    <w:p w14:paraId="5E7A6F9D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lastRenderedPageBreak/>
        <w:t>{</w:t>
      </w:r>
    </w:p>
    <w:p w14:paraId="1A18D30C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  "error": "El cliente indicado no existe"</w:t>
      </w:r>
    </w:p>
    <w:p w14:paraId="7830A12E" w14:textId="4565343F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}</w:t>
      </w:r>
    </w:p>
    <w:p w14:paraId="6057F9C1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0C8EC84A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037CFE2D" w14:textId="77777777" w:rsidR="00B44DFA" w:rsidRPr="00B44DFA" w:rsidRDefault="00B44DFA" w:rsidP="00B44D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t>5. Validaciones incorporadas</w:t>
      </w:r>
    </w:p>
    <w:p w14:paraId="5B444FF7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Durante esta etapa se incorporaron y comprobaron las siguientes validaciones:</w:t>
      </w:r>
    </w:p>
    <w:p w14:paraId="6DC622E5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Validación de campos obligatorios al crear una reserva.</w:t>
      </w:r>
    </w:p>
    <w:p w14:paraId="65359A9C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Validación de existencia del cliente.</w:t>
      </w:r>
    </w:p>
    <w:p w14:paraId="54793068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Validación de existencia de una reserva al consultarla.</w:t>
      </w:r>
    </w:p>
    <w:p w14:paraId="4842E889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Validación de existencia de una reserva al actualizarla.</w:t>
      </w:r>
    </w:p>
    <w:p w14:paraId="49DFB90B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Respuestas HTTP diferenciadas para distintos tipos de situaciones.</w:t>
      </w:r>
    </w:p>
    <w:p w14:paraId="26CABCB4" w14:textId="77777777" w:rsidR="00B44DFA" w:rsidRP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Mensajes de error más claros para facilitar la identificación de problemas.</w:t>
      </w:r>
    </w:p>
    <w:p w14:paraId="787B2538" w14:textId="4AB619D6" w:rsidR="00B44DFA" w:rsidRDefault="00B44DFA" w:rsidP="00B44D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Comprobación de que las correcciones no impidan crear reservas válidas.</w:t>
      </w:r>
    </w:p>
    <w:p w14:paraId="06F0F516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26FD025B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3C35641A" w14:textId="77777777" w:rsidR="00B44DFA" w:rsidRPr="00B44DFA" w:rsidRDefault="00B44DFA" w:rsidP="00B44D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t>6. Capturas</w:t>
      </w:r>
    </w:p>
    <w:p w14:paraId="3AAB1928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Las evidencias de la etapa se organizaron de la siguiente manera:</w:t>
      </w:r>
    </w:p>
    <w:p w14:paraId="43E67D2B" w14:textId="77777777" w:rsidR="00B44DFA" w:rsidRP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Captura</w:t>
      </w:r>
      <w:r w:rsidRPr="00B44DFA">
        <w:rPr>
          <w:rFonts w:ascii="Arial" w:hAnsi="Arial" w:cs="Arial"/>
          <w:sz w:val="24"/>
          <w:szCs w:val="24"/>
        </w:rPr>
        <w:tab/>
        <w:t>Evidencia</w:t>
      </w:r>
    </w:p>
    <w:p w14:paraId="7C5CBE0C" w14:textId="2C6617E8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Inicio del servidor y conexión con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</w:p>
    <w:p w14:paraId="0CF3D3FD" w14:textId="7C2235A3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 de productos</w:t>
      </w:r>
    </w:p>
    <w:p w14:paraId="01184DAE" w14:textId="196F82DD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 de reservas</w:t>
      </w:r>
    </w:p>
    <w:p w14:paraId="1C68CB9A" w14:textId="0044CDDE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Creación de una reserva</w:t>
      </w:r>
    </w:p>
    <w:p w14:paraId="7B57A00B" w14:textId="20B6D586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Persistencia de la reserva</w:t>
      </w:r>
    </w:p>
    <w:p w14:paraId="6BA3CE2D" w14:textId="688A6B14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 de reserva por ID</w:t>
      </w:r>
    </w:p>
    <w:p w14:paraId="06298678" w14:textId="63694A34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Actualización de reserva</w:t>
      </w:r>
    </w:p>
    <w:p w14:paraId="02184F49" w14:textId="60572C3E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Comprobación de actualización</w:t>
      </w:r>
    </w:p>
    <w:p w14:paraId="79A66501" w14:textId="27466126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 de reserva inexistente</w:t>
      </w:r>
    </w:p>
    <w:p w14:paraId="7F7DCE20" w14:textId="23E9B9D6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Error por datos obligatorios faltantes</w:t>
      </w:r>
    </w:p>
    <w:p w14:paraId="18598EA6" w14:textId="1E00F7A0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Corrección de validación de datos obligatorios</w:t>
      </w:r>
    </w:p>
    <w:p w14:paraId="3EC234DF" w14:textId="275BC8D2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Actualización de reserva inexistente</w:t>
      </w:r>
    </w:p>
    <w:p w14:paraId="3B731C30" w14:textId="40F23795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Error por cliente inexistente</w:t>
      </w:r>
    </w:p>
    <w:p w14:paraId="4A0D3AB9" w14:textId="1A060F92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Corrección de validación de cliente</w:t>
      </w:r>
    </w:p>
    <w:p w14:paraId="7892AA83" w14:textId="6F42369B" w:rsidR="00B44DFA" w:rsidRP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Creación válida después de las correcciones</w:t>
      </w:r>
    </w:p>
    <w:p w14:paraId="441DEC58" w14:textId="3B3EC10E" w:rsidR="00B44DFA" w:rsidRDefault="00B44DFA" w:rsidP="00B44D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Comprobación de persistencia</w:t>
      </w:r>
    </w:p>
    <w:p w14:paraId="49333FA8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04BD69C7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30353220" w14:textId="77777777" w:rsidR="00B44DFA" w:rsidRDefault="00B44DFA" w:rsidP="00B44DFA">
      <w:pPr>
        <w:jc w:val="both"/>
        <w:rPr>
          <w:rFonts w:ascii="Arial" w:hAnsi="Arial" w:cs="Arial"/>
          <w:sz w:val="24"/>
          <w:szCs w:val="24"/>
        </w:rPr>
      </w:pPr>
    </w:p>
    <w:p w14:paraId="0906AFA2" w14:textId="77777777" w:rsidR="00B44DFA" w:rsidRPr="00B44DFA" w:rsidRDefault="00B44DFA" w:rsidP="00B44DFA">
      <w:pPr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lastRenderedPageBreak/>
        <w:t>7. Estado actual del sistema</w:t>
      </w:r>
    </w:p>
    <w:p w14:paraId="19ACCC79" w14:textId="348079DE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El sistema MORENA MODAS se encuentra funcionando correctamente en su entorno local.</w:t>
      </w:r>
    </w:p>
    <w:p w14:paraId="7939B55B" w14:textId="3C62C731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Actualmente permite:</w:t>
      </w:r>
    </w:p>
    <w:p w14:paraId="35EF4A30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Iniciar el servidor mediante Node.js.</w:t>
      </w:r>
    </w:p>
    <w:p w14:paraId="37FDDD18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Conectarse correctamente con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  <w:r w:rsidRPr="00B44DFA">
        <w:rPr>
          <w:rFonts w:ascii="Arial" w:hAnsi="Arial" w:cs="Arial"/>
          <w:sz w:val="24"/>
          <w:szCs w:val="24"/>
        </w:rPr>
        <w:t>.</w:t>
      </w:r>
    </w:p>
    <w:p w14:paraId="2117AA67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Consultar productos.</w:t>
      </w:r>
    </w:p>
    <w:p w14:paraId="23F0EC3D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Consultar reservas.</w:t>
      </w:r>
    </w:p>
    <w:p w14:paraId="6CA3AA30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Crear reservas.</w:t>
      </w:r>
    </w:p>
    <w:p w14:paraId="5DC4DEF5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Consultar reservas por ID.</w:t>
      </w:r>
    </w:p>
    <w:p w14:paraId="64AA5004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Actualizar el estado de las reservas.</w:t>
      </w:r>
    </w:p>
    <w:p w14:paraId="74CCA2AF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Detectar reservas inexistentes.</w:t>
      </w:r>
    </w:p>
    <w:p w14:paraId="698A0FBA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Validar datos obligatorios.</w:t>
      </w:r>
    </w:p>
    <w:p w14:paraId="708A5205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Validar la existencia del cliente antes de crear una reserva.</w:t>
      </w:r>
    </w:p>
    <w:p w14:paraId="057988E6" w14:textId="77777777" w:rsidR="00B44DFA" w:rsidRPr="00B44DFA" w:rsidRDefault="00B44DFA" w:rsidP="00B44DF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Mantener los datos correctamente almacenados en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  <w:r w:rsidRPr="00B44DFA">
        <w:rPr>
          <w:rFonts w:ascii="Arial" w:hAnsi="Arial" w:cs="Arial"/>
          <w:sz w:val="24"/>
          <w:szCs w:val="24"/>
        </w:rPr>
        <w:t>.</w:t>
      </w:r>
    </w:p>
    <w:p w14:paraId="79C26770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Las pruebas realizadas permitieron detectar y corregir problemas relacionados con la validación de datos y el manejo de errores.</w:t>
      </w:r>
    </w:p>
    <w:p w14:paraId="320722A8" w14:textId="77777777" w:rsidR="00B44DFA" w:rsidRDefault="00B44DFA" w:rsidP="00B44DFA">
      <w:pPr>
        <w:rPr>
          <w:rFonts w:ascii="Arial" w:hAnsi="Arial" w:cs="Arial"/>
          <w:sz w:val="24"/>
          <w:szCs w:val="24"/>
        </w:rPr>
      </w:pPr>
    </w:p>
    <w:p w14:paraId="43089C58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</w:p>
    <w:p w14:paraId="56C96152" w14:textId="77777777" w:rsidR="00B44DFA" w:rsidRPr="00B44DFA" w:rsidRDefault="00B44DFA" w:rsidP="00B44DFA">
      <w:pPr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t>8. Link de conversación con GPT</w:t>
      </w:r>
    </w:p>
    <w:p w14:paraId="5D7DBA4E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Link de la conversación utilizada durante el desarrollo y las pruebas:</w:t>
      </w:r>
    </w:p>
    <w:p w14:paraId="48FC6BA9" w14:textId="62A36CBF" w:rsidR="00B44DFA" w:rsidRDefault="00B44DFA" w:rsidP="00B44DFA">
      <w:pPr>
        <w:rPr>
          <w:rFonts w:ascii="Arial" w:hAnsi="Arial" w:cs="Arial"/>
          <w:sz w:val="24"/>
          <w:szCs w:val="24"/>
        </w:rPr>
      </w:pPr>
      <w:hyperlink r:id="rId23" w:history="1">
        <w:r w:rsidRPr="002F3087">
          <w:rPr>
            <w:rStyle w:val="Hipervnculo"/>
            <w:rFonts w:ascii="Arial" w:hAnsi="Arial" w:cs="Arial"/>
            <w:sz w:val="24"/>
            <w:szCs w:val="24"/>
          </w:rPr>
          <w:t>https://chatgpt.com/share/6ac5349f-7298-83e9-8137-203d32102d56</w:t>
        </w:r>
      </w:hyperlink>
    </w:p>
    <w:p w14:paraId="3D4974D8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</w:p>
    <w:p w14:paraId="45B8618E" w14:textId="77777777" w:rsidR="00B44DFA" w:rsidRDefault="00B44DFA" w:rsidP="00B44DFA">
      <w:pPr>
        <w:rPr>
          <w:rFonts w:ascii="Arial" w:hAnsi="Arial" w:cs="Arial"/>
          <w:sz w:val="24"/>
          <w:szCs w:val="24"/>
        </w:rPr>
      </w:pPr>
    </w:p>
    <w:p w14:paraId="0637FE3E" w14:textId="386CEC77" w:rsidR="00B44DFA" w:rsidRPr="00B44DFA" w:rsidRDefault="00B44DFA" w:rsidP="00B44DFA">
      <w:pPr>
        <w:rPr>
          <w:rFonts w:ascii="Arial" w:hAnsi="Arial" w:cs="Arial"/>
          <w:b/>
          <w:bCs/>
          <w:sz w:val="24"/>
          <w:szCs w:val="24"/>
        </w:rPr>
      </w:pPr>
      <w:r w:rsidRPr="00B44DFA">
        <w:rPr>
          <w:rFonts w:ascii="Arial" w:hAnsi="Arial" w:cs="Arial"/>
          <w:b/>
          <w:bCs/>
          <w:sz w:val="24"/>
          <w:szCs w:val="24"/>
        </w:rPr>
        <w:t>9. Bitácora actualizada</w:t>
      </w:r>
    </w:p>
    <w:p w14:paraId="2D213B75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Semana 8 — Pruebas, validaciones y corrección de errores</w:t>
      </w:r>
    </w:p>
    <w:p w14:paraId="74CBC956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Durante esta etapa se realizaron diferentes pruebas sobre el back-</w:t>
      </w:r>
      <w:proofErr w:type="spellStart"/>
      <w:r w:rsidRPr="00B44DFA">
        <w:rPr>
          <w:rFonts w:ascii="Arial" w:hAnsi="Arial" w:cs="Arial"/>
          <w:sz w:val="24"/>
          <w:szCs w:val="24"/>
        </w:rPr>
        <w:t>end</w:t>
      </w:r>
      <w:proofErr w:type="spellEnd"/>
      <w:r w:rsidRPr="00B44DFA">
        <w:rPr>
          <w:rFonts w:ascii="Arial" w:hAnsi="Arial" w:cs="Arial"/>
          <w:sz w:val="24"/>
          <w:szCs w:val="24"/>
        </w:rPr>
        <w:t xml:space="preserve"> del sistema MORENA MODAS. Se comprobó el inicio del servidor, la conexión con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  <w:r w:rsidRPr="00B44DFA">
        <w:rPr>
          <w:rFonts w:ascii="Arial" w:hAnsi="Arial" w:cs="Arial"/>
          <w:sz w:val="24"/>
          <w:szCs w:val="24"/>
        </w:rPr>
        <w:t>, la consulta de productos y reservas, la creación de reservas, la consulta por ID y la actualización de estados.</w:t>
      </w:r>
    </w:p>
    <w:p w14:paraId="673BCA93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También se realizaron pruebas con situaciones incorrectas para verificar el comportamiento del sistema ante errores. Se detectó que la creación de una reserva sin datos obligatorios y la utilización de un cliente inexistente generaban mensajes de error demasiado generales.</w:t>
      </w:r>
    </w:p>
    <w:p w14:paraId="11A7D4BC" w14:textId="77777777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>Como corrección, se incorporaron validaciones para comprobar la presencia de los datos obligatorios y la existencia del cliente antes de realizar la inserción en la base de datos.</w:t>
      </w:r>
    </w:p>
    <w:p w14:paraId="495CFF20" w14:textId="77777777" w:rsid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lastRenderedPageBreak/>
        <w:t>Luego de aplicar las correcciones, se repitieron las pruebas y se comprobó que los errores fueran informados mediante mensajes más claros. Finalmente, se realizó una prueba con datos válidos para verificar que las modificaciones no afectaran el funcionamiento normal del sistema.</w:t>
      </w:r>
    </w:p>
    <w:p w14:paraId="7D2C9478" w14:textId="5298C226" w:rsidR="00B44DFA" w:rsidRPr="00B44DFA" w:rsidRDefault="00B44DFA" w:rsidP="00B44DFA">
      <w:pPr>
        <w:rPr>
          <w:rFonts w:ascii="Arial" w:hAnsi="Arial" w:cs="Arial"/>
          <w:sz w:val="24"/>
          <w:szCs w:val="24"/>
        </w:rPr>
      </w:pPr>
      <w:r w:rsidRPr="00B44DFA">
        <w:rPr>
          <w:rFonts w:ascii="Arial" w:hAnsi="Arial" w:cs="Arial"/>
          <w:sz w:val="24"/>
          <w:szCs w:val="24"/>
        </w:rPr>
        <w:t xml:space="preserve">Las pruebas finalizaron correctamente y se verificó que las reservas creadas permanecen almacenadas en la base de datos </w:t>
      </w:r>
      <w:proofErr w:type="spellStart"/>
      <w:r w:rsidRPr="00B44DFA">
        <w:rPr>
          <w:rFonts w:ascii="Arial" w:hAnsi="Arial" w:cs="Arial"/>
          <w:sz w:val="24"/>
          <w:szCs w:val="24"/>
        </w:rPr>
        <w:t>MariaDB</w:t>
      </w:r>
      <w:proofErr w:type="spellEnd"/>
      <w:r w:rsidRPr="00B44DFA">
        <w:rPr>
          <w:rFonts w:ascii="Arial" w:hAnsi="Arial" w:cs="Arial"/>
          <w:sz w:val="24"/>
          <w:szCs w:val="24"/>
        </w:rPr>
        <w:t>.</w:t>
      </w:r>
    </w:p>
    <w:sectPr w:rsidR="00B44DFA" w:rsidRPr="00B44DFA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B7DE3" w14:textId="77777777" w:rsidR="000B0F5A" w:rsidRDefault="000B0F5A" w:rsidP="00BA671D">
      <w:pPr>
        <w:spacing w:after="0" w:line="240" w:lineRule="auto"/>
      </w:pPr>
      <w:r>
        <w:separator/>
      </w:r>
    </w:p>
  </w:endnote>
  <w:endnote w:type="continuationSeparator" w:id="0">
    <w:p w14:paraId="2D6FF2D4" w14:textId="77777777" w:rsidR="000B0F5A" w:rsidRDefault="000B0F5A" w:rsidP="00BA6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E52064" w14:textId="77777777" w:rsidR="000B0F5A" w:rsidRDefault="000B0F5A" w:rsidP="00BA671D">
      <w:pPr>
        <w:spacing w:after="0" w:line="240" w:lineRule="auto"/>
      </w:pPr>
      <w:r>
        <w:separator/>
      </w:r>
    </w:p>
  </w:footnote>
  <w:footnote w:type="continuationSeparator" w:id="0">
    <w:p w14:paraId="25CB7739" w14:textId="77777777" w:rsidR="000B0F5A" w:rsidRDefault="000B0F5A" w:rsidP="00BA6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429A8"/>
    <w:multiLevelType w:val="hybridMultilevel"/>
    <w:tmpl w:val="83B2BA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32167"/>
    <w:multiLevelType w:val="hybridMultilevel"/>
    <w:tmpl w:val="3D3A61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32248"/>
    <w:multiLevelType w:val="hybridMultilevel"/>
    <w:tmpl w:val="BCF80DC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46FF5"/>
    <w:multiLevelType w:val="hybridMultilevel"/>
    <w:tmpl w:val="922634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252EE"/>
    <w:multiLevelType w:val="hybridMultilevel"/>
    <w:tmpl w:val="3856A606"/>
    <w:lvl w:ilvl="0" w:tplc="0CCE9CE2">
      <w:start w:val="1"/>
      <w:numFmt w:val="decimal"/>
      <w:lvlText w:val="%1"/>
      <w:lvlJc w:val="left"/>
      <w:pPr>
        <w:ind w:left="1770" w:hanging="14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57A11"/>
    <w:multiLevelType w:val="hybridMultilevel"/>
    <w:tmpl w:val="391A25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570947">
    <w:abstractNumId w:val="3"/>
  </w:num>
  <w:num w:numId="2" w16cid:durableId="1816753822">
    <w:abstractNumId w:val="5"/>
  </w:num>
  <w:num w:numId="3" w16cid:durableId="891422720">
    <w:abstractNumId w:val="0"/>
  </w:num>
  <w:num w:numId="4" w16cid:durableId="792016196">
    <w:abstractNumId w:val="2"/>
  </w:num>
  <w:num w:numId="5" w16cid:durableId="161240766">
    <w:abstractNumId w:val="4"/>
  </w:num>
  <w:num w:numId="6" w16cid:durableId="59802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BB"/>
    <w:rsid w:val="00051B8A"/>
    <w:rsid w:val="000B0F5A"/>
    <w:rsid w:val="001B29E8"/>
    <w:rsid w:val="00707F21"/>
    <w:rsid w:val="00760F7E"/>
    <w:rsid w:val="009040CD"/>
    <w:rsid w:val="00942827"/>
    <w:rsid w:val="00957FB2"/>
    <w:rsid w:val="00A146C0"/>
    <w:rsid w:val="00A7308A"/>
    <w:rsid w:val="00A82BB0"/>
    <w:rsid w:val="00B44DFA"/>
    <w:rsid w:val="00BA671D"/>
    <w:rsid w:val="00BA75AF"/>
    <w:rsid w:val="00D94687"/>
    <w:rsid w:val="00DB3450"/>
    <w:rsid w:val="00DB5721"/>
    <w:rsid w:val="00E065BB"/>
    <w:rsid w:val="00E4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041A4"/>
  <w15:chartTrackingRefBased/>
  <w15:docId w15:val="{54CBBFE4-5B31-42BA-8912-10DCE029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687"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29E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A67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71D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A67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71D"/>
    <w:rPr>
      <w:lang w:val="es-419"/>
    </w:rPr>
  </w:style>
  <w:style w:type="character" w:styleId="Hipervnculo">
    <w:name w:val="Hyperlink"/>
    <w:basedOn w:val="Fuentedeprrafopredeter"/>
    <w:uiPriority w:val="99"/>
    <w:unhideWhenUsed/>
    <w:rsid w:val="00B44D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chatgpt.com/share/6ac5349f-7298-83e9-8137-203d32102d56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13</Pages>
  <Words>1485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13</cp:revision>
  <dcterms:created xsi:type="dcterms:W3CDTF">2026-10-06T13:35:00Z</dcterms:created>
  <dcterms:modified xsi:type="dcterms:W3CDTF">2026-10-06T17:49:00Z</dcterms:modified>
</cp:coreProperties>
</file>