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BEBF" w14:textId="77777777" w:rsidR="00626FEA" w:rsidRDefault="00626FEA" w:rsidP="00626FEA">
      <w:r>
        <w:t>1.路由处理器</w:t>
      </w:r>
      <w:proofErr w:type="spellStart"/>
      <w:r>
        <w:t>app.get</w:t>
      </w:r>
      <w:proofErr w:type="spellEnd"/>
      <w:r>
        <w:t>/</w:t>
      </w:r>
      <w:proofErr w:type="spellStart"/>
      <w:r>
        <w:t>app.post</w:t>
      </w:r>
      <w:proofErr w:type="spellEnd"/>
      <w:r>
        <w:t>这些一般被统称为</w:t>
      </w:r>
      <w:proofErr w:type="spellStart"/>
      <w:r>
        <w:t>app.VERB</w:t>
      </w:r>
      <w:proofErr w:type="spellEnd"/>
      <w:r>
        <w:t>,可以被当作是只处理特定http谓词（GET,POST等）的中间件，而use中间件可以当作可以处理全部http请求的路由处理器。</w:t>
      </w:r>
    </w:p>
    <w:p w14:paraId="1EE95977" w14:textId="429523EB" w:rsidR="00626FEA" w:rsidRDefault="00626FEA" w:rsidP="00626FEA"/>
    <w:p w14:paraId="7919E6EB" w14:textId="77777777" w:rsidR="00626FEA" w:rsidRDefault="00626FEA" w:rsidP="00626FEA">
      <w:r>
        <w:t>2.路由处理器第一个参数必须是路径，如果要让一个路由匹配所有的路径，可以用 /* .</w:t>
      </w:r>
    </w:p>
    <w:p w14:paraId="71BCCA84" w14:textId="77777777" w:rsidR="00626FEA" w:rsidRDefault="00626FEA" w:rsidP="00626FEA">
      <w:r>
        <w:rPr>
          <w:rFonts w:hint="eastAsia"/>
        </w:rPr>
        <w:t>中间件也可以用路径作为第一个参数，而它是可选的，如果忽略了这个参数，它就会匹配所有的路径。</w:t>
      </w:r>
    </w:p>
    <w:p w14:paraId="72B2219C" w14:textId="77777777" w:rsidR="00626FEA" w:rsidRDefault="00626FEA" w:rsidP="00626FEA"/>
    <w:p w14:paraId="36C06106" w14:textId="77777777" w:rsidR="00626FEA" w:rsidRDefault="00626FEA" w:rsidP="00626FEA">
      <w:r>
        <w:t>3.路由处理器和中间件参数都有回调，回调有2个参数时，是（</w:t>
      </w:r>
      <w:proofErr w:type="spellStart"/>
      <w:r>
        <w:t>req,res</w:t>
      </w:r>
      <w:proofErr w:type="spellEnd"/>
      <w:r>
        <w:t>）；回调有3个参数时，是（</w:t>
      </w:r>
      <w:proofErr w:type="spellStart"/>
      <w:r>
        <w:t>req,res,next</w:t>
      </w:r>
      <w:proofErr w:type="spellEnd"/>
      <w:r>
        <w:t>）;有4个参数时，是（</w:t>
      </w:r>
      <w:proofErr w:type="spellStart"/>
      <w:r>
        <w:t>err,req,res,next</w:t>
      </w:r>
      <w:proofErr w:type="spellEnd"/>
      <w:r>
        <w:t>）;</w:t>
      </w:r>
    </w:p>
    <w:p w14:paraId="0D56E6B2" w14:textId="77777777" w:rsidR="00626FEA" w:rsidRDefault="00626FEA" w:rsidP="00626FEA"/>
    <w:p w14:paraId="59DCE107" w14:textId="77777777" w:rsidR="00626FEA" w:rsidRDefault="00626FEA" w:rsidP="00626FEA">
      <w:r>
        <w:t>4.next。如果在中间件回调中调用了next(); 程序就会继续匹配下一个合适的路由处理器，如果你没有在中间件调用next()的话，中间件在处理完之后就会被终止，不会继续匹配相应的路由处理器，这时应该要发送响应到客户端，否则客户端会被挂起最终超时。</w:t>
      </w:r>
    </w:p>
    <w:p w14:paraId="09B1A363" w14:textId="77777777" w:rsidR="00626FEA" w:rsidRDefault="00626FEA" w:rsidP="00626FEA"/>
    <w:p w14:paraId="7ED5B845" w14:textId="77777777" w:rsidR="00626FEA" w:rsidRDefault="00626FEA" w:rsidP="00626FEA">
      <w:r>
        <w:t>5.如果在中间件回调中调用了next();就不宜发送响应到客户端了，因为你发送了响应，之后的中间件或者路由器还会继续匹配执行，但是它们发送的任何响应都会被忽略。</w:t>
      </w:r>
    </w:p>
    <w:p w14:paraId="4EFB4383" w14:textId="208E5963" w:rsidR="00594A87" w:rsidRDefault="00626FEA" w:rsidP="00626FEA">
      <w:r>
        <w:rPr>
          <w:noProof/>
        </w:rPr>
        <w:drawing>
          <wp:anchor distT="0" distB="0" distL="114300" distR="114300" simplePos="0" relativeHeight="251658240" behindDoc="0" locked="0" layoutInCell="1" allowOverlap="1" wp14:anchorId="6CA1B86A" wp14:editId="7EA1CE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230" cy="148590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7"/>
    <w:rsid w:val="002A0D3E"/>
    <w:rsid w:val="00436EE8"/>
    <w:rsid w:val="00594A87"/>
    <w:rsid w:val="0062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EB8E"/>
  <w15:chartTrackingRefBased/>
  <w15:docId w15:val="{BA998840-FAEC-4738-9B9C-D4923F39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宇鹏</dc:creator>
  <cp:keywords/>
  <dc:description/>
  <cp:lastModifiedBy>朱 宇鹏</cp:lastModifiedBy>
  <cp:revision>3</cp:revision>
  <dcterms:created xsi:type="dcterms:W3CDTF">2021-08-27T06:11:00Z</dcterms:created>
  <dcterms:modified xsi:type="dcterms:W3CDTF">2021-08-27T10:10:00Z</dcterms:modified>
</cp:coreProperties>
</file>