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00"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למחשוב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סמסטר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חורף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התשפו</w:t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בצוותי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העבודה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30/11/25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0" w:line="360" w:lineRule="auto"/>
        <w:ind w:right="357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ההנדסיות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החומרה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הסטודנט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בתרגיל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מולאו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5">
      <w:pPr>
        <w:bidi w:val="1"/>
        <w:spacing w:after="0" w:line="360" w:lineRule="auto"/>
        <w:ind w:right="357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0" w:line="360" w:lineRule="auto"/>
        <w:ind w:right="357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אחמד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טויל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ההנדסיות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החומרה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0" w:line="360" w:lineRule="auto"/>
        <w:ind w:right="357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ביצעתי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החוזקות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סירין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אחראיות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ראיונות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ובניית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הפרסונות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יצר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המסכים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הראשוניים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השתתפנו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החשיבה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המסתעפת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ריכזתי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החשיבה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המתכנסת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ותרגיל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ההצלחה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spacing w:after="0" w:line="360" w:lineRule="auto"/>
        <w:ind w:right="357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GithHub Link : </w:t>
      </w:r>
      <w:hyperlink r:id="rId7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https://github.com/AhmadTawil1/PlantSense-AI</w:t>
        </w:r>
      </w:hyperlink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240.0" w:type="dxa"/>
        <w:jc w:val="left"/>
        <w:tblInd w:w="10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3750"/>
        <w:gridCol w:w="3315"/>
        <w:tblGridChange w:id="0">
          <w:tblGrid>
            <w:gridCol w:w="2175"/>
            <w:gridCol w:w="3750"/>
            <w:gridCol w:w="33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הצוות</w:t>
            </w:r>
          </w:p>
        </w:tc>
        <w:tc>
          <w:tcPr/>
          <w:p w:rsidR="00000000" w:rsidDel="00000000" w:rsidP="00000000" w:rsidRDefault="00000000" w:rsidRPr="00000000" w14:paraId="0000000A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שהוקצו</w:t>
            </w:r>
          </w:p>
        </w:tc>
        <w:tc>
          <w:tcPr/>
          <w:p w:rsidR="00000000" w:rsidDel="00000000" w:rsidP="00000000" w:rsidRDefault="00000000" w:rsidRPr="00000000" w14:paraId="0000000B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שהושלמו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אחמד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טויל</w:t>
            </w:r>
          </w:p>
        </w:tc>
        <w:tc>
          <w:tcPr/>
          <w:p w:rsidR="00000000" w:rsidDel="00000000" w:rsidP="00000000" w:rsidRDefault="00000000" w:rsidRPr="00000000" w14:paraId="0000000D">
            <w:pPr>
              <w:bidi w:val="1"/>
              <w:spacing w:after="0" w:line="360" w:lineRule="auto"/>
              <w:ind w:right="357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הדרישות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הפונקציונליות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והלא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פונקציונליות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חשיבה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מתכנסת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ביצוע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תרגיל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1 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סיפור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הצלחה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בענן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ותיאום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העבודה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בצוות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0E">
            <w:pPr>
              <w:bidi w:val="1"/>
              <w:spacing w:after="0" w:line="360" w:lineRule="auto"/>
              <w:ind w:right="357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סט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דרישות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מלא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הרעיונות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הסופיים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ביצוע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וכתיבת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תרגיל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1,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ועריכת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המסמך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המאוחד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הצוות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סירין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פאהום</w:t>
            </w:r>
          </w:p>
        </w:tc>
        <w:tc>
          <w:tcPr/>
          <w:p w:rsidR="00000000" w:rsidDel="00000000" w:rsidP="00000000" w:rsidRDefault="00000000" w:rsidRPr="00000000" w14:paraId="00000010">
            <w:pPr>
              <w:bidi w:val="1"/>
              <w:spacing w:after="0" w:line="360" w:lineRule="auto"/>
              <w:ind w:right="357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ביצוע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ריאיון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פרסונה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איסוף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צרכים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ומידע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לשלב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האמפתיה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1">
            <w:pPr>
              <w:bidi w:val="1"/>
              <w:spacing w:after="0" w:line="360" w:lineRule="auto"/>
              <w:ind w:right="357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חשיבה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מסתעפת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ליצירת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רעיונות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2">
            <w:pPr>
              <w:bidi w:val="1"/>
              <w:spacing w:after="0" w:line="360" w:lineRule="auto"/>
              <w:ind w:right="357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ריאיון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מלא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משתמשת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ביתית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פרסונה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מפורטת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והצגת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התובנות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לצוות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חרמה</w:t>
            </w:r>
          </w:p>
        </w:tc>
        <w:tc>
          <w:tcPr/>
          <w:p w:rsidR="00000000" w:rsidDel="00000000" w:rsidP="00000000" w:rsidRDefault="00000000" w:rsidRPr="00000000" w14:paraId="00000014">
            <w:pPr>
              <w:bidi w:val="1"/>
              <w:spacing w:after="0" w:line="360" w:lineRule="auto"/>
              <w:ind w:right="357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ביצוע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ריאיון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פרסונה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משלימה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תיעוד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לשלב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האמפתיה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5">
            <w:pPr>
              <w:bidi w:val="1"/>
              <w:spacing w:after="0" w:line="360" w:lineRule="auto"/>
              <w:ind w:right="357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חשיבה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מסתעפת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ליצירת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רעיונות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6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ריאיון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מלא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משתמשת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ביתית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פרסונה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מפורטת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והצגת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התובנות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לצוות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תחאוק</w:t>
            </w:r>
          </w:p>
        </w:tc>
        <w:tc>
          <w:tcPr/>
          <w:p w:rsidR="00000000" w:rsidDel="00000000" w:rsidP="00000000" w:rsidRDefault="00000000" w:rsidRPr="00000000" w14:paraId="00000018">
            <w:pPr>
              <w:bidi w:val="1"/>
              <w:spacing w:after="0" w:line="360" w:lineRule="auto"/>
              <w:ind w:right="357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מסכים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ראשוניים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דשבורד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מסך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מסך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חיישנים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וניווט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כללי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9">
            <w:pPr>
              <w:bidi w:val="1"/>
              <w:spacing w:after="0" w:line="360" w:lineRule="auto"/>
              <w:ind w:right="357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חשיבה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מסתעפת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ליצירת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רעיונות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A">
            <w:pPr>
              <w:bidi w:val="1"/>
              <w:spacing w:after="0" w:line="360" w:lineRule="auto"/>
              <w:ind w:right="357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סקיצות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ראשוניות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למסכים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ניווט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והצגתן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לצוות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לדיון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סויד</w:t>
            </w:r>
          </w:p>
        </w:tc>
        <w:tc>
          <w:tcPr/>
          <w:p w:rsidR="00000000" w:rsidDel="00000000" w:rsidP="00000000" w:rsidRDefault="00000000" w:rsidRPr="00000000" w14:paraId="0000001C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תרשים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Case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</w:t>
            </w:r>
          </w:p>
          <w:p w:rsidR="00000000" w:rsidDel="00000000" w:rsidP="00000000" w:rsidRDefault="00000000" w:rsidRPr="00000000" w14:paraId="0000001D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חשיבה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מסתעפת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ליצירת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רעיונות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דיאגרמת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Case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מקצועית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מיפוי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השימוש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והצגתה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לצוות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לשילוב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במסמך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F">
      <w:pPr>
        <w:bidi w:val="1"/>
        <w:spacing w:after="0" w:line="360" w:lineRule="auto"/>
        <w:ind w:right="357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1:</w:t>
      </w:r>
    </w:p>
    <w:p w:rsidR="00000000" w:rsidDel="00000000" w:rsidP="00000000" w:rsidRDefault="00000000" w:rsidRPr="00000000" w14:paraId="0000002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הטמעת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לבחירתכם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ולנתח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הקריטריונים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ההצלחה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Netflix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AWS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היברידי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נטפליקס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סגרה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הפיזיים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והפרטיים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והעבירה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100%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מהתשתיות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לענן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אמזון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SAAS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IAAS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IaaS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IaaS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נטפליקס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צורכת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משאבי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מחשוב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בסיסיים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עצומים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שרתים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וירטואליים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2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ונפחי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אחסון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ומנהלת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ההפעלה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בשירותים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מנוהלים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דואגת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לתשתית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מסדי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DynamoDB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ושירותי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הזרמת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Kinesis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הציעו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מטריקות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לבדיקת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ההטמעה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נמקו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מטרי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נמצאות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בהרצאה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3,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  <w:br w:type="textWrapping"/>
      </w:r>
      <w:hyperlink r:id="rId8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u w:val="single"/>
            <w:rtl w:val="0"/>
          </w:rPr>
          <w:t xml:space="preserve">https://guidingmetrics.com/content/cloud-services-industrys-10-most-critical-metrics/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Availability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Uptime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):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המדד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הקריטי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לשירות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סטרימינג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נופלת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לזמינות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(99.99%),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שמעיד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יציבות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שיהוי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Latency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):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מדידת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שעובר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מרגע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שהלקוח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לוחץ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Play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שהסרט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הטמעה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מוצלחת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בפריסה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גלובלית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CDN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אפסי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זרם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Stream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Efficiency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):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היתרונות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מטריקה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בודקת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לענן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משתלם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כלכלית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שהחברה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גדלה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העלות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היחסית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יורדת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בזכות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האופטימיזציה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לארגון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התיחסו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למסקנות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המסקנה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נטפליקס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תעבורה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מיליוני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צופים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בסופ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בבקרים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האידיאלי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גמישות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הוספה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והסרה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שרתים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מחייב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נטפליקס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לקנות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חומרה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שתספיק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לשיא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העומס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תעמוד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מעש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מבוזבזת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גורם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להפסדים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כספיים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אדירים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מלא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להעזר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hyperlink r:id="rId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https://aws.amazon.com/solutions/case-studies/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0"/>
        </w:rPr>
        <w:t xml:space="preserve">https://aws.amazon.com/solutions/case-studies/innovators/netflix/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0"/>
        </w:rPr>
        <w:t xml:space="preserve">thinking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bidi w:val="1"/>
        <w:rPr>
          <w:rFonts w:ascii="Arial" w:cs="Arial" w:eastAsia="Arial" w:hAnsi="Arial"/>
          <w:sz w:val="34"/>
          <w:szCs w:val="34"/>
        </w:rPr>
      </w:pPr>
      <w:bookmarkStart w:colFirst="0" w:colLast="0" w:name="_heading=h.oz25onhjunu9" w:id="0"/>
      <w:bookmarkEnd w:id="0"/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חכם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ענן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לסדנת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החשיבה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העיצובית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לתכנן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אפליקציית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ענן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המיועדת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למגדלי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הנעזרים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חקלאות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מדייקת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Precision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agriculture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ושליטה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אמת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מרוחקים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עוצמת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ויזואלית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ואינטואיטיבית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bidi w:val="1"/>
        <w:rPr>
          <w:rFonts w:ascii="Arial" w:cs="Arial" w:eastAsia="Arial" w:hAnsi="Arial"/>
          <w:sz w:val="26"/>
          <w:szCs w:val="26"/>
        </w:rPr>
      </w:pPr>
      <w:bookmarkStart w:colFirst="0" w:colLast="0" w:name="_heading=h.qlmhksoa22y9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התכונות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צמחים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דגימת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מחיישנים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IoT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מרוחקים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בשטח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מנתחת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והמדדים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הסביבתיים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bidi w:val="1"/>
        <w:spacing w:after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bidi w:val="1"/>
        <w:spacing w:after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הלחץ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המימי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bidi w:val="1"/>
        <w:spacing w:after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מזיקים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bidi w:val="1"/>
        <w:spacing w:after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להשקיה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וטיפול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spacing w:after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ויזואלי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והשוואות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bidi w:val="1"/>
        <w:rPr>
          <w:rFonts w:ascii="Arial" w:cs="Arial" w:eastAsia="Arial" w:hAnsi="Arial"/>
          <w:sz w:val="26"/>
          <w:szCs w:val="26"/>
        </w:rPr>
      </w:pPr>
      <w:bookmarkStart w:colFirst="0" w:colLast="0" w:name="_heading=h.8eneuzlim5jj" w:id="2"/>
      <w:bookmarkEnd w:id="2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אלמנט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משחוק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Gamification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להעשרת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חוויית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ולעידוד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משלבת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אלמנט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משחקי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מרוץ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הגינה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הבריאה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bidi w:val="1"/>
        <w:spacing w:after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יומיות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לניטור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ושיפור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תגמול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בנקודות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סריקות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קבועות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והפעלת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מניעה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אחרים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הגינות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הבריאות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ביותר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bidi w:val="1"/>
        <w:spacing w:after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אתגרים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שבועיים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-10%"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מחמירות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5B">
      <w:pPr>
        <w:bidi w:val="1"/>
        <w:spacing w:after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עיצובית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שעשיתם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בסדנה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בהרצאה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ופסקה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והקשר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קונטקסט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המסבירה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1"/>
          <w:numId w:val="14"/>
        </w:numPr>
        <w:bidi w:val="1"/>
        <w:spacing w:after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פותרת</w:t>
      </w:r>
    </w:p>
    <w:p w:rsidR="00000000" w:rsidDel="00000000" w:rsidP="00000000" w:rsidRDefault="00000000" w:rsidRPr="00000000" w14:paraId="00000062">
      <w:pPr>
        <w:numPr>
          <w:ilvl w:val="1"/>
          <w:numId w:val="14"/>
        </w:numPr>
        <w:bidi w:val="1"/>
        <w:spacing w:after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מיועדת</w:t>
      </w:r>
    </w:p>
    <w:p w:rsidR="00000000" w:rsidDel="00000000" w:rsidP="00000000" w:rsidRDefault="00000000" w:rsidRPr="00000000" w14:paraId="00000063">
      <w:pPr>
        <w:numPr>
          <w:ilvl w:val="1"/>
          <w:numId w:val="14"/>
        </w:numPr>
        <w:bidi w:val="1"/>
        <w:spacing w:after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לעשות</w:t>
      </w:r>
    </w:p>
    <w:p w:rsidR="00000000" w:rsidDel="00000000" w:rsidP="00000000" w:rsidRDefault="00000000" w:rsidRPr="00000000" w14:paraId="00000064">
      <w:pPr>
        <w:numPr>
          <w:ilvl w:val="1"/>
          <w:numId w:val="14"/>
        </w:numPr>
        <w:bidi w:val="1"/>
        <w:spacing w:after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תומך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בפתרון</w:t>
      </w:r>
    </w:p>
    <w:p w:rsidR="00000000" w:rsidDel="00000000" w:rsidP="00000000" w:rsidRDefault="00000000" w:rsidRPr="00000000" w14:paraId="00000065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1"/>
        </w:rPr>
        <w:t xml:space="preserve">האתר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1"/>
        </w:rPr>
        <w:t xml:space="preserve"> :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PlantSense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AI</w:t>
      </w:r>
    </w:p>
    <w:p w:rsidR="00000000" w:rsidDel="00000000" w:rsidP="00000000" w:rsidRDefault="00000000" w:rsidRPr="00000000" w14:paraId="00000067">
      <w:pPr>
        <w:bidi w:val="1"/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1"/>
        </w:rPr>
        <w:t xml:space="preserve">הקונטקסט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1"/>
        </w:rPr>
        <w:t xml:space="preserve"> : </w:t>
      </w:r>
    </w:p>
    <w:p w:rsidR="00000000" w:rsidDel="00000000" w:rsidP="00000000" w:rsidRDefault="00000000" w:rsidRPr="00000000" w14:paraId="00000068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יפותח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הקורס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מחשוב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ומטרתו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לניטור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ולטיפול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בצמחים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טכנולוגיות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IoT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</w:t>
      </w:r>
    </w:p>
    <w:p w:rsidR="00000000" w:rsidDel="00000000" w:rsidP="00000000" w:rsidRDefault="00000000" w:rsidRPr="00000000" w14:paraId="00000069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שהאפליקציה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פותרת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6B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ביתי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מנהלי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חממות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מתקשים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בצמחים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יובש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עודף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עודף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בהירות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וחוסר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למי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מיועדת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6E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מיועדת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לשני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סוגי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צמח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ביתי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וברור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הצמח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חממה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חקלאים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מקצועניים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ניטור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וחיזוי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נזק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ליבול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73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הצמח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מותאמות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טבעית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מעקב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אמת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חיזוי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הצמח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24-48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קדימה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התראות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בגמיפיקציה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וניקוד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ההתמדה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בטיפול</w:t>
      </w:r>
    </w:p>
    <w:p w:rsidR="00000000" w:rsidDel="00000000" w:rsidP="00000000" w:rsidRDefault="00000000" w:rsidRPr="00000000" w14:paraId="0000007A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הענן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תומך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בפתרון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7C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הענן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אחסון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ונתוני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חיישנים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Firebase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זמינות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בענן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אמת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סנכרון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התרחבות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צמחים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ומשתמשים</w:t>
      </w:r>
    </w:p>
    <w:p w:rsidR="00000000" w:rsidDel="00000000" w:rsidP="00000000" w:rsidRDefault="00000000" w:rsidRPr="00000000" w14:paraId="00000083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ראיון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המייצגת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חקלאי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אגרונום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בניטור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החסרונות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השיטות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הנוכחיות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ראיון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מרכזית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מגדלת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ביתית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89">
      <w:pPr>
        <w:bidi w:val="1"/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המרואיינת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A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נואל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48,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טבחית</w:t>
      </w:r>
    </w:p>
    <w:p w:rsidR="00000000" w:rsidDel="00000000" w:rsidP="00000000" w:rsidRDefault="00000000" w:rsidRPr="00000000" w14:paraId="0000008B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ראיון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צמחים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מטפלת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8D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בערך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17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צמחי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משקה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נראה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כשאני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שהאדמה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יבשה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שהצמח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נראה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עייף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שיטה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מסודרת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האתגר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בצמחים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90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יודעת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לפעמים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משקה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ולפעמים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העלים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מצהיבים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ואני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מבינה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השתמשת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באפליקציה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לניטור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צמחים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93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ניסיתי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לקרוא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באינטרנט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מבלבל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משהו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צרכים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לגמרי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ואני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יודעת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להתאים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הטיפול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מקשה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אמורה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נכון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מגלה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שמשהו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הצמח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97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כשזה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נראה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לעין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נופלים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צבע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שהצמח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נראה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חלש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הייתי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בעיה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יומיומי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9A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הודעות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פשוטות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וברורות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להשקות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", 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שמש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".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הסבר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שמנטרת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הצמח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ומדריכה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9D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בהחלט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ברור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מסובך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יעזור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הגדירו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הפרסונה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ציירו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empathy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8296.0" w:type="dxa"/>
        <w:jc w:val="right"/>
        <w:tblLayout w:type="fixed"/>
        <w:tblLook w:val="0400"/>
      </w:tblPr>
      <w:tblGrid>
        <w:gridCol w:w="4470"/>
        <w:gridCol w:w="3414"/>
        <w:gridCol w:w="206"/>
        <w:gridCol w:w="206"/>
        <w:tblGridChange w:id="0">
          <w:tblGrid>
            <w:gridCol w:w="4470"/>
            <w:gridCol w:w="3414"/>
            <w:gridCol w:w="206"/>
            <w:gridCol w:w="206"/>
          </w:tblGrid>
        </w:tblGridChange>
      </w:tblGrid>
      <w:tr>
        <w:trPr>
          <w:cantSplit w:val="0"/>
          <w:trHeight w:val="66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bidi w:val="1"/>
              <w:spacing w:after="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פרסונה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AA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bidi w:val="1"/>
              <w:spacing w:after="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1"/>
              </w:rPr>
              <w:t xml:space="preserve">מוטיבציות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לשמור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הצמחים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בריאים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לקבל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הנחיות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פשוטות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להימנע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מטעויות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יותר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מדי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מים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/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פחות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מדי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שמש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B0">
            <w:pPr>
              <w:bidi w:val="1"/>
              <w:spacing w:after="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1"/>
              </w:rPr>
              <w:t xml:space="preserve">תסכולים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יודעת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צמח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צריך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מגלה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בעיות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מאוחר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מידע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באינטרנט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מבלבל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הרבה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זמן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לטיפול</w:t>
            </w:r>
          </w:p>
          <w:p w:rsidR="00000000" w:rsidDel="00000000" w:rsidP="00000000" w:rsidRDefault="00000000" w:rsidRPr="00000000" w14:paraId="000000B5">
            <w:pPr>
              <w:bidi w:val="1"/>
              <w:spacing w:after="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1"/>
              </w:rPr>
              <w:t xml:space="preserve">צרכים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התראות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ברורות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בזמן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אמת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הסבר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פשוט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למה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לעשות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המלצות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מותאמות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לכל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צמח</w:t>
            </w:r>
          </w:p>
          <w:p w:rsidR="00000000" w:rsidDel="00000000" w:rsidP="00000000" w:rsidRDefault="00000000" w:rsidRPr="00000000" w14:paraId="000000B9">
            <w:pPr>
              <w:bidi w:val="1"/>
              <w:spacing w:after="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1"/>
              </w:rPr>
              <w:t xml:space="preserve">מטרות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לטפל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נכון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17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הצמחים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תחושת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ביטחון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פחות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טעויות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ויותר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סדר</w:t>
            </w:r>
          </w:p>
          <w:p w:rsidR="00000000" w:rsidDel="00000000" w:rsidP="00000000" w:rsidRDefault="00000000" w:rsidRPr="00000000" w14:paraId="000000BD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בקצרה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ובהקשר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למקרה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נואל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טבחית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ותיקה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שעובדת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במסעדה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להתעסק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מדי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בטיפול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צמחים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אוהבת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צמחייה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בבית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מרגיע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ונותן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תחושת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טבע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הטיפול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עצמו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מאתגר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מגוון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רחב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צמחים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(17),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שכל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מהם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זקוק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לטיפול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מתקשה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לזכור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השנים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נתקלה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מעט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מצבים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עלים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מצהיבים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ייבוש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עודף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שמש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והיא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תמיד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מצליחה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להבין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גרם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לזה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0">
            <w:pPr>
              <w:bidi w:val="1"/>
              <w:spacing w:after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נואל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חברה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טיפוסית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למשתמשים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ביתיים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אוהבת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הצמחים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לטפל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בהם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שצריך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חסר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לה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ידע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והנחיה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ברורה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1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אישיים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:49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4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עיסוק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טבחית</w:t>
            </w:r>
          </w:p>
          <w:p w:rsidR="00000000" w:rsidDel="00000000" w:rsidP="00000000" w:rsidRDefault="00000000" w:rsidRPr="00000000" w14:paraId="000000C5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משפחתי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נשואה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+ 2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ילדים</w:t>
            </w:r>
          </w:p>
          <w:p w:rsidR="00000000" w:rsidDel="00000000" w:rsidP="00000000" w:rsidRDefault="00000000" w:rsidRPr="00000000" w14:paraId="000000C6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מגורים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בעיר</w:t>
            </w:r>
          </w:p>
          <w:p w:rsidR="00000000" w:rsidDel="00000000" w:rsidP="00000000" w:rsidRDefault="00000000" w:rsidRPr="00000000" w14:paraId="000000C7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צמחים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17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צמחים</w:t>
            </w:r>
          </w:p>
          <w:p w:rsidR="00000000" w:rsidDel="00000000" w:rsidP="00000000" w:rsidRDefault="00000000" w:rsidRPr="00000000" w14:paraId="000000C8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בטיפול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בצמחים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בסיסי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בינוני</w:t>
            </w:r>
          </w:p>
          <w:p w:rsidR="00000000" w:rsidDel="00000000" w:rsidP="00000000" w:rsidRDefault="00000000" w:rsidRPr="00000000" w14:paraId="000000C9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  <w:br w:type="textWrapping"/>
              <w:br w:type="textWrapping"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  <w:tc>
          <w:tcPr>
            <w:tcBorders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br w:type="textWrapping"/>
      </w:r>
    </w:p>
    <w:tbl>
      <w:tblPr>
        <w:tblStyle w:val="Table3"/>
        <w:bidiVisual w:val="1"/>
        <w:tblW w:w="8296.0" w:type="dxa"/>
        <w:jc w:val="right"/>
        <w:tblLayout w:type="fixed"/>
        <w:tblLook w:val="0400"/>
      </w:tblPr>
      <w:tblGrid>
        <w:gridCol w:w="4378"/>
        <w:gridCol w:w="3918"/>
        <w:tblGridChange w:id="0">
          <w:tblGrid>
            <w:gridCol w:w="4378"/>
            <w:gridCol w:w="39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F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FEELS:</w:t>
            </w:r>
          </w:p>
          <w:p w:rsidR="00000000" w:rsidDel="00000000" w:rsidP="00000000" w:rsidRDefault="00000000" w:rsidRPr="00000000" w14:paraId="000000D0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חוסר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ביטחון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בטיפול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בצמחים</w:t>
            </w:r>
          </w:p>
          <w:p w:rsidR="00000000" w:rsidDel="00000000" w:rsidP="00000000" w:rsidRDefault="00000000" w:rsidRPr="00000000" w14:paraId="000000D1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תסכול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כשעלים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מצהיבים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יודעת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למה</w:t>
            </w:r>
          </w:p>
          <w:p w:rsidR="00000000" w:rsidDel="00000000" w:rsidP="00000000" w:rsidRDefault="00000000" w:rsidRPr="00000000" w14:paraId="000000D3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עומס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חוסר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להתעסק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צמח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בנפרד</w:t>
            </w:r>
          </w:p>
          <w:p w:rsidR="00000000" w:rsidDel="00000000" w:rsidP="00000000" w:rsidRDefault="00000000" w:rsidRPr="00000000" w14:paraId="000000D5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רצון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להצליח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ולשמור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הצמחים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יפים</w:t>
            </w:r>
          </w:p>
          <w:p w:rsidR="00000000" w:rsidDel="00000000" w:rsidP="00000000" w:rsidRDefault="00000000" w:rsidRPr="00000000" w14:paraId="000000D7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D8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9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SAYS:</w:t>
            </w:r>
          </w:p>
          <w:p w:rsidR="00000000" w:rsidDel="00000000" w:rsidP="00000000" w:rsidRDefault="00000000" w:rsidRPr="00000000" w14:paraId="000000DA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מושג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</w:p>
          <w:p w:rsidR="00000000" w:rsidDel="00000000" w:rsidP="00000000" w:rsidRDefault="00000000" w:rsidRPr="00000000" w14:paraId="000000DC">
            <w:pPr>
              <w:bidi w:val="1"/>
              <w:spacing w:after="0" w:lineRule="auto"/>
              <w:ind w:left="7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צמח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מצליחה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לזכור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.”</w:t>
            </w:r>
          </w:p>
          <w:p w:rsidR="00000000" w:rsidDel="00000000" w:rsidP="00000000" w:rsidRDefault="00000000" w:rsidRPr="00000000" w14:paraId="000000DE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המידע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באינטרנט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מבלבל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."</w:t>
            </w:r>
          </w:p>
          <w:p w:rsidR="00000000" w:rsidDel="00000000" w:rsidP="00000000" w:rsidRDefault="00000000" w:rsidRPr="00000000" w14:paraId="000000E0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שמישהו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פשוט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יגיד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."</w:t>
            </w:r>
          </w:p>
          <w:p w:rsidR="00000000" w:rsidDel="00000000" w:rsidP="00000000" w:rsidRDefault="00000000" w:rsidRPr="00000000" w14:paraId="000000E2">
            <w:pPr>
              <w:bidi w:val="1"/>
              <w:spacing w:after="0" w:lineRule="auto"/>
              <w:ind w:left="7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E3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4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THINKS:</w:t>
            </w:r>
          </w:p>
          <w:p w:rsidR="00000000" w:rsidDel="00000000" w:rsidP="00000000" w:rsidRDefault="00000000" w:rsidRPr="00000000" w14:paraId="000000E5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לטפל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מקצועי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."</w:t>
            </w:r>
          </w:p>
          <w:p w:rsidR="00000000" w:rsidDel="00000000" w:rsidP="00000000" w:rsidRDefault="00000000" w:rsidRPr="00000000" w14:paraId="000000E6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אפליקציה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שתכוון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."</w:t>
            </w:r>
          </w:p>
          <w:p w:rsidR="00000000" w:rsidDel="00000000" w:rsidP="00000000" w:rsidRDefault="00000000" w:rsidRPr="00000000" w14:paraId="000000E8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הלוואי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יודעת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לזהות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מוקדם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."</w:t>
            </w:r>
          </w:p>
          <w:p w:rsidR="00000000" w:rsidDel="00000000" w:rsidP="00000000" w:rsidRDefault="00000000" w:rsidRPr="00000000" w14:paraId="000000EA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מפחדת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להרוס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הצמחים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."</w:t>
            </w:r>
          </w:p>
          <w:p w:rsidR="00000000" w:rsidDel="00000000" w:rsidP="00000000" w:rsidRDefault="00000000" w:rsidRPr="00000000" w14:paraId="000000EC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D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DOES:</w:t>
            </w:r>
          </w:p>
          <w:p w:rsidR="00000000" w:rsidDel="00000000" w:rsidP="00000000" w:rsidRDefault="00000000" w:rsidRPr="00000000" w14:paraId="000000EE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תחושת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בטן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מדידה</w:t>
            </w:r>
          </w:p>
          <w:p w:rsidR="00000000" w:rsidDel="00000000" w:rsidP="00000000" w:rsidRDefault="00000000" w:rsidRPr="00000000" w14:paraId="000000EF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בודקת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הצמחים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כשהם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נראים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חלשים</w:t>
            </w:r>
          </w:p>
          <w:p w:rsidR="00000000" w:rsidDel="00000000" w:rsidP="00000000" w:rsidRDefault="00000000" w:rsidRPr="00000000" w14:paraId="000000F1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מחפשת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בגוגל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מתבלבלת</w:t>
            </w:r>
          </w:p>
          <w:p w:rsidR="00000000" w:rsidDel="00000000" w:rsidP="00000000" w:rsidRDefault="00000000" w:rsidRPr="00000000" w14:paraId="000000F3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מטפלת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17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הצמחים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שיטה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מסודרת</w:t>
            </w:r>
          </w:p>
          <w:p w:rsidR="00000000" w:rsidDel="00000000" w:rsidP="00000000" w:rsidRDefault="00000000" w:rsidRPr="00000000" w14:paraId="000000F5">
            <w:pPr>
              <w:bidi w:val="1"/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divergent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thinking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הרעיונות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יובש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חכמות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לטלפון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!",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יומיות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ניקוד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וירטואלי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למתחילים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מתקדם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לחקלאים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מותאמות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עוזר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Plant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חיזוי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־48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הקרובות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שינויי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לבעלת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מתקדם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חממה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סיכוני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השוואת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stress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למיקום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חממה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Gamification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דרגות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Beginner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-&gt;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Expert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Achievement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badges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השקית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רצופים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18.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HuggingFace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19.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להשקיה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לחקלאים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20.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תזכורות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החזוי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21.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חירום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אדומה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בסיכון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פידבק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העלית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־12%").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גידול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לקוי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Trend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Detection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Customization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לדשבורד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התאמה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היסטוריית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טיפולים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קהילה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לשיתוף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Social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Gamification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27.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להבנה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28.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לבעלת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לחממה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29.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גידול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לחקלאי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30.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תיוגים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convergent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thinking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השיפורים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1.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אוטומטי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Image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Analysis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 </w:t>
      </w:r>
    </w:p>
    <w:p w:rsidR="00000000" w:rsidDel="00000000" w:rsidP="00000000" w:rsidRDefault="00000000" w:rsidRPr="00000000" w14:paraId="00000134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מעלה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תמונת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ומקבל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מיידי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יובש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פגיעה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מקרינת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שמש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וחוסרים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תזונתיים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הפתרון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אינטואיטיבי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וקריטי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נותן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מיידית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וברורה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2.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אט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מבוסס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RAG</w:t>
      </w:r>
    </w:p>
    <w:p w:rsidR="00000000" w:rsidDel="00000000" w:rsidP="00000000" w:rsidRDefault="00000000" w:rsidRPr="00000000" w14:paraId="00000137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לשאול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טבעיות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העלים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צהובים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?")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ולקבל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מותאמת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לצמח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*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הופך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מקצועי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לנגיש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איסוף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IoT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3A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איסוף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קרקע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ולחץ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לקבלת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מדויקות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מעניק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ויכולת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ניטור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מקצועית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למנהל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חממה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חיזוי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24-48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קדימה</w:t>
      </w:r>
    </w:p>
    <w:p w:rsidR="00000000" w:rsidDel="00000000" w:rsidP="00000000" w:rsidRDefault="00000000" w:rsidRPr="00000000" w14:paraId="0000013D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חיזוי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מבוסס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IoT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 +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מזג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אוויר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הפתרון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היחיד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שמונע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מראש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ומגביה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התרעות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גמיפיקציה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ניקוד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הישגים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40">
      <w:pPr>
        <w:bidi w:val="1"/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מבוססות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תמרוץ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יומיות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ניקוד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avatar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שמגיב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לטיפול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משפר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גורם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להתמיד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ועונה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אמיתי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ביתיים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למדוד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לסווג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  <w:br w:type="textWrapping"/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https://en.wikipedia.org/wiki/Non-functional_requirement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spacing w:after="0" w:lineRule="auto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59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יובש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פגיעה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מקרינת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וחוסרים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תזונתיים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טבעיות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המשלב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מותאם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ושילובם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לקבלת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מדויקות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חיזוי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עתידי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־24-48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קדימה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בהתבסס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רגרסיות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ותחזית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שולחת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סכנות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ומפעילה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ניקוד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plant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avatar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שמגיב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spacing w:after="0" w:lineRule="auto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66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Performance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תחזיר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בתוך</w:t>
      </w:r>
      <w:sdt>
        <w:sdtPr>
          <w:id w:val="60023812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1"/>
            </w:rPr>
            <w:t xml:space="preserve"> ≤ 3 </w:t>
          </w:r>
        </w:sdtContent>
      </w:sdt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Availability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99%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לשירותי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Firebase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6C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אבטחת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GDPR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הצפנת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MQTT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התרחבות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Scalability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100+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חקלאים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חממות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72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שימושיות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Usability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לבעלת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מתקדם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לחקלאים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דינמי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שמותאם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6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הציגו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-219074</wp:posOffset>
            </wp:positionH>
            <wp:positionV relativeFrom="paragraph">
              <wp:posOffset>142875</wp:posOffset>
            </wp:positionV>
            <wp:extent cx="6174397" cy="4914998"/>
            <wp:effectExtent b="0" l="0" r="0" t="0"/>
            <wp:wrapSquare wrapText="bothSides" distB="114300" distT="114300" distL="114300" distR="114300"/>
            <wp:docPr id="212305259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4397" cy="49149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C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6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הדגימו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מנייר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המתארים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והסבירו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האלמנטים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התייחסו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להערות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בהרצאה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המסכים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שהראיתם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: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8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274310" cy="3393440"/>
            <wp:effectExtent b="0" l="0" r="0" t="0"/>
            <wp:docPr descr="A screenshot of a computer&#10;&#10;AI-generated content may be incorrect." id="2123052591" name="image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3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וברורה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העשויות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מתקרבת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צפייה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ופנייה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הביתי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ובמהירות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מרוכז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ונגיש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לחיבור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שנאסף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Sensors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:</w:t>
      </w:r>
    </w:p>
    <w:p w:rsidR="00000000" w:rsidDel="00000000" w:rsidP="00000000" w:rsidRDefault="00000000" w:rsidRPr="00000000" w14:paraId="0000019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תצפית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מעמיקה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הנאספים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ברציפות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המדדים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ועוצמת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ובנוסף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הדגימה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למשתמשי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המתקדם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חקלאי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והשינויים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הפיזיים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תומך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בקבלת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מקצועיות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-4232</wp:posOffset>
            </wp:positionH>
            <wp:positionV relativeFrom="paragraph">
              <wp:posOffset>1482</wp:posOffset>
            </wp:positionV>
            <wp:extent cx="5274310" cy="2495550"/>
            <wp:effectExtent b="0" l="0" r="0" t="0"/>
            <wp:wrapSquare wrapText="bothSides" distB="0" distT="0" distL="114300" distR="114300"/>
            <wp:docPr descr="A screenshot of a computer&#10;&#10;AI-generated content may be incorrect." id="2123052590" name="image3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5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Image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Analysis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274310" cy="2215515"/>
            <wp:effectExtent b="0" l="0" r="0" t="0"/>
            <wp:docPr descr="A screenshot of a chat&#10;&#10;AI-generated content may be incorrect." id="2123052593" name="image6.png"/>
            <a:graphic>
              <a:graphicData uri="http://schemas.openxmlformats.org/drawingml/2006/picture">
                <pic:pic>
                  <pic:nvPicPr>
                    <pic:cNvPr descr="A screenshot of a chat&#10;&#10;AI-generated content may be incorrect."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5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שינויי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כתמים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מחסור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הבעיות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שהתגלו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האמון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והמלצות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כפתורים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להעלאת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יעילה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Chat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A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274310" cy="2617470"/>
            <wp:effectExtent b="0" l="0" r="0" t="0"/>
            <wp:docPr descr="A screenshot of a chat&#10;&#10;AI-generated content may be incorrect." id="2123052592" name="image5.png"/>
            <a:graphic>
              <a:graphicData uri="http://schemas.openxmlformats.org/drawingml/2006/picture">
                <pic:pic>
                  <pic:nvPicPr>
                    <pic:cNvPr descr="A screenshot of a chat&#10;&#10;AI-generated content may be incorrect."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7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טבעי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מותאמות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המבוססות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הטמפרטורה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וסוג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מומלצות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מדויקות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ומעשיות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חוויית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רציפה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ותובנות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שמאפשרות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לעומק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לנגיש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ופשוט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הגמיפיקציה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Rewards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Missions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A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274310" cy="1847850"/>
            <wp:effectExtent b="0" l="0" r="0" t="0"/>
            <wp:docPr descr="A screenshot of a chat&#10;&#10;AI-generated content may be incorrect." id="2123052595" name="image7.png"/>
            <a:graphic>
              <a:graphicData uri="http://schemas.openxmlformats.org/drawingml/2006/picture">
                <pic:pic>
                  <pic:nvPicPr>
                    <pic:cNvPr descr="A screenshot of a chat&#10;&#10;AI-generated content may be incorrect."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הגמיפיקציה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הנוכחית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שצבר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יומיות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שנועדו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והישגים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שהושגו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רצף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היומי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שמעודד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התמדה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עוזר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להגביר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מוטיבציה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ביתיים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עקבית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תומך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במטרות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מעורבות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תחושת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הישג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ההתראות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Alerts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Center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A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274310" cy="1851025"/>
            <wp:effectExtent b="0" l="0" r="0" t="0"/>
            <wp:docPr descr="A screenshot of a chat&#10;&#10;AI-generated content may be incorrect." id="2123052594" name="image2.png"/>
            <a:graphic>
              <a:graphicData uri="http://schemas.openxmlformats.org/drawingml/2006/picture">
                <pic:pic>
                  <pic:nvPicPr>
                    <pic:cNvPr descr="A screenshot of a chat&#10;&#10;AI-generated content may be incorrect."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ההתראות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ההתראות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שולחת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והניתוחים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חומרה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התקבלה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ולהגיב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מומלצות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צפייה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בפרטים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הבחנה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דחופות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חיוביות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ומסייע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מיידית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מקצועיים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ביתיים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קריטי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ומניעת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נזקים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לנוחותכם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שביצעתם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C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gjdgxs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התרגיל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בצוותים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בתיקיית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צרפו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וודאו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שהתיקיי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בתיקייית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התרגיל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moodle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כותרתו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1_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TEAMNAME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חייבות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שייראו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דומות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ייפסלו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ויינתן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0.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ind w:left="504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בהצלחה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!</w:t>
      </w:r>
    </w:p>
    <w:sectPr>
      <w:headerReference r:id="rId18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b w:val="1"/>
        <w:bCs w:val="1"/>
        <w:color w:val="000000"/>
        <w:sz w:val="24"/>
        <w:szCs w:val="24"/>
      </w:rPr>
    </w:pP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המכללה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האקדמית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להנדסה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בראודה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     </w:t>
    </w:r>
  </w:p>
  <w:p w:rsidR="00000000" w:rsidDel="00000000" w:rsidP="00000000" w:rsidRDefault="00000000" w:rsidRPr="00000000" w14:paraId="000001C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color w:val="000000"/>
        <w:sz w:val="24"/>
        <w:szCs w:val="24"/>
        <w:rtl w:val="1"/>
      </w:rPr>
      <w:t xml:space="preserve">המחלקה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להנדסת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תוכנה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ומערכות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מידע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-428620</wp:posOffset>
          </wp:positionH>
          <wp:positionV relativeFrom="paragraph">
            <wp:posOffset>-149220</wp:posOffset>
          </wp:positionV>
          <wp:extent cx="1614488" cy="382971"/>
          <wp:effectExtent b="0" l="0" r="0" t="0"/>
          <wp:wrapSquare wrapText="bothSides" distB="0" distT="0" distL="114300" distR="114300"/>
          <wp:docPr descr="A black background with purple letters&#10;&#10;Description automatically generated" id="2123052596" name="image8.png"/>
          <a:graphic>
            <a:graphicData uri="http://schemas.openxmlformats.org/drawingml/2006/picture">
              <pic:pic>
                <pic:nvPicPr>
                  <pic:cNvPr descr="A black background with purple letters&#10;&#10;Description automatically generated"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4488" cy="38297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C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2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%1-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C657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C6576"/>
    <w:rPr>
      <w:rFonts w:ascii="Segoe UI" w:cs="Segoe UI" w:hAnsi="Segoe UI"/>
      <w:sz w:val="18"/>
      <w:szCs w:val="18"/>
    </w:rPr>
  </w:style>
  <w:style w:type="paragraph" w:styleId="NormalWeb">
    <w:name w:val="Normal (Web)"/>
    <w:basedOn w:val="Normal"/>
    <w:uiPriority w:val="99"/>
    <w:unhideWhenUsed w:val="1"/>
    <w:rsid w:val="00435B84"/>
    <w:pPr>
      <w:bidi w:val="0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435B84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422EA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8A3656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A3656"/>
  </w:style>
  <w:style w:type="paragraph" w:styleId="Footer">
    <w:name w:val="footer"/>
    <w:basedOn w:val="Normal"/>
    <w:link w:val="FooterChar"/>
    <w:uiPriority w:val="99"/>
    <w:unhideWhenUsed w:val="1"/>
    <w:rsid w:val="008A3656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A3656"/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8751E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71968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en.wikipedia.org/wiki/Non-functional_requirement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ws.amazon.com/solutions/case-studies/" TargetMode="External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2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hyperlink" Target="https://github.com/AhmadTawil1/PlantSense-AI" TargetMode="External"/><Relationship Id="rId8" Type="http://schemas.openxmlformats.org/officeDocument/2006/relationships/hyperlink" Target="https://guidingmetrics.com/content/cloud-services-industrys-10-most-critical-metric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t/JlfqxFEVgw2F3P0hvXenQk5g==">CgMxLjAaJAoBMBIfCh0IB0IZCgVBcmlhbBIQQXJpYWwgVW5pY29kZSBNUzIOaC5vejI1b25oanVudTkyDmgucWxtaGtzb2EyMnk5Mg5oLjhlbmV1emxpbTVqajIIaC5namRneHM4AHIhMVkzVmZKVHlPd2NjNE1mT1J5d01ObVFkRmNvcGx2c1h4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2025-11-26T23:29:00Z</dcterms:created>
  <dc:creator>aliza</dc:creator>
</cp:coreProperties>
</file>