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86A3" w14:textId="68A93108" w:rsidR="00DC3C13" w:rsidRPr="00462077" w:rsidRDefault="008A06A8" w:rsidP="00DC3C13">
      <w:pPr>
        <w:pStyle w:val="Title"/>
        <w:rPr>
          <w:sz w:val="40"/>
          <w:szCs w:val="40"/>
        </w:rPr>
      </w:pPr>
      <w:r>
        <w:rPr>
          <w:w w:val="105"/>
          <w:sz w:val="40"/>
          <w:szCs w:val="40"/>
        </w:rPr>
        <w:t>General Software Proposal</w:t>
      </w:r>
    </w:p>
    <w:p w14:paraId="7018DA14" w14:textId="77777777" w:rsidR="00DC3C13" w:rsidRDefault="00DC3C13" w:rsidP="00DC3C13">
      <w:pPr>
        <w:pStyle w:val="BodyText"/>
        <w:rPr>
          <w:b/>
          <w:sz w:val="48"/>
        </w:rPr>
      </w:pPr>
    </w:p>
    <w:p w14:paraId="04731A52" w14:textId="77777777" w:rsidR="00DC3C13" w:rsidRDefault="00DC3C13" w:rsidP="00DC3C13">
      <w:pPr>
        <w:pStyle w:val="BodyText"/>
        <w:spacing w:before="5"/>
        <w:rPr>
          <w:b/>
          <w:sz w:val="47"/>
        </w:rPr>
      </w:pPr>
    </w:p>
    <w:p w14:paraId="4F2D7A41" w14:textId="3258EFA8" w:rsidR="008A06A8" w:rsidRPr="00EB7545" w:rsidRDefault="008A06A8" w:rsidP="008A06A8">
      <w:pPr>
        <w:spacing w:line="360" w:lineRule="auto"/>
        <w:ind w:left="1700" w:right="1678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B7545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Pr</w:t>
      </w:r>
      <w:r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oject</w:t>
      </w:r>
    </w:p>
    <w:p w14:paraId="1EB7F5BE" w14:textId="7F54436D" w:rsidR="008A06A8" w:rsidRPr="00EB7545" w:rsidRDefault="008A06A8" w:rsidP="008A06A8">
      <w:pPr>
        <w:spacing w:before="32" w:line="360" w:lineRule="auto"/>
        <w:ind w:left="1700" w:right="1678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1A1A1A"/>
          <w:w w:val="115"/>
          <w:sz w:val="20"/>
          <w:szCs w:val="20"/>
        </w:rPr>
        <w:t>Project</w:t>
      </w: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 xml:space="preserve"> Name</w:t>
      </w:r>
    </w:p>
    <w:p w14:paraId="4EC56260" w14:textId="77777777" w:rsidR="00DC3C13" w:rsidRPr="00EB7545" w:rsidRDefault="00DC3C13" w:rsidP="008A06A8">
      <w:pPr>
        <w:spacing w:line="360" w:lineRule="auto"/>
        <w:ind w:left="1700" w:right="1678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B7545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Prepared</w:t>
      </w:r>
      <w:r w:rsidRPr="00EB7545">
        <w:rPr>
          <w:rFonts w:asciiTheme="minorHAnsi" w:hAnsiTheme="minorHAnsi"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for</w:t>
      </w:r>
    </w:p>
    <w:p w14:paraId="4CBBA50D" w14:textId="28FE3F08" w:rsidR="00DC3C13" w:rsidRPr="00EB7545" w:rsidRDefault="00361573" w:rsidP="008A06A8">
      <w:pPr>
        <w:spacing w:before="32" w:line="360" w:lineRule="auto"/>
        <w:ind w:left="1700" w:right="1678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Dr._Ahmad_Bader"/>
      <w:bookmarkEnd w:id="0"/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Client Name</w:t>
      </w:r>
    </w:p>
    <w:p w14:paraId="55B7CDBF" w14:textId="77777777" w:rsidR="00DC3C13" w:rsidRPr="00EB7545" w:rsidRDefault="00DC3C13" w:rsidP="008A06A8">
      <w:pPr>
        <w:spacing w:line="360" w:lineRule="auto"/>
        <w:ind w:left="1700" w:right="1678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B7545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Prepared</w:t>
      </w:r>
      <w:r w:rsidRPr="00EB7545">
        <w:rPr>
          <w:rFonts w:asciiTheme="minorHAnsi" w:hAnsiTheme="minorHAnsi"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b/>
          <w:color w:val="1A1A1A"/>
          <w:w w:val="115"/>
          <w:sz w:val="20"/>
          <w:szCs w:val="20"/>
        </w:rPr>
        <w:t>by</w:t>
      </w:r>
    </w:p>
    <w:p w14:paraId="075CF30E" w14:textId="77777777" w:rsidR="00DC3C13" w:rsidRPr="00EB7545" w:rsidRDefault="00DC3C13" w:rsidP="008A06A8">
      <w:pPr>
        <w:spacing w:before="27" w:line="360" w:lineRule="auto"/>
        <w:ind w:left="1700" w:right="1678"/>
        <w:jc w:val="center"/>
        <w:rPr>
          <w:rFonts w:asciiTheme="minorHAnsi" w:hAnsiTheme="minorHAnsi" w:cstheme="minorHAnsi"/>
          <w:sz w:val="20"/>
          <w:szCs w:val="20"/>
        </w:rPr>
      </w:pP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Ahmad</w:t>
      </w:r>
      <w:r w:rsidRPr="00EB7545">
        <w:rPr>
          <w:rFonts w:asciiTheme="minorHAnsi" w:hAnsiTheme="minorHAnsi" w:cstheme="minorHAnsi"/>
          <w:color w:val="1A1A1A"/>
          <w:spacing w:val="-9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Almuhidat</w:t>
      </w:r>
    </w:p>
    <w:p w14:paraId="13E50B53" w14:textId="77777777" w:rsidR="00DC3C13" w:rsidRPr="00EB7545" w:rsidRDefault="00DC3C13" w:rsidP="008A06A8">
      <w:pPr>
        <w:pStyle w:val="BodyText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54F01B36" w14:textId="77777777" w:rsidR="00DC3C13" w:rsidRDefault="00DC3C13" w:rsidP="008A06A8">
      <w:pPr>
        <w:pStyle w:val="BodyText"/>
        <w:spacing w:before="3" w:line="360" w:lineRule="auto"/>
        <w:rPr>
          <w:rFonts w:asciiTheme="minorHAnsi" w:hAnsiTheme="minorHAnsi" w:cstheme="minorHAnsi"/>
          <w:sz w:val="20"/>
          <w:szCs w:val="20"/>
        </w:rPr>
      </w:pPr>
    </w:p>
    <w:p w14:paraId="6489B8A1" w14:textId="77777777" w:rsidR="00EB7545" w:rsidRDefault="00EB7545" w:rsidP="008A06A8">
      <w:pPr>
        <w:pStyle w:val="BodyText"/>
        <w:spacing w:before="3" w:line="360" w:lineRule="auto"/>
        <w:rPr>
          <w:rFonts w:asciiTheme="minorHAnsi" w:hAnsiTheme="minorHAnsi" w:cstheme="minorHAnsi"/>
          <w:sz w:val="20"/>
          <w:szCs w:val="20"/>
        </w:rPr>
      </w:pPr>
    </w:p>
    <w:p w14:paraId="59A0920F" w14:textId="77777777" w:rsidR="00EB7545" w:rsidRPr="00EB7545" w:rsidRDefault="00EB7545" w:rsidP="008A06A8">
      <w:pPr>
        <w:pStyle w:val="BodyText"/>
        <w:spacing w:before="3" w:line="360" w:lineRule="auto"/>
        <w:rPr>
          <w:rFonts w:asciiTheme="minorHAnsi" w:hAnsiTheme="minorHAnsi" w:cstheme="minorHAnsi"/>
          <w:sz w:val="20"/>
          <w:szCs w:val="20"/>
        </w:rPr>
      </w:pPr>
    </w:p>
    <w:p w14:paraId="1A50B8F7" w14:textId="1CD0A73C" w:rsidR="00DC3C13" w:rsidRPr="00EB7545" w:rsidRDefault="00361573" w:rsidP="008A06A8">
      <w:pPr>
        <w:spacing w:line="360" w:lineRule="auto"/>
        <w:ind w:left="1700" w:right="1681"/>
        <w:jc w:val="center"/>
        <w:rPr>
          <w:rFonts w:asciiTheme="minorHAnsi" w:hAnsiTheme="minorHAnsi" w:cstheme="minorHAnsi"/>
          <w:sz w:val="20"/>
          <w:szCs w:val="20"/>
        </w:rPr>
      </w:pP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Month</w:t>
      </w:r>
      <w:r w:rsidR="00DC3C13"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Day</w:t>
      </w:r>
      <w:r w:rsidR="00DC3C13"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,</w:t>
      </w:r>
      <w:r w:rsidR="00DC3C13" w:rsidRPr="00EB7545">
        <w:rPr>
          <w:rFonts w:asciiTheme="minorHAnsi" w:hAnsiTheme="minorHAnsi" w:cstheme="minorHAnsi"/>
          <w:color w:val="1A1A1A"/>
          <w:spacing w:val="-5"/>
          <w:w w:val="115"/>
          <w:sz w:val="20"/>
          <w:szCs w:val="20"/>
        </w:rPr>
        <w:t xml:space="preserve"> </w:t>
      </w:r>
      <w:r w:rsidRPr="00EB7545">
        <w:rPr>
          <w:rFonts w:asciiTheme="minorHAnsi" w:hAnsiTheme="minorHAnsi" w:cstheme="minorHAnsi"/>
          <w:color w:val="1A1A1A"/>
          <w:w w:val="115"/>
          <w:sz w:val="20"/>
          <w:szCs w:val="20"/>
        </w:rPr>
        <w:t>Year</w:t>
      </w:r>
    </w:p>
    <w:p w14:paraId="4A8A0E3A" w14:textId="77777777" w:rsidR="00500706" w:rsidRPr="00477975" w:rsidRDefault="00500706" w:rsidP="008A06A8">
      <w:pPr>
        <w:spacing w:line="360" w:lineRule="auto"/>
        <w:rPr>
          <w:rFonts w:asciiTheme="minorHAnsi" w:hAnsiTheme="minorHAnsi" w:cstheme="minorHAnsi"/>
        </w:rPr>
      </w:pPr>
    </w:p>
    <w:p w14:paraId="0D0C85D5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51E515D7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748F37C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2A99F78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3D657624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BD7EE6C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D2C0DD5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70F0EE90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367B07DC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17628703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3723E75F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1F44079E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6141881B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2D1931D1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16B7E978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77F04454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0838561D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2E1942C1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0369BD1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670F1815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AD5602D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415EAFCD" w14:textId="77777777" w:rsidR="003F6EDA" w:rsidRPr="00477975" w:rsidRDefault="003F6EDA">
      <w:pPr>
        <w:rPr>
          <w:rFonts w:asciiTheme="minorHAnsi" w:hAnsiTheme="minorHAnsi" w:cstheme="minorHAnsi"/>
        </w:rPr>
      </w:pPr>
    </w:p>
    <w:p w14:paraId="6678400D" w14:textId="77777777" w:rsidR="008A06A8" w:rsidRDefault="008A06A8" w:rsidP="00547CFE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</w:p>
    <w:p w14:paraId="2DA76A14" w14:textId="48F47D50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Introduction</w:t>
      </w:r>
    </w:p>
    <w:p w14:paraId="0A9D3EA3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Begin with a brief introduction to your company, highlighting your expertise in software development and any relevant experience in attendance management solutions.</w:t>
      </w:r>
    </w:p>
    <w:p w14:paraId="4D789DA0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Introduce the purpose of the proposal, which is to present your smart attendance software to the client.</w:t>
      </w:r>
    </w:p>
    <w:p w14:paraId="2743D59F" w14:textId="74A76B18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Client Needs Analysis</w:t>
      </w:r>
    </w:p>
    <w:p w14:paraId="70670E13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Demonstrate your understanding of the client's needs by summarizing any discussions or requirements gathering sessions you've had with them.</w:t>
      </w:r>
    </w:p>
    <w:p w14:paraId="3C93DC86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Highlight the pain points they're experiencing with their current attendance management system or manual processes.</w:t>
      </w:r>
    </w:p>
    <w:p w14:paraId="0F7FD0A2" w14:textId="55C45EE5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Solution Overview</w:t>
      </w:r>
    </w:p>
    <w:p w14:paraId="3573830F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Provide an overview of your smart attendance software, emphasizing how it addresses the client's needs.</w:t>
      </w:r>
    </w:p>
    <w:p w14:paraId="2B77B6BC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Describe the key features and functionalities of the software, such as facial recognition, real-time tracking, automated reporting, etc.</w:t>
      </w:r>
    </w:p>
    <w:p w14:paraId="2AAA0D6F" w14:textId="697955AC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Benefits</w:t>
      </w:r>
    </w:p>
    <w:p w14:paraId="58D22B92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Outline the benefits that the client will gain by implementing your software, such as increased accuracy, time savings, improved compliance, and enhanced productivity.</w:t>
      </w:r>
    </w:p>
    <w:p w14:paraId="11DE6E7D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Use case studies or testimonials from existing clients, if available, to reinforce the effectiveness of your solution.</w:t>
      </w:r>
    </w:p>
    <w:p w14:paraId="1D415AD9" w14:textId="6ED8A98F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Implementation Plan</w:t>
      </w:r>
    </w:p>
    <w:p w14:paraId="6F46FB77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Present a high-level plan for implementing the software, including deployment timelines, training requirements, and any customization or integration with existing systems.</w:t>
      </w:r>
    </w:p>
    <w:p w14:paraId="1129ECC2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Highlight your team's expertise in project management and customer support to ensure a smooth implementation process.</w:t>
      </w:r>
    </w:p>
    <w:p w14:paraId="106C90F1" w14:textId="08EDB961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Cost and Pricing</w:t>
      </w:r>
    </w:p>
    <w:p w14:paraId="30012573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Provide a detailed breakdown of the costs associated with licensing, implementation, training, and ongoing support.</w:t>
      </w:r>
    </w:p>
    <w:p w14:paraId="0F25EC42" w14:textId="3CE55028" w:rsidR="00442191" w:rsidRPr="00442191" w:rsidRDefault="003F6EDA" w:rsidP="00442191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Offer flexible pricing options, such as one-time purchase, subscription-based, or customized pricing based on the client's specific needs.</w:t>
      </w:r>
    </w:p>
    <w:p w14:paraId="0D8D0DEC" w14:textId="4FD941A0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Terms and Conditions</w:t>
      </w:r>
    </w:p>
    <w:p w14:paraId="775BD4B2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Clearly outline the terms and conditions of the proposal, including payment terms, warranties, and service level agreements.</w:t>
      </w:r>
    </w:p>
    <w:p w14:paraId="3471263C" w14:textId="7354627D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Address any legal or compliance requirements relevant to the client's industry or location.</w:t>
      </w:r>
    </w:p>
    <w:p w14:paraId="7E5F8DEC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By accepting this proposal, [client name] acknowledges that they have read, understood, and agree to be bound by these terms and conditions.</w:t>
      </w:r>
    </w:p>
    <w:p w14:paraId="32D48B53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lastRenderedPageBreak/>
        <w:t>Please sign below to indicate your acceptance of this proposal.</w:t>
      </w:r>
    </w:p>
    <w:p w14:paraId="1EF1BAE8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Ahmad Hashem Almuhidat</w:t>
      </w:r>
    </w:p>
    <w:p w14:paraId="3A9C2242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[Signature: ______________________]</w:t>
      </w:r>
    </w:p>
    <w:p w14:paraId="12DB1EDD" w14:textId="77777777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[client name]</w:t>
      </w:r>
    </w:p>
    <w:p w14:paraId="12FB9875" w14:textId="358C9713" w:rsidR="006E04FE" w:rsidRPr="00442191" w:rsidRDefault="006E04FE" w:rsidP="006E04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[Signature: ______________________]</w:t>
      </w:r>
    </w:p>
    <w:p w14:paraId="0BFC181E" w14:textId="0BF0B6FB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Next Steps</w:t>
      </w:r>
    </w:p>
    <w:p w14:paraId="6135FAC8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Invite the client to schedule a meeting or call to discuss the proposal in more detail and address any questions or concerns they may have.</w:t>
      </w:r>
    </w:p>
    <w:p w14:paraId="6EE2BA39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Provide contact information for your sales team or project manager to facilitate further communication.</w:t>
      </w:r>
    </w:p>
    <w:p w14:paraId="0B0F084F" w14:textId="2CA87781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Appendices</w:t>
      </w:r>
    </w:p>
    <w:p w14:paraId="5ABE6BE1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Include any additional documents or resources that support your proposal, such as product brochures, case studies, or technical specifications.</w:t>
      </w:r>
    </w:p>
    <w:p w14:paraId="563D84E2" w14:textId="55FD4BCE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42191">
        <w:rPr>
          <w:rFonts w:asciiTheme="minorHAnsi" w:eastAsia="Times New Roman" w:hAnsiTheme="minorHAnsi" w:cstheme="minorHAnsi"/>
          <w:b/>
          <w:bCs/>
          <w:sz w:val="24"/>
          <w:szCs w:val="24"/>
        </w:rPr>
        <w:t>Review and Finalize</w:t>
      </w:r>
    </w:p>
    <w:p w14:paraId="111FAC65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Review the proposal carefully to ensure accuracy, clarity, and consistency.</w:t>
      </w:r>
    </w:p>
    <w:p w14:paraId="07254D73" w14:textId="77777777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Tailor the proposal to the specific needs and preferences of the client.</w:t>
      </w:r>
    </w:p>
    <w:p w14:paraId="5A77C635" w14:textId="3C08202A" w:rsidR="003F6EDA" w:rsidRPr="00442191" w:rsidRDefault="003F6EDA" w:rsidP="00547CFE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18"/>
          <w:szCs w:val="18"/>
        </w:rPr>
      </w:pPr>
      <w:r w:rsidRPr="00442191">
        <w:rPr>
          <w:rFonts w:asciiTheme="minorHAnsi" w:eastAsia="Times New Roman" w:hAnsiTheme="minorHAnsi" w:cstheme="minorHAnsi"/>
          <w:sz w:val="18"/>
          <w:szCs w:val="18"/>
        </w:rPr>
        <w:t>Seek feedback from colleagues or mentors before finalizing the proposal.</w:t>
      </w:r>
    </w:p>
    <w:sectPr w:rsidR="003F6EDA" w:rsidRPr="0044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4CC"/>
    <w:multiLevelType w:val="multilevel"/>
    <w:tmpl w:val="D75A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78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6"/>
    <w:rsid w:val="00361573"/>
    <w:rsid w:val="0037044F"/>
    <w:rsid w:val="003F6EDA"/>
    <w:rsid w:val="00442191"/>
    <w:rsid w:val="00462077"/>
    <w:rsid w:val="00477975"/>
    <w:rsid w:val="00500706"/>
    <w:rsid w:val="00547CFE"/>
    <w:rsid w:val="006E04FE"/>
    <w:rsid w:val="008A06A8"/>
    <w:rsid w:val="00AE778E"/>
    <w:rsid w:val="00C42115"/>
    <w:rsid w:val="00CD28A8"/>
    <w:rsid w:val="00DC3C13"/>
    <w:rsid w:val="00E22A3E"/>
    <w:rsid w:val="00EB7545"/>
    <w:rsid w:val="00F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1E44"/>
  <w15:chartTrackingRefBased/>
  <w15:docId w15:val="{F887BC53-BFB0-4343-98C9-91D14A34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3C1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C3C13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"/>
    <w:uiPriority w:val="10"/>
    <w:qFormat/>
    <w:rsid w:val="00DC3C13"/>
    <w:pPr>
      <w:spacing w:line="567" w:lineRule="exact"/>
      <w:ind w:left="1700" w:right="1699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C3C13"/>
    <w:rPr>
      <w:rFonts w:ascii="Calibri" w:eastAsia="Calibri" w:hAnsi="Calibri" w:cs="Calibri"/>
      <w:b/>
      <w:bCs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6E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17</cp:revision>
  <dcterms:created xsi:type="dcterms:W3CDTF">2024-02-25T10:09:00Z</dcterms:created>
  <dcterms:modified xsi:type="dcterms:W3CDTF">2025-07-19T09:38:00Z</dcterms:modified>
</cp:coreProperties>
</file>