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A4AA5" w14:textId="50D4CBBB" w:rsidR="00235A3C" w:rsidRDefault="00266EDA" w:rsidP="0090442D">
      <w:pPr>
        <w:pStyle w:val="Title"/>
      </w:pPr>
      <w:r>
        <w:t xml:space="preserve">OPOS Mobile - </w:t>
      </w:r>
      <w:r w:rsidR="0090442D">
        <w:t xml:space="preserve">Mobile POS for </w:t>
      </w:r>
      <w:r w:rsidR="00A25AD6">
        <w:t xml:space="preserve">Odoo </w:t>
      </w:r>
      <w:r w:rsidR="00A25AD6">
        <w:t>/</w:t>
      </w:r>
      <w:r w:rsidR="0090442D">
        <w:t>Androi</w:t>
      </w:r>
      <w:r w:rsidR="00314B54">
        <w:t>d</w:t>
      </w:r>
      <w:r w:rsidR="0090442D">
        <w:t>/ IOS</w:t>
      </w:r>
    </w:p>
    <w:p w14:paraId="44AE56C3" w14:textId="77777777" w:rsidR="0090442D" w:rsidRDefault="0090442D"/>
    <w:p w14:paraId="6F4340DE" w14:textId="77777777" w:rsidR="0090442D" w:rsidRDefault="0090442D" w:rsidP="0090442D">
      <w:pPr>
        <w:pStyle w:val="Heading1"/>
      </w:pPr>
      <w:r>
        <w:t>Intro</w:t>
      </w:r>
    </w:p>
    <w:p w14:paraId="021C702D" w14:textId="2B11027C" w:rsidR="0090442D" w:rsidRPr="0090442D" w:rsidRDefault="00514BAD" w:rsidP="00101635">
      <w:pPr>
        <w:pStyle w:val="ListParagraph"/>
        <w:numPr>
          <w:ilvl w:val="0"/>
          <w:numId w:val="1"/>
        </w:numPr>
      </w:pPr>
      <w:r>
        <w:t>Mobile A</w:t>
      </w:r>
      <w:r w:rsidR="0090442D">
        <w:t>ndroid/IOS point of sales that can run</w:t>
      </w:r>
      <w:r w:rsidR="00BE156F">
        <w:t xml:space="preserve"> in</w:t>
      </w:r>
      <w:r w:rsidR="0090442D">
        <w:t xml:space="preserve"> stand alone </w:t>
      </w:r>
      <w:r w:rsidR="00BE156F">
        <w:t xml:space="preserve">mode </w:t>
      </w:r>
      <w:r w:rsidR="00A53941">
        <w:t>or</w:t>
      </w:r>
      <w:r w:rsidR="0090442D">
        <w:t xml:space="preserve"> connected to Odoo as the backend server.</w:t>
      </w:r>
    </w:p>
    <w:p w14:paraId="180814A4" w14:textId="682CEC6C" w:rsidR="0090442D" w:rsidRDefault="00651111" w:rsidP="00101635">
      <w:pPr>
        <w:pStyle w:val="ListParagraph"/>
        <w:numPr>
          <w:ilvl w:val="0"/>
          <w:numId w:val="1"/>
        </w:numPr>
      </w:pPr>
      <w:r>
        <w:t>Built using NativeScript.</w:t>
      </w:r>
    </w:p>
    <w:p w14:paraId="2A567FC9" w14:textId="25B3E7BF" w:rsidR="00BD7E61" w:rsidRDefault="00BD7E61" w:rsidP="00101635">
      <w:pPr>
        <w:pStyle w:val="ListParagraph"/>
        <w:numPr>
          <w:ilvl w:val="0"/>
          <w:numId w:val="1"/>
        </w:numPr>
      </w:pPr>
      <w:r>
        <w:t xml:space="preserve">Connected </w:t>
      </w:r>
      <w:r w:rsidR="00013BE3">
        <w:t xml:space="preserve">to Odoo using jsonrpc or xmlrpc in periodic or </w:t>
      </w:r>
      <w:r w:rsidR="00CC0AE1">
        <w:t>on demand</w:t>
      </w:r>
      <w:r w:rsidR="00013BE3">
        <w:t xml:space="preserve"> so it can run in offline mode</w:t>
      </w:r>
    </w:p>
    <w:p w14:paraId="090C8417" w14:textId="1B735D4A" w:rsidR="0090442D" w:rsidRDefault="0090442D" w:rsidP="0090442D">
      <w:pPr>
        <w:pStyle w:val="Heading1"/>
      </w:pPr>
      <w:r>
        <w:t>Features</w:t>
      </w:r>
      <w:r w:rsidR="00AF6449">
        <w:t xml:space="preserve"> (Lite Version)</w:t>
      </w:r>
    </w:p>
    <w:p w14:paraId="76D5DA18" w14:textId="7A5D3294" w:rsidR="00BD7E61" w:rsidRDefault="00BD7E61" w:rsidP="00101635">
      <w:pPr>
        <w:pStyle w:val="ListParagraph"/>
        <w:numPr>
          <w:ilvl w:val="0"/>
          <w:numId w:val="2"/>
        </w:numPr>
      </w:pPr>
      <w:r>
        <w:t xml:space="preserve">Can </w:t>
      </w:r>
      <w:r w:rsidR="007C019E">
        <w:t>work</w:t>
      </w:r>
      <w:r>
        <w:t xml:space="preserve"> in offline mode</w:t>
      </w:r>
    </w:p>
    <w:p w14:paraId="5288CC7A" w14:textId="12580C84" w:rsidR="00BD518A" w:rsidRDefault="00BD518A" w:rsidP="00101635">
      <w:pPr>
        <w:pStyle w:val="ListParagraph"/>
        <w:numPr>
          <w:ilvl w:val="0"/>
          <w:numId w:val="2"/>
        </w:numPr>
      </w:pPr>
      <w:r>
        <w:t>Can scan product</w:t>
      </w:r>
      <w:r w:rsidR="007C473B">
        <w:t>, weight scale,</w:t>
      </w:r>
      <w:r w:rsidR="009C4753">
        <w:t xml:space="preserve"> and</w:t>
      </w:r>
      <w:r w:rsidR="00DC172E">
        <w:t xml:space="preserve"> customer card barcode,</w:t>
      </w:r>
      <w:r>
        <w:t xml:space="preserve"> with camera</w:t>
      </w:r>
    </w:p>
    <w:p w14:paraId="051CCA2D" w14:textId="24BBBE97" w:rsidR="00BD7E61" w:rsidRDefault="00BD7E61" w:rsidP="00101635">
      <w:pPr>
        <w:pStyle w:val="ListParagraph"/>
        <w:numPr>
          <w:ilvl w:val="0"/>
          <w:numId w:val="2"/>
        </w:numPr>
      </w:pPr>
      <w:r>
        <w:t>Can print to bluetooth printer</w:t>
      </w:r>
      <w:r w:rsidR="0039672E">
        <w:t xml:space="preserve"> for receipt and reports</w:t>
      </w:r>
    </w:p>
    <w:p w14:paraId="4E96D922" w14:textId="2F25251E" w:rsidR="00BD7E61" w:rsidRDefault="00BD7E61" w:rsidP="00101635">
      <w:pPr>
        <w:pStyle w:val="ListParagraph"/>
        <w:numPr>
          <w:ilvl w:val="0"/>
          <w:numId w:val="2"/>
        </w:numPr>
      </w:pPr>
      <w:r>
        <w:t>Can sync product data from Odoo</w:t>
      </w:r>
      <w:r w:rsidR="006778CA">
        <w:t xml:space="preserve"> or manual entry</w:t>
      </w:r>
    </w:p>
    <w:p w14:paraId="167FADEB" w14:textId="35863FD5" w:rsidR="00A14D9C" w:rsidRDefault="00A14D9C" w:rsidP="00101635">
      <w:pPr>
        <w:pStyle w:val="ListParagraph"/>
        <w:numPr>
          <w:ilvl w:val="0"/>
          <w:numId w:val="2"/>
        </w:numPr>
      </w:pPr>
      <w:r>
        <w:t>Can sync payment method data from Odo</w:t>
      </w:r>
      <w:r w:rsidR="00DD4A5F">
        <w:t>o</w:t>
      </w:r>
      <w:r w:rsidR="006778CA">
        <w:t xml:space="preserve"> or manual entry</w:t>
      </w:r>
    </w:p>
    <w:p w14:paraId="4BAAA5E0" w14:textId="5FF96C22" w:rsidR="00104E2E" w:rsidRDefault="00104E2E" w:rsidP="00104E2E">
      <w:pPr>
        <w:pStyle w:val="ListParagraph"/>
        <w:numPr>
          <w:ilvl w:val="0"/>
          <w:numId w:val="2"/>
        </w:numPr>
      </w:pPr>
      <w:r>
        <w:t xml:space="preserve">Can sync </w:t>
      </w:r>
      <w:r>
        <w:t>customer</w:t>
      </w:r>
      <w:r>
        <w:t xml:space="preserve"> data from Odoo or manual entry</w:t>
      </w:r>
    </w:p>
    <w:p w14:paraId="37764D12" w14:textId="77777777" w:rsidR="006778CA" w:rsidRDefault="006778CA" w:rsidP="006778CA">
      <w:pPr>
        <w:pStyle w:val="ListParagraph"/>
        <w:numPr>
          <w:ilvl w:val="0"/>
          <w:numId w:val="2"/>
        </w:numPr>
      </w:pPr>
      <w:r>
        <w:t>Can post order data to Odoo</w:t>
      </w:r>
    </w:p>
    <w:p w14:paraId="36543D62" w14:textId="0B7E4EAD" w:rsidR="007121D6" w:rsidRDefault="007121D6" w:rsidP="00101635">
      <w:pPr>
        <w:pStyle w:val="ListParagraph"/>
        <w:numPr>
          <w:ilvl w:val="0"/>
          <w:numId w:val="2"/>
        </w:numPr>
      </w:pPr>
      <w:r>
        <w:t>Customer field</w:t>
      </w:r>
      <w:r w:rsidR="00D52DBB">
        <w:t xml:space="preserve"> on Order</w:t>
      </w:r>
    </w:p>
    <w:p w14:paraId="0BCBB3E7" w14:textId="045A98DD" w:rsidR="00063F4C" w:rsidRDefault="001231DA" w:rsidP="00BD7E61">
      <w:pPr>
        <w:pStyle w:val="ListParagraph"/>
        <w:numPr>
          <w:ilvl w:val="0"/>
          <w:numId w:val="2"/>
        </w:numPr>
      </w:pPr>
      <w:r>
        <w:t>Usable in Tablet or Phone</w:t>
      </w:r>
    </w:p>
    <w:p w14:paraId="7930B19D" w14:textId="29172587" w:rsidR="000E4F0C" w:rsidRDefault="00D92B8C" w:rsidP="00BD7E61">
      <w:pPr>
        <w:pStyle w:val="ListParagraph"/>
        <w:numPr>
          <w:ilvl w:val="0"/>
          <w:numId w:val="2"/>
        </w:numPr>
      </w:pPr>
      <w:r>
        <w:t>Standard p</w:t>
      </w:r>
      <w:r w:rsidR="000E4F0C">
        <w:t>roduct discount settings</w:t>
      </w:r>
    </w:p>
    <w:p w14:paraId="0C64346F" w14:textId="3BD8FD7C" w:rsidR="000E4F0C" w:rsidRDefault="0079008D" w:rsidP="00BD7E61">
      <w:pPr>
        <w:pStyle w:val="ListParagraph"/>
        <w:numPr>
          <w:ilvl w:val="0"/>
          <w:numId w:val="2"/>
        </w:numPr>
      </w:pPr>
      <w:r>
        <w:t>Standard “</w:t>
      </w:r>
      <w:r w:rsidR="000E4F0C">
        <w:t xml:space="preserve">Buy </w:t>
      </w:r>
      <w:r>
        <w:t>Product get product“</w:t>
      </w:r>
      <w:r w:rsidR="000E4F0C">
        <w:t xml:space="preserve"> settings</w:t>
      </w:r>
    </w:p>
    <w:p w14:paraId="668DAA0D" w14:textId="1741510D" w:rsidR="00570ABB" w:rsidRDefault="00570ABB" w:rsidP="00BD7E61">
      <w:pPr>
        <w:pStyle w:val="ListParagraph"/>
        <w:numPr>
          <w:ilvl w:val="0"/>
          <w:numId w:val="2"/>
        </w:numPr>
      </w:pPr>
      <w:r>
        <w:t>Mutliple Order at a time</w:t>
      </w:r>
    </w:p>
    <w:p w14:paraId="63C1A770" w14:textId="742391B0" w:rsidR="00570ABB" w:rsidRDefault="004C36BD" w:rsidP="00BD7E61">
      <w:pPr>
        <w:pStyle w:val="ListParagraph"/>
        <w:numPr>
          <w:ilvl w:val="0"/>
          <w:numId w:val="2"/>
        </w:numPr>
      </w:pPr>
      <w:r>
        <w:t>Reporting</w:t>
      </w:r>
    </w:p>
    <w:p w14:paraId="1D482797" w14:textId="57DF751B" w:rsidR="004C36BD" w:rsidRDefault="004C36BD" w:rsidP="004C36BD">
      <w:pPr>
        <w:pStyle w:val="ListParagraph"/>
        <w:numPr>
          <w:ilvl w:val="1"/>
          <w:numId w:val="2"/>
        </w:numPr>
      </w:pPr>
      <w:r>
        <w:t>Sales Summary per Category : Daily, Monthly, Custom Period</w:t>
      </w:r>
    </w:p>
    <w:p w14:paraId="104F93A2" w14:textId="329C830C" w:rsidR="004C36BD" w:rsidRDefault="004C36BD" w:rsidP="004C36BD">
      <w:pPr>
        <w:pStyle w:val="ListParagraph"/>
        <w:numPr>
          <w:ilvl w:val="1"/>
          <w:numId w:val="2"/>
        </w:numPr>
      </w:pPr>
      <w:r>
        <w:t xml:space="preserve">Sales Summary per Payment : </w:t>
      </w:r>
      <w:r>
        <w:t>Daily, Monthly, Custom Period</w:t>
      </w:r>
    </w:p>
    <w:p w14:paraId="0CDEFD8A" w14:textId="14419834" w:rsidR="004C36BD" w:rsidRDefault="0039672E" w:rsidP="004C36BD">
      <w:pPr>
        <w:pStyle w:val="ListParagraph"/>
        <w:numPr>
          <w:ilvl w:val="1"/>
          <w:numId w:val="2"/>
        </w:numPr>
      </w:pPr>
      <w:r>
        <w:t xml:space="preserve">Sales Summary per </w:t>
      </w:r>
      <w:r>
        <w:t>Customer</w:t>
      </w:r>
      <w:r>
        <w:t xml:space="preserve"> : Daily, Monthly, Custom Period</w:t>
      </w:r>
    </w:p>
    <w:p w14:paraId="06B55AA8" w14:textId="2DF2FCCE" w:rsidR="00BD7E61" w:rsidRDefault="008D0E5B" w:rsidP="00063F4C">
      <w:pPr>
        <w:pStyle w:val="Heading1"/>
      </w:pPr>
      <w:r>
        <w:t>Features (</w:t>
      </w:r>
      <w:r w:rsidR="00063F4C">
        <w:t>Pro</w:t>
      </w:r>
      <w:r w:rsidR="00CF5B2D">
        <w:t xml:space="preserve"> Version</w:t>
      </w:r>
      <w:r>
        <w:t>)</w:t>
      </w:r>
    </w:p>
    <w:p w14:paraId="079CEBEA" w14:textId="3B2530E2" w:rsidR="00D52DBB" w:rsidRDefault="00D52DBB" w:rsidP="00063F4C">
      <w:pPr>
        <w:pStyle w:val="ListParagraph"/>
        <w:numPr>
          <w:ilvl w:val="0"/>
          <w:numId w:val="2"/>
        </w:numPr>
      </w:pPr>
      <w:r>
        <w:t>Loyalti Card</w:t>
      </w:r>
      <w:r w:rsidR="001F5E73">
        <w:t xml:space="preserve"> system</w:t>
      </w:r>
    </w:p>
    <w:p w14:paraId="16E75E7C" w14:textId="0ED192F9" w:rsidR="00063F4C" w:rsidRDefault="00063F4C" w:rsidP="00063F4C">
      <w:pPr>
        <w:pStyle w:val="ListParagraph"/>
        <w:numPr>
          <w:ilvl w:val="0"/>
          <w:numId w:val="2"/>
        </w:numPr>
      </w:pPr>
      <w:r>
        <w:t>Customer auto detection using Face Recog</w:t>
      </w:r>
      <w:r w:rsidR="000E4F0C">
        <w:t>ition</w:t>
      </w:r>
      <w:r>
        <w:t xml:space="preserve"> or NFC</w:t>
      </w:r>
      <w:r w:rsidR="008F4FAD">
        <w:t>/RFID</w:t>
      </w:r>
      <w:r>
        <w:t xml:space="preserve"> </w:t>
      </w:r>
      <w:r w:rsidR="00FE36E4">
        <w:t xml:space="preserve">member </w:t>
      </w:r>
      <w:r>
        <w:t>cards</w:t>
      </w:r>
      <w:r w:rsidR="004643CB">
        <w:t xml:space="preserve">, so when customer arrives, receptionist / waiter can identity and welcome by his/her name, and </w:t>
      </w:r>
      <w:r w:rsidR="006D19B5">
        <w:t>ask if he/she will order the same favourite menu again</w:t>
      </w:r>
      <w:r w:rsidR="007E6C33">
        <w:t>.</w:t>
      </w:r>
    </w:p>
    <w:p w14:paraId="1FF4D665" w14:textId="055FCB2B" w:rsidR="007E6C33" w:rsidRDefault="007E6C33" w:rsidP="00063F4C">
      <w:pPr>
        <w:pStyle w:val="ListParagraph"/>
        <w:numPr>
          <w:ilvl w:val="0"/>
          <w:numId w:val="2"/>
        </w:numPr>
      </w:pPr>
      <w:r>
        <w:t>Customer birthday r</w:t>
      </w:r>
      <w:r w:rsidR="00DD1807">
        <w:t xml:space="preserve">ecord, so if needed, resto </w:t>
      </w:r>
      <w:r>
        <w:t>can give him/her special gifts</w:t>
      </w:r>
    </w:p>
    <w:p w14:paraId="0C30AED5" w14:textId="6609038A" w:rsidR="00063F4C" w:rsidRDefault="000E4F0C" w:rsidP="00063F4C">
      <w:pPr>
        <w:pStyle w:val="ListParagraph"/>
        <w:numPr>
          <w:ilvl w:val="0"/>
          <w:numId w:val="2"/>
        </w:numPr>
      </w:pPr>
      <w:r>
        <w:t>Integrate to Odoo price list</w:t>
      </w:r>
      <w:r w:rsidR="0090728D">
        <w:t xml:space="preserve"> for advanced discount management</w:t>
      </w:r>
    </w:p>
    <w:p w14:paraId="40342CCA" w14:textId="427397D4" w:rsidR="0090442D" w:rsidRDefault="00101635" w:rsidP="00101635">
      <w:pPr>
        <w:pStyle w:val="Heading1"/>
      </w:pPr>
      <w:r>
        <w:lastRenderedPageBreak/>
        <w:t>Screen</w:t>
      </w:r>
      <w:r w:rsidR="004558E3">
        <w:t xml:space="preserve"> Designs</w:t>
      </w:r>
    </w:p>
    <w:p w14:paraId="5A6FEA7D" w14:textId="66C23917" w:rsidR="00101635" w:rsidRDefault="00101635" w:rsidP="00101635">
      <w:pPr>
        <w:pStyle w:val="ListParagraph"/>
        <w:numPr>
          <w:ilvl w:val="0"/>
          <w:numId w:val="2"/>
        </w:numPr>
      </w:pPr>
      <w:r>
        <w:t>Login</w:t>
      </w:r>
    </w:p>
    <w:p w14:paraId="1283B200" w14:textId="11AE5378" w:rsidR="00101635" w:rsidRDefault="00BA06DE" w:rsidP="00101635">
      <w:pPr>
        <w:pStyle w:val="ListParagraph"/>
        <w:numPr>
          <w:ilvl w:val="0"/>
          <w:numId w:val="2"/>
        </w:numPr>
      </w:pPr>
      <w:r>
        <w:t xml:space="preserve">Order </w:t>
      </w:r>
      <w:r w:rsidR="00101635">
        <w:t>Entry</w:t>
      </w:r>
    </w:p>
    <w:p w14:paraId="6C375645" w14:textId="63A8FE31" w:rsidR="009B1DC6" w:rsidRDefault="009B1DC6" w:rsidP="00101635">
      <w:pPr>
        <w:pStyle w:val="ListParagraph"/>
        <w:numPr>
          <w:ilvl w:val="0"/>
          <w:numId w:val="2"/>
        </w:numPr>
      </w:pPr>
      <w:r>
        <w:t>Customer Management</w:t>
      </w:r>
    </w:p>
    <w:p w14:paraId="21F58982" w14:textId="47C6784F" w:rsidR="009B1DC6" w:rsidRDefault="009B1DC6" w:rsidP="00101635">
      <w:pPr>
        <w:pStyle w:val="ListParagraph"/>
        <w:numPr>
          <w:ilvl w:val="0"/>
          <w:numId w:val="2"/>
        </w:numPr>
      </w:pPr>
      <w:r>
        <w:t>Order Management</w:t>
      </w:r>
    </w:p>
    <w:p w14:paraId="652C7FF4" w14:textId="09322A74" w:rsidR="009B1DC6" w:rsidRDefault="009B1DC6" w:rsidP="00101635">
      <w:pPr>
        <w:pStyle w:val="ListParagraph"/>
        <w:numPr>
          <w:ilvl w:val="0"/>
          <w:numId w:val="2"/>
        </w:numPr>
      </w:pPr>
      <w:r>
        <w:t>Product Management</w:t>
      </w:r>
    </w:p>
    <w:p w14:paraId="2402598D" w14:textId="5614AC49" w:rsidR="009B1DC6" w:rsidRDefault="003F6B36" w:rsidP="00101635">
      <w:pPr>
        <w:pStyle w:val="ListParagraph"/>
        <w:numPr>
          <w:ilvl w:val="0"/>
          <w:numId w:val="2"/>
        </w:numPr>
      </w:pPr>
      <w:r>
        <w:t>Payment Type Management</w:t>
      </w:r>
      <w:bookmarkStart w:id="0" w:name="_GoBack"/>
      <w:bookmarkEnd w:id="0"/>
    </w:p>
    <w:p w14:paraId="6D22CFED" w14:textId="77777777" w:rsidR="00F0523B" w:rsidRDefault="00F0523B" w:rsidP="00F0523B"/>
    <w:p w14:paraId="5CFD99D8" w14:textId="4FB1E969" w:rsidR="00101635" w:rsidRDefault="00F0523B" w:rsidP="00101635">
      <w:r>
        <w:rPr>
          <w:noProof/>
        </w:rPr>
        <w:drawing>
          <wp:inline distT="0" distB="0" distL="0" distR="0" wp14:anchorId="465495E5" wp14:editId="6AFFA9D2">
            <wp:extent cx="5270500" cy="2947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A173A" w14:textId="77777777" w:rsidR="00176BE9" w:rsidRPr="00101635" w:rsidRDefault="00176BE9" w:rsidP="00101635"/>
    <w:sectPr w:rsidR="00176BE9" w:rsidRPr="00101635" w:rsidSect="00F17D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SimSun">
    <w:altName w:val="宋体"/>
    <w:charset w:val="80"/>
    <w:family w:val="auto"/>
    <w:pitch w:val="variable"/>
  </w:font>
  <w:font w:name="font40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F7544"/>
    <w:multiLevelType w:val="hybridMultilevel"/>
    <w:tmpl w:val="01CA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F56AD"/>
    <w:multiLevelType w:val="hybridMultilevel"/>
    <w:tmpl w:val="08C6E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2D"/>
    <w:rsid w:val="00013BE3"/>
    <w:rsid w:val="00063F4C"/>
    <w:rsid w:val="000E4F0C"/>
    <w:rsid w:val="00101635"/>
    <w:rsid w:val="00104E2E"/>
    <w:rsid w:val="001231DA"/>
    <w:rsid w:val="00176BE9"/>
    <w:rsid w:val="001F5E73"/>
    <w:rsid w:val="00235A3C"/>
    <w:rsid w:val="00266EDA"/>
    <w:rsid w:val="00314B54"/>
    <w:rsid w:val="0039672E"/>
    <w:rsid w:val="003F6B36"/>
    <w:rsid w:val="004558E3"/>
    <w:rsid w:val="004643CB"/>
    <w:rsid w:val="004C36BD"/>
    <w:rsid w:val="00514BAD"/>
    <w:rsid w:val="00570ABB"/>
    <w:rsid w:val="00651111"/>
    <w:rsid w:val="006778CA"/>
    <w:rsid w:val="006D19B5"/>
    <w:rsid w:val="007121D6"/>
    <w:rsid w:val="0079008D"/>
    <w:rsid w:val="007C019E"/>
    <w:rsid w:val="007C473B"/>
    <w:rsid w:val="007E6C33"/>
    <w:rsid w:val="008D0E5B"/>
    <w:rsid w:val="008F4FAD"/>
    <w:rsid w:val="0090442D"/>
    <w:rsid w:val="0090728D"/>
    <w:rsid w:val="009B1DC6"/>
    <w:rsid w:val="009C4753"/>
    <w:rsid w:val="00A14D9C"/>
    <w:rsid w:val="00A25AD6"/>
    <w:rsid w:val="00A53941"/>
    <w:rsid w:val="00A74CA3"/>
    <w:rsid w:val="00A85384"/>
    <w:rsid w:val="00AF6449"/>
    <w:rsid w:val="00BA06DE"/>
    <w:rsid w:val="00BD518A"/>
    <w:rsid w:val="00BD7E61"/>
    <w:rsid w:val="00BE156F"/>
    <w:rsid w:val="00CC0AE1"/>
    <w:rsid w:val="00CF5B2D"/>
    <w:rsid w:val="00D52DBB"/>
    <w:rsid w:val="00D92B8C"/>
    <w:rsid w:val="00DC172E"/>
    <w:rsid w:val="00DD1807"/>
    <w:rsid w:val="00DD4A5F"/>
    <w:rsid w:val="00DD5558"/>
    <w:rsid w:val="00F0523B"/>
    <w:rsid w:val="00F17D3B"/>
    <w:rsid w:val="00FE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50BC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4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qFormat/>
    <w:rsid w:val="00DD5558"/>
    <w:rPr>
      <w:rFonts w:ascii="Futura" w:hAnsi="Futura"/>
      <w:sz w:val="22"/>
    </w:rPr>
  </w:style>
  <w:style w:type="paragraph" w:customStyle="1" w:styleId="Image">
    <w:name w:val="Image"/>
    <w:qFormat/>
    <w:rsid w:val="00A85384"/>
    <w:pPr>
      <w:suppressAutoHyphens/>
      <w:spacing w:after="160" w:line="288" w:lineRule="auto"/>
    </w:pPr>
    <w:rPr>
      <w:rFonts w:ascii="Cambria" w:eastAsia="SimSun" w:hAnsi="Cambria" w:cs="font40"/>
      <w:color w:val="5A5A5A"/>
      <w:kern w:val="1"/>
      <w:sz w:val="22"/>
      <w:szCs w:val="20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9044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44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44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016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2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23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4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Normal"/>
    <w:qFormat/>
    <w:rsid w:val="00DD5558"/>
    <w:rPr>
      <w:rFonts w:ascii="Futura" w:hAnsi="Futura"/>
      <w:sz w:val="22"/>
    </w:rPr>
  </w:style>
  <w:style w:type="paragraph" w:customStyle="1" w:styleId="Image">
    <w:name w:val="Image"/>
    <w:qFormat/>
    <w:rsid w:val="00A85384"/>
    <w:pPr>
      <w:suppressAutoHyphens/>
      <w:spacing w:after="160" w:line="288" w:lineRule="auto"/>
    </w:pPr>
    <w:rPr>
      <w:rFonts w:ascii="Cambria" w:eastAsia="SimSun" w:hAnsi="Cambria" w:cs="font40"/>
      <w:color w:val="5A5A5A"/>
      <w:kern w:val="1"/>
      <w:sz w:val="22"/>
      <w:szCs w:val="20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90442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44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44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016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2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2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targetScreenSz w:val="720x512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224</Words>
  <Characters>1281</Characters>
  <Application>Microsoft Macintosh Word</Application>
  <DocSecurity>0</DocSecurity>
  <Lines>10</Lines>
  <Paragraphs>3</Paragraphs>
  <ScaleCrop>false</ScaleCrop>
  <Company>vitraining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Daniel Sembiring</dc:creator>
  <cp:keywords/>
  <dc:description/>
  <cp:lastModifiedBy>Akhmad Daniel Sembiring</cp:lastModifiedBy>
  <cp:revision>49</cp:revision>
  <dcterms:created xsi:type="dcterms:W3CDTF">2017-05-25T13:41:00Z</dcterms:created>
  <dcterms:modified xsi:type="dcterms:W3CDTF">2017-05-25T20:58:00Z</dcterms:modified>
</cp:coreProperties>
</file>