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5CA60" w14:textId="15A2F8AE" w:rsidR="00635FDE" w:rsidRDefault="00635FDE" w:rsidP="00635FDE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Name :Abdelrahman Talaat Elsaeed Ahmed</w:t>
      </w:r>
    </w:p>
    <w:p w14:paraId="5B31AB74" w14:textId="790D7B5E" w:rsidR="00635FDE" w:rsidRPr="00635FDE" w:rsidRDefault="00635FDE" w:rsidP="00635FDE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Section: 4</w:t>
      </w:r>
    </w:p>
    <w:p w14:paraId="6A7D2A66" w14:textId="77777777" w:rsidR="00816897" w:rsidRPr="00635FDE" w:rsidRDefault="00816897" w:rsidP="002F564D">
      <w:pPr>
        <w:spacing w:line="360" w:lineRule="auto"/>
        <w:ind w:left="720" w:hanging="360"/>
      </w:pPr>
    </w:p>
    <w:p w14:paraId="00968368" w14:textId="77777777" w:rsidR="00134DD9" w:rsidRPr="00A70AB4" w:rsidRDefault="00134DD9" w:rsidP="002F564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  <w:r w:rsidRPr="00A70AB4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 xml:space="preserve">List the access method on Memory? </w:t>
      </w:r>
    </w:p>
    <w:p w14:paraId="293BCE93" w14:textId="77777777"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Sequential</w:t>
      </w:r>
    </w:p>
    <w:p w14:paraId="7670B42B" w14:textId="77777777"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Direct</w:t>
      </w:r>
    </w:p>
    <w:p w14:paraId="5CBCC7FF" w14:textId="77777777"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Random</w:t>
      </w:r>
    </w:p>
    <w:p w14:paraId="5151794C" w14:textId="77777777"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Associative</w:t>
      </w:r>
    </w:p>
    <w:p w14:paraId="3DA73585" w14:textId="77777777" w:rsidR="00134DD9" w:rsidRPr="00A70AB4" w:rsidRDefault="00134DD9" w:rsidP="002F564D">
      <w:pPr>
        <w:spacing w:line="360" w:lineRule="auto"/>
        <w:ind w:left="720"/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  <w:r w:rsidRPr="00A70AB4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2.Write notes about “Word” on Memory?</w:t>
      </w:r>
    </w:p>
    <w:p w14:paraId="52BD1225" w14:textId="77777777" w:rsidR="00134DD9" w:rsidRPr="002F564D" w:rsidRDefault="00134DD9" w:rsidP="002F564D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*word  the natural unit of organization of memory. the size of word equal the number of bits used to represent an integer and the instruction length.</w:t>
      </w:r>
    </w:p>
    <w:p w14:paraId="3A6E05AF" w14:textId="77777777" w:rsidR="00134DD9" w:rsidRPr="00A70AB4" w:rsidRDefault="00134DD9" w:rsidP="002F564D">
      <w:pPr>
        <w:spacing w:line="360" w:lineRule="auto"/>
        <w:ind w:left="360"/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  <w:r w:rsidRPr="00A70AB4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3.Write notes about Memory hierarchy?</w:t>
      </w:r>
    </w:p>
    <w:p w14:paraId="4B9B6642" w14:textId="77777777" w:rsidR="00206876" w:rsidRPr="00A70AB4" w:rsidRDefault="00206876" w:rsidP="002F564D">
      <w:pPr>
        <w:spacing w:line="360" w:lineRule="auto"/>
        <w:ind w:left="360"/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  <w:r w:rsidRPr="00A70AB4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1.in board memory</w:t>
      </w:r>
    </w:p>
    <w:p w14:paraId="23AEBCFB" w14:textId="77777777" w:rsidR="00206876" w:rsidRPr="002F564D" w:rsidRDefault="00206876" w:rsidP="002F564D">
      <w:pPr>
        <w:spacing w:line="360" w:lineRule="auto"/>
        <w:ind w:left="360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 xml:space="preserve"> that contains :</w:t>
      </w:r>
    </w:p>
    <w:p w14:paraId="0194BC35" w14:textId="77777777" w:rsidR="00206876" w:rsidRPr="002F564D" w:rsidRDefault="00206876" w:rsidP="002F564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>Reg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i</w:t>
      </w:r>
      <w:r w:rsidRPr="002F564D">
        <w:rPr>
          <w:rFonts w:asciiTheme="majorBidi" w:hAnsiTheme="majorBidi" w:cstheme="majorBidi"/>
          <w:b/>
          <w:bCs/>
          <w:lang w:bidi="ar-EG"/>
        </w:rPr>
        <w:t xml:space="preserve">sters 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.</w:t>
      </w:r>
    </w:p>
    <w:p w14:paraId="4204FA9F" w14:textId="77777777" w:rsidR="00206876" w:rsidRPr="002F564D" w:rsidRDefault="00206876" w:rsidP="002F564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 xml:space="preserve">Cache 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.</w:t>
      </w:r>
    </w:p>
    <w:p w14:paraId="540F7689" w14:textId="77777777" w:rsidR="00206876" w:rsidRPr="002F564D" w:rsidRDefault="00206876" w:rsidP="002F564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>Main memory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.</w:t>
      </w:r>
    </w:p>
    <w:p w14:paraId="704343BA" w14:textId="77777777" w:rsidR="00206876" w:rsidRPr="00A70AB4" w:rsidRDefault="00206876" w:rsidP="002F564D">
      <w:pPr>
        <w:spacing w:line="360" w:lineRule="auto"/>
        <w:rPr>
          <w:rFonts w:asciiTheme="majorBidi" w:hAnsiTheme="majorBidi" w:cstheme="majorBidi"/>
          <w:b/>
          <w:bCs/>
          <w:color w:val="44546A" w:themeColor="text2"/>
          <w:sz w:val="28"/>
          <w:szCs w:val="28"/>
          <w:lang w:bidi="ar-EG"/>
        </w:rPr>
      </w:pPr>
      <w:r w:rsidRPr="00A70AB4">
        <w:rPr>
          <w:rFonts w:asciiTheme="majorBidi" w:hAnsiTheme="majorBidi" w:cstheme="majorBidi"/>
          <w:b/>
          <w:bCs/>
          <w:color w:val="44546A" w:themeColor="text2"/>
          <w:sz w:val="28"/>
          <w:szCs w:val="28"/>
          <w:lang w:bidi="ar-EG"/>
        </w:rPr>
        <w:t>2. Out board memory</w:t>
      </w:r>
    </w:p>
    <w:p w14:paraId="5F8A2E3B" w14:textId="77777777" w:rsidR="00134DD9" w:rsidRPr="002F564D" w:rsidRDefault="00206876" w:rsidP="002F564D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 xml:space="preserve">Magnetic disk </w:t>
      </w:r>
    </w:p>
    <w:p w14:paraId="531C6A6B" w14:textId="77777777" w:rsidR="00206876" w:rsidRPr="00A70AB4" w:rsidRDefault="00206876" w:rsidP="002F564D">
      <w:pPr>
        <w:spacing w:line="360" w:lineRule="auto"/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  <w:r w:rsidRPr="00A70AB4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 xml:space="preserve">3.   offline storage </w:t>
      </w:r>
    </w:p>
    <w:p w14:paraId="042B74AC" w14:textId="77777777" w:rsidR="00206876" w:rsidRDefault="00206876" w:rsidP="002F564D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Magnetic tape</w:t>
      </w:r>
    </w:p>
    <w:p w14:paraId="02D9F2E2" w14:textId="293FEC13" w:rsidR="002F564D" w:rsidRPr="002F564D" w:rsidRDefault="00A70AB4" w:rsidP="002F564D">
      <w:p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The device will be fast by</w:t>
      </w:r>
    </w:p>
    <w:p w14:paraId="7E478491" w14:textId="7F833C2C" w:rsidR="00206876" w:rsidRPr="00A70AB4" w:rsidRDefault="00A70AB4" w:rsidP="00A70AB4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1.</w:t>
      </w:r>
      <w:r w:rsidR="00206876" w:rsidRPr="00A70AB4">
        <w:rPr>
          <w:rFonts w:asciiTheme="majorBidi" w:hAnsiTheme="majorBidi" w:cstheme="majorBidi"/>
          <w:b/>
          <w:bCs/>
          <w:sz w:val="24"/>
          <w:szCs w:val="24"/>
        </w:rPr>
        <w:t xml:space="preserve">Decreasing cost per </w:t>
      </w:r>
      <w:r w:rsidR="002F564D" w:rsidRPr="00A70AB4">
        <w:rPr>
          <w:rFonts w:asciiTheme="majorBidi" w:hAnsiTheme="majorBidi" w:cstheme="majorBidi"/>
          <w:b/>
          <w:bCs/>
          <w:sz w:val="24"/>
          <w:szCs w:val="24"/>
        </w:rPr>
        <w:t>bit .</w:t>
      </w:r>
    </w:p>
    <w:p w14:paraId="18B59EEC" w14:textId="1BFBAD22" w:rsidR="002F564D" w:rsidRPr="00A70AB4" w:rsidRDefault="00A70AB4" w:rsidP="00A70AB4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A70AB4">
        <w:rPr>
          <w:rFonts w:asciiTheme="majorBidi" w:hAnsiTheme="majorBidi" w:cstheme="majorBidi"/>
          <w:b/>
          <w:bCs/>
          <w:sz w:val="24"/>
          <w:szCs w:val="24"/>
        </w:rPr>
        <w:t>2.</w:t>
      </w:r>
      <w:r w:rsidR="002F564D" w:rsidRPr="00A70AB4">
        <w:rPr>
          <w:rFonts w:asciiTheme="majorBidi" w:hAnsiTheme="majorBidi" w:cstheme="majorBidi"/>
          <w:b/>
          <w:bCs/>
          <w:sz w:val="24"/>
          <w:szCs w:val="24"/>
        </w:rPr>
        <w:t>Increasing capacity .</w:t>
      </w:r>
    </w:p>
    <w:p w14:paraId="0A9E920A" w14:textId="7773BE1F" w:rsidR="002F564D" w:rsidRPr="00A70AB4" w:rsidRDefault="00A70AB4" w:rsidP="00A70AB4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A70AB4">
        <w:rPr>
          <w:rFonts w:asciiTheme="majorBidi" w:hAnsiTheme="majorBidi" w:cstheme="majorBidi"/>
          <w:b/>
          <w:bCs/>
          <w:sz w:val="24"/>
          <w:szCs w:val="24"/>
        </w:rPr>
        <w:t>3.</w:t>
      </w:r>
      <w:r w:rsidR="002F564D" w:rsidRPr="00A70AB4">
        <w:rPr>
          <w:rFonts w:asciiTheme="majorBidi" w:hAnsiTheme="majorBidi" w:cstheme="majorBidi"/>
          <w:b/>
          <w:bCs/>
          <w:sz w:val="24"/>
          <w:szCs w:val="24"/>
        </w:rPr>
        <w:t>Increasing access time .</w:t>
      </w:r>
    </w:p>
    <w:p w14:paraId="005535FF" w14:textId="69F71245" w:rsidR="002F564D" w:rsidRDefault="00A70AB4" w:rsidP="00A70AB4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A70AB4">
        <w:rPr>
          <w:rFonts w:asciiTheme="majorBidi" w:hAnsiTheme="majorBidi" w:cstheme="majorBidi"/>
          <w:b/>
          <w:bCs/>
          <w:sz w:val="24"/>
          <w:szCs w:val="24"/>
        </w:rPr>
        <w:t>4.</w:t>
      </w:r>
      <w:r w:rsidR="002F564D" w:rsidRPr="00A70AB4">
        <w:rPr>
          <w:rFonts w:asciiTheme="majorBidi" w:hAnsiTheme="majorBidi" w:cstheme="majorBidi"/>
          <w:b/>
          <w:bCs/>
          <w:sz w:val="24"/>
          <w:szCs w:val="24"/>
        </w:rPr>
        <w:t>Decreasing frequency of access of the memory by processor .</w:t>
      </w:r>
    </w:p>
    <w:p w14:paraId="54097838" w14:textId="77777777" w:rsidR="00A70AB4" w:rsidRPr="00A70AB4" w:rsidRDefault="00A70AB4" w:rsidP="00A70AB4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14:paraId="60051921" w14:textId="77777777" w:rsidR="00206876" w:rsidRPr="00206876" w:rsidRDefault="00206876" w:rsidP="002F564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EA1E83F" w14:textId="77777777" w:rsidR="00134DD9" w:rsidRPr="00134DD9" w:rsidRDefault="00134DD9" w:rsidP="002F564D">
      <w:pPr>
        <w:pStyle w:val="ListParagraph"/>
        <w:spacing w:line="360" w:lineRule="auto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sectPr w:rsidR="00134DD9" w:rsidRPr="00134D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5EEC5" w14:textId="77777777" w:rsidR="00234397" w:rsidRDefault="00234397" w:rsidP="002F564D">
      <w:pPr>
        <w:spacing w:after="0" w:line="240" w:lineRule="auto"/>
      </w:pPr>
      <w:r>
        <w:separator/>
      </w:r>
    </w:p>
  </w:endnote>
  <w:endnote w:type="continuationSeparator" w:id="0">
    <w:p w14:paraId="6FC9F2DF" w14:textId="77777777" w:rsidR="00234397" w:rsidRDefault="00234397" w:rsidP="002F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76B16" w14:textId="77777777" w:rsidR="00234397" w:rsidRDefault="00234397" w:rsidP="002F564D">
      <w:pPr>
        <w:spacing w:after="0" w:line="240" w:lineRule="auto"/>
      </w:pPr>
      <w:r>
        <w:separator/>
      </w:r>
    </w:p>
  </w:footnote>
  <w:footnote w:type="continuationSeparator" w:id="0">
    <w:p w14:paraId="01AF238C" w14:textId="77777777" w:rsidR="00234397" w:rsidRDefault="00234397" w:rsidP="002F5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62894"/>
    <w:multiLevelType w:val="hybridMultilevel"/>
    <w:tmpl w:val="7D92F14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7857CF"/>
    <w:multiLevelType w:val="hybridMultilevel"/>
    <w:tmpl w:val="68BEAFAC"/>
    <w:lvl w:ilvl="0" w:tplc="08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71F88"/>
    <w:multiLevelType w:val="hybridMultilevel"/>
    <w:tmpl w:val="FB08E5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6384E"/>
    <w:multiLevelType w:val="hybridMultilevel"/>
    <w:tmpl w:val="5CA21ECE"/>
    <w:lvl w:ilvl="0" w:tplc="453097BE">
      <w:start w:val="1"/>
      <w:numFmt w:val="upperLetter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EF4B9A"/>
    <w:multiLevelType w:val="hybridMultilevel"/>
    <w:tmpl w:val="4DC4C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25681B"/>
    <w:multiLevelType w:val="hybridMultilevel"/>
    <w:tmpl w:val="28FA5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4C6C6A"/>
    <w:multiLevelType w:val="hybridMultilevel"/>
    <w:tmpl w:val="F91A040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D9"/>
    <w:rsid w:val="00134DD9"/>
    <w:rsid w:val="001D2F07"/>
    <w:rsid w:val="00206876"/>
    <w:rsid w:val="00234397"/>
    <w:rsid w:val="002521EC"/>
    <w:rsid w:val="002D42D2"/>
    <w:rsid w:val="002F564D"/>
    <w:rsid w:val="00566E14"/>
    <w:rsid w:val="00635FDE"/>
    <w:rsid w:val="00667DF9"/>
    <w:rsid w:val="00816897"/>
    <w:rsid w:val="00A70AB4"/>
    <w:rsid w:val="00AA232A"/>
    <w:rsid w:val="00B104A2"/>
    <w:rsid w:val="00B22A6F"/>
    <w:rsid w:val="00BE4178"/>
    <w:rsid w:val="00C11134"/>
    <w:rsid w:val="00C4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EE53"/>
  <w15:chartTrackingRefBased/>
  <w15:docId w15:val="{FF96F6E9-664E-491D-8BA4-D50B216B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DD9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56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64D"/>
  </w:style>
  <w:style w:type="paragraph" w:styleId="Footer">
    <w:name w:val="footer"/>
    <w:basedOn w:val="Normal"/>
    <w:link w:val="FooterChar"/>
    <w:uiPriority w:val="99"/>
    <w:unhideWhenUsed/>
    <w:rsid w:val="002F56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Nouran Tariq</dc:creator>
  <cp:keywords/>
  <dc:description/>
  <cp:lastModifiedBy>user</cp:lastModifiedBy>
  <cp:revision>3</cp:revision>
  <dcterms:created xsi:type="dcterms:W3CDTF">2020-03-25T16:05:00Z</dcterms:created>
  <dcterms:modified xsi:type="dcterms:W3CDTF">2020-03-25T16:06:00Z</dcterms:modified>
</cp:coreProperties>
</file>