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33ED" w14:textId="297FAD7E" w:rsidR="00D5696C" w:rsidRDefault="00D5696C" w:rsidP="00D5696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5696C">
        <w:rPr>
          <w:rFonts w:asciiTheme="majorBidi" w:hAnsiTheme="majorBidi" w:cstheme="majorBidi"/>
          <w:b/>
          <w:bCs/>
          <w:sz w:val="32"/>
          <w:szCs w:val="32"/>
        </w:rPr>
        <w:t>Helwan University Image Annotation System (HIAS)</w:t>
      </w:r>
    </w:p>
    <w:p w14:paraId="3FB5E443" w14:textId="1F725803" w:rsidR="00E00119" w:rsidRPr="00E00119" w:rsidRDefault="00E00119" w:rsidP="00D5696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Product Requirements Document (PRD)</w:t>
      </w:r>
    </w:p>
    <w:p w14:paraId="4002B93A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1. Project Overview</w:t>
      </w:r>
    </w:p>
    <w:p w14:paraId="4388CC93" w14:textId="77777777" w:rsidR="00E00119" w:rsidRPr="00E00119" w:rsidRDefault="00E00119" w:rsidP="00E00119">
      <w:p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This project is a web-based image annotation tool designed to facilitate efficient labeling of object classes within images. Inspired by LabelMe, the system will harness a simple and intuitive interface for annotators, aiming to support research in computer vision and machine learning.</w:t>
      </w:r>
    </w:p>
    <w:p w14:paraId="721CE975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2. Purpose and Objectives</w:t>
      </w:r>
    </w:p>
    <w:p w14:paraId="5A352756" w14:textId="77777777" w:rsidR="00E00119" w:rsidRPr="00E00119" w:rsidRDefault="00E00119" w:rsidP="00E00119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Purpose</w:t>
      </w:r>
      <w:r w:rsidRPr="00E00119">
        <w:rPr>
          <w:rFonts w:asciiTheme="majorBidi" w:hAnsiTheme="majorBidi" w:cstheme="majorBidi"/>
          <w:sz w:val="32"/>
          <w:szCs w:val="32"/>
        </w:rPr>
        <w:t>: To provide an efficient and scalable platform for annotating images with rich and precise object labels for computer vision datasets.</w:t>
      </w:r>
    </w:p>
    <w:p w14:paraId="4432F592" w14:textId="77777777" w:rsidR="00E00119" w:rsidRPr="00E00119" w:rsidRDefault="00E00119" w:rsidP="00E00119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Objectives</w:t>
      </w:r>
      <w:r w:rsidRPr="00E00119">
        <w:rPr>
          <w:rFonts w:asciiTheme="majorBidi" w:hAnsiTheme="majorBidi" w:cstheme="majorBidi"/>
          <w:sz w:val="32"/>
          <w:szCs w:val="32"/>
        </w:rPr>
        <w:t>:</w:t>
      </w:r>
    </w:p>
    <w:p w14:paraId="7203A805" w14:textId="77777777" w:rsidR="00E00119" w:rsidRPr="00E00119" w:rsidRDefault="00E00119" w:rsidP="00E00119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Collect high-quality image annotations using an intuitive web interface.</w:t>
      </w:r>
    </w:p>
    <w:p w14:paraId="1151BAAF" w14:textId="77777777" w:rsidR="00E00119" w:rsidRPr="00E00119" w:rsidRDefault="00E00119" w:rsidP="00E00119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Enable easy data access and instant sharing for research purposes.</w:t>
      </w:r>
    </w:p>
    <w:p w14:paraId="07739096" w14:textId="77777777" w:rsidR="00E00119" w:rsidRPr="00E00119" w:rsidRDefault="00E00119" w:rsidP="00E00119">
      <w:pPr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Facilitate collaboration and ensure that annotations are scalable for large datasets.</w:t>
      </w:r>
    </w:p>
    <w:p w14:paraId="777E8921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3. Target Audience</w:t>
      </w:r>
    </w:p>
    <w:p w14:paraId="4C5FB17F" w14:textId="77777777" w:rsidR="00E00119" w:rsidRPr="00E00119" w:rsidRDefault="00E00119" w:rsidP="00E00119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Computer vision researchers and machine learning practitioners who require annotated datasets for training and evaluation.</w:t>
      </w:r>
    </w:p>
    <w:p w14:paraId="0E292E61" w14:textId="77777777" w:rsidR="00E00119" w:rsidRPr="00E00119" w:rsidRDefault="00E00119" w:rsidP="00E00119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Data scientists and engineers working on object detection and recognition models.</w:t>
      </w:r>
    </w:p>
    <w:p w14:paraId="5CE4FF86" w14:textId="77777777" w:rsidR="00E00119" w:rsidRPr="00E00119" w:rsidRDefault="00742A09" w:rsidP="00E0011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 w14:anchorId="70EE2411">
          <v:rect id="_x0000_i1025" style="width:0;height:1.5pt" o:hralign="center" o:hrstd="t" o:hr="t" fillcolor="#a0a0a0" stroked="f"/>
        </w:pict>
      </w:r>
    </w:p>
    <w:p w14:paraId="12CA71BA" w14:textId="77777777" w:rsidR="00D5696C" w:rsidRDefault="00D5696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82BB209" w14:textId="222F7C90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lastRenderedPageBreak/>
        <w:t>4. Features and Requirements</w:t>
      </w:r>
    </w:p>
    <w:p w14:paraId="1F59F4DD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4.1 User Management and Authentication</w:t>
      </w:r>
    </w:p>
    <w:p w14:paraId="591383D9" w14:textId="77777777" w:rsidR="00E00119" w:rsidRPr="00E00119" w:rsidRDefault="00E00119" w:rsidP="00E00119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Sign Up &amp; Login</w:t>
      </w:r>
      <w:r w:rsidRPr="00E00119">
        <w:rPr>
          <w:rFonts w:asciiTheme="majorBidi" w:hAnsiTheme="majorBidi" w:cstheme="majorBidi"/>
          <w:sz w:val="32"/>
          <w:szCs w:val="32"/>
        </w:rPr>
        <w:t>: Secure user registration and authentication, using JWTs for session management.</w:t>
      </w:r>
    </w:p>
    <w:p w14:paraId="5CB5F332" w14:textId="77777777" w:rsidR="00E00119" w:rsidRPr="00E00119" w:rsidRDefault="00E00119" w:rsidP="00E00119">
      <w:pPr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User Roles</w:t>
      </w:r>
      <w:r w:rsidRPr="00E00119">
        <w:rPr>
          <w:rFonts w:asciiTheme="majorBidi" w:hAnsiTheme="majorBidi" w:cstheme="majorBidi"/>
          <w:sz w:val="32"/>
          <w:szCs w:val="32"/>
        </w:rPr>
        <w:t>:</w:t>
      </w:r>
    </w:p>
    <w:p w14:paraId="4B3FBD6C" w14:textId="77777777" w:rsidR="00E00119" w:rsidRPr="00E00119" w:rsidRDefault="00E00119" w:rsidP="00E00119">
      <w:pPr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Annotators</w:t>
      </w:r>
      <w:r w:rsidRPr="00E00119">
        <w:rPr>
          <w:rFonts w:asciiTheme="majorBidi" w:hAnsiTheme="majorBidi" w:cstheme="majorBidi"/>
          <w:sz w:val="32"/>
          <w:szCs w:val="32"/>
        </w:rPr>
        <w:t>: Users who can annotate images and manage their contributions.</w:t>
      </w:r>
    </w:p>
    <w:p w14:paraId="6752C687" w14:textId="77777777" w:rsidR="00E00119" w:rsidRPr="00E00119" w:rsidRDefault="00E00119" w:rsidP="00E00119">
      <w:pPr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Admins</w:t>
      </w:r>
      <w:r w:rsidRPr="00E00119">
        <w:rPr>
          <w:rFonts w:asciiTheme="majorBidi" w:hAnsiTheme="majorBidi" w:cstheme="majorBidi"/>
          <w:sz w:val="32"/>
          <w:szCs w:val="32"/>
        </w:rPr>
        <w:t>: Users who oversee data management, user roles, and platform configurations.</w:t>
      </w:r>
    </w:p>
    <w:p w14:paraId="6D971144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4.2 Image Management</w:t>
      </w:r>
    </w:p>
    <w:p w14:paraId="577E50F1" w14:textId="77777777" w:rsidR="00E00119" w:rsidRPr="00E00119" w:rsidRDefault="00E00119" w:rsidP="00E00119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Upload and Manage Images</w:t>
      </w:r>
      <w:r w:rsidRPr="00E00119">
        <w:rPr>
          <w:rFonts w:asciiTheme="majorBidi" w:hAnsiTheme="majorBidi" w:cstheme="majorBidi"/>
          <w:sz w:val="32"/>
          <w:szCs w:val="32"/>
        </w:rPr>
        <w:t>:</w:t>
      </w:r>
    </w:p>
    <w:p w14:paraId="23F4157A" w14:textId="77777777" w:rsidR="00E00119" w:rsidRPr="00E00119" w:rsidRDefault="00E00119" w:rsidP="00E00119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Users can upload images (JPG, PNG) in bulk or individually.</w:t>
      </w:r>
    </w:p>
    <w:p w14:paraId="65E8C0AF" w14:textId="77777777" w:rsidR="00E00119" w:rsidRPr="00E00119" w:rsidRDefault="00E00119" w:rsidP="00E00119">
      <w:pPr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Image List View</w:t>
      </w:r>
      <w:r w:rsidRPr="00E00119">
        <w:rPr>
          <w:rFonts w:asciiTheme="majorBidi" w:hAnsiTheme="majorBidi" w:cstheme="majorBidi"/>
          <w:sz w:val="32"/>
          <w:szCs w:val="32"/>
        </w:rPr>
        <w:t>: Display a grid or list of all uploaded images, showing annotation status.</w:t>
      </w:r>
    </w:p>
    <w:p w14:paraId="2D34F1D6" w14:textId="77777777" w:rsidR="00E00119" w:rsidRPr="00E00119" w:rsidRDefault="00E00119" w:rsidP="00E00119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Categorization and Organization</w:t>
      </w:r>
      <w:r w:rsidRPr="00E00119">
        <w:rPr>
          <w:rFonts w:asciiTheme="majorBidi" w:hAnsiTheme="majorBidi" w:cstheme="majorBidi"/>
          <w:sz w:val="32"/>
          <w:szCs w:val="32"/>
        </w:rPr>
        <w:t>: Organize images into projects for structured management.</w:t>
      </w:r>
    </w:p>
    <w:p w14:paraId="632E66AC" w14:textId="77777777" w:rsidR="00E00119" w:rsidRPr="00E00119" w:rsidRDefault="00E00119" w:rsidP="00E00119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Image Viewer</w:t>
      </w:r>
      <w:r w:rsidRPr="00E00119">
        <w:rPr>
          <w:rFonts w:asciiTheme="majorBidi" w:hAnsiTheme="majorBidi" w:cstheme="majorBidi"/>
          <w:sz w:val="32"/>
          <w:szCs w:val="32"/>
        </w:rPr>
        <w:t xml:space="preserve">: A robust viewer for loading images with essential features like </w:t>
      </w:r>
      <w:proofErr w:type="gramStart"/>
      <w:r w:rsidRPr="00E00119">
        <w:rPr>
          <w:rFonts w:asciiTheme="majorBidi" w:hAnsiTheme="majorBidi" w:cstheme="majorBidi"/>
          <w:sz w:val="32"/>
          <w:szCs w:val="32"/>
        </w:rPr>
        <w:t>zoom</w:t>
      </w:r>
      <w:proofErr w:type="gramEnd"/>
      <w:r w:rsidRPr="00E00119">
        <w:rPr>
          <w:rFonts w:asciiTheme="majorBidi" w:hAnsiTheme="majorBidi" w:cstheme="majorBidi"/>
          <w:sz w:val="32"/>
          <w:szCs w:val="32"/>
        </w:rPr>
        <w:t xml:space="preserve"> and pan.</w:t>
      </w:r>
    </w:p>
    <w:p w14:paraId="6282FAA5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2106186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F98326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15E257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A4E2F71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E9ECFD7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25BCB7" w14:textId="747EC6D5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lastRenderedPageBreak/>
        <w:t>4.3 Annotation Tools</w:t>
      </w:r>
    </w:p>
    <w:p w14:paraId="70C55EFE" w14:textId="77777777" w:rsidR="00E00119" w:rsidRPr="00E00119" w:rsidRDefault="00E00119" w:rsidP="00E00119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Drawing Interface</w:t>
      </w:r>
      <w:r w:rsidRPr="00E00119">
        <w:rPr>
          <w:rFonts w:asciiTheme="majorBidi" w:hAnsiTheme="majorBidi" w:cstheme="majorBidi"/>
          <w:sz w:val="32"/>
          <w:szCs w:val="32"/>
        </w:rPr>
        <w:t>:</w:t>
      </w:r>
    </w:p>
    <w:p w14:paraId="5EDA1E0C" w14:textId="77777777" w:rsidR="00E00119" w:rsidRPr="00E00119" w:rsidRDefault="00E00119" w:rsidP="00E00119">
      <w:pPr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Polygon Tool</w:t>
      </w:r>
      <w:r w:rsidRPr="00E00119">
        <w:rPr>
          <w:rFonts w:asciiTheme="majorBidi" w:hAnsiTheme="majorBidi" w:cstheme="majorBidi"/>
          <w:sz w:val="32"/>
          <w:szCs w:val="32"/>
        </w:rPr>
        <w:t xml:space="preserve">: Users can outline objects by clicking along the object's boundary to form a closed polygon, </w:t>
      </w:r>
      <w:proofErr w:type="gramStart"/>
      <w:r w:rsidRPr="00E00119">
        <w:rPr>
          <w:rFonts w:asciiTheme="majorBidi" w:hAnsiTheme="majorBidi" w:cstheme="majorBidi"/>
          <w:sz w:val="32"/>
          <w:szCs w:val="32"/>
        </w:rPr>
        <w:t>similar to</w:t>
      </w:r>
      <w:proofErr w:type="gramEnd"/>
      <w:r w:rsidRPr="00E00119">
        <w:rPr>
          <w:rFonts w:asciiTheme="majorBidi" w:hAnsiTheme="majorBidi" w:cstheme="majorBidi"/>
          <w:sz w:val="32"/>
          <w:szCs w:val="32"/>
        </w:rPr>
        <w:t xml:space="preserve"> the LabelMe interface.</w:t>
      </w:r>
    </w:p>
    <w:p w14:paraId="70BFA23A" w14:textId="77777777" w:rsidR="00E00119" w:rsidRPr="00E00119" w:rsidRDefault="00E00119" w:rsidP="00E00119">
      <w:pPr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Bounding Box</w:t>
      </w:r>
      <w:r w:rsidRPr="00E00119">
        <w:rPr>
          <w:rFonts w:asciiTheme="majorBidi" w:hAnsiTheme="majorBidi" w:cstheme="majorBidi"/>
          <w:sz w:val="32"/>
          <w:szCs w:val="32"/>
        </w:rPr>
        <w:t>: Draw rectangular boxes around objects as an alternative annotation method.</w:t>
      </w:r>
    </w:p>
    <w:p w14:paraId="02BF6C2E" w14:textId="77777777" w:rsidR="00E00119" w:rsidRPr="00E00119" w:rsidRDefault="00E00119" w:rsidP="00E00119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Annotation Workflow</w:t>
      </w:r>
      <w:r w:rsidRPr="00E00119">
        <w:rPr>
          <w:rFonts w:asciiTheme="majorBidi" w:hAnsiTheme="majorBidi" w:cstheme="majorBidi"/>
          <w:sz w:val="32"/>
          <w:szCs w:val="32"/>
        </w:rPr>
        <w:t>:</w:t>
      </w:r>
    </w:p>
    <w:p w14:paraId="04A5E3C7" w14:textId="77777777" w:rsidR="00E00119" w:rsidRPr="00E00119" w:rsidRDefault="00E00119" w:rsidP="00E00119">
      <w:pPr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Label Selection</w:t>
      </w:r>
      <w:r w:rsidRPr="00E00119">
        <w:rPr>
          <w:rFonts w:asciiTheme="majorBidi" w:hAnsiTheme="majorBidi" w:cstheme="majorBidi"/>
          <w:sz w:val="32"/>
          <w:szCs w:val="32"/>
        </w:rPr>
        <w:t>: A dropdown or text field for selecting or entering object class names.</w:t>
      </w:r>
    </w:p>
    <w:p w14:paraId="6B1FEC36" w14:textId="77777777" w:rsidR="00E00119" w:rsidRPr="00E00119" w:rsidRDefault="00E00119" w:rsidP="00E00119">
      <w:pPr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Undo/Redo</w:t>
      </w:r>
      <w:r w:rsidRPr="00E00119">
        <w:rPr>
          <w:rFonts w:asciiTheme="majorBidi" w:hAnsiTheme="majorBidi" w:cstheme="majorBidi"/>
          <w:sz w:val="32"/>
          <w:szCs w:val="32"/>
        </w:rPr>
        <w:t>: Support for reversing or reapplying recent actions.</w:t>
      </w:r>
    </w:p>
    <w:p w14:paraId="42B5B6D0" w14:textId="77777777" w:rsidR="00E00119" w:rsidRDefault="00E00119" w:rsidP="00E00119">
      <w:pPr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Edit and Delete</w:t>
      </w:r>
      <w:r w:rsidRPr="00E00119">
        <w:rPr>
          <w:rFonts w:asciiTheme="majorBidi" w:hAnsiTheme="majorBidi" w:cstheme="majorBidi"/>
          <w:sz w:val="32"/>
          <w:szCs w:val="32"/>
        </w:rPr>
        <w:t>: Ability to modify or remove existing annotations.</w:t>
      </w:r>
    </w:p>
    <w:p w14:paraId="30789EEE" w14:textId="77777777" w:rsidR="000E04BE" w:rsidRDefault="000E04BE" w:rsidP="000E04B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505F8C0" w14:textId="77777777" w:rsidR="000E04BE" w:rsidRPr="000E04BE" w:rsidRDefault="000E04BE" w:rsidP="000E04B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E04BE">
        <w:rPr>
          <w:rFonts w:asciiTheme="majorBidi" w:hAnsiTheme="majorBidi" w:cstheme="majorBidi"/>
          <w:b/>
          <w:bCs/>
          <w:sz w:val="32"/>
          <w:szCs w:val="32"/>
        </w:rPr>
        <w:t>4.4 AI-Powered Automatic Annotation</w:t>
      </w:r>
    </w:p>
    <w:p w14:paraId="6124CE24" w14:textId="77777777" w:rsidR="000E04BE" w:rsidRPr="000E04BE" w:rsidRDefault="000E04BE" w:rsidP="000E04BE">
      <w:pPr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0E04BE">
        <w:rPr>
          <w:rFonts w:asciiTheme="majorBidi" w:hAnsiTheme="majorBidi" w:cstheme="majorBidi"/>
          <w:b/>
          <w:bCs/>
          <w:sz w:val="32"/>
          <w:szCs w:val="32"/>
        </w:rPr>
        <w:t>Object Detection Model</w:t>
      </w:r>
      <w:r w:rsidRPr="000E04BE">
        <w:rPr>
          <w:rFonts w:asciiTheme="majorBidi" w:hAnsiTheme="majorBidi" w:cstheme="majorBidi"/>
          <w:sz w:val="32"/>
          <w:szCs w:val="32"/>
        </w:rPr>
        <w:t>: Use a pre-trained AI model (e.g., YOLO or Faster R-CNN) to suggest annotations.</w:t>
      </w:r>
    </w:p>
    <w:p w14:paraId="5C052699" w14:textId="77777777" w:rsidR="000E04BE" w:rsidRPr="000E04BE" w:rsidRDefault="000E04BE" w:rsidP="000E04BE">
      <w:pPr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0E04BE">
        <w:rPr>
          <w:rFonts w:asciiTheme="majorBidi" w:hAnsiTheme="majorBidi" w:cstheme="majorBidi"/>
          <w:b/>
          <w:bCs/>
          <w:sz w:val="32"/>
          <w:szCs w:val="32"/>
        </w:rPr>
        <w:t>User Review</w:t>
      </w:r>
      <w:r w:rsidRPr="000E04BE">
        <w:rPr>
          <w:rFonts w:asciiTheme="majorBidi" w:hAnsiTheme="majorBidi" w:cstheme="majorBidi"/>
          <w:sz w:val="32"/>
          <w:szCs w:val="32"/>
        </w:rPr>
        <w:t>: Annotators can accept, modify, or discard AI suggestions.</w:t>
      </w:r>
    </w:p>
    <w:p w14:paraId="4CA6AE86" w14:textId="77777777" w:rsidR="000E04BE" w:rsidRPr="000E04BE" w:rsidRDefault="000E04BE" w:rsidP="000E04BE">
      <w:pPr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0E04BE">
        <w:rPr>
          <w:rFonts w:asciiTheme="majorBidi" w:hAnsiTheme="majorBidi" w:cstheme="majorBidi"/>
          <w:b/>
          <w:bCs/>
          <w:sz w:val="32"/>
          <w:szCs w:val="32"/>
        </w:rPr>
        <w:t>Training Data</w:t>
      </w:r>
      <w:r w:rsidRPr="000E04BE">
        <w:rPr>
          <w:rFonts w:asciiTheme="majorBidi" w:hAnsiTheme="majorBidi" w:cstheme="majorBidi"/>
          <w:sz w:val="32"/>
          <w:szCs w:val="32"/>
        </w:rPr>
        <w:t>: The system can improve over time by retraining on corrected annotations (future enhancement).</w:t>
      </w:r>
    </w:p>
    <w:p w14:paraId="2C3762D2" w14:textId="77777777" w:rsidR="000E04BE" w:rsidRDefault="000E04BE" w:rsidP="000E04BE">
      <w:pPr>
        <w:rPr>
          <w:rFonts w:asciiTheme="majorBidi" w:hAnsiTheme="majorBidi" w:cstheme="majorBidi"/>
          <w:sz w:val="32"/>
          <w:szCs w:val="32"/>
        </w:rPr>
      </w:pPr>
    </w:p>
    <w:p w14:paraId="3B25C735" w14:textId="77777777" w:rsidR="000E04BE" w:rsidRPr="00E00119" w:rsidRDefault="000E04BE" w:rsidP="000E04BE">
      <w:pPr>
        <w:rPr>
          <w:rFonts w:asciiTheme="majorBidi" w:hAnsiTheme="majorBidi" w:cstheme="majorBidi"/>
          <w:sz w:val="32"/>
          <w:szCs w:val="32"/>
        </w:rPr>
      </w:pPr>
    </w:p>
    <w:p w14:paraId="50332726" w14:textId="5186FC0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lastRenderedPageBreak/>
        <w:t>4.</w:t>
      </w:r>
      <w:r w:rsidR="0089057C"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E00119">
        <w:rPr>
          <w:rFonts w:asciiTheme="majorBidi" w:hAnsiTheme="majorBidi" w:cstheme="majorBidi"/>
          <w:b/>
          <w:bCs/>
          <w:sz w:val="32"/>
          <w:szCs w:val="32"/>
        </w:rPr>
        <w:t xml:space="preserve"> Annotation Management</w:t>
      </w:r>
    </w:p>
    <w:p w14:paraId="5571B19F" w14:textId="77777777" w:rsidR="00E00119" w:rsidRPr="00E00119" w:rsidRDefault="00E00119" w:rsidP="00E00119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Save Annotations</w:t>
      </w:r>
      <w:r w:rsidRPr="00E00119">
        <w:rPr>
          <w:rFonts w:asciiTheme="majorBidi" w:hAnsiTheme="majorBidi" w:cstheme="majorBidi"/>
          <w:sz w:val="32"/>
          <w:szCs w:val="32"/>
        </w:rPr>
        <w:t>: Annotations are saved in real-time or when users confirm their work.</w:t>
      </w:r>
    </w:p>
    <w:p w14:paraId="05B81248" w14:textId="77777777" w:rsidR="00E00119" w:rsidRPr="00E00119" w:rsidRDefault="00E00119" w:rsidP="00E00119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Load and Display</w:t>
      </w:r>
      <w:r w:rsidRPr="00E00119">
        <w:rPr>
          <w:rFonts w:asciiTheme="majorBidi" w:hAnsiTheme="majorBidi" w:cstheme="majorBidi"/>
          <w:sz w:val="32"/>
          <w:szCs w:val="32"/>
        </w:rPr>
        <w:t>: Retrieve and render annotations when an image is loaded for viewing or editing.</w:t>
      </w:r>
    </w:p>
    <w:p w14:paraId="01A20EC1" w14:textId="77777777" w:rsidR="00E00119" w:rsidRPr="00E00119" w:rsidRDefault="00E00119" w:rsidP="00E00119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Export Annotations</w:t>
      </w:r>
      <w:r w:rsidRPr="00E00119">
        <w:rPr>
          <w:rFonts w:asciiTheme="majorBidi" w:hAnsiTheme="majorBidi" w:cstheme="majorBidi"/>
          <w:sz w:val="32"/>
          <w:szCs w:val="32"/>
        </w:rPr>
        <w:t>: Users can download annotations in JSON or XML format, making them easy to use in machine learning workflows.</w:t>
      </w:r>
    </w:p>
    <w:p w14:paraId="411CB73D" w14:textId="77777777" w:rsidR="00E00119" w:rsidRPr="00E00119" w:rsidRDefault="00E00119" w:rsidP="00E00119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Annotation Quality Check</w:t>
      </w:r>
      <w:r w:rsidRPr="00E00119">
        <w:rPr>
          <w:rFonts w:asciiTheme="majorBidi" w:hAnsiTheme="majorBidi" w:cstheme="majorBidi"/>
          <w:sz w:val="32"/>
          <w:szCs w:val="32"/>
        </w:rPr>
        <w:t>: Admins can review and validate annotations for consistency and accuracy.</w:t>
      </w:r>
    </w:p>
    <w:p w14:paraId="069C7DF3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5AE70B0" w14:textId="2DE0F073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4.</w:t>
      </w:r>
      <w:r w:rsidR="0089057C"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E00119">
        <w:rPr>
          <w:rFonts w:asciiTheme="majorBidi" w:hAnsiTheme="majorBidi" w:cstheme="majorBidi"/>
          <w:b/>
          <w:bCs/>
          <w:sz w:val="32"/>
          <w:szCs w:val="32"/>
        </w:rPr>
        <w:t xml:space="preserve"> Data Quality and Usability</w:t>
      </w:r>
    </w:p>
    <w:p w14:paraId="1025C07F" w14:textId="77777777" w:rsidR="00E00119" w:rsidRPr="00E00119" w:rsidRDefault="00E00119" w:rsidP="00E00119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Quality Control</w:t>
      </w:r>
      <w:r w:rsidRPr="00E00119">
        <w:rPr>
          <w:rFonts w:asciiTheme="majorBidi" w:hAnsiTheme="majorBidi" w:cstheme="majorBidi"/>
          <w:sz w:val="32"/>
          <w:szCs w:val="32"/>
        </w:rPr>
        <w:t>: Implement checks to ensure annotations are complete and accurate, potentially using review mechanisms where admins or other users verify the quality.</w:t>
      </w:r>
    </w:p>
    <w:p w14:paraId="1356703A" w14:textId="77777777" w:rsidR="00E00119" w:rsidRPr="00E00119" w:rsidRDefault="00E00119" w:rsidP="00E00119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Guidelines and Tutorials</w:t>
      </w:r>
      <w:r w:rsidRPr="00E00119">
        <w:rPr>
          <w:rFonts w:asciiTheme="majorBidi" w:hAnsiTheme="majorBidi" w:cstheme="majorBidi"/>
          <w:sz w:val="32"/>
          <w:szCs w:val="32"/>
        </w:rPr>
        <w:t>: Provide new annotators with instructions or video tutorials to improve data consistency.</w:t>
      </w:r>
    </w:p>
    <w:p w14:paraId="3DA176FA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3D81619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A789264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47EF438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62A3E40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7032C3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01DB5F1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61C1B5D" w14:textId="6A5814AA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lastRenderedPageBreak/>
        <w:t>4.</w:t>
      </w:r>
      <w:r w:rsidR="0089057C">
        <w:rPr>
          <w:rFonts w:asciiTheme="majorBidi" w:hAnsiTheme="majorBidi" w:cstheme="majorBidi"/>
          <w:b/>
          <w:bCs/>
          <w:sz w:val="32"/>
          <w:szCs w:val="32"/>
        </w:rPr>
        <w:t>7</w:t>
      </w:r>
      <w:r w:rsidRPr="00E00119">
        <w:rPr>
          <w:rFonts w:asciiTheme="majorBidi" w:hAnsiTheme="majorBidi" w:cstheme="majorBidi"/>
          <w:b/>
          <w:bCs/>
          <w:sz w:val="32"/>
          <w:szCs w:val="32"/>
        </w:rPr>
        <w:t xml:space="preserve"> Performance and Scalability</w:t>
      </w:r>
    </w:p>
    <w:p w14:paraId="2F52A4C4" w14:textId="77777777" w:rsidR="00E00119" w:rsidRPr="00E00119" w:rsidRDefault="00E00119" w:rsidP="00E00119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Efficient Image Loading</w:t>
      </w:r>
      <w:r w:rsidRPr="00E00119">
        <w:rPr>
          <w:rFonts w:asciiTheme="majorBidi" w:hAnsiTheme="majorBidi" w:cstheme="majorBidi"/>
          <w:sz w:val="32"/>
          <w:szCs w:val="32"/>
        </w:rPr>
        <w:t>: Optimize the backend for handling high-resolution images with minimal latency.</w:t>
      </w:r>
    </w:p>
    <w:p w14:paraId="1087AEED" w14:textId="77777777" w:rsidR="00E00119" w:rsidRPr="00E00119" w:rsidRDefault="00E00119" w:rsidP="00E00119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Scalability</w:t>
      </w:r>
      <w:r w:rsidRPr="00E00119">
        <w:rPr>
          <w:rFonts w:asciiTheme="majorBidi" w:hAnsiTheme="majorBidi" w:cstheme="majorBidi"/>
          <w:sz w:val="32"/>
          <w:szCs w:val="32"/>
        </w:rPr>
        <w:t>: The system should handle hundreds of thousands of images and annotations, inspired by the growth model of the LabelMe database.</w:t>
      </w:r>
    </w:p>
    <w:p w14:paraId="55FA5D79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B3DC885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04E64A8" w14:textId="00E0CDA4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4.7 Collaboration and Real-Time Updates</w:t>
      </w:r>
    </w:p>
    <w:p w14:paraId="1A786177" w14:textId="77777777" w:rsidR="00E00119" w:rsidRPr="00E00119" w:rsidRDefault="00E00119" w:rsidP="00E00119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Collaborative Annotation Projects</w:t>
      </w:r>
      <w:r w:rsidRPr="00E00119">
        <w:rPr>
          <w:rFonts w:asciiTheme="majorBidi" w:hAnsiTheme="majorBidi" w:cstheme="majorBidi"/>
          <w:sz w:val="32"/>
          <w:szCs w:val="32"/>
        </w:rPr>
        <w:t xml:space="preserve">: Users can work together on projects, with annotations updated in real-time using </w:t>
      </w:r>
      <w:proofErr w:type="spellStart"/>
      <w:r w:rsidRPr="00E00119">
        <w:rPr>
          <w:rFonts w:asciiTheme="majorBidi" w:hAnsiTheme="majorBidi" w:cstheme="majorBidi"/>
          <w:sz w:val="32"/>
          <w:szCs w:val="32"/>
        </w:rPr>
        <w:t>WebSockets</w:t>
      </w:r>
      <w:proofErr w:type="spellEnd"/>
      <w:r w:rsidRPr="00E00119">
        <w:rPr>
          <w:rFonts w:asciiTheme="majorBidi" w:hAnsiTheme="majorBidi" w:cstheme="majorBidi"/>
          <w:sz w:val="32"/>
          <w:szCs w:val="32"/>
        </w:rPr>
        <w:t xml:space="preserve"> or a similar technology.</w:t>
      </w:r>
    </w:p>
    <w:p w14:paraId="173FE34E" w14:textId="77777777" w:rsidR="00E00119" w:rsidRPr="00E00119" w:rsidRDefault="00E00119" w:rsidP="00E00119">
      <w:pPr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Activity Tracking</w:t>
      </w:r>
      <w:r w:rsidRPr="00E00119">
        <w:rPr>
          <w:rFonts w:asciiTheme="majorBidi" w:hAnsiTheme="majorBidi" w:cstheme="majorBidi"/>
          <w:sz w:val="32"/>
          <w:szCs w:val="32"/>
        </w:rPr>
        <w:t>: Keep logs of who annotated what and provide an activity dashboard for admins.</w:t>
      </w:r>
    </w:p>
    <w:p w14:paraId="08FFEF59" w14:textId="77777777" w:rsidR="00E00119" w:rsidRPr="00E00119" w:rsidRDefault="00742A09" w:rsidP="00E0011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 w14:anchorId="7AEA8806">
          <v:rect id="_x0000_i1026" style="width:0;height:1.5pt" o:hralign="center" o:hrstd="t" o:hr="t" fillcolor="#a0a0a0" stroked="f"/>
        </w:pict>
      </w:r>
    </w:p>
    <w:p w14:paraId="50CD1A99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9CAB6F2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363916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4C56BE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836581" w14:textId="77777777" w:rsidR="005F2AD8" w:rsidRDefault="005F2AD8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3890EB9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EB8BFD9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406ECF8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0EAA48" w14:textId="77777777" w:rsidR="0089057C" w:rsidRDefault="0089057C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8DCBCC" w14:textId="67A76492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lastRenderedPageBreak/>
        <w:t>5. Non-Functional Requirements</w:t>
      </w:r>
    </w:p>
    <w:p w14:paraId="23D0403B" w14:textId="77777777" w:rsidR="00E00119" w:rsidRPr="00E00119" w:rsidRDefault="00E00119" w:rsidP="00E00119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Security</w:t>
      </w:r>
      <w:r w:rsidRPr="00E00119">
        <w:rPr>
          <w:rFonts w:asciiTheme="majorBidi" w:hAnsiTheme="majorBidi" w:cstheme="majorBidi"/>
          <w:sz w:val="32"/>
          <w:szCs w:val="32"/>
        </w:rPr>
        <w:t>: Protect user data and images using encryption and secure authentication methods.</w:t>
      </w:r>
    </w:p>
    <w:p w14:paraId="073CD939" w14:textId="77777777" w:rsidR="00E00119" w:rsidRPr="00E00119" w:rsidRDefault="00E00119" w:rsidP="00E00119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Usability</w:t>
      </w:r>
      <w:r w:rsidRPr="00E00119">
        <w:rPr>
          <w:rFonts w:asciiTheme="majorBidi" w:hAnsiTheme="majorBidi" w:cstheme="majorBidi"/>
          <w:sz w:val="32"/>
          <w:szCs w:val="32"/>
        </w:rPr>
        <w:t>: Design the interface to be user-friendly, ensuring even novice annotators can use the tool effectively.</w:t>
      </w:r>
    </w:p>
    <w:p w14:paraId="4466259D" w14:textId="77777777" w:rsidR="00E00119" w:rsidRPr="00E00119" w:rsidRDefault="00E00119" w:rsidP="00E00119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Reliability</w:t>
      </w:r>
      <w:r w:rsidRPr="00E00119">
        <w:rPr>
          <w:rFonts w:asciiTheme="majorBidi" w:hAnsiTheme="majorBidi" w:cstheme="majorBidi"/>
          <w:sz w:val="32"/>
          <w:szCs w:val="32"/>
        </w:rPr>
        <w:t>: The tool should handle downtime gracefully and maintain high availability.</w:t>
      </w:r>
    </w:p>
    <w:p w14:paraId="1DBDE3EF" w14:textId="77777777" w:rsidR="00E00119" w:rsidRPr="00E00119" w:rsidRDefault="00E00119" w:rsidP="00E00119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Data Privacy</w:t>
      </w:r>
      <w:r w:rsidRPr="00E00119">
        <w:rPr>
          <w:rFonts w:asciiTheme="majorBidi" w:hAnsiTheme="majorBidi" w:cstheme="majorBidi"/>
          <w:sz w:val="32"/>
          <w:szCs w:val="32"/>
        </w:rPr>
        <w:t>: Follow best practices to protect and anonymize image data if needed.</w:t>
      </w:r>
    </w:p>
    <w:p w14:paraId="18DE10E2" w14:textId="77777777" w:rsidR="00E00119" w:rsidRPr="00E00119" w:rsidRDefault="00742A09" w:rsidP="00E0011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 w14:anchorId="12714518">
          <v:rect id="_x0000_i1027" style="width:0;height:1.5pt" o:hralign="center" o:hrstd="t" o:hr="t" fillcolor="#a0a0a0" stroked="f"/>
        </w:pict>
      </w:r>
    </w:p>
    <w:p w14:paraId="4248595C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15C8C53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E524688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9547D07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4E2C02C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0D85DD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2165F56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224C985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1B8CBCA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193953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ECD08FB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22C411E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061F12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A3A6567" w14:textId="66CAE6D3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lastRenderedPageBreak/>
        <w:t>6. Technical Requirements</w:t>
      </w:r>
    </w:p>
    <w:p w14:paraId="4D50D5D7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6.1 Frontend</w:t>
      </w:r>
    </w:p>
    <w:p w14:paraId="31288681" w14:textId="77777777" w:rsidR="00E00119" w:rsidRPr="00E00119" w:rsidRDefault="00E00119" w:rsidP="00E00119">
      <w:pPr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Framework</w:t>
      </w:r>
      <w:r w:rsidRPr="00E00119">
        <w:rPr>
          <w:rFonts w:asciiTheme="majorBidi" w:hAnsiTheme="majorBidi" w:cstheme="majorBidi"/>
          <w:sz w:val="32"/>
          <w:szCs w:val="32"/>
        </w:rPr>
        <w:t>: React.js or Vue.js for a dynamic and responsive user interface.</w:t>
      </w:r>
    </w:p>
    <w:p w14:paraId="7ABCBDD4" w14:textId="77777777" w:rsidR="00E00119" w:rsidRPr="00E00119" w:rsidRDefault="00E00119" w:rsidP="00E00119">
      <w:pPr>
        <w:numPr>
          <w:ilvl w:val="0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Libraries</w:t>
      </w:r>
      <w:r w:rsidRPr="00E00119">
        <w:rPr>
          <w:rFonts w:asciiTheme="majorBidi" w:hAnsiTheme="majorBidi" w:cstheme="majorBidi"/>
          <w:sz w:val="32"/>
          <w:szCs w:val="32"/>
        </w:rPr>
        <w:t>:</w:t>
      </w:r>
    </w:p>
    <w:p w14:paraId="35CB6C58" w14:textId="77777777" w:rsidR="00E00119" w:rsidRPr="00E00119" w:rsidRDefault="00E00119" w:rsidP="00E00119">
      <w:pPr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HTML5 &lt;canvas&gt; or an SVG library for drawing polygons.</w:t>
      </w:r>
    </w:p>
    <w:p w14:paraId="58084F66" w14:textId="77777777" w:rsidR="00E00119" w:rsidRPr="00E00119" w:rsidRDefault="00E00119" w:rsidP="00E00119">
      <w:pPr>
        <w:numPr>
          <w:ilvl w:val="1"/>
          <w:numId w:val="11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Material-UI or Tailwind CSS for a clean, responsive design.</w:t>
      </w:r>
    </w:p>
    <w:p w14:paraId="51DAD751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6.2 Backend</w:t>
      </w:r>
    </w:p>
    <w:p w14:paraId="53832168" w14:textId="77777777" w:rsidR="00E00119" w:rsidRPr="00E00119" w:rsidRDefault="00E00119" w:rsidP="00E00119">
      <w:pPr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Framework</w:t>
      </w:r>
      <w:r w:rsidRPr="00E00119">
        <w:rPr>
          <w:rFonts w:asciiTheme="majorBidi" w:hAnsiTheme="majorBidi" w:cstheme="majorBidi"/>
          <w:sz w:val="32"/>
          <w:szCs w:val="32"/>
        </w:rPr>
        <w:t>: Node.js (Express.js) or Django for a robust API.</w:t>
      </w:r>
    </w:p>
    <w:p w14:paraId="68A56A98" w14:textId="77777777" w:rsidR="00E00119" w:rsidRPr="00E00119" w:rsidRDefault="00E00119" w:rsidP="00E00119">
      <w:pPr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Database</w:t>
      </w:r>
      <w:r w:rsidRPr="00E00119">
        <w:rPr>
          <w:rFonts w:asciiTheme="majorBidi" w:hAnsiTheme="majorBidi" w:cstheme="majorBidi"/>
          <w:sz w:val="32"/>
          <w:szCs w:val="32"/>
        </w:rPr>
        <w:t>: PostgreSQL for structured data and a file storage system (like AWS S3) for images.</w:t>
      </w:r>
    </w:p>
    <w:p w14:paraId="2CF744ED" w14:textId="77777777" w:rsidR="00E00119" w:rsidRPr="00E00119" w:rsidRDefault="00E00119" w:rsidP="00E00119">
      <w:pPr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Image Processing</w:t>
      </w:r>
      <w:r w:rsidRPr="00E00119">
        <w:rPr>
          <w:rFonts w:asciiTheme="majorBidi" w:hAnsiTheme="majorBidi" w:cstheme="majorBidi"/>
          <w:sz w:val="32"/>
          <w:szCs w:val="32"/>
        </w:rPr>
        <w:t>: Use cloud-based services or libraries like Sharp for image resizing and optimization.</w:t>
      </w:r>
    </w:p>
    <w:p w14:paraId="251C0DAB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6.3 APIs and Data Flow</w:t>
      </w:r>
    </w:p>
    <w:p w14:paraId="40451D3B" w14:textId="77777777" w:rsidR="00E00119" w:rsidRPr="00E00119" w:rsidRDefault="00E00119" w:rsidP="00E00119">
      <w:pPr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RESTful APIs</w:t>
      </w:r>
      <w:r w:rsidRPr="00E00119">
        <w:rPr>
          <w:rFonts w:asciiTheme="majorBidi" w:hAnsiTheme="majorBidi" w:cstheme="majorBidi"/>
          <w:sz w:val="32"/>
          <w:szCs w:val="32"/>
        </w:rPr>
        <w:t>: For managing images, annotations, and user data.</w:t>
      </w:r>
    </w:p>
    <w:p w14:paraId="367F3E8B" w14:textId="77777777" w:rsidR="00E00119" w:rsidRPr="00E00119" w:rsidRDefault="00E00119" w:rsidP="00E00119">
      <w:pPr>
        <w:numPr>
          <w:ilvl w:val="0"/>
          <w:numId w:val="13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WebSocket Integration</w:t>
      </w:r>
      <w:r w:rsidRPr="00E00119">
        <w:rPr>
          <w:rFonts w:asciiTheme="majorBidi" w:hAnsiTheme="majorBidi" w:cstheme="majorBidi"/>
          <w:sz w:val="32"/>
          <w:szCs w:val="32"/>
        </w:rPr>
        <w:t>: For real-time updates if collaboration features are implemented.</w:t>
      </w:r>
    </w:p>
    <w:p w14:paraId="4A8F39BB" w14:textId="77777777" w:rsidR="00E00119" w:rsidRPr="00E00119" w:rsidRDefault="00742A09" w:rsidP="00E0011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 w14:anchorId="1E746763">
          <v:rect id="_x0000_i1028" style="width:0;height:1.5pt" o:hralign="center" o:hrstd="t" o:hr="t" fillcolor="#a0a0a0" stroked="f"/>
        </w:pict>
      </w:r>
    </w:p>
    <w:p w14:paraId="3E9457F1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FB03E98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4BC3D37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23975A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6DF98AE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3A68F9A" w14:textId="37724C22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lastRenderedPageBreak/>
        <w:t>7. Milestones and Timeline</w:t>
      </w:r>
    </w:p>
    <w:p w14:paraId="57DFEA86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Month 1: Planning and Project Setup</w:t>
      </w:r>
    </w:p>
    <w:p w14:paraId="4434FFF4" w14:textId="77777777" w:rsidR="00E00119" w:rsidRPr="00E00119" w:rsidRDefault="00E00119" w:rsidP="00E00119">
      <w:pPr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Define project structure, set up frontend and backend frameworks, and implement user authentication.</w:t>
      </w:r>
    </w:p>
    <w:p w14:paraId="404C1559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Month 2: Core Annotation Features</w:t>
      </w:r>
    </w:p>
    <w:p w14:paraId="41DBCBC7" w14:textId="77777777" w:rsidR="00E00119" w:rsidRPr="00E00119" w:rsidRDefault="00E00119" w:rsidP="00E00119">
      <w:pPr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Develop image upload and management features.</w:t>
      </w:r>
    </w:p>
    <w:p w14:paraId="28255FF8" w14:textId="77777777" w:rsidR="00E00119" w:rsidRPr="00E00119" w:rsidRDefault="00E00119" w:rsidP="00E00119">
      <w:pPr>
        <w:numPr>
          <w:ilvl w:val="0"/>
          <w:numId w:val="15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Build the annotation tools (polygon and bounding box) and set up data saving/loading mechanisms.</w:t>
      </w:r>
    </w:p>
    <w:p w14:paraId="3CDF7C4B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Month 3: Usability and Export Options</w:t>
      </w:r>
    </w:p>
    <w:p w14:paraId="64B022DC" w14:textId="77777777" w:rsidR="00E00119" w:rsidRPr="00E00119" w:rsidRDefault="00E00119" w:rsidP="00E00119">
      <w:pPr>
        <w:numPr>
          <w:ilvl w:val="0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Refine the UI for ease of use and add annotation export features.</w:t>
      </w:r>
    </w:p>
    <w:p w14:paraId="5436350D" w14:textId="77777777" w:rsidR="00E00119" w:rsidRPr="00E00119" w:rsidRDefault="00E00119" w:rsidP="00E00119">
      <w:pPr>
        <w:numPr>
          <w:ilvl w:val="0"/>
          <w:numId w:val="16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Implement quality control and review features for data validation.</w:t>
      </w:r>
    </w:p>
    <w:p w14:paraId="3E9E197A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Month 4: Testing, Optimization, and Deployment</w:t>
      </w:r>
    </w:p>
    <w:p w14:paraId="52442A6C" w14:textId="77777777" w:rsidR="00E00119" w:rsidRPr="00E00119" w:rsidRDefault="00E00119" w:rsidP="00E00119">
      <w:pPr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Test for performance and security.</w:t>
      </w:r>
    </w:p>
    <w:p w14:paraId="1C1C478E" w14:textId="77777777" w:rsidR="00E00119" w:rsidRPr="00E00119" w:rsidRDefault="00E00119" w:rsidP="00E00119">
      <w:pPr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Optimize the backend for scalability and deploy the application on a cloud platform.</w:t>
      </w:r>
    </w:p>
    <w:p w14:paraId="03F1CFA8" w14:textId="77777777" w:rsidR="00E00119" w:rsidRPr="00E00119" w:rsidRDefault="00742A09" w:rsidP="00E0011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pict w14:anchorId="72AF073F">
          <v:rect id="_x0000_i1029" style="width:0;height:1.5pt" o:hralign="center" o:hrstd="t" o:hr="t" fillcolor="#a0a0a0" stroked="f"/>
        </w:pict>
      </w:r>
    </w:p>
    <w:p w14:paraId="5166470A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5A2E35C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5FDD0CD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E0008B8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BB7B89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09EEC1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C02626" w14:textId="77777777" w:rsid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EB814EE" w14:textId="2F190ACD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lastRenderedPageBreak/>
        <w:t>8. Risks and Challenges</w:t>
      </w:r>
    </w:p>
    <w:p w14:paraId="2707D171" w14:textId="77777777" w:rsidR="00E00119" w:rsidRPr="00E00119" w:rsidRDefault="00E00119" w:rsidP="00E00119">
      <w:pPr>
        <w:numPr>
          <w:ilvl w:val="0"/>
          <w:numId w:val="18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User Engagement</w:t>
      </w:r>
      <w:r w:rsidRPr="00E00119">
        <w:rPr>
          <w:rFonts w:asciiTheme="majorBidi" w:hAnsiTheme="majorBidi" w:cstheme="majorBidi"/>
          <w:sz w:val="32"/>
          <w:szCs w:val="32"/>
        </w:rPr>
        <w:t>: Ensuring users provide accurate and consistent annotations.</w:t>
      </w:r>
    </w:p>
    <w:p w14:paraId="71FAB3F0" w14:textId="77777777" w:rsidR="00E00119" w:rsidRPr="00E00119" w:rsidRDefault="00E00119" w:rsidP="00E00119">
      <w:pPr>
        <w:numPr>
          <w:ilvl w:val="0"/>
          <w:numId w:val="18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Performance Bottlenecks</w:t>
      </w:r>
      <w:r w:rsidRPr="00E00119">
        <w:rPr>
          <w:rFonts w:asciiTheme="majorBidi" w:hAnsiTheme="majorBidi" w:cstheme="majorBidi"/>
          <w:sz w:val="32"/>
          <w:szCs w:val="32"/>
        </w:rPr>
        <w:t>: Handling large datasets and real-time features efficiently.</w:t>
      </w:r>
    </w:p>
    <w:p w14:paraId="39D600DD" w14:textId="77777777" w:rsidR="00E00119" w:rsidRPr="00E00119" w:rsidRDefault="00E00119" w:rsidP="00E00119">
      <w:pPr>
        <w:numPr>
          <w:ilvl w:val="0"/>
          <w:numId w:val="18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Security Concerns</w:t>
      </w:r>
      <w:r w:rsidRPr="00E00119">
        <w:rPr>
          <w:rFonts w:asciiTheme="majorBidi" w:hAnsiTheme="majorBidi" w:cstheme="majorBidi"/>
          <w:sz w:val="32"/>
          <w:szCs w:val="32"/>
        </w:rPr>
        <w:t>: Protecting sensitive image data and user information.</w:t>
      </w:r>
    </w:p>
    <w:p w14:paraId="61EBEFBB" w14:textId="77777777" w:rsidR="00E00119" w:rsidRPr="00E00119" w:rsidRDefault="00E00119" w:rsidP="00E0011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00119">
        <w:rPr>
          <w:rFonts w:asciiTheme="majorBidi" w:hAnsiTheme="majorBidi" w:cstheme="majorBidi"/>
          <w:b/>
          <w:bCs/>
          <w:sz w:val="32"/>
          <w:szCs w:val="32"/>
        </w:rPr>
        <w:t>Mitigation Strategies</w:t>
      </w:r>
    </w:p>
    <w:p w14:paraId="3358C3C8" w14:textId="77777777" w:rsidR="00E00119" w:rsidRPr="00E00119" w:rsidRDefault="00E00119" w:rsidP="00E00119">
      <w:pPr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Conduct user testing to improve the interface.</w:t>
      </w:r>
    </w:p>
    <w:p w14:paraId="6F5BAA3E" w14:textId="77777777" w:rsidR="00E00119" w:rsidRPr="00E00119" w:rsidRDefault="00E00119" w:rsidP="00E00119">
      <w:pPr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Optimize database queries and use caching where necessary.</w:t>
      </w:r>
    </w:p>
    <w:p w14:paraId="2A9EFD84" w14:textId="77777777" w:rsidR="00E00119" w:rsidRPr="00E00119" w:rsidRDefault="00E00119" w:rsidP="00E00119">
      <w:pPr>
        <w:numPr>
          <w:ilvl w:val="0"/>
          <w:numId w:val="19"/>
        </w:numPr>
        <w:rPr>
          <w:rFonts w:asciiTheme="majorBidi" w:hAnsiTheme="majorBidi" w:cstheme="majorBidi"/>
          <w:sz w:val="32"/>
          <w:szCs w:val="32"/>
        </w:rPr>
      </w:pPr>
      <w:r w:rsidRPr="00E00119">
        <w:rPr>
          <w:rFonts w:asciiTheme="majorBidi" w:hAnsiTheme="majorBidi" w:cstheme="majorBidi"/>
          <w:sz w:val="32"/>
          <w:szCs w:val="32"/>
        </w:rPr>
        <w:t>Use secure authentication and data encryption methods.</w:t>
      </w:r>
    </w:p>
    <w:p w14:paraId="61BC5027" w14:textId="77777777" w:rsidR="00CF2C34" w:rsidRPr="00E00119" w:rsidRDefault="00CF2C34">
      <w:pPr>
        <w:rPr>
          <w:rFonts w:asciiTheme="majorBidi" w:hAnsiTheme="majorBidi" w:cstheme="majorBidi"/>
          <w:sz w:val="32"/>
          <w:szCs w:val="32"/>
        </w:rPr>
      </w:pPr>
    </w:p>
    <w:sectPr w:rsidR="00CF2C34" w:rsidRPr="00E00119" w:rsidSect="00E00119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4CC7"/>
    <w:multiLevelType w:val="multilevel"/>
    <w:tmpl w:val="69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4FD1"/>
    <w:multiLevelType w:val="multilevel"/>
    <w:tmpl w:val="AEC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86AC7"/>
    <w:multiLevelType w:val="multilevel"/>
    <w:tmpl w:val="563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15BD6"/>
    <w:multiLevelType w:val="multilevel"/>
    <w:tmpl w:val="DCE4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64AD7"/>
    <w:multiLevelType w:val="multilevel"/>
    <w:tmpl w:val="994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B3499"/>
    <w:multiLevelType w:val="multilevel"/>
    <w:tmpl w:val="14FC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94D87"/>
    <w:multiLevelType w:val="multilevel"/>
    <w:tmpl w:val="F578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1607E"/>
    <w:multiLevelType w:val="multilevel"/>
    <w:tmpl w:val="FF32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A2198A"/>
    <w:multiLevelType w:val="multilevel"/>
    <w:tmpl w:val="0C76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E1CA7"/>
    <w:multiLevelType w:val="multilevel"/>
    <w:tmpl w:val="E57E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E0763"/>
    <w:multiLevelType w:val="multilevel"/>
    <w:tmpl w:val="2AC4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31F8D"/>
    <w:multiLevelType w:val="multilevel"/>
    <w:tmpl w:val="1E54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A7058"/>
    <w:multiLevelType w:val="multilevel"/>
    <w:tmpl w:val="491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14A86"/>
    <w:multiLevelType w:val="multilevel"/>
    <w:tmpl w:val="588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84C10"/>
    <w:multiLevelType w:val="multilevel"/>
    <w:tmpl w:val="74D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84798"/>
    <w:multiLevelType w:val="multilevel"/>
    <w:tmpl w:val="94F4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F72A2"/>
    <w:multiLevelType w:val="multilevel"/>
    <w:tmpl w:val="1EFE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90E79"/>
    <w:multiLevelType w:val="multilevel"/>
    <w:tmpl w:val="CC34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14014"/>
    <w:multiLevelType w:val="multilevel"/>
    <w:tmpl w:val="DBEA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618A3"/>
    <w:multiLevelType w:val="multilevel"/>
    <w:tmpl w:val="A23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415771">
    <w:abstractNumId w:val="16"/>
  </w:num>
  <w:num w:numId="2" w16cid:durableId="1349680352">
    <w:abstractNumId w:val="2"/>
  </w:num>
  <w:num w:numId="3" w16cid:durableId="1912960923">
    <w:abstractNumId w:val="15"/>
  </w:num>
  <w:num w:numId="4" w16cid:durableId="8071966">
    <w:abstractNumId w:val="14"/>
  </w:num>
  <w:num w:numId="5" w16cid:durableId="791637072">
    <w:abstractNumId w:val="13"/>
  </w:num>
  <w:num w:numId="6" w16cid:durableId="2048218624">
    <w:abstractNumId w:val="18"/>
  </w:num>
  <w:num w:numId="7" w16cid:durableId="466749289">
    <w:abstractNumId w:val="1"/>
  </w:num>
  <w:num w:numId="8" w16cid:durableId="1034773961">
    <w:abstractNumId w:val="0"/>
  </w:num>
  <w:num w:numId="9" w16cid:durableId="1772432056">
    <w:abstractNumId w:val="5"/>
  </w:num>
  <w:num w:numId="10" w16cid:durableId="1409187466">
    <w:abstractNumId w:val="3"/>
  </w:num>
  <w:num w:numId="11" w16cid:durableId="1438596113">
    <w:abstractNumId w:val="9"/>
  </w:num>
  <w:num w:numId="12" w16cid:durableId="1298491700">
    <w:abstractNumId w:val="6"/>
  </w:num>
  <w:num w:numId="13" w16cid:durableId="697242016">
    <w:abstractNumId w:val="10"/>
  </w:num>
  <w:num w:numId="14" w16cid:durableId="1093284697">
    <w:abstractNumId w:val="17"/>
  </w:num>
  <w:num w:numId="15" w16cid:durableId="504832478">
    <w:abstractNumId w:val="7"/>
  </w:num>
  <w:num w:numId="16" w16cid:durableId="704675262">
    <w:abstractNumId w:val="19"/>
  </w:num>
  <w:num w:numId="17" w16cid:durableId="814950587">
    <w:abstractNumId w:val="8"/>
  </w:num>
  <w:num w:numId="18" w16cid:durableId="720515655">
    <w:abstractNumId w:val="11"/>
  </w:num>
  <w:num w:numId="19" w16cid:durableId="531110638">
    <w:abstractNumId w:val="4"/>
  </w:num>
  <w:num w:numId="20" w16cid:durableId="1261719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9"/>
    <w:rsid w:val="000A273A"/>
    <w:rsid w:val="000E04BE"/>
    <w:rsid w:val="005F2AD8"/>
    <w:rsid w:val="00742A09"/>
    <w:rsid w:val="0089057C"/>
    <w:rsid w:val="00A307A6"/>
    <w:rsid w:val="00C8015A"/>
    <w:rsid w:val="00CF2C34"/>
    <w:rsid w:val="00D5696C"/>
    <w:rsid w:val="00E00119"/>
    <w:rsid w:val="00F0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E6696F1"/>
  <w15:chartTrackingRefBased/>
  <w15:docId w15:val="{F83AA53B-749F-4CD5-BC70-11C6478B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Fatthi</dc:creator>
  <cp:keywords/>
  <dc:description/>
  <cp:lastModifiedBy>Ahmed Fatthi</cp:lastModifiedBy>
  <cp:revision>2</cp:revision>
  <cp:lastPrinted>2024-11-06T01:49:00Z</cp:lastPrinted>
  <dcterms:created xsi:type="dcterms:W3CDTF">2024-11-06T06:02:00Z</dcterms:created>
  <dcterms:modified xsi:type="dcterms:W3CDTF">2024-11-06T06:02:00Z</dcterms:modified>
</cp:coreProperties>
</file>