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4573" w14:textId="77777777" w:rsidR="00F9524E" w:rsidRDefault="00F9524E" w:rsidP="00F952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15AC06" wp14:editId="4575532C">
                <wp:simplePos x="0" y="0"/>
                <wp:positionH relativeFrom="column">
                  <wp:posOffset>-535305</wp:posOffset>
                </wp:positionH>
                <wp:positionV relativeFrom="paragraph">
                  <wp:posOffset>297492</wp:posOffset>
                </wp:positionV>
                <wp:extent cx="1235710" cy="646430"/>
                <wp:effectExtent l="0" t="0" r="0" b="12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646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42AA" w14:textId="77777777" w:rsidR="00F9524E" w:rsidRPr="00805209" w:rsidRDefault="00F9524E" w:rsidP="00F9524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80520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Admin Affairs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5AC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15pt;margin-top:23.4pt;width:97.3pt;height:50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inCCQIAAPIDAAAOAAAAZHJzL2Uyb0RvYy54bWysU9tu2zAMfR+wfxD0vjhxk7Q14hRduw4D&#10;ugvQ7gMYWY6FSaImKbGzrx8lp2mwvQ3zgyCa5CHPIbW6GYxme+mDQlvz2WTKmbQCG2W3Nf/+/PDu&#10;irMQwTag0cqaH2TgN+u3b1a9q2SJHepGekYgNlS9q3kXo6uKIohOGggTdNKSs0VvIJLpt0XjoSd0&#10;o4tyOl0WPfrGeRQyBPp7Pzr5OuO3rRTxa9sGGZmuOfUW8+nzuUlnsV5BtfXgOiWObcA/dGFAWSp6&#10;grqHCGzn1V9QRgmPAds4EWgKbFslZOZAbGbTP9g8deBk5kLiBHeSKfw/WPFl/80z1dT8mjMLhkb0&#10;LIfI3uPAyqRO70JFQU+OwuJAv2nKmWlwjyh+BGbxrgO7lbfeY99JaKi7WcoszlJHnJBANv1nbKgM&#10;7CJmoKH1JklHYjBCpykdTpNJrYhUsrxYXM7IJci3nC/nF3l0BVQv2c6H+FGiYelSc0+Tz+iwfwwx&#10;dQPVS0gqZvFBaZ2nry3rif6iXOSEM49RkZZTK1Pzq2n6xnVJJD/YJidHUHq8UwFtj6wT0ZFyHDYD&#10;BSYpNtgciL/HcQnp0dClQ/+Ls54WsObh5w685Ex/sqTh9Ww+TxubjfnisiTDn3s25x6wgqBqHjkb&#10;r3cxb/nI9Za0blWW4bWTY6+0WFmd4yNIm3tu56jXp7r+DQAA//8DAFBLAwQUAAYACAAAACEA7CFO&#10;794AAAAKAQAADwAAAGRycy9kb3ducmV2LnhtbEyPQU/DMAyF70j8h8hI3LZkUKpSmk4IxJWJsU3a&#10;LWu8tqJxqiZby7+fd4Kb7ff0/L1iOblOnHEIrScNi7kCgVR521KtYfP9MctAhGjIms4TavjFAMvy&#10;9qYwufUjfeF5HWvBIRRyo6GJsc+lDFWDzoS575FYO/rBmcjrUEs7mJHDXScflEqlMy3xh8b0+NZg&#10;9bM+OQ3bz+N+l6hV/e6e+tFPSpJ7llrf302vLyAiTvHPDFd8RoeSmQ7+RDaITsMsSx7ZqiFJucLV&#10;sFB8OPCQZCnIspD/K5QXAAAA//8DAFBLAQItABQABgAIAAAAIQC2gziS/gAAAOEBAAATAAAAAAAA&#10;AAAAAAAAAAAAAABbQ29udGVudF9UeXBlc10ueG1sUEsBAi0AFAAGAAgAAAAhADj9If/WAAAAlAEA&#10;AAsAAAAAAAAAAAAAAAAALwEAAF9yZWxzLy5yZWxzUEsBAi0AFAAGAAgAAAAhAD32KcIJAgAA8gMA&#10;AA4AAAAAAAAAAAAAAAAALgIAAGRycy9lMm9Eb2MueG1sUEsBAi0AFAAGAAgAAAAhAOwhTu/eAAAA&#10;CgEAAA8AAAAAAAAAAAAAAAAAYwQAAGRycy9kb3ducmV2LnhtbFBLBQYAAAAABAAEAPMAAABuBQAA&#10;AAA=&#10;" filled="f" stroked="f">
                <v:textbox>
                  <w:txbxContent>
                    <w:p w14:paraId="034C42AA" w14:textId="77777777" w:rsidR="00F9524E" w:rsidRPr="00805209" w:rsidRDefault="00F9524E" w:rsidP="00F9524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 w:rsidRPr="00805209">
                        <w:rPr>
                          <w:rFonts w:ascii="Sakkal Majalla" w:hAnsi="Sakkal Majalla" w:cs="Sakkal Majall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Admin Affairs Department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1049587" wp14:editId="67E92E03">
            <wp:simplePos x="0" y="0"/>
            <wp:positionH relativeFrom="margin">
              <wp:posOffset>4903470</wp:posOffset>
            </wp:positionH>
            <wp:positionV relativeFrom="paragraph">
              <wp:posOffset>19296</wp:posOffset>
            </wp:positionV>
            <wp:extent cx="1386205" cy="1328420"/>
            <wp:effectExtent l="0" t="0" r="0" b="5080"/>
            <wp:wrapNone/>
            <wp:docPr id="25" name="Picture 251" descr="LOGO_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LOGO_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32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7971E59" wp14:editId="7B7446CC">
                <wp:simplePos x="0" y="0"/>
                <wp:positionH relativeFrom="column">
                  <wp:posOffset>833284</wp:posOffset>
                </wp:positionH>
                <wp:positionV relativeFrom="paragraph">
                  <wp:posOffset>18435</wp:posOffset>
                </wp:positionV>
                <wp:extent cx="3664523" cy="1085850"/>
                <wp:effectExtent l="0" t="0" r="12700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523" cy="1085850"/>
                        </a:xfrm>
                        <a:prstGeom prst="roundRect">
                          <a:avLst>
                            <a:gd name="adj" fmla="val 550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BC877" id="Rounded Rectangle 10" o:spid="_x0000_s1026" style="position:absolute;margin-left:65.6pt;margin-top:1.45pt;width:288.55pt;height:8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49ngIAAHIFAAAOAAAAZHJzL2Uyb0RvYy54bWysVMFu2zAMvQ/YPwi6r3bSJEuDOkXQosOA&#10;rg3aDj0rsmRrkERNUuJ0Xz9KdtJ222nbxSZF6pF8Inl+sTea7IQPCmxFRyclJcJyqJVtKvr18frD&#10;nJIQma2ZBisq+iwCvVi+f3feuYUYQwu6Fp4giA2LzlW0jdEtiiLwVhgWTsAJi0YJ3rCIqm+K2rMO&#10;0Y0uxmU5KzrwtfPARQh4etUb6TLjSyl4vJMyiEh0RTG3mL8+fzfpWyzP2aLxzLWKD2mwv8jCMGUx&#10;6BHqikVGtl79BmUU9xBAxhMOpgApFRe5BqxmVP5SzUPLnMi1IDnBHWkK/w+W3+7Wnqga3w7psczg&#10;G93D1taiJvfIHrONFgRtSFTnwgL9H9zaD1pAMVW9l96kP9ZD9pnc5yO5Yh8Jx8PT2WwyHZ9SwtE2&#10;KufT+TSjFi/XnQ/xkwBDklBRn/JISWRm2e4mxExxPeTJ6m+USKPxwXZMk+m0nKU0EXDwRekAmS4G&#10;0Kq+VlpnJXWYuNSe4N2KbppRjqK35gvU/dnZtCwPKeaGTO4Z/w2StqTDis5KrIdwhk0sNYsoGoe0&#10;BttQwnSD08GjzzHe3D4C/3MeqdQrFtoeKAfp29uoiDOmlanoHCs61qRtIkLkKUFuE3XpiftHTdIG&#10;6mfsDg/92ATHrxUGuWEhrplH2rFgnP14hx+pAVmAQaKkBf/jT+fJH9sXrZR0OHfI0Pct84IS/dli&#10;Y5+NJpM0qFmZTD+OUfGvLZvXFrs1l4DPN8It43gWk3/UB1F6ME+4IlYpKpqY5Ri7f4tBuYz9PsAl&#10;w8Vqld1wOB2LN/bB8QSeeEr0Pu6fmHdDe0bs7Fs4zOjQdH3/vfimmxZW2whSHRnueR3oxsHOPTUs&#10;obQ5XuvZ62VVLn8CAAD//wMAUEsDBBQABgAIAAAAIQA4JUQq3AAAAAkBAAAPAAAAZHJzL2Rvd25y&#10;ZXYueG1sTI/LTsMwEEX3SPyDNUjsqJ1E0DbEqSpEJcSuBXXtxkMc4Uew3Sb8PcMKllfn6s6ZZjM7&#10;yy4Y0xC8hGIhgKHvgh58L+H9bXe3Apay8lrZ4FHCNybYtNdXjap1mPweL4fcMxrxqVYSTM5jzXnq&#10;DDqVFmFET+wjRKcyxdhzHdVE487yUogH7tTg6YJRIz4Z7D4PZydht+VCH/fF80tRmXtn4+t0HL+k&#10;vL2Zt4/AMs75rwy/+qQOLTmdwtnrxCzlqiipKqFcAyO+FKsK2InAsloDbxv+/4P2BwAA//8DAFBL&#10;AQItABQABgAIAAAAIQC2gziS/gAAAOEBAAATAAAAAAAAAAAAAAAAAAAAAABbQ29udGVudF9UeXBl&#10;c10ueG1sUEsBAi0AFAAGAAgAAAAhADj9If/WAAAAlAEAAAsAAAAAAAAAAAAAAAAALwEAAF9yZWxz&#10;Ly5yZWxzUEsBAi0AFAAGAAgAAAAhAFCpzj2eAgAAcgUAAA4AAAAAAAAAAAAAAAAALgIAAGRycy9l&#10;Mm9Eb2MueG1sUEsBAi0AFAAGAAgAAAAhADglRCrcAAAACQEAAA8AAAAAAAAAAAAAAAAA+AQAAGRy&#10;cy9kb3ducmV2LnhtbFBLBQYAAAAABAAEAPMAAAABBgAAAAA=&#10;" fillcolor="#f2f2f2 [3052]" strokecolor="#f2f2f2 [3052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CF3BA" wp14:editId="6FAEE489">
                <wp:simplePos x="0" y="0"/>
                <wp:positionH relativeFrom="column">
                  <wp:posOffset>-509024</wp:posOffset>
                </wp:positionH>
                <wp:positionV relativeFrom="paragraph">
                  <wp:posOffset>15875</wp:posOffset>
                </wp:positionV>
                <wp:extent cx="1181919" cy="1085850"/>
                <wp:effectExtent l="0" t="0" r="1841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919" cy="1085850"/>
                        </a:xfrm>
                        <a:prstGeom prst="roundRect">
                          <a:avLst>
                            <a:gd name="adj" fmla="val 550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0F86C" id="Rounded Rectangle 8" o:spid="_x0000_s1026" style="position:absolute;margin-left:-40.1pt;margin-top:1.25pt;width:93.05pt;height:8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8anAIAAHAFAAAOAAAAZHJzL2Uyb0RvYy54bWysVEtv2zAMvg/YfxB0X20HTZcEcYqgRYcB&#10;XVu0HXpmZMnWoNckJU7360fJTtpuO2272KREfSQ/Ppbne63IjvsgralpdVJSwg2zjTRtTb8+Xn2Y&#10;URIimAaUNbymzzzQ89X7d8veLfjEdlY13BMEMWHRu5p2MbpFUQTWcQ3hxDpu8FJYryGi6tui8dAj&#10;ulbFpCzPit76xnnLeAh4ejlc0lXGF4KzeCtE4JGommJsMX99/m7St1gtYdF6cJ1kYxjwF1FokAad&#10;HqEuIQLZevkblJbM22BFPGFWF1YIyXjOAbOpyl+yeejA8ZwLkhPckabw/2DZze7OE9nUFAtlQGOJ&#10;7u3WNLwh90gemFZxMks09S4s0PrB3flRCyimnPfC6/THbMg+U/t8pJbvI2F4WFWzal7NKWF4V5Wz&#10;6WyayS9enjsf4iduNUlCTX0KI8WQeYXddYiZ4GYME5pvlAitsFw7UGQ6Lc9SmAg42qJ0gEwPg1Wy&#10;uZJKZSX1F79QnuDbmm7aKntRW/3FNsPZfFqWhxBzOybzjP8GSRnSY0bzEvMhDLCFhYKIonZIajAt&#10;JaBanA0Wffbx5vUR+J/jSKleQugGoOxkaG4tI06YkhpLjBkdc1ImEcHzjCC3ibpU4qGoSdrY5hl7&#10;w9thaIJjVxKdXEOId+CRdkwYJz/e4kcoiyzYUaKks/7Hn86TPTYv3lLS49QhQ9+34Dkl6rPBtp5X&#10;p6dpTLNyOv04QcW/vtm8vjFbfWGxfBXuGMeymOyjOojCW/2EC2KdvOIVGIa+h1qMykUctgGuGMbX&#10;62yGo+kgXpsHxxJ44inR+7h/Au/G9ozY2Tf2MKFj0w3992KbXhq73kYr5JHhgdeRbhzr3FPjCkp7&#10;47WerV4W5eonAAAA//8DAFBLAwQUAAYACAAAACEAdFGhA94AAAAJAQAADwAAAGRycy9kb3ducmV2&#10;LnhtbEyPwU7DMBBE70j8g7VI3Fo7qQIljVNViEqIWwvq2Y23cYS9DrHbhL/HPdHbrGY087ZaT86y&#10;Cw6h8yQhmwtgSI3XHbUSvj63syWwEBVpZT2hhF8MsK7v7ypVaj/SDi/72LJUQqFUEkyMfcl5aAw6&#10;Fea+R0reyQ9OxXQOLdeDGlO5szwX4ok71VFaMKrHV4PN9/7sJGw3XOjDLnt7zxamcHb4GA/9j5SP&#10;D9NmBSziFP/DcMVP6FAnpqM/kw7MSpgtRZ6iEvIC2NUXxQuwYxLPiwJ4XfHbD+o/AAAA//8DAFBL&#10;AQItABQABgAIAAAAIQC2gziS/gAAAOEBAAATAAAAAAAAAAAAAAAAAAAAAABbQ29udGVudF9UeXBl&#10;c10ueG1sUEsBAi0AFAAGAAgAAAAhADj9If/WAAAAlAEAAAsAAAAAAAAAAAAAAAAALwEAAF9yZWxz&#10;Ly5yZWxzUEsBAi0AFAAGAAgAAAAhAOgUzxqcAgAAcAUAAA4AAAAAAAAAAAAAAAAALgIAAGRycy9l&#10;Mm9Eb2MueG1sUEsBAi0AFAAGAAgAAAAhAHRRoQPeAAAACQEAAA8AAAAAAAAAAAAAAAAA9gQAAGRy&#10;cy9kb3ducmV2LnhtbFBLBQYAAAAABAAEAPMAAAABBgAAAAA=&#10;" fillcolor="#f2f2f2 [3052]" strokecolor="#f2f2f2 [3052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23DED" wp14:editId="568E8523">
                <wp:simplePos x="0" y="0"/>
                <wp:positionH relativeFrom="column">
                  <wp:posOffset>-629285</wp:posOffset>
                </wp:positionH>
                <wp:positionV relativeFrom="paragraph">
                  <wp:posOffset>-3564</wp:posOffset>
                </wp:positionV>
                <wp:extent cx="7005955" cy="1272540"/>
                <wp:effectExtent l="38100" t="38100" r="42545" b="48260"/>
                <wp:wrapNone/>
                <wp:docPr id="16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5955" cy="1272540"/>
                        </a:xfrm>
                        <a:prstGeom prst="bentConnector3">
                          <a:avLst>
                            <a:gd name="adj1" fmla="val 76360"/>
                          </a:avLst>
                        </a:prstGeom>
                        <a:noFill/>
                        <a:ln w="76200" cap="rnd" cmpd="sng" algn="ctr">
                          <a:gradFill flip="none" rotWithShape="1">
                            <a:gsLst>
                              <a:gs pos="100000">
                                <a:srgbClr val="06745A"/>
                              </a:gs>
                              <a:gs pos="53000">
                                <a:schemeClr val="accent4"/>
                              </a:gs>
                              <a:gs pos="71000">
                                <a:schemeClr val="accent4">
                                  <a:lumMod val="50000"/>
                                </a:schemeClr>
                              </a:gs>
                              <a:gs pos="34000">
                                <a:srgbClr val="FFC000"/>
                              </a:gs>
                              <a:gs pos="18000">
                                <a:srgbClr val="0956AB"/>
                              </a:gs>
                              <a:gs pos="89000">
                                <a:srgbClr val="08B8A7"/>
                              </a:gs>
                            </a:gsLst>
                            <a:lin ang="2700000" scaled="1"/>
                            <a:tileRect/>
                          </a:gra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D4EF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" o:spid="_x0000_s1026" type="#_x0000_t34" style="position:absolute;margin-left:-49.55pt;margin-top:-.3pt;width:551.65pt;height:100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zIIeAIAAEYFAAAOAAAAZHJzL2Uyb0RvYy54bWysVMlu2zAQvRfoPxC8N5JsS3aMyEHi1L10&#10;CbqeaZKSWHADyVjO33dIyWrQ6lRUB0Jc3ps3b4a8uT0riU7ceWF0jYurHCOuqWFCtzX+9vXwZoOR&#10;D0QzIo3mNX7mHt/uXr+66e2WL0xnJOMOAYn2297WuAvBbrPM044r4q+M5Ro2G+MUCTB1bcYc6YFd&#10;yWyR51XWG8esM5R7D6sPwybeJf6m4TR8ahrPA5I1Bm0hjS6NxzhmuxuybR2xnaCjDPIPKhQRGoJO&#10;VA8kEPTkxF9USlBnvGnCFTUqM00jKE85QDZF/kc2XzpiecoFzPF2ssn/P1r68fTokGBQuwojTRTU&#10;6K08mh7tjdZgn3GoiC711m/h8F4/unHm7aOLKZ8bp1Ajhf0OJMkESAudk8fPk8f8HBCFxXWel9dl&#10;iRGFvWKxXpSrVIVsIIqE1vnwjhuF4k+Nj1yHScwyBSCn9z4ku9mombCfBUaNklC9E5FoXS2rC+94&#10;GiJcmCNUm4OQMtVfatSDsgoaCnQRaEOnGfwpC7543WJEZAvtTYNL4aFfWASnrGusobMxcib8EKFL&#10;NbsY0fqLTo+sgbIVefwSiXftcS8dArVgUrVelXfRZ1DZ+pTaCCmXEyJeCj5hCKXgzGoWtI6BhjDz&#10;oBhBPqkPhg0CyqRriJ8uX4wzo2a5mohf6j8c9nF9Tn+xmUXk12V1dz+L2FzPIzb3m7v1C0SyajRY&#10;Co1IfHMW0GARjjwlkse+jgiyDULyz9DPo8SxgnEnNsUD8d1ghDdSsAHizJNmw3mp40meHhSIGBfj&#10;hRiuQPw7GvacbkZah8s6eDc8LPE1eDlP6N/P3+4XAAAA//8DAFBLAwQUAAYACAAAACEAYC87Ot8A&#10;AAAKAQAADwAAAGRycy9kb3ducmV2LnhtbEyPS0/DMBCE70j8B2uRuLV2C62aEKeqkCq4cKAgcXXi&#10;JbHwI8TOA3492xO9zWpGs98U+9lZNmIfTfASVksBDH0dtPGNhPe342IHLCbltbLBo4QfjLAvr68K&#10;lesw+VccT6lhVOJjriS0KXU557Fu0am4DB168j5D71Sis2+47tVE5c7ytRBb7pTx9KFVHT62WH+d&#10;BiehOj5/m7vm6XdzmMKLGT+sGTZWytub+fAALOGc/sNwxid0KImpCoPXkVkJiyxbUZTEFtjZF+J+&#10;DawilWU74GXBLyeUfwAAAP//AwBQSwECLQAUAAYACAAAACEAtoM4kv4AAADhAQAAEwAAAAAAAAAA&#10;AAAAAAAAAAAAW0NvbnRlbnRfVHlwZXNdLnhtbFBLAQItABQABgAIAAAAIQA4/SH/1gAAAJQBAAAL&#10;AAAAAAAAAAAAAAAAAC8BAABfcmVscy8ucmVsc1BLAQItABQABgAIAAAAIQB7YzIIeAIAAEYFAAAO&#10;AAAAAAAAAAAAAAAAAC4CAABkcnMvZTJvRG9jLnhtbFBLAQItABQABgAIAAAAIQBgLzs63wAAAAoB&#10;AAAPAAAAAAAAAAAAAAAAANIEAABkcnMvZG93bnJldi54bWxQSwUGAAAAAAQABADzAAAA3gUAAAAA&#10;" adj="16494" strokeweight="6pt">
                <v:stroke joinstyle="round" endcap="round"/>
              </v:shape>
            </w:pict>
          </mc:Fallback>
        </mc:AlternateContent>
      </w:r>
    </w:p>
    <w:p w14:paraId="1FA61C25" w14:textId="77777777" w:rsidR="00F9524E" w:rsidRDefault="00F9524E" w:rsidP="00F952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9679F7" wp14:editId="0BD1C1F0">
                <wp:simplePos x="0" y="0"/>
                <wp:positionH relativeFrom="column">
                  <wp:posOffset>864426</wp:posOffset>
                </wp:positionH>
                <wp:positionV relativeFrom="paragraph">
                  <wp:posOffset>83185</wp:posOffset>
                </wp:positionV>
                <wp:extent cx="3637915" cy="46545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7915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AFA10" w14:textId="77777777" w:rsidR="00F9524E" w:rsidRPr="00223BEC" w:rsidRDefault="00F9524E" w:rsidP="00F9524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</w:rPr>
                              <w:t>Issuance of Purchase Order</w:t>
                            </w:r>
                          </w:p>
                          <w:p w14:paraId="5FB7F481" w14:textId="77777777" w:rsidR="00F9524E" w:rsidRPr="00622443" w:rsidRDefault="00F9524E" w:rsidP="00F9524E">
                            <w:pPr>
                              <w:spacing w:after="0" w:line="276" w:lineRule="auto"/>
                              <w:rPr>
                                <w:rFonts w:ascii="Sakkal Majalla" w:eastAsia="Times New Roman" w:hAnsi="Sakkal Majalla" w:cs="Sakkal Majalla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79F7" id="_x0000_s1027" type="#_x0000_t202" style="position:absolute;margin-left:68.05pt;margin-top:6.55pt;width:286.45pt;height:36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K0DgIAAPoDAAAOAAAAZHJzL2Uyb0RvYy54bWysU9tu2zAMfR+wfxD0vjhJ47Qx4hRduw4D&#10;ugvQ7gMYWY6FSaImqbWzry8lJ1mwvQ3TgyCJ5CHPIbW+HoxmL9IHhbbms8mUM2kFNsruav796f7d&#10;FWchgm1Ao5U138vArzdv36x7V8k5dqgb6RmB2FD1ruZdjK4qiiA6aSBM0ElLxha9gUhXvysaDz2h&#10;G13Mp9Nl0aNvnEchQ6DXu9HINxm/baWIX9s2yMh0zam2mHef923ai80aqp0H1ylxKAP+oQoDylLS&#10;E9QdRGDPXv0FZZTwGLCNE4GmwLZVQmYOxGY2/YPNYwdOZi4kTnAnmcL/gxVfXr55phrq3YozC4Z6&#10;9CSHyN7jwOZJnt6FirweHfnFgZ7JNVMN7gHFj8As3nZgd/LGe+w7CQ2VN0uRxVnoiBMSyLb/jA2l&#10;geeIGWhovUnakRqM0KlN+1NrUimCHi+WF5erWcmZINtiWS7KMqeA6hjtfIgfJRqWDjX31PqMDi8P&#10;IaZqoDq6pGQW75XWuf3asr7mq3Je5oAzi1GRplMrU/OraVrjvCSSH2yTgyMoPZ4pgbYH1onoSDkO&#10;22HU9yjmFps9yeBxHEb6PHTo0P/irKdBrHn4+QxecqY/WZJyNVss0uTmy6K8nNPFn1u25xawgqBq&#10;Hjkbj7cxT/tI+YYkb1VWI/VmrORQMg1YFunwGdIEn9+z1+8vu3kFAAD//wMAUEsDBBQABgAIAAAA&#10;IQBaYzTH3AAAAAkBAAAPAAAAZHJzL2Rvd25yZXYueG1sTI9PT8MwDMXvSHyHyEjcWDIYZStNJwTi&#10;Ctr4I3HzGq+taJyqydby7fFOcLKf/PT8e8V68p060hDbwBbmMwOKuAqu5drC+9vz1RJUTMgOu8Bk&#10;4YcirMvzswJzF0be0HGbaiUhHHO00KTU51rHqiGPcRZ6Yrntw+AxiRxq7QYcJdx3+tqYTHtsWT40&#10;2NNjQ9X39uAtfLzsvz4X5rV+8rf9GCaj2a+0tZcX08M9qERT+jPDCV/QoRSmXTiwi6oTfZPNxXpa&#10;ZIrhzqyk3M7CMluALgv9v0H5CwAA//8DAFBLAQItABQABgAIAAAAIQC2gziS/gAAAOEBAAATAAAA&#10;AAAAAAAAAAAAAAAAAABbQ29udGVudF9UeXBlc10ueG1sUEsBAi0AFAAGAAgAAAAhADj9If/WAAAA&#10;lAEAAAsAAAAAAAAAAAAAAAAALwEAAF9yZWxzLy5yZWxzUEsBAi0AFAAGAAgAAAAhABSSsrQOAgAA&#10;+gMAAA4AAAAAAAAAAAAAAAAALgIAAGRycy9lMm9Eb2MueG1sUEsBAi0AFAAGAAgAAAAhAFpjNMfc&#10;AAAACQEAAA8AAAAAAAAAAAAAAAAAaAQAAGRycy9kb3ducmV2LnhtbFBLBQYAAAAABAAEAPMAAABx&#10;BQAAAAA=&#10;" filled="f" stroked="f">
                <v:textbox>
                  <w:txbxContent>
                    <w:p w14:paraId="04DAFA10" w14:textId="77777777" w:rsidR="00F9524E" w:rsidRPr="00223BEC" w:rsidRDefault="00F9524E" w:rsidP="00F9524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</w:rPr>
                        <w:t>Issuance of Purchase Order</w:t>
                      </w:r>
                    </w:p>
                    <w:p w14:paraId="5FB7F481" w14:textId="77777777" w:rsidR="00F9524E" w:rsidRPr="00622443" w:rsidRDefault="00F9524E" w:rsidP="00F9524E">
                      <w:pPr>
                        <w:spacing w:after="0" w:line="276" w:lineRule="auto"/>
                        <w:rPr>
                          <w:rFonts w:ascii="Sakkal Majalla" w:eastAsia="Times New Roman" w:hAnsi="Sakkal Majalla" w:cs="Sakkal Majalla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2BD7A6" w14:textId="77777777" w:rsidR="00F9524E" w:rsidRDefault="00F9524E" w:rsidP="00F9524E"/>
    <w:p w14:paraId="3FFCCC87" w14:textId="77777777" w:rsidR="00F9524E" w:rsidRDefault="00F9524E" w:rsidP="00F9524E">
      <w:pPr>
        <w:spacing w:after="0" w:line="240" w:lineRule="auto"/>
        <w:jc w:val="both"/>
      </w:pPr>
    </w:p>
    <w:p w14:paraId="603F2CFC" w14:textId="77777777" w:rsidR="00F9524E" w:rsidRDefault="00F9524E" w:rsidP="00F9524E">
      <w:pPr>
        <w:spacing w:after="0" w:line="240" w:lineRule="auto"/>
        <w:jc w:val="both"/>
      </w:pPr>
    </w:p>
    <w:p w14:paraId="72ADA67F" w14:textId="77777777" w:rsidR="00962AD5" w:rsidRDefault="00962AD5" w:rsidP="002E0237">
      <w:pPr>
        <w:spacing w:after="0"/>
      </w:pPr>
    </w:p>
    <w:tbl>
      <w:tblPr>
        <w:tblStyle w:val="TableGrid0"/>
        <w:tblW w:w="9840" w:type="dxa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59"/>
        <w:gridCol w:w="819"/>
        <w:gridCol w:w="1642"/>
        <w:gridCol w:w="1639"/>
        <w:gridCol w:w="819"/>
        <w:gridCol w:w="2462"/>
      </w:tblGrid>
      <w:tr w:rsidR="00184315" w:rsidRPr="002E0237" w14:paraId="052D45E4" w14:textId="77777777" w:rsidTr="00C75FD5">
        <w:trPr>
          <w:trHeight w:val="160"/>
          <w:jc w:val="center"/>
        </w:trPr>
        <w:tc>
          <w:tcPr>
            <w:tcW w:w="4920" w:type="dxa"/>
            <w:gridSpan w:val="3"/>
            <w:shd w:val="clear" w:color="auto" w:fill="F2F2F2" w:themeFill="background1" w:themeFillShade="F2"/>
            <w:vAlign w:val="center"/>
          </w:tcPr>
          <w:p w14:paraId="0AD94602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 xml:space="preserve">Based </w:t>
            </w:r>
            <w:r w:rsidR="00DF7543"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 xml:space="preserve">on Contract </w:t>
            </w:r>
          </w:p>
        </w:tc>
        <w:tc>
          <w:tcPr>
            <w:tcW w:w="4920" w:type="dxa"/>
            <w:gridSpan w:val="3"/>
            <w:shd w:val="clear" w:color="auto" w:fill="F2F2F2" w:themeFill="background1" w:themeFillShade="F2"/>
            <w:vAlign w:val="center"/>
          </w:tcPr>
          <w:p w14:paraId="4C5F758B" w14:textId="77777777" w:rsidR="00184315" w:rsidRPr="00C37B1E" w:rsidRDefault="00DF7543" w:rsidP="00DF7543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Based on Purchase Order</w:t>
            </w:r>
          </w:p>
        </w:tc>
      </w:tr>
      <w:tr w:rsidR="00DF7543" w:rsidRPr="002E0237" w14:paraId="29A6A550" w14:textId="77777777" w:rsidTr="002E0237">
        <w:trPr>
          <w:trHeight w:val="195"/>
          <w:jc w:val="center"/>
        </w:trPr>
        <w:tc>
          <w:tcPr>
            <w:tcW w:w="4920" w:type="dxa"/>
            <w:gridSpan w:val="3"/>
            <w:vAlign w:val="center"/>
          </w:tcPr>
          <w:p w14:paraId="34DF00FD" w14:textId="5102C382" w:rsidR="00DF7543" w:rsidRPr="002E0237" w:rsidRDefault="0084030A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  <w:r w:rsidRPr="0084030A">
              <w:rPr>
                <w:rFonts w:ascii="Sakkal Majalla" w:hAnsi="Sakkal Majalla" w:cs="Sakkal Majalla"/>
                <w:bCs/>
                <w:color w:val="A6A6A6" w:themeColor="background1" w:themeShade="A6"/>
              </w:rPr>
              <w:sym w:font="Wingdings" w:char="F06E"/>
            </w:r>
          </w:p>
        </w:tc>
        <w:tc>
          <w:tcPr>
            <w:tcW w:w="4920" w:type="dxa"/>
            <w:gridSpan w:val="3"/>
            <w:vAlign w:val="center"/>
          </w:tcPr>
          <w:p w14:paraId="6A35B67C" w14:textId="1038125E" w:rsidR="00DF7543" w:rsidRPr="002E0237" w:rsidRDefault="0084030A" w:rsidP="00DF7543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  <w:r w:rsidRPr="0084030A">
              <w:rPr>
                <w:rFonts w:ascii="Sakkal Majalla" w:hAnsi="Sakkal Majalla" w:cs="Sakkal Majalla"/>
                <w:bCs/>
              </w:rPr>
              <w:sym w:font="Wingdings" w:char="F06E"/>
            </w:r>
          </w:p>
        </w:tc>
      </w:tr>
      <w:tr w:rsidR="00184315" w:rsidRPr="002E0237" w14:paraId="6AB1CB42" w14:textId="77777777" w:rsidTr="00C75FD5">
        <w:trPr>
          <w:trHeight w:val="194"/>
          <w:jc w:val="center"/>
        </w:trPr>
        <w:tc>
          <w:tcPr>
            <w:tcW w:w="3278" w:type="dxa"/>
            <w:gridSpan w:val="2"/>
            <w:shd w:val="clear" w:color="auto" w:fill="F2F2F2" w:themeFill="background1" w:themeFillShade="F2"/>
            <w:vAlign w:val="center"/>
          </w:tcPr>
          <w:p w14:paraId="7920C7F9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Remedy Request #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79A49A75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Remedy Request Date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3AC67636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First Purchase Order No.</w:t>
            </w:r>
          </w:p>
        </w:tc>
      </w:tr>
      <w:tr w:rsidR="00184315" w:rsidRPr="002E0237" w14:paraId="73E7A38D" w14:textId="77777777" w:rsidTr="002E0237">
        <w:trPr>
          <w:trHeight w:val="341"/>
          <w:jc w:val="center"/>
        </w:trPr>
        <w:tc>
          <w:tcPr>
            <w:tcW w:w="3278" w:type="dxa"/>
            <w:gridSpan w:val="2"/>
            <w:vAlign w:val="center"/>
          </w:tcPr>
          <w:p w14:paraId="41CF946B" w14:textId="4AEC71A4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537DA6DC" w14:textId="0A7879FC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16772589" w14:textId="3D088238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184315" w:rsidRPr="002E0237" w14:paraId="61D0841C" w14:textId="77777777" w:rsidTr="00C75FD5">
        <w:trPr>
          <w:trHeight w:val="194"/>
          <w:jc w:val="center"/>
        </w:trPr>
        <w:tc>
          <w:tcPr>
            <w:tcW w:w="3278" w:type="dxa"/>
            <w:gridSpan w:val="2"/>
            <w:shd w:val="clear" w:color="auto" w:fill="F2F2F2" w:themeFill="background1" w:themeFillShade="F2"/>
            <w:vAlign w:val="center"/>
          </w:tcPr>
          <w:p w14:paraId="187A4D90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First Purchase Order Date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26FE522C" w14:textId="77777777" w:rsidR="00184315" w:rsidRPr="00C37B1E" w:rsidRDefault="00184315" w:rsidP="00184315">
            <w:pPr>
              <w:tabs>
                <w:tab w:val="left" w:pos="3506"/>
              </w:tabs>
              <w:ind w:firstLine="720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Contract Reference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05A3390E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Contractor/ Company Name</w:t>
            </w:r>
          </w:p>
        </w:tc>
      </w:tr>
      <w:tr w:rsidR="00184315" w:rsidRPr="002E0237" w14:paraId="3B0B9FCF" w14:textId="77777777" w:rsidTr="002E0237">
        <w:trPr>
          <w:trHeight w:val="341"/>
          <w:jc w:val="center"/>
        </w:trPr>
        <w:tc>
          <w:tcPr>
            <w:tcW w:w="3278" w:type="dxa"/>
            <w:gridSpan w:val="2"/>
            <w:vAlign w:val="center"/>
          </w:tcPr>
          <w:p w14:paraId="1768FE97" w14:textId="6BD08A26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31FBA738" w14:textId="32E45A06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1E4AEA4F" w14:textId="114FA777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184315" w:rsidRPr="002E0237" w14:paraId="16E4451E" w14:textId="77777777" w:rsidTr="00C75FD5">
        <w:trPr>
          <w:trHeight w:val="194"/>
          <w:jc w:val="center"/>
        </w:trPr>
        <w:tc>
          <w:tcPr>
            <w:tcW w:w="3278" w:type="dxa"/>
            <w:gridSpan w:val="2"/>
            <w:shd w:val="clear" w:color="auto" w:fill="F2F2F2" w:themeFill="background1" w:themeFillShade="F2"/>
            <w:vAlign w:val="center"/>
          </w:tcPr>
          <w:p w14:paraId="47FE8A23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Contract starting date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0B063490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Contract expiry date</w:t>
            </w:r>
          </w:p>
        </w:tc>
        <w:tc>
          <w:tcPr>
            <w:tcW w:w="3281" w:type="dxa"/>
            <w:gridSpan w:val="2"/>
            <w:shd w:val="clear" w:color="auto" w:fill="F2F2F2" w:themeFill="background1" w:themeFillShade="F2"/>
            <w:vAlign w:val="center"/>
          </w:tcPr>
          <w:p w14:paraId="081B359C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</w:p>
        </w:tc>
      </w:tr>
      <w:tr w:rsidR="00184315" w:rsidRPr="002E0237" w14:paraId="6C4C13E7" w14:textId="77777777" w:rsidTr="002E0237">
        <w:trPr>
          <w:trHeight w:val="341"/>
          <w:jc w:val="center"/>
        </w:trPr>
        <w:tc>
          <w:tcPr>
            <w:tcW w:w="3278" w:type="dxa"/>
            <w:gridSpan w:val="2"/>
            <w:vAlign w:val="center"/>
          </w:tcPr>
          <w:p w14:paraId="4E3C4027" w14:textId="3EE1CDE7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7875F11B" w14:textId="77A4FC11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3281" w:type="dxa"/>
            <w:gridSpan w:val="2"/>
            <w:vAlign w:val="center"/>
          </w:tcPr>
          <w:p w14:paraId="5FAF89F3" w14:textId="77777777" w:rsidR="00184315" w:rsidRPr="002E0237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184315" w:rsidRPr="002E0237" w14:paraId="6B406BD5" w14:textId="77777777" w:rsidTr="00C75FD5">
        <w:trPr>
          <w:trHeight w:val="194"/>
          <w:jc w:val="center"/>
        </w:trPr>
        <w:tc>
          <w:tcPr>
            <w:tcW w:w="9840" w:type="dxa"/>
            <w:gridSpan w:val="6"/>
            <w:shd w:val="clear" w:color="auto" w:fill="F2F2F2" w:themeFill="background1" w:themeFillShade="F2"/>
            <w:vAlign w:val="center"/>
          </w:tcPr>
          <w:p w14:paraId="3DA482F3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Required Quantity / Service Description:</w:t>
            </w:r>
          </w:p>
        </w:tc>
      </w:tr>
      <w:tr w:rsidR="00184315" w:rsidRPr="002E0237" w14:paraId="3BD8CB42" w14:textId="77777777" w:rsidTr="00B2211D">
        <w:trPr>
          <w:trHeight w:val="565"/>
          <w:jc w:val="center"/>
        </w:trPr>
        <w:tc>
          <w:tcPr>
            <w:tcW w:w="9840" w:type="dxa"/>
            <w:gridSpan w:val="6"/>
            <w:vAlign w:val="center"/>
          </w:tcPr>
          <w:p w14:paraId="2175B621" w14:textId="71C5AE90" w:rsidR="008417AB" w:rsidRPr="002E0237" w:rsidRDefault="008417AB" w:rsidP="00FD5AEC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184315" w:rsidRPr="002E0237" w14:paraId="70017C71" w14:textId="77777777" w:rsidTr="00D945C0">
        <w:trPr>
          <w:trHeight w:val="340"/>
          <w:jc w:val="center"/>
        </w:trPr>
        <w:tc>
          <w:tcPr>
            <w:tcW w:w="2459" w:type="dxa"/>
            <w:shd w:val="clear" w:color="auto" w:fill="F2F2F2" w:themeFill="background1" w:themeFillShade="F2"/>
            <w:vAlign w:val="center"/>
          </w:tcPr>
          <w:p w14:paraId="06FA7075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Unit Price</w:t>
            </w:r>
          </w:p>
        </w:tc>
        <w:tc>
          <w:tcPr>
            <w:tcW w:w="2461" w:type="dxa"/>
            <w:gridSpan w:val="2"/>
            <w:shd w:val="clear" w:color="auto" w:fill="F2F2F2" w:themeFill="background1" w:themeFillShade="F2"/>
            <w:vAlign w:val="center"/>
          </w:tcPr>
          <w:p w14:paraId="50B8E4F0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Total Amount</w:t>
            </w:r>
          </w:p>
        </w:tc>
        <w:tc>
          <w:tcPr>
            <w:tcW w:w="2458" w:type="dxa"/>
            <w:gridSpan w:val="2"/>
            <w:shd w:val="clear" w:color="auto" w:fill="F2F2F2" w:themeFill="background1" w:themeFillShade="F2"/>
            <w:vAlign w:val="center"/>
          </w:tcPr>
          <w:p w14:paraId="60339A03" w14:textId="77777777" w:rsidR="00184315" w:rsidRPr="00C37B1E" w:rsidRDefault="00184315" w:rsidP="00184315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Cost Center</w:t>
            </w:r>
          </w:p>
        </w:tc>
        <w:tc>
          <w:tcPr>
            <w:tcW w:w="2462" w:type="dxa"/>
            <w:shd w:val="clear" w:color="auto" w:fill="F2F2F2" w:themeFill="background1" w:themeFillShade="F2"/>
            <w:vAlign w:val="center"/>
          </w:tcPr>
          <w:p w14:paraId="36A8423A" w14:textId="77777777" w:rsidR="00184315" w:rsidRPr="00C37B1E" w:rsidRDefault="00184315" w:rsidP="00184315">
            <w:pPr>
              <w:tabs>
                <w:tab w:val="left" w:pos="576"/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Division/Department</w:t>
            </w:r>
          </w:p>
        </w:tc>
      </w:tr>
      <w:tr w:rsidR="00D945C0" w:rsidRPr="002E0237" w14:paraId="39E5E47D" w14:textId="77777777" w:rsidTr="002E0237">
        <w:trPr>
          <w:trHeight w:val="304"/>
          <w:jc w:val="center"/>
        </w:trPr>
        <w:tc>
          <w:tcPr>
            <w:tcW w:w="2459" w:type="dxa"/>
            <w:vAlign w:val="center"/>
          </w:tcPr>
          <w:p w14:paraId="040FDEEF" w14:textId="47C6ABF2" w:rsidR="00D945C0" w:rsidRPr="002E0237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2461" w:type="dxa"/>
            <w:gridSpan w:val="2"/>
            <w:vAlign w:val="center"/>
          </w:tcPr>
          <w:p w14:paraId="6FE82F3E" w14:textId="2BBF3077" w:rsidR="00D945C0" w:rsidRPr="002E0237" w:rsidRDefault="00D945C0" w:rsidP="00115CE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2458" w:type="dxa"/>
            <w:gridSpan w:val="2"/>
            <w:vAlign w:val="center"/>
          </w:tcPr>
          <w:p w14:paraId="3969551C" w14:textId="60B31EFE" w:rsidR="00D945C0" w:rsidRPr="002E0237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2462" w:type="dxa"/>
            <w:vAlign w:val="center"/>
          </w:tcPr>
          <w:p w14:paraId="18F2E91E" w14:textId="44801D20" w:rsidR="00D945C0" w:rsidRPr="002E0237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D945C0" w:rsidRPr="002E0237" w14:paraId="4D3843F5" w14:textId="77777777" w:rsidTr="00C75FD5">
        <w:trPr>
          <w:trHeight w:val="194"/>
          <w:jc w:val="center"/>
        </w:trPr>
        <w:tc>
          <w:tcPr>
            <w:tcW w:w="4920" w:type="dxa"/>
            <w:gridSpan w:val="3"/>
            <w:shd w:val="clear" w:color="auto" w:fill="F2F2F2" w:themeFill="background1" w:themeFillShade="F2"/>
            <w:vAlign w:val="center"/>
          </w:tcPr>
          <w:p w14:paraId="437B58EA" w14:textId="77777777" w:rsidR="00D945C0" w:rsidRPr="00C37B1E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Delivery conditions (days/weeks)</w:t>
            </w:r>
          </w:p>
        </w:tc>
        <w:tc>
          <w:tcPr>
            <w:tcW w:w="4920" w:type="dxa"/>
            <w:gridSpan w:val="3"/>
            <w:shd w:val="clear" w:color="auto" w:fill="F2F2F2" w:themeFill="background1" w:themeFillShade="F2"/>
            <w:vAlign w:val="center"/>
          </w:tcPr>
          <w:p w14:paraId="6E0EEA1D" w14:textId="77777777" w:rsidR="00D945C0" w:rsidRPr="00C37B1E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Penalty %</w:t>
            </w:r>
          </w:p>
        </w:tc>
      </w:tr>
      <w:tr w:rsidR="00D945C0" w:rsidRPr="002E0237" w14:paraId="0898D58C" w14:textId="77777777" w:rsidTr="002E0237">
        <w:trPr>
          <w:trHeight w:val="346"/>
          <w:jc w:val="center"/>
        </w:trPr>
        <w:tc>
          <w:tcPr>
            <w:tcW w:w="4920" w:type="dxa"/>
            <w:gridSpan w:val="3"/>
            <w:vAlign w:val="center"/>
          </w:tcPr>
          <w:p w14:paraId="0293FDBA" w14:textId="719B2E3B" w:rsidR="00D945C0" w:rsidRPr="002E0237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  <w:tc>
          <w:tcPr>
            <w:tcW w:w="4920" w:type="dxa"/>
            <w:gridSpan w:val="3"/>
            <w:vAlign w:val="center"/>
          </w:tcPr>
          <w:p w14:paraId="02797562" w14:textId="39F7C707" w:rsidR="00D945C0" w:rsidRPr="002E0237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  <w:tr w:rsidR="00D945C0" w:rsidRPr="002E0237" w14:paraId="77447018" w14:textId="77777777" w:rsidTr="00C75FD5">
        <w:trPr>
          <w:trHeight w:val="194"/>
          <w:jc w:val="center"/>
        </w:trPr>
        <w:tc>
          <w:tcPr>
            <w:tcW w:w="9840" w:type="dxa"/>
            <w:gridSpan w:val="6"/>
            <w:shd w:val="clear" w:color="auto" w:fill="F2F2F2" w:themeFill="background1" w:themeFillShade="F2"/>
            <w:vAlign w:val="center"/>
          </w:tcPr>
          <w:p w14:paraId="6A451506" w14:textId="77777777" w:rsidR="00D945C0" w:rsidRPr="00C37B1E" w:rsidRDefault="00D945C0" w:rsidP="00D945C0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  <w:b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Remarks (if any)</w:t>
            </w:r>
          </w:p>
        </w:tc>
      </w:tr>
      <w:tr w:rsidR="00D945C0" w:rsidRPr="002E0237" w14:paraId="22BA717B" w14:textId="77777777" w:rsidTr="00B2211D">
        <w:trPr>
          <w:trHeight w:val="475"/>
          <w:jc w:val="center"/>
        </w:trPr>
        <w:tc>
          <w:tcPr>
            <w:tcW w:w="9840" w:type="dxa"/>
            <w:gridSpan w:val="6"/>
            <w:vAlign w:val="center"/>
          </w:tcPr>
          <w:p w14:paraId="178D4C72" w14:textId="694993B4" w:rsidR="00D945C0" w:rsidRPr="002E0237" w:rsidRDefault="00D945C0" w:rsidP="002A0087">
            <w:pPr>
              <w:tabs>
                <w:tab w:val="left" w:pos="3506"/>
              </w:tabs>
              <w:jc w:val="center"/>
              <w:rPr>
                <w:rFonts w:ascii="Sakkal Majalla" w:hAnsi="Sakkal Majalla" w:cs="Sakkal Majalla"/>
              </w:rPr>
            </w:pPr>
          </w:p>
        </w:tc>
      </w:tr>
    </w:tbl>
    <w:p w14:paraId="65A03AC5" w14:textId="77777777" w:rsidR="002F4DDD" w:rsidRPr="002E0237" w:rsidRDefault="002F4DDD" w:rsidP="002E0237">
      <w:pPr>
        <w:tabs>
          <w:tab w:val="left" w:pos="3506"/>
        </w:tabs>
        <w:spacing w:after="0"/>
        <w:rPr>
          <w:sz w:val="20"/>
          <w:szCs w:val="20"/>
        </w:rPr>
      </w:pPr>
    </w:p>
    <w:tbl>
      <w:tblPr>
        <w:tblStyle w:val="TableGrid1"/>
        <w:tblW w:w="9800" w:type="dxa"/>
        <w:jc w:val="center"/>
        <w:tblInd w:w="0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top w:w="12" w:type="dxa"/>
          <w:left w:w="104" w:type="dxa"/>
          <w:bottom w:w="8" w:type="dxa"/>
          <w:right w:w="40" w:type="dxa"/>
        </w:tblCellMar>
        <w:tblLook w:val="04A0" w:firstRow="1" w:lastRow="0" w:firstColumn="1" w:lastColumn="0" w:noHBand="0" w:noVBand="1"/>
      </w:tblPr>
      <w:tblGrid>
        <w:gridCol w:w="4670"/>
        <w:gridCol w:w="5130"/>
      </w:tblGrid>
      <w:tr w:rsidR="002E0237" w:rsidRPr="002E0237" w14:paraId="24A3F61F" w14:textId="77777777" w:rsidTr="00CA1608">
        <w:trPr>
          <w:trHeight w:val="148"/>
          <w:jc w:val="center"/>
        </w:trPr>
        <w:tc>
          <w:tcPr>
            <w:tcW w:w="9800" w:type="dxa"/>
            <w:gridSpan w:val="2"/>
            <w:shd w:val="clear" w:color="auto" w:fill="F2F2F2" w:themeFill="background1" w:themeFillShade="F2"/>
            <w:vAlign w:val="center"/>
          </w:tcPr>
          <w:p w14:paraId="4EFB9585" w14:textId="77777777" w:rsidR="002E0237" w:rsidRPr="00C37B1E" w:rsidRDefault="002E0237" w:rsidP="002E0237">
            <w:pPr>
              <w:spacing w:line="259" w:lineRule="auto"/>
              <w:ind w:left="2"/>
              <w:jc w:val="center"/>
              <w:rPr>
                <w:rFonts w:ascii="Sakkal Majalla" w:hAnsi="Sakkal Majalla" w:cs="Sakkal Majalla"/>
                <w:b/>
                <w:iCs/>
                <w:color w:val="000000"/>
              </w:rPr>
            </w:pPr>
            <w:r w:rsidRPr="00C37B1E">
              <w:rPr>
                <w:rFonts w:ascii="Sakkal Majalla" w:hAnsi="Sakkal Majalla" w:cs="Sakkal Majalla"/>
                <w:b/>
                <w:iCs/>
                <w:color w:val="808080" w:themeColor="background1" w:themeShade="80"/>
              </w:rPr>
              <w:t>Requester Details</w:t>
            </w:r>
          </w:p>
        </w:tc>
      </w:tr>
      <w:tr w:rsidR="00CA1608" w:rsidRPr="002E0237" w14:paraId="70A64B30" w14:textId="77777777" w:rsidTr="00CA1608">
        <w:trPr>
          <w:trHeight w:val="143"/>
          <w:jc w:val="center"/>
        </w:trPr>
        <w:tc>
          <w:tcPr>
            <w:tcW w:w="4670" w:type="dxa"/>
            <w:vAlign w:val="center"/>
          </w:tcPr>
          <w:p w14:paraId="4125BED4" w14:textId="77777777" w:rsidR="00CA1608" w:rsidRPr="00C37B1E" w:rsidRDefault="00CA1608" w:rsidP="002E0237">
            <w:pPr>
              <w:spacing w:line="259" w:lineRule="auto"/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Name</w:t>
            </w:r>
          </w:p>
        </w:tc>
        <w:tc>
          <w:tcPr>
            <w:tcW w:w="5130" w:type="dxa"/>
            <w:vAlign w:val="center"/>
          </w:tcPr>
          <w:p w14:paraId="6016B45D" w14:textId="77777777" w:rsidR="00CA1608" w:rsidRPr="00C37B1E" w:rsidRDefault="00CA1608" w:rsidP="002E0237">
            <w:pPr>
              <w:spacing w:line="259" w:lineRule="auto"/>
              <w:ind w:left="83"/>
              <w:jc w:val="center"/>
              <w:rPr>
                <w:rFonts w:ascii="Sakkal Majalla" w:hAnsi="Sakkal Majalla" w:cs="Sakkal Majalla"/>
                <w:b/>
                <w:color w:val="808080" w:themeColor="background1" w:themeShade="80"/>
              </w:rPr>
            </w:pPr>
            <w:r w:rsidRPr="00C37B1E">
              <w:rPr>
                <w:rFonts w:ascii="Sakkal Majalla" w:hAnsi="Sakkal Majalla" w:cs="Sakkal Majalla"/>
                <w:b/>
                <w:color w:val="808080" w:themeColor="background1" w:themeShade="80"/>
              </w:rPr>
              <w:t>Designation</w:t>
            </w:r>
          </w:p>
        </w:tc>
      </w:tr>
      <w:tr w:rsidR="00CA1608" w:rsidRPr="002E0237" w14:paraId="11CFDB80" w14:textId="77777777" w:rsidTr="00CA1608">
        <w:trPr>
          <w:trHeight w:val="754"/>
          <w:jc w:val="center"/>
        </w:trPr>
        <w:tc>
          <w:tcPr>
            <w:tcW w:w="4670" w:type="dxa"/>
            <w:vAlign w:val="center"/>
          </w:tcPr>
          <w:p w14:paraId="369F65DA" w14:textId="1BB012A1" w:rsidR="00CA1608" w:rsidRPr="002E0237" w:rsidRDefault="00CA1608" w:rsidP="002E0237">
            <w:pPr>
              <w:spacing w:line="259" w:lineRule="auto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</w:p>
        </w:tc>
        <w:tc>
          <w:tcPr>
            <w:tcW w:w="5130" w:type="dxa"/>
            <w:vAlign w:val="center"/>
          </w:tcPr>
          <w:p w14:paraId="1C1327F3" w14:textId="55EE6EBE" w:rsidR="00CA1608" w:rsidRPr="002E0237" w:rsidRDefault="00CA1608" w:rsidP="002E0237">
            <w:pPr>
              <w:spacing w:line="259" w:lineRule="auto"/>
              <w:ind w:left="8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</w:p>
        </w:tc>
      </w:tr>
    </w:tbl>
    <w:p w14:paraId="6E246BA7" w14:textId="77777777" w:rsidR="002E0237" w:rsidRPr="002E0237" w:rsidRDefault="002E0237" w:rsidP="002E0237">
      <w:pPr>
        <w:tabs>
          <w:tab w:val="left" w:pos="3506"/>
        </w:tabs>
        <w:spacing w:after="0"/>
        <w:rPr>
          <w:sz w:val="20"/>
          <w:szCs w:val="20"/>
        </w:rPr>
      </w:pPr>
    </w:p>
    <w:p w14:paraId="644E946E" w14:textId="77777777" w:rsidR="002E0237" w:rsidRDefault="002E0237" w:rsidP="002E0237">
      <w:pPr>
        <w:tabs>
          <w:tab w:val="left" w:pos="3506"/>
        </w:tabs>
        <w:spacing w:after="0"/>
      </w:pPr>
    </w:p>
    <w:tbl>
      <w:tblPr>
        <w:tblStyle w:val="TableGrid"/>
        <w:tblW w:w="9927" w:type="dxa"/>
        <w:jc w:val="center"/>
        <w:tblInd w:w="0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top w:w="12" w:type="dxa"/>
          <w:left w:w="104" w:type="dxa"/>
          <w:bottom w:w="8" w:type="dxa"/>
          <w:right w:w="40" w:type="dxa"/>
        </w:tblCellMar>
        <w:tblLook w:val="04A0" w:firstRow="1" w:lastRow="0" w:firstColumn="1" w:lastColumn="0" w:noHBand="0" w:noVBand="1"/>
      </w:tblPr>
      <w:tblGrid>
        <w:gridCol w:w="9927"/>
      </w:tblGrid>
      <w:tr w:rsidR="002E0237" w:rsidRPr="002B4BD4" w14:paraId="792490DC" w14:textId="77777777" w:rsidTr="002E0237">
        <w:trPr>
          <w:trHeight w:val="245"/>
          <w:jc w:val="center"/>
        </w:trPr>
        <w:tc>
          <w:tcPr>
            <w:tcW w:w="9927" w:type="dxa"/>
            <w:vAlign w:val="center"/>
          </w:tcPr>
          <w:p w14:paraId="35A138D2" w14:textId="77777777" w:rsidR="002E0237" w:rsidRPr="00B2211D" w:rsidRDefault="002E0237" w:rsidP="002E0237">
            <w:pPr>
              <w:spacing w:line="240" w:lineRule="auto"/>
              <w:rPr>
                <w:rFonts w:ascii="Sakkal Majalla" w:hAnsi="Sakkal Majalla" w:cs="Sakkal Majalla"/>
                <w:bCs/>
                <w:color w:val="C00000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</w:rPr>
              <w:t xml:space="preserve">Attachments:  </w:t>
            </w:r>
          </w:p>
          <w:p w14:paraId="050DA99C" w14:textId="77777777" w:rsidR="002E0237" w:rsidRPr="00B2211D" w:rsidRDefault="002E0237" w:rsidP="002E02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  <w:t>Supplier Price Confirmation/ updated quotation.</w:t>
            </w:r>
          </w:p>
          <w:p w14:paraId="78306690" w14:textId="77777777" w:rsidR="002E0237" w:rsidRPr="00B2211D" w:rsidRDefault="002E0237" w:rsidP="002E02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  <w:t xml:space="preserve">It can issue a purchase order based on first purchase order a maximum of 25,000 dirhams each time within three months from the date of issuance of the first purchase order.  </w:t>
            </w:r>
          </w:p>
          <w:p w14:paraId="73DB988C" w14:textId="77777777" w:rsidR="002E0237" w:rsidRPr="00B2211D" w:rsidRDefault="002E0237" w:rsidP="002E02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  <w:t>A purchase order can be issued under the concluded contract throughout the validity period of the contract.</w:t>
            </w:r>
          </w:p>
          <w:p w14:paraId="4A7824FA" w14:textId="77777777" w:rsidR="002E0237" w:rsidRPr="00B2211D" w:rsidRDefault="002E0237" w:rsidP="002E02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  <w:t>A comparison can be made between two contracting companies and the comparison can be attached to the form.</w:t>
            </w:r>
          </w:p>
          <w:p w14:paraId="7E2F56DE" w14:textId="77777777" w:rsidR="002E0237" w:rsidRPr="00E611C0" w:rsidRDefault="002E0237" w:rsidP="002E02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akkal Majalla" w:hAnsi="Sakkal Majalla" w:cs="Sakkal Majalla"/>
                <w:bCs/>
                <w:color w:val="000000"/>
                <w:sz w:val="24"/>
                <w:szCs w:val="24"/>
              </w:rPr>
            </w:pPr>
            <w:r w:rsidRPr="00B2211D">
              <w:rPr>
                <w:rFonts w:ascii="Sakkal Majalla" w:hAnsi="Sakkal Majalla" w:cs="Sakkal Majalla"/>
                <w:bCs/>
                <w:color w:val="C00000"/>
                <w:sz w:val="18"/>
                <w:szCs w:val="18"/>
              </w:rPr>
              <w:t>This form can be used for a maximum of (3) requests only.</w:t>
            </w:r>
          </w:p>
        </w:tc>
      </w:tr>
    </w:tbl>
    <w:p w14:paraId="0AD63ED6" w14:textId="5606CF03" w:rsidR="002E0237" w:rsidRPr="00B2211D" w:rsidRDefault="002E0237" w:rsidP="005470DB">
      <w:pPr>
        <w:rPr>
          <w:rFonts w:ascii="Sakkal Majalla" w:hAnsi="Sakkal Majalla" w:cs="Sakkal Majalla"/>
          <w:b/>
          <w:bCs/>
          <w:color w:val="808080" w:themeColor="background1" w:themeShade="80"/>
        </w:rPr>
      </w:pPr>
    </w:p>
    <w:sectPr w:rsidR="002E0237" w:rsidRPr="00B2211D" w:rsidSect="000945A6">
      <w:footerReference w:type="default" r:id="rId12"/>
      <w:pgSz w:w="11906" w:h="16838" w:code="9"/>
      <w:pgMar w:top="3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C7483" w14:textId="77777777" w:rsidR="000945AF" w:rsidRDefault="000945AF" w:rsidP="002F4DDD">
      <w:pPr>
        <w:spacing w:after="0" w:line="240" w:lineRule="auto"/>
      </w:pPr>
      <w:r>
        <w:separator/>
      </w:r>
    </w:p>
  </w:endnote>
  <w:endnote w:type="continuationSeparator" w:id="0">
    <w:p w14:paraId="70AF890F" w14:textId="77777777" w:rsidR="000945AF" w:rsidRDefault="000945AF" w:rsidP="002F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5E32" w14:textId="77777777" w:rsidR="00252896" w:rsidRDefault="00C37B1E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EDB60" wp14:editId="6DF2B5D5">
          <wp:simplePos x="0" y="0"/>
          <wp:positionH relativeFrom="column">
            <wp:posOffset>-706755</wp:posOffset>
          </wp:positionH>
          <wp:positionV relativeFrom="paragraph">
            <wp:posOffset>-135734</wp:posOffset>
          </wp:positionV>
          <wp:extent cx="7360667" cy="583506"/>
          <wp:effectExtent l="0" t="0" r="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0667" cy="5835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5681" w14:textId="77777777" w:rsidR="000945AF" w:rsidRDefault="000945AF" w:rsidP="002F4DDD">
      <w:pPr>
        <w:spacing w:after="0" w:line="240" w:lineRule="auto"/>
      </w:pPr>
      <w:r>
        <w:separator/>
      </w:r>
    </w:p>
  </w:footnote>
  <w:footnote w:type="continuationSeparator" w:id="0">
    <w:p w14:paraId="0A1B8881" w14:textId="77777777" w:rsidR="000945AF" w:rsidRDefault="000945AF" w:rsidP="002F4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736F"/>
    <w:multiLevelType w:val="hybridMultilevel"/>
    <w:tmpl w:val="65CEE5BC"/>
    <w:lvl w:ilvl="0" w:tplc="F13E6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82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F0"/>
    <w:rsid w:val="000920F7"/>
    <w:rsid w:val="000945A6"/>
    <w:rsid w:val="000945AF"/>
    <w:rsid w:val="00105AA0"/>
    <w:rsid w:val="00115CE0"/>
    <w:rsid w:val="00184315"/>
    <w:rsid w:val="00196951"/>
    <w:rsid w:val="001B2A78"/>
    <w:rsid w:val="00223BEC"/>
    <w:rsid w:val="00251466"/>
    <w:rsid w:val="00252896"/>
    <w:rsid w:val="002A0087"/>
    <w:rsid w:val="002B1BE5"/>
    <w:rsid w:val="002B4BD4"/>
    <w:rsid w:val="002E0237"/>
    <w:rsid w:val="002F4DDD"/>
    <w:rsid w:val="00350E73"/>
    <w:rsid w:val="00373463"/>
    <w:rsid w:val="00387F76"/>
    <w:rsid w:val="003933E1"/>
    <w:rsid w:val="003C3AFA"/>
    <w:rsid w:val="003D4F8D"/>
    <w:rsid w:val="00420EFA"/>
    <w:rsid w:val="00427A29"/>
    <w:rsid w:val="00441500"/>
    <w:rsid w:val="004612A1"/>
    <w:rsid w:val="004735E7"/>
    <w:rsid w:val="00493926"/>
    <w:rsid w:val="004A21CF"/>
    <w:rsid w:val="004E219E"/>
    <w:rsid w:val="005470DB"/>
    <w:rsid w:val="005729F0"/>
    <w:rsid w:val="005D76B0"/>
    <w:rsid w:val="0064110B"/>
    <w:rsid w:val="006A22DA"/>
    <w:rsid w:val="00724DDF"/>
    <w:rsid w:val="00746C08"/>
    <w:rsid w:val="00760CA1"/>
    <w:rsid w:val="007875FD"/>
    <w:rsid w:val="007C2614"/>
    <w:rsid w:val="00804402"/>
    <w:rsid w:val="008143B2"/>
    <w:rsid w:val="00827ABE"/>
    <w:rsid w:val="0084030A"/>
    <w:rsid w:val="008417AB"/>
    <w:rsid w:val="00846BED"/>
    <w:rsid w:val="00852603"/>
    <w:rsid w:val="008530BD"/>
    <w:rsid w:val="008671EF"/>
    <w:rsid w:val="00882104"/>
    <w:rsid w:val="008B2481"/>
    <w:rsid w:val="008E4A6D"/>
    <w:rsid w:val="009044D5"/>
    <w:rsid w:val="00962AD5"/>
    <w:rsid w:val="009A3AD9"/>
    <w:rsid w:val="00A01C74"/>
    <w:rsid w:val="00A7708F"/>
    <w:rsid w:val="00A82DA0"/>
    <w:rsid w:val="00A96A75"/>
    <w:rsid w:val="00B2211D"/>
    <w:rsid w:val="00B2573E"/>
    <w:rsid w:val="00B51E7A"/>
    <w:rsid w:val="00BD6889"/>
    <w:rsid w:val="00C04D45"/>
    <w:rsid w:val="00C2344F"/>
    <w:rsid w:val="00C37B1E"/>
    <w:rsid w:val="00C43EDC"/>
    <w:rsid w:val="00C75FD5"/>
    <w:rsid w:val="00C949A2"/>
    <w:rsid w:val="00CA1608"/>
    <w:rsid w:val="00D27C99"/>
    <w:rsid w:val="00D5594A"/>
    <w:rsid w:val="00D77BB0"/>
    <w:rsid w:val="00D83ABC"/>
    <w:rsid w:val="00D945C0"/>
    <w:rsid w:val="00DF1B11"/>
    <w:rsid w:val="00DF483D"/>
    <w:rsid w:val="00DF7543"/>
    <w:rsid w:val="00E05AF9"/>
    <w:rsid w:val="00E90BC4"/>
    <w:rsid w:val="00E97E3A"/>
    <w:rsid w:val="00F919A1"/>
    <w:rsid w:val="00F9524E"/>
    <w:rsid w:val="00FA220F"/>
    <w:rsid w:val="00FC6BC5"/>
    <w:rsid w:val="00FD5AEC"/>
    <w:rsid w:val="00FE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7ED9"/>
  <w15:chartTrackingRefBased/>
  <w15:docId w15:val="{24BEF3E0-E734-4A25-BFF1-7EDCBD82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9F0"/>
    <w:pPr>
      <w:spacing w:line="25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4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DD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F4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DDD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DDD"/>
    <w:rPr>
      <w:rFonts w:ascii="Segoe UI" w:eastAsia="Calibri" w:hAnsi="Segoe UI" w:cs="Segoe UI"/>
      <w:sz w:val="18"/>
      <w:szCs w:val="18"/>
    </w:rPr>
  </w:style>
  <w:style w:type="table" w:customStyle="1" w:styleId="TableGrid">
    <w:name w:val="TableGrid"/>
    <w:rsid w:val="002B4BD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84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2E023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E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B216EE285BF408311D7A337D2C74E" ma:contentTypeVersion="0" ma:contentTypeDescription="Create a new document." ma:contentTypeScope="" ma:versionID="df5d0b61e8a3ab1a7f027aab5ccda3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A2AE0E-68D3-4266-8BE1-19E6848580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0DD55F-D9E1-4630-BA78-BFF08D8FD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EA91C3-DDF0-4117-A16E-05E725A07F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79C6DF-9AFF-485A-8956-1808A4A01F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Habeeb Osman Al Hamed</dc:creator>
  <cp:keywords/>
  <dc:description/>
  <cp:lastModifiedBy>Ahmed ABD ELGHANY</cp:lastModifiedBy>
  <cp:revision>34</cp:revision>
  <cp:lastPrinted>2026-01-23T06:02:00Z</cp:lastPrinted>
  <dcterms:created xsi:type="dcterms:W3CDTF">2025-05-30T05:15:00Z</dcterms:created>
  <dcterms:modified xsi:type="dcterms:W3CDTF">2026-05-20T10:58:00Z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0x0101001A4B216EE285BF408311D7A337D2C74E</vt:lpwstr>
  </property>
</Properties>
</file>