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52A" w:rsidRDefault="0024052A" w:rsidP="0024052A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4752975" cy="220091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2A" w:rsidRDefault="0024052A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24052A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2264528" cy="24667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51"/>
                    <a:stretch/>
                  </pic:blipFill>
                  <pic:spPr bwMode="auto">
                    <a:xfrm>
                      <a:off x="0" y="0"/>
                      <a:ext cx="2264732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52A" w:rsidRDefault="0024052A" w:rsidP="0024052A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24052A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4752975" cy="197739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2A" w:rsidRDefault="0024052A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77B29" w:rsidRDefault="00F77B29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A809D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ripple_counter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 xml:space="preserve">(q,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>, reset);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[3:0] q; 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>, reset;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  <w:t>T_FF tff0 (</w:t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q[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0],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>, reset);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  <w:t>T_FF tff1 (</w:t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q[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>1], q[0], reset);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  <w:t>T_FF tff2 (</w:t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q[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>2], q[1], reset);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  <w:t>T_FF tff3 (</w:t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q[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>3], q[2], reset);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e</w:t>
      </w:r>
      <w:r w:rsidRPr="0024052A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  <w:proofErr w:type="gramEnd"/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T_FF (q,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>, reset);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q;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>, reset;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d;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r w:rsidRPr="0024052A">
        <w:rPr>
          <w:rFonts w:ascii="Courier New" w:hAnsi="Courier New" w:cs="Courier New"/>
          <w:b/>
          <w:sz w:val="24"/>
          <w:szCs w:val="24"/>
        </w:rPr>
        <w:tab/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  <w:t xml:space="preserve">D_FF d0 (q, d,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>, reset);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not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n1 (d, q); 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  <w:t xml:space="preserve">// not is a Verilog-provided primitive. </w:t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Case sensitive.</w:t>
      </w:r>
      <w:proofErr w:type="gramEnd"/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F77B29" w:rsidRDefault="00F77B29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D_FF (q, d,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>, reset);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q;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d,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>, reset;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q;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@(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 xml:space="preserve"> reset or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negedge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>)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(reset)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r w:rsidRPr="0024052A">
        <w:rPr>
          <w:rFonts w:ascii="Courier New" w:hAnsi="Courier New" w:cs="Courier New"/>
          <w:b/>
          <w:sz w:val="24"/>
          <w:szCs w:val="24"/>
        </w:rPr>
        <w:tab/>
      </w:r>
      <w:r w:rsidRPr="0024052A">
        <w:rPr>
          <w:rFonts w:ascii="Courier New" w:hAnsi="Courier New" w:cs="Courier New"/>
          <w:b/>
          <w:sz w:val="24"/>
          <w:szCs w:val="24"/>
        </w:rPr>
        <w:tab/>
        <w:t>q = 1'b0;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r w:rsidRPr="0024052A">
        <w:rPr>
          <w:rFonts w:ascii="Courier New" w:hAnsi="Courier New" w:cs="Courier New"/>
          <w:b/>
          <w:sz w:val="24"/>
          <w:szCs w:val="24"/>
        </w:rPr>
        <w:tab/>
      </w:r>
      <w:r w:rsidRPr="0024052A">
        <w:rPr>
          <w:rFonts w:ascii="Courier New" w:hAnsi="Courier New" w:cs="Courier New"/>
          <w:b/>
          <w:sz w:val="24"/>
          <w:szCs w:val="24"/>
        </w:rPr>
        <w:tab/>
        <w:t>q = d;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stimulus;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>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reset;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wire[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>3:0] q;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ripple_counter</w:t>
      </w:r>
      <w:proofErr w:type="spellEnd"/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rc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 xml:space="preserve"> (q,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>, reset);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always</w:t>
      </w:r>
      <w:proofErr w:type="gramEnd"/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  <w:t xml:space="preserve">#5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 xml:space="preserve">; //toggle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 xml:space="preserve"> every 5 time units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initial</w:t>
      </w:r>
      <w:proofErr w:type="gramEnd"/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= 1'b0; //set </w:t>
      </w:r>
      <w:proofErr w:type="spellStart"/>
      <w:r w:rsidRPr="0024052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24052A">
        <w:rPr>
          <w:rFonts w:ascii="Courier New" w:hAnsi="Courier New" w:cs="Courier New"/>
          <w:b/>
          <w:sz w:val="24"/>
          <w:szCs w:val="24"/>
        </w:rPr>
        <w:t xml:space="preserve"> to 0</w:t>
      </w:r>
      <w:r w:rsidRPr="0024052A">
        <w:rPr>
          <w:rFonts w:ascii="Courier New" w:hAnsi="Courier New" w:cs="Courier New"/>
          <w:b/>
          <w:sz w:val="24"/>
          <w:szCs w:val="24"/>
        </w:rPr>
        <w:tab/>
      </w:r>
      <w:r w:rsidRPr="0024052A">
        <w:rPr>
          <w:rFonts w:ascii="Courier New" w:hAnsi="Courier New" w:cs="Courier New"/>
          <w:b/>
          <w:sz w:val="24"/>
          <w:szCs w:val="24"/>
        </w:rPr>
        <w:tab/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reset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 xml:space="preserve"> = 1'b1;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r w:rsidRPr="0024052A">
        <w:rPr>
          <w:rFonts w:ascii="Courier New" w:hAnsi="Courier New" w:cs="Courier New"/>
          <w:b/>
          <w:sz w:val="24"/>
          <w:szCs w:val="24"/>
        </w:rPr>
        <w:tab/>
        <w:t>#15 reset = 1'b0;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r w:rsidRPr="0024052A">
        <w:rPr>
          <w:rFonts w:ascii="Courier New" w:hAnsi="Courier New" w:cs="Courier New"/>
          <w:b/>
          <w:sz w:val="24"/>
          <w:szCs w:val="24"/>
        </w:rPr>
        <w:tab/>
        <w:t>#500 $finish; //terminate the simulation</w:t>
      </w:r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r w:rsidR="000E1A18">
        <w:rPr>
          <w:rFonts w:ascii="Courier New" w:hAnsi="Courier New" w:cs="Courier New"/>
          <w:b/>
          <w:sz w:val="24"/>
          <w:szCs w:val="24"/>
        </w:rPr>
        <w:t>e</w:t>
      </w:r>
      <w:bookmarkStart w:id="0" w:name="_GoBack"/>
      <w:bookmarkEnd w:id="0"/>
      <w:r w:rsidRPr="0024052A">
        <w:rPr>
          <w:rFonts w:ascii="Courier New" w:hAnsi="Courier New" w:cs="Courier New"/>
          <w:b/>
          <w:sz w:val="24"/>
          <w:szCs w:val="24"/>
        </w:rPr>
        <w:t>nd</w:t>
      </w:r>
    </w:p>
    <w:p w:rsidR="000E1A18" w:rsidRPr="0024052A" w:rsidRDefault="000E1A18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Pr="0024052A" w:rsidRDefault="000E1A18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// m</w:t>
      </w:r>
      <w:r w:rsidR="0024052A" w:rsidRPr="0024052A">
        <w:rPr>
          <w:rFonts w:ascii="Courier New" w:hAnsi="Courier New" w:cs="Courier New"/>
          <w:b/>
          <w:sz w:val="24"/>
          <w:szCs w:val="24"/>
        </w:rPr>
        <w:t>onitor the outputs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initial</w:t>
      </w:r>
      <w:proofErr w:type="gramEnd"/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24052A">
        <w:rPr>
          <w:rFonts w:ascii="Courier New" w:hAnsi="Courier New" w:cs="Courier New"/>
          <w:b/>
          <w:sz w:val="24"/>
          <w:szCs w:val="24"/>
        </w:rPr>
        <w:tab/>
        <w:t>$</w:t>
      </w:r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monitor(</w:t>
      </w:r>
      <w:proofErr w:type="gramEnd"/>
      <w:r w:rsidRPr="0024052A">
        <w:rPr>
          <w:rFonts w:ascii="Courier New" w:hAnsi="Courier New" w:cs="Courier New"/>
          <w:b/>
          <w:sz w:val="24"/>
          <w:szCs w:val="24"/>
        </w:rPr>
        <w:t>$time, " Output q = %d", q);</w:t>
      </w:r>
    </w:p>
    <w:p w:rsidR="0024052A" w:rsidRP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4052A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24052A" w:rsidRDefault="0024052A" w:rsidP="0024052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24052A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1A18"/>
    <w:rsid w:val="000E450B"/>
    <w:rsid w:val="0010134E"/>
    <w:rsid w:val="00152DFD"/>
    <w:rsid w:val="0024052A"/>
    <w:rsid w:val="00562D9F"/>
    <w:rsid w:val="00670B91"/>
    <w:rsid w:val="00782A7F"/>
    <w:rsid w:val="00A809DF"/>
    <w:rsid w:val="00AD7119"/>
    <w:rsid w:val="00C209A7"/>
    <w:rsid w:val="00C712A5"/>
    <w:rsid w:val="00F77B29"/>
    <w:rsid w:val="00FC60C9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14</cp:revision>
  <dcterms:created xsi:type="dcterms:W3CDTF">2020-06-08T15:26:00Z</dcterms:created>
  <dcterms:modified xsi:type="dcterms:W3CDTF">2020-06-10T09:13:00Z</dcterms:modified>
</cp:coreProperties>
</file>