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9A1" w:rsidRPr="00216876" w:rsidRDefault="00817875" w:rsidP="000159A1">
      <w:pPr>
        <w:spacing w:after="0" w:line="240" w:lineRule="auto"/>
        <w:jc w:val="center"/>
        <w:rPr>
          <w:b/>
          <w:bCs/>
          <w:sz w:val="26"/>
          <w:szCs w:val="26"/>
          <w:u w:val="single"/>
          <w:rtl/>
          <w:lang w:bidi="ar-EG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اجراء</w:t>
      </w:r>
      <w:r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</w:t>
      </w:r>
      <w:r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رقــم ( </w:t>
      </w:r>
      <w:r w:rsidRPr="00AB71F2">
        <w:rPr>
          <w:b/>
          <w:bCs/>
          <w:sz w:val="24"/>
          <w:szCs w:val="24"/>
          <w:u w:val="single"/>
          <w:lang w:bidi="ar-EG"/>
        </w:rPr>
        <w:t>ACFQ/E</w:t>
      </w:r>
      <w:r>
        <w:rPr>
          <w:b/>
          <w:bCs/>
          <w:sz w:val="24"/>
          <w:szCs w:val="24"/>
          <w:u w:val="single"/>
          <w:lang w:bidi="ar-EG"/>
        </w:rPr>
        <w:t xml:space="preserve">/HS </w:t>
      </w:r>
      <w:r w:rsidRPr="00AB71F2">
        <w:rPr>
          <w:b/>
          <w:bCs/>
          <w:sz w:val="24"/>
          <w:szCs w:val="24"/>
          <w:u w:val="single"/>
          <w:lang w:bidi="ar-EG"/>
        </w:rPr>
        <w:t>P  53 – 04</w:t>
      </w:r>
      <w:r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)    </w:t>
      </w:r>
      <w:r w:rsidR="000159A1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ملحق ( 3 </w:t>
      </w:r>
      <w:r w:rsidR="000159A1" w:rsidRPr="00216876">
        <w:rPr>
          <w:b/>
          <w:bCs/>
          <w:sz w:val="26"/>
          <w:szCs w:val="26"/>
          <w:u w:val="single"/>
          <w:rtl/>
          <w:lang w:bidi="ar-EG"/>
        </w:rPr>
        <w:t>–</w:t>
      </w:r>
      <w:r w:rsidR="000159A1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1 )</w:t>
      </w:r>
    </w:p>
    <w:p w:rsidR="000159A1" w:rsidRPr="00216876" w:rsidRDefault="000159A1" w:rsidP="000159A1">
      <w:pPr>
        <w:spacing w:after="0" w:line="240" w:lineRule="auto"/>
        <w:jc w:val="center"/>
        <w:rPr>
          <w:b/>
          <w:bCs/>
          <w:sz w:val="26"/>
          <w:szCs w:val="26"/>
          <w:u w:val="single"/>
          <w:rtl/>
          <w:lang w:bidi="ar-EG"/>
        </w:rPr>
      </w:pP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بيان 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>بأ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>سماء المراجعيين الداخليين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 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نموذج رقــم ( ن / 53 / 220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>)</w:t>
      </w:r>
    </w:p>
    <w:p w:rsidR="000159A1" w:rsidRPr="00216876" w:rsidRDefault="000159A1" w:rsidP="000159A1">
      <w:pPr>
        <w:spacing w:after="0"/>
        <w:rPr>
          <w:b/>
          <w:bCs/>
          <w:sz w:val="26"/>
          <w:szCs w:val="26"/>
          <w:rtl/>
          <w:lang w:bidi="ar-EG"/>
        </w:rPr>
      </w:pPr>
      <w:r w:rsidRPr="007843C2">
        <w:rPr>
          <w:rFonts w:hint="cs"/>
          <w:b/>
          <w:bCs/>
          <w:sz w:val="24"/>
          <w:szCs w:val="24"/>
          <w:rtl/>
          <w:lang w:bidi="ar-EG"/>
        </w:rPr>
        <w:t xml:space="preserve">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قـــطاع الجــــوده</w:t>
      </w:r>
      <w:r>
        <w:rPr>
          <w:b/>
          <w:bCs/>
          <w:sz w:val="26"/>
          <w:szCs w:val="26"/>
          <w:lang w:bidi="ar-EG"/>
        </w:rPr>
        <w:t xml:space="preserve">        </w:t>
      </w:r>
      <w:r w:rsidRPr="00216876">
        <w:rPr>
          <w:b/>
          <w:bCs/>
          <w:sz w:val="26"/>
          <w:szCs w:val="26"/>
          <w:lang w:bidi="ar-EG"/>
        </w:rPr>
        <w:t xml:space="preserve">                      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                               الــتــاريــخ :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/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/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20  </w:t>
      </w:r>
    </w:p>
    <w:p w:rsidR="000159A1" w:rsidRPr="00A43791" w:rsidRDefault="000159A1" w:rsidP="000159A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الاداره العـامــه لتـــوكيد الجـــوده      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   </w:t>
      </w:r>
      <w:r w:rsidRPr="008631EF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</w:t>
      </w:r>
    </w:p>
    <w:tbl>
      <w:tblPr>
        <w:tblStyle w:val="TableGrid"/>
        <w:bidiVisual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6" w:space="0" w:color="auto"/>
          <w:insideV w:val="double" w:sz="6" w:space="0" w:color="auto"/>
        </w:tblBorders>
        <w:tblLayout w:type="fixed"/>
        <w:tblLook w:val="04A0"/>
      </w:tblPr>
      <w:tblGrid>
        <w:gridCol w:w="384"/>
        <w:gridCol w:w="1984"/>
        <w:gridCol w:w="1851"/>
        <w:gridCol w:w="1559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0159A1" w:rsidRPr="00216876" w:rsidTr="00B10A7E">
        <w:trPr>
          <w:trHeight w:val="547"/>
          <w:jc w:val="center"/>
        </w:trPr>
        <w:tc>
          <w:tcPr>
            <w:tcW w:w="384" w:type="dxa"/>
            <w:vMerge w:val="restart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21687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</w:t>
            </w:r>
            <w:r w:rsidRPr="0021687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ســــــــــــــــــم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الــمـــراجـــع </w:t>
            </w:r>
          </w:p>
        </w:tc>
        <w:tc>
          <w:tcPr>
            <w:tcW w:w="1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السجل</w:t>
            </w:r>
          </w:p>
        </w:tc>
        <w:tc>
          <w:tcPr>
            <w:tcW w:w="155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الإدارة</w:t>
            </w:r>
          </w:p>
        </w:tc>
        <w:tc>
          <w:tcPr>
            <w:tcW w:w="1247" w:type="dxa"/>
            <w:gridSpan w:val="8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التـــــــــــــــــــــــــأهيـــــــــــــل</w:t>
            </w:r>
          </w:p>
        </w:tc>
      </w:tr>
      <w:tr w:rsidR="000159A1" w:rsidRPr="00216876" w:rsidTr="00B10A7E">
        <w:trPr>
          <w:trHeight w:val="547"/>
          <w:jc w:val="center"/>
        </w:trPr>
        <w:tc>
          <w:tcPr>
            <w:tcW w:w="384" w:type="dxa"/>
            <w:vMerge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thinThickSmallGap" w:sz="24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:rsidR="000159A1" w:rsidRDefault="000159A1" w:rsidP="000159A1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</w:p>
    <w:p w:rsidR="000159A1" w:rsidRPr="00486FD6" w:rsidRDefault="000159A1" w:rsidP="000159A1">
      <w:pPr>
        <w:spacing w:after="0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                                                </w:t>
      </w:r>
      <w:r w:rsidRPr="00486FD6">
        <w:rPr>
          <w:rFonts w:hint="cs"/>
          <w:b/>
          <w:bCs/>
          <w:sz w:val="30"/>
          <w:szCs w:val="30"/>
          <w:rtl/>
          <w:lang w:bidi="ar-EG"/>
        </w:rPr>
        <w:t xml:space="preserve"> (                                            )                                   </w:t>
      </w:r>
    </w:p>
    <w:p w:rsidR="000159A1" w:rsidRDefault="000159A1" w:rsidP="000159A1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                                                </w:t>
      </w:r>
      <w:r w:rsidRPr="00486FD6">
        <w:rPr>
          <w:rFonts w:hint="cs"/>
          <w:b/>
          <w:bCs/>
          <w:sz w:val="30"/>
          <w:szCs w:val="30"/>
          <w:rtl/>
          <w:lang w:bidi="ar-EG"/>
        </w:rPr>
        <w:t xml:space="preserve"> مــديـــر إدارة مــراجــعــــات الــجــــــودة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</w:t>
      </w:r>
    </w:p>
    <w:p w:rsidR="008811F4" w:rsidRPr="000159A1" w:rsidRDefault="000159A1" w:rsidP="004B7514">
      <w:pPr>
        <w:pStyle w:val="Header"/>
        <w:bidi/>
        <w:ind w:right="-284"/>
        <w:jc w:val="left"/>
        <w:rPr>
          <w:color w:val="auto"/>
          <w:sz w:val="22"/>
          <w:szCs w:val="22"/>
          <w:rtl/>
          <w:lang w:bidi="ar-EG"/>
        </w:rPr>
      </w:pP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1 / 11 / </w:t>
      </w:r>
      <w:r w:rsidR="00817875">
        <w:rPr>
          <w:rFonts w:hint="cs"/>
          <w:color w:val="auto"/>
          <w:sz w:val="22"/>
          <w:szCs w:val="22"/>
          <w:highlight w:val="lightGray"/>
          <w:rtl/>
          <w:lang w:bidi="ar-EG"/>
        </w:rPr>
        <w:t>2020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</w:t>
      </w:r>
      <w:r w:rsidRPr="00E029AA">
        <w:rPr>
          <w:color w:val="auto"/>
          <w:sz w:val="22"/>
          <w:szCs w:val="22"/>
          <w:highlight w:val="lightGray"/>
          <w:lang w:bidi="ar-EG"/>
        </w:rPr>
        <w:t xml:space="preserve">Rev # ( </w:t>
      </w:r>
      <w:r w:rsidR="004B7514">
        <w:rPr>
          <w:color w:val="auto"/>
          <w:sz w:val="22"/>
          <w:szCs w:val="22"/>
          <w:highlight w:val="lightGray"/>
          <w:lang w:bidi="ar-EG"/>
        </w:rPr>
        <w:t>2</w:t>
      </w:r>
      <w:r w:rsidRPr="00E029AA">
        <w:rPr>
          <w:color w:val="auto"/>
          <w:sz w:val="22"/>
          <w:szCs w:val="22"/>
          <w:highlight w:val="lightGray"/>
          <w:lang w:bidi="ar-EG"/>
        </w:rPr>
        <w:t xml:space="preserve"> )   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                  </w:t>
      </w:r>
      <w:r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</w:t>
      </w:r>
      <w:r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                                       ن / 53 / 220</w:t>
      </w:r>
      <w:r w:rsidRPr="00E029AA">
        <w:rPr>
          <w:rFonts w:hint="cs"/>
          <w:color w:val="auto"/>
          <w:sz w:val="22"/>
          <w:szCs w:val="22"/>
          <w:rtl/>
          <w:lang w:bidi="ar-EG"/>
        </w:rPr>
        <w:t xml:space="preserve"> </w:t>
      </w:r>
    </w:p>
    <w:sectPr w:rsidR="008811F4" w:rsidRPr="000159A1" w:rsidSect="00216876">
      <w:pgSz w:w="16838" w:h="11906" w:orient="landscape"/>
      <w:pgMar w:top="426" w:right="536" w:bottom="426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4937" w:rsidRDefault="000D4937" w:rsidP="00746392">
      <w:pPr>
        <w:spacing w:after="0" w:line="240" w:lineRule="auto"/>
      </w:pPr>
      <w:r>
        <w:separator/>
      </w:r>
    </w:p>
  </w:endnote>
  <w:endnote w:type="continuationSeparator" w:id="1">
    <w:p w:rsidR="000D4937" w:rsidRDefault="000D4937" w:rsidP="00746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4937" w:rsidRDefault="000D4937" w:rsidP="00746392">
      <w:pPr>
        <w:spacing w:after="0" w:line="240" w:lineRule="auto"/>
      </w:pPr>
      <w:r>
        <w:separator/>
      </w:r>
    </w:p>
  </w:footnote>
  <w:footnote w:type="continuationSeparator" w:id="1">
    <w:p w:rsidR="000D4937" w:rsidRDefault="000D4937" w:rsidP="00746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843C2"/>
    <w:rsid w:val="000159A1"/>
    <w:rsid w:val="00026DCC"/>
    <w:rsid w:val="00072D6B"/>
    <w:rsid w:val="000965F2"/>
    <w:rsid w:val="000B0A01"/>
    <w:rsid w:val="000C7B64"/>
    <w:rsid w:val="000D4937"/>
    <w:rsid w:val="000D4B56"/>
    <w:rsid w:val="000D4F47"/>
    <w:rsid w:val="00110152"/>
    <w:rsid w:val="001132DE"/>
    <w:rsid w:val="00155836"/>
    <w:rsid w:val="001814A4"/>
    <w:rsid w:val="001C6E1E"/>
    <w:rsid w:val="00216876"/>
    <w:rsid w:val="00237371"/>
    <w:rsid w:val="00266B7A"/>
    <w:rsid w:val="0028052A"/>
    <w:rsid w:val="002E7BF8"/>
    <w:rsid w:val="002F5F01"/>
    <w:rsid w:val="0032238B"/>
    <w:rsid w:val="00341CDC"/>
    <w:rsid w:val="003717A6"/>
    <w:rsid w:val="003B422A"/>
    <w:rsid w:val="003E725B"/>
    <w:rsid w:val="003E7B4E"/>
    <w:rsid w:val="004305F4"/>
    <w:rsid w:val="00444EB8"/>
    <w:rsid w:val="00463F40"/>
    <w:rsid w:val="00476CF8"/>
    <w:rsid w:val="00486FD6"/>
    <w:rsid w:val="00491029"/>
    <w:rsid w:val="004969A4"/>
    <w:rsid w:val="004B7514"/>
    <w:rsid w:val="00513A7F"/>
    <w:rsid w:val="005203B0"/>
    <w:rsid w:val="0052528C"/>
    <w:rsid w:val="0056375A"/>
    <w:rsid w:val="005A0EFB"/>
    <w:rsid w:val="005D7182"/>
    <w:rsid w:val="00610EF7"/>
    <w:rsid w:val="00632535"/>
    <w:rsid w:val="00676F39"/>
    <w:rsid w:val="006C4B0B"/>
    <w:rsid w:val="006F651D"/>
    <w:rsid w:val="00746392"/>
    <w:rsid w:val="00746DE1"/>
    <w:rsid w:val="007774F3"/>
    <w:rsid w:val="007843C2"/>
    <w:rsid w:val="00790481"/>
    <w:rsid w:val="007B2D06"/>
    <w:rsid w:val="00817875"/>
    <w:rsid w:val="008544E5"/>
    <w:rsid w:val="008631EF"/>
    <w:rsid w:val="00870871"/>
    <w:rsid w:val="008811F4"/>
    <w:rsid w:val="008D7DA7"/>
    <w:rsid w:val="008E68B0"/>
    <w:rsid w:val="008F3A2C"/>
    <w:rsid w:val="009136F1"/>
    <w:rsid w:val="00917501"/>
    <w:rsid w:val="00937182"/>
    <w:rsid w:val="00963F56"/>
    <w:rsid w:val="009A286F"/>
    <w:rsid w:val="009B306A"/>
    <w:rsid w:val="009B72FA"/>
    <w:rsid w:val="009C1118"/>
    <w:rsid w:val="009F4D98"/>
    <w:rsid w:val="00A37CFB"/>
    <w:rsid w:val="00A43791"/>
    <w:rsid w:val="00A8693A"/>
    <w:rsid w:val="00AE5C4F"/>
    <w:rsid w:val="00B0511C"/>
    <w:rsid w:val="00B34744"/>
    <w:rsid w:val="00B641CB"/>
    <w:rsid w:val="00BB4960"/>
    <w:rsid w:val="00BC1D1E"/>
    <w:rsid w:val="00BD6CC4"/>
    <w:rsid w:val="00BE139A"/>
    <w:rsid w:val="00C0212E"/>
    <w:rsid w:val="00C61112"/>
    <w:rsid w:val="00CA28F6"/>
    <w:rsid w:val="00CF01E1"/>
    <w:rsid w:val="00CF6243"/>
    <w:rsid w:val="00D00E8C"/>
    <w:rsid w:val="00D112D9"/>
    <w:rsid w:val="00D557DB"/>
    <w:rsid w:val="00D641D8"/>
    <w:rsid w:val="00DA509E"/>
    <w:rsid w:val="00DB27E2"/>
    <w:rsid w:val="00DC7337"/>
    <w:rsid w:val="00DC7A99"/>
    <w:rsid w:val="00E029AA"/>
    <w:rsid w:val="00EF0B01"/>
    <w:rsid w:val="00EF5F68"/>
    <w:rsid w:val="00F52A54"/>
    <w:rsid w:val="00F6464A"/>
    <w:rsid w:val="00F7340F"/>
    <w:rsid w:val="00FB7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1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4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9AA"/>
    <w:pPr>
      <w:tabs>
        <w:tab w:val="center" w:pos="4252"/>
        <w:tab w:val="right" w:pos="8504"/>
      </w:tabs>
      <w:bidi w:val="0"/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029AA"/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paragraph" w:styleId="Footer">
    <w:name w:val="footer"/>
    <w:basedOn w:val="Normal"/>
    <w:link w:val="FooterChar"/>
    <w:uiPriority w:val="99"/>
    <w:semiHidden/>
    <w:unhideWhenUsed/>
    <w:rsid w:val="007463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6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756FB-387B-44A1-96A1-CA283D8CF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</Company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magdy</dc:creator>
  <cp:lastModifiedBy>asayed</cp:lastModifiedBy>
  <cp:revision>15</cp:revision>
  <cp:lastPrinted>2017-11-12T07:46:00Z</cp:lastPrinted>
  <dcterms:created xsi:type="dcterms:W3CDTF">2017-11-09T09:01:00Z</dcterms:created>
  <dcterms:modified xsi:type="dcterms:W3CDTF">2020-11-24T12:07:00Z</dcterms:modified>
</cp:coreProperties>
</file>