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6DE5" w14:textId="458359FE" w:rsidR="005D7355" w:rsidRDefault="007E72C8">
      <w:pPr>
        <w:rPr>
          <w:lang w:val="en-US"/>
        </w:rPr>
      </w:pPr>
      <w:r>
        <w:rPr>
          <w:lang w:val="en-US"/>
        </w:rPr>
        <w:t>Amirhossein Mottie</w:t>
      </w:r>
      <w:r>
        <w:rPr>
          <w:lang w:val="en-US"/>
        </w:rPr>
        <w:br/>
        <w:t>AI generated/AI assisted/Anything AI involved parts of the code from Tetris and chess</w:t>
      </w:r>
      <w:r>
        <w:rPr>
          <w:lang w:val="en-US"/>
        </w:rPr>
        <w:br/>
      </w:r>
      <w:proofErr w:type="spellStart"/>
      <w:r>
        <w:rPr>
          <w:lang w:val="en-US"/>
        </w:rPr>
        <w:t>bettercallmain</w:t>
      </w:r>
      <w:proofErr w:type="spellEnd"/>
    </w:p>
    <w:p w14:paraId="7EDFF02E" w14:textId="0282871A" w:rsidR="007E72C8" w:rsidRPr="007E72C8" w:rsidRDefault="007E72C8">
      <w:pPr>
        <w:rPr>
          <w:b/>
          <w:bCs/>
          <w:lang w:val="en-US"/>
        </w:rPr>
      </w:pPr>
      <w:r w:rsidRPr="007E72C8">
        <w:rPr>
          <w:b/>
          <w:bCs/>
          <w:lang w:val="en-US"/>
        </w:rPr>
        <w:t>Chess:</w:t>
      </w:r>
    </w:p>
    <w:p w14:paraId="6428EAA7" w14:textId="2666C38C" w:rsidR="007E72C8" w:rsidRDefault="007E72C8">
      <w:pPr>
        <w:rPr>
          <w:lang w:val="en-US"/>
        </w:rPr>
      </w:pPr>
      <w:r>
        <w:rPr>
          <w:lang w:val="en-US"/>
        </w:rPr>
        <w:t>Gamescreen.java</w:t>
      </w:r>
    </w:p>
    <w:p w14:paraId="36BB4F0A" w14:textId="77777777" w:rsidR="007E72C8" w:rsidRPr="007E72C8" w:rsidRDefault="007E72C8" w:rsidP="007E72C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7E72C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GB"/>
          <w14:ligatures w14:val="none"/>
        </w:rPr>
        <w:t>@Override</w:t>
      </w:r>
      <w:r w:rsidRPr="007E72C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public void </w:t>
      </w:r>
      <w:proofErr w:type="spellStart"/>
      <w:r w:rsidRPr="007E72C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GB"/>
          <w14:ligatures w14:val="none"/>
        </w:rPr>
        <w:t>activePlayer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PlayerColor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currentTurn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this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</w:t>
      </w:r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activePlayer</w:t>
      </w:r>
      <w:proofErr w:type="spellEnd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currentTurn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isBotMode</w:t>
      </w:r>
      <w:proofErr w:type="spellEnd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&amp;&amp;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currentTurn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botColor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String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currentFen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gameEngine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.getBoard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().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createNotation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currentTurn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new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Thread(() -&gt; {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String[]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bestMove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HexBot.</w:t>
      </w:r>
      <w:r w:rsidRPr="007E72C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getBestMove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currentFen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botColor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bestMove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!= </w:t>
      </w:r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null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javafx.application.Platform.</w:t>
      </w:r>
      <w:r w:rsidRPr="007E72C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runLater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(() -&gt; {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gameEngine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.handleMove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bestMove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</w:t>
      </w:r>
      <w:r w:rsidRPr="007E72C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],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bestMove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</w:t>
      </w:r>
      <w:r w:rsidRPr="007E72C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]);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</w:t>
      </w:r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gameEngine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.getCurrentTurn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() ==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botColor</w:t>
      </w:r>
      <w:proofErr w:type="spellEnd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&amp;&amp; !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gameEngine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.isGameOver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()) {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 </w:t>
      </w:r>
      <w:r w:rsidRPr="007E72C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// default to Queen if none specified</w:t>
      </w:r>
      <w:r w:rsidRPr="007E72C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           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PieceType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promoType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PieceType.</w:t>
      </w:r>
      <w:r w:rsidRPr="007E72C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QUEEN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 </w:t>
      </w:r>
      <w:r w:rsidRPr="007E72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bestMove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</w:t>
      </w:r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length</w:t>
      </w:r>
      <w:proofErr w:type="spellEnd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&gt; </w:t>
      </w:r>
      <w:r w:rsidRPr="007E72C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2 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&amp;&amp; !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bestMove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</w:t>
      </w:r>
      <w:r w:rsidRPr="007E72C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2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].equals(</w:t>
      </w:r>
      <w:r w:rsidRPr="007E72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"NONE"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)) {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promoType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PieceType.</w:t>
      </w:r>
      <w:r w:rsidRPr="007E72C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valueOf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bestMove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</w:t>
      </w:r>
      <w:r w:rsidRPr="007E72C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2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]);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 }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   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gameEngine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.promote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promoType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    }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    });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}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}).start();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7E72C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}</w:t>
      </w:r>
    </w:p>
    <w:p w14:paraId="7A3A0A1B" w14:textId="77777777" w:rsidR="007E72C8" w:rsidRDefault="007E72C8">
      <w:pPr>
        <w:rPr>
          <w:lang w:val="en-US"/>
        </w:rPr>
      </w:pPr>
    </w:p>
    <w:p w14:paraId="3144AF46" w14:textId="0EAACA44" w:rsidR="007E72C8" w:rsidRDefault="007E72C8">
      <w:pPr>
        <w:rPr>
          <w:lang w:val="en-US"/>
        </w:rPr>
      </w:pPr>
      <w:r>
        <w:rPr>
          <w:lang w:val="en-US"/>
        </w:rPr>
        <w:t>HexBot.java</w:t>
      </w:r>
    </w:p>
    <w:p w14:paraId="2A5A3A2B" w14:textId="310ED2F8" w:rsidR="007E72C8" w:rsidRDefault="007E72C8">
      <w:pPr>
        <w:rPr>
          <w:lang w:val="en-US"/>
        </w:rPr>
      </w:pPr>
      <w:r>
        <w:rPr>
          <w:lang w:val="en-US"/>
        </w:rPr>
        <w:t>Minmax algorithm depth was AI assisted to find the best depth for medium difficulty. Pruning logic was also AI assisted</w:t>
      </w:r>
    </w:p>
    <w:p w14:paraId="086FCA0F" w14:textId="77777777" w:rsidR="007E72C8" w:rsidRDefault="007E72C8">
      <w:pPr>
        <w:rPr>
          <w:lang w:val="en-US"/>
        </w:rPr>
      </w:pPr>
    </w:p>
    <w:p w14:paraId="037DB047" w14:textId="542FF4A7" w:rsidR="007E72C8" w:rsidRDefault="007E72C8">
      <w:pPr>
        <w:rPr>
          <w:b/>
          <w:bCs/>
          <w:lang w:val="en-US"/>
        </w:rPr>
      </w:pPr>
      <w:r w:rsidRPr="007E72C8">
        <w:rPr>
          <w:b/>
          <w:bCs/>
          <w:lang w:val="en-US"/>
        </w:rPr>
        <w:t>Tetris:</w:t>
      </w:r>
    </w:p>
    <w:p w14:paraId="13FBCDCF" w14:textId="2EB0C569" w:rsidR="007E72C8" w:rsidRPr="007E72C8" w:rsidRDefault="007E72C8">
      <w:pPr>
        <w:rPr>
          <w:lang w:val="en-US"/>
        </w:rPr>
      </w:pPr>
      <w:r>
        <w:rPr>
          <w:lang w:val="en-US"/>
        </w:rPr>
        <w:t>GameScreen.java</w:t>
      </w:r>
    </w:p>
    <w:p w14:paraId="225484EE" w14:textId="77777777" w:rsidR="007E72C8" w:rsidRPr="007E72C8" w:rsidRDefault="007E72C8" w:rsidP="007E72C8">
      <w:pPr>
        <w:pStyle w:val="HTMLPreformatted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</w:pPr>
      <w:r>
        <w:rPr>
          <w:lang w:val="en-US"/>
        </w:rPr>
        <w:t>Debugging using AI</w:t>
      </w:r>
      <w:r>
        <w:rPr>
          <w:lang w:val="en-US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code 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event.getCode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(!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clientActiveKeys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.containsKey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(code)) {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clientActiveKeys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.put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(code, 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0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sendClientKey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(code, </w:t>
      </w:r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network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}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event.consume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});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lastRenderedPageBreak/>
        <w:br/>
        <w:t xml:space="preserve">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scene.addEventFilter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KeyEvent.</w:t>
      </w:r>
      <w:r w:rsidRPr="007E72C8">
        <w:rPr>
          <w:rFonts w:ascii="Courier New" w:eastAsia="Times New Roman" w:hAnsi="Courier New" w:cs="Courier New"/>
          <w:i/>
          <w:iCs/>
          <w:color w:val="C77DBB"/>
          <w:kern w:val="0"/>
          <w:lang w:eastAsia="en-GB"/>
          <w14:ligatures w14:val="none"/>
        </w:rPr>
        <w:t>KEY_RELEASED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, event -&gt;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clientActiveKeys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.remove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event.getCode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()));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clientRepeatTimer</w:t>
      </w:r>
      <w:proofErr w:type="spellEnd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 xml:space="preserve">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=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new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Timeline(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new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KeyFrame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Duration.</w:t>
      </w:r>
      <w:r w:rsidRPr="007E72C8">
        <w:rPr>
          <w:rFonts w:ascii="Courier New" w:eastAsia="Times New Roman" w:hAnsi="Courier New" w:cs="Courier New"/>
          <w:i/>
          <w:iCs/>
          <w:color w:val="BCBEC4"/>
          <w:kern w:val="0"/>
          <w:lang w:eastAsia="en-GB"/>
          <w14:ligatures w14:val="none"/>
        </w:rPr>
        <w:t>millis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20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), _ -&gt; {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java.util.ArrayList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&lt;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&gt; p1 = </w:t>
      </w:r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tS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.getPlayer1Keys();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java.util.ArrayList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&lt;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&gt; p2 = </w:t>
      </w:r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tS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.getPlayer2Keys();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for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java.util.Map.Entry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&lt;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, Integer&gt; entry :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new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java.util.ArrayList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&lt;&gt;(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clientActiveKeys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.entrySet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())) {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key 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entry.getKey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int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ticks 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entry.getValue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ticks++;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clientActiveKeys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.put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(key, ticks);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proofErr w:type="spellStart"/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>boolean</w:t>
      </w:r>
      <w:proofErr w:type="spellEnd"/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isLeftRight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= (key == p1.get(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0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|| key == p1.get(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1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|| key == p2.get(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0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|| key == p2.get(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1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proofErr w:type="spellStart"/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>boolean</w:t>
      </w:r>
      <w:proofErr w:type="spellEnd"/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isDrop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= (key == p1.get(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2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|| key == p2.get(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2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isDrop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{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(ticks % 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 xml:space="preserve">2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== 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0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)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sendClientKey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(key, </w:t>
      </w:r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network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}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else if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isLeftRight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{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(ticks &gt; 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 xml:space="preserve">8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&amp;&amp; (ticks - 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8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) % 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 xml:space="preserve">3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== 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0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)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sendClientKey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(key, </w:t>
      </w:r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network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    }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    }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}));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clientRepeatTimer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.setCycleCount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Animation.</w:t>
      </w:r>
      <w:r w:rsidRPr="007E72C8">
        <w:rPr>
          <w:rFonts w:ascii="Courier New" w:eastAsia="Times New Roman" w:hAnsi="Courier New" w:cs="Courier New"/>
          <w:i/>
          <w:iCs/>
          <w:color w:val="C77DBB"/>
          <w:kern w:val="0"/>
          <w:lang w:eastAsia="en-GB"/>
          <w14:ligatures w14:val="none"/>
        </w:rPr>
        <w:t>INDEFINITE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</w:t>
      </w:r>
      <w:proofErr w:type="spellStart"/>
      <w:r w:rsidRPr="007E72C8">
        <w:rPr>
          <w:rFonts w:ascii="Courier New" w:eastAsia="Times New Roman" w:hAnsi="Courier New" w:cs="Courier New"/>
          <w:color w:val="C77DBB"/>
          <w:kern w:val="0"/>
          <w:lang w:eastAsia="en-GB"/>
          <w14:ligatures w14:val="none"/>
        </w:rPr>
        <w:t>clientRepeatTimer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.play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}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}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private void </w:t>
      </w:r>
      <w:proofErr w:type="spellStart"/>
      <w:r w:rsidRPr="007E72C8">
        <w:rPr>
          <w:rFonts w:ascii="Courier New" w:eastAsia="Times New Roman" w:hAnsi="Courier New" w:cs="Courier New"/>
          <w:color w:val="56A8F5"/>
          <w:kern w:val="0"/>
          <w:lang w:eastAsia="en-GB"/>
          <w14:ligatures w14:val="none"/>
        </w:rPr>
        <w:t>sendClientKey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KeyCode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key,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NetworkLayer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network) {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Object[]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actionData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=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mapClientKey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(key);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if 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actionData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!=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>null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{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TetrisMessage.InputAction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action = (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TetrisMessage.InputAction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)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actionData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[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0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];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int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blockIndex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= (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>int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)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actionData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[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1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];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   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network.send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r w:rsidRPr="007E72C8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new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TetrisMessage.Input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(</w:t>
      </w:r>
      <w:r w:rsidRPr="007E72C8">
        <w:rPr>
          <w:rFonts w:ascii="Courier New" w:eastAsia="Times New Roman" w:hAnsi="Courier New" w:cs="Courier New"/>
          <w:color w:val="2AACB8"/>
          <w:kern w:val="0"/>
          <w:lang w:eastAsia="en-GB"/>
          <w14:ligatures w14:val="none"/>
        </w:rPr>
        <w:t>2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, </w:t>
      </w:r>
      <w:proofErr w:type="spellStart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blockIndex</w:t>
      </w:r>
      <w:proofErr w:type="spellEnd"/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, action));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}</w:t>
      </w:r>
      <w:r w:rsidRPr="007E72C8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}</w:t>
      </w:r>
    </w:p>
    <w:p w14:paraId="05A65056" w14:textId="1F7C6F03" w:rsidR="007E72C8" w:rsidRPr="007E72C8" w:rsidRDefault="007E72C8">
      <w:pPr>
        <w:rPr>
          <w:lang w:val="en-US"/>
        </w:rPr>
      </w:pPr>
    </w:p>
    <w:p w14:paraId="24B677D9" w14:textId="5829A4CE" w:rsidR="007E72C8" w:rsidRDefault="00EA68BC">
      <w:pPr>
        <w:rPr>
          <w:lang w:val="en-US"/>
        </w:rPr>
      </w:pPr>
      <w:r>
        <w:rPr>
          <w:lang w:val="en-US"/>
        </w:rPr>
        <w:t>Block.java</w:t>
      </w:r>
    </w:p>
    <w:p w14:paraId="53BF0F73" w14:textId="77777777" w:rsidR="00EA68BC" w:rsidRPr="00EA68BC" w:rsidRDefault="00EA68BC" w:rsidP="00EA68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public void </w:t>
      </w:r>
      <w:proofErr w:type="spellStart"/>
      <w:r w:rsidRPr="00EA68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GB"/>
          <w14:ligatures w14:val="none"/>
        </w:rPr>
        <w:t>rotateClockwise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int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n = </w:t>
      </w:r>
      <w:proofErr w:type="spellStart"/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blocks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length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[][]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newShape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[n][n];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for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&lt; n;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++)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for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int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j =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; j &lt; n;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j++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newShape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[j][n -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] = 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blocks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][j];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}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blocks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newShape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}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public void </w:t>
      </w:r>
      <w:proofErr w:type="spellStart"/>
      <w:r w:rsidRPr="00EA68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GB"/>
          <w14:ligatures w14:val="none"/>
        </w:rPr>
        <w:t>rotateCounterClockwise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int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n = </w:t>
      </w:r>
      <w:proofErr w:type="spellStart"/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blocks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length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[][]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newShape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[n][n];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for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&lt; n;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++)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for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int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j =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; j &lt; n;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j++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newShape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[n -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- j][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] = 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blocks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][j];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}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blocks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newShape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}</w:t>
      </w:r>
    </w:p>
    <w:p w14:paraId="4E3A6B30" w14:textId="77777777" w:rsidR="00EA68BC" w:rsidRDefault="00EA68BC">
      <w:pPr>
        <w:rPr>
          <w:lang w:val="en-US"/>
        </w:rPr>
      </w:pPr>
    </w:p>
    <w:p w14:paraId="40DF7E72" w14:textId="3DB30445" w:rsidR="00EA68BC" w:rsidRDefault="00EA68BC">
      <w:pPr>
        <w:rPr>
          <w:lang w:val="en-US"/>
        </w:rPr>
      </w:pPr>
      <w:r>
        <w:rPr>
          <w:lang w:val="en-US"/>
        </w:rPr>
        <w:t>KeyHandler.java</w:t>
      </w:r>
    </w:p>
    <w:p w14:paraId="5050A01C" w14:textId="77777777" w:rsidR="00EA68BC" w:rsidRPr="00EA68BC" w:rsidRDefault="00EA68BC" w:rsidP="00EA68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// Track Physical Release</w:t>
      </w: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scene.addEventFilter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KeyEvent.</w:t>
      </w:r>
      <w:r w:rsidRPr="00EA68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GB"/>
          <w14:ligatures w14:val="none"/>
        </w:rPr>
        <w:t>KEY_RELEASED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, event -&gt;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activeKeys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.remove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(((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KeyEvent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event).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getCode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});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// Internal 60fps Key Engine</w:t>
      </w: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repeatTimer</w:t>
      </w:r>
      <w:proofErr w:type="spellEnd"/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 xml:space="preserve">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new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Timeline(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KeyFrame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Duration.</w:t>
      </w:r>
      <w:r w:rsidRPr="00EA68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GB"/>
          <w14:ligatures w14:val="none"/>
        </w:rPr>
        <w:t>millis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20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 e -&gt;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ArrayList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KeyCode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&gt; p1 = 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tS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.getPlayer1Keys();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ArrayList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KeyCode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&gt; p2 = </w:t>
      </w:r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tS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.getPlayer2Keys();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for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Map.Entry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KeyCode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Integer&gt; entry :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ArrayList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&lt;&gt;(</w:t>
      </w:r>
      <w:proofErr w:type="spellStart"/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activeKeys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.entrySet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()))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KeyCode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key =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entry.getKey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int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ticks =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entry.getValue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ticks++;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A68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/>
          <w14:ligatures w14:val="none"/>
        </w:rPr>
        <w:t>activeKeys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.put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(key, ticks);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isLeftRight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(key == p1.get(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|| key == p1.get(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|| key == p2.get(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|| key == p2.get(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isDrop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 = (key == p1.get(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2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|| key == p2.get(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2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isDrop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// Soft drop repeats very fast (40ms) immediately</w:t>
      </w: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(ticks %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2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==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handle(key);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}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else if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isLeftRight</w:t>
      </w:r>
      <w:proofErr w:type="spellEnd"/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{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// Standard Tetris DAS: Wait 160ms before auto-repeating, then move every 60ms</w:t>
      </w:r>
      <w:r w:rsidRPr="00EA68B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EA68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if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(ticks &gt;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8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&amp;&amp; (ticks -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8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%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3 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== </w:t>
      </w:r>
      <w:r w:rsidRPr="00EA68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0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 handle(key);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 }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EA68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>}));</w:t>
      </w:r>
    </w:p>
    <w:p w14:paraId="79BCFB48" w14:textId="77777777" w:rsidR="00EA68BC" w:rsidRDefault="00EA68BC">
      <w:pPr>
        <w:rPr>
          <w:lang w:val="en-US"/>
        </w:rPr>
      </w:pPr>
    </w:p>
    <w:p w14:paraId="29A7362B" w14:textId="77777777" w:rsidR="00EA68BC" w:rsidRPr="007E72C8" w:rsidRDefault="00EA68BC">
      <w:pPr>
        <w:rPr>
          <w:lang w:val="en-US"/>
        </w:rPr>
      </w:pPr>
    </w:p>
    <w:sectPr w:rsidR="00EA68BC" w:rsidRPr="007E7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C8"/>
    <w:rsid w:val="005D7355"/>
    <w:rsid w:val="007776C6"/>
    <w:rsid w:val="007E72C8"/>
    <w:rsid w:val="00A339AE"/>
    <w:rsid w:val="00EA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3EB5"/>
  <w15:chartTrackingRefBased/>
  <w15:docId w15:val="{FAA9E87A-596E-4123-A74E-6933AAAB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C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2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2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Hossein Mottie</dc:creator>
  <cp:keywords/>
  <dc:description/>
  <cp:lastModifiedBy>Amir Hossein Mottie</cp:lastModifiedBy>
  <cp:revision>1</cp:revision>
  <dcterms:created xsi:type="dcterms:W3CDTF">2026-06-26T12:27:00Z</dcterms:created>
  <dcterms:modified xsi:type="dcterms:W3CDTF">2026-06-26T12:42:00Z</dcterms:modified>
</cp:coreProperties>
</file>