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3B" w:rsidRDefault="007F10A6" w:rsidP="007F10A6">
      <w:r>
        <w:rPr>
          <w:rFonts w:hint="eastAsia"/>
        </w:rPr>
        <w:t>올바른</w:t>
      </w:r>
      <w:r w:rsidR="00AE456D">
        <w:rPr>
          <w:rFonts w:hint="eastAsia"/>
        </w:rPr>
        <w:t xml:space="preserve"> 시스템</w:t>
      </w:r>
      <w:r>
        <w:rPr>
          <w:rFonts w:hint="eastAsia"/>
        </w:rPr>
        <w:t xml:space="preserve"> 기획서 쓰기</w:t>
      </w:r>
    </w:p>
    <w:p w:rsidR="007F10A6" w:rsidRDefault="00AE456D" w:rsidP="007F10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게임의 기능을 우선 정리</w:t>
      </w:r>
    </w:p>
    <w:p w:rsidR="007F10A6" w:rsidRDefault="00AE456D" w:rsidP="007F10A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방향성(장르)가 있다면 이를 바탕으로 정리</w:t>
      </w:r>
    </w:p>
    <w:p w:rsidR="007F10A6" w:rsidRDefault="00AE456D" w:rsidP="007F10A6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베치마킹</w:t>
      </w:r>
      <w:proofErr w:type="spellEnd"/>
      <w:r>
        <w:rPr>
          <w:rFonts w:hint="eastAsia"/>
        </w:rPr>
        <w:t xml:space="preserve"> 정리 -&gt; 방향성과 기능에 대한 확실성과 유연성</w:t>
      </w:r>
    </w:p>
    <w:p w:rsidR="007F10A6" w:rsidRDefault="00AE456D" w:rsidP="007F10A6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주관(경험)에 따른 정리</w:t>
      </w:r>
    </w:p>
    <w:p w:rsidR="00AE456D" w:rsidRDefault="00AE456D" w:rsidP="00AE456D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기능 정리 후, 세분화와 각 파트에 맞게 시스템 기획서 구성</w:t>
      </w:r>
    </w:p>
    <w:p w:rsidR="00AE456D" w:rsidRDefault="00AE456D" w:rsidP="00AE456D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방향성이 있다면 이를 토대로 작성</w:t>
      </w:r>
    </w:p>
    <w:p w:rsidR="00AE456D" w:rsidRDefault="00AE456D" w:rsidP="00AE456D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비 기획적 영역도 어느 정도는 세분화 필요</w:t>
      </w:r>
    </w:p>
    <w:p w:rsidR="00AE456D" w:rsidRDefault="00AE456D" w:rsidP="00AE456D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시스템의 방향성, 구체적인 것부터 추상적인 것 까지 모두 작성</w:t>
      </w:r>
    </w:p>
    <w:p w:rsidR="00AE456D" w:rsidRDefault="00AE456D" w:rsidP="00AE456D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시스템의 방향성, 구체적인 것부터 추상적인 것 까지 모두 작성</w:t>
      </w:r>
    </w:p>
    <w:p w:rsidR="00AE456D" w:rsidRDefault="00AE456D" w:rsidP="00AE456D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인지 요소 열거, 필요 기능 열거 -&gt; 최대한 구체적이고 자세하게 </w:t>
      </w:r>
      <w:proofErr w:type="spellStart"/>
      <w:r>
        <w:rPr>
          <w:rFonts w:hint="eastAsia"/>
        </w:rPr>
        <w:t>열겨</w:t>
      </w:r>
      <w:proofErr w:type="spellEnd"/>
    </w:p>
    <w:p w:rsidR="00AE456D" w:rsidRDefault="00AE456D" w:rsidP="00AE456D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계층 구조와 부모 자식 구조를 활용</w:t>
      </w:r>
    </w:p>
    <w:p w:rsidR="00AE456D" w:rsidRDefault="00AE456D" w:rsidP="00AE456D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열거된 인지 요소를 세분화(개념, 동작원리, 데이터 순으로 작성)</w:t>
      </w:r>
    </w:p>
    <w:p w:rsidR="00AE456D" w:rsidRDefault="00AE456D" w:rsidP="00AE456D">
      <w:pPr>
        <w:pStyle w:val="a5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가독성에</w:t>
      </w:r>
      <w:proofErr w:type="spellEnd"/>
      <w:r>
        <w:rPr>
          <w:rFonts w:hint="eastAsia"/>
        </w:rPr>
        <w:t xml:space="preserve"> 주의 할 것</w:t>
      </w:r>
    </w:p>
    <w:p w:rsidR="00AE456D" w:rsidRDefault="00AE456D" w:rsidP="00AE456D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게임 규칙 작성</w:t>
      </w:r>
    </w:p>
    <w:p w:rsidR="00AE456D" w:rsidRDefault="00AE456D" w:rsidP="00AE456D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유저 시나리오 규칙(유저가 경험하는 모든 것) -&gt; 재미와 편의성</w:t>
      </w:r>
    </w:p>
    <w:p w:rsidR="00AE456D" w:rsidRDefault="00AE456D" w:rsidP="00AE456D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인지 요소 규칙(시스템 규칙) -&gt; 논리성</w:t>
      </w:r>
    </w:p>
    <w:p w:rsidR="00AE456D" w:rsidRDefault="00AE456D" w:rsidP="00AE456D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큰 규칙: 게임의 시작과 승리조건, 끝이 어떻게 나는 가 등 게임의 루틴</w:t>
      </w:r>
    </w:p>
    <w:p w:rsidR="00AE456D" w:rsidRDefault="00AE456D" w:rsidP="00AE456D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작은 규칙: 게임의 재미를 위한 세부 규칙</w:t>
      </w:r>
    </w:p>
    <w:p w:rsidR="00AE456D" w:rsidRDefault="00AE456D" w:rsidP="00AE456D">
      <w:pPr>
        <w:ind w:left="760"/>
        <w:rPr>
          <w:rFonts w:hint="eastAsia"/>
        </w:rPr>
      </w:pPr>
      <w:r>
        <w:rPr>
          <w:rFonts w:hint="eastAsia"/>
        </w:rPr>
        <w:t>#입장 -&gt; 생성 -&gt; 동작 -&gt; 퇴장 -&gt; 종료</w:t>
      </w:r>
    </w:p>
    <w:p w:rsidR="00AE456D" w:rsidRDefault="00AE456D" w:rsidP="00AE456D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처음부터 논리적으로 다루기는 어려우므로 일단 생각나는 대로 열거한 후 일반화와 세분화</w:t>
      </w:r>
    </w:p>
    <w:p w:rsidR="00AE456D" w:rsidRDefault="00AE456D" w:rsidP="00AE456D">
      <w:pPr>
        <w:ind w:left="760"/>
        <w:rPr>
          <w:rFonts w:hint="eastAsia"/>
        </w:rPr>
      </w:pPr>
      <w:r>
        <w:rPr>
          <w:rFonts w:hint="eastAsia"/>
        </w:rPr>
        <w:t>#육하원칙 등의 틀에 맞춰서 초기에 구상하는 것도 방법이다.</w:t>
      </w:r>
    </w:p>
    <w:p w:rsidR="00AE456D" w:rsidRDefault="00AE456D" w:rsidP="00AE456D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세부 규칙이 너무 </w:t>
      </w:r>
      <w:proofErr w:type="spellStart"/>
      <w:r>
        <w:rPr>
          <w:rFonts w:hint="eastAsia"/>
        </w:rPr>
        <w:t>많은면</w:t>
      </w:r>
      <w:proofErr w:type="spellEnd"/>
      <w:r>
        <w:rPr>
          <w:rFonts w:hint="eastAsia"/>
        </w:rPr>
        <w:t xml:space="preserve"> 이에 대한 우선순위를 </w:t>
      </w:r>
      <w:r w:rsidR="00F238A6">
        <w:rPr>
          <w:rFonts w:hint="eastAsia"/>
        </w:rPr>
        <w:t>두거나 해서 서로 충돌 나지 않도록 설정</w:t>
      </w:r>
    </w:p>
    <w:p w:rsidR="00F238A6" w:rsidRDefault="00F238A6" w:rsidP="00AE456D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간결하고 재미와 편의를 위한 유저 시나리오 규칙을 작성</w:t>
      </w:r>
    </w:p>
    <w:p w:rsidR="00F238A6" w:rsidRDefault="00F238A6" w:rsidP="00F238A6">
      <w:pPr>
        <w:pStyle w:val="a5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기획의 경우 제작과 관리만을 위한 시스템이 필요, </w:t>
      </w:r>
      <w:proofErr w:type="spellStart"/>
      <w:r>
        <w:rPr>
          <w:rFonts w:hint="eastAsia"/>
        </w:rPr>
        <w:t>식별자와</w:t>
      </w:r>
      <w:proofErr w:type="spellEnd"/>
      <w:r>
        <w:rPr>
          <w:rFonts w:hint="eastAsia"/>
        </w:rPr>
        <w:t xml:space="preserve"> 데이터 위주로 작성</w:t>
      </w:r>
    </w:p>
    <w:p w:rsidR="00F238A6" w:rsidRDefault="00F238A6" w:rsidP="00F238A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동적 데이터 로딩, 동적으로 수치 조정(</w:t>
      </w:r>
      <w:proofErr w:type="spellStart"/>
      <w:r>
        <w:rPr>
          <w:rFonts w:hint="eastAsia"/>
        </w:rPr>
        <w:t>치트키</w:t>
      </w:r>
      <w:proofErr w:type="spellEnd"/>
      <w:r>
        <w:rPr>
          <w:rFonts w:hint="eastAsia"/>
        </w:rPr>
        <w:t xml:space="preserve">, 명령어, 엔진 인터페이스), 게임 데이터는 시스템 조정 데이터(공용되는 부분, </w:t>
      </w:r>
      <w:proofErr w:type="spellStart"/>
      <w:r>
        <w:rPr>
          <w:rFonts w:hint="eastAsia"/>
        </w:rPr>
        <w:t>점프값이나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중력값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데이터(공용되지 않고 고유,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>)</w:t>
      </w:r>
    </w:p>
    <w:p w:rsidR="00F238A6" w:rsidRDefault="00F238A6" w:rsidP="00F238A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시스템의 필요성을 납득시켜라</w:t>
      </w:r>
    </w:p>
    <w:p w:rsidR="00F238A6" w:rsidRDefault="00F238A6" w:rsidP="00F238A6">
      <w:pPr>
        <w:rPr>
          <w:rFonts w:hint="eastAsia"/>
        </w:rPr>
      </w:pPr>
    </w:p>
    <w:p w:rsidR="00F238A6" w:rsidRDefault="00F238A6" w:rsidP="00F238A6">
      <w:pPr>
        <w:rPr>
          <w:rFonts w:hint="eastAsia"/>
        </w:rPr>
      </w:pPr>
      <w:proofErr w:type="spellStart"/>
      <w:r>
        <w:rPr>
          <w:rFonts w:hint="eastAsia"/>
        </w:rPr>
        <w:t>역기획</w:t>
      </w:r>
      <w:proofErr w:type="spellEnd"/>
      <w:r>
        <w:rPr>
          <w:rFonts w:hint="eastAsia"/>
        </w:rPr>
        <w:t xml:space="preserve"> 잘하는 법</w:t>
      </w:r>
      <w:bookmarkStart w:id="0" w:name="_GoBack"/>
      <w:bookmarkEnd w:id="0"/>
    </w:p>
    <w:p w:rsidR="00F238A6" w:rsidRDefault="00F238A6" w:rsidP="00F238A6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작업 단위를 최소화 -&gt; 전체를 하기 보다는 한 부분만을 </w:t>
      </w:r>
      <w:proofErr w:type="spellStart"/>
      <w:r>
        <w:rPr>
          <w:rFonts w:hint="eastAsia"/>
        </w:rPr>
        <w:t>찝어서</w:t>
      </w:r>
      <w:proofErr w:type="spellEnd"/>
      <w:r>
        <w:rPr>
          <w:rFonts w:hint="eastAsia"/>
        </w:rPr>
        <w:t xml:space="preserve"> 구체화</w:t>
      </w:r>
    </w:p>
    <w:p w:rsidR="00F238A6" w:rsidRDefault="00F238A6" w:rsidP="00F238A6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기능 나열 보다는 구조화를 통한 </w:t>
      </w:r>
      <w:proofErr w:type="spellStart"/>
      <w:r>
        <w:rPr>
          <w:rFonts w:hint="eastAsia"/>
        </w:rPr>
        <w:t>역기획</w:t>
      </w:r>
      <w:proofErr w:type="spellEnd"/>
    </w:p>
    <w:p w:rsidR="00F238A6" w:rsidRDefault="00F238A6" w:rsidP="00F238A6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눈에 드러나지 않는 부분도 신경 써라(수치 등)</w:t>
      </w:r>
    </w:p>
    <w:p w:rsidR="00F238A6" w:rsidRDefault="00F238A6" w:rsidP="00F238A6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시스템에 방영된 의도를 파악</w:t>
      </w:r>
    </w:p>
    <w:sectPr w:rsidR="00F23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B48" w:rsidRDefault="00CE2B48" w:rsidP="007F10A6">
      <w:pPr>
        <w:spacing w:after="0" w:line="240" w:lineRule="auto"/>
      </w:pPr>
      <w:r>
        <w:separator/>
      </w:r>
    </w:p>
  </w:endnote>
  <w:endnote w:type="continuationSeparator" w:id="0">
    <w:p w:rsidR="00CE2B48" w:rsidRDefault="00CE2B48" w:rsidP="007F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B48" w:rsidRDefault="00CE2B48" w:rsidP="007F10A6">
      <w:pPr>
        <w:spacing w:after="0" w:line="240" w:lineRule="auto"/>
      </w:pPr>
      <w:r>
        <w:separator/>
      </w:r>
    </w:p>
  </w:footnote>
  <w:footnote w:type="continuationSeparator" w:id="0">
    <w:p w:rsidR="00CE2B48" w:rsidRDefault="00CE2B48" w:rsidP="007F1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36DC"/>
    <w:multiLevelType w:val="hybridMultilevel"/>
    <w:tmpl w:val="AB62847A"/>
    <w:lvl w:ilvl="0" w:tplc="36584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C4D1D7B"/>
    <w:multiLevelType w:val="hybridMultilevel"/>
    <w:tmpl w:val="B27CAF66"/>
    <w:lvl w:ilvl="0" w:tplc="EEC484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F622FB1"/>
    <w:multiLevelType w:val="hybridMultilevel"/>
    <w:tmpl w:val="A008F5F0"/>
    <w:lvl w:ilvl="0" w:tplc="3320A84C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06508A9"/>
    <w:multiLevelType w:val="hybridMultilevel"/>
    <w:tmpl w:val="A0C2B818"/>
    <w:lvl w:ilvl="0" w:tplc="039A7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C0D1D5A"/>
    <w:multiLevelType w:val="hybridMultilevel"/>
    <w:tmpl w:val="476EB9FA"/>
    <w:lvl w:ilvl="0" w:tplc="01FC8B6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00031B9"/>
    <w:multiLevelType w:val="hybridMultilevel"/>
    <w:tmpl w:val="981E26EE"/>
    <w:lvl w:ilvl="0" w:tplc="03FADC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8581E5C"/>
    <w:multiLevelType w:val="hybridMultilevel"/>
    <w:tmpl w:val="DFBCE67E"/>
    <w:lvl w:ilvl="0" w:tplc="B98A7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AAE2842"/>
    <w:multiLevelType w:val="hybridMultilevel"/>
    <w:tmpl w:val="35C0544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60347E08"/>
    <w:multiLevelType w:val="hybridMultilevel"/>
    <w:tmpl w:val="13B41F60"/>
    <w:lvl w:ilvl="0" w:tplc="FAAE6C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6FB70809"/>
    <w:multiLevelType w:val="hybridMultilevel"/>
    <w:tmpl w:val="60C01684"/>
    <w:lvl w:ilvl="0" w:tplc="ED380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0472C71"/>
    <w:multiLevelType w:val="hybridMultilevel"/>
    <w:tmpl w:val="F550C87E"/>
    <w:lvl w:ilvl="0" w:tplc="9B800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495409F"/>
    <w:multiLevelType w:val="hybridMultilevel"/>
    <w:tmpl w:val="F63E5A04"/>
    <w:lvl w:ilvl="0" w:tplc="723826DA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>
    <w:nsid w:val="790D2F72"/>
    <w:multiLevelType w:val="hybridMultilevel"/>
    <w:tmpl w:val="1736B8C0"/>
    <w:lvl w:ilvl="0" w:tplc="C03C77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11"/>
  </w:num>
  <w:num w:numId="10">
    <w:abstractNumId w:val="0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99"/>
    <w:rsid w:val="00043E3B"/>
    <w:rsid w:val="00321794"/>
    <w:rsid w:val="003952E7"/>
    <w:rsid w:val="004B4E99"/>
    <w:rsid w:val="007F10A6"/>
    <w:rsid w:val="00AE456D"/>
    <w:rsid w:val="00CE2B48"/>
    <w:rsid w:val="00F2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10A6"/>
  </w:style>
  <w:style w:type="paragraph" w:styleId="a4">
    <w:name w:val="footer"/>
    <w:basedOn w:val="a"/>
    <w:link w:val="Char0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10A6"/>
  </w:style>
  <w:style w:type="paragraph" w:styleId="a5">
    <w:name w:val="List Paragraph"/>
    <w:basedOn w:val="a"/>
    <w:uiPriority w:val="34"/>
    <w:qFormat/>
    <w:rsid w:val="007F10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10A6"/>
  </w:style>
  <w:style w:type="paragraph" w:styleId="a4">
    <w:name w:val="footer"/>
    <w:basedOn w:val="a"/>
    <w:link w:val="Char0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10A6"/>
  </w:style>
  <w:style w:type="paragraph" w:styleId="a5">
    <w:name w:val="List Paragraph"/>
    <w:basedOn w:val="a"/>
    <w:uiPriority w:val="34"/>
    <w:qFormat/>
    <w:rsid w:val="007F10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3</cp:revision>
  <dcterms:created xsi:type="dcterms:W3CDTF">2019-12-02T04:48:00Z</dcterms:created>
  <dcterms:modified xsi:type="dcterms:W3CDTF">2019-12-08T07:41:00Z</dcterms:modified>
</cp:coreProperties>
</file>