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06AA9E4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475D25">
        <w:rPr>
          <w:rFonts w:ascii="Cambria" w:hAnsi="Cambria"/>
          <w:sz w:val="28"/>
          <w:szCs w:val="32"/>
        </w:rPr>
        <w:t>Semester</w:t>
      </w:r>
      <w:r w:rsidR="00966B7F">
        <w:rPr>
          <w:rFonts w:ascii="Cambria" w:hAnsi="Cambria"/>
          <w:sz w:val="28"/>
          <w:szCs w:val="32"/>
        </w:rPr>
        <w:t xml:space="preserve">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5D25">
        <w:rPr>
          <w:rFonts w:ascii="Cambria" w:hAnsi="Cambria"/>
          <w:sz w:val="28"/>
          <w:szCs w:val="32"/>
        </w:rPr>
        <w:t>20</w:t>
      </w:r>
      <w:r w:rsidR="003D2FA2">
        <w:rPr>
          <w:rFonts w:ascii="Cambria" w:hAnsi="Cambria"/>
          <w:sz w:val="28"/>
          <w:szCs w:val="32"/>
        </w:rPr>
        <w:t>2</w:t>
      </w:r>
      <w:r w:rsidR="00475D25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475D25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B6C5ABE" w:rsidR="00966B7F" w:rsidRPr="004D0C27" w:rsidRDefault="00EF1483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2A2A6BB4" w:rsidR="00966B7F" w:rsidRPr="004D0C27" w:rsidRDefault="003B0F0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242AD8" w14:paraId="3B4E896A" w14:textId="77777777" w:rsidTr="004D0C27">
        <w:tc>
          <w:tcPr>
            <w:tcW w:w="2430" w:type="dxa"/>
          </w:tcPr>
          <w:p w14:paraId="4580109C" w14:textId="293DEE1B" w:rsidR="00242AD8" w:rsidRDefault="00242AD8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19-41168-2</w:t>
            </w:r>
          </w:p>
        </w:tc>
        <w:tc>
          <w:tcPr>
            <w:tcW w:w="5400" w:type="dxa"/>
          </w:tcPr>
          <w:p w14:paraId="5D0A01D1" w14:textId="47E43E5A" w:rsidR="00242AD8" w:rsidRDefault="00242AD8" w:rsidP="00242AD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</w:t>
            </w:r>
            <w:r w:rsidRPr="001B05D5">
              <w:rPr>
                <w:rFonts w:ascii="Cambria" w:hAnsi="Cambria"/>
              </w:rPr>
              <w:t>MD. MEHEDI HASAN</w:t>
            </w:r>
          </w:p>
        </w:tc>
        <w:tc>
          <w:tcPr>
            <w:tcW w:w="1710" w:type="dxa"/>
          </w:tcPr>
          <w:p w14:paraId="63F4A443" w14:textId="634C90F7" w:rsidR="00242AD8" w:rsidRDefault="00242AD8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Mehedi Hasan</w:t>
            </w:r>
          </w:p>
        </w:tc>
      </w:tr>
      <w:tr w:rsidR="00242AD8" w14:paraId="7F006D45" w14:textId="77777777" w:rsidTr="004D0C27">
        <w:tc>
          <w:tcPr>
            <w:tcW w:w="2430" w:type="dxa"/>
          </w:tcPr>
          <w:p w14:paraId="4EFA70A3" w14:textId="1A38D38C" w:rsidR="00242AD8" w:rsidRDefault="00242AD8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19-41191-2</w:t>
            </w:r>
          </w:p>
        </w:tc>
        <w:tc>
          <w:tcPr>
            <w:tcW w:w="5400" w:type="dxa"/>
          </w:tcPr>
          <w:p w14:paraId="78C001D7" w14:textId="111854F7" w:rsidR="00242AD8" w:rsidRDefault="00242AD8" w:rsidP="00242AD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</w:t>
            </w:r>
            <w:r w:rsidRPr="008B2D72">
              <w:rPr>
                <w:rFonts w:ascii="Cambria" w:hAnsi="Cambria"/>
              </w:rPr>
              <w:t>ASHIQUR RAHMAN</w:t>
            </w:r>
          </w:p>
        </w:tc>
        <w:tc>
          <w:tcPr>
            <w:tcW w:w="1710" w:type="dxa"/>
          </w:tcPr>
          <w:p w14:paraId="79139322" w14:textId="2ED4FCFC" w:rsidR="00242AD8" w:rsidRDefault="003D7BB1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Ashiqur</w:t>
            </w:r>
          </w:p>
        </w:tc>
      </w:tr>
      <w:tr w:rsidR="00242AD8" w14:paraId="2C1407B0" w14:textId="77777777" w:rsidTr="004D0C27">
        <w:tc>
          <w:tcPr>
            <w:tcW w:w="2430" w:type="dxa"/>
          </w:tcPr>
          <w:p w14:paraId="4E6CDBE3" w14:textId="6D80368F" w:rsidR="00242AD8" w:rsidRDefault="00242AD8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19-41192-2</w:t>
            </w:r>
          </w:p>
        </w:tc>
        <w:tc>
          <w:tcPr>
            <w:tcW w:w="5400" w:type="dxa"/>
          </w:tcPr>
          <w:p w14:paraId="413C7BFD" w14:textId="6AB9F9F1" w:rsidR="00242AD8" w:rsidRDefault="00242AD8" w:rsidP="00242AD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</w:t>
            </w:r>
            <w:r w:rsidRPr="00B5059E">
              <w:rPr>
                <w:rFonts w:ascii="Cambria" w:hAnsi="Cambria"/>
              </w:rPr>
              <w:t>MD. AL MAKSUD ALAM</w:t>
            </w:r>
          </w:p>
        </w:tc>
        <w:tc>
          <w:tcPr>
            <w:tcW w:w="1710" w:type="dxa"/>
          </w:tcPr>
          <w:p w14:paraId="486D81A9" w14:textId="025448A9" w:rsidR="00242AD8" w:rsidRDefault="003D7BB1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Maksud</w:t>
            </w:r>
          </w:p>
        </w:tc>
      </w:tr>
      <w:tr w:rsidR="00242AD8" w14:paraId="50F23323" w14:textId="77777777" w:rsidTr="004D0C27">
        <w:tc>
          <w:tcPr>
            <w:tcW w:w="2430" w:type="dxa"/>
          </w:tcPr>
          <w:p w14:paraId="1777B5DE" w14:textId="7BB68543" w:rsidR="00242AD8" w:rsidRDefault="00242AD8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19-41212-2</w:t>
            </w:r>
          </w:p>
        </w:tc>
        <w:tc>
          <w:tcPr>
            <w:tcW w:w="5400" w:type="dxa"/>
          </w:tcPr>
          <w:p w14:paraId="6688D1B3" w14:textId="24235F11" w:rsidR="00242AD8" w:rsidRDefault="00242AD8" w:rsidP="00242AD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</w:t>
            </w:r>
            <w:r w:rsidRPr="00153882">
              <w:rPr>
                <w:rFonts w:ascii="Cambria" w:hAnsi="Cambria"/>
              </w:rPr>
              <w:t>MD. AHSAN NAYEM</w:t>
            </w:r>
          </w:p>
        </w:tc>
        <w:tc>
          <w:tcPr>
            <w:tcW w:w="1710" w:type="dxa"/>
          </w:tcPr>
          <w:p w14:paraId="29E1A7E1" w14:textId="3E107E5D" w:rsidR="00242AD8" w:rsidRDefault="00396D50" w:rsidP="00242AD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Ahsan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6DED7537" w:rsidR="00F65E0C" w:rsidRDefault="00F65E0C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Digital </w:t>
            </w:r>
            <w:r w:rsidR="00D5590C">
              <w:rPr>
                <w:rFonts w:ascii="Cambria" w:hAnsi="Cambria"/>
              </w:rPr>
              <w:t>Internet</w:t>
            </w:r>
            <w:r>
              <w:rPr>
                <w:rFonts w:ascii="Cambria" w:hAnsi="Cambria"/>
              </w:rPr>
              <w:t xml:space="preserve"> service</w:t>
            </w:r>
            <w:r w:rsidR="00D5590C">
              <w:rPr>
                <w:rFonts w:ascii="Cambria" w:hAnsi="Cambria"/>
              </w:rPr>
              <w:t xml:space="preserve"> provider </w:t>
            </w:r>
            <w:r>
              <w:rPr>
                <w:rFonts w:ascii="Cambria" w:hAnsi="Cambria"/>
              </w:rPr>
              <w:t>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28044C0B" w14:textId="0A385F55" w:rsidR="004B759C" w:rsidRPr="004B759C" w:rsidRDefault="004B759C" w:rsidP="004B759C">
            <w:pPr>
              <w:spacing w:before="120" w:after="120"/>
              <w:rPr>
                <w:rFonts w:ascii="Cambria" w:hAnsi="Cambria"/>
              </w:rPr>
            </w:pPr>
            <w:r w:rsidRPr="004B759C">
              <w:rPr>
                <w:rFonts w:ascii="Cambria" w:hAnsi="Cambria"/>
              </w:rPr>
              <w:t>A corporation that provides Internet connection to customers is known as an Internet service provider (ISP).</w:t>
            </w:r>
            <w:r w:rsidR="005B0A0A">
              <w:rPr>
                <w:rFonts w:ascii="Cambria" w:hAnsi="Cambria"/>
              </w:rPr>
              <w:t xml:space="preserve"> </w:t>
            </w:r>
            <w:r w:rsidR="00FD06DA">
              <w:rPr>
                <w:rFonts w:ascii="Cambria" w:hAnsi="Cambria"/>
              </w:rPr>
              <w:t xml:space="preserve">We make site for ISP. There are provide internet connection, manage connections, bill management, line management </w:t>
            </w:r>
            <w:r w:rsidR="00F531BB">
              <w:rPr>
                <w:rFonts w:ascii="Cambria" w:hAnsi="Cambria"/>
              </w:rPr>
              <w:t xml:space="preserve">and </w:t>
            </w:r>
            <w:r w:rsidR="00BE0F44">
              <w:rPr>
                <w:rFonts w:ascii="Cambria" w:hAnsi="Cambria"/>
              </w:rPr>
              <w:t xml:space="preserve">manage all users by admin. </w:t>
            </w:r>
            <w:r w:rsidR="005020BD">
              <w:rPr>
                <w:rFonts w:ascii="Cambria" w:hAnsi="Cambria"/>
              </w:rPr>
              <w:t>So, there are</w:t>
            </w:r>
          </w:p>
          <w:p w14:paraId="0FF23FF1" w14:textId="77777777" w:rsidR="00B03434" w:rsidRDefault="009B5FC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9B5FC4">
              <w:rPr>
                <w:rFonts w:ascii="Cambria" w:hAnsi="Cambria"/>
              </w:rPr>
              <w:t xml:space="preserve">Four </w:t>
            </w:r>
            <w:proofErr w:type="gramStart"/>
            <w:r w:rsidRPr="009B5FC4">
              <w:rPr>
                <w:rFonts w:ascii="Cambria" w:hAnsi="Cambria"/>
              </w:rPr>
              <w:t>type</w:t>
            </w:r>
            <w:proofErr w:type="gramEnd"/>
            <w:r w:rsidRPr="009B5FC4">
              <w:rPr>
                <w:rFonts w:ascii="Cambria" w:hAnsi="Cambria"/>
              </w:rPr>
              <w:t xml:space="preserve"> of user: </w:t>
            </w:r>
          </w:p>
          <w:p w14:paraId="73F2FA2D" w14:textId="3882E0AE" w:rsidR="00D439EF" w:rsidRDefault="009B5FC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9B5FC4">
              <w:rPr>
                <w:rFonts w:ascii="Cambria" w:hAnsi="Cambria"/>
              </w:rPr>
              <w:t>1.</w:t>
            </w:r>
            <w:r w:rsidR="00D439EF">
              <w:rPr>
                <w:rFonts w:ascii="Cambria" w:hAnsi="Cambria"/>
              </w:rPr>
              <w:t xml:space="preserve"> </w:t>
            </w:r>
            <w:r w:rsidRPr="009B5FC4">
              <w:rPr>
                <w:rFonts w:ascii="Cambria" w:hAnsi="Cambria"/>
              </w:rPr>
              <w:t xml:space="preserve">Admin  </w:t>
            </w:r>
          </w:p>
          <w:p w14:paraId="4F08C35B" w14:textId="77777777" w:rsidR="00D439EF" w:rsidRDefault="009B5FC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9B5FC4">
              <w:rPr>
                <w:rFonts w:ascii="Cambria" w:hAnsi="Cambria"/>
              </w:rPr>
              <w:t>2.</w:t>
            </w:r>
            <w:r w:rsidR="00D439EF">
              <w:rPr>
                <w:rFonts w:ascii="Cambria" w:hAnsi="Cambria"/>
              </w:rPr>
              <w:t xml:space="preserve"> </w:t>
            </w:r>
            <w:r w:rsidRPr="009B5FC4">
              <w:rPr>
                <w:rFonts w:ascii="Cambria" w:hAnsi="Cambria"/>
              </w:rPr>
              <w:t xml:space="preserve">Customer </w:t>
            </w:r>
          </w:p>
          <w:p w14:paraId="64C69375" w14:textId="77777777" w:rsidR="00D439EF" w:rsidRDefault="009B5FC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9B5FC4">
              <w:rPr>
                <w:rFonts w:ascii="Cambria" w:hAnsi="Cambria"/>
              </w:rPr>
              <w:t xml:space="preserve"> 3.Manager </w:t>
            </w:r>
          </w:p>
          <w:p w14:paraId="7FA0E5E1" w14:textId="1E3B5207" w:rsidR="00484E90" w:rsidRPr="009B5FC4" w:rsidRDefault="009B5FC4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9B5FC4">
              <w:rPr>
                <w:rFonts w:ascii="Cambria" w:hAnsi="Cambria"/>
              </w:rPr>
              <w:t xml:space="preserve"> 4.Line man </w:t>
            </w:r>
          </w:p>
          <w:p w14:paraId="2E941F52" w14:textId="6627CA75" w:rsidR="0057505B" w:rsidRDefault="0057505B" w:rsidP="0057505B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mbria" w:hAnsi="Cambria" w:cs="Segoe UI"/>
                <w:sz w:val="22"/>
                <w:szCs w:val="22"/>
              </w:rPr>
              <w:t>Common features for</w:t>
            </w:r>
            <w:r w:rsidR="009B5FC4">
              <w:rPr>
                <w:rStyle w:val="normaltextrun"/>
                <w:rFonts w:ascii="Cambria" w:hAnsi="Cambria" w:cs="Segoe UI"/>
                <w:sz w:val="22"/>
                <w:szCs w:val="22"/>
              </w:rPr>
              <w:t xml:space="preserve"> all</w:t>
            </w:r>
            <w:r>
              <w:rPr>
                <w:rStyle w:val="normaltextrun"/>
                <w:rFonts w:ascii="Cambria" w:hAnsi="Cambria" w:cs="Segoe UI"/>
                <w:sz w:val="22"/>
                <w:szCs w:val="22"/>
              </w:rPr>
              <w:t> users: </w:t>
            </w:r>
            <w:r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3824CEF" w14:textId="77777777" w:rsidR="0057505B" w:rsidRDefault="0057505B" w:rsidP="0057505B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Registration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38CE0C85" w14:textId="77777777" w:rsidR="0057505B" w:rsidRDefault="0057505B" w:rsidP="0057505B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Login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3C31DC9" w14:textId="77777777" w:rsidR="0057505B" w:rsidRDefault="0057505B" w:rsidP="0057505B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Profile (update-view)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7F5A8F31" w14:textId="77777777" w:rsidR="0057505B" w:rsidRDefault="0057505B" w:rsidP="0057505B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Change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</w:p>
          <w:p w14:paraId="50344F93" w14:textId="4B465E34" w:rsidR="0057505B" w:rsidRDefault="0057505B" w:rsidP="0057505B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mbria" w:hAnsi="Cambria" w:cs="Calibri"/>
                <w:sz w:val="22"/>
                <w:szCs w:val="22"/>
              </w:rPr>
              <w:t>Forget Password</w:t>
            </w:r>
            <w:r>
              <w:rPr>
                <w:rStyle w:val="eop"/>
                <w:rFonts w:ascii="Cambria" w:hAnsi="Cambria" w:cs="Calibri"/>
                <w:sz w:val="22"/>
                <w:szCs w:val="22"/>
              </w:rPr>
              <w:t> </w:t>
            </w:r>
            <w:r w:rsidR="009B5FC4">
              <w:rPr>
                <w:rStyle w:val="eop"/>
                <w:rFonts w:ascii="Cambria" w:hAnsi="Cambria" w:cs="Calibri"/>
                <w:sz w:val="22"/>
                <w:szCs w:val="22"/>
              </w:rPr>
              <w:t>(</w:t>
            </w:r>
            <w:r w:rsidR="009B5FC4">
              <w:rPr>
                <w:rStyle w:val="eop"/>
                <w:rFonts w:cs="Calibri"/>
              </w:rPr>
              <w:t xml:space="preserve">Change password </w:t>
            </w:r>
          </w:p>
          <w:p w14:paraId="40103243" w14:textId="55050683" w:rsidR="005B0A0A" w:rsidRDefault="005B0A0A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CD7A60F" w14:textId="430F0F28" w:rsidR="00406B5B" w:rsidRDefault="00406B5B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3C544C7" w14:textId="31EC5891" w:rsidR="00D5590C" w:rsidRDefault="00D5590C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30E7716" w14:textId="6CFB5A9C" w:rsidR="00D5590C" w:rsidRDefault="00D5590C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1D007CA" w14:textId="77777777" w:rsidR="00D5590C" w:rsidRDefault="00D5590C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377EA18" w14:textId="77777777" w:rsidR="005C1BB9" w:rsidRDefault="007918A4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E68F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Admin:</w:t>
            </w:r>
          </w:p>
          <w:p w14:paraId="2C303BBD" w14:textId="49858CD0" w:rsidR="007918A4" w:rsidRPr="005E68FA" w:rsidRDefault="007918A4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E68F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517088D7" w14:textId="0209F2C3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>Provide packages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804" w:rsidRPr="005E68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243F2" w:rsidRPr="005E68FA">
              <w:rPr>
                <w:rFonts w:ascii="Times New Roman" w:hAnsi="Times New Roman" w:cs="Times New Roman"/>
                <w:sz w:val="24"/>
                <w:szCs w:val="24"/>
              </w:rPr>
              <w:t>Users buy packages from Admin who create and provide packages</w:t>
            </w:r>
            <w:r w:rsidR="00E53804" w:rsidRPr="005E68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3E8F5F" w14:textId="297C27BB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>Control package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74D" w:rsidRPr="005E68FA">
              <w:rPr>
                <w:rFonts w:ascii="Times New Roman" w:hAnsi="Times New Roman" w:cs="Times New Roman"/>
                <w:sz w:val="24"/>
                <w:szCs w:val="24"/>
              </w:rPr>
              <w:t>Make suitable packages</w:t>
            </w:r>
            <w:r w:rsidR="00FB2642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and control all packages</w:t>
            </w:r>
            <w:r w:rsidR="0054588B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which are connected to users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2C0F259A" w14:textId="4BF780D7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>Mail box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53804" w:rsidRPr="005E68FA">
              <w:rPr>
                <w:rFonts w:ascii="Times New Roman" w:hAnsi="Times New Roman" w:cs="Times New Roman"/>
                <w:sz w:val="24"/>
                <w:szCs w:val="24"/>
              </w:rPr>
              <w:t>where he</w:t>
            </w:r>
            <w:r w:rsidR="00E73008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is connected with users for communication</w:t>
            </w:r>
            <w:r w:rsidR="00E53804" w:rsidRPr="005E68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22429C" w14:textId="4ACFA81F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>Line management</w:t>
            </w:r>
            <w:r w:rsidR="00E53804"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812C6" w:rsidRPr="005E68FA">
              <w:rPr>
                <w:rFonts w:ascii="Times New Roman" w:hAnsi="Times New Roman" w:cs="Times New Roman"/>
                <w:sz w:val="24"/>
                <w:szCs w:val="24"/>
              </w:rPr>
              <w:t>Communicate with lineman</w:t>
            </w:r>
            <w:r w:rsidR="005E6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F1E">
              <w:rPr>
                <w:rFonts w:ascii="Times New Roman" w:hAnsi="Times New Roman" w:cs="Times New Roman"/>
                <w:sz w:val="24"/>
                <w:szCs w:val="24"/>
              </w:rPr>
              <w:t>to inform problem and receive update</w:t>
            </w:r>
            <w:r w:rsidR="00D72D7E">
              <w:rPr>
                <w:rFonts w:ascii="Times New Roman" w:hAnsi="Times New Roman" w:cs="Times New Roman"/>
                <w:sz w:val="24"/>
                <w:szCs w:val="24"/>
              </w:rPr>
              <w:t xml:space="preserve"> about problem</w:t>
            </w:r>
            <w:r w:rsidR="00F812C6" w:rsidRPr="005E68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624752" w14:textId="437B7706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All user profiles control 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51A41">
              <w:rPr>
                <w:rFonts w:ascii="Times New Roman" w:hAnsi="Times New Roman" w:cs="Times New Roman"/>
                <w:sz w:val="24"/>
                <w:szCs w:val="24"/>
              </w:rPr>
              <w:t>Control everyone</w:t>
            </w:r>
            <w:r w:rsidR="00167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1A41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gramEnd"/>
            <w:r w:rsidR="00351A41">
              <w:rPr>
                <w:rFonts w:ascii="Times New Roman" w:hAnsi="Times New Roman" w:cs="Times New Roman"/>
                <w:sz w:val="24"/>
                <w:szCs w:val="24"/>
              </w:rPr>
              <w:t xml:space="preserve"> settings and also can add/delete user</w:t>
            </w:r>
            <w:r w:rsidR="00117F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A5B79" w:rsidRPr="005E68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56D6CD" w14:textId="202ECACA" w:rsidR="007918A4" w:rsidRPr="005E68FA" w:rsidRDefault="007918A4" w:rsidP="007918A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8FA">
              <w:rPr>
                <w:rFonts w:ascii="Times New Roman" w:hAnsi="Times New Roman" w:cs="Times New Roman"/>
                <w:sz w:val="24"/>
                <w:szCs w:val="24"/>
              </w:rPr>
              <w:t xml:space="preserve">Log out </w:t>
            </w:r>
          </w:p>
          <w:p w14:paraId="30CF143F" w14:textId="77777777" w:rsidR="007918A4" w:rsidRPr="009B5FC4" w:rsidRDefault="007918A4" w:rsidP="007918A4">
            <w:pPr>
              <w:pStyle w:val="ListParagraph"/>
              <w:rPr>
                <w:rFonts w:ascii="Cambria" w:hAnsi="Cambria"/>
              </w:rPr>
            </w:pPr>
          </w:p>
          <w:p w14:paraId="307B5149" w14:textId="4A5C6F16" w:rsidR="007918A4" w:rsidRDefault="007918A4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652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Customer:</w:t>
            </w:r>
          </w:p>
          <w:p w14:paraId="571E8D10" w14:textId="77777777" w:rsidR="005C1BB9" w:rsidRPr="00E6525C" w:rsidRDefault="005C1BB9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5EA3D0F" w14:textId="29540DDE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Pay bill 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9305D">
              <w:rPr>
                <w:rFonts w:ascii="Times New Roman" w:hAnsi="Times New Roman" w:cs="Times New Roman"/>
                <w:sz w:val="24"/>
                <w:szCs w:val="24"/>
              </w:rPr>
              <w:t>paying bill</w:t>
            </w:r>
            <w:r w:rsidR="00065D3A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for packages</w:t>
            </w:r>
            <w:r w:rsidR="00F9305D">
              <w:rPr>
                <w:rFonts w:ascii="Times New Roman" w:hAnsi="Times New Roman" w:cs="Times New Roman"/>
                <w:sz w:val="24"/>
                <w:szCs w:val="24"/>
              </w:rPr>
              <w:t xml:space="preserve"> though this site</w:t>
            </w:r>
            <w:r w:rsidR="00915058">
              <w:rPr>
                <w:rFonts w:ascii="Times New Roman" w:hAnsi="Times New Roman" w:cs="Times New Roman"/>
                <w:sz w:val="24"/>
                <w:szCs w:val="24"/>
              </w:rPr>
              <w:t>/ Digital payment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350C45" w14:textId="06C6836D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Inform problems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0554B">
              <w:rPr>
                <w:rFonts w:ascii="Times New Roman" w:hAnsi="Times New Roman" w:cs="Times New Roman"/>
                <w:sz w:val="24"/>
                <w:szCs w:val="24"/>
              </w:rPr>
              <w:t>complain problem or inform if face any difficulties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3C245FCD" w14:textId="04F5EA85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Buy package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F7762">
              <w:rPr>
                <w:rFonts w:ascii="Times New Roman" w:hAnsi="Times New Roman" w:cs="Times New Roman"/>
                <w:sz w:val="24"/>
                <w:szCs w:val="24"/>
              </w:rPr>
              <w:t>This feature is only for first time user</w:t>
            </w:r>
            <w:r w:rsidR="00D50D3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A7BFFCE" w14:textId="32EF18AA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Change package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(when they </w:t>
            </w:r>
            <w:r w:rsidR="00516140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to shift one package to another package)</w:t>
            </w:r>
          </w:p>
          <w:p w14:paraId="621174D9" w14:textId="475C2F70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Rating/ Feedback </w:t>
            </w:r>
            <w:r w:rsidR="00FA5B79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37177">
              <w:rPr>
                <w:rFonts w:ascii="Times New Roman" w:hAnsi="Times New Roman" w:cs="Times New Roman"/>
                <w:sz w:val="24"/>
                <w:szCs w:val="24"/>
              </w:rPr>
              <w:t>About site and system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BCA211" w14:textId="497EBEC2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Mail box</w:t>
            </w:r>
            <w:r w:rsidR="00F03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D19">
              <w:rPr>
                <w:rFonts w:ascii="Times New Roman" w:hAnsi="Times New Roman" w:cs="Times New Roman"/>
                <w:sz w:val="24"/>
                <w:szCs w:val="24"/>
              </w:rPr>
              <w:t xml:space="preserve">(Where they get mail about </w:t>
            </w:r>
            <w:r w:rsidR="00871AC8">
              <w:rPr>
                <w:rFonts w:ascii="Times New Roman" w:hAnsi="Times New Roman" w:cs="Times New Roman"/>
                <w:sz w:val="24"/>
                <w:szCs w:val="24"/>
              </w:rPr>
              <w:t>expire date of payment and temporary off the account due to payment issue</w:t>
            </w:r>
            <w:r w:rsidR="00641D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A23BF8" w14:textId="1348788D" w:rsidR="007918A4" w:rsidRPr="00E6525C" w:rsidRDefault="007918A4" w:rsidP="007918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  <w:p w14:paraId="5E456D85" w14:textId="77777777" w:rsidR="007918A4" w:rsidRPr="00E6525C" w:rsidRDefault="007918A4" w:rsidP="007918A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3721C" w14:textId="4A167222" w:rsidR="007918A4" w:rsidRDefault="007918A4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652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Manager: </w:t>
            </w:r>
          </w:p>
          <w:p w14:paraId="5A255B97" w14:textId="77777777" w:rsidR="005C1BB9" w:rsidRPr="00E6525C" w:rsidRDefault="005C1BB9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39D6DEB" w14:textId="7D15149F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Receive bill </w:t>
            </w:r>
          </w:p>
          <w:p w14:paraId="298EB0BB" w14:textId="087D63E8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Validation action </w:t>
            </w:r>
            <w:r w:rsidR="00A153E1">
              <w:rPr>
                <w:rFonts w:ascii="Times New Roman" w:hAnsi="Times New Roman" w:cs="Times New Roman"/>
                <w:sz w:val="24"/>
                <w:szCs w:val="24"/>
              </w:rPr>
              <w:t>(check customer pay their bill in time or not)</w:t>
            </w:r>
          </w:p>
          <w:p w14:paraId="621EC009" w14:textId="5D4FE4F3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Notify customer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D0450">
              <w:rPr>
                <w:rFonts w:ascii="Times New Roman" w:hAnsi="Times New Roman" w:cs="Times New Roman"/>
                <w:sz w:val="24"/>
                <w:szCs w:val="24"/>
              </w:rPr>
              <w:t>manager will message customer to pay the bill in time with mentioned expiry date)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BA0BC2" w14:textId="23F5F6B8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Receive lineman requests 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2794D">
              <w:rPr>
                <w:rFonts w:ascii="Times New Roman" w:hAnsi="Times New Roman" w:cs="Times New Roman"/>
                <w:sz w:val="24"/>
                <w:szCs w:val="24"/>
              </w:rPr>
              <w:t xml:space="preserve">received a request from lineman 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if need any component or anything) </w:t>
            </w:r>
          </w:p>
          <w:p w14:paraId="0C62004D" w14:textId="757022C1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Salary management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60FD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42102">
              <w:rPr>
                <w:rFonts w:ascii="Times New Roman" w:hAnsi="Times New Roman" w:cs="Times New Roman"/>
                <w:sz w:val="24"/>
                <w:szCs w:val="24"/>
              </w:rPr>
              <w:t>llot wages for admin and staffs of systems</w:t>
            </w:r>
            <w:r w:rsidR="007C3512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B22FE3" w14:textId="28877F47" w:rsidR="007918A4" w:rsidRPr="00E6525C" w:rsidRDefault="007918A4" w:rsidP="007918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  <w:p w14:paraId="712A9936" w14:textId="77777777" w:rsidR="007918A4" w:rsidRPr="00E6525C" w:rsidRDefault="007918A4" w:rsidP="007918A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EDDC" w14:textId="66379681" w:rsidR="007918A4" w:rsidRDefault="007918A4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652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Line man:</w:t>
            </w:r>
          </w:p>
          <w:p w14:paraId="7D95CD38" w14:textId="77777777" w:rsidR="005C1BB9" w:rsidRPr="00E6525C" w:rsidRDefault="005C1BB9" w:rsidP="00791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F28D4F4" w14:textId="7CB55ACC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Received commands </w:t>
            </w:r>
            <w:r w:rsidR="007414DC">
              <w:rPr>
                <w:rFonts w:ascii="Times New Roman" w:hAnsi="Times New Roman" w:cs="Times New Roman"/>
                <w:sz w:val="24"/>
                <w:szCs w:val="24"/>
              </w:rPr>
              <w:t>(Receive a command from</w:t>
            </w:r>
            <w:r w:rsidR="00D61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845">
              <w:rPr>
                <w:rFonts w:ascii="Times New Roman" w:hAnsi="Times New Roman" w:cs="Times New Roman"/>
                <w:sz w:val="24"/>
                <w:szCs w:val="24"/>
              </w:rPr>
              <w:t>admin to sort out</w:t>
            </w:r>
            <w:r w:rsidR="007D0DC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BD5845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E9226" w14:textId="07B1E6A5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Send confirmation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12C89">
              <w:rPr>
                <w:rFonts w:ascii="Times New Roman" w:hAnsi="Times New Roman" w:cs="Times New Roman"/>
                <w:sz w:val="24"/>
                <w:szCs w:val="24"/>
              </w:rPr>
              <w:t>Solve the problem and send confirmation to</w:t>
            </w:r>
            <w:r w:rsidR="00D84080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B978DE" w14:textId="31E21F43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Equipment requests to manager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804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102FB" w:rsidRPr="00E6525C">
              <w:rPr>
                <w:rFonts w:ascii="Times New Roman" w:hAnsi="Times New Roman" w:cs="Times New Roman"/>
                <w:sz w:val="24"/>
                <w:szCs w:val="24"/>
              </w:rPr>
              <w:t>if need any component or anything</w:t>
            </w:r>
            <w:r w:rsidR="00E53804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5C5EDE46" w14:textId="0DA4DA22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Available task list 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449C">
              <w:rPr>
                <w:rFonts w:ascii="Times New Roman" w:hAnsi="Times New Roman" w:cs="Times New Roman"/>
                <w:sz w:val="24"/>
                <w:szCs w:val="24"/>
              </w:rPr>
              <w:t>Admin assigned task for lineman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82068F" w14:textId="0FB44911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Personal request 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43082" w:rsidRPr="00E6525C">
              <w:rPr>
                <w:rFonts w:ascii="Times New Roman" w:hAnsi="Times New Roman" w:cs="Times New Roman"/>
                <w:sz w:val="24"/>
                <w:szCs w:val="24"/>
              </w:rPr>
              <w:t xml:space="preserve">if he need </w:t>
            </w:r>
            <w:r w:rsidR="00243082">
              <w:rPr>
                <w:rFonts w:ascii="Times New Roman" w:hAnsi="Times New Roman" w:cs="Times New Roman"/>
                <w:sz w:val="24"/>
                <w:szCs w:val="24"/>
              </w:rPr>
              <w:t xml:space="preserve">off day </w:t>
            </w:r>
            <w:r w:rsidR="00243082" w:rsidRPr="00E6525C">
              <w:rPr>
                <w:rFonts w:ascii="Times New Roman" w:hAnsi="Times New Roman" w:cs="Times New Roman"/>
                <w:sz w:val="24"/>
                <w:szCs w:val="24"/>
              </w:rPr>
              <w:t>or anything else</w:t>
            </w:r>
            <w:r w:rsidR="00243082">
              <w:rPr>
                <w:rFonts w:ascii="Times New Roman" w:hAnsi="Times New Roman" w:cs="Times New Roman"/>
                <w:sz w:val="24"/>
                <w:szCs w:val="24"/>
              </w:rPr>
              <w:t xml:space="preserve"> then make request to manager</w:t>
            </w:r>
            <w:r w:rsidR="00237434" w:rsidRPr="00E652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4281B4" w14:textId="77777777" w:rsidR="007918A4" w:rsidRPr="00E6525C" w:rsidRDefault="007918A4" w:rsidP="007918A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525C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  <w:p w14:paraId="1B76A37F" w14:textId="77777777" w:rsidR="007918A4" w:rsidRPr="009B5FC4" w:rsidRDefault="007918A4" w:rsidP="007918A4">
            <w:pPr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F321" w14:textId="77777777" w:rsidR="00170139" w:rsidRDefault="00170139" w:rsidP="00E92083">
      <w:pPr>
        <w:spacing w:after="0" w:line="240" w:lineRule="auto"/>
      </w:pPr>
      <w:r>
        <w:separator/>
      </w:r>
    </w:p>
  </w:endnote>
  <w:endnote w:type="continuationSeparator" w:id="0">
    <w:p w14:paraId="19AEBA27" w14:textId="77777777" w:rsidR="00170139" w:rsidRDefault="00170139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9CAA" w14:textId="77777777" w:rsidR="00170139" w:rsidRDefault="00170139" w:rsidP="00E92083">
      <w:pPr>
        <w:spacing w:after="0" w:line="240" w:lineRule="auto"/>
      </w:pPr>
      <w:r>
        <w:separator/>
      </w:r>
    </w:p>
  </w:footnote>
  <w:footnote w:type="continuationSeparator" w:id="0">
    <w:p w14:paraId="5E7E92F1" w14:textId="77777777" w:rsidR="00170139" w:rsidRDefault="00170139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2E10"/>
    <w:multiLevelType w:val="multilevel"/>
    <w:tmpl w:val="CC88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3199A"/>
    <w:multiLevelType w:val="hybridMultilevel"/>
    <w:tmpl w:val="CD2A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3A97"/>
    <w:multiLevelType w:val="hybridMultilevel"/>
    <w:tmpl w:val="DB362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4C32"/>
    <w:multiLevelType w:val="multilevel"/>
    <w:tmpl w:val="A052D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93C58"/>
    <w:multiLevelType w:val="multilevel"/>
    <w:tmpl w:val="6E3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936E8"/>
    <w:multiLevelType w:val="hybridMultilevel"/>
    <w:tmpl w:val="3590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83C5E"/>
    <w:multiLevelType w:val="multilevel"/>
    <w:tmpl w:val="598CD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06AF4"/>
    <w:multiLevelType w:val="multilevel"/>
    <w:tmpl w:val="DE121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C455E2"/>
    <w:multiLevelType w:val="hybridMultilevel"/>
    <w:tmpl w:val="FEF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12"/>
  </w:num>
  <w:num w:numId="10">
    <w:abstractNumId w:val="2"/>
  </w:num>
  <w:num w:numId="11">
    <w:abstractNumId w:val="13"/>
  </w:num>
  <w:num w:numId="12">
    <w:abstractNumId w:val="14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3489"/>
    <w:rsid w:val="0001586A"/>
    <w:rsid w:val="00026B69"/>
    <w:rsid w:val="00043E70"/>
    <w:rsid w:val="000441A4"/>
    <w:rsid w:val="00060C33"/>
    <w:rsid w:val="00065D3A"/>
    <w:rsid w:val="00070327"/>
    <w:rsid w:val="000A5C1F"/>
    <w:rsid w:val="000F35E0"/>
    <w:rsid w:val="0010432A"/>
    <w:rsid w:val="0010458F"/>
    <w:rsid w:val="0011183A"/>
    <w:rsid w:val="00112CB6"/>
    <w:rsid w:val="00117F2A"/>
    <w:rsid w:val="001215BD"/>
    <w:rsid w:val="00162E94"/>
    <w:rsid w:val="00166A67"/>
    <w:rsid w:val="00167129"/>
    <w:rsid w:val="0016759C"/>
    <w:rsid w:val="00170139"/>
    <w:rsid w:val="00174207"/>
    <w:rsid w:val="001821B6"/>
    <w:rsid w:val="00183039"/>
    <w:rsid w:val="0019190D"/>
    <w:rsid w:val="001937E7"/>
    <w:rsid w:val="0019729A"/>
    <w:rsid w:val="001A26C6"/>
    <w:rsid w:val="001C339B"/>
    <w:rsid w:val="001D4006"/>
    <w:rsid w:val="001E6B2B"/>
    <w:rsid w:val="001E6DEC"/>
    <w:rsid w:val="001F0110"/>
    <w:rsid w:val="001F2B78"/>
    <w:rsid w:val="001F423E"/>
    <w:rsid w:val="00203B78"/>
    <w:rsid w:val="002223FE"/>
    <w:rsid w:val="00237434"/>
    <w:rsid w:val="00242AD8"/>
    <w:rsid w:val="00243082"/>
    <w:rsid w:val="00245FFF"/>
    <w:rsid w:val="002A299E"/>
    <w:rsid w:val="002A438A"/>
    <w:rsid w:val="002D21C1"/>
    <w:rsid w:val="002D635D"/>
    <w:rsid w:val="002E0A56"/>
    <w:rsid w:val="002E3C79"/>
    <w:rsid w:val="002E5AB9"/>
    <w:rsid w:val="00300657"/>
    <w:rsid w:val="00307EA6"/>
    <w:rsid w:val="003172FA"/>
    <w:rsid w:val="003324FE"/>
    <w:rsid w:val="0033407B"/>
    <w:rsid w:val="00343509"/>
    <w:rsid w:val="00346844"/>
    <w:rsid w:val="00351A41"/>
    <w:rsid w:val="0038492E"/>
    <w:rsid w:val="00396D50"/>
    <w:rsid w:val="003A6097"/>
    <w:rsid w:val="003B0F0A"/>
    <w:rsid w:val="003D1EDB"/>
    <w:rsid w:val="003D2FA2"/>
    <w:rsid w:val="003D5532"/>
    <w:rsid w:val="003D7BB1"/>
    <w:rsid w:val="003E7E6A"/>
    <w:rsid w:val="003F279A"/>
    <w:rsid w:val="004026FB"/>
    <w:rsid w:val="00406B5B"/>
    <w:rsid w:val="00413822"/>
    <w:rsid w:val="0043480B"/>
    <w:rsid w:val="00434AB6"/>
    <w:rsid w:val="00437177"/>
    <w:rsid w:val="00441E29"/>
    <w:rsid w:val="00470EBB"/>
    <w:rsid w:val="00475D25"/>
    <w:rsid w:val="00476511"/>
    <w:rsid w:val="00477915"/>
    <w:rsid w:val="00484E90"/>
    <w:rsid w:val="00494EB6"/>
    <w:rsid w:val="004B759C"/>
    <w:rsid w:val="004D0C27"/>
    <w:rsid w:val="004F3335"/>
    <w:rsid w:val="005020BD"/>
    <w:rsid w:val="0050449C"/>
    <w:rsid w:val="005102FB"/>
    <w:rsid w:val="00516140"/>
    <w:rsid w:val="0052217A"/>
    <w:rsid w:val="005243F2"/>
    <w:rsid w:val="00524B19"/>
    <w:rsid w:val="00543D3D"/>
    <w:rsid w:val="0054588B"/>
    <w:rsid w:val="00561DFC"/>
    <w:rsid w:val="005665BB"/>
    <w:rsid w:val="0057505B"/>
    <w:rsid w:val="005A3E59"/>
    <w:rsid w:val="005B0A0A"/>
    <w:rsid w:val="005B0FFD"/>
    <w:rsid w:val="005C1BB9"/>
    <w:rsid w:val="005D0450"/>
    <w:rsid w:val="005E35A2"/>
    <w:rsid w:val="005E68FA"/>
    <w:rsid w:val="00612C89"/>
    <w:rsid w:val="00617EA1"/>
    <w:rsid w:val="00620D51"/>
    <w:rsid w:val="00631D7E"/>
    <w:rsid w:val="0063292E"/>
    <w:rsid w:val="00635C04"/>
    <w:rsid w:val="00641D19"/>
    <w:rsid w:val="00660FD4"/>
    <w:rsid w:val="006663EA"/>
    <w:rsid w:val="00667DC8"/>
    <w:rsid w:val="00695CFB"/>
    <w:rsid w:val="0069636E"/>
    <w:rsid w:val="006C1851"/>
    <w:rsid w:val="006D1253"/>
    <w:rsid w:val="0070554B"/>
    <w:rsid w:val="0071218A"/>
    <w:rsid w:val="007414DC"/>
    <w:rsid w:val="00750FBD"/>
    <w:rsid w:val="0077017B"/>
    <w:rsid w:val="007830D5"/>
    <w:rsid w:val="00787CA6"/>
    <w:rsid w:val="007918A4"/>
    <w:rsid w:val="007B02E2"/>
    <w:rsid w:val="007C3512"/>
    <w:rsid w:val="007C465F"/>
    <w:rsid w:val="007D0DCE"/>
    <w:rsid w:val="007D17AE"/>
    <w:rsid w:val="007E2AB2"/>
    <w:rsid w:val="007F2F5C"/>
    <w:rsid w:val="008053B9"/>
    <w:rsid w:val="00810D16"/>
    <w:rsid w:val="0082794D"/>
    <w:rsid w:val="00871AC8"/>
    <w:rsid w:val="008809AB"/>
    <w:rsid w:val="0088130B"/>
    <w:rsid w:val="00883BF1"/>
    <w:rsid w:val="00885F2A"/>
    <w:rsid w:val="00894CA8"/>
    <w:rsid w:val="008978E3"/>
    <w:rsid w:val="008A5D61"/>
    <w:rsid w:val="008B718E"/>
    <w:rsid w:val="008C50DA"/>
    <w:rsid w:val="008D1920"/>
    <w:rsid w:val="008E3F13"/>
    <w:rsid w:val="008F133C"/>
    <w:rsid w:val="008F7762"/>
    <w:rsid w:val="009070D3"/>
    <w:rsid w:val="00915058"/>
    <w:rsid w:val="009167B4"/>
    <w:rsid w:val="0093611F"/>
    <w:rsid w:val="009428DE"/>
    <w:rsid w:val="009466C8"/>
    <w:rsid w:val="00946D3E"/>
    <w:rsid w:val="00965006"/>
    <w:rsid w:val="00966B7F"/>
    <w:rsid w:val="00971477"/>
    <w:rsid w:val="0099677D"/>
    <w:rsid w:val="00996C22"/>
    <w:rsid w:val="009A255D"/>
    <w:rsid w:val="009B33C9"/>
    <w:rsid w:val="009B585B"/>
    <w:rsid w:val="009B5FC4"/>
    <w:rsid w:val="009C22EB"/>
    <w:rsid w:val="009E3DB3"/>
    <w:rsid w:val="00A059E0"/>
    <w:rsid w:val="00A077DA"/>
    <w:rsid w:val="00A153E1"/>
    <w:rsid w:val="00A16035"/>
    <w:rsid w:val="00A1633A"/>
    <w:rsid w:val="00A25C88"/>
    <w:rsid w:val="00A25CA2"/>
    <w:rsid w:val="00A52620"/>
    <w:rsid w:val="00A64171"/>
    <w:rsid w:val="00A73621"/>
    <w:rsid w:val="00A81526"/>
    <w:rsid w:val="00AB573F"/>
    <w:rsid w:val="00AC2617"/>
    <w:rsid w:val="00AC33CB"/>
    <w:rsid w:val="00AE68E9"/>
    <w:rsid w:val="00AF275F"/>
    <w:rsid w:val="00B03434"/>
    <w:rsid w:val="00B126CA"/>
    <w:rsid w:val="00B232BA"/>
    <w:rsid w:val="00B236DA"/>
    <w:rsid w:val="00B26FC6"/>
    <w:rsid w:val="00B3231C"/>
    <w:rsid w:val="00B338B1"/>
    <w:rsid w:val="00B50120"/>
    <w:rsid w:val="00B50321"/>
    <w:rsid w:val="00B50A9C"/>
    <w:rsid w:val="00B50F1E"/>
    <w:rsid w:val="00B524F0"/>
    <w:rsid w:val="00B5453A"/>
    <w:rsid w:val="00B7353F"/>
    <w:rsid w:val="00B9074D"/>
    <w:rsid w:val="00B95686"/>
    <w:rsid w:val="00BB3D93"/>
    <w:rsid w:val="00BB5358"/>
    <w:rsid w:val="00BB7640"/>
    <w:rsid w:val="00BC2A76"/>
    <w:rsid w:val="00BC6D09"/>
    <w:rsid w:val="00BD5845"/>
    <w:rsid w:val="00BE0F44"/>
    <w:rsid w:val="00BF108C"/>
    <w:rsid w:val="00BF14F2"/>
    <w:rsid w:val="00BF39B2"/>
    <w:rsid w:val="00C17416"/>
    <w:rsid w:val="00C1767A"/>
    <w:rsid w:val="00C24738"/>
    <w:rsid w:val="00C40E3C"/>
    <w:rsid w:val="00C4215E"/>
    <w:rsid w:val="00C42D67"/>
    <w:rsid w:val="00C553C9"/>
    <w:rsid w:val="00C76AF1"/>
    <w:rsid w:val="00C8269F"/>
    <w:rsid w:val="00C93178"/>
    <w:rsid w:val="00CA67C1"/>
    <w:rsid w:val="00CC1783"/>
    <w:rsid w:val="00CD2674"/>
    <w:rsid w:val="00CD3C84"/>
    <w:rsid w:val="00CD4A0B"/>
    <w:rsid w:val="00CF1A41"/>
    <w:rsid w:val="00D063FC"/>
    <w:rsid w:val="00D1728A"/>
    <w:rsid w:val="00D20F49"/>
    <w:rsid w:val="00D302D1"/>
    <w:rsid w:val="00D439EF"/>
    <w:rsid w:val="00D5069C"/>
    <w:rsid w:val="00D50D3B"/>
    <w:rsid w:val="00D5590C"/>
    <w:rsid w:val="00D61937"/>
    <w:rsid w:val="00D72D7E"/>
    <w:rsid w:val="00D739B8"/>
    <w:rsid w:val="00D83B6C"/>
    <w:rsid w:val="00D84080"/>
    <w:rsid w:val="00D943CD"/>
    <w:rsid w:val="00D968DF"/>
    <w:rsid w:val="00DA0356"/>
    <w:rsid w:val="00DB0CC4"/>
    <w:rsid w:val="00DC6919"/>
    <w:rsid w:val="00DD058F"/>
    <w:rsid w:val="00DD4AF1"/>
    <w:rsid w:val="00DD6831"/>
    <w:rsid w:val="00DD7A59"/>
    <w:rsid w:val="00DE60FD"/>
    <w:rsid w:val="00DF641D"/>
    <w:rsid w:val="00E165F0"/>
    <w:rsid w:val="00E32F5D"/>
    <w:rsid w:val="00E42102"/>
    <w:rsid w:val="00E53804"/>
    <w:rsid w:val="00E6525C"/>
    <w:rsid w:val="00E73008"/>
    <w:rsid w:val="00E7443E"/>
    <w:rsid w:val="00E74BD6"/>
    <w:rsid w:val="00E77751"/>
    <w:rsid w:val="00E819FA"/>
    <w:rsid w:val="00E919CA"/>
    <w:rsid w:val="00E92083"/>
    <w:rsid w:val="00EC039D"/>
    <w:rsid w:val="00EC43DE"/>
    <w:rsid w:val="00EC5C5A"/>
    <w:rsid w:val="00EC7485"/>
    <w:rsid w:val="00ED01BD"/>
    <w:rsid w:val="00ED4B67"/>
    <w:rsid w:val="00ED6724"/>
    <w:rsid w:val="00ED6B50"/>
    <w:rsid w:val="00EE768B"/>
    <w:rsid w:val="00EF1483"/>
    <w:rsid w:val="00F0248B"/>
    <w:rsid w:val="00F03543"/>
    <w:rsid w:val="00F06A22"/>
    <w:rsid w:val="00F10FE0"/>
    <w:rsid w:val="00F42436"/>
    <w:rsid w:val="00F531BB"/>
    <w:rsid w:val="00F56F0F"/>
    <w:rsid w:val="00F6256C"/>
    <w:rsid w:val="00F65E0C"/>
    <w:rsid w:val="00F7132F"/>
    <w:rsid w:val="00F7480C"/>
    <w:rsid w:val="00F812C6"/>
    <w:rsid w:val="00F83568"/>
    <w:rsid w:val="00F9305D"/>
    <w:rsid w:val="00FA5B79"/>
    <w:rsid w:val="00FB10BD"/>
    <w:rsid w:val="00FB2642"/>
    <w:rsid w:val="00FB49AE"/>
    <w:rsid w:val="00FD06DA"/>
    <w:rsid w:val="00FD6546"/>
    <w:rsid w:val="00FD73B9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customStyle="1" w:styleId="paragraph">
    <w:name w:val="paragraph"/>
    <w:basedOn w:val="Normal"/>
    <w:rsid w:val="0057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505B"/>
  </w:style>
  <w:style w:type="character" w:customStyle="1" w:styleId="eop">
    <w:name w:val="eop"/>
    <w:basedOn w:val="DefaultParagraphFont"/>
    <w:rsid w:val="0057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a47735-4560-4a85-aa30-0146f2a9dea0">
      <UserInfo>
        <DisplayName>01523 WEB TECHNOLOGIES [L][Fall 21-22] Members</DisplayName>
        <AccountId>58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6b11db14b5663affbc4287da1084c386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6f1a9876a4daadfa4070b30043679864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8BCCB-9A8D-47D3-92CD-ADA215FDE50A}">
  <ds:schemaRefs>
    <ds:schemaRef ds:uri="http://schemas.microsoft.com/office/2006/metadata/properties"/>
    <ds:schemaRef ds:uri="http://schemas.microsoft.com/office/infopath/2007/PartnerControls"/>
    <ds:schemaRef ds:uri="35a47735-4560-4a85-aa30-0146f2a9dea0"/>
  </ds:schemaRefs>
</ds:datastoreItem>
</file>

<file path=customXml/itemProps2.xml><?xml version="1.0" encoding="utf-8"?>
<ds:datastoreItem xmlns:ds="http://schemas.openxmlformats.org/officeDocument/2006/customXml" ds:itemID="{E7BE4DA2-EF00-4F43-8CFA-D4F799363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98104-35DE-4630-9387-BC2B3392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Ahsan Nayem</cp:lastModifiedBy>
  <cp:revision>267</cp:revision>
  <cp:lastPrinted>2018-10-14T06:52:00Z</cp:lastPrinted>
  <dcterms:created xsi:type="dcterms:W3CDTF">2018-10-14T06:52:00Z</dcterms:created>
  <dcterms:modified xsi:type="dcterms:W3CDTF">2021-10-12T02:04:00Z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