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BCBE" w14:textId="74366593" w:rsidR="00AC08FD" w:rsidRDefault="00AC08FD"/>
    <w:p w14:paraId="38A6B000" w14:textId="02409D23" w:rsidR="00350FC0" w:rsidRDefault="00350FC0">
      <w:pPr>
        <w:rPr>
          <w:sz w:val="52"/>
          <w:szCs w:val="52"/>
        </w:rPr>
      </w:pPr>
      <w:r w:rsidRPr="00350FC0">
        <w:rPr>
          <w:sz w:val="52"/>
          <w:szCs w:val="52"/>
        </w:rPr>
        <w:drawing>
          <wp:inline distT="0" distB="0" distL="0" distR="0" wp14:anchorId="65234881" wp14:editId="32D5AC0D">
            <wp:extent cx="5943600" cy="4355465"/>
            <wp:effectExtent l="0" t="0" r="0" b="698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E95D" w14:textId="7A59A66F" w:rsidR="009E7B20" w:rsidRPr="009E7B20" w:rsidRDefault="009E7B20">
      <w:pPr>
        <w:rPr>
          <w:sz w:val="220"/>
          <w:szCs w:val="220"/>
        </w:rPr>
      </w:pPr>
      <w:r w:rsidRPr="009E7B20">
        <w:rPr>
          <w:rFonts w:ascii="Roboto" w:hAnsi="Roboto"/>
          <w:color w:val="EDEDED"/>
          <w:spacing w:val="3"/>
          <w:sz w:val="32"/>
          <w:szCs w:val="32"/>
          <w:shd w:val="clear" w:color="auto" w:fill="16161D"/>
        </w:rPr>
        <w:t>devicel3fkha2g1lkv0pxf551ng351</w:t>
      </w:r>
    </w:p>
    <w:p w14:paraId="65BD985C" w14:textId="77777777" w:rsidR="009E7B20" w:rsidRPr="00350FC0" w:rsidRDefault="009E7B20">
      <w:pPr>
        <w:rPr>
          <w:sz w:val="52"/>
          <w:szCs w:val="52"/>
        </w:rPr>
      </w:pPr>
    </w:p>
    <w:p w14:paraId="32B2C535" w14:textId="6322B3DC" w:rsidR="00350FC0" w:rsidRDefault="00350FC0">
      <w:pPr>
        <w:rPr>
          <w:rFonts w:ascii="Courier New" w:hAnsi="Courier New" w:cs="Courier New"/>
          <w:color w:val="8C8C8C"/>
          <w:sz w:val="32"/>
          <w:szCs w:val="32"/>
          <w:shd w:val="clear" w:color="auto" w:fill="24242E"/>
        </w:rPr>
      </w:pPr>
      <w:r w:rsidRPr="00350FC0">
        <w:rPr>
          <w:rFonts w:ascii="Courier New" w:hAnsi="Courier New" w:cs="Courier New"/>
          <w:color w:val="8C8C8C"/>
          <w:sz w:val="32"/>
          <w:szCs w:val="32"/>
          <w:shd w:val="clear" w:color="auto" w:fill="24242E"/>
        </w:rPr>
        <w:t>eyJ0b2tlbiI6ImV5SmhiR2NpT2lKSVV6STFOaUlzSW5SNWNDSTZJa3BYVkNKOS5leUpwWkNJNkltUmxkbWxqWld3elptdG9ZVEp0TVd4cmR6QndlR1puTTJnMllub3dieUlzSW5SNWNHVWlPaUprWlhacFkyVWlMQ0pwWVhRaU9qRTJOVE14TVRreE9EUjkuc21DNVpvY0Jza1Zlazl1RjhpY1ZaMXNHYlBfNm5qQ1p5STZfS2VDTVJnWSJ9</w:t>
      </w:r>
    </w:p>
    <w:p w14:paraId="455AE619" w14:textId="42149380" w:rsidR="00F6038A" w:rsidRDefault="00F6038A">
      <w:pPr>
        <w:rPr>
          <w:rFonts w:ascii="Courier New" w:hAnsi="Courier New" w:cs="Courier New"/>
          <w:color w:val="8C8C8C"/>
          <w:sz w:val="32"/>
          <w:szCs w:val="32"/>
          <w:shd w:val="clear" w:color="auto" w:fill="24242E"/>
        </w:rPr>
      </w:pPr>
    </w:p>
    <w:p w14:paraId="2A6B7A94" w14:textId="0EA11AB9" w:rsidR="00F6038A" w:rsidRDefault="00F6038A" w:rsidP="00F6038A">
      <w:pPr>
        <w:jc w:val="center"/>
        <w:rPr>
          <w:rFonts w:ascii="Courier New" w:hAnsi="Courier New" w:cs="Courier New"/>
          <w:color w:val="8C8C8C"/>
          <w:sz w:val="32"/>
          <w:szCs w:val="32"/>
          <w:shd w:val="clear" w:color="auto" w:fill="24242E"/>
        </w:rPr>
      </w:pPr>
      <w:r>
        <w:rPr>
          <w:rFonts w:ascii="Courier New" w:hAnsi="Courier New" w:cs="Courier New"/>
          <w:color w:val="8C8C8C"/>
          <w:sz w:val="32"/>
          <w:szCs w:val="32"/>
          <w:shd w:val="clear" w:color="auto" w:fill="24242E"/>
        </w:rPr>
        <w:t>API Key</w:t>
      </w:r>
    </w:p>
    <w:p w14:paraId="558AE99F" w14:textId="5D70E6EC" w:rsidR="00F6038A" w:rsidRDefault="00F6038A" w:rsidP="00F6038A">
      <w:pPr>
        <w:rPr>
          <w:rFonts w:ascii="Poppins" w:hAnsi="Poppins" w:cs="Poppins"/>
          <w:color w:val="EDEDED"/>
          <w:sz w:val="16"/>
          <w:szCs w:val="16"/>
          <w:shd w:val="clear" w:color="auto" w:fill="16161D"/>
        </w:rPr>
      </w:pPr>
      <w:r w:rsidRPr="00F6038A">
        <w:rPr>
          <w:rFonts w:ascii="Poppins" w:hAnsi="Poppins" w:cs="Poppins"/>
          <w:color w:val="EDEDED"/>
          <w:sz w:val="16"/>
          <w:szCs w:val="16"/>
          <w:shd w:val="clear" w:color="auto" w:fill="16161D"/>
        </w:rPr>
        <w:t>grandeurl3fk6t5s1ljw0pxfal4u6su3</w:t>
      </w:r>
    </w:p>
    <w:p w14:paraId="4F57DF33" w14:textId="203B0D34" w:rsidR="00672A63" w:rsidRDefault="00672A63" w:rsidP="00672A63">
      <w:pPr>
        <w:jc w:val="center"/>
        <w:rPr>
          <w:rFonts w:ascii="Poppins" w:hAnsi="Poppins" w:cs="Poppins"/>
          <w:color w:val="EDEDED"/>
          <w:shd w:val="clear" w:color="auto" w:fill="16161D"/>
        </w:rPr>
      </w:pPr>
      <w:r w:rsidRPr="00672A63">
        <w:rPr>
          <w:rFonts w:ascii="Poppins" w:hAnsi="Poppins" w:cs="Poppins"/>
          <w:color w:val="EDEDED"/>
          <w:shd w:val="clear" w:color="auto" w:fill="16161D"/>
        </w:rPr>
        <w:lastRenderedPageBreak/>
        <w:t>Access Key</w:t>
      </w:r>
    </w:p>
    <w:p w14:paraId="14764C0D" w14:textId="7A401F50" w:rsidR="00672A63" w:rsidRDefault="00672A63" w:rsidP="00672A63">
      <w:pPr>
        <w:jc w:val="center"/>
        <w:rPr>
          <w:sz w:val="160"/>
          <w:szCs w:val="160"/>
        </w:rPr>
      </w:pPr>
      <w:r w:rsidRPr="00672A63">
        <w:rPr>
          <w:sz w:val="160"/>
          <w:szCs w:val="160"/>
        </w:rPr>
        <w:drawing>
          <wp:inline distT="0" distB="0" distL="0" distR="0" wp14:anchorId="61D24131" wp14:editId="5A1BDED3">
            <wp:extent cx="4486901" cy="2686425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3807" w14:textId="3539CA56" w:rsidR="00672A63" w:rsidRDefault="00672A63" w:rsidP="00672A63">
      <w:pPr>
        <w:jc w:val="center"/>
        <w:rPr>
          <w:sz w:val="52"/>
          <w:szCs w:val="52"/>
        </w:rPr>
      </w:pPr>
      <w:r>
        <w:rPr>
          <w:sz w:val="52"/>
          <w:szCs w:val="52"/>
        </w:rPr>
        <w:t>Access Key</w:t>
      </w:r>
    </w:p>
    <w:p w14:paraId="051403F6" w14:textId="2B6D6575" w:rsidR="00672A63" w:rsidRDefault="00672A63" w:rsidP="00672A63">
      <w:pPr>
        <w:jc w:val="center"/>
        <w:rPr>
          <w:rFonts w:ascii="Poppins" w:hAnsi="Poppins" w:cs="Poppins"/>
          <w:b/>
          <w:bCs/>
          <w:color w:val="EDEDED"/>
          <w:spacing w:val="6"/>
          <w:sz w:val="12"/>
          <w:szCs w:val="12"/>
          <w:shd w:val="clear" w:color="auto" w:fill="1D1D25"/>
        </w:rPr>
      </w:pPr>
      <w:r>
        <w:rPr>
          <w:rFonts w:ascii="Poppins" w:hAnsi="Poppins" w:cs="Poppins"/>
          <w:b/>
          <w:bCs/>
          <w:color w:val="EDEDED"/>
          <w:spacing w:val="6"/>
          <w:sz w:val="12"/>
          <w:szCs w:val="12"/>
          <w:shd w:val="clear" w:color="auto" w:fill="1D1D25"/>
        </w:rPr>
        <w:t>accessl3fko9l51lkx0pxf6lkb160o</w:t>
      </w:r>
    </w:p>
    <w:p w14:paraId="1ED9F6F3" w14:textId="2AE379A8" w:rsidR="00672A63" w:rsidRDefault="00672A63" w:rsidP="00672A63">
      <w:pPr>
        <w:pBdr>
          <w:bottom w:val="single" w:sz="12" w:space="1" w:color="auto"/>
        </w:pBdr>
        <w:jc w:val="center"/>
        <w:rPr>
          <w:rFonts w:ascii="Poppins" w:hAnsi="Poppins" w:cs="Poppins"/>
          <w:b/>
          <w:bCs/>
          <w:color w:val="EDEDED"/>
          <w:spacing w:val="6"/>
          <w:sz w:val="12"/>
          <w:szCs w:val="12"/>
          <w:shd w:val="clear" w:color="auto" w:fill="1D1D25"/>
        </w:rPr>
      </w:pPr>
    </w:p>
    <w:p w14:paraId="2DE3B050" w14:textId="77777777" w:rsidR="00672A63" w:rsidRDefault="00672A63" w:rsidP="00672A63">
      <w:pPr>
        <w:jc w:val="center"/>
        <w:rPr>
          <w:rFonts w:ascii="Poppins" w:hAnsi="Poppins" w:cs="Poppins"/>
          <w:b/>
          <w:bCs/>
          <w:color w:val="EDEDED"/>
          <w:spacing w:val="6"/>
          <w:sz w:val="12"/>
          <w:szCs w:val="12"/>
          <w:shd w:val="clear" w:color="auto" w:fill="1D1D25"/>
        </w:rPr>
      </w:pPr>
    </w:p>
    <w:p w14:paraId="345295FD" w14:textId="5E8EE829" w:rsidR="00672A63" w:rsidRPr="00672A63" w:rsidRDefault="00672A63" w:rsidP="00672A63">
      <w:pPr>
        <w:jc w:val="center"/>
        <w:rPr>
          <w:sz w:val="52"/>
          <w:szCs w:val="52"/>
        </w:rPr>
      </w:pPr>
      <w:r>
        <w:rPr>
          <w:rFonts w:ascii="Courier New" w:hAnsi="Courier New" w:cs="Courier New"/>
          <w:color w:val="8C8C8C"/>
          <w:sz w:val="12"/>
          <w:szCs w:val="12"/>
          <w:shd w:val="clear" w:color="auto" w:fill="24242E"/>
        </w:rPr>
        <w:t>eyJ0b2tlbiI6ImV5SmhiR2NpT2lKSVV6STFOaUlzSW5SNWNDSTZJa3BYVkNKOS5leUpwWkNJNkltRmpZMlZ6YzJ3elptdHZPV3cxTVd4cmVEQndlR1kyYkd0aU1UWXdieUlzSW5SNWNHVWlPaUpoWTJObGMzTWlMQ0pwWVhRaU9qRTJOVE14TVRrMU1UQjkucnY1VFEwWi1YMjFnRDcwTjVEd0VycUFXUjFRS0ZkNXA1alA2TnVHeWZxMCJ9</w:t>
      </w:r>
    </w:p>
    <w:sectPr w:rsidR="00672A63" w:rsidRPr="0067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C6"/>
    <w:rsid w:val="00350FC0"/>
    <w:rsid w:val="005E4C56"/>
    <w:rsid w:val="00672A63"/>
    <w:rsid w:val="00747A3F"/>
    <w:rsid w:val="008D0DC6"/>
    <w:rsid w:val="009E7B20"/>
    <w:rsid w:val="00AC08FD"/>
    <w:rsid w:val="00CE24B2"/>
    <w:rsid w:val="00F6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A4E4"/>
  <w15:chartTrackingRefBased/>
  <w15:docId w15:val="{B0595184-5F94-4588-BFF1-125D55F0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Bilal</dc:creator>
  <cp:keywords/>
  <dc:description/>
  <cp:lastModifiedBy>Ahsan Bilal</cp:lastModifiedBy>
  <cp:revision>4</cp:revision>
  <dcterms:created xsi:type="dcterms:W3CDTF">2022-05-21T07:45:00Z</dcterms:created>
  <dcterms:modified xsi:type="dcterms:W3CDTF">2022-05-21T22:11:00Z</dcterms:modified>
</cp:coreProperties>
</file>