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CD3" w:rsidRPr="00313CD3" w:rsidRDefault="00313CD3" w:rsidP="00313CD3">
      <w:pPr>
        <w:shd w:val="clear" w:color="auto" w:fill="FFFFFF"/>
        <w:spacing w:after="0" w:line="240" w:lineRule="atLeast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3CD3">
        <w:rPr>
          <w:rFonts w:ascii="Times New Roman" w:eastAsia="Times New Roman" w:hAnsi="Times New Roman" w:cs="Times New Roman"/>
          <w:color w:val="333333"/>
          <w:sz w:val="28"/>
          <w:szCs w:val="28"/>
        </w:rPr>
        <w:t>Inner JOIN Practice</w:t>
      </w:r>
    </w:p>
    <w:p w:rsidR="00313CD3" w:rsidRPr="00313CD3" w:rsidRDefault="00313CD3" w:rsidP="00313CD3">
      <w:pPr>
        <w:numPr>
          <w:ilvl w:val="0"/>
          <w:numId w:val="1"/>
        </w:numPr>
        <w:spacing w:after="0" w:line="405" w:lineRule="atLeast"/>
        <w:ind w:left="0" w:right="22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Employees and </w:t>
      </w:r>
      <w:proofErr w:type="gramStart"/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departments  (</w:t>
      </w:r>
      <w:proofErr w:type="gramEnd"/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Employees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 &amp; </w:t>
      </w:r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Departments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 tables)</w:t>
      </w:r>
    </w:p>
    <w:p w:rsidR="00313CD3" w:rsidRPr="00313CD3" w:rsidRDefault="00313CD3" w:rsidP="00313CD3">
      <w:pPr>
        <w:numPr>
          <w:ilvl w:val="1"/>
          <w:numId w:val="1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For each employee, display the first name, last name, department number and department name.</w:t>
      </w:r>
    </w:p>
    <w:p w:rsidR="00313CD3" w:rsidRPr="00313CD3" w:rsidRDefault="00313CD3" w:rsidP="00313CD3">
      <w:pPr>
        <w:numPr>
          <w:ilvl w:val="1"/>
          <w:numId w:val="1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Display the first name, last name, department number and department name, for all employees in departments 50 or 90.</w:t>
      </w:r>
    </w:p>
    <w:p w:rsidR="00313CD3" w:rsidRPr="00313CD3" w:rsidRDefault="00313CD3" w:rsidP="00313CD3">
      <w:pPr>
        <w:numPr>
          <w:ilvl w:val="0"/>
          <w:numId w:val="1"/>
        </w:numPr>
        <w:spacing w:after="0" w:line="405" w:lineRule="atLeast"/>
        <w:ind w:left="0" w:right="22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Departments and locations (</w:t>
      </w:r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Departments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, Employees &amp; </w:t>
      </w:r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Locations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 tables)</w:t>
      </w:r>
    </w:p>
    <w:p w:rsidR="00313CD3" w:rsidRPr="00313CD3" w:rsidRDefault="00313CD3" w:rsidP="00313CD3">
      <w:pPr>
        <w:numPr>
          <w:ilvl w:val="1"/>
          <w:numId w:val="1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For each department, display the department name, city, and state province.</w:t>
      </w:r>
    </w:p>
    <w:p w:rsidR="00313CD3" w:rsidRPr="00313CD3" w:rsidRDefault="00313CD3" w:rsidP="00313CD3">
      <w:pPr>
        <w:numPr>
          <w:ilvl w:val="1"/>
          <w:numId w:val="1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For each employee, display the full name, department name, city, and state province.</w:t>
      </w:r>
    </w:p>
    <w:p w:rsidR="00313CD3" w:rsidRPr="00313CD3" w:rsidRDefault="00313CD3" w:rsidP="00313CD3">
      <w:pPr>
        <w:numPr>
          <w:ilvl w:val="1"/>
          <w:numId w:val="1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Display the full name, department name, city, and state province, for all employees whose last name contains the letter </w:t>
      </w:r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a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.</w:t>
      </w:r>
    </w:p>
    <w:p w:rsidR="00313CD3" w:rsidRPr="00313CD3" w:rsidRDefault="00313CD3" w:rsidP="00313CD3">
      <w:pPr>
        <w:shd w:val="clear" w:color="auto" w:fill="FFFFFF"/>
        <w:spacing w:after="0" w:line="240" w:lineRule="atLeast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3CD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None </w:t>
      </w:r>
      <w:proofErr w:type="spellStart"/>
      <w:r w:rsidRPr="00313CD3">
        <w:rPr>
          <w:rFonts w:ascii="Times New Roman" w:eastAsia="Times New Roman" w:hAnsi="Times New Roman" w:cs="Times New Roman"/>
          <w:color w:val="333333"/>
          <w:sz w:val="28"/>
          <w:szCs w:val="28"/>
        </w:rPr>
        <w:t>Equi</w:t>
      </w:r>
      <w:proofErr w:type="spellEnd"/>
      <w:r w:rsidRPr="00313CD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JOIN Practice</w:t>
      </w:r>
    </w:p>
    <w:p w:rsidR="00313CD3" w:rsidRPr="00313CD3" w:rsidRDefault="00313CD3" w:rsidP="00313CD3">
      <w:pPr>
        <w:numPr>
          <w:ilvl w:val="0"/>
          <w:numId w:val="2"/>
        </w:numPr>
        <w:spacing w:after="0" w:line="405" w:lineRule="atLeast"/>
        <w:ind w:left="0" w:right="22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For each employee, display the first name, salary, and job grade (</w:t>
      </w:r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Employees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 &amp; </w:t>
      </w:r>
      <w:proofErr w:type="spellStart"/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Job_Grades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tables</w:t>
      </w:r>
      <w:proofErr w:type="spellEnd"/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)</w:t>
      </w:r>
    </w:p>
    <w:p w:rsidR="00313CD3" w:rsidRPr="00313CD3" w:rsidRDefault="00313CD3" w:rsidP="00313CD3">
      <w:pPr>
        <w:shd w:val="clear" w:color="auto" w:fill="FFFFFF"/>
        <w:spacing w:after="0" w:line="240" w:lineRule="atLeast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13CD3">
        <w:rPr>
          <w:rFonts w:ascii="Times New Roman" w:eastAsia="Times New Roman" w:hAnsi="Times New Roman" w:cs="Times New Roman"/>
          <w:color w:val="333333"/>
          <w:sz w:val="28"/>
          <w:szCs w:val="28"/>
        </w:rPr>
        <w:t>Outer JOIN Practice</w:t>
      </w:r>
    </w:p>
    <w:p w:rsidR="00313CD3" w:rsidRPr="00313CD3" w:rsidRDefault="00313CD3" w:rsidP="00313CD3">
      <w:pPr>
        <w:numPr>
          <w:ilvl w:val="0"/>
          <w:numId w:val="3"/>
        </w:numPr>
        <w:spacing w:after="0" w:line="405" w:lineRule="atLeast"/>
        <w:ind w:left="0" w:right="22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Employees &amp; departments</w:t>
      </w:r>
    </w:p>
    <w:p w:rsidR="00313CD3" w:rsidRPr="00313CD3" w:rsidRDefault="00313CD3" w:rsidP="00313CD3">
      <w:pPr>
        <w:numPr>
          <w:ilvl w:val="1"/>
          <w:numId w:val="3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Display the first name, last name, department number and department name, for all employees including those without any department.</w:t>
      </w:r>
    </w:p>
    <w:p w:rsidR="00313CD3" w:rsidRPr="00313CD3" w:rsidRDefault="00313CD3" w:rsidP="00313CD3">
      <w:pPr>
        <w:numPr>
          <w:ilvl w:val="1"/>
          <w:numId w:val="3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Modify your query to display all departments including departments without any employees.</w:t>
      </w:r>
    </w:p>
    <w:p w:rsidR="00313CD3" w:rsidRPr="00313CD3" w:rsidRDefault="00313CD3" w:rsidP="00313CD3">
      <w:pPr>
        <w:shd w:val="clear" w:color="auto" w:fill="FFFFFF"/>
        <w:spacing w:after="0" w:line="240" w:lineRule="atLeast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0" w:name="_GoBack"/>
      <w:proofErr w:type="spellStart"/>
      <w:r w:rsidRPr="00313CD3">
        <w:rPr>
          <w:rFonts w:ascii="Times New Roman" w:eastAsia="Times New Roman" w:hAnsi="Times New Roman" w:cs="Times New Roman"/>
          <w:color w:val="333333"/>
          <w:sz w:val="28"/>
          <w:szCs w:val="28"/>
        </w:rPr>
        <w:t>Self JOIN</w:t>
      </w:r>
      <w:proofErr w:type="spellEnd"/>
      <w:r w:rsidRPr="00313CD3">
        <w:rPr>
          <w:rFonts w:ascii="Times New Roman" w:eastAsia="Times New Roman" w:hAnsi="Times New Roman" w:cs="Times New Roman"/>
          <w:color w:val="333333"/>
          <w:sz w:val="28"/>
          <w:szCs w:val="28"/>
        </w:rPr>
        <w:t> Practice</w:t>
      </w:r>
      <w:bookmarkEnd w:id="0"/>
    </w:p>
    <w:p w:rsidR="00313CD3" w:rsidRPr="00313CD3" w:rsidRDefault="00313CD3" w:rsidP="00313CD3">
      <w:pPr>
        <w:numPr>
          <w:ilvl w:val="0"/>
          <w:numId w:val="4"/>
        </w:numPr>
        <w:spacing w:after="0" w:line="405" w:lineRule="atLeast"/>
        <w:ind w:left="0" w:right="22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Employees and managers (</w:t>
      </w:r>
      <w:r w:rsidRPr="00313CD3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Employees</w:t>
      </w: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 table)</w:t>
      </w:r>
    </w:p>
    <w:p w:rsidR="00313CD3" w:rsidRPr="00313CD3" w:rsidRDefault="00313CD3" w:rsidP="00313CD3">
      <w:pPr>
        <w:numPr>
          <w:ilvl w:val="1"/>
          <w:numId w:val="4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For each employee, display the last name, and the manager’s last name.</w:t>
      </w:r>
    </w:p>
    <w:p w:rsidR="00313CD3" w:rsidRPr="00313CD3" w:rsidRDefault="00313CD3" w:rsidP="00313CD3">
      <w:pPr>
        <w:numPr>
          <w:ilvl w:val="1"/>
          <w:numId w:val="4"/>
        </w:numPr>
        <w:spacing w:after="0" w:line="405" w:lineRule="atLeast"/>
        <w:ind w:left="300" w:righ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Modify your query to display all employees including those without any manager.</w:t>
      </w:r>
    </w:p>
    <w:p w:rsidR="00313CD3" w:rsidRPr="00313CD3" w:rsidRDefault="00313CD3" w:rsidP="00313CD3">
      <w:pPr>
        <w:numPr>
          <w:ilvl w:val="0"/>
          <w:numId w:val="4"/>
        </w:numPr>
        <w:spacing w:after="0" w:line="405" w:lineRule="atLeast"/>
        <w:ind w:left="0" w:right="225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Display the first name, last name, and department number for all employees who work in the same department as employee whose last name is “King”.</w:t>
      </w:r>
    </w:p>
    <w:p w:rsidR="00313CD3" w:rsidRPr="00313CD3" w:rsidRDefault="00313CD3" w:rsidP="00313CD3">
      <w:pPr>
        <w:numPr>
          <w:ilvl w:val="0"/>
          <w:numId w:val="4"/>
        </w:numPr>
        <w:spacing w:after="0" w:line="405" w:lineRule="atLeast"/>
        <w:ind w:left="0" w:right="225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</w:rPr>
      </w:pPr>
      <w:r w:rsidRPr="00313CD3">
        <w:rPr>
          <w:rFonts w:ascii="Times New Roman" w:eastAsia="Times New Roman" w:hAnsi="Times New Roman" w:cs="Times New Roman"/>
          <w:color w:val="666666"/>
          <w:sz w:val="24"/>
          <w:szCs w:val="24"/>
        </w:rPr>
        <w:t>Display the last name and salary for all employees who earn less than employee number 103</w:t>
      </w:r>
    </w:p>
    <w:p w:rsidR="00AC09CF" w:rsidRPr="00313CD3" w:rsidRDefault="00313CD3">
      <w:pPr>
        <w:rPr>
          <w:rFonts w:ascii="Times New Roman" w:hAnsi="Times New Roman" w:cs="Times New Roman"/>
        </w:rPr>
      </w:pPr>
    </w:p>
    <w:sectPr w:rsidR="00AC09CF" w:rsidRPr="0031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7C9"/>
    <w:multiLevelType w:val="multilevel"/>
    <w:tmpl w:val="06B83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E3175"/>
    <w:multiLevelType w:val="multilevel"/>
    <w:tmpl w:val="4300B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16620"/>
    <w:multiLevelType w:val="multilevel"/>
    <w:tmpl w:val="3568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934DD"/>
    <w:multiLevelType w:val="multilevel"/>
    <w:tmpl w:val="694C1B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D3"/>
    <w:rsid w:val="00313CD3"/>
    <w:rsid w:val="00802A9C"/>
    <w:rsid w:val="00E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E389"/>
  <w15:chartTrackingRefBased/>
  <w15:docId w15:val="{DB4A3C90-06BA-4192-9C84-C8DF010B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3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C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13CD3"/>
    <w:rPr>
      <w:i/>
      <w:iCs/>
    </w:rPr>
  </w:style>
  <w:style w:type="character" w:customStyle="1" w:styleId="apple-converted-space">
    <w:name w:val="apple-converted-space"/>
    <w:basedOn w:val="DefaultParagraphFont"/>
    <w:rsid w:val="0031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2016-11-27T13:10:00Z</dcterms:created>
  <dcterms:modified xsi:type="dcterms:W3CDTF">2016-11-27T13:11:00Z</dcterms:modified>
</cp:coreProperties>
</file>