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ED7A7" w14:textId="37CB5A31" w:rsidR="2D3B0175" w:rsidRDefault="2D3B0175" w:rsidP="5170DC1E">
      <w:pPr>
        <w:pStyle w:val="Title"/>
        <w:spacing w:after="0" w:afterAutospacing="1"/>
        <w:jc w:val="center"/>
      </w:pPr>
      <w:r>
        <w:t>HCI-CA1-Notes</w:t>
      </w:r>
    </w:p>
    <w:p w14:paraId="7CAC153F" w14:textId="333BBB30" w:rsidR="0B420C22" w:rsidRDefault="0B420C22" w:rsidP="0B420C22"/>
    <w:p w14:paraId="54F4A4E6" w14:textId="2CEC4635" w:rsidR="67CE534C" w:rsidRDefault="67CE534C" w:rsidP="0B420C22">
      <w:pPr>
        <w:rPr>
          <w:b/>
          <w:bCs/>
        </w:rPr>
      </w:pPr>
      <w:r w:rsidRPr="0B420C22">
        <w:rPr>
          <w:b/>
          <w:bCs/>
        </w:rPr>
        <w:t>Prototype</w:t>
      </w:r>
      <w:r w:rsidR="6FEF3B85" w:rsidRPr="0B420C22">
        <w:rPr>
          <w:b/>
          <w:bCs/>
        </w:rPr>
        <w:t>/</w:t>
      </w:r>
      <w:r w:rsidR="6B584A75" w:rsidRPr="0B420C22">
        <w:rPr>
          <w:b/>
          <w:bCs/>
        </w:rPr>
        <w:t>PowerPoint</w:t>
      </w:r>
      <w:r w:rsidR="6FEF3B85" w:rsidRPr="0B420C22">
        <w:rPr>
          <w:b/>
          <w:bCs/>
        </w:rPr>
        <w:t xml:space="preserve"> : </w:t>
      </w:r>
      <w:hyperlink r:id="rId5">
        <w:r w:rsidR="6FEF3B85" w:rsidRPr="0B420C22">
          <w:rPr>
            <w:rStyle w:val="Hyperlink"/>
            <w:rFonts w:ascii="Aptos" w:eastAsia="Aptos" w:hAnsi="Aptos" w:cs="Aptos"/>
          </w:rPr>
          <w:t>Presentation.pptx</w:t>
        </w:r>
      </w:hyperlink>
    </w:p>
    <w:p w14:paraId="085C920B" w14:textId="65620068" w:rsidR="0BC4A935" w:rsidRDefault="0BC4A935" w:rsidP="5170DC1E">
      <w:pPr>
        <w:pStyle w:val="Heading2"/>
        <w:spacing w:after="0" w:afterAutospacing="1"/>
      </w:pPr>
      <w:r>
        <w:t>Step 1</w:t>
      </w:r>
      <w:r w:rsidR="60E77F16">
        <w:t xml:space="preserve"> </w:t>
      </w:r>
      <w:r>
        <w:t>:</w:t>
      </w:r>
    </w:p>
    <w:p w14:paraId="1B787031" w14:textId="29812816" w:rsidR="0BC4A935" w:rsidRDefault="0BC4A935" w:rsidP="5170DC1E">
      <w:pPr>
        <w:spacing w:after="0" w:afterAutospacing="1"/>
      </w:pPr>
      <w:r>
        <w:t>We need to pick as a team what application to make. We are given these examples;</w:t>
      </w:r>
    </w:p>
    <w:p w14:paraId="0BA10D85" w14:textId="1F0FAA4B" w:rsidR="0BC4A935" w:rsidRDefault="0BC4A935" w:rsidP="5170DC1E">
      <w:pPr>
        <w:pStyle w:val="ListParagraph"/>
        <w:numPr>
          <w:ilvl w:val="0"/>
          <w:numId w:val="4"/>
        </w:numPr>
        <w:spacing w:after="0" w:afterAutospacing="1"/>
      </w:pPr>
      <w:r>
        <w:t>Gam</w:t>
      </w:r>
      <w:r w:rsidR="51AE3FFC">
        <w:t>e</w:t>
      </w:r>
      <w:r>
        <w:t xml:space="preserve"> for students</w:t>
      </w:r>
    </w:p>
    <w:p w14:paraId="57DFAEB3" w14:textId="6B6A39C6" w:rsidR="0BC4A935" w:rsidRDefault="0BC4A935" w:rsidP="5170DC1E">
      <w:pPr>
        <w:pStyle w:val="ListParagraph"/>
        <w:numPr>
          <w:ilvl w:val="0"/>
          <w:numId w:val="4"/>
        </w:numPr>
        <w:spacing w:after="0" w:afterAutospacing="1"/>
      </w:pPr>
      <w:r>
        <w:t>Training for developers</w:t>
      </w:r>
    </w:p>
    <w:p w14:paraId="358A906D" w14:textId="6035E237" w:rsidR="0BC4A935" w:rsidRDefault="0BC4A935" w:rsidP="5170DC1E">
      <w:pPr>
        <w:pStyle w:val="ListParagraph"/>
        <w:numPr>
          <w:ilvl w:val="0"/>
          <w:numId w:val="4"/>
        </w:numPr>
        <w:spacing w:after="0" w:afterAutospacing="1"/>
      </w:pPr>
      <w:r>
        <w:t>Exercise for online marketing officers</w:t>
      </w:r>
    </w:p>
    <w:p w14:paraId="4E6BE09C" w14:textId="7A761C0E" w:rsidR="0BC4A935" w:rsidRDefault="0BC4A935" w:rsidP="5170DC1E">
      <w:pPr>
        <w:spacing w:after="0" w:afterAutospacing="1"/>
      </w:pPr>
      <w:r>
        <w:t xml:space="preserve"> </w:t>
      </w:r>
      <w:r w:rsidR="7F870DFB">
        <w:t>---</w:t>
      </w:r>
    </w:p>
    <w:p w14:paraId="0E940645" w14:textId="62184A95" w:rsidR="6366D56F" w:rsidRDefault="6366D56F" w:rsidP="5170DC1E">
      <w:pPr>
        <w:spacing w:after="0" w:afterAutospacing="1"/>
        <w:rPr>
          <w:b/>
          <w:bCs/>
        </w:rPr>
      </w:pPr>
      <w:r w:rsidRPr="5170DC1E">
        <w:rPr>
          <w:b/>
          <w:bCs/>
        </w:rPr>
        <w:t>Requirements :</w:t>
      </w:r>
    </w:p>
    <w:p w14:paraId="412C5658" w14:textId="2FC5CA1D" w:rsidR="2B8C05DF" w:rsidRDefault="2B8C05DF" w:rsidP="5170DC1E">
      <w:pPr>
        <w:pStyle w:val="ListParagraph"/>
        <w:numPr>
          <w:ilvl w:val="0"/>
          <w:numId w:val="3"/>
        </w:numPr>
        <w:spacing w:after="0" w:afterAutospacing="1"/>
      </w:pPr>
      <w:r>
        <w:t>M</w:t>
      </w:r>
      <w:r w:rsidR="15DA4AE4">
        <w:t>ulti-user interface</w:t>
      </w:r>
    </w:p>
    <w:p w14:paraId="468F761E" w14:textId="11B8F725" w:rsidR="47B5DA48" w:rsidRDefault="47B5DA48" w:rsidP="5170DC1E">
      <w:pPr>
        <w:pStyle w:val="ListParagraph"/>
        <w:numPr>
          <w:ilvl w:val="0"/>
          <w:numId w:val="3"/>
        </w:numPr>
        <w:spacing w:after="0" w:afterAutospacing="1"/>
      </w:pPr>
      <w:r>
        <w:t>Educational</w:t>
      </w:r>
    </w:p>
    <w:p w14:paraId="5FFC5921" w14:textId="76FEB1B4" w:rsidR="1BBBE0C7" w:rsidRDefault="1BBBE0C7" w:rsidP="5170DC1E">
      <w:pPr>
        <w:pStyle w:val="ListParagraph"/>
        <w:numPr>
          <w:ilvl w:val="0"/>
          <w:numId w:val="3"/>
        </w:numPr>
        <w:spacing w:after="0" w:afterAutospacing="1"/>
      </w:pPr>
      <w:r>
        <w:t>Safe and accessible</w:t>
      </w:r>
    </w:p>
    <w:p w14:paraId="1BA3CBDF" w14:textId="1C224808" w:rsidR="4A975162" w:rsidRDefault="4A975162" w:rsidP="5170DC1E">
      <w:pPr>
        <w:pStyle w:val="ListParagraph"/>
        <w:numPr>
          <w:ilvl w:val="0"/>
          <w:numId w:val="3"/>
        </w:numPr>
        <w:spacing w:after="0" w:afterAutospacing="1"/>
      </w:pPr>
      <w:r>
        <w:t>Consistency</w:t>
      </w:r>
    </w:p>
    <w:p w14:paraId="0D0CFAB4" w14:textId="78DDA183" w:rsidR="5FFF45D1" w:rsidRDefault="5FFF45D1" w:rsidP="5170DC1E">
      <w:pPr>
        <w:pStyle w:val="ListParagraph"/>
        <w:numPr>
          <w:ilvl w:val="0"/>
          <w:numId w:val="3"/>
        </w:numPr>
        <w:spacing w:after="0" w:afterAutospacing="1"/>
        <w:rPr>
          <w:highlight w:val="yellow"/>
        </w:rPr>
      </w:pPr>
      <w:r w:rsidRPr="5170DC1E">
        <w:rPr>
          <w:highlight w:val="yellow"/>
        </w:rPr>
        <w:t>“The proof of concept should be based on the subject of Fitt’s Law”</w:t>
      </w:r>
    </w:p>
    <w:p w14:paraId="75680758" w14:textId="31AC2A7C" w:rsidR="2950B8FA" w:rsidRDefault="2950B8FA" w:rsidP="5170DC1E">
      <w:pPr>
        <w:spacing w:after="0" w:afterAutospacing="1"/>
      </w:pPr>
      <w:r>
        <w:t>---</w:t>
      </w:r>
    </w:p>
    <w:p w14:paraId="02575400" w14:textId="56126DB7" w:rsidR="3C4E0980" w:rsidRDefault="3C4E0980" w:rsidP="5170DC1E">
      <w:pPr>
        <w:spacing w:after="0" w:afterAutospacing="1"/>
      </w:pPr>
      <w:r w:rsidRPr="5170DC1E">
        <w:rPr>
          <w:b/>
          <w:bCs/>
        </w:rPr>
        <w:t>Ideas :</w:t>
      </w:r>
    </w:p>
    <w:p w14:paraId="21846DD9" w14:textId="06309A40" w:rsidR="0AE83425" w:rsidRDefault="0AE83425" w:rsidP="5170DC1E">
      <w:pPr>
        <w:spacing w:after="0" w:afterAutospacing="1"/>
      </w:pPr>
      <w:r>
        <w:t>A</w:t>
      </w:r>
      <w:r w:rsidR="0BC4A935">
        <w:t xml:space="preserve"> game for students</w:t>
      </w:r>
    </w:p>
    <w:p w14:paraId="3A3E8F8D" w14:textId="20693DF7" w:rsidR="10B216FA" w:rsidRDefault="10B216FA" w:rsidP="5170DC1E">
      <w:pPr>
        <w:spacing w:after="0" w:afterAutospacing="1"/>
      </w:pPr>
      <w:r>
        <w:t>Multiplayer</w:t>
      </w:r>
      <w:r w:rsidR="1B734929">
        <w:t xml:space="preserve"> quiz</w:t>
      </w:r>
    </w:p>
    <w:p w14:paraId="0DC5C68E" w14:textId="254015AB" w:rsidR="38A1D608" w:rsidRDefault="38A1D608" w:rsidP="5170DC1E">
      <w:pPr>
        <w:spacing w:after="0" w:afterAutospacing="1"/>
      </w:pPr>
      <w:r>
        <w:t xml:space="preserve">Students compete in quiz based on the subjects they are doing; could have point system.  </w:t>
      </w:r>
    </w:p>
    <w:p w14:paraId="198E16D8" w14:textId="643797ED" w:rsidR="1E74A80F" w:rsidRDefault="1E74A80F" w:rsidP="5170DC1E">
      <w:pPr>
        <w:spacing w:after="0" w:afterAutospacing="1"/>
      </w:pPr>
      <w:r>
        <w:t>Maybe team-based, introduce competition.</w:t>
      </w:r>
    </w:p>
    <w:p w14:paraId="29941C70" w14:textId="3AE0E57F" w:rsidR="2C019AC7" w:rsidRDefault="2C019AC7" w:rsidP="5170DC1E">
      <w:pPr>
        <w:spacing w:after="0" w:afterAutospacing="1"/>
      </w:pPr>
      <w:r>
        <w:t>Leaderboards</w:t>
      </w:r>
    </w:p>
    <w:p w14:paraId="4597D7CD" w14:textId="36FE5688" w:rsidR="5170DC1E" w:rsidRDefault="5170DC1E" w:rsidP="5170DC1E">
      <w:pPr>
        <w:spacing w:after="0" w:afterAutospacing="1"/>
      </w:pPr>
    </w:p>
    <w:p w14:paraId="2BA8FD81" w14:textId="3880D6A3" w:rsidR="146AD573" w:rsidRDefault="146AD573" w:rsidP="5170DC1E">
      <w:pPr>
        <w:spacing w:after="0" w:afterAutospacing="1"/>
      </w:pPr>
      <w:r>
        <w:t>Mockup could be interactive powerpoint</w:t>
      </w:r>
    </w:p>
    <w:p w14:paraId="288D3F7C" w14:textId="3E31AD7C" w:rsidR="5170DC1E" w:rsidRDefault="5170DC1E" w:rsidP="5170DC1E">
      <w:pPr>
        <w:spacing w:after="0" w:afterAutospacing="1"/>
      </w:pPr>
    </w:p>
    <w:p w14:paraId="66AB67A2" w14:textId="301A298C" w:rsidR="7AFF5E27" w:rsidRDefault="7AFF5E27" w:rsidP="5170DC1E">
      <w:pPr>
        <w:spacing w:after="0" w:afterAutospacing="1"/>
      </w:pPr>
      <w:r>
        <w:t>Poster could incorporate a pathway to show the design process.</w:t>
      </w:r>
    </w:p>
    <w:p w14:paraId="3BBB22F5" w14:textId="353A6073" w:rsidR="632C561D" w:rsidRDefault="632C561D" w:rsidP="5170DC1E">
      <w:pPr>
        <w:spacing w:after="0" w:afterAutospacing="1"/>
      </w:pPr>
      <w:r>
        <w:t>---</w:t>
      </w:r>
    </w:p>
    <w:p w14:paraId="3410A480" w14:textId="09A5D1BB" w:rsidR="5170DC1E" w:rsidRDefault="5170DC1E" w:rsidP="5170DC1E">
      <w:pPr>
        <w:spacing w:after="0" w:afterAutospacing="1"/>
      </w:pPr>
    </w:p>
    <w:p w14:paraId="3D14F496" w14:textId="511A0ABC" w:rsidR="0B420C22" w:rsidRDefault="0B420C22" w:rsidP="0B420C22">
      <w:pPr>
        <w:pStyle w:val="Heading3"/>
        <w:spacing w:afterAutospacing="1"/>
      </w:pPr>
    </w:p>
    <w:p w14:paraId="4A74BB2C" w14:textId="6666E7C9" w:rsidR="0E1546DE" w:rsidRDefault="0E1546DE" w:rsidP="0B420C22">
      <w:pPr>
        <w:pStyle w:val="Heading3"/>
        <w:spacing w:before="0" w:after="281"/>
        <w:rPr>
          <w:rFonts w:ascii="Aptos" w:eastAsia="Aptos" w:hAnsi="Aptos" w:cs="Aptos"/>
          <w:sz w:val="24"/>
          <w:szCs w:val="24"/>
        </w:rPr>
      </w:pPr>
      <w:r w:rsidRPr="0B420C22">
        <w:rPr>
          <w:rFonts w:ascii="Aptos" w:eastAsia="Aptos" w:hAnsi="Aptos" w:cs="Aptos"/>
          <w:sz w:val="24"/>
          <w:szCs w:val="24"/>
        </w:rPr>
        <w:t>Chat GPT IDEA</w:t>
      </w:r>
    </w:p>
    <w:p w14:paraId="2ABEC3F0" w14:textId="12543336" w:rsidR="0E1546DE" w:rsidRDefault="0E1546DE" w:rsidP="0B420C22">
      <w:pPr>
        <w:pStyle w:val="Heading3"/>
        <w:spacing w:before="0" w:after="281"/>
      </w:pPr>
      <w:r w:rsidRPr="0B420C22">
        <w:rPr>
          <w:rFonts w:ascii="Aptos" w:eastAsia="Aptos" w:hAnsi="Aptos" w:cs="Aptos"/>
          <w:sz w:val="24"/>
          <w:szCs w:val="24"/>
        </w:rPr>
        <w:t xml:space="preserve">1. </w:t>
      </w:r>
      <w:r w:rsidRPr="0B420C22">
        <w:rPr>
          <w:rFonts w:ascii="Aptos" w:eastAsia="Aptos" w:hAnsi="Aptos" w:cs="Aptos"/>
          <w:b/>
          <w:bCs/>
          <w:sz w:val="24"/>
          <w:szCs w:val="24"/>
        </w:rPr>
        <w:t>Fitts’ Whack-a-Mole</w:t>
      </w:r>
      <w:r w:rsidR="73B3BE58" w:rsidRPr="0B420C22">
        <w:rPr>
          <w:rFonts w:ascii="Aptos" w:eastAsia="Aptos" w:hAnsi="Aptos" w:cs="Aptos"/>
          <w:b/>
          <w:bCs/>
          <w:sz w:val="24"/>
          <w:szCs w:val="24"/>
        </w:rPr>
        <w:t xml:space="preserve"> </w:t>
      </w:r>
    </w:p>
    <w:p w14:paraId="0D4F4C31" w14:textId="551621A2" w:rsidR="0E1546DE" w:rsidRDefault="0E1546DE" w:rsidP="0B420C22">
      <w:pPr>
        <w:spacing w:after="0"/>
        <w:rPr>
          <w:rFonts w:ascii="Aptos" w:eastAsia="Aptos" w:hAnsi="Aptos" w:cs="Aptos"/>
        </w:rPr>
      </w:pPr>
      <w:r w:rsidRPr="0B420C22">
        <w:rPr>
          <w:rFonts w:ascii="Aptos" w:eastAsia="Aptos" w:hAnsi="Aptos" w:cs="Aptos"/>
          <w:b/>
          <w:bCs/>
        </w:rPr>
        <w:t>Concept:</w:t>
      </w:r>
      <w:r>
        <w:br/>
      </w:r>
      <w:r w:rsidRPr="0B420C22">
        <w:rPr>
          <w:rFonts w:ascii="Aptos" w:eastAsia="Aptos" w:hAnsi="Aptos" w:cs="Aptos"/>
        </w:rPr>
        <w:t>A modern twist on the classic whack-a-mole game where targets (moles) pop up at various locations on the screen.</w:t>
      </w:r>
    </w:p>
    <w:p w14:paraId="460C0B19" w14:textId="0B6F85B1" w:rsidR="0E1546DE" w:rsidRDefault="0E1546DE" w:rsidP="0B420C22">
      <w:pPr>
        <w:spacing w:before="240" w:after="240"/>
      </w:pPr>
      <w:r w:rsidRPr="0B420C22">
        <w:rPr>
          <w:rFonts w:ascii="Aptos" w:eastAsia="Aptos" w:hAnsi="Aptos" w:cs="Aptos"/>
          <w:b/>
          <w:bCs/>
        </w:rPr>
        <w:t>Mechanics:</w:t>
      </w:r>
    </w:p>
    <w:p w14:paraId="48A12B2B" w14:textId="628B9897" w:rsidR="0E1546DE" w:rsidRDefault="0E1546DE" w:rsidP="0B420C22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0B420C22">
        <w:rPr>
          <w:rFonts w:ascii="Aptos" w:eastAsia="Aptos" w:hAnsi="Aptos" w:cs="Aptos"/>
          <w:b/>
          <w:bCs/>
        </w:rPr>
        <w:t>Variable Target Sizes:</w:t>
      </w:r>
      <w:r w:rsidRPr="0B420C22">
        <w:rPr>
          <w:rFonts w:ascii="Aptos" w:eastAsia="Aptos" w:hAnsi="Aptos" w:cs="Aptos"/>
        </w:rPr>
        <w:t xml:space="preserve"> Some moles appear larger (easier to hit) while others are smaller (harder to hit).</w:t>
      </w:r>
    </w:p>
    <w:p w14:paraId="4DACB977" w14:textId="2045144C" w:rsidR="0E1546DE" w:rsidRDefault="0E1546DE" w:rsidP="0B420C22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0B420C22">
        <w:rPr>
          <w:rFonts w:ascii="Aptos" w:eastAsia="Aptos" w:hAnsi="Aptos" w:cs="Aptos"/>
          <w:b/>
          <w:bCs/>
        </w:rPr>
        <w:t>Variable Distances:</w:t>
      </w:r>
      <w:r w:rsidRPr="0B420C22">
        <w:rPr>
          <w:rFonts w:ascii="Aptos" w:eastAsia="Aptos" w:hAnsi="Aptos" w:cs="Aptos"/>
        </w:rPr>
        <w:t xml:space="preserve"> The moles appear in different parts of the screen, so the distance from the previous target varies.</w:t>
      </w:r>
    </w:p>
    <w:p w14:paraId="71CA24E0" w14:textId="3498B64E" w:rsidR="0E1546DE" w:rsidRDefault="0E1546DE" w:rsidP="0B420C22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0B420C22">
        <w:rPr>
          <w:rFonts w:ascii="Aptos" w:eastAsia="Aptos" w:hAnsi="Aptos" w:cs="Aptos"/>
          <w:b/>
          <w:bCs/>
        </w:rPr>
        <w:t>Feedback:</w:t>
      </w:r>
      <w:r w:rsidRPr="0B420C22">
        <w:rPr>
          <w:rFonts w:ascii="Aptos" w:eastAsia="Aptos" w:hAnsi="Aptos" w:cs="Aptos"/>
        </w:rPr>
        <w:t xml:space="preserve"> After each hit (or miss), the game displays statistics comparing the player’s reaction/movement time with what Fitts’ Law predicts based on the target’s width and distance.</w:t>
      </w:r>
    </w:p>
    <w:p w14:paraId="6BCFF29F" w14:textId="5FA4F4C3" w:rsidR="0E1546DE" w:rsidRDefault="0E1546DE" w:rsidP="0B420C22">
      <w:pPr>
        <w:spacing w:before="240" w:after="240"/>
      </w:pPr>
      <w:r w:rsidRPr="0B420C22">
        <w:rPr>
          <w:rFonts w:ascii="Aptos" w:eastAsia="Aptos" w:hAnsi="Aptos" w:cs="Aptos"/>
          <w:b/>
          <w:bCs/>
        </w:rPr>
        <w:t>Educational Angle:</w:t>
      </w:r>
      <w:r>
        <w:br/>
      </w:r>
      <w:r w:rsidRPr="0B420C22">
        <w:rPr>
          <w:rFonts w:ascii="Aptos" w:eastAsia="Aptos" w:hAnsi="Aptos" w:cs="Aptos"/>
        </w:rPr>
        <w:t>Students can see in real-time how smaller targets and longer distances increase movement time, reinforcing the concepts of Fitts’ Law.</w:t>
      </w:r>
      <w:r w:rsidR="39589D25" w:rsidRPr="0B420C22">
        <w:rPr>
          <w:rFonts w:ascii="Aptos" w:eastAsia="Aptos" w:hAnsi="Aptos" w:cs="Aptos"/>
        </w:rPr>
        <w:t xml:space="preserve"> </w:t>
      </w:r>
    </w:p>
    <w:p w14:paraId="6F7A7D95" w14:textId="3027BCED" w:rsidR="148FA6C9" w:rsidRDefault="148FA6C9" w:rsidP="7FFCD731">
      <w:pPr>
        <w:pStyle w:val="Heading3"/>
        <w:spacing w:before="0" w:after="281"/>
      </w:pPr>
      <w:r w:rsidRPr="7FFCD731">
        <w:rPr>
          <w:rFonts w:ascii="Aptos" w:eastAsia="Aptos" w:hAnsi="Aptos" w:cs="Aptos"/>
          <w:b/>
          <w:bCs/>
          <w:sz w:val="24"/>
          <w:szCs w:val="24"/>
        </w:rPr>
        <w:t>New Game Mechanic Ideas</w:t>
      </w:r>
    </w:p>
    <w:p w14:paraId="08271D75" w14:textId="05891CD0" w:rsidR="148FA6C9" w:rsidRDefault="148FA6C9" w:rsidP="7FFCD731">
      <w:pPr>
        <w:spacing w:before="240" w:after="240"/>
      </w:pPr>
      <w:r w:rsidRPr="7FFCD731">
        <w:rPr>
          <w:rFonts w:ascii="Aptos" w:eastAsia="Aptos" w:hAnsi="Aptos" w:cs="Aptos"/>
        </w:rPr>
        <w:t>To engage these users further:</w:t>
      </w:r>
    </w:p>
    <w:p w14:paraId="69CF5D8E" w14:textId="7FD47B00" w:rsidR="148FA6C9" w:rsidRDefault="148FA6C9" w:rsidP="7FFCD731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7FFCD731">
        <w:rPr>
          <w:rFonts w:ascii="Aptos" w:eastAsia="Aptos" w:hAnsi="Aptos" w:cs="Aptos"/>
          <w:b/>
          <w:bCs/>
        </w:rPr>
        <w:t>"Accessibility Mode"</w:t>
      </w:r>
      <w:r w:rsidRPr="7FFCD731">
        <w:rPr>
          <w:rFonts w:ascii="Aptos" w:eastAsia="Aptos" w:hAnsi="Aptos" w:cs="Aptos"/>
        </w:rPr>
        <w:t>: Players experience simulated impairments (e.g., tremors) to understand design challenges.</w:t>
      </w:r>
    </w:p>
    <w:p w14:paraId="38042BA4" w14:textId="6B83CE7D" w:rsidR="148FA6C9" w:rsidRDefault="148FA6C9" w:rsidP="7FFCD731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7FFCD731">
        <w:rPr>
          <w:rFonts w:ascii="Aptos" w:eastAsia="Aptos" w:hAnsi="Aptos" w:cs="Aptos"/>
          <w:b/>
          <w:bCs/>
        </w:rPr>
        <w:t>"Corporate Leaderboards"</w:t>
      </w:r>
      <w:r w:rsidRPr="7FFCD731">
        <w:rPr>
          <w:rFonts w:ascii="Aptos" w:eastAsia="Aptos" w:hAnsi="Aptos" w:cs="Aptos"/>
        </w:rPr>
        <w:t>: Companies compete to optimize team reaction times.</w:t>
      </w:r>
    </w:p>
    <w:p w14:paraId="22C7D58C" w14:textId="0B06DC2B" w:rsidR="148FA6C9" w:rsidRDefault="148FA6C9" w:rsidP="7FFCD731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7FFCD731">
        <w:rPr>
          <w:rFonts w:ascii="Aptos" w:eastAsia="Aptos" w:hAnsi="Aptos" w:cs="Aptos"/>
          <w:b/>
          <w:bCs/>
        </w:rPr>
        <w:t>"Research Challenges"</w:t>
      </w:r>
      <w:r w:rsidRPr="7FFCD731">
        <w:rPr>
          <w:rFonts w:ascii="Aptos" w:eastAsia="Aptos" w:hAnsi="Aptos" w:cs="Aptos"/>
        </w:rPr>
        <w:t>: Players contribute data to crowd sourced studies on Fitts’ Law.</w:t>
      </w:r>
    </w:p>
    <w:p w14:paraId="347F09FE" w14:textId="6790146E" w:rsidR="0B420C22" w:rsidRDefault="0B420C22" w:rsidP="0B420C22">
      <w:pPr>
        <w:spacing w:before="240" w:after="240"/>
        <w:rPr>
          <w:rFonts w:ascii="Aptos" w:eastAsia="Aptos" w:hAnsi="Aptos" w:cs="Aptos"/>
          <w:b/>
          <w:bCs/>
        </w:rPr>
      </w:pPr>
    </w:p>
    <w:p w14:paraId="2C2F41BD" w14:textId="7F56705D" w:rsidR="7FFCD731" w:rsidRDefault="7FFCD731" w:rsidP="7FFCD731">
      <w:pPr>
        <w:spacing w:before="240" w:after="240"/>
        <w:rPr>
          <w:rFonts w:ascii="Aptos" w:eastAsia="Aptos" w:hAnsi="Aptos" w:cs="Aptos"/>
          <w:b/>
          <w:bCs/>
        </w:rPr>
      </w:pPr>
    </w:p>
    <w:p w14:paraId="32990495" w14:textId="7DF3636B" w:rsidR="7FFCD731" w:rsidRDefault="7FFCD731" w:rsidP="7FFCD731">
      <w:pPr>
        <w:spacing w:before="240" w:after="240"/>
        <w:rPr>
          <w:rFonts w:ascii="Aptos" w:eastAsia="Aptos" w:hAnsi="Aptos" w:cs="Aptos"/>
          <w:b/>
          <w:bCs/>
        </w:rPr>
      </w:pPr>
    </w:p>
    <w:p w14:paraId="6620EC70" w14:textId="5B74DC77" w:rsidR="39589D25" w:rsidRDefault="39589D25" w:rsidP="0B420C22">
      <w:pPr>
        <w:spacing w:before="240" w:after="240"/>
        <w:rPr>
          <w:rFonts w:ascii="Aptos" w:eastAsia="Aptos" w:hAnsi="Aptos" w:cs="Aptos"/>
          <w:b/>
          <w:bCs/>
        </w:rPr>
      </w:pPr>
      <w:r w:rsidRPr="0B420C22">
        <w:rPr>
          <w:rFonts w:ascii="Aptos" w:eastAsia="Aptos" w:hAnsi="Aptos" w:cs="Aptos"/>
          <w:b/>
          <w:bCs/>
        </w:rPr>
        <w:t>Fitts Law Equation</w:t>
      </w:r>
    </w:p>
    <w:p w14:paraId="25A6FC86" w14:textId="2C332D44" w:rsidR="262FB137" w:rsidRDefault="262FB137" w:rsidP="257C1B6C">
      <w:pPr>
        <w:spacing w:before="240" w:after="240"/>
        <w:rPr>
          <w:rFonts w:ascii="Aptos" w:eastAsia="Aptos" w:hAnsi="Aptos" w:cs="Aptos"/>
          <w:color w:val="000000" w:themeColor="text1"/>
          <w:sz w:val="22"/>
          <w:szCs w:val="22"/>
        </w:rPr>
      </w:pPr>
      <w:r w:rsidRPr="257C1B6C">
        <w:rPr>
          <w:rFonts w:ascii="Nunito" w:eastAsia="Nunito" w:hAnsi="Nunito" w:cs="Nunito"/>
          <w:b/>
          <w:bCs/>
          <w:i/>
          <w:iCs/>
          <w:color w:val="000000" w:themeColor="text1"/>
          <w:sz w:val="22"/>
          <w:szCs w:val="22"/>
        </w:rPr>
        <w:t>T</w:t>
      </w:r>
      <w:r w:rsidR="39589D25" w:rsidRPr="257C1B6C">
        <w:rPr>
          <w:rFonts w:ascii="Nunito" w:eastAsia="Nunito" w:hAnsi="Nunito" w:cs="Nunito"/>
          <w:b/>
          <w:bCs/>
          <w:i/>
          <w:iCs/>
          <w:color w:val="000000" w:themeColor="text1"/>
          <w:sz w:val="22"/>
          <w:szCs w:val="22"/>
        </w:rPr>
        <w:t xml:space="preserve"> = a + b * log₂(1+d/w)</w:t>
      </w:r>
      <w:r w:rsidR="71232A08" w:rsidRPr="257C1B6C">
        <w:rPr>
          <w:rFonts w:ascii="Nunito" w:eastAsia="Nunito" w:hAnsi="Nunito" w:cs="Nunito"/>
          <w:b/>
          <w:bCs/>
          <w:i/>
          <w:iCs/>
          <w:color w:val="000000" w:themeColor="text1"/>
          <w:sz w:val="22"/>
          <w:szCs w:val="22"/>
        </w:rPr>
        <w:t xml:space="preserve"> ---- (total time takes to move from starting point to a target</w:t>
      </w:r>
    </w:p>
    <w:p w14:paraId="7EAD0D4D" w14:textId="046D4C93" w:rsidR="6BD3B599" w:rsidRDefault="6BD3B599" w:rsidP="1BB69EB8">
      <w:pPr>
        <w:pStyle w:val="ListParagraph"/>
        <w:numPr>
          <w:ilvl w:val="0"/>
          <w:numId w:val="9"/>
        </w:numPr>
        <w:spacing w:before="240" w:after="240"/>
        <w:rPr>
          <w:color w:val="000000" w:themeColor="text1"/>
          <w:sz w:val="22"/>
          <w:szCs w:val="22"/>
        </w:rPr>
      </w:pPr>
      <w:r w:rsidRPr="75093552">
        <w:rPr>
          <w:color w:val="000000" w:themeColor="text1"/>
          <w:sz w:val="22"/>
          <w:szCs w:val="22"/>
        </w:rPr>
        <w:t>T</w:t>
      </w:r>
      <w:r w:rsidR="5F501519" w:rsidRPr="75093552">
        <w:rPr>
          <w:color w:val="000000" w:themeColor="text1"/>
          <w:sz w:val="22"/>
          <w:szCs w:val="22"/>
        </w:rPr>
        <w:t xml:space="preserve"> is the time taken</w:t>
      </w:r>
    </w:p>
    <w:p w14:paraId="79B0791E" w14:textId="561916FE" w:rsidR="5F501519" w:rsidRDefault="5F501519" w:rsidP="1BB69EB8">
      <w:pPr>
        <w:pStyle w:val="ListParagraph"/>
        <w:numPr>
          <w:ilvl w:val="0"/>
          <w:numId w:val="9"/>
        </w:numPr>
        <w:spacing w:before="240" w:after="240"/>
        <w:rPr>
          <w:color w:val="000000" w:themeColor="text1"/>
          <w:sz w:val="22"/>
          <w:szCs w:val="22"/>
        </w:rPr>
      </w:pPr>
      <w:r w:rsidRPr="1955739F">
        <w:rPr>
          <w:color w:val="000000" w:themeColor="text1"/>
          <w:sz w:val="22"/>
          <w:szCs w:val="22"/>
        </w:rPr>
        <w:t>a and b are constants that vary depending on the type of pointer (e.g. mouse, finger)</w:t>
      </w:r>
    </w:p>
    <w:p w14:paraId="717D46FD" w14:textId="7049F858" w:rsidR="2376BD16" w:rsidRDefault="2376BD16" w:rsidP="1955739F">
      <w:pPr>
        <w:pStyle w:val="ListParagraph"/>
        <w:numPr>
          <w:ilvl w:val="0"/>
          <w:numId w:val="9"/>
        </w:numPr>
        <w:spacing w:before="240" w:after="240"/>
        <w:rPr>
          <w:color w:val="000000" w:themeColor="text1"/>
          <w:sz w:val="22"/>
          <w:szCs w:val="22"/>
        </w:rPr>
      </w:pPr>
      <w:r w:rsidRPr="1955739F">
        <w:rPr>
          <w:color w:val="000000" w:themeColor="text1"/>
          <w:sz w:val="22"/>
          <w:szCs w:val="22"/>
        </w:rPr>
        <w:t>D is the distance to the target that has to be moved</w:t>
      </w:r>
    </w:p>
    <w:p w14:paraId="72E969AC" w14:textId="383B5945" w:rsidR="2376BD16" w:rsidRDefault="2376BD16" w:rsidP="1955739F">
      <w:pPr>
        <w:pStyle w:val="ListParagraph"/>
        <w:numPr>
          <w:ilvl w:val="0"/>
          <w:numId w:val="9"/>
        </w:numPr>
        <w:spacing w:before="240" w:after="240"/>
        <w:rPr>
          <w:color w:val="000000" w:themeColor="text1"/>
          <w:sz w:val="22"/>
          <w:szCs w:val="22"/>
        </w:rPr>
      </w:pPr>
      <w:r w:rsidRPr="1955739F">
        <w:rPr>
          <w:color w:val="000000" w:themeColor="text1"/>
          <w:sz w:val="22"/>
          <w:szCs w:val="22"/>
        </w:rPr>
        <w:t>w is the width of the target (measured along the axis of movement)</w:t>
      </w:r>
    </w:p>
    <w:p w14:paraId="7554F18A" w14:textId="36559284" w:rsidR="2376BD16" w:rsidRDefault="2376BD16" w:rsidP="1955739F">
      <w:pPr>
        <w:pStyle w:val="ListParagraph"/>
        <w:numPr>
          <w:ilvl w:val="0"/>
          <w:numId w:val="9"/>
        </w:numPr>
        <w:spacing w:before="240" w:after="240"/>
        <w:rPr>
          <w:color w:val="000000" w:themeColor="text1"/>
          <w:sz w:val="22"/>
          <w:szCs w:val="22"/>
        </w:rPr>
      </w:pPr>
      <w:r w:rsidRPr="1955739F">
        <w:rPr>
          <w:color w:val="000000" w:themeColor="text1"/>
          <w:sz w:val="22"/>
          <w:szCs w:val="22"/>
        </w:rPr>
        <w:t>c is a constant related to dimensions (we use 0.5?)</w:t>
      </w:r>
    </w:p>
    <w:p w14:paraId="223F66C8" w14:textId="073835FA" w:rsidR="66B08340" w:rsidRDefault="66B08340" w:rsidP="0B420C22">
      <w:pPr>
        <w:spacing w:afterAutospacing="1"/>
        <w:rPr>
          <w:b/>
          <w:bCs/>
        </w:rPr>
      </w:pPr>
      <w:r w:rsidRPr="0B420C22">
        <w:rPr>
          <w:b/>
          <w:bCs/>
        </w:rPr>
        <w:t>Analysis :</w:t>
      </w:r>
    </w:p>
    <w:p w14:paraId="21F8FB39" w14:textId="08980A9E" w:rsidR="66B08340" w:rsidRDefault="66B08340" w:rsidP="0B420C22">
      <w:pPr>
        <w:spacing w:afterAutospacing="1"/>
      </w:pPr>
      <w:r>
        <w:t>Before attempting to design a UI/UX we need think who is going to use the application, who the end users and stakeholders are.</w:t>
      </w:r>
    </w:p>
    <w:p w14:paraId="2CF610D9" w14:textId="24C6FDE7" w:rsidR="0B420C22" w:rsidRDefault="0B420C22" w:rsidP="0B420C22">
      <w:pPr>
        <w:spacing w:afterAutospacing="1"/>
      </w:pPr>
    </w:p>
    <w:p w14:paraId="4151464D" w14:textId="1E222E62" w:rsidR="0B420C22" w:rsidRDefault="0B420C22" w:rsidP="0B420C22">
      <w:pPr>
        <w:spacing w:afterAutospacing="1"/>
      </w:pPr>
    </w:p>
    <w:p w14:paraId="2A052C85" w14:textId="05158534" w:rsidR="66B08340" w:rsidRDefault="66B08340" w:rsidP="0B420C22">
      <w:pPr>
        <w:spacing w:afterAutospacing="1"/>
      </w:pPr>
      <w:r>
        <w:t>Poster must showcase the design process. Rich picture, identify stakeholders.</w:t>
      </w:r>
    </w:p>
    <w:p w14:paraId="7B4E8D98" w14:textId="2B5576E2" w:rsidR="0B420C22" w:rsidRDefault="0B420C22" w:rsidP="0B420C22">
      <w:pPr>
        <w:spacing w:afterAutospacing="1"/>
      </w:pPr>
    </w:p>
    <w:p w14:paraId="67980AD7" w14:textId="7F535B5F" w:rsidR="0B420C22" w:rsidRDefault="0B420C22" w:rsidP="0B420C22">
      <w:pPr>
        <w:spacing w:afterAutospacing="1"/>
      </w:pPr>
    </w:p>
    <w:p w14:paraId="79AA6398" w14:textId="44EA9C81" w:rsidR="52681069" w:rsidRDefault="52681069" w:rsidP="0B420C22">
      <w:pPr>
        <w:spacing w:afterAutospacing="1"/>
        <w:rPr>
          <w:b/>
          <w:bCs/>
          <w:sz w:val="36"/>
          <w:szCs w:val="36"/>
        </w:rPr>
      </w:pPr>
      <w:r w:rsidRPr="7FFCD731">
        <w:rPr>
          <w:b/>
          <w:bCs/>
          <w:sz w:val="36"/>
          <w:szCs w:val="36"/>
        </w:rPr>
        <w:t>End Users</w:t>
      </w:r>
    </w:p>
    <w:p w14:paraId="2C857B47" w14:textId="7A57CC49" w:rsidR="4990C19C" w:rsidRDefault="4990C19C" w:rsidP="0B420C22">
      <w:pPr>
        <w:pStyle w:val="ListParagraph"/>
        <w:numPr>
          <w:ilvl w:val="0"/>
          <w:numId w:val="1"/>
        </w:numPr>
        <w:spacing w:afterAutospacing="1"/>
      </w:pPr>
      <w:r w:rsidRPr="0B420C22">
        <w:t>Students</w:t>
      </w:r>
    </w:p>
    <w:p w14:paraId="4955A510" w14:textId="7509BEE2" w:rsidR="6B962072" w:rsidRDefault="6B962072" w:rsidP="0B420C22">
      <w:pPr>
        <w:pStyle w:val="ListParagraph"/>
        <w:numPr>
          <w:ilvl w:val="0"/>
          <w:numId w:val="1"/>
        </w:numPr>
        <w:spacing w:afterAutospacing="1"/>
      </w:pPr>
      <w:r w:rsidRPr="0B420C22">
        <w:t>Public</w:t>
      </w:r>
    </w:p>
    <w:p w14:paraId="0F6D41F4" w14:textId="1138029F" w:rsidR="0B420C22" w:rsidRDefault="0E456333" w:rsidP="0B420C22">
      <w:pPr>
        <w:pStyle w:val="ListParagraph"/>
        <w:numPr>
          <w:ilvl w:val="0"/>
          <w:numId w:val="1"/>
        </w:numPr>
        <w:spacing w:afterAutospacing="1"/>
      </w:pPr>
      <w:r w:rsidRPr="7FFCD731">
        <w:t>Rehabilitation Patients</w:t>
      </w:r>
    </w:p>
    <w:p w14:paraId="7DEFD9FF" w14:textId="587A35BF" w:rsidR="0E456333" w:rsidRDefault="0E456333" w:rsidP="7FFCD731">
      <w:pPr>
        <w:pStyle w:val="ListParagraph"/>
        <w:numPr>
          <w:ilvl w:val="0"/>
          <w:numId w:val="1"/>
        </w:numPr>
        <w:spacing w:afterAutospacing="1"/>
      </w:pPr>
      <w:r w:rsidRPr="7FFCD731">
        <w:t>Gamers</w:t>
      </w:r>
    </w:p>
    <w:p w14:paraId="5A7CA8B2" w14:textId="4CEDEF88" w:rsidR="0B420C22" w:rsidRDefault="11592129" w:rsidP="7FFCD731">
      <w:pPr>
        <w:pStyle w:val="ListParagraph"/>
        <w:numPr>
          <w:ilvl w:val="0"/>
          <w:numId w:val="1"/>
        </w:numPr>
        <w:spacing w:afterAutospacing="1"/>
      </w:pPr>
      <w:r w:rsidRPr="6ADB0BD2">
        <w:t xml:space="preserve">Children </w:t>
      </w:r>
    </w:p>
    <w:p w14:paraId="67442799" w14:textId="69F1BF89" w:rsidR="551D0F3C" w:rsidRDefault="6ACEE7AE" w:rsidP="551D0F3C">
      <w:pPr>
        <w:pStyle w:val="ListParagraph"/>
        <w:numPr>
          <w:ilvl w:val="0"/>
          <w:numId w:val="1"/>
        </w:numPr>
        <w:spacing w:afterAutospacing="1"/>
      </w:pPr>
      <w:r w:rsidRPr="1AB93E6A">
        <w:t>Staff</w:t>
      </w:r>
    </w:p>
    <w:p w14:paraId="7CC17B06" w14:textId="23809A52" w:rsidR="0B420C22" w:rsidRDefault="0B420C22" w:rsidP="0B420C22">
      <w:pPr>
        <w:spacing w:afterAutospacing="1"/>
      </w:pPr>
    </w:p>
    <w:p w14:paraId="598C5549" w14:textId="2C7F83FF" w:rsidR="0B420C22" w:rsidRDefault="22B94DDE" w:rsidP="0B420C22">
      <w:pPr>
        <w:spacing w:afterAutospacing="1"/>
        <w:rPr>
          <w:b/>
          <w:bCs/>
          <w:sz w:val="32"/>
          <w:szCs w:val="32"/>
        </w:rPr>
      </w:pPr>
      <w:r w:rsidRPr="7FFCD731">
        <w:rPr>
          <w:b/>
          <w:bCs/>
          <w:sz w:val="32"/>
          <w:szCs w:val="32"/>
        </w:rPr>
        <w:t xml:space="preserve">Stakeholders </w:t>
      </w:r>
    </w:p>
    <w:p w14:paraId="6DFC978D" w14:textId="4C630748" w:rsidR="0B420C22" w:rsidRDefault="0FC6E9FA" w:rsidP="7FFCD731">
      <w:pPr>
        <w:pStyle w:val="ListParagraph"/>
        <w:numPr>
          <w:ilvl w:val="0"/>
          <w:numId w:val="1"/>
        </w:numPr>
        <w:spacing w:afterAutospacing="1"/>
      </w:pPr>
      <w:r w:rsidRPr="6ADB0BD2">
        <w:t xml:space="preserve">Students - </w:t>
      </w:r>
    </w:p>
    <w:p w14:paraId="7444397F" w14:textId="40BC0FC3" w:rsidR="0B420C22" w:rsidRDefault="0B420C22" w:rsidP="0B420C22">
      <w:pPr>
        <w:spacing w:afterAutospacing="1"/>
      </w:pPr>
    </w:p>
    <w:p w14:paraId="06DD1070" w14:textId="01A7DCEB" w:rsidR="048F3E7A" w:rsidRDefault="048F3E7A" w:rsidP="0B420C22">
      <w:pPr>
        <w:pStyle w:val="ListParagraph"/>
        <w:numPr>
          <w:ilvl w:val="0"/>
          <w:numId w:val="1"/>
        </w:numPr>
        <w:spacing w:afterAutospacing="1"/>
      </w:pPr>
      <w:r w:rsidRPr="7FFCD731">
        <w:t>Children</w:t>
      </w:r>
      <w:r w:rsidR="28D053DB" w:rsidRPr="7FFCD731">
        <w:t xml:space="preserve"> – any organisation that promotes or seeks to improve development in young children 3-10</w:t>
      </w:r>
    </w:p>
    <w:p w14:paraId="6733481A" w14:textId="597F110C" w:rsidR="0B420C22" w:rsidRDefault="0B420C22" w:rsidP="0B420C22">
      <w:pPr>
        <w:pStyle w:val="ListParagraph"/>
        <w:numPr>
          <w:ilvl w:val="0"/>
          <w:numId w:val="1"/>
        </w:numPr>
        <w:spacing w:afterAutospacing="1"/>
      </w:pPr>
    </w:p>
    <w:p w14:paraId="28FF6D4E" w14:textId="11692EA7" w:rsidR="0B420C22" w:rsidRDefault="0B420C22" w:rsidP="6ADB0BD2">
      <w:pPr>
        <w:spacing w:afterAutospacing="1"/>
        <w:rPr>
          <w:b/>
          <w:bCs/>
        </w:rPr>
      </w:pPr>
    </w:p>
    <w:p w14:paraId="56FA836D" w14:textId="7CD036D1" w:rsidR="6ADB0BD2" w:rsidRDefault="6ADB0BD2" w:rsidP="6ADB0BD2">
      <w:pPr>
        <w:spacing w:afterAutospacing="1"/>
        <w:rPr>
          <w:b/>
          <w:bCs/>
        </w:rPr>
      </w:pPr>
    </w:p>
    <w:p w14:paraId="0B37CC26" w14:textId="2A369C0A" w:rsidR="179718FA" w:rsidRDefault="179718FA" w:rsidP="4202AEB6">
      <w:pPr>
        <w:spacing w:afterAutospacing="1"/>
        <w:rPr>
          <w:b/>
          <w:bCs/>
        </w:rPr>
      </w:pPr>
      <w:r w:rsidRPr="358110CE">
        <w:rPr>
          <w:b/>
          <w:bCs/>
        </w:rPr>
        <w:t xml:space="preserve">Main </w:t>
      </w:r>
      <w:r w:rsidRPr="76E713FC">
        <w:rPr>
          <w:b/>
          <w:bCs/>
        </w:rPr>
        <w:t>tree:</w:t>
      </w:r>
    </w:p>
    <w:p w14:paraId="0B57041D" w14:textId="6F0A783E" w:rsidR="452E8FC0" w:rsidRDefault="452E8FC0" w:rsidP="452E8FC0">
      <w:pPr>
        <w:spacing w:afterAutospacing="1"/>
        <w:rPr>
          <w:b/>
          <w:bCs/>
        </w:rPr>
      </w:pPr>
    </w:p>
    <w:p w14:paraId="29FB5509" w14:textId="34E79FD8" w:rsidR="179718FA" w:rsidRDefault="179718FA" w:rsidP="4EBB99A6">
      <w:pPr>
        <w:pStyle w:val="ListParagraph"/>
        <w:numPr>
          <w:ilvl w:val="0"/>
          <w:numId w:val="8"/>
        </w:numPr>
        <w:spacing w:afterAutospacing="1"/>
      </w:pPr>
      <w:r w:rsidRPr="44A45E54">
        <w:t>Students</w:t>
      </w:r>
    </w:p>
    <w:p w14:paraId="67B95F4D" w14:textId="60050A86" w:rsidR="26E44ABF" w:rsidRDefault="179718FA" w:rsidP="334BCCCC">
      <w:pPr>
        <w:pStyle w:val="ListParagraph"/>
        <w:numPr>
          <w:ilvl w:val="1"/>
          <w:numId w:val="8"/>
        </w:numPr>
        <w:spacing w:afterAutospacing="1"/>
      </w:pPr>
      <w:r>
        <w:t>Uni</w:t>
      </w:r>
      <w:r w:rsidR="16A0F14F">
        <w:t>versity</w:t>
      </w:r>
    </w:p>
    <w:p w14:paraId="3AE076D3" w14:textId="42278139" w:rsidR="179718FA" w:rsidRDefault="179718FA" w:rsidP="2022B118">
      <w:pPr>
        <w:pStyle w:val="ListParagraph"/>
        <w:numPr>
          <w:ilvl w:val="2"/>
          <w:numId w:val="8"/>
        </w:numPr>
        <w:spacing w:afterAutospacing="1"/>
      </w:pPr>
      <w:r w:rsidRPr="610801F0">
        <w:t>Postgraduate</w:t>
      </w:r>
    </w:p>
    <w:p w14:paraId="767CC5B6" w14:textId="61684948" w:rsidR="544BBB13" w:rsidRDefault="179718FA" w:rsidP="2022B118">
      <w:pPr>
        <w:pStyle w:val="ListParagraph"/>
        <w:numPr>
          <w:ilvl w:val="2"/>
          <w:numId w:val="8"/>
        </w:numPr>
        <w:spacing w:afterAutospacing="1"/>
      </w:pPr>
      <w:r w:rsidRPr="6CEE0DD4">
        <w:t>Undergraduate</w:t>
      </w:r>
    </w:p>
    <w:p w14:paraId="163AA7AE" w14:textId="7E437B44" w:rsidR="179718FA" w:rsidRDefault="179718FA" w:rsidP="2022B118">
      <w:pPr>
        <w:pStyle w:val="ListParagraph"/>
        <w:numPr>
          <w:ilvl w:val="3"/>
          <w:numId w:val="8"/>
        </w:numPr>
        <w:spacing w:afterAutospacing="1"/>
      </w:pPr>
      <w:r w:rsidRPr="283B0226">
        <w:t>On-campus students</w:t>
      </w:r>
    </w:p>
    <w:p w14:paraId="4BBE3D7A" w14:textId="532CA86F" w:rsidR="179718FA" w:rsidRDefault="179718FA" w:rsidP="40F8CCC1">
      <w:pPr>
        <w:pStyle w:val="ListParagraph"/>
        <w:numPr>
          <w:ilvl w:val="4"/>
          <w:numId w:val="8"/>
        </w:numPr>
        <w:spacing w:afterAutospacing="1"/>
      </w:pPr>
      <w:r w:rsidRPr="212EE66A">
        <w:t>Disabled students</w:t>
      </w:r>
    </w:p>
    <w:p w14:paraId="0E18FCF6" w14:textId="2143B7C2" w:rsidR="1A99ADFF" w:rsidRDefault="455D801C" w:rsidP="04A13E5E">
      <w:pPr>
        <w:pStyle w:val="ListParagraph"/>
        <w:numPr>
          <w:ilvl w:val="4"/>
          <w:numId w:val="8"/>
        </w:numPr>
        <w:spacing w:afterAutospacing="1"/>
      </w:pPr>
      <w:r w:rsidRPr="38C2365B">
        <w:t xml:space="preserve">Abled </w:t>
      </w:r>
      <w:r w:rsidRPr="72A6D17E">
        <w:t>students</w:t>
      </w:r>
    </w:p>
    <w:p w14:paraId="606A898D" w14:textId="578C8A57" w:rsidR="179718FA" w:rsidRDefault="179718FA" w:rsidP="336550C4">
      <w:pPr>
        <w:pStyle w:val="ListParagraph"/>
        <w:numPr>
          <w:ilvl w:val="3"/>
          <w:numId w:val="8"/>
        </w:numPr>
        <w:spacing w:afterAutospacing="1"/>
      </w:pPr>
      <w:r w:rsidRPr="5B2A6D58">
        <w:t xml:space="preserve">Online </w:t>
      </w:r>
      <w:r w:rsidRPr="7385C84C">
        <w:t xml:space="preserve">Learners </w:t>
      </w:r>
    </w:p>
    <w:p w14:paraId="3A7373A7" w14:textId="4B9EA8EB" w:rsidR="08A916B7" w:rsidRDefault="179718FA" w:rsidP="10C9D36F">
      <w:pPr>
        <w:pStyle w:val="ListParagraph"/>
        <w:numPr>
          <w:ilvl w:val="4"/>
          <w:numId w:val="8"/>
        </w:numPr>
        <w:spacing w:afterAutospacing="1"/>
      </w:pPr>
      <w:r w:rsidRPr="08A916B7">
        <w:t>Disabled students</w:t>
      </w:r>
    </w:p>
    <w:p w14:paraId="3FE29CC1" w14:textId="4504F06B" w:rsidR="1AB93E6A" w:rsidRDefault="1E859448" w:rsidP="2D8FF9E1">
      <w:pPr>
        <w:pStyle w:val="ListParagraph"/>
        <w:numPr>
          <w:ilvl w:val="4"/>
          <w:numId w:val="8"/>
        </w:numPr>
        <w:spacing w:afterAutospacing="1"/>
      </w:pPr>
      <w:r w:rsidRPr="1AB93E6A">
        <w:t>Abled students</w:t>
      </w:r>
    </w:p>
    <w:p w14:paraId="76713A4B" w14:textId="20722F2A" w:rsidR="509F5CEE" w:rsidRDefault="509F5CEE" w:rsidP="23079841">
      <w:pPr>
        <w:pStyle w:val="ListParagraph"/>
        <w:spacing w:afterAutospacing="1"/>
        <w:ind w:left="3600"/>
      </w:pPr>
    </w:p>
    <w:p w14:paraId="7F9C6BB5" w14:textId="6329860E" w:rsidR="334BCCCC" w:rsidRDefault="3BBAF94E" w:rsidP="1A55DDE2">
      <w:pPr>
        <w:pStyle w:val="ListParagraph"/>
        <w:numPr>
          <w:ilvl w:val="1"/>
          <w:numId w:val="8"/>
        </w:numPr>
        <w:spacing w:afterAutospacing="1"/>
      </w:pPr>
      <w:r>
        <w:t>Secondary</w:t>
      </w:r>
      <w:r w:rsidR="179718FA" w:rsidRPr="334BAD7E">
        <w:t xml:space="preserve"> school</w:t>
      </w:r>
    </w:p>
    <w:p w14:paraId="45C8225B" w14:textId="7043420F" w:rsidR="312E3002" w:rsidRDefault="46CEA22A" w:rsidP="42F6D80F">
      <w:pPr>
        <w:pStyle w:val="ListParagraph"/>
        <w:numPr>
          <w:ilvl w:val="2"/>
          <w:numId w:val="8"/>
        </w:numPr>
        <w:spacing w:afterAutospacing="1"/>
      </w:pPr>
      <w:r w:rsidRPr="5569B5F9">
        <w:t>Private</w:t>
      </w:r>
      <w:r w:rsidRPr="024C0357">
        <w:t xml:space="preserve"> </w:t>
      </w:r>
      <w:r w:rsidRPr="1A2857C5">
        <w:t>School</w:t>
      </w:r>
    </w:p>
    <w:p w14:paraId="0E47D691" w14:textId="25E60E39" w:rsidR="03095854" w:rsidRDefault="5737950E" w:rsidP="3801AC76">
      <w:pPr>
        <w:pStyle w:val="ListParagraph"/>
        <w:numPr>
          <w:ilvl w:val="3"/>
          <w:numId w:val="8"/>
        </w:numPr>
        <w:spacing w:afterAutospacing="1"/>
      </w:pPr>
      <w:r>
        <w:t>Specialist</w:t>
      </w:r>
      <w:r w:rsidR="46CEA22A" w:rsidRPr="03095854">
        <w:t xml:space="preserve"> institutions</w:t>
      </w:r>
    </w:p>
    <w:p w14:paraId="40DD456D" w14:textId="23727606" w:rsidR="49981C58" w:rsidRDefault="49981C58" w:rsidP="510C64D1">
      <w:pPr>
        <w:pStyle w:val="ListParagraph"/>
        <w:numPr>
          <w:ilvl w:val="3"/>
          <w:numId w:val="8"/>
        </w:numPr>
        <w:spacing w:afterAutospacing="1"/>
      </w:pPr>
      <w:r w:rsidRPr="407E6B29">
        <w:t>Normal schools</w:t>
      </w:r>
    </w:p>
    <w:p w14:paraId="61FAE797" w14:textId="6007EE6A" w:rsidR="03692C1E" w:rsidRDefault="46CEA22A" w:rsidP="03692C1E">
      <w:pPr>
        <w:pStyle w:val="ListParagraph"/>
        <w:numPr>
          <w:ilvl w:val="2"/>
          <w:numId w:val="8"/>
        </w:numPr>
        <w:spacing w:afterAutospacing="1"/>
      </w:pPr>
      <w:r w:rsidRPr="5DA024EA">
        <w:t xml:space="preserve">Public </w:t>
      </w:r>
      <w:r w:rsidRPr="03692C1E">
        <w:t>School</w:t>
      </w:r>
    </w:p>
    <w:p w14:paraId="184E00D7" w14:textId="6406321B" w:rsidR="2A0ED005" w:rsidRDefault="46CEA22A" w:rsidP="2A0ED005">
      <w:pPr>
        <w:pStyle w:val="ListParagraph"/>
        <w:numPr>
          <w:ilvl w:val="3"/>
          <w:numId w:val="8"/>
        </w:numPr>
        <w:spacing w:afterAutospacing="1"/>
      </w:pPr>
      <w:r w:rsidRPr="2A0ED005">
        <w:t>disability supporting institutions</w:t>
      </w:r>
    </w:p>
    <w:p w14:paraId="04C4FF84" w14:textId="26F4BEFE" w:rsidR="68F8BE77" w:rsidRDefault="68F8BE77" w:rsidP="66850AD8">
      <w:pPr>
        <w:pStyle w:val="ListParagraph"/>
        <w:numPr>
          <w:ilvl w:val="3"/>
          <w:numId w:val="8"/>
        </w:numPr>
        <w:spacing w:afterAutospacing="1"/>
      </w:pPr>
      <w:r w:rsidRPr="66850AD8">
        <w:t>Normal schools</w:t>
      </w:r>
    </w:p>
    <w:p w14:paraId="3B6A3D55" w14:textId="37201CF6" w:rsidR="3FA1EAA9" w:rsidRDefault="3FA1EAA9" w:rsidP="435DC3EE">
      <w:pPr>
        <w:pStyle w:val="ListParagraph"/>
        <w:numPr>
          <w:ilvl w:val="2"/>
          <w:numId w:val="8"/>
        </w:numPr>
        <w:spacing w:afterAutospacing="1"/>
      </w:pPr>
      <w:r>
        <w:t>Grammar School</w:t>
      </w:r>
    </w:p>
    <w:p w14:paraId="14096D58" w14:textId="4F27E14E" w:rsidR="66850AD8" w:rsidRDefault="66850AD8" w:rsidP="662ED526">
      <w:pPr>
        <w:pStyle w:val="ListParagraph"/>
        <w:spacing w:afterAutospacing="1"/>
        <w:ind w:left="2880"/>
      </w:pPr>
    </w:p>
    <w:p w14:paraId="1F06B168" w14:textId="47BE2600" w:rsidR="179718FA" w:rsidRDefault="179718FA" w:rsidP="63785297">
      <w:pPr>
        <w:pStyle w:val="ListParagraph"/>
        <w:numPr>
          <w:ilvl w:val="1"/>
          <w:numId w:val="8"/>
        </w:numPr>
        <w:spacing w:afterAutospacing="1"/>
      </w:pPr>
      <w:r w:rsidRPr="63785297">
        <w:t xml:space="preserve">Primary </w:t>
      </w:r>
      <w:r w:rsidRPr="336550C4">
        <w:t>school</w:t>
      </w:r>
    </w:p>
    <w:p w14:paraId="55532ABF" w14:textId="7F1B0677" w:rsidR="179718FA" w:rsidRDefault="179718FA" w:rsidP="1A2857C5">
      <w:pPr>
        <w:pStyle w:val="ListParagraph"/>
        <w:numPr>
          <w:ilvl w:val="2"/>
          <w:numId w:val="8"/>
        </w:numPr>
        <w:spacing w:afterAutospacing="1"/>
      </w:pPr>
      <w:r w:rsidRPr="3AAB8B84">
        <w:t xml:space="preserve">Private </w:t>
      </w:r>
      <w:r w:rsidRPr="5569B5F9">
        <w:t>School</w:t>
      </w:r>
    </w:p>
    <w:p w14:paraId="6C060986" w14:textId="66D454E4" w:rsidR="28264C61" w:rsidRDefault="5F8502A7" w:rsidP="4F347415">
      <w:pPr>
        <w:pStyle w:val="ListParagraph"/>
        <w:numPr>
          <w:ilvl w:val="3"/>
          <w:numId w:val="8"/>
        </w:numPr>
        <w:spacing w:afterAutospacing="1"/>
      </w:pPr>
      <w:r w:rsidRPr="6219623C">
        <w:t xml:space="preserve">disability </w:t>
      </w:r>
      <w:r w:rsidRPr="40366DFE">
        <w:t xml:space="preserve">supporting </w:t>
      </w:r>
      <w:r w:rsidRPr="6C3A3EC4">
        <w:t>institutions</w:t>
      </w:r>
    </w:p>
    <w:p w14:paraId="2B7166F5" w14:textId="49825884" w:rsidR="11C5F871" w:rsidRDefault="24FB89EF" w:rsidP="435DC3EE">
      <w:pPr>
        <w:pStyle w:val="ListParagraph"/>
        <w:numPr>
          <w:ilvl w:val="3"/>
          <w:numId w:val="8"/>
        </w:numPr>
        <w:spacing w:afterAutospacing="1"/>
      </w:pPr>
      <w:r w:rsidRPr="3DA7BCA8">
        <w:t>Normal schools</w:t>
      </w:r>
    </w:p>
    <w:p w14:paraId="771FFCDE" w14:textId="5A688E16" w:rsidR="179718FA" w:rsidRDefault="179718FA" w:rsidP="5569B5F9">
      <w:pPr>
        <w:pStyle w:val="ListParagraph"/>
        <w:numPr>
          <w:ilvl w:val="2"/>
          <w:numId w:val="8"/>
        </w:numPr>
        <w:spacing w:afterAutospacing="1"/>
      </w:pPr>
      <w:r w:rsidRPr="45E032E2">
        <w:t xml:space="preserve">Public </w:t>
      </w:r>
      <w:r w:rsidRPr="5DA024EA">
        <w:t>School</w:t>
      </w:r>
    </w:p>
    <w:p w14:paraId="0CEE15FB" w14:textId="17DAD8D8" w:rsidR="57B991B2" w:rsidRDefault="4BE6CF5A" w:rsidP="4EF128E2">
      <w:pPr>
        <w:pStyle w:val="ListParagraph"/>
        <w:numPr>
          <w:ilvl w:val="3"/>
          <w:numId w:val="8"/>
        </w:numPr>
        <w:spacing w:afterAutospacing="1"/>
      </w:pPr>
      <w:r w:rsidRPr="51CDCF8F">
        <w:t>disability supporting institutions</w:t>
      </w:r>
    </w:p>
    <w:p w14:paraId="1A44494D" w14:textId="55824094" w:rsidR="24E1590F" w:rsidRDefault="3E64A7E5" w:rsidP="24E1590F">
      <w:pPr>
        <w:pStyle w:val="ListParagraph"/>
        <w:numPr>
          <w:ilvl w:val="3"/>
          <w:numId w:val="8"/>
        </w:numPr>
        <w:spacing w:afterAutospacing="1"/>
      </w:pPr>
      <w:r w:rsidRPr="24E1590F">
        <w:t>Normal schools</w:t>
      </w:r>
    </w:p>
    <w:p w14:paraId="3A473844" w14:textId="24F0EE4B" w:rsidR="4D08CC05" w:rsidRDefault="5AA67D93" w:rsidP="5F15E3A2">
      <w:pPr>
        <w:pStyle w:val="ListParagraph"/>
        <w:numPr>
          <w:ilvl w:val="2"/>
          <w:numId w:val="8"/>
        </w:numPr>
        <w:spacing w:afterAutospacing="1"/>
      </w:pPr>
      <w:r>
        <w:t>Grammar School</w:t>
      </w:r>
    </w:p>
    <w:p w14:paraId="0154D2F5" w14:textId="29417C8F" w:rsidR="5F15E3A2" w:rsidRDefault="5F15E3A2" w:rsidP="5F15E3A2">
      <w:pPr>
        <w:spacing w:afterAutospacing="1"/>
      </w:pPr>
    </w:p>
    <w:p w14:paraId="66746ACF" w14:textId="08FB0230" w:rsidR="379F6ABF" w:rsidRDefault="694ED1AE" w:rsidP="623C90EA">
      <w:pPr>
        <w:pStyle w:val="ListParagraph"/>
        <w:numPr>
          <w:ilvl w:val="1"/>
          <w:numId w:val="8"/>
        </w:numPr>
        <w:spacing w:afterAutospacing="1"/>
      </w:pPr>
      <w:r w:rsidRPr="40366DFE">
        <w:t>Nursery</w:t>
      </w:r>
    </w:p>
    <w:p w14:paraId="52A9277E" w14:textId="68E7FCE6" w:rsidR="7C66457F" w:rsidRDefault="7C66457F" w:rsidP="1515C6E6">
      <w:pPr>
        <w:pStyle w:val="ListParagraph"/>
        <w:numPr>
          <w:ilvl w:val="2"/>
          <w:numId w:val="8"/>
        </w:numPr>
        <w:spacing w:afterAutospacing="1"/>
      </w:pPr>
      <w:r>
        <w:t>Public Nursery</w:t>
      </w:r>
    </w:p>
    <w:p w14:paraId="260FCB88" w14:textId="04F463D1" w:rsidR="2C11904E" w:rsidRDefault="2C11904E" w:rsidP="20046549">
      <w:pPr>
        <w:pStyle w:val="ListParagraph"/>
        <w:numPr>
          <w:ilvl w:val="2"/>
          <w:numId w:val="8"/>
        </w:numPr>
        <w:spacing w:afterAutospacing="1"/>
      </w:pPr>
      <w:r w:rsidRPr="795B7C12">
        <w:t xml:space="preserve">Private </w:t>
      </w:r>
      <w:r w:rsidR="57AD0D43">
        <w:t>Nursery</w:t>
      </w:r>
    </w:p>
    <w:p w14:paraId="31C8B124" w14:textId="334E3A69" w:rsidR="2C11904E" w:rsidRDefault="57AD0D43" w:rsidP="588AF466">
      <w:pPr>
        <w:pStyle w:val="ListParagraph"/>
        <w:numPr>
          <w:ilvl w:val="2"/>
          <w:numId w:val="8"/>
        </w:numPr>
        <w:spacing w:afterAutospacing="1"/>
      </w:pPr>
      <w:r>
        <w:t xml:space="preserve">Specialist </w:t>
      </w:r>
      <w:r w:rsidR="03CC0B4B">
        <w:t>institutions</w:t>
      </w:r>
    </w:p>
    <w:p w14:paraId="4707E6D0" w14:textId="19EB0CE4" w:rsidR="435DC3EE" w:rsidRDefault="47F6CFF2" w:rsidP="0288001B">
      <w:pPr>
        <w:pStyle w:val="ListParagraph"/>
        <w:numPr>
          <w:ilvl w:val="0"/>
          <w:numId w:val="8"/>
        </w:numPr>
        <w:spacing w:afterAutospacing="1"/>
      </w:pPr>
      <w:r>
        <w:t>Staff</w:t>
      </w:r>
    </w:p>
    <w:p w14:paraId="170399FC" w14:textId="04F014ED" w:rsidR="47F6CFF2" w:rsidRDefault="47F6CFF2" w:rsidP="0288001B">
      <w:pPr>
        <w:pStyle w:val="ListParagraph"/>
        <w:numPr>
          <w:ilvl w:val="1"/>
          <w:numId w:val="8"/>
        </w:numPr>
        <w:spacing w:afterAutospacing="1"/>
      </w:pPr>
      <w:r>
        <w:t>Lecturers</w:t>
      </w:r>
    </w:p>
    <w:p w14:paraId="62F9B233" w14:textId="4B6E3438" w:rsidR="47F6CFF2" w:rsidRDefault="47F6CFF2" w:rsidP="0288001B">
      <w:pPr>
        <w:pStyle w:val="ListParagraph"/>
        <w:numPr>
          <w:ilvl w:val="2"/>
          <w:numId w:val="8"/>
        </w:numPr>
        <w:spacing w:afterAutospacing="1"/>
      </w:pPr>
      <w:r>
        <w:t>Course Co-ordinates</w:t>
      </w:r>
    </w:p>
    <w:p w14:paraId="2E293BAB" w14:textId="36843056" w:rsidR="47F6CFF2" w:rsidRDefault="47F6CFF2" w:rsidP="0C4B031A">
      <w:pPr>
        <w:pStyle w:val="ListParagraph"/>
        <w:numPr>
          <w:ilvl w:val="3"/>
          <w:numId w:val="8"/>
        </w:numPr>
        <w:spacing w:afterAutospacing="1"/>
      </w:pPr>
      <w:r>
        <w:t>Individual</w:t>
      </w:r>
    </w:p>
    <w:p w14:paraId="24849240" w14:textId="43647F48" w:rsidR="47F6CFF2" w:rsidRDefault="47F6CFF2" w:rsidP="0C4B031A">
      <w:pPr>
        <w:pStyle w:val="ListParagraph"/>
        <w:numPr>
          <w:ilvl w:val="3"/>
          <w:numId w:val="8"/>
        </w:numPr>
        <w:spacing w:afterAutospacing="1"/>
      </w:pPr>
      <w:r>
        <w:t>Shared</w:t>
      </w:r>
    </w:p>
    <w:p w14:paraId="66043EDC" w14:textId="19293C39" w:rsidR="47F6CFF2" w:rsidRDefault="47F6CFF2" w:rsidP="4911F6A7">
      <w:pPr>
        <w:pStyle w:val="ListParagraph"/>
        <w:numPr>
          <w:ilvl w:val="2"/>
          <w:numId w:val="8"/>
        </w:numPr>
        <w:spacing w:afterAutospacing="1"/>
      </w:pPr>
      <w:r>
        <w:t>Tutors</w:t>
      </w:r>
      <w:r>
        <w:tab/>
      </w:r>
    </w:p>
    <w:p w14:paraId="6AAE77DB" w14:textId="3345679B" w:rsidR="47F6CFF2" w:rsidRDefault="0B9A9BC9" w:rsidP="6837F8F9">
      <w:pPr>
        <w:pStyle w:val="ListParagraph"/>
        <w:numPr>
          <w:ilvl w:val="2"/>
          <w:numId w:val="8"/>
        </w:numPr>
        <w:spacing w:afterAutospacing="1"/>
      </w:pPr>
      <w:r w:rsidRPr="6837F8F9">
        <w:t>Individual taught</w:t>
      </w:r>
      <w:r w:rsidR="47F6CFF2">
        <w:tab/>
      </w:r>
    </w:p>
    <w:p w14:paraId="4334AC1D" w14:textId="4FB68E08" w:rsidR="47F6CFF2" w:rsidRDefault="40DFFD7B" w:rsidP="76C44A18">
      <w:pPr>
        <w:pStyle w:val="ListParagraph"/>
        <w:numPr>
          <w:ilvl w:val="2"/>
          <w:numId w:val="8"/>
        </w:numPr>
        <w:spacing w:afterAutospacing="1"/>
      </w:pPr>
      <w:r>
        <w:t>Outside partnering organisations</w:t>
      </w:r>
    </w:p>
    <w:p w14:paraId="15F2AF30" w14:textId="2BBA65D4" w:rsidR="47F6CFF2" w:rsidRDefault="0B9A9BC9" w:rsidP="15F439BF">
      <w:pPr>
        <w:pStyle w:val="ListParagraph"/>
        <w:numPr>
          <w:ilvl w:val="2"/>
          <w:numId w:val="8"/>
        </w:numPr>
        <w:spacing w:afterAutospacing="1"/>
      </w:pPr>
      <w:r w:rsidRPr="3A09E499">
        <w:t>Teaching Assistants</w:t>
      </w:r>
    </w:p>
    <w:p w14:paraId="012A9B14" w14:textId="7D066F7E" w:rsidR="47F6CFF2" w:rsidRDefault="0B9A9BC9" w:rsidP="5E6135FA">
      <w:pPr>
        <w:pStyle w:val="ListParagraph"/>
        <w:numPr>
          <w:ilvl w:val="2"/>
          <w:numId w:val="8"/>
        </w:numPr>
        <w:spacing w:afterAutospacing="1"/>
      </w:pPr>
      <w:r w:rsidRPr="7E84693F">
        <w:t>Demonstrators</w:t>
      </w:r>
    </w:p>
    <w:p w14:paraId="14281CBE" w14:textId="1D2AB5E1" w:rsidR="23DDD6BF" w:rsidRDefault="23DDD6BF" w:rsidP="2AB52DFD">
      <w:pPr>
        <w:pStyle w:val="ListParagraph"/>
        <w:numPr>
          <w:ilvl w:val="3"/>
          <w:numId w:val="8"/>
        </w:numPr>
        <w:spacing w:afterAutospacing="1"/>
      </w:pPr>
      <w:r>
        <w:t>PGTs</w:t>
      </w:r>
    </w:p>
    <w:p w14:paraId="2CE5C4FB" w14:textId="01E1F8AB" w:rsidR="23DDD6BF" w:rsidRDefault="23DDD6BF" w:rsidP="2AB52DFD">
      <w:pPr>
        <w:pStyle w:val="ListParagraph"/>
        <w:numPr>
          <w:ilvl w:val="4"/>
          <w:numId w:val="8"/>
        </w:numPr>
        <w:spacing w:afterAutospacing="1"/>
      </w:pPr>
      <w:r>
        <w:t>Part Time</w:t>
      </w:r>
    </w:p>
    <w:p w14:paraId="0CF6434A" w14:textId="1618568A" w:rsidR="47F6CFF2" w:rsidRDefault="23DDD6BF" w:rsidP="257C1B6C">
      <w:pPr>
        <w:pStyle w:val="ListParagraph"/>
        <w:numPr>
          <w:ilvl w:val="4"/>
          <w:numId w:val="8"/>
        </w:numPr>
        <w:spacing w:afterAutospacing="1"/>
      </w:pPr>
      <w:r>
        <w:t>Full Time</w:t>
      </w:r>
    </w:p>
    <w:p w14:paraId="3F994610" w14:textId="72099367" w:rsidR="257C1B6C" w:rsidRDefault="257C1B6C" w:rsidP="257C1B6C">
      <w:pPr>
        <w:pStyle w:val="ListParagraph"/>
        <w:spacing w:afterAutospacing="1"/>
        <w:ind w:left="1440"/>
      </w:pPr>
    </w:p>
    <w:p w14:paraId="19647475" w14:textId="4D506D26" w:rsidR="50C1EB54" w:rsidRDefault="02A978C9" w:rsidP="72DDA8A5">
      <w:pPr>
        <w:pStyle w:val="ListParagraph"/>
        <w:numPr>
          <w:ilvl w:val="1"/>
          <w:numId w:val="8"/>
        </w:numPr>
        <w:spacing w:afterAutospacing="1"/>
      </w:pPr>
      <w:r>
        <w:t>Facilities and support staff</w:t>
      </w:r>
    </w:p>
    <w:p w14:paraId="76F15AF7" w14:textId="47B57F93" w:rsidR="50C1EB54" w:rsidRDefault="4BF67B61" w:rsidP="257C1B6C">
      <w:pPr>
        <w:pStyle w:val="ListParagraph"/>
        <w:numPr>
          <w:ilvl w:val="2"/>
          <w:numId w:val="8"/>
        </w:numPr>
        <w:spacing w:afterAutospacing="1"/>
      </w:pPr>
      <w:r>
        <w:t>C</w:t>
      </w:r>
      <w:r w:rsidR="02A978C9">
        <w:t xml:space="preserve">leaner </w:t>
      </w:r>
    </w:p>
    <w:p w14:paraId="31C43F87" w14:textId="5FF658B3" w:rsidR="7790E1B8" w:rsidRDefault="7790E1B8" w:rsidP="257C1B6C">
      <w:pPr>
        <w:pStyle w:val="ListParagraph"/>
        <w:numPr>
          <w:ilvl w:val="2"/>
          <w:numId w:val="8"/>
        </w:numPr>
        <w:spacing w:afterAutospacing="1"/>
      </w:pPr>
      <w:r>
        <w:t>C</w:t>
      </w:r>
      <w:r w:rsidR="02A978C9">
        <w:t>anteen</w:t>
      </w:r>
    </w:p>
    <w:p w14:paraId="2AE05D55" w14:textId="0CFC63E6" w:rsidR="554B95D3" w:rsidRDefault="554B95D3" w:rsidP="257C1B6C">
      <w:pPr>
        <w:pStyle w:val="ListParagraph"/>
        <w:numPr>
          <w:ilvl w:val="2"/>
          <w:numId w:val="8"/>
        </w:numPr>
        <w:spacing w:afterAutospacing="1"/>
      </w:pPr>
      <w:r>
        <w:t>Library Staff</w:t>
      </w:r>
    </w:p>
    <w:p w14:paraId="3778ACCA" w14:textId="79B9A1DA" w:rsidR="179718FA" w:rsidRDefault="179718FA" w:rsidP="6F344083">
      <w:pPr>
        <w:pStyle w:val="ListParagraph"/>
        <w:numPr>
          <w:ilvl w:val="0"/>
          <w:numId w:val="8"/>
        </w:numPr>
        <w:spacing w:afterAutospacing="1"/>
      </w:pPr>
      <w:r w:rsidRPr="5BE7A01D">
        <w:t>Public</w:t>
      </w:r>
    </w:p>
    <w:p w14:paraId="10A71216" w14:textId="1A9EDE58" w:rsidR="00F814A2" w:rsidRDefault="79A1EB3B" w:rsidP="1955739F">
      <w:pPr>
        <w:pStyle w:val="ListParagraph"/>
        <w:numPr>
          <w:ilvl w:val="1"/>
          <w:numId w:val="7"/>
        </w:numPr>
        <w:spacing w:afterAutospacing="1"/>
      </w:pPr>
      <w:r>
        <w:t>Adults</w:t>
      </w:r>
    </w:p>
    <w:p w14:paraId="64C3B57D" w14:textId="1D8B06D5" w:rsidR="79A1EB3B" w:rsidRDefault="79A1EB3B" w:rsidP="5B705686">
      <w:pPr>
        <w:pStyle w:val="ListParagraph"/>
        <w:numPr>
          <w:ilvl w:val="1"/>
          <w:numId w:val="8"/>
        </w:numPr>
        <w:spacing w:afterAutospacing="1"/>
      </w:pPr>
      <w:r>
        <w:t>Children</w:t>
      </w:r>
    </w:p>
    <w:p w14:paraId="4197150E" w14:textId="652B63F0" w:rsidR="179718FA" w:rsidRDefault="179718FA" w:rsidP="3D8ECAC2">
      <w:pPr>
        <w:pStyle w:val="ListParagraph"/>
        <w:numPr>
          <w:ilvl w:val="0"/>
          <w:numId w:val="8"/>
        </w:numPr>
        <w:spacing w:afterAutospacing="1"/>
      </w:pPr>
      <w:r>
        <w:t>Rehabilitation Patients</w:t>
      </w:r>
    </w:p>
    <w:p w14:paraId="03436173" w14:textId="3BC78B68" w:rsidR="74606CD8" w:rsidRDefault="74606CD8" w:rsidP="3776ADC1">
      <w:pPr>
        <w:pStyle w:val="ListParagraph"/>
        <w:numPr>
          <w:ilvl w:val="1"/>
          <w:numId w:val="8"/>
        </w:numPr>
        <w:spacing w:afterAutospacing="1"/>
      </w:pPr>
      <w:r>
        <w:t>Sufferers of injuries and permanent disabilities</w:t>
      </w:r>
    </w:p>
    <w:p w14:paraId="562EDFA9" w14:textId="708280BA" w:rsidR="3776ADC1" w:rsidRDefault="3776ADC1" w:rsidP="3776ADC1">
      <w:pPr>
        <w:pStyle w:val="ListParagraph"/>
        <w:numPr>
          <w:ilvl w:val="1"/>
          <w:numId w:val="8"/>
        </w:numPr>
        <w:spacing w:afterAutospacing="1"/>
      </w:pPr>
    </w:p>
    <w:p w14:paraId="05E0CF00" w14:textId="792417EA" w:rsidR="179718FA" w:rsidRDefault="179718FA" w:rsidP="50A1C0A8">
      <w:pPr>
        <w:pStyle w:val="ListParagraph"/>
        <w:numPr>
          <w:ilvl w:val="0"/>
          <w:numId w:val="8"/>
        </w:numPr>
        <w:spacing w:afterAutospacing="1"/>
      </w:pPr>
      <w:r>
        <w:t>Gamers</w:t>
      </w:r>
    </w:p>
    <w:p w14:paraId="74F84287" w14:textId="3B7F3FA7" w:rsidR="2225BC68" w:rsidRDefault="2225BC68" w:rsidP="257C1B6C">
      <w:pPr>
        <w:pStyle w:val="ListParagraph"/>
        <w:numPr>
          <w:ilvl w:val="1"/>
          <w:numId w:val="8"/>
        </w:numPr>
        <w:spacing w:afterAutospacing="1"/>
      </w:pPr>
      <w:r>
        <w:t>Covers a large demographic of all ages, skills and interests</w:t>
      </w:r>
    </w:p>
    <w:p w14:paraId="7D6A9DEB" w14:textId="2D3F4F00" w:rsidR="0B420C22" w:rsidRDefault="0B420C22" w:rsidP="1955739F">
      <w:pPr>
        <w:spacing w:afterAutospacing="1"/>
      </w:pPr>
    </w:p>
    <w:p w14:paraId="1A5EC585" w14:textId="185E8152" w:rsidR="1955739F" w:rsidRDefault="1955739F" w:rsidP="1955739F">
      <w:pPr>
        <w:spacing w:afterAutospacing="1"/>
      </w:pPr>
    </w:p>
    <w:p w14:paraId="2110EDE7" w14:textId="7840B6EC" w:rsidR="3EB6F88F" w:rsidRDefault="3EB6F88F" w:rsidP="1955739F">
      <w:pPr>
        <w:spacing w:afterAutospacing="1"/>
        <w:rPr>
          <w:b/>
          <w:bCs/>
          <w:sz w:val="36"/>
          <w:szCs w:val="36"/>
        </w:rPr>
      </w:pPr>
      <w:r w:rsidRPr="1955739F">
        <w:rPr>
          <w:b/>
          <w:bCs/>
          <w:sz w:val="32"/>
          <w:szCs w:val="32"/>
        </w:rPr>
        <w:t>Rich picture</w:t>
      </w:r>
    </w:p>
    <w:p w14:paraId="04C0ED03" w14:textId="3FCFE1F2" w:rsidR="1955739F" w:rsidRDefault="1955739F" w:rsidP="1955739F">
      <w:pPr>
        <w:spacing w:afterAutospacing="1"/>
      </w:pPr>
    </w:p>
    <w:p w14:paraId="7DB141EF" w14:textId="1600EF41" w:rsidR="1955739F" w:rsidRDefault="1955739F" w:rsidP="1955739F">
      <w:pPr>
        <w:spacing w:afterAutospacing="1"/>
      </w:pPr>
    </w:p>
    <w:p w14:paraId="0EF30C19" w14:textId="2BD78670" w:rsidR="592CCB1A" w:rsidRDefault="592CCB1A" w:rsidP="1955739F">
      <w:pPr>
        <w:spacing w:afterAutospacing="1"/>
      </w:pPr>
      <w:r>
        <w:rPr>
          <w:noProof/>
        </w:rPr>
        <w:drawing>
          <wp:inline distT="0" distB="0" distL="0" distR="0" wp14:anchorId="3B95836B" wp14:editId="64C95E9D">
            <wp:extent cx="5054543" cy="2761428"/>
            <wp:effectExtent l="0" t="0" r="0" b="0"/>
            <wp:docPr id="327359166" name="Picture 327359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543" cy="276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3474" w14:textId="06575001" w:rsidR="1955739F" w:rsidRDefault="1955739F" w:rsidP="1955739F">
      <w:pPr>
        <w:spacing w:afterAutospacing="1"/>
      </w:pPr>
    </w:p>
    <w:p w14:paraId="56B295BF" w14:textId="1E45015E" w:rsidR="1955739F" w:rsidRDefault="1955739F" w:rsidP="1955739F">
      <w:pPr>
        <w:spacing w:afterAutospacing="1"/>
      </w:pPr>
    </w:p>
    <w:sectPr w:rsidR="195573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79A99"/>
    <w:multiLevelType w:val="hybridMultilevel"/>
    <w:tmpl w:val="FFFFFFFF"/>
    <w:lvl w:ilvl="0" w:tplc="7E7CCA6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942F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80B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45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CA8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3E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223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46E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8E2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B78A4"/>
    <w:multiLevelType w:val="hybridMultilevel"/>
    <w:tmpl w:val="FFFFFFFF"/>
    <w:lvl w:ilvl="0" w:tplc="66649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D6B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90C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FCB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D46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303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8C1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A43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45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FCE8D"/>
    <w:multiLevelType w:val="hybridMultilevel"/>
    <w:tmpl w:val="FFFFFFFF"/>
    <w:lvl w:ilvl="0" w:tplc="563A512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D121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7CB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102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6C17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6E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E3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428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7C1F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52A61"/>
    <w:multiLevelType w:val="hybridMultilevel"/>
    <w:tmpl w:val="FFFFFFFF"/>
    <w:lvl w:ilvl="0" w:tplc="ED64C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5EAD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844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1E5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FA3C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DA0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A49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2F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E0D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7B5B0"/>
    <w:multiLevelType w:val="hybridMultilevel"/>
    <w:tmpl w:val="FFFFFFFF"/>
    <w:lvl w:ilvl="0" w:tplc="F6AA92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30A1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0EF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C2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78E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763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DA7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5A4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6F8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26CAA"/>
    <w:multiLevelType w:val="hybridMultilevel"/>
    <w:tmpl w:val="FFFFFFFF"/>
    <w:lvl w:ilvl="0" w:tplc="5388F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47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A08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EF5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F2F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54D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4CC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AE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14A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C7A0F"/>
    <w:multiLevelType w:val="hybridMultilevel"/>
    <w:tmpl w:val="FFFFFFFF"/>
    <w:lvl w:ilvl="0" w:tplc="D944A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4EF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B28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73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A5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40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69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AA8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628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82D73"/>
    <w:multiLevelType w:val="hybridMultilevel"/>
    <w:tmpl w:val="FFFFFFFF"/>
    <w:lvl w:ilvl="0" w:tplc="868057A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EE4A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74B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529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B40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08C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2CC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E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8E1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648E2"/>
    <w:multiLevelType w:val="hybridMultilevel"/>
    <w:tmpl w:val="FFFFFFFF"/>
    <w:lvl w:ilvl="0" w:tplc="591621E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81257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725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767F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ED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584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9A6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607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665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228114">
    <w:abstractNumId w:val="5"/>
  </w:num>
  <w:num w:numId="2" w16cid:durableId="848906386">
    <w:abstractNumId w:val="3"/>
  </w:num>
  <w:num w:numId="3" w16cid:durableId="620763094">
    <w:abstractNumId w:val="6"/>
  </w:num>
  <w:num w:numId="4" w16cid:durableId="1251158850">
    <w:abstractNumId w:val="4"/>
  </w:num>
  <w:num w:numId="5" w16cid:durableId="2071885108">
    <w:abstractNumId w:val="8"/>
  </w:num>
  <w:num w:numId="6" w16cid:durableId="285812788">
    <w:abstractNumId w:val="2"/>
  </w:num>
  <w:num w:numId="7" w16cid:durableId="409472989">
    <w:abstractNumId w:val="1"/>
  </w:num>
  <w:num w:numId="8" w16cid:durableId="1841382634">
    <w:abstractNumId w:val="7"/>
  </w:num>
  <w:num w:numId="9" w16cid:durableId="188252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D8EE72"/>
    <w:rsid w:val="0001040B"/>
    <w:rsid w:val="000140BA"/>
    <w:rsid w:val="000238DB"/>
    <w:rsid w:val="000275D9"/>
    <w:rsid w:val="000335EE"/>
    <w:rsid w:val="00034413"/>
    <w:rsid w:val="0003AC94"/>
    <w:rsid w:val="00045232"/>
    <w:rsid w:val="00067EE8"/>
    <w:rsid w:val="00072117"/>
    <w:rsid w:val="000807EB"/>
    <w:rsid w:val="000876EC"/>
    <w:rsid w:val="000A329E"/>
    <w:rsid w:val="000B0366"/>
    <w:rsid w:val="000C12D6"/>
    <w:rsid w:val="000D285A"/>
    <w:rsid w:val="000D7A67"/>
    <w:rsid w:val="000F33DD"/>
    <w:rsid w:val="001052C2"/>
    <w:rsid w:val="001230A5"/>
    <w:rsid w:val="00151F45"/>
    <w:rsid w:val="00153D91"/>
    <w:rsid w:val="00172841"/>
    <w:rsid w:val="00195DDD"/>
    <w:rsid w:val="001A789C"/>
    <w:rsid w:val="001C3E74"/>
    <w:rsid w:val="001C6AC9"/>
    <w:rsid w:val="001F2810"/>
    <w:rsid w:val="001F5CB0"/>
    <w:rsid w:val="00211787"/>
    <w:rsid w:val="00212B0A"/>
    <w:rsid w:val="00214860"/>
    <w:rsid w:val="00231D91"/>
    <w:rsid w:val="00244089"/>
    <w:rsid w:val="00255107"/>
    <w:rsid w:val="00261FE8"/>
    <w:rsid w:val="002803BA"/>
    <w:rsid w:val="00284232"/>
    <w:rsid w:val="00292B0F"/>
    <w:rsid w:val="002A7ED3"/>
    <w:rsid w:val="002C106C"/>
    <w:rsid w:val="002C37C4"/>
    <w:rsid w:val="002C4C76"/>
    <w:rsid w:val="002D518C"/>
    <w:rsid w:val="002E3714"/>
    <w:rsid w:val="002F6DE8"/>
    <w:rsid w:val="00303490"/>
    <w:rsid w:val="00306FCC"/>
    <w:rsid w:val="003125CB"/>
    <w:rsid w:val="0033592E"/>
    <w:rsid w:val="00361192"/>
    <w:rsid w:val="00373539"/>
    <w:rsid w:val="00375FD2"/>
    <w:rsid w:val="00377986"/>
    <w:rsid w:val="0038267A"/>
    <w:rsid w:val="003B77C7"/>
    <w:rsid w:val="003C2E05"/>
    <w:rsid w:val="003C6A21"/>
    <w:rsid w:val="003F25EC"/>
    <w:rsid w:val="00425449"/>
    <w:rsid w:val="00475CE4"/>
    <w:rsid w:val="004823F4"/>
    <w:rsid w:val="00490C8C"/>
    <w:rsid w:val="00497BBE"/>
    <w:rsid w:val="004A0278"/>
    <w:rsid w:val="004A0D11"/>
    <w:rsid w:val="004A1831"/>
    <w:rsid w:val="004C1295"/>
    <w:rsid w:val="004D191F"/>
    <w:rsid w:val="004F5B8E"/>
    <w:rsid w:val="00501B82"/>
    <w:rsid w:val="00505A3C"/>
    <w:rsid w:val="00531B55"/>
    <w:rsid w:val="00547667"/>
    <w:rsid w:val="00554D22"/>
    <w:rsid w:val="00571EC1"/>
    <w:rsid w:val="00577D29"/>
    <w:rsid w:val="005A4EF4"/>
    <w:rsid w:val="005B43B2"/>
    <w:rsid w:val="005B56EA"/>
    <w:rsid w:val="005C7CDC"/>
    <w:rsid w:val="005D5D75"/>
    <w:rsid w:val="005D6479"/>
    <w:rsid w:val="005E23D1"/>
    <w:rsid w:val="005E3EEC"/>
    <w:rsid w:val="005E761F"/>
    <w:rsid w:val="005F3F85"/>
    <w:rsid w:val="00615EAB"/>
    <w:rsid w:val="00621152"/>
    <w:rsid w:val="006265B9"/>
    <w:rsid w:val="00634749"/>
    <w:rsid w:val="0064310D"/>
    <w:rsid w:val="00676180"/>
    <w:rsid w:val="00684CAA"/>
    <w:rsid w:val="006A1640"/>
    <w:rsid w:val="006A4625"/>
    <w:rsid w:val="006B665A"/>
    <w:rsid w:val="006D28D3"/>
    <w:rsid w:val="006D760D"/>
    <w:rsid w:val="006D7C0D"/>
    <w:rsid w:val="006E6EA9"/>
    <w:rsid w:val="006F186F"/>
    <w:rsid w:val="006F2EB3"/>
    <w:rsid w:val="006F6A2D"/>
    <w:rsid w:val="00716482"/>
    <w:rsid w:val="00720EDF"/>
    <w:rsid w:val="00733885"/>
    <w:rsid w:val="00747AD6"/>
    <w:rsid w:val="00757056"/>
    <w:rsid w:val="0076718D"/>
    <w:rsid w:val="00771D5F"/>
    <w:rsid w:val="00794094"/>
    <w:rsid w:val="007B326B"/>
    <w:rsid w:val="007D5F78"/>
    <w:rsid w:val="007D75E1"/>
    <w:rsid w:val="0080364A"/>
    <w:rsid w:val="0080483B"/>
    <w:rsid w:val="008052DF"/>
    <w:rsid w:val="00807150"/>
    <w:rsid w:val="00812E48"/>
    <w:rsid w:val="00823A52"/>
    <w:rsid w:val="00834719"/>
    <w:rsid w:val="0084141E"/>
    <w:rsid w:val="0085007E"/>
    <w:rsid w:val="0085378B"/>
    <w:rsid w:val="008579A2"/>
    <w:rsid w:val="00862B61"/>
    <w:rsid w:val="00862B94"/>
    <w:rsid w:val="008671E8"/>
    <w:rsid w:val="008A0F72"/>
    <w:rsid w:val="008A6AFD"/>
    <w:rsid w:val="008E115C"/>
    <w:rsid w:val="008E2A87"/>
    <w:rsid w:val="00947FA8"/>
    <w:rsid w:val="0095173D"/>
    <w:rsid w:val="00965B21"/>
    <w:rsid w:val="00987351"/>
    <w:rsid w:val="009949B4"/>
    <w:rsid w:val="009A07BE"/>
    <w:rsid w:val="009B6C25"/>
    <w:rsid w:val="009C78DA"/>
    <w:rsid w:val="00A034A9"/>
    <w:rsid w:val="00A06BF3"/>
    <w:rsid w:val="00A140DB"/>
    <w:rsid w:val="00A23F9C"/>
    <w:rsid w:val="00A26CB8"/>
    <w:rsid w:val="00A320C8"/>
    <w:rsid w:val="00A331C8"/>
    <w:rsid w:val="00A454F0"/>
    <w:rsid w:val="00A57088"/>
    <w:rsid w:val="00A91DFE"/>
    <w:rsid w:val="00AA6509"/>
    <w:rsid w:val="00AB2053"/>
    <w:rsid w:val="00AC0729"/>
    <w:rsid w:val="00AC07E6"/>
    <w:rsid w:val="00AE77B4"/>
    <w:rsid w:val="00B0757E"/>
    <w:rsid w:val="00B14579"/>
    <w:rsid w:val="00B33957"/>
    <w:rsid w:val="00B503EA"/>
    <w:rsid w:val="00B7773E"/>
    <w:rsid w:val="00BB00DD"/>
    <w:rsid w:val="00BC25EA"/>
    <w:rsid w:val="00BC6BB7"/>
    <w:rsid w:val="00BD40F9"/>
    <w:rsid w:val="00BE1BE6"/>
    <w:rsid w:val="00BF5124"/>
    <w:rsid w:val="00C020BF"/>
    <w:rsid w:val="00C057FC"/>
    <w:rsid w:val="00C06DB2"/>
    <w:rsid w:val="00C10434"/>
    <w:rsid w:val="00C10446"/>
    <w:rsid w:val="00C50364"/>
    <w:rsid w:val="00C56297"/>
    <w:rsid w:val="00C63502"/>
    <w:rsid w:val="00C7064E"/>
    <w:rsid w:val="00C8577B"/>
    <w:rsid w:val="00CB096B"/>
    <w:rsid w:val="00CB3F06"/>
    <w:rsid w:val="00CC61F1"/>
    <w:rsid w:val="00CD5077"/>
    <w:rsid w:val="00CF1737"/>
    <w:rsid w:val="00D01304"/>
    <w:rsid w:val="00D043BC"/>
    <w:rsid w:val="00D365F8"/>
    <w:rsid w:val="00D36F33"/>
    <w:rsid w:val="00D46102"/>
    <w:rsid w:val="00D646B7"/>
    <w:rsid w:val="00DA27D6"/>
    <w:rsid w:val="00DA29BB"/>
    <w:rsid w:val="00DA308D"/>
    <w:rsid w:val="00DB5C63"/>
    <w:rsid w:val="00DB636B"/>
    <w:rsid w:val="00DC10F6"/>
    <w:rsid w:val="00DC4326"/>
    <w:rsid w:val="00DE7461"/>
    <w:rsid w:val="00E07EAD"/>
    <w:rsid w:val="00E23DA2"/>
    <w:rsid w:val="00E30FEB"/>
    <w:rsid w:val="00E43597"/>
    <w:rsid w:val="00E44BBD"/>
    <w:rsid w:val="00E63A93"/>
    <w:rsid w:val="00E64C9B"/>
    <w:rsid w:val="00E67259"/>
    <w:rsid w:val="00E746E5"/>
    <w:rsid w:val="00E928D3"/>
    <w:rsid w:val="00E95C53"/>
    <w:rsid w:val="00EA3F11"/>
    <w:rsid w:val="00EE409C"/>
    <w:rsid w:val="00F03221"/>
    <w:rsid w:val="00F07F87"/>
    <w:rsid w:val="00F2043D"/>
    <w:rsid w:val="00F24BD2"/>
    <w:rsid w:val="00F36BDB"/>
    <w:rsid w:val="00F50EBD"/>
    <w:rsid w:val="00F814A2"/>
    <w:rsid w:val="00F85293"/>
    <w:rsid w:val="00F856F2"/>
    <w:rsid w:val="00FA0057"/>
    <w:rsid w:val="00FA02B7"/>
    <w:rsid w:val="00FB460B"/>
    <w:rsid w:val="00FC0C94"/>
    <w:rsid w:val="00FE0EF0"/>
    <w:rsid w:val="00FF4CD0"/>
    <w:rsid w:val="00FF5DB9"/>
    <w:rsid w:val="00FF787E"/>
    <w:rsid w:val="016F54BE"/>
    <w:rsid w:val="01AC84ED"/>
    <w:rsid w:val="0205425D"/>
    <w:rsid w:val="0221858B"/>
    <w:rsid w:val="024C0357"/>
    <w:rsid w:val="026D62A2"/>
    <w:rsid w:val="0288001B"/>
    <w:rsid w:val="02A978C9"/>
    <w:rsid w:val="03095854"/>
    <w:rsid w:val="03692C1E"/>
    <w:rsid w:val="03BF2B04"/>
    <w:rsid w:val="03CC0B4B"/>
    <w:rsid w:val="0458B471"/>
    <w:rsid w:val="048F3E7A"/>
    <w:rsid w:val="04A13E5E"/>
    <w:rsid w:val="05AD1ECA"/>
    <w:rsid w:val="05F7F90F"/>
    <w:rsid w:val="0644A8C6"/>
    <w:rsid w:val="064E7AF1"/>
    <w:rsid w:val="06C3E721"/>
    <w:rsid w:val="0896651D"/>
    <w:rsid w:val="08A916B7"/>
    <w:rsid w:val="08C09D5E"/>
    <w:rsid w:val="09036E63"/>
    <w:rsid w:val="094CEA8E"/>
    <w:rsid w:val="09CCB3AB"/>
    <w:rsid w:val="0A5440DF"/>
    <w:rsid w:val="0AA239FD"/>
    <w:rsid w:val="0AE83425"/>
    <w:rsid w:val="0B420C22"/>
    <w:rsid w:val="0B9A9BC9"/>
    <w:rsid w:val="0BB73EBE"/>
    <w:rsid w:val="0BC4A935"/>
    <w:rsid w:val="0C4B031A"/>
    <w:rsid w:val="0C80327C"/>
    <w:rsid w:val="0CB49E5F"/>
    <w:rsid w:val="0D2F385F"/>
    <w:rsid w:val="0DAE5268"/>
    <w:rsid w:val="0DC02000"/>
    <w:rsid w:val="0DC6118C"/>
    <w:rsid w:val="0DD8892B"/>
    <w:rsid w:val="0E1546DE"/>
    <w:rsid w:val="0E22DB45"/>
    <w:rsid w:val="0E456333"/>
    <w:rsid w:val="0F29DB40"/>
    <w:rsid w:val="0F2AE051"/>
    <w:rsid w:val="0F3443AA"/>
    <w:rsid w:val="0F65584E"/>
    <w:rsid w:val="0F6CF543"/>
    <w:rsid w:val="0FC6E9FA"/>
    <w:rsid w:val="10B216FA"/>
    <w:rsid w:val="10C9D36F"/>
    <w:rsid w:val="10D5111D"/>
    <w:rsid w:val="11592129"/>
    <w:rsid w:val="11C3B9E8"/>
    <w:rsid w:val="11C5F871"/>
    <w:rsid w:val="1210C889"/>
    <w:rsid w:val="12128187"/>
    <w:rsid w:val="12309F32"/>
    <w:rsid w:val="124A689B"/>
    <w:rsid w:val="12E7710E"/>
    <w:rsid w:val="13601C85"/>
    <w:rsid w:val="146AD573"/>
    <w:rsid w:val="14775D1B"/>
    <w:rsid w:val="148FA6C9"/>
    <w:rsid w:val="1515C6E6"/>
    <w:rsid w:val="15DA4AE4"/>
    <w:rsid w:val="15F439BF"/>
    <w:rsid w:val="163C6F2A"/>
    <w:rsid w:val="169C20D0"/>
    <w:rsid w:val="16A0F14F"/>
    <w:rsid w:val="179718FA"/>
    <w:rsid w:val="1942034F"/>
    <w:rsid w:val="1955739F"/>
    <w:rsid w:val="197127CD"/>
    <w:rsid w:val="1A2857C5"/>
    <w:rsid w:val="1A55DDE2"/>
    <w:rsid w:val="1A99ADFF"/>
    <w:rsid w:val="1AB93E6A"/>
    <w:rsid w:val="1ABA6A88"/>
    <w:rsid w:val="1B734929"/>
    <w:rsid w:val="1BB69EB8"/>
    <w:rsid w:val="1BBBE0C7"/>
    <w:rsid w:val="1BCBBC4F"/>
    <w:rsid w:val="1C53E506"/>
    <w:rsid w:val="1C862284"/>
    <w:rsid w:val="1D5A12B7"/>
    <w:rsid w:val="1E0920BD"/>
    <w:rsid w:val="1E74A80F"/>
    <w:rsid w:val="1E859448"/>
    <w:rsid w:val="20046549"/>
    <w:rsid w:val="2022B118"/>
    <w:rsid w:val="21106B6B"/>
    <w:rsid w:val="212EE66A"/>
    <w:rsid w:val="2225BC68"/>
    <w:rsid w:val="224DCBC7"/>
    <w:rsid w:val="228CF735"/>
    <w:rsid w:val="22B94DDE"/>
    <w:rsid w:val="23079841"/>
    <w:rsid w:val="2376BD16"/>
    <w:rsid w:val="2378DF24"/>
    <w:rsid w:val="23DDD6BF"/>
    <w:rsid w:val="23E57B35"/>
    <w:rsid w:val="240172AA"/>
    <w:rsid w:val="2429A394"/>
    <w:rsid w:val="24E1590F"/>
    <w:rsid w:val="24FB89EF"/>
    <w:rsid w:val="257C1B6C"/>
    <w:rsid w:val="262FB137"/>
    <w:rsid w:val="266AEF47"/>
    <w:rsid w:val="26E44ABF"/>
    <w:rsid w:val="278BA34E"/>
    <w:rsid w:val="27ED4D7E"/>
    <w:rsid w:val="28264C61"/>
    <w:rsid w:val="283B0226"/>
    <w:rsid w:val="28D053DB"/>
    <w:rsid w:val="2950B8FA"/>
    <w:rsid w:val="2A0ED005"/>
    <w:rsid w:val="2AB52DFD"/>
    <w:rsid w:val="2AD52A13"/>
    <w:rsid w:val="2B4F5CAC"/>
    <w:rsid w:val="2B8C05DF"/>
    <w:rsid w:val="2BD7897E"/>
    <w:rsid w:val="2C019AC7"/>
    <w:rsid w:val="2C11904E"/>
    <w:rsid w:val="2CF91B32"/>
    <w:rsid w:val="2D02CE54"/>
    <w:rsid w:val="2D3B0175"/>
    <w:rsid w:val="2D475A96"/>
    <w:rsid w:val="2D5D5AA9"/>
    <w:rsid w:val="2D8FF9E1"/>
    <w:rsid w:val="2DC82194"/>
    <w:rsid w:val="2DD01018"/>
    <w:rsid w:val="2E0504D4"/>
    <w:rsid w:val="2EA9E3C0"/>
    <w:rsid w:val="2F2A7FF4"/>
    <w:rsid w:val="3017CB16"/>
    <w:rsid w:val="3029E4E7"/>
    <w:rsid w:val="312E3002"/>
    <w:rsid w:val="312F925A"/>
    <w:rsid w:val="31FA109A"/>
    <w:rsid w:val="323DD8F5"/>
    <w:rsid w:val="32750011"/>
    <w:rsid w:val="32883A55"/>
    <w:rsid w:val="334BAD7E"/>
    <w:rsid w:val="334BCCCC"/>
    <w:rsid w:val="336550C4"/>
    <w:rsid w:val="340BF6EF"/>
    <w:rsid w:val="34C409EA"/>
    <w:rsid w:val="34D252F5"/>
    <w:rsid w:val="34E10C72"/>
    <w:rsid w:val="34E79772"/>
    <w:rsid w:val="353BB6DE"/>
    <w:rsid w:val="358110CE"/>
    <w:rsid w:val="36FAD5EB"/>
    <w:rsid w:val="3776ADC1"/>
    <w:rsid w:val="379F6ABF"/>
    <w:rsid w:val="37BFC920"/>
    <w:rsid w:val="3801AC76"/>
    <w:rsid w:val="388F1A36"/>
    <w:rsid w:val="38A1D608"/>
    <w:rsid w:val="38C2365B"/>
    <w:rsid w:val="39589D25"/>
    <w:rsid w:val="3A09E499"/>
    <w:rsid w:val="3AA169BC"/>
    <w:rsid w:val="3AAB8B84"/>
    <w:rsid w:val="3B416865"/>
    <w:rsid w:val="3BBAF94E"/>
    <w:rsid w:val="3C002E53"/>
    <w:rsid w:val="3C287086"/>
    <w:rsid w:val="3C4E0980"/>
    <w:rsid w:val="3C7158CC"/>
    <w:rsid w:val="3D8ECAC2"/>
    <w:rsid w:val="3DA7BCA8"/>
    <w:rsid w:val="3E60AE24"/>
    <w:rsid w:val="3E64A7E5"/>
    <w:rsid w:val="3E789E75"/>
    <w:rsid w:val="3EB6F88F"/>
    <w:rsid w:val="3F33D0BB"/>
    <w:rsid w:val="3F4372E7"/>
    <w:rsid w:val="3F49503E"/>
    <w:rsid w:val="3F559039"/>
    <w:rsid w:val="3F80751B"/>
    <w:rsid w:val="3FA1EAA9"/>
    <w:rsid w:val="3FADAD2D"/>
    <w:rsid w:val="40366DFE"/>
    <w:rsid w:val="407E6B29"/>
    <w:rsid w:val="40DFFD7B"/>
    <w:rsid w:val="40F8CCC1"/>
    <w:rsid w:val="41871849"/>
    <w:rsid w:val="4202AEB6"/>
    <w:rsid w:val="42123BD2"/>
    <w:rsid w:val="42606FD1"/>
    <w:rsid w:val="42F6D80F"/>
    <w:rsid w:val="42FF4C15"/>
    <w:rsid w:val="434D5E93"/>
    <w:rsid w:val="434D6354"/>
    <w:rsid w:val="435DC3EE"/>
    <w:rsid w:val="436644E4"/>
    <w:rsid w:val="444AF6E2"/>
    <w:rsid w:val="44756246"/>
    <w:rsid w:val="44A45E54"/>
    <w:rsid w:val="452E8FC0"/>
    <w:rsid w:val="4552E194"/>
    <w:rsid w:val="455D801C"/>
    <w:rsid w:val="459960CD"/>
    <w:rsid w:val="45ACA352"/>
    <w:rsid w:val="45E032E2"/>
    <w:rsid w:val="461050AA"/>
    <w:rsid w:val="468DC4DF"/>
    <w:rsid w:val="46CEA22A"/>
    <w:rsid w:val="476F9EC8"/>
    <w:rsid w:val="47B5DA48"/>
    <w:rsid w:val="47E26B9B"/>
    <w:rsid w:val="47F6CFF2"/>
    <w:rsid w:val="47FEC83E"/>
    <w:rsid w:val="48999A6A"/>
    <w:rsid w:val="48A08657"/>
    <w:rsid w:val="4911F6A7"/>
    <w:rsid w:val="493BE263"/>
    <w:rsid w:val="4990C19C"/>
    <w:rsid w:val="49981C58"/>
    <w:rsid w:val="49B13801"/>
    <w:rsid w:val="4A975162"/>
    <w:rsid w:val="4AC88387"/>
    <w:rsid w:val="4B3FB1E0"/>
    <w:rsid w:val="4B5B62E9"/>
    <w:rsid w:val="4B61FD2B"/>
    <w:rsid w:val="4BA5EE8B"/>
    <w:rsid w:val="4BE6CF5A"/>
    <w:rsid w:val="4BF67B61"/>
    <w:rsid w:val="4C38945D"/>
    <w:rsid w:val="4D08CC05"/>
    <w:rsid w:val="4E1B267B"/>
    <w:rsid w:val="4E1CB801"/>
    <w:rsid w:val="4EBB99A6"/>
    <w:rsid w:val="4EF128E2"/>
    <w:rsid w:val="4F347415"/>
    <w:rsid w:val="501ACEC7"/>
    <w:rsid w:val="503FB78C"/>
    <w:rsid w:val="509F5CEE"/>
    <w:rsid w:val="50A1C0A8"/>
    <w:rsid w:val="50C1EB54"/>
    <w:rsid w:val="510C64D1"/>
    <w:rsid w:val="5129BA6C"/>
    <w:rsid w:val="5170DC1E"/>
    <w:rsid w:val="51AE3FFC"/>
    <w:rsid w:val="51CDCF8F"/>
    <w:rsid w:val="51F9013A"/>
    <w:rsid w:val="523BA0E6"/>
    <w:rsid w:val="525ED1DB"/>
    <w:rsid w:val="52681069"/>
    <w:rsid w:val="52761354"/>
    <w:rsid w:val="52829C30"/>
    <w:rsid w:val="53D8B852"/>
    <w:rsid w:val="54027478"/>
    <w:rsid w:val="544947F7"/>
    <w:rsid w:val="544BBB13"/>
    <w:rsid w:val="550952E0"/>
    <w:rsid w:val="551D0F3C"/>
    <w:rsid w:val="554B95D3"/>
    <w:rsid w:val="5569B5F9"/>
    <w:rsid w:val="5583C494"/>
    <w:rsid w:val="559C1F94"/>
    <w:rsid w:val="55B52BCE"/>
    <w:rsid w:val="55CC32E1"/>
    <w:rsid w:val="55D55247"/>
    <w:rsid w:val="57039DEF"/>
    <w:rsid w:val="5737950E"/>
    <w:rsid w:val="576E2982"/>
    <w:rsid w:val="57AD0D43"/>
    <w:rsid w:val="57B991B2"/>
    <w:rsid w:val="588AF466"/>
    <w:rsid w:val="59244DB1"/>
    <w:rsid w:val="592CCB1A"/>
    <w:rsid w:val="592F3031"/>
    <w:rsid w:val="59A22F5B"/>
    <w:rsid w:val="5A2B4CF7"/>
    <w:rsid w:val="5AA67D93"/>
    <w:rsid w:val="5B2A6D58"/>
    <w:rsid w:val="5B705686"/>
    <w:rsid w:val="5B831C15"/>
    <w:rsid w:val="5BE7A01D"/>
    <w:rsid w:val="5C3DF1BA"/>
    <w:rsid w:val="5CF2F7BC"/>
    <w:rsid w:val="5DA024EA"/>
    <w:rsid w:val="5E6135FA"/>
    <w:rsid w:val="5E8C08CA"/>
    <w:rsid w:val="5EDA2344"/>
    <w:rsid w:val="5F15E3A2"/>
    <w:rsid w:val="5F501519"/>
    <w:rsid w:val="5F5CEB7E"/>
    <w:rsid w:val="5F8502A7"/>
    <w:rsid w:val="5FBE786E"/>
    <w:rsid w:val="5FFF45D1"/>
    <w:rsid w:val="600AA8D3"/>
    <w:rsid w:val="60E77F16"/>
    <w:rsid w:val="610801F0"/>
    <w:rsid w:val="610C6781"/>
    <w:rsid w:val="6219623C"/>
    <w:rsid w:val="623C90EA"/>
    <w:rsid w:val="624493D9"/>
    <w:rsid w:val="62F17D1C"/>
    <w:rsid w:val="632C561D"/>
    <w:rsid w:val="633C4EE8"/>
    <w:rsid w:val="6366D56F"/>
    <w:rsid w:val="63785297"/>
    <w:rsid w:val="646D70BD"/>
    <w:rsid w:val="6626A48A"/>
    <w:rsid w:val="662ED526"/>
    <w:rsid w:val="66850AD8"/>
    <w:rsid w:val="66B08340"/>
    <w:rsid w:val="66C61505"/>
    <w:rsid w:val="67CE534C"/>
    <w:rsid w:val="6837F8F9"/>
    <w:rsid w:val="684AB970"/>
    <w:rsid w:val="68F8BE77"/>
    <w:rsid w:val="694ED1AE"/>
    <w:rsid w:val="6A8AC3B3"/>
    <w:rsid w:val="6ACEE7AE"/>
    <w:rsid w:val="6ADB0BD2"/>
    <w:rsid w:val="6B584A75"/>
    <w:rsid w:val="6B6688EC"/>
    <w:rsid w:val="6B962072"/>
    <w:rsid w:val="6BA649C3"/>
    <w:rsid w:val="6BD3B599"/>
    <w:rsid w:val="6C3A3EC4"/>
    <w:rsid w:val="6CC565FF"/>
    <w:rsid w:val="6CCC581E"/>
    <w:rsid w:val="6CEE0DD4"/>
    <w:rsid w:val="6E3015E8"/>
    <w:rsid w:val="6EB536E9"/>
    <w:rsid w:val="6F344083"/>
    <w:rsid w:val="6FEF3B85"/>
    <w:rsid w:val="700A7B6E"/>
    <w:rsid w:val="70A53FDE"/>
    <w:rsid w:val="71232A08"/>
    <w:rsid w:val="713A2ECA"/>
    <w:rsid w:val="7281DF5C"/>
    <w:rsid w:val="72A6D17E"/>
    <w:rsid w:val="72DDA8A5"/>
    <w:rsid w:val="72F1F4FD"/>
    <w:rsid w:val="7385C84C"/>
    <w:rsid w:val="73B3BE58"/>
    <w:rsid w:val="742BEF4A"/>
    <w:rsid w:val="74606CD8"/>
    <w:rsid w:val="74A15DD1"/>
    <w:rsid w:val="74EBE806"/>
    <w:rsid w:val="75093552"/>
    <w:rsid w:val="76C44A18"/>
    <w:rsid w:val="76CB2E5D"/>
    <w:rsid w:val="76E713FC"/>
    <w:rsid w:val="7790E1B8"/>
    <w:rsid w:val="78CC40C8"/>
    <w:rsid w:val="795B7C12"/>
    <w:rsid w:val="7995ECEE"/>
    <w:rsid w:val="79A1EB3B"/>
    <w:rsid w:val="79D8EE72"/>
    <w:rsid w:val="7AFF5E27"/>
    <w:rsid w:val="7B11B684"/>
    <w:rsid w:val="7B21FCC2"/>
    <w:rsid w:val="7B423E19"/>
    <w:rsid w:val="7B89C76B"/>
    <w:rsid w:val="7C46C0B6"/>
    <w:rsid w:val="7C50BDF5"/>
    <w:rsid w:val="7C66457F"/>
    <w:rsid w:val="7CC9E943"/>
    <w:rsid w:val="7CCCB046"/>
    <w:rsid w:val="7D51F110"/>
    <w:rsid w:val="7E84693F"/>
    <w:rsid w:val="7F1FE1D1"/>
    <w:rsid w:val="7F870DFB"/>
    <w:rsid w:val="7FFCD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EE72"/>
  <w15:chartTrackingRefBased/>
  <w15:docId w15:val="{976DBDCE-4110-4479-AB08-1DF24241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170DC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B420C2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365abdn-my.sharepoint.com/:p:/r/personal/u03so24_abdn_ac_uk/Documents/Presentation.pptx?d=weab10d5de4194bf081962e58ec3316f2&amp;csf=1&amp;web=1&amp;e=wt9zX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549</Words>
  <Characters>3135</Characters>
  <Application>Microsoft Office Word</Application>
  <DocSecurity>4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OHANLON, SAMUEL (UG)</dc:creator>
  <cp:keywords/>
  <dc:description/>
  <cp:lastModifiedBy>CORBETT, JACOB (UG)</cp:lastModifiedBy>
  <cp:revision>10</cp:revision>
  <dcterms:created xsi:type="dcterms:W3CDTF">2025-02-06T18:49:00Z</dcterms:created>
  <dcterms:modified xsi:type="dcterms:W3CDTF">2025-02-12T15:42:00Z</dcterms:modified>
</cp:coreProperties>
</file>