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2"/>
        <w:gridCol w:w="8854"/>
      </w:tblGrid>
      <w:tr w:rsidR="00E71D08" w14:paraId="23EF1E94" w14:textId="77777777"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2D1B69"/>
            </w:tcBorders>
            <w:shd w:val="clear" w:color="auto" w:fill="0F0F0F"/>
            <w:tcMar>
              <w:top w:w="0" w:type="dxa"/>
              <w:left w:w="260" w:type="dxa"/>
              <w:bottom w:w="480" w:type="dxa"/>
              <w:right w:w="240" w:type="dxa"/>
            </w:tcMar>
          </w:tcPr>
          <w:p w14:paraId="7B6528AD" w14:textId="77725329" w:rsidR="00E71D08" w:rsidRDefault="00C17F81">
            <w:pPr>
              <w:spacing w:before="280"/>
              <w:jc w:val="center"/>
            </w:pPr>
            <w:r>
              <w:rPr>
                <w:noProof/>
              </w:rPr>
              <w:drawing>
                <wp:inline distT="0" distB="0" distL="0" distR="0" wp14:anchorId="77ED52B0" wp14:editId="0B30DBF9">
                  <wp:extent cx="1337310" cy="1337310"/>
                  <wp:effectExtent l="95250" t="76200" r="91440" b="49149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310" cy="1337310"/>
                          </a:xfrm>
                          <a:prstGeom prst="roundRect">
                            <a:avLst>
                              <a:gd name="adj" fmla="val 4167"/>
                            </a:avLst>
                          </a:prstGeom>
                          <a:solidFill>
                            <a:srgbClr val="FFFFFF"/>
                          </a:solidFill>
                          <a:ln w="76200" cap="sq">
                            <a:solidFill>
                              <a:srgbClr val="292929"/>
                            </a:solidFill>
                            <a:miter lim="800000"/>
                          </a:ln>
                          <a:effectLst>
                            <a:reflection blurRad="12700" stA="28000" endPos="28000" dist="5000" dir="5400000" sy="-100000" algn="bl" rotWithShape="0"/>
                          </a:effectLst>
                          <a:scene3d>
                            <a:camera prst="orthographicFront"/>
                            <a:lightRig rig="threePt" dir="t">
                              <a:rot lat="0" lon="0" rev="2700000"/>
                            </a:lightRig>
                          </a:scene3d>
                          <a:sp3d>
                            <a:bevelT h="38100"/>
                            <a:contourClr>
                              <a:srgbClr val="C0C0C0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2A0FF18E" w14:textId="2ACF4D2D" w:rsidR="00E71D08" w:rsidRDefault="00635A20" w:rsidP="00C17F81">
            <w:pPr>
              <w:spacing w:before="100"/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Aima</w:t>
            </w:r>
            <w:r w:rsidR="00C17F81">
              <w:rPr>
                <w:b/>
                <w:bCs/>
                <w:color w:val="FFFFFF"/>
                <w:sz w:val="30"/>
                <w:szCs w:val="30"/>
              </w:rPr>
              <w:t xml:space="preserve"> </w:t>
            </w:r>
            <w:r>
              <w:rPr>
                <w:b/>
                <w:bCs/>
                <w:color w:val="FFFFFF"/>
                <w:sz w:val="30"/>
                <w:szCs w:val="30"/>
              </w:rPr>
              <w:t>Aqeel</w:t>
            </w:r>
          </w:p>
          <w:p w14:paraId="40B2A030" w14:textId="77777777" w:rsidR="00E71D08" w:rsidRDefault="00635A20">
            <w:pPr>
              <w:spacing w:after="14"/>
              <w:jc w:val="center"/>
            </w:pPr>
            <w:r>
              <w:rPr>
                <w:color w:val="A78BFA"/>
                <w:sz w:val="14"/>
                <w:szCs w:val="14"/>
              </w:rPr>
              <w:t>Android Developer</w:t>
            </w:r>
          </w:p>
          <w:p w14:paraId="1FB835D8" w14:textId="77777777" w:rsidR="00E71D08" w:rsidRDefault="00635A20">
            <w:pPr>
              <w:spacing w:after="14"/>
              <w:jc w:val="center"/>
            </w:pPr>
            <w:r>
              <w:rPr>
                <w:color w:val="8B7EC8"/>
                <w:sz w:val="13"/>
                <w:szCs w:val="13"/>
              </w:rPr>
              <w:t>UI/UX Designer</w:t>
            </w:r>
          </w:p>
          <w:p w14:paraId="78F6623A" w14:textId="77777777" w:rsidR="00E71D08" w:rsidRDefault="00635A20">
            <w:pPr>
              <w:spacing w:after="220"/>
              <w:jc w:val="center"/>
            </w:pPr>
            <w:r>
              <w:rPr>
                <w:color w:val="8B7EC8"/>
                <w:sz w:val="12"/>
                <w:szCs w:val="12"/>
              </w:rPr>
              <w:t>Creative Computing Graduate</w:t>
            </w:r>
          </w:p>
          <w:p w14:paraId="1F234535" w14:textId="77777777" w:rsidR="00E71D08" w:rsidRDefault="00635A20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Contact</w:t>
            </w:r>
          </w:p>
          <w:p w14:paraId="2722B8BB" w14:textId="365B333D" w:rsidR="00E71D08" w:rsidRDefault="00635A20">
            <w:pPr>
              <w:spacing w:before="60" w:after="40"/>
            </w:pPr>
            <w:r>
              <w:rPr>
                <w:color w:val="A78BFA"/>
                <w:sz w:val="16"/>
                <w:szCs w:val="16"/>
              </w:rPr>
              <w:t xml:space="preserve">✉  </w:t>
            </w:r>
            <w:r>
              <w:rPr>
                <w:color w:val="C4B5FD"/>
                <w:sz w:val="14"/>
                <w:szCs w:val="14"/>
              </w:rPr>
              <w:t>aim</w:t>
            </w:r>
            <w:r w:rsidR="001974F9">
              <w:rPr>
                <w:color w:val="C4B5FD"/>
                <w:sz w:val="14"/>
                <w:szCs w:val="14"/>
              </w:rPr>
              <w:t>s</w:t>
            </w:r>
            <w:r>
              <w:rPr>
                <w:color w:val="C4B5FD"/>
                <w:sz w:val="14"/>
                <w:szCs w:val="14"/>
              </w:rPr>
              <w:t>aqeel</w:t>
            </w:r>
            <w:r w:rsidR="00C17F81">
              <w:rPr>
                <w:color w:val="C4B5FD"/>
                <w:sz w:val="14"/>
                <w:szCs w:val="14"/>
              </w:rPr>
              <w:t>115</w:t>
            </w:r>
            <w:r>
              <w:rPr>
                <w:color w:val="C4B5FD"/>
                <w:sz w:val="14"/>
                <w:szCs w:val="14"/>
              </w:rPr>
              <w:t>@</w:t>
            </w:r>
            <w:r w:rsidR="00C17F81">
              <w:rPr>
                <w:color w:val="C4B5FD"/>
                <w:sz w:val="14"/>
                <w:szCs w:val="14"/>
              </w:rPr>
              <w:t>g</w:t>
            </w:r>
            <w:r>
              <w:rPr>
                <w:color w:val="C4B5FD"/>
                <w:sz w:val="14"/>
                <w:szCs w:val="14"/>
              </w:rPr>
              <w:t>mail.com</w:t>
            </w:r>
          </w:p>
          <w:p w14:paraId="7A15936E" w14:textId="14827DE4" w:rsidR="00E71D08" w:rsidRDefault="00635A20">
            <w:pPr>
              <w:spacing w:after="40"/>
            </w:pPr>
            <w:r>
              <w:rPr>
                <w:b/>
                <w:bCs/>
                <w:color w:val="A78BFA"/>
                <w:sz w:val="16"/>
                <w:szCs w:val="16"/>
              </w:rPr>
              <w:t xml:space="preserve">T  </w:t>
            </w:r>
            <w:r>
              <w:rPr>
                <w:color w:val="C4B5FD"/>
                <w:sz w:val="14"/>
                <w:szCs w:val="14"/>
              </w:rPr>
              <w:t>+</w:t>
            </w:r>
            <w:r w:rsidR="00C17F81">
              <w:rPr>
                <w:color w:val="C4B5FD"/>
                <w:sz w:val="14"/>
                <w:szCs w:val="14"/>
              </w:rPr>
              <w:t>971 58 164 4141</w:t>
            </w:r>
          </w:p>
          <w:p w14:paraId="2C80A954" w14:textId="46AD2FCE" w:rsidR="001974F9" w:rsidRDefault="00635A20">
            <w:pPr>
              <w:spacing w:after="40"/>
              <w:rPr>
                <w:color w:val="C4B5FD"/>
                <w:sz w:val="13"/>
                <w:szCs w:val="13"/>
              </w:rPr>
            </w:pPr>
            <w:r>
              <w:rPr>
                <w:b/>
                <w:bCs/>
                <w:color w:val="A78BFA"/>
                <w:sz w:val="16"/>
                <w:szCs w:val="16"/>
              </w:rPr>
              <w:t xml:space="preserve">in  </w:t>
            </w:r>
            <w:hyperlink r:id="rId6" w:history="1">
              <w:r w:rsidR="001974F9" w:rsidRPr="00EB39C7">
                <w:rPr>
                  <w:rStyle w:val="Hyperlink"/>
                  <w:sz w:val="13"/>
                  <w:szCs w:val="13"/>
                </w:rPr>
                <w:t>https://www.linkedin.com/in/aima-aqeel/</w:t>
              </w:r>
            </w:hyperlink>
          </w:p>
          <w:p w14:paraId="48E26870" w14:textId="34A65A07" w:rsidR="00E71D08" w:rsidRPr="00C17F81" w:rsidRDefault="00635A20">
            <w:pPr>
              <w:spacing w:after="40"/>
              <w:rPr>
                <w:color w:val="7030A0"/>
              </w:rPr>
            </w:pPr>
            <w:r>
              <w:rPr>
                <w:b/>
                <w:bCs/>
                <w:color w:val="A78BFA"/>
                <w:sz w:val="15"/>
                <w:szCs w:val="15"/>
              </w:rPr>
              <w:t xml:space="preserve">{}  </w:t>
            </w:r>
            <w:hyperlink r:id="rId7" w:history="1">
              <w:r w:rsidR="001974F9" w:rsidRPr="00EB39C7">
                <w:rPr>
                  <w:rStyle w:val="Hyperlink"/>
                  <w:sz w:val="13"/>
                  <w:szCs w:val="13"/>
                </w:rPr>
                <w:t>https://github.com/AimaAqeel</w:t>
              </w:r>
            </w:hyperlink>
            <w:r w:rsidR="001974F9">
              <w:rPr>
                <w:color w:val="C4B5FD"/>
                <w:sz w:val="13"/>
                <w:szCs w:val="13"/>
              </w:rPr>
              <w:t xml:space="preserve"> </w:t>
            </w:r>
            <w:r w:rsidR="00C17F81">
              <w:rPr>
                <w:color w:val="C4B5FD"/>
                <w:sz w:val="13"/>
                <w:szCs w:val="13"/>
              </w:rPr>
              <w:br/>
            </w:r>
            <w:r w:rsidR="00C17F81" w:rsidRPr="00C17F81">
              <w:rPr>
                <w:rFonts w:ascii="Segoe UI Emoji" w:hAnsi="Segoe UI Emoji" w:cs="Segoe UI Emoji"/>
                <w:color w:val="C4B5FD"/>
                <w:sz w:val="13"/>
                <w:szCs w:val="13"/>
              </w:rPr>
              <w:t>👩🏻</w:t>
            </w:r>
            <w:r w:rsidR="00C17F81" w:rsidRPr="00C17F81">
              <w:rPr>
                <w:color w:val="C4B5FD"/>
                <w:sz w:val="13"/>
                <w:szCs w:val="13"/>
              </w:rPr>
              <w:t>‍</w:t>
            </w:r>
            <w:r w:rsidR="00C17F81" w:rsidRPr="00C17F81">
              <w:rPr>
                <w:rFonts w:ascii="Segoe UI Emoji" w:hAnsi="Segoe UI Emoji" w:cs="Segoe UI Emoji"/>
                <w:color w:val="C4B5FD"/>
                <w:sz w:val="13"/>
                <w:szCs w:val="13"/>
              </w:rPr>
              <w:t>💻</w:t>
            </w:r>
            <w:r w:rsidR="00C17F81">
              <w:rPr>
                <w:rFonts w:ascii="Segoe UI Emoji" w:hAnsi="Segoe UI Emoji" w:cs="Segoe UI Emoji"/>
                <w:color w:val="C4B5FD"/>
                <w:sz w:val="13"/>
                <w:szCs w:val="13"/>
              </w:rPr>
              <w:t xml:space="preserve"> </w:t>
            </w:r>
            <w:hyperlink r:id="rId8" w:history="1">
              <w:r w:rsidRPr="001A250E">
                <w:rPr>
                  <w:rStyle w:val="Hyperlink"/>
                  <w:rFonts w:ascii="Segoe UI Emoji" w:hAnsi="Segoe UI Emoji" w:cs="Segoe UI Emoji"/>
                  <w:sz w:val="13"/>
                  <w:szCs w:val="13"/>
                </w:rPr>
                <w:t>https://aimaaqeel.github.io/portfolio/</w:t>
              </w:r>
            </w:hyperlink>
            <w:r>
              <w:rPr>
                <w:rFonts w:ascii="Segoe UI Emoji" w:hAnsi="Segoe UI Emoji" w:cs="Segoe UI Emoji"/>
                <w:color w:val="C4B5FD"/>
                <w:sz w:val="13"/>
                <w:szCs w:val="13"/>
              </w:rPr>
              <w:t xml:space="preserve"> </w:t>
            </w:r>
            <w:r w:rsidR="00C17F81">
              <w:rPr>
                <w:color w:val="C4B5FD"/>
                <w:sz w:val="13"/>
                <w:szCs w:val="13"/>
              </w:rPr>
              <w:br/>
            </w:r>
          </w:p>
          <w:p w14:paraId="30CD6FFF" w14:textId="77777777" w:rsidR="00E71D08" w:rsidRDefault="00635A20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Education</w:t>
            </w:r>
          </w:p>
          <w:p w14:paraId="544E6546" w14:textId="77777777" w:rsidR="00E71D08" w:rsidRDefault="00635A20">
            <w:pPr>
              <w:spacing w:before="60" w:after="28"/>
            </w:pPr>
            <w:r>
              <w:rPr>
                <w:b/>
                <w:bCs/>
                <w:color w:val="FFFFFF"/>
                <w:sz w:val="15"/>
                <w:szCs w:val="15"/>
              </w:rPr>
              <w:t>BSc (Hons) Creative Computing</w:t>
            </w:r>
          </w:p>
          <w:p w14:paraId="5E900DE3" w14:textId="13E6BF8E" w:rsidR="00E71D08" w:rsidRDefault="00C17F81">
            <w:pPr>
              <w:spacing w:after="22"/>
            </w:pPr>
            <w:r>
              <w:rPr>
                <w:color w:val="C4B5FD"/>
                <w:sz w:val="13"/>
                <w:szCs w:val="13"/>
              </w:rPr>
              <w:t>Bath Spa University</w:t>
            </w:r>
            <w:r w:rsidR="00635A20">
              <w:rPr>
                <w:color w:val="C4B5FD"/>
                <w:sz w:val="13"/>
                <w:szCs w:val="13"/>
              </w:rPr>
              <w:t xml:space="preserve">  ·  </w:t>
            </w:r>
            <w:r>
              <w:rPr>
                <w:color w:val="C4B5FD"/>
                <w:sz w:val="13"/>
                <w:szCs w:val="13"/>
              </w:rPr>
              <w:t>RAK</w:t>
            </w:r>
            <w:r w:rsidR="00635A20">
              <w:rPr>
                <w:color w:val="C4B5FD"/>
                <w:sz w:val="13"/>
                <w:szCs w:val="13"/>
              </w:rPr>
              <w:t>, UAE</w:t>
            </w:r>
          </w:p>
          <w:p w14:paraId="5771A70A" w14:textId="7D48C910" w:rsidR="00E71D08" w:rsidRDefault="00635A20">
            <w:pPr>
              <w:spacing w:after="28"/>
            </w:pPr>
            <w:r>
              <w:rPr>
                <w:color w:val="A78BFA"/>
                <w:sz w:val="13"/>
                <w:szCs w:val="13"/>
              </w:rPr>
              <w:t>202</w:t>
            </w:r>
            <w:r w:rsidR="00C17F81">
              <w:rPr>
                <w:color w:val="A78BFA"/>
                <w:sz w:val="13"/>
                <w:szCs w:val="13"/>
              </w:rPr>
              <w:t>3</w:t>
            </w:r>
            <w:r>
              <w:rPr>
                <w:color w:val="A78BFA"/>
                <w:sz w:val="13"/>
                <w:szCs w:val="13"/>
              </w:rPr>
              <w:t xml:space="preserve"> – 202</w:t>
            </w:r>
            <w:r w:rsidR="00C17F81">
              <w:rPr>
                <w:color w:val="A78BFA"/>
                <w:sz w:val="13"/>
                <w:szCs w:val="13"/>
              </w:rPr>
              <w:t>6</w:t>
            </w:r>
          </w:p>
          <w:p w14:paraId="3E2201DA" w14:textId="497F93C5" w:rsidR="00E71D08" w:rsidRDefault="00635A20">
            <w:pPr>
              <w:spacing w:line="236" w:lineRule="auto"/>
            </w:pPr>
            <w:r>
              <w:rPr>
                <w:color w:val="8B7EC8"/>
                <w:sz w:val="12"/>
                <w:szCs w:val="12"/>
              </w:rPr>
              <w:t xml:space="preserve">Android Dev · UI/UX Design Web Tech · Data </w:t>
            </w:r>
            <w:r w:rsidR="00C17F81">
              <w:rPr>
                <w:color w:val="8B7EC8"/>
                <w:sz w:val="12"/>
                <w:szCs w:val="12"/>
              </w:rPr>
              <w:t>Visualization</w:t>
            </w:r>
            <w:r>
              <w:rPr>
                <w:color w:val="8B7EC8"/>
                <w:sz w:val="12"/>
                <w:szCs w:val="12"/>
              </w:rPr>
              <w:t xml:space="preserve"> Digital Media · HCI</w:t>
            </w:r>
          </w:p>
          <w:p w14:paraId="39ADCC28" w14:textId="77777777" w:rsidR="00E71D08" w:rsidRDefault="00635A20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Technical Skills</w:t>
            </w:r>
          </w:p>
          <w:p w14:paraId="5B7DEAB4" w14:textId="77777777" w:rsidR="00E71D08" w:rsidRDefault="00635A20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Mobile Development</w:t>
            </w:r>
          </w:p>
          <w:p w14:paraId="08A1E2DF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Kotlin</w:t>
            </w:r>
          </w:p>
          <w:p w14:paraId="45893291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Android Studio</w:t>
            </w:r>
          </w:p>
          <w:p w14:paraId="3B65CF4D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XML Layouts</w:t>
            </w:r>
          </w:p>
          <w:p w14:paraId="4BCE82A8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SQLite</w:t>
            </w:r>
          </w:p>
          <w:p w14:paraId="4C773E06" w14:textId="2184C1C1" w:rsidR="00E71D08" w:rsidRDefault="00C17F81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Recycler View</w:t>
            </w:r>
          </w:p>
          <w:p w14:paraId="1593419A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MVVM</w:t>
            </w:r>
          </w:p>
          <w:p w14:paraId="4D48671E" w14:textId="77777777" w:rsidR="00E71D08" w:rsidRDefault="00635A20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Web Development</w:t>
            </w:r>
          </w:p>
          <w:p w14:paraId="6DA8D03F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HTML5 &amp; CSS3</w:t>
            </w:r>
          </w:p>
          <w:p w14:paraId="004A05BD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JavaScript</w:t>
            </w:r>
          </w:p>
          <w:p w14:paraId="32CAD916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Node.js</w:t>
            </w:r>
          </w:p>
          <w:p w14:paraId="2AF6E807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MongoDB</w:t>
            </w:r>
          </w:p>
          <w:p w14:paraId="5D301DE5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Responsive Design</w:t>
            </w:r>
          </w:p>
          <w:p w14:paraId="19F7D3BA" w14:textId="77777777" w:rsidR="00E71D08" w:rsidRDefault="00635A20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Design &amp; Tools</w:t>
            </w:r>
          </w:p>
          <w:p w14:paraId="538251DF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Figma</w:t>
            </w:r>
          </w:p>
          <w:p w14:paraId="498BC6E8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Canva</w:t>
            </w:r>
          </w:p>
          <w:p w14:paraId="125A8588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Material Design</w:t>
            </w:r>
          </w:p>
          <w:p w14:paraId="35C15E51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VS Code</w:t>
            </w:r>
          </w:p>
          <w:p w14:paraId="564C0DD6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GitHub</w:t>
            </w:r>
          </w:p>
          <w:p w14:paraId="3EBB9E5D" w14:textId="77777777" w:rsidR="00E71D08" w:rsidRDefault="00635A20">
            <w:pPr>
              <w:spacing w:before="110" w:after="32"/>
            </w:pPr>
            <w:r>
              <w:rPr>
                <w:b/>
                <w:bCs/>
                <w:color w:val="6D3FC0"/>
                <w:spacing w:val="20"/>
                <w:sz w:val="14"/>
                <w:szCs w:val="14"/>
              </w:rPr>
              <w:t>Data &amp; Presentation</w:t>
            </w:r>
          </w:p>
          <w:p w14:paraId="3EB72489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Flourish Studio</w:t>
            </w:r>
          </w:p>
          <w:p w14:paraId="130171F1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Microsoft Sway</w:t>
            </w:r>
          </w:p>
          <w:p w14:paraId="397CD9AE" w14:textId="77777777" w:rsidR="00E71D08" w:rsidRDefault="00635A20">
            <w:pPr>
              <w:pBdr>
                <w:bottom w:val="single" w:sz="5" w:space="4" w:color="6D3FC0"/>
              </w:pBdr>
              <w:spacing w:before="220" w:after="90"/>
            </w:pPr>
            <w:r>
              <w:rPr>
                <w:b/>
                <w:bCs/>
                <w:caps/>
                <w:color w:val="A78BFA"/>
                <w:spacing w:val="80"/>
                <w:sz w:val="14"/>
                <w:szCs w:val="14"/>
              </w:rPr>
              <w:t>Soft Skills</w:t>
            </w:r>
          </w:p>
          <w:p w14:paraId="05B7CBB8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Problem Solving</w:t>
            </w:r>
          </w:p>
          <w:p w14:paraId="770F0DB5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Creative Thinking</w:t>
            </w:r>
          </w:p>
          <w:p w14:paraId="178DDDFB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Teamwork &amp; Collaboration</w:t>
            </w:r>
          </w:p>
          <w:p w14:paraId="38899829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Attention to Detail</w:t>
            </w:r>
          </w:p>
          <w:p w14:paraId="119F3CA8" w14:textId="77777777" w:rsidR="00E71D08" w:rsidRDefault="00635A2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C4B5FD"/>
                <w:sz w:val="15"/>
                <w:szCs w:val="15"/>
              </w:rPr>
              <w:t>Time Management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88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846"/>
            </w:tblGrid>
            <w:tr w:rsidR="00E71D08" w14:paraId="028CED4B" w14:textId="77777777">
              <w:tc>
                <w:tcPr>
                  <w:tcW w:w="884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320" w:type="dxa"/>
                    <w:left w:w="520" w:type="dxa"/>
                    <w:bottom w:w="280" w:type="dxa"/>
                    <w:right w:w="400" w:type="dxa"/>
                  </w:tcMar>
                </w:tcPr>
                <w:p w14:paraId="24E6B1C1" w14:textId="77777777" w:rsidR="00E71D08" w:rsidRDefault="00635A20">
                  <w:pPr>
                    <w:spacing w:after="60"/>
                  </w:pPr>
                  <w:r>
                    <w:rPr>
                      <w:b/>
                      <w:bCs/>
                      <w:color w:val="FFFFFF"/>
                      <w:sz w:val="68"/>
                      <w:szCs w:val="68"/>
                    </w:rPr>
                    <w:t>Aima Aqeel</w:t>
                  </w:r>
                </w:p>
                <w:p w14:paraId="413DFFD9" w14:textId="77777777" w:rsidR="00E71D08" w:rsidRDefault="00635A20">
                  <w:r>
                    <w:rPr>
                      <w:color w:val="A78BFA"/>
                      <w:sz w:val="19"/>
                      <w:szCs w:val="19"/>
                    </w:rPr>
                    <w:t>Creative Computing Graduate</w:t>
                  </w:r>
                  <w:r>
                    <w:rPr>
                      <w:color w:val="C4B5FD"/>
                    </w:rPr>
                    <w:t xml:space="preserve">   ·   Android Developer   ·   UI/UX Designer</w:t>
                  </w:r>
                </w:p>
              </w:tc>
            </w:tr>
            <w:tr w:rsidR="00E71D08" w14:paraId="061B956F" w14:textId="77777777">
              <w:tc>
                <w:tcPr>
                  <w:tcW w:w="884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520" w:type="dxa"/>
                    <w:bottom w:w="360" w:type="dxa"/>
                    <w:right w:w="440" w:type="dxa"/>
                  </w:tcMar>
                </w:tcPr>
                <w:p w14:paraId="73781854" w14:textId="77777777" w:rsidR="00E71D08" w:rsidRDefault="00635A20">
                  <w:pPr>
                    <w:pBdr>
                      <w:bottom w:val="single" w:sz="10" w:space="4" w:color="7C3AED"/>
                    </w:pBdr>
                    <w:spacing w:before="180" w:after="90"/>
                  </w:pPr>
                  <w:r>
                    <w:rPr>
                      <w:b/>
                      <w:bCs/>
                      <w:caps/>
                      <w:spacing w:val="80"/>
                      <w:sz w:val="19"/>
                      <w:szCs w:val="19"/>
                    </w:rPr>
                    <w:t>Professional Summary</w:t>
                  </w:r>
                </w:p>
                <w:p w14:paraId="614A56A9" w14:textId="77777777" w:rsidR="00E71D08" w:rsidRDefault="00635A20">
                  <w:pPr>
                    <w:spacing w:before="56" w:line="264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Creative Computing graduate with hands-on experience in Android application development, UI/UX design, and full-stack web development. Proficient in building intuitive, visually engaging mobile applications using Kotlin and Android Studio, with a strong eye for design refined through Figma and Canva. Passionate about creating digital products that solve real problems through clean, functional interfaces.</w:t>
                  </w:r>
                </w:p>
                <w:p w14:paraId="7BEB83CF" w14:textId="77777777" w:rsidR="00E71D08" w:rsidRDefault="00635A20">
                  <w:pPr>
                    <w:pBdr>
                      <w:bottom w:val="single" w:sz="10" w:space="4" w:color="7C3AED"/>
                    </w:pBdr>
                    <w:spacing w:before="180" w:after="90"/>
                  </w:pPr>
                  <w:r>
                    <w:rPr>
                      <w:b/>
                      <w:bCs/>
                      <w:caps/>
                      <w:spacing w:val="80"/>
                      <w:sz w:val="19"/>
                      <w:szCs w:val="19"/>
                    </w:rPr>
                    <w:t>Projects</w:t>
                  </w:r>
                </w:p>
                <w:p w14:paraId="152C840E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Bookshop App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Android Mobile Application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67D2B745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Built a full-featured Android bookshop app in Kotlin with real-time search, shopping cart, </w:t>
                  </w:r>
                  <w:proofErr w:type="spellStart"/>
                  <w:r>
                    <w:rPr>
                      <w:color w:val="4B5563"/>
                      <w:sz w:val="17"/>
                      <w:szCs w:val="17"/>
                    </w:rPr>
                    <w:t>wishlist</w:t>
                  </w:r>
                  <w:proofErr w:type="spellEnd"/>
                  <w:r>
                    <w:rPr>
                      <w:color w:val="4B5563"/>
                      <w:sz w:val="17"/>
                      <w:szCs w:val="17"/>
                    </w:rPr>
                    <w:t>, and order tracking</w:t>
                  </w:r>
                </w:p>
                <w:p w14:paraId="19CDB606" w14:textId="0B424694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Implemented SQLite database with </w:t>
                  </w:r>
                  <w:r w:rsidR="00232A46">
                    <w:rPr>
                      <w:color w:val="4B5563"/>
                      <w:sz w:val="17"/>
                      <w:szCs w:val="17"/>
                    </w:rPr>
                    <w:t>Recycler View</w:t>
                  </w:r>
                  <w:r>
                    <w:rPr>
                      <w:color w:val="4B5563"/>
                      <w:sz w:val="17"/>
                      <w:szCs w:val="17"/>
                    </w:rPr>
                    <w:t xml:space="preserve"> for dynamic product listings across Fiction, Non-Fiction, and Science categories</w:t>
                  </w:r>
                </w:p>
                <w:p w14:paraId="03CCC380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Designed clean Material Design UI with purple accent theme and bottom navigation bar</w:t>
                  </w:r>
                </w:p>
                <w:p w14:paraId="6174A545" w14:textId="40F3F0EF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Kotlin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Android Studio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SQLite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232A46">
                    <w:rPr>
                      <w:b/>
                      <w:bCs/>
                      <w:color w:val="5B21B6"/>
                      <w:sz w:val="15"/>
                      <w:szCs w:val="15"/>
                    </w:rPr>
                    <w:t>Recycler View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Material Design </w:t>
                  </w:r>
                </w:p>
                <w:p w14:paraId="52F52281" w14:textId="77777777" w:rsidR="00E71D08" w:rsidRDefault="00635A20">
                  <w:pPr>
                    <w:spacing w:before="130" w:after="28"/>
                  </w:pPr>
                  <w:proofErr w:type="spellStart"/>
                  <w:r>
                    <w:rPr>
                      <w:b/>
                      <w:bCs/>
                    </w:rPr>
                    <w:t>FoodHunger</w:t>
                  </w:r>
                  <w:proofErr w:type="spellEnd"/>
                  <w:r>
                    <w:rPr>
                      <w:b/>
                      <w:bCs/>
                    </w:rPr>
                    <w:t xml:space="preserve"> Website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Web Application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213991EC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Designed and built a fully responsive food recipe sharing website using HTML, CSS, and JavaScript</w:t>
                  </w:r>
                </w:p>
                <w:p w14:paraId="389FC328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Implemented smooth animations, category browsing, Sign In/Sign Up flows, and a warm pink/plum design language</w:t>
                  </w:r>
                </w:p>
                <w:p w14:paraId="640EA6C0" w14:textId="77777777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HTML5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CSS3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JavaScript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Responsive Design </w:t>
                  </w:r>
                </w:p>
                <w:p w14:paraId="2120100F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Pet Nutrition &amp; Cost Calculator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Android App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6614D009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Developed an Android app computing daily calorie and feeding cost estimates based on pet breed, weight, age, and activity level</w:t>
                  </w:r>
                </w:p>
                <w:p w14:paraId="477DD923" w14:textId="58F40C26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Supports multiple pet profiles with results persisted via </w:t>
                  </w:r>
                  <w:r w:rsidR="00C17F81">
                    <w:rPr>
                      <w:color w:val="4B5563"/>
                      <w:sz w:val="17"/>
                      <w:szCs w:val="17"/>
                    </w:rPr>
                    <w:t>Shared Preferences</w:t>
                  </w:r>
                </w:p>
                <w:p w14:paraId="41FFF4D2" w14:textId="23B3D92C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Kotlin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Android Studio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Material Design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232A46">
                    <w:rPr>
                      <w:b/>
                      <w:bCs/>
                      <w:color w:val="5B21B6"/>
                      <w:sz w:val="15"/>
                      <w:szCs w:val="15"/>
                    </w:rPr>
                    <w:t>Shared Preferences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</w:p>
                <w:p w14:paraId="136005B7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Bakery App UI/UX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Figma Prototype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65C806C2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Designed a complete end-to-end UI/UX prototype for a bakery e-commerce app with warm pink and cream branding</w:t>
                  </w:r>
                </w:p>
                <w:p w14:paraId="45B8330B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Created reusable component library, product catalogue, cart flow, and checkout experience in Figma</w:t>
                  </w:r>
                </w:p>
                <w:p w14:paraId="468AFC6C" w14:textId="77777777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Figma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Prototyping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Auto Layout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Component Design </w:t>
                  </w:r>
                </w:p>
                <w:p w14:paraId="5D028364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La Joie Website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Group Web Project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44776A18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Collaborated with a team to build a multi-page real estate website with property listings, image galleries, and animated hero sections</w:t>
                  </w:r>
                </w:p>
                <w:p w14:paraId="342E0199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Managed version control and feature merging using Git collaboration workflow</w:t>
                  </w:r>
                </w:p>
                <w:p w14:paraId="64000D1E" w14:textId="77777777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HTML5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CSS3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JavaScript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Git Collaboration </w:t>
                  </w:r>
                </w:p>
                <w:p w14:paraId="71041D20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Website UI/UX Design I &amp; II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Figma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45DE3DAD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Produced two distinct website UI/UX concepts: a professional blue-toned design and a bold violet/purple identity</w:t>
                  </w:r>
                </w:p>
                <w:p w14:paraId="79F0E2CC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Both include interactive prototypes with reusable components, responsive layouts, and strong typographic hierarchy</w:t>
                  </w:r>
                </w:p>
                <w:p w14:paraId="29399ADB" w14:textId="077040BB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Figma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UI Design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Prototyping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232A46">
                    <w:rPr>
                      <w:b/>
                      <w:bCs/>
                      <w:color w:val="5B21B6"/>
                      <w:sz w:val="15"/>
                      <w:szCs w:val="15"/>
                    </w:rPr>
                    <w:t>Color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Theory </w:t>
                  </w:r>
                </w:p>
                <w:p w14:paraId="21F68905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Data Analysis Story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Flourish Studio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2024</w:t>
                  </w:r>
                </w:p>
                <w:p w14:paraId="09F346E8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Built an interactive data story using Flourish Studio with animated charts, infographics, and </w:t>
                  </w:r>
                  <w:proofErr w:type="spellStart"/>
                  <w:r>
                    <w:rPr>
                      <w:color w:val="4B5563"/>
                      <w:sz w:val="17"/>
                      <w:szCs w:val="17"/>
                    </w:rPr>
                    <w:t>scrollytelling</w:t>
                  </w:r>
                  <w:proofErr w:type="spellEnd"/>
                  <w:r>
                    <w:rPr>
                      <w:color w:val="4B5563"/>
                      <w:sz w:val="17"/>
                      <w:szCs w:val="17"/>
                    </w:rPr>
                    <w:t xml:space="preserve"> narrative</w:t>
                  </w:r>
                </w:p>
                <w:p w14:paraId="54F3EDB3" w14:textId="77777777" w:rsidR="00E71D08" w:rsidRDefault="00635A20">
                  <w:pPr>
                    <w:spacing w:before="36" w:after="60"/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Flourish Studio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Data Analysis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Data Storytelling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Infographics </w:t>
                  </w:r>
                </w:p>
                <w:p w14:paraId="2CF2C771" w14:textId="77777777" w:rsidR="00E71D08" w:rsidRDefault="00635A20">
                  <w:pPr>
                    <w:spacing w:before="130" w:after="28"/>
                  </w:pPr>
                  <w:r>
                    <w:rPr>
                      <w:b/>
                      <w:bCs/>
                    </w:rPr>
                    <w:t>Canva Graphic Designs</w:t>
                  </w:r>
                  <w:r>
                    <w:rPr>
                      <w:color w:val="6B7280"/>
                      <w:sz w:val="16"/>
                      <w:szCs w:val="16"/>
                    </w:rPr>
                    <w:t xml:space="preserve">  —  Collection</w:t>
                  </w:r>
                  <w:r>
                    <w:rPr>
                      <w:color w:val="7C3AED"/>
                      <w:sz w:val="15"/>
                      <w:szCs w:val="15"/>
                    </w:rPr>
                    <w:t xml:space="preserve">   2023</w:t>
                  </w:r>
                </w:p>
                <w:p w14:paraId="78DA049A" w14:textId="77777777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>Created graphic design compositions in Canva: bubble scatter art, earth-tone overlapping squares, and typographic line art</w:t>
                  </w:r>
                </w:p>
                <w:p w14:paraId="5EEF7DE2" w14:textId="666051EC" w:rsidR="00E71D08" w:rsidRDefault="00635A20">
                  <w:pPr>
                    <w:pStyle w:val="ListParagraph"/>
                    <w:numPr>
                      <w:ilvl w:val="0"/>
                      <w:numId w:val="3"/>
                    </w:numPr>
                    <w:spacing w:after="26" w:line="246" w:lineRule="auto"/>
                  </w:pPr>
                  <w:r>
                    <w:rPr>
                      <w:color w:val="4B5563"/>
                      <w:sz w:val="17"/>
                      <w:szCs w:val="17"/>
                    </w:rPr>
                    <w:t xml:space="preserve">Explored </w:t>
                  </w:r>
                  <w:r w:rsidR="00C17F81">
                    <w:rPr>
                      <w:color w:val="4B5563"/>
                      <w:sz w:val="17"/>
                      <w:szCs w:val="17"/>
                    </w:rPr>
                    <w:t>color</w:t>
                  </w:r>
                  <w:r>
                    <w:rPr>
                      <w:color w:val="4B5563"/>
                      <w:sz w:val="17"/>
                      <w:szCs w:val="17"/>
                    </w:rPr>
                    <w:t xml:space="preserve"> theory, geometric composition, and visual rhythm across multiple design styles</w:t>
                  </w:r>
                </w:p>
                <w:p w14:paraId="033E5354" w14:textId="7B524A7A" w:rsidR="00C17F81" w:rsidRPr="00EF6337" w:rsidRDefault="00635A20" w:rsidP="00C17F81">
                  <w:pPr>
                    <w:pBdr>
                      <w:bottom w:val="single" w:sz="10" w:space="4" w:color="7C3AED"/>
                    </w:pBdr>
                    <w:spacing w:before="200" w:after="100"/>
                    <w:rPr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Canva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Graphic Design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</w:t>
                  </w:r>
                  <w:r w:rsidR="00C17F81">
                    <w:rPr>
                      <w:b/>
                      <w:bCs/>
                      <w:color w:val="5B21B6"/>
                      <w:sz w:val="15"/>
                      <w:szCs w:val="15"/>
                    </w:rPr>
                    <w:t>Color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Theory </w:t>
                  </w:r>
                  <w:r>
                    <w:rPr>
                      <w:sz w:val="15"/>
                      <w:szCs w:val="15"/>
                    </w:rPr>
                    <w:t xml:space="preserve">  </w:t>
                  </w:r>
                  <w:r>
                    <w:rPr>
                      <w:b/>
                      <w:bCs/>
                      <w:color w:val="5B21B6"/>
                      <w:sz w:val="15"/>
                      <w:szCs w:val="15"/>
                    </w:rPr>
                    <w:t xml:space="preserve"> Geometric Composition </w:t>
                  </w:r>
                  <w:r w:rsidR="00C17F81">
                    <w:rPr>
                      <w:b/>
                      <w:bCs/>
                      <w:color w:val="5B21B6"/>
                      <w:sz w:val="15"/>
                      <w:szCs w:val="15"/>
                    </w:rPr>
                    <w:br/>
                  </w:r>
                  <w:r w:rsidR="00C17F81">
                    <w:rPr>
                      <w:b/>
                      <w:bCs/>
                      <w:color w:val="5B21B6"/>
                      <w:sz w:val="15"/>
                      <w:szCs w:val="15"/>
                    </w:rPr>
                    <w:br/>
                  </w:r>
                  <w:r w:rsidR="00C17F81" w:rsidRPr="00C17F81">
                    <w:rPr>
                      <w:b/>
                      <w:bCs/>
                      <w:caps/>
                      <w:color w:val="1C1C1C"/>
                      <w:spacing w:val="80"/>
                      <w:sz w:val="19"/>
                      <w:szCs w:val="19"/>
                    </w:rPr>
                    <w:t>Interests &amp; Goals</w:t>
                  </w:r>
                </w:p>
                <w:p w14:paraId="24BD1D59" w14:textId="090F762A" w:rsidR="00E71D08" w:rsidRPr="00C17F81" w:rsidRDefault="00C17F81" w:rsidP="00C17F81">
                  <w:pPr>
                    <w:spacing w:before="36" w:after="60"/>
                    <w:rPr>
                      <w:sz w:val="17"/>
                      <w:szCs w:val="17"/>
                    </w:rPr>
                  </w:pPr>
                  <w:r w:rsidRPr="00C17F81">
                    <w:rPr>
                      <w:color w:val="4B5563"/>
                      <w:sz w:val="17"/>
                      <w:szCs w:val="17"/>
                    </w:rPr>
                    <w:t xml:space="preserve">Passionate about creating visually compelling and technically solid digital products. Avid nature photographer with a strong eye for composition and visual storytelling — skills that directly inform my design work. Currently expanding into React and modern JavaScript frameworks, aiming to </w:t>
                  </w:r>
                  <w:proofErr w:type="spellStart"/>
                  <w:r w:rsidRPr="00C17F81">
                    <w:rPr>
                      <w:color w:val="4B5563"/>
                      <w:sz w:val="17"/>
                      <w:szCs w:val="17"/>
                    </w:rPr>
                    <w:t>specialise</w:t>
                  </w:r>
                  <w:proofErr w:type="spellEnd"/>
                  <w:r w:rsidRPr="00C17F81">
                    <w:rPr>
                      <w:color w:val="4B5563"/>
                      <w:sz w:val="17"/>
                      <w:szCs w:val="17"/>
                    </w:rPr>
                    <w:t xml:space="preserve"> in UI/UX design or full-stack development. Open to graduate roles in web development, product design, or creative technology</w:t>
                  </w:r>
                </w:p>
              </w:tc>
            </w:tr>
          </w:tbl>
          <w:p w14:paraId="6B407C58" w14:textId="77777777" w:rsidR="00E71D08" w:rsidRDefault="00E71D08"/>
        </w:tc>
      </w:tr>
    </w:tbl>
    <w:p w14:paraId="2774C8BE" w14:textId="77777777" w:rsidR="00DA234F" w:rsidRDefault="00DA234F"/>
    <w:sectPr w:rsidR="00DA234F"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A55E7"/>
    <w:multiLevelType w:val="hybridMultilevel"/>
    <w:tmpl w:val="8A186206"/>
    <w:lvl w:ilvl="0" w:tplc="D61C710C">
      <w:start w:val="1"/>
      <w:numFmt w:val="bullet"/>
      <w:lvlText w:val="▸"/>
      <w:lvlJc w:val="left"/>
      <w:pPr>
        <w:spacing w:before="0" w:after="24"/>
        <w:ind w:left="320" w:hanging="260"/>
      </w:pPr>
      <w:rPr>
        <w:rFonts w:ascii="Calibri" w:eastAsia="Calibri" w:hAnsi="Calibri" w:cs="Calibri"/>
        <w:color w:val="7C3AED"/>
        <w:sz w:val="12"/>
        <w:szCs w:val="12"/>
      </w:rPr>
    </w:lvl>
    <w:lvl w:ilvl="1" w:tplc="3D8ED2CC">
      <w:numFmt w:val="decimal"/>
      <w:lvlText w:val=""/>
      <w:lvlJc w:val="left"/>
    </w:lvl>
    <w:lvl w:ilvl="2" w:tplc="71F675F4">
      <w:numFmt w:val="decimal"/>
      <w:lvlText w:val=""/>
      <w:lvlJc w:val="left"/>
    </w:lvl>
    <w:lvl w:ilvl="3" w:tplc="78EEC862">
      <w:numFmt w:val="decimal"/>
      <w:lvlText w:val=""/>
      <w:lvlJc w:val="left"/>
    </w:lvl>
    <w:lvl w:ilvl="4" w:tplc="FCFC0B28">
      <w:numFmt w:val="decimal"/>
      <w:lvlText w:val=""/>
      <w:lvlJc w:val="left"/>
    </w:lvl>
    <w:lvl w:ilvl="5" w:tplc="6FA44B02">
      <w:numFmt w:val="decimal"/>
      <w:lvlText w:val=""/>
      <w:lvlJc w:val="left"/>
    </w:lvl>
    <w:lvl w:ilvl="6" w:tplc="1DEEB754">
      <w:numFmt w:val="decimal"/>
      <w:lvlText w:val=""/>
      <w:lvlJc w:val="left"/>
    </w:lvl>
    <w:lvl w:ilvl="7" w:tplc="892E291E">
      <w:numFmt w:val="decimal"/>
      <w:lvlText w:val=""/>
      <w:lvlJc w:val="left"/>
    </w:lvl>
    <w:lvl w:ilvl="8" w:tplc="DFE4BC44">
      <w:numFmt w:val="decimal"/>
      <w:lvlText w:val=""/>
      <w:lvlJc w:val="left"/>
    </w:lvl>
  </w:abstractNum>
  <w:abstractNum w:abstractNumId="1" w15:restartNumberingAfterBreak="0">
    <w:nsid w:val="5E5C3017"/>
    <w:multiLevelType w:val="hybridMultilevel"/>
    <w:tmpl w:val="534603CE"/>
    <w:lvl w:ilvl="0" w:tplc="34B6AB90">
      <w:start w:val="1"/>
      <w:numFmt w:val="bullet"/>
      <w:lvlText w:val="●"/>
      <w:lvlJc w:val="left"/>
      <w:pPr>
        <w:ind w:left="720" w:hanging="360"/>
      </w:pPr>
    </w:lvl>
    <w:lvl w:ilvl="1" w:tplc="495241FC">
      <w:start w:val="1"/>
      <w:numFmt w:val="bullet"/>
      <w:lvlText w:val="○"/>
      <w:lvlJc w:val="left"/>
      <w:pPr>
        <w:ind w:left="1440" w:hanging="360"/>
      </w:pPr>
    </w:lvl>
    <w:lvl w:ilvl="2" w:tplc="DD384C4E">
      <w:start w:val="1"/>
      <w:numFmt w:val="bullet"/>
      <w:lvlText w:val="■"/>
      <w:lvlJc w:val="left"/>
      <w:pPr>
        <w:ind w:left="2160" w:hanging="360"/>
      </w:pPr>
    </w:lvl>
    <w:lvl w:ilvl="3" w:tplc="D5EA3242">
      <w:start w:val="1"/>
      <w:numFmt w:val="bullet"/>
      <w:lvlText w:val="●"/>
      <w:lvlJc w:val="left"/>
      <w:pPr>
        <w:ind w:left="2880" w:hanging="360"/>
      </w:pPr>
    </w:lvl>
    <w:lvl w:ilvl="4" w:tplc="7D3E1D96">
      <w:start w:val="1"/>
      <w:numFmt w:val="bullet"/>
      <w:lvlText w:val="○"/>
      <w:lvlJc w:val="left"/>
      <w:pPr>
        <w:ind w:left="3600" w:hanging="360"/>
      </w:pPr>
    </w:lvl>
    <w:lvl w:ilvl="5" w:tplc="53625E3C">
      <w:start w:val="1"/>
      <w:numFmt w:val="bullet"/>
      <w:lvlText w:val="■"/>
      <w:lvlJc w:val="left"/>
      <w:pPr>
        <w:ind w:left="4320" w:hanging="360"/>
      </w:pPr>
    </w:lvl>
    <w:lvl w:ilvl="6" w:tplc="A802C3DE">
      <w:start w:val="1"/>
      <w:numFmt w:val="bullet"/>
      <w:lvlText w:val="●"/>
      <w:lvlJc w:val="left"/>
      <w:pPr>
        <w:ind w:left="5040" w:hanging="360"/>
      </w:pPr>
    </w:lvl>
    <w:lvl w:ilvl="7" w:tplc="B7AA7400">
      <w:start w:val="1"/>
      <w:numFmt w:val="bullet"/>
      <w:lvlText w:val="●"/>
      <w:lvlJc w:val="left"/>
      <w:pPr>
        <w:ind w:left="5760" w:hanging="360"/>
      </w:pPr>
    </w:lvl>
    <w:lvl w:ilvl="8" w:tplc="88CA16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1D514F"/>
    <w:multiLevelType w:val="hybridMultilevel"/>
    <w:tmpl w:val="33522966"/>
    <w:lvl w:ilvl="0" w:tplc="924608A4">
      <w:start w:val="1"/>
      <w:numFmt w:val="bullet"/>
      <w:lvlText w:val="–"/>
      <w:lvlJc w:val="left"/>
      <w:pPr>
        <w:spacing w:before="0" w:after="28"/>
        <w:ind w:left="240" w:hanging="180"/>
      </w:pPr>
      <w:rPr>
        <w:rFonts w:ascii="Calibri" w:eastAsia="Calibri" w:hAnsi="Calibri" w:cs="Calibri"/>
        <w:color w:val="6D3FC0"/>
        <w:sz w:val="18"/>
        <w:szCs w:val="18"/>
      </w:rPr>
    </w:lvl>
    <w:lvl w:ilvl="1" w:tplc="E174D734">
      <w:numFmt w:val="decimal"/>
      <w:lvlText w:val=""/>
      <w:lvlJc w:val="left"/>
    </w:lvl>
    <w:lvl w:ilvl="2" w:tplc="7A3014A0">
      <w:numFmt w:val="decimal"/>
      <w:lvlText w:val=""/>
      <w:lvlJc w:val="left"/>
    </w:lvl>
    <w:lvl w:ilvl="3" w:tplc="ACE2D9C2">
      <w:numFmt w:val="decimal"/>
      <w:lvlText w:val=""/>
      <w:lvlJc w:val="left"/>
    </w:lvl>
    <w:lvl w:ilvl="4" w:tplc="9D509B8E">
      <w:numFmt w:val="decimal"/>
      <w:lvlText w:val=""/>
      <w:lvlJc w:val="left"/>
    </w:lvl>
    <w:lvl w:ilvl="5" w:tplc="0B7CE0F4">
      <w:numFmt w:val="decimal"/>
      <w:lvlText w:val=""/>
      <w:lvlJc w:val="left"/>
    </w:lvl>
    <w:lvl w:ilvl="6" w:tplc="A7329C16">
      <w:numFmt w:val="decimal"/>
      <w:lvlText w:val=""/>
      <w:lvlJc w:val="left"/>
    </w:lvl>
    <w:lvl w:ilvl="7" w:tplc="922C4A3C">
      <w:numFmt w:val="decimal"/>
      <w:lvlText w:val=""/>
      <w:lvlJc w:val="left"/>
    </w:lvl>
    <w:lvl w:ilvl="8" w:tplc="494C5392">
      <w:numFmt w:val="decimal"/>
      <w:lvlText w:val=""/>
      <w:lvlJc w:val="left"/>
    </w:lvl>
  </w:abstractNum>
  <w:num w:numId="1" w16cid:durableId="2135975631">
    <w:abstractNumId w:val="1"/>
    <w:lvlOverride w:ilvl="0">
      <w:startOverride w:val="1"/>
    </w:lvlOverride>
  </w:num>
  <w:num w:numId="2" w16cid:durableId="1609891904">
    <w:abstractNumId w:val="2"/>
    <w:lvlOverride w:ilvl="0">
      <w:startOverride w:val="1"/>
    </w:lvlOverride>
  </w:num>
  <w:num w:numId="3" w16cid:durableId="1606299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08"/>
    <w:rsid w:val="001974F9"/>
    <w:rsid w:val="00232A46"/>
    <w:rsid w:val="00635A20"/>
    <w:rsid w:val="00C17F81"/>
    <w:rsid w:val="00DA234F"/>
    <w:rsid w:val="00E7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5BDB3"/>
  <w15:docId w15:val="{6D137A44-0B88-4C49-8975-89A8B5586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35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maaqeel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imaAqee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ima-aqeel/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676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Faisal</cp:lastModifiedBy>
  <cp:revision>4</cp:revision>
  <dcterms:created xsi:type="dcterms:W3CDTF">2026-03-22T22:05:00Z</dcterms:created>
  <dcterms:modified xsi:type="dcterms:W3CDTF">2026-03-23T09:29:00Z</dcterms:modified>
</cp:coreProperties>
</file>