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B480" w14:textId="77777777" w:rsidR="003460BB" w:rsidRPr="003615DB" w:rsidRDefault="003460BB" w:rsidP="003460BB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bookmarkStart w:id="0" w:name="_Toc331773962"/>
      <w:r w:rsidRPr="003615DB">
        <w:rPr>
          <w:rFonts w:ascii="Times New Roman" w:hAnsi="Times New Roman" w:cs="Times New Roman"/>
        </w:rPr>
        <w:t>Department of Computing</w:t>
      </w:r>
    </w:p>
    <w:p w14:paraId="79CA50FD" w14:textId="77777777" w:rsidR="003460BB" w:rsidRPr="003615DB" w:rsidRDefault="003460BB" w:rsidP="003460BB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6191E67B" w14:textId="77777777" w:rsidR="003460BB" w:rsidRPr="003615DB" w:rsidRDefault="003460BB" w:rsidP="003460BB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3543DE2B" w14:textId="77777777" w:rsidR="003460BB" w:rsidRPr="003615DB" w:rsidRDefault="003460BB" w:rsidP="003460BB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07AED72A" w14:textId="77777777" w:rsidR="003460BB" w:rsidRPr="003615DB" w:rsidRDefault="008B2A88" w:rsidP="003460BB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BESE 13</w:t>
      </w:r>
      <w:r w:rsidR="003460BB" w:rsidRPr="003615DB">
        <w:rPr>
          <w:rFonts w:ascii="Times New Roman" w:hAnsi="Times New Roman"/>
          <w:b/>
          <w:sz w:val="32"/>
          <w:szCs w:val="36"/>
        </w:rPr>
        <w:t>AB</w:t>
      </w:r>
    </w:p>
    <w:p w14:paraId="59811AEE" w14:textId="77777777" w:rsidR="003460BB" w:rsidRPr="003615DB" w:rsidRDefault="003460BB" w:rsidP="003460BB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F310E6" w14:textId="77777777" w:rsidR="003460BB" w:rsidRPr="003615DB" w:rsidRDefault="003460BB" w:rsidP="003460BB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2FDC2BBC" w14:textId="77777777" w:rsidR="003460BB" w:rsidRPr="003615DB" w:rsidRDefault="003460BB" w:rsidP="003460BB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2C869F85" w14:textId="77777777" w:rsidR="003460BB" w:rsidRPr="00F91214" w:rsidRDefault="00CC1F54" w:rsidP="00F91214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DA3583">
        <w:rPr>
          <w:rFonts w:ascii="Times New Roman" w:hAnsi="Times New Roman" w:cs="Times New Roman"/>
          <w:noProof/>
        </w:rPr>
        <w:t xml:space="preserve">Lab </w:t>
      </w:r>
      <w:r w:rsidR="00D76FDD">
        <w:rPr>
          <w:rFonts w:ascii="Times New Roman" w:hAnsi="Times New Roman" w:cs="Times New Roman"/>
          <w:noProof/>
        </w:rPr>
        <w:t>6</w:t>
      </w:r>
      <w:r w:rsidRPr="00DA3583">
        <w:rPr>
          <w:rFonts w:ascii="Times New Roman" w:hAnsi="Times New Roman" w:cs="Times New Roman"/>
          <w:noProof/>
        </w:rPr>
        <w:t xml:space="preserve">: </w:t>
      </w:r>
      <w:bookmarkEnd w:id="0"/>
      <w:r w:rsidR="00721567" w:rsidRPr="00DA3583">
        <w:rPr>
          <w:rFonts w:ascii="Times New Roman" w:hAnsi="Times New Roman" w:cs="Times New Roman"/>
          <w:noProof/>
        </w:rPr>
        <w:t>Computational time of algorithms</w:t>
      </w:r>
    </w:p>
    <w:p w14:paraId="43A26B16" w14:textId="77777777" w:rsidR="006D06B8" w:rsidRPr="00DA3583" w:rsidRDefault="00CC1F54" w:rsidP="00721567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8B2A88">
        <w:rPr>
          <w:rFonts w:ascii="Times New Roman" w:hAnsi="Times New Roman" w:cs="Times New Roman"/>
          <w:b/>
          <w:sz w:val="32"/>
          <w:szCs w:val="36"/>
        </w:rPr>
        <w:t>27</w:t>
      </w:r>
      <w:r w:rsidR="00E94A0D" w:rsidRPr="00E94A0D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721567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gramStart"/>
      <w:r w:rsidR="007D7339">
        <w:rPr>
          <w:rFonts w:ascii="Times New Roman" w:hAnsi="Times New Roman" w:cs="Times New Roman"/>
          <w:b/>
          <w:sz w:val="32"/>
          <w:szCs w:val="36"/>
        </w:rPr>
        <w:t>October,</w:t>
      </w:r>
      <w:proofErr w:type="gramEnd"/>
      <w:r w:rsidR="007D7339">
        <w:rPr>
          <w:rFonts w:ascii="Times New Roman" w:hAnsi="Times New Roman" w:cs="Times New Roman"/>
          <w:b/>
          <w:sz w:val="32"/>
          <w:szCs w:val="36"/>
        </w:rPr>
        <w:t xml:space="preserve"> 2023</w:t>
      </w:r>
    </w:p>
    <w:p w14:paraId="48F3068E" w14:textId="77777777" w:rsidR="004731E3" w:rsidRDefault="006279E2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>- 1 pm &amp; 2 pm -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>5 pm</w:t>
      </w:r>
      <w:r w:rsidR="00CC1F54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14:paraId="2E4F4E14" w14:textId="77777777" w:rsidR="00F91214" w:rsidRDefault="00811AAA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91214">
        <w:rPr>
          <w:rFonts w:ascii="Times New Roman" w:hAnsi="Times New Roman" w:cs="Times New Roman"/>
          <w:b/>
          <w:noProof/>
          <w:sz w:val="32"/>
          <w:szCs w:val="36"/>
          <w:lang w:val="en-PK" w:eastAsia="en-P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AC5CF" wp14:editId="5373463A">
                <wp:simplePos x="0" y="0"/>
                <wp:positionH relativeFrom="column">
                  <wp:posOffset>1476375</wp:posOffset>
                </wp:positionH>
                <wp:positionV relativeFrom="paragraph">
                  <wp:posOffset>94615</wp:posOffset>
                </wp:positionV>
                <wp:extent cx="2971800" cy="1524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E163A" w14:textId="77777777" w:rsidR="00091C54" w:rsidRDefault="00091C54" w:rsidP="00091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5C76B64" w14:textId="77777777" w:rsidR="00F91214" w:rsidRPr="00091C54" w:rsidRDefault="00F91214" w:rsidP="00091C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1C54"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 w:rsidRPr="00091C54">
                              <w:rPr>
                                <w:sz w:val="24"/>
                              </w:rPr>
                              <w:t xml:space="preserve"> Aimen Munawar</w:t>
                            </w:r>
                          </w:p>
                          <w:p w14:paraId="6E6F9745" w14:textId="77777777" w:rsidR="00F91214" w:rsidRPr="00091C54" w:rsidRDefault="00F91214" w:rsidP="00091C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1C54">
                              <w:rPr>
                                <w:b/>
                                <w:sz w:val="24"/>
                              </w:rPr>
                              <w:t>Class:</w:t>
                            </w:r>
                            <w:r w:rsidRPr="00091C54">
                              <w:rPr>
                                <w:sz w:val="24"/>
                              </w:rPr>
                              <w:t xml:space="preserve"> BESE-13-A</w:t>
                            </w:r>
                          </w:p>
                          <w:p w14:paraId="4A0B17E5" w14:textId="77777777" w:rsidR="00F91214" w:rsidRPr="00091C54" w:rsidRDefault="00F91214" w:rsidP="00091C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1C54">
                              <w:rPr>
                                <w:b/>
                                <w:sz w:val="24"/>
                              </w:rPr>
                              <w:t>CMS ID:</w:t>
                            </w:r>
                            <w:r w:rsidRPr="00091C54">
                              <w:rPr>
                                <w:sz w:val="24"/>
                              </w:rPr>
                              <w:t xml:space="preserve"> 415867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AC5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7.45pt;width:234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">
                <v:textbox>
                  <w:txbxContent>
                    <w:p w14:paraId="229E163A" w14:textId="77777777" w:rsidR="00091C54" w:rsidRDefault="00091C54" w:rsidP="00091C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25C76B64" w14:textId="77777777" w:rsidR="00F91214" w:rsidRPr="00091C54" w:rsidRDefault="00F91214" w:rsidP="00091C54">
                      <w:pPr>
                        <w:jc w:val="center"/>
                        <w:rPr>
                          <w:sz w:val="24"/>
                        </w:rPr>
                      </w:pPr>
                      <w:r w:rsidRPr="00091C54">
                        <w:rPr>
                          <w:b/>
                          <w:sz w:val="24"/>
                        </w:rPr>
                        <w:t>Name:</w:t>
                      </w:r>
                      <w:r w:rsidRPr="00091C54">
                        <w:rPr>
                          <w:sz w:val="24"/>
                        </w:rPr>
                        <w:t xml:space="preserve"> Aimen Munawar</w:t>
                      </w:r>
                    </w:p>
                    <w:p w14:paraId="6E6F9745" w14:textId="77777777" w:rsidR="00F91214" w:rsidRPr="00091C54" w:rsidRDefault="00F91214" w:rsidP="00091C54">
                      <w:pPr>
                        <w:jc w:val="center"/>
                        <w:rPr>
                          <w:sz w:val="24"/>
                        </w:rPr>
                      </w:pPr>
                      <w:r w:rsidRPr="00091C54">
                        <w:rPr>
                          <w:b/>
                          <w:sz w:val="24"/>
                        </w:rPr>
                        <w:t>Class:</w:t>
                      </w:r>
                      <w:r w:rsidRPr="00091C54">
                        <w:rPr>
                          <w:sz w:val="24"/>
                        </w:rPr>
                        <w:t xml:space="preserve"> BESE-13-A</w:t>
                      </w:r>
                    </w:p>
                    <w:p w14:paraId="4A0B17E5" w14:textId="77777777" w:rsidR="00F91214" w:rsidRPr="00091C54" w:rsidRDefault="00F91214" w:rsidP="00091C54">
                      <w:pPr>
                        <w:jc w:val="center"/>
                        <w:rPr>
                          <w:sz w:val="24"/>
                        </w:rPr>
                      </w:pPr>
                      <w:r w:rsidRPr="00091C54">
                        <w:rPr>
                          <w:b/>
                          <w:sz w:val="24"/>
                        </w:rPr>
                        <w:t>CMS ID:</w:t>
                      </w:r>
                      <w:r w:rsidRPr="00091C54">
                        <w:rPr>
                          <w:sz w:val="24"/>
                        </w:rPr>
                        <w:t xml:space="preserve"> 415867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31C99" w14:textId="77777777"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21CF06C" w14:textId="77777777"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B404D15" w14:textId="77777777"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9DD0B" w14:textId="77777777" w:rsidR="003460BB" w:rsidRPr="00DA3583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D01D49A" w14:textId="77777777" w:rsidR="00DA3583" w:rsidRPr="00DA3583" w:rsidRDefault="00DA3583" w:rsidP="00DA358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>Lab Engineer: Anum Asif</w:t>
      </w:r>
    </w:p>
    <w:p w14:paraId="1A45D71D" w14:textId="77777777" w:rsidR="00CC1F54" w:rsidRPr="00DA3583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  <w:noProof/>
        </w:rPr>
        <w:t xml:space="preserve">    </w:t>
      </w:r>
      <w:r w:rsidRPr="00DA3583">
        <w:rPr>
          <w:rFonts w:ascii="Times New Roman" w:hAnsi="Times New Roman" w:cs="Times New Roman"/>
        </w:rPr>
        <w:tab/>
      </w:r>
      <w:r w:rsidRPr="00DA3583">
        <w:rPr>
          <w:rFonts w:ascii="Times New Roman" w:hAnsi="Times New Roman" w:cs="Times New Roman"/>
        </w:rPr>
        <w:br w:type="page"/>
      </w:r>
    </w:p>
    <w:p w14:paraId="045A2BBC" w14:textId="77777777" w:rsidR="00CC1F54" w:rsidRPr="00DA3583" w:rsidRDefault="00CC1F54" w:rsidP="005D74A9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DA3583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76FDD">
        <w:rPr>
          <w:rFonts w:ascii="Times New Roman" w:hAnsi="Times New Roman" w:cs="Times New Roman"/>
          <w:sz w:val="28"/>
          <w:u w:val="single"/>
        </w:rPr>
        <w:t>6</w:t>
      </w:r>
      <w:r w:rsidR="00A26643" w:rsidRPr="00DA3583">
        <w:rPr>
          <w:rFonts w:ascii="Times New Roman" w:hAnsi="Times New Roman" w:cs="Times New Roman"/>
          <w:sz w:val="28"/>
          <w:u w:val="single"/>
        </w:rPr>
        <w:t>:</w:t>
      </w:r>
      <w:r w:rsidR="000E1FD0" w:rsidRPr="00DA3583">
        <w:rPr>
          <w:rFonts w:ascii="Times New Roman" w:hAnsi="Times New Roman" w:cs="Times New Roman"/>
          <w:u w:val="single"/>
        </w:rPr>
        <w:t xml:space="preserve">  </w:t>
      </w:r>
      <w:r w:rsidR="00721567" w:rsidRPr="00DA3583">
        <w:rPr>
          <w:rFonts w:ascii="Times New Roman" w:hAnsi="Times New Roman" w:cs="Times New Roman"/>
          <w:sz w:val="28"/>
          <w:u w:val="single"/>
        </w:rPr>
        <w:t>Computational time of algorithms</w:t>
      </w:r>
    </w:p>
    <w:p w14:paraId="124C879E" w14:textId="77777777" w:rsidR="006D06B8" w:rsidRPr="00DA3583" w:rsidRDefault="006D06B8" w:rsidP="006D06B8">
      <w:pPr>
        <w:ind w:left="2880" w:firstLine="720"/>
        <w:rPr>
          <w:rFonts w:ascii="Times New Roman" w:hAnsi="Times New Roman" w:cs="Times New Roman"/>
          <w:b/>
          <w:sz w:val="36"/>
        </w:rPr>
      </w:pPr>
    </w:p>
    <w:p w14:paraId="1CFB7458" w14:textId="77777777" w:rsidR="00721567" w:rsidRPr="00DA3583" w:rsidRDefault="00721567" w:rsidP="00721567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Introduction</w:t>
      </w:r>
    </w:p>
    <w:p w14:paraId="75AB136E" w14:textId="77777777" w:rsidR="00721567" w:rsidRPr="00DA3583" w:rsidRDefault="00721567" w:rsidP="00721567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>This lab is based on the analysis of the computational time acquired by an algorithm.</w:t>
      </w:r>
    </w:p>
    <w:p w14:paraId="3F155D65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</w:rPr>
        <w:tab/>
      </w:r>
    </w:p>
    <w:p w14:paraId="31ACBE0A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Objectives</w:t>
      </w:r>
    </w:p>
    <w:p w14:paraId="4B035103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proofErr w:type="gramStart"/>
      <w:r w:rsidRPr="00DA3583">
        <w:rPr>
          <w:rFonts w:ascii="Times New Roman" w:hAnsi="Times New Roman" w:cs="Times New Roman"/>
          <w:sz w:val="24"/>
          <w:szCs w:val="36"/>
        </w:rPr>
        <w:t>Objective</w:t>
      </w:r>
      <w:proofErr w:type="gramEnd"/>
      <w:r w:rsidRPr="00DA3583">
        <w:rPr>
          <w:rFonts w:ascii="Times New Roman" w:hAnsi="Times New Roman" w:cs="Times New Roman"/>
          <w:sz w:val="24"/>
          <w:szCs w:val="36"/>
        </w:rPr>
        <w:t xml:space="preserve"> of this lab is to practice of finding the computational time of an algorithm. </w:t>
      </w:r>
    </w:p>
    <w:p w14:paraId="5947AF96" w14:textId="77777777"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2E2802FB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Tools/Software Requirement</w:t>
      </w:r>
    </w:p>
    <w:p w14:paraId="500729D4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Visual Studio 2012 or </w:t>
      </w:r>
      <w:proofErr w:type="spellStart"/>
      <w:r w:rsidRPr="00DA3583">
        <w:rPr>
          <w:rFonts w:ascii="Times New Roman" w:hAnsi="Times New Roman" w:cs="Times New Roman"/>
          <w:sz w:val="24"/>
          <w:szCs w:val="36"/>
        </w:rPr>
        <w:t>gcc</w:t>
      </w:r>
      <w:proofErr w:type="spellEnd"/>
      <w:r w:rsidRPr="00DA3583">
        <w:rPr>
          <w:rFonts w:ascii="Times New Roman" w:hAnsi="Times New Roman" w:cs="Times New Roman"/>
          <w:sz w:val="24"/>
          <w:szCs w:val="36"/>
        </w:rPr>
        <w:t xml:space="preserve"> or g++</w:t>
      </w:r>
    </w:p>
    <w:p w14:paraId="3DDC9144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</w:p>
    <w:p w14:paraId="51BDC315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  <w:r w:rsidRPr="00DA3583">
        <w:rPr>
          <w:rFonts w:ascii="Times New Roman" w:hAnsi="Times New Roman" w:cs="Times New Roman"/>
          <w:b/>
          <w:bCs/>
          <w:sz w:val="24"/>
          <w:szCs w:val="36"/>
        </w:rPr>
        <w:t>Helping Material</w:t>
      </w:r>
    </w:p>
    <w:p w14:paraId="77F1CD40" w14:textId="77777777"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Lecture slides, </w:t>
      </w:r>
      <w:proofErr w:type="gramStart"/>
      <w:r w:rsidRPr="00DA3583">
        <w:rPr>
          <w:rFonts w:ascii="Times New Roman" w:hAnsi="Times New Roman" w:cs="Times New Roman"/>
          <w:sz w:val="24"/>
          <w:szCs w:val="36"/>
        </w:rPr>
        <w:t>text book</w:t>
      </w:r>
      <w:proofErr w:type="gramEnd"/>
    </w:p>
    <w:p w14:paraId="125BFB2D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</w:rPr>
      </w:pPr>
    </w:p>
    <w:p w14:paraId="6DBFA89D" w14:textId="77777777" w:rsidR="00721567" w:rsidRPr="00DA3583" w:rsidRDefault="00106165" w:rsidP="00106165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DA3583">
        <w:rPr>
          <w:rFonts w:ascii="Times New Roman" w:hAnsi="Times New Roman" w:cs="Times New Roman"/>
          <w:b/>
          <w:sz w:val="24"/>
          <w:szCs w:val="24"/>
        </w:rPr>
        <w:t>Lab Tasks</w:t>
      </w:r>
    </w:p>
    <w:p w14:paraId="6CB482DF" w14:textId="77777777" w:rsidR="00721567" w:rsidRPr="00DA3583" w:rsidRDefault="00721567" w:rsidP="00721567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 xml:space="preserve">Consider two different </w:t>
      </w:r>
      <w:proofErr w:type="gramStart"/>
      <w:r w:rsidRPr="00DA3583">
        <w:rPr>
          <w:rFonts w:ascii="Times New Roman" w:hAnsi="Times New Roman" w:cs="Times New Roman"/>
          <w:sz w:val="24"/>
          <w:szCs w:val="24"/>
        </w:rPr>
        <w:t>algorithms;</w:t>
      </w:r>
      <w:proofErr w:type="gramEnd"/>
      <w:r w:rsidRPr="00DA3583">
        <w:rPr>
          <w:rFonts w:ascii="Times New Roman" w:hAnsi="Times New Roman" w:cs="Times New Roman"/>
          <w:sz w:val="24"/>
          <w:szCs w:val="24"/>
        </w:rPr>
        <w:t xml:space="preserve"> listed in lab tasks. You will implement two different approaches for solving the same problem and will figure out the time difference between their successful executions. </w:t>
      </w:r>
    </w:p>
    <w:p w14:paraId="640D9E52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Task 1</w:t>
      </w:r>
    </w:p>
    <w:p w14:paraId="797F8C9F" w14:textId="77777777" w:rsidR="00D556B2" w:rsidRPr="00DA3583" w:rsidRDefault="00D556B2" w:rsidP="00D556B2">
      <w:pPr>
        <w:pStyle w:val="ListParagraph"/>
        <w:numPr>
          <w:ilvl w:val="0"/>
          <w:numId w:val="10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Calculate the Fibonacci series of a number “n” given by user both </w:t>
      </w:r>
      <w:r w:rsidRPr="00DA3583">
        <w:rPr>
          <w:rFonts w:ascii="Times New Roman" w:hAnsi="Times New Roman" w:cs="Times New Roman"/>
          <w:i/>
          <w:iCs/>
          <w:sz w:val="24"/>
          <w:u w:val="single"/>
        </w:rPr>
        <w:t>recursively and iteratively</w:t>
      </w:r>
      <w:r w:rsidRPr="00DA3583">
        <w:rPr>
          <w:rFonts w:ascii="Times New Roman" w:hAnsi="Times New Roman" w:cs="Times New Roman"/>
          <w:sz w:val="24"/>
        </w:rPr>
        <w:t>. Figure out the difference in computational time by using both the approaches.</w:t>
      </w:r>
    </w:p>
    <w:p w14:paraId="2D42B1FD" w14:textId="77777777" w:rsidR="00721567" w:rsidRPr="00DA3583" w:rsidRDefault="00721567" w:rsidP="00D556B2">
      <w:pPr>
        <w:tabs>
          <w:tab w:val="left" w:pos="7357"/>
        </w:tabs>
        <w:ind w:left="720"/>
        <w:jc w:val="center"/>
        <w:rPr>
          <w:rFonts w:ascii="Times New Roman" w:hAnsi="Times New Roman" w:cs="Times New Roman"/>
          <w:b/>
          <w:bCs/>
          <w:sz w:val="24"/>
        </w:rPr>
      </w:pPr>
      <w:r w:rsidRPr="00DA3583">
        <w:rPr>
          <w:rFonts w:ascii="Times New Roman" w:hAnsi="Times New Roman" w:cs="Times New Roman"/>
          <w:b/>
          <w:bCs/>
          <w:sz w:val="24"/>
        </w:rPr>
        <w:t>Recursive                                    Iterative</w:t>
      </w:r>
    </w:p>
    <w:p w14:paraId="72B3050F" w14:textId="77777777" w:rsidR="00721567" w:rsidRPr="00DA3583" w:rsidRDefault="00721567" w:rsidP="00D556B2">
      <w:pPr>
        <w:tabs>
          <w:tab w:val="left" w:pos="7357"/>
        </w:tabs>
        <w:ind w:left="720"/>
        <w:rPr>
          <w:rFonts w:ascii="Times New Roman" w:hAnsi="Times New Roman" w:cs="Times New Roman"/>
          <w:sz w:val="24"/>
        </w:rPr>
      </w:pPr>
      <w:proofErr w:type="gramStart"/>
      <w:r w:rsidRPr="00DA3583">
        <w:rPr>
          <w:rFonts w:ascii="Times New Roman" w:hAnsi="Times New Roman" w:cs="Times New Roman"/>
          <w:sz w:val="24"/>
        </w:rPr>
        <w:t>E.g.</w:t>
      </w:r>
      <w:proofErr w:type="gramEnd"/>
      <w:r w:rsidRPr="00DA3583">
        <w:rPr>
          <w:rFonts w:ascii="Times New Roman" w:hAnsi="Times New Roman" w:cs="Times New Roman"/>
          <w:sz w:val="24"/>
        </w:rPr>
        <w:t xml:space="preserve"> for </w:t>
      </w:r>
      <w:r w:rsidRPr="00DA3583">
        <w:rPr>
          <w:rFonts w:ascii="Times New Roman" w:hAnsi="Times New Roman" w:cs="Times New Roman"/>
          <w:b/>
          <w:bCs/>
          <w:sz w:val="24"/>
        </w:rPr>
        <w:t>N=10000</w:t>
      </w:r>
      <w:r w:rsidRPr="00DA3583">
        <w:rPr>
          <w:rFonts w:ascii="Times New Roman" w:hAnsi="Times New Roman" w:cs="Times New Roman"/>
          <w:sz w:val="24"/>
        </w:rPr>
        <w:t xml:space="preserve">      </w:t>
      </w:r>
      <w:r w:rsidR="00D556B2" w:rsidRPr="00DA3583">
        <w:rPr>
          <w:rFonts w:ascii="Times New Roman" w:hAnsi="Times New Roman" w:cs="Times New Roman"/>
          <w:sz w:val="24"/>
        </w:rPr>
        <w:t xml:space="preserve">         </w:t>
      </w:r>
      <w:r w:rsidRPr="00DA3583">
        <w:rPr>
          <w:rFonts w:ascii="Times New Roman" w:hAnsi="Times New Roman" w:cs="Times New Roman"/>
          <w:sz w:val="24"/>
        </w:rPr>
        <w:t>20ms                                            2ms</w:t>
      </w:r>
    </w:p>
    <w:p w14:paraId="58D5FB98" w14:textId="77777777" w:rsidR="00106165" w:rsidRPr="00DA3583" w:rsidRDefault="00106165" w:rsidP="00D556B2">
      <w:pPr>
        <w:tabs>
          <w:tab w:val="left" w:pos="7357"/>
        </w:tabs>
        <w:ind w:left="720"/>
        <w:rPr>
          <w:rFonts w:ascii="Times New Roman" w:hAnsi="Times New Roman" w:cs="Times New Roman"/>
          <w:sz w:val="24"/>
        </w:rPr>
      </w:pPr>
    </w:p>
    <w:p w14:paraId="2421ECD5" w14:textId="77777777" w:rsidR="00721567" w:rsidRPr="00DA3583" w:rsidRDefault="00721567" w:rsidP="00326799">
      <w:pPr>
        <w:pStyle w:val="ListParagraph"/>
        <w:numPr>
          <w:ilvl w:val="0"/>
          <w:numId w:val="9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lastRenderedPageBreak/>
        <w:t xml:space="preserve">Run some timing experiments with your program while trying different values of </w:t>
      </w:r>
      <w:r w:rsidRPr="00DA3583">
        <w:rPr>
          <w:rFonts w:ascii="Times New Roman" w:hAnsi="Times New Roman" w:cs="Times New Roman"/>
          <w:i/>
          <w:iCs/>
          <w:sz w:val="24"/>
        </w:rPr>
        <w:t>n</w:t>
      </w:r>
      <w:r w:rsidR="00326799" w:rsidRPr="00DA3583">
        <w:rPr>
          <w:rFonts w:ascii="Times New Roman" w:hAnsi="Times New Roman" w:cs="Times New Roman"/>
          <w:sz w:val="24"/>
        </w:rPr>
        <w:t xml:space="preserve">. </w:t>
      </w:r>
      <w:r w:rsidRPr="00DA3583">
        <w:rPr>
          <w:rFonts w:ascii="Times New Roman" w:hAnsi="Times New Roman" w:cs="Times New Roman"/>
          <w:sz w:val="24"/>
        </w:rPr>
        <w:t xml:space="preserve"> </w:t>
      </w:r>
      <w:r w:rsidR="00326799" w:rsidRPr="00DA3583">
        <w:rPr>
          <w:rFonts w:ascii="Times New Roman" w:hAnsi="Times New Roman" w:cs="Times New Roman"/>
          <w:sz w:val="24"/>
        </w:rPr>
        <w:t>Make</w:t>
      </w:r>
      <w:r w:rsidRPr="00DA3583">
        <w:rPr>
          <w:rFonts w:ascii="Times New Roman" w:hAnsi="Times New Roman" w:cs="Times New Roman"/>
          <w:sz w:val="24"/>
        </w:rPr>
        <w:t xml:space="preserve"> sure to time only the computation a</w:t>
      </w:r>
      <w:r w:rsidR="00D556B2" w:rsidRPr="00DA3583">
        <w:rPr>
          <w:rFonts w:ascii="Times New Roman" w:hAnsi="Times New Roman" w:cs="Times New Roman"/>
          <w:sz w:val="24"/>
        </w:rPr>
        <w:t xml:space="preserve">nd not the user entering input </w:t>
      </w:r>
      <w:r w:rsidRPr="00DA3583">
        <w:rPr>
          <w:rFonts w:ascii="Times New Roman" w:hAnsi="Times New Roman" w:cs="Times New Roman"/>
          <w:sz w:val="24"/>
        </w:rPr>
        <w:t>etc.</w:t>
      </w:r>
    </w:p>
    <w:p w14:paraId="44876F76" w14:textId="77777777" w:rsidR="00721567" w:rsidRPr="00DA3583" w:rsidRDefault="00721567" w:rsidP="00721567">
      <w:pPr>
        <w:pStyle w:val="ListParagraph"/>
        <w:numPr>
          <w:ilvl w:val="0"/>
          <w:numId w:val="9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Draw a graph in Excel showing two </w:t>
      </w:r>
      <w:proofErr w:type="gramStart"/>
      <w:r w:rsidRPr="00DA3583">
        <w:rPr>
          <w:rFonts w:ascii="Times New Roman" w:hAnsi="Times New Roman" w:cs="Times New Roman"/>
          <w:sz w:val="24"/>
        </w:rPr>
        <w:t>functions</w:t>
      </w:r>
      <w:proofErr w:type="gramEnd"/>
      <w:r w:rsidRPr="00DA3583">
        <w:rPr>
          <w:rFonts w:ascii="Times New Roman" w:hAnsi="Times New Roman" w:cs="Times New Roman"/>
          <w:sz w:val="24"/>
        </w:rPr>
        <w:t xml:space="preserve"> one for recursive function and other for iterative function.</w:t>
      </w:r>
    </w:p>
    <w:p w14:paraId="1ACBD1AB" w14:textId="77777777" w:rsidR="00721567" w:rsidRPr="00DA3583" w:rsidRDefault="00721567" w:rsidP="00721567">
      <w:pPr>
        <w:pStyle w:val="ListParagraph"/>
        <w:tabs>
          <w:tab w:val="left" w:pos="7357"/>
        </w:tabs>
        <w:rPr>
          <w:rFonts w:ascii="Times New Roman" w:hAnsi="Times New Roman" w:cs="Times New Roman"/>
          <w:sz w:val="24"/>
        </w:rPr>
      </w:pPr>
    </w:p>
    <w:p w14:paraId="183751C2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Task 2</w:t>
      </w:r>
    </w:p>
    <w:p w14:paraId="1D4841A4" w14:textId="77777777" w:rsidR="00721567" w:rsidRPr="00DA3583" w:rsidRDefault="00721567" w:rsidP="00721567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Calculate the factorial of a number “n” given by user both </w:t>
      </w:r>
      <w:r w:rsidRPr="00DA3583">
        <w:rPr>
          <w:rFonts w:ascii="Times New Roman" w:hAnsi="Times New Roman" w:cs="Times New Roman"/>
          <w:i/>
          <w:iCs/>
          <w:sz w:val="24"/>
          <w:u w:val="single"/>
        </w:rPr>
        <w:t>recursively and iteratively</w:t>
      </w:r>
      <w:r w:rsidRPr="00DA3583">
        <w:rPr>
          <w:rFonts w:ascii="Times New Roman" w:hAnsi="Times New Roman" w:cs="Times New Roman"/>
          <w:sz w:val="24"/>
        </w:rPr>
        <w:t>. Figure out the difference in computational time by using both the approaches.</w:t>
      </w:r>
    </w:p>
    <w:p w14:paraId="780AF2F6" w14:textId="77777777" w:rsidR="00721567" w:rsidRPr="00DA3583" w:rsidRDefault="00721567" w:rsidP="00721567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Draw a graph in Excel showing two functions one for recursive function and other for iterative function.</w:t>
      </w:r>
    </w:p>
    <w:p w14:paraId="5717C505" w14:textId="77777777"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(Hint: input at least 5 different values of “n” and make their entry in excel sheet. “n” can be of any data type. Try to use larger values of “n” for getting the useful data.)</w:t>
      </w:r>
    </w:p>
    <w:p w14:paraId="45EE422F" w14:textId="77777777" w:rsidR="00D556B2" w:rsidRPr="00DA3583" w:rsidRDefault="00D556B2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</w:p>
    <w:p w14:paraId="606DD818" w14:textId="77777777" w:rsidR="0059324F" w:rsidRPr="00DA3583" w:rsidRDefault="0059324F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How to calculate time in seconds in </w:t>
      </w:r>
      <w:proofErr w:type="spellStart"/>
      <w:r w:rsidRPr="00DA3583">
        <w:rPr>
          <w:rFonts w:ascii="Times New Roman" w:hAnsi="Times New Roman" w:cs="Times New Roman"/>
          <w:sz w:val="24"/>
        </w:rPr>
        <w:t>c++</w:t>
      </w:r>
      <w:proofErr w:type="spellEnd"/>
      <w:r w:rsidRPr="00DA3583">
        <w:rPr>
          <w:rFonts w:ascii="Times New Roman" w:hAnsi="Times New Roman" w:cs="Times New Roman"/>
          <w:sz w:val="24"/>
        </w:rPr>
        <w:t>:</w:t>
      </w:r>
    </w:p>
    <w:p w14:paraId="7107F472" w14:textId="77777777" w:rsidR="0059324F" w:rsidRPr="00DA3583" w:rsidRDefault="0059324F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 xml:space="preserve">#include&lt;time.h&gt; </w:t>
      </w:r>
    </w:p>
    <w:p w14:paraId="5939B08D" w14:textId="77777777" w:rsidR="00D556B2" w:rsidRPr="00DA3583" w:rsidRDefault="00D556B2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proofErr w:type="spellStart"/>
      <w:r w:rsidRPr="00DA3583">
        <w:rPr>
          <w:rFonts w:ascii="Times New Roman" w:hAnsi="Times New Roman" w:cs="Times New Roman"/>
          <w:sz w:val="20"/>
          <w:szCs w:val="18"/>
        </w:rPr>
        <w:t>clock_t</w:t>
      </w:r>
      <w:proofErr w:type="spellEnd"/>
      <w:r w:rsidRPr="00DA358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A3583">
        <w:rPr>
          <w:rFonts w:ascii="Times New Roman" w:hAnsi="Times New Roman" w:cs="Times New Roman"/>
          <w:sz w:val="20"/>
          <w:szCs w:val="18"/>
        </w:rPr>
        <w:t>startTime</w:t>
      </w:r>
      <w:proofErr w:type="spellEnd"/>
      <w:r w:rsidRPr="00DA3583">
        <w:rPr>
          <w:rFonts w:ascii="Times New Roman" w:hAnsi="Times New Roman" w:cs="Times New Roman"/>
          <w:sz w:val="20"/>
          <w:szCs w:val="18"/>
        </w:rPr>
        <w:t xml:space="preserve"> = </w:t>
      </w:r>
      <w:proofErr w:type="gramStart"/>
      <w:r w:rsidRPr="00DA3583">
        <w:rPr>
          <w:rFonts w:ascii="Times New Roman" w:hAnsi="Times New Roman" w:cs="Times New Roman"/>
          <w:sz w:val="20"/>
          <w:szCs w:val="18"/>
        </w:rPr>
        <w:t>clock(</w:t>
      </w:r>
      <w:proofErr w:type="gramEnd"/>
      <w:r w:rsidRPr="00DA3583">
        <w:rPr>
          <w:rFonts w:ascii="Times New Roman" w:hAnsi="Times New Roman" w:cs="Times New Roman"/>
          <w:sz w:val="20"/>
          <w:szCs w:val="18"/>
        </w:rPr>
        <w:t>);</w:t>
      </w:r>
    </w:p>
    <w:p w14:paraId="1536E3DF" w14:textId="77777777" w:rsidR="00D556B2" w:rsidRPr="00DA3583" w:rsidRDefault="0059324F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>//YOUR CODE HERE E.G. RECURSIVE CALLS</w:t>
      </w:r>
    </w:p>
    <w:p w14:paraId="75D0A2E6" w14:textId="77777777" w:rsidR="00D556B2" w:rsidRPr="00DA3583" w:rsidRDefault="00D556B2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proofErr w:type="spellStart"/>
      <w:r w:rsidRPr="00DA3583">
        <w:rPr>
          <w:rFonts w:ascii="Times New Roman" w:hAnsi="Times New Roman" w:cs="Times New Roman"/>
          <w:sz w:val="20"/>
          <w:szCs w:val="18"/>
        </w:rPr>
        <w:t>cout</w:t>
      </w:r>
      <w:proofErr w:type="spellEnd"/>
      <w:r w:rsidRPr="00DA3583">
        <w:rPr>
          <w:rFonts w:ascii="Times New Roman" w:hAnsi="Times New Roman" w:cs="Times New Roman"/>
          <w:sz w:val="20"/>
          <w:szCs w:val="18"/>
        </w:rPr>
        <w:t xml:space="preserve"> &lt;&lt; double(clock()</w:t>
      </w:r>
      <w:r w:rsidR="0059324F" w:rsidRPr="00DA3583">
        <w:rPr>
          <w:rFonts w:ascii="Times New Roman" w:hAnsi="Times New Roman" w:cs="Times New Roman"/>
          <w:sz w:val="20"/>
          <w:szCs w:val="18"/>
        </w:rPr>
        <w:t>-</w:t>
      </w:r>
      <w:proofErr w:type="spellStart"/>
      <w:r w:rsidR="0059324F" w:rsidRPr="00DA3583">
        <w:rPr>
          <w:rFonts w:ascii="Times New Roman" w:hAnsi="Times New Roman" w:cs="Times New Roman"/>
          <w:sz w:val="20"/>
          <w:szCs w:val="18"/>
        </w:rPr>
        <w:t>startTime</w:t>
      </w:r>
      <w:proofErr w:type="spellEnd"/>
      <w:r w:rsidRPr="00DA3583">
        <w:rPr>
          <w:rFonts w:ascii="Times New Roman" w:hAnsi="Times New Roman" w:cs="Times New Roman"/>
          <w:sz w:val="20"/>
          <w:szCs w:val="18"/>
        </w:rPr>
        <w:t>)/CLOCKS_PER_</w:t>
      </w:r>
      <w:proofErr w:type="gramStart"/>
      <w:r w:rsidRPr="00DA3583">
        <w:rPr>
          <w:rFonts w:ascii="Times New Roman" w:hAnsi="Times New Roman" w:cs="Times New Roman"/>
          <w:sz w:val="20"/>
          <w:szCs w:val="18"/>
        </w:rPr>
        <w:t>SEC;</w:t>
      </w:r>
      <w:proofErr w:type="gramEnd"/>
    </w:p>
    <w:p w14:paraId="600636EE" w14:textId="77777777" w:rsidR="00721567" w:rsidRPr="00DA3583" w:rsidRDefault="00721567" w:rsidP="00DC5565">
      <w:pPr>
        <w:pStyle w:val="Default"/>
        <w:spacing w:after="71"/>
        <w:rPr>
          <w:b/>
          <w:bCs/>
        </w:rPr>
      </w:pPr>
    </w:p>
    <w:p w14:paraId="69763F85" w14:textId="77777777" w:rsidR="00721567" w:rsidRPr="00DA3583" w:rsidRDefault="007B17EF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b/>
          <w:bCs/>
        </w:rPr>
        <w:t xml:space="preserve">Important Note: </w:t>
      </w:r>
      <w:r w:rsidR="00DC5565" w:rsidRPr="00DA3583">
        <w:rPr>
          <w:rFonts w:ascii="Times New Roman" w:hAnsi="Times New Roman" w:cs="Times New Roman"/>
        </w:rPr>
        <w:t>Practice your knowledge of OOP with C++ when creating a solution</w:t>
      </w:r>
      <w:r w:rsidRPr="00DA3583">
        <w:rPr>
          <w:rFonts w:ascii="Times New Roman" w:hAnsi="Times New Roman" w:cs="Times New Roman"/>
        </w:rPr>
        <w:t>.</w:t>
      </w:r>
      <w:r w:rsidR="00721567" w:rsidRPr="00DA3583">
        <w:rPr>
          <w:rFonts w:ascii="Times New Roman" w:hAnsi="Times New Roman" w:cs="Times New Roman"/>
        </w:rPr>
        <w:t xml:space="preserve"> </w:t>
      </w:r>
      <w:r w:rsidR="00721567" w:rsidRPr="00DA3583">
        <w:rPr>
          <w:rFonts w:ascii="Times New Roman" w:hAnsi="Times New Roman" w:cs="Times New Roman"/>
          <w:sz w:val="24"/>
          <w:szCs w:val="36"/>
        </w:rPr>
        <w:t xml:space="preserve">Remember to </w:t>
      </w:r>
      <w:proofErr w:type="gramStart"/>
      <w:r w:rsidR="00721567" w:rsidRPr="00DA3583">
        <w:rPr>
          <w:rFonts w:ascii="Times New Roman" w:hAnsi="Times New Roman" w:cs="Times New Roman"/>
          <w:sz w:val="24"/>
          <w:szCs w:val="36"/>
        </w:rPr>
        <w:t>comment</w:t>
      </w:r>
      <w:proofErr w:type="gramEnd"/>
      <w:r w:rsidR="00721567" w:rsidRPr="00DA3583">
        <w:rPr>
          <w:rFonts w:ascii="Times New Roman" w:hAnsi="Times New Roman" w:cs="Times New Roman"/>
          <w:sz w:val="24"/>
          <w:szCs w:val="36"/>
        </w:rPr>
        <w:t xml:space="preserve"> your code properly. Inappropriate or no comment may result in deduction of marks.</w:t>
      </w:r>
    </w:p>
    <w:p w14:paraId="786FC334" w14:textId="77777777" w:rsidR="00F631E3" w:rsidRPr="00DA3583" w:rsidRDefault="00F631E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72A0A5B0" w14:textId="77777777" w:rsidR="00F631E3" w:rsidRPr="00DA3583" w:rsidRDefault="00F631E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18013E43" w14:textId="77777777" w:rsidR="006E245E" w:rsidRPr="00DA3583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Solution</w:t>
      </w:r>
      <w:r w:rsidR="006E245E" w:rsidRPr="00DA3583">
        <w:rPr>
          <w:rFonts w:ascii="Times New Roman" w:hAnsi="Times New Roman" w:cs="Times New Roman"/>
          <w:b/>
          <w:sz w:val="24"/>
        </w:rPr>
        <w:t>:</w:t>
      </w:r>
    </w:p>
    <w:tbl>
      <w:tblPr>
        <w:tblStyle w:val="LightList1"/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E55F4B" w:rsidRPr="00DA3583" w14:paraId="58537990" w14:textId="77777777" w:rsidTr="00D24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vAlign w:val="center"/>
          </w:tcPr>
          <w:p w14:paraId="02BE446B" w14:textId="77777777" w:rsidR="006E245E" w:rsidRPr="00DA3583" w:rsidRDefault="006E245E" w:rsidP="001E4F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Solution</w:t>
            </w:r>
          </w:p>
        </w:tc>
      </w:tr>
      <w:tr w:rsidR="00531D72" w:rsidRPr="00DA3583" w14:paraId="22F03040" w14:textId="77777777" w:rsidTr="00D86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vAlign w:val="center"/>
          </w:tcPr>
          <w:p w14:paraId="156B681A" w14:textId="77777777" w:rsidR="006E245E" w:rsidRDefault="006E245E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A3583">
              <w:rPr>
                <w:rFonts w:ascii="Times New Roman" w:hAnsi="Times New Roman" w:cs="Times New Roman"/>
              </w:rPr>
              <w:lastRenderedPageBreak/>
              <w:t>Task 1 Code</w:t>
            </w:r>
            <w:r w:rsidR="00721567" w:rsidRPr="00DA3583">
              <w:rPr>
                <w:rFonts w:ascii="Times New Roman" w:hAnsi="Times New Roman" w:cs="Times New Roman"/>
              </w:rPr>
              <w:t xml:space="preserve"> (recursive, iterative):</w:t>
            </w:r>
          </w:p>
          <w:p w14:paraId="6C8BC7A8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#include&lt;iostream&gt;</w:t>
            </w:r>
          </w:p>
          <w:p w14:paraId="49775C10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#include&lt;chrono&gt;</w:t>
            </w:r>
          </w:p>
          <w:p w14:paraId="0313A3B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1B59BD">
              <w:rPr>
                <w:rFonts w:ascii="Times New Roman" w:hAnsi="Times New Roman" w:cs="Times New Roman"/>
              </w:rPr>
              <w:t>std::</w:t>
            </w:r>
            <w:proofErr w:type="gramEnd"/>
            <w:r w:rsidRPr="001B59BD">
              <w:rPr>
                <w:rFonts w:ascii="Times New Roman" w:hAnsi="Times New Roman" w:cs="Times New Roman"/>
              </w:rPr>
              <w:t>chrono;</w:t>
            </w:r>
          </w:p>
          <w:p w14:paraId="237C450D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1B59BD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7171C59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34B5EF5F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// Task 1: Fibonacci Series</w:t>
            </w:r>
          </w:p>
          <w:p w14:paraId="42ACEE4C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7F3EAAD4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// Recursive function to calculate Fibonacci</w:t>
            </w:r>
          </w:p>
          <w:p w14:paraId="222C8353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long </w:t>
            </w:r>
            <w:proofErr w:type="spellStart"/>
            <w:r w:rsidRPr="001B59BD">
              <w:rPr>
                <w:rFonts w:ascii="Times New Roman" w:hAnsi="Times New Roman" w:cs="Times New Roman"/>
              </w:rPr>
              <w:t>long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</w:t>
            </w:r>
            <w:proofErr w:type="gramStart"/>
            <w:r w:rsidRPr="001B59BD">
              <w:rPr>
                <w:rFonts w:ascii="Times New Roman" w:hAnsi="Times New Roman" w:cs="Times New Roman"/>
              </w:rPr>
              <w:t>recursive</w:t>
            </w:r>
            <w:proofErr w:type="spellEnd"/>
            <w:r w:rsidRPr="001B59BD">
              <w:rPr>
                <w:rFonts w:ascii="Times New Roman" w:hAnsi="Times New Roman" w:cs="Times New Roman"/>
              </w:rPr>
              <w:t>(</w:t>
            </w:r>
            <w:proofErr w:type="gramEnd"/>
            <w:r w:rsidRPr="001B59BD">
              <w:rPr>
                <w:rFonts w:ascii="Times New Roman" w:hAnsi="Times New Roman" w:cs="Times New Roman"/>
              </w:rPr>
              <w:t xml:space="preserve">long long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>) {</w:t>
            </w:r>
          </w:p>
          <w:p w14:paraId="20B6C7D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if ((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== 0) || (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== 1</w:t>
            </w:r>
            <w:proofErr w:type="gramStart"/>
            <w:r w:rsidRPr="001B59BD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1F1C6D6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proofErr w:type="gram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09DBF0B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} else {</w:t>
            </w:r>
          </w:p>
          <w:p w14:paraId="5EB6CC6E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return (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</w:t>
            </w:r>
            <w:proofErr w:type="gramStart"/>
            <w:r w:rsidRPr="001B59BD">
              <w:rPr>
                <w:rFonts w:ascii="Times New Roman" w:hAnsi="Times New Roman" w:cs="Times New Roman"/>
              </w:rPr>
              <w:t>recursive</w:t>
            </w:r>
            <w:proofErr w:type="spellEnd"/>
            <w:r w:rsidRPr="001B59B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- 1) +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fibonacci_recursive</w:t>
            </w:r>
            <w:proofErr w:type="spellEnd"/>
            <w:r w:rsidRPr="001B59BD">
              <w:rPr>
                <w:rFonts w:ascii="Times New Roman" w:hAnsi="Times New Roman" w:cs="Times New Roman"/>
              </w:rPr>
              <w:t>(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- 2));</w:t>
            </w:r>
          </w:p>
          <w:p w14:paraId="25CD841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}</w:t>
            </w:r>
          </w:p>
          <w:p w14:paraId="5850F79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}</w:t>
            </w:r>
          </w:p>
          <w:p w14:paraId="35372D2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20CC0E15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// Iterative function to calculate Fibonacci</w:t>
            </w:r>
          </w:p>
          <w:p w14:paraId="4F44F818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</w:t>
            </w:r>
            <w:proofErr w:type="gramStart"/>
            <w:r w:rsidRPr="001B59BD">
              <w:rPr>
                <w:rFonts w:ascii="Times New Roman" w:hAnsi="Times New Roman" w:cs="Times New Roman"/>
              </w:rPr>
              <w:t>iterative</w:t>
            </w:r>
            <w:proofErr w:type="spellEnd"/>
            <w:r w:rsidRPr="001B59BD">
              <w:rPr>
                <w:rFonts w:ascii="Times New Roman" w:hAnsi="Times New Roman" w:cs="Times New Roman"/>
              </w:rPr>
              <w:t>(</w:t>
            </w:r>
            <w:proofErr w:type="gramEnd"/>
            <w:r w:rsidRPr="001B59BD">
              <w:rPr>
                <w:rFonts w:ascii="Times New Roman" w:hAnsi="Times New Roman" w:cs="Times New Roman"/>
              </w:rPr>
              <w:t>long long size) {</w:t>
            </w:r>
          </w:p>
          <w:p w14:paraId="23EEA0F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long </w:t>
            </w:r>
            <w:proofErr w:type="spellStart"/>
            <w:r w:rsidRPr="001B59BD">
              <w:rPr>
                <w:rFonts w:ascii="Times New Roman" w:hAnsi="Times New Roman" w:cs="Times New Roman"/>
              </w:rPr>
              <w:t>long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firstNumber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0, </w:t>
            </w:r>
            <w:proofErr w:type="spellStart"/>
            <w:r w:rsidRPr="001B59BD">
              <w:rPr>
                <w:rFonts w:ascii="Times New Roman" w:hAnsi="Times New Roman" w:cs="Times New Roman"/>
              </w:rPr>
              <w:t>secondNumber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1, </w:t>
            </w:r>
            <w:proofErr w:type="gramStart"/>
            <w:r w:rsidRPr="001B59BD">
              <w:rPr>
                <w:rFonts w:ascii="Times New Roman" w:hAnsi="Times New Roman" w:cs="Times New Roman"/>
              </w:rPr>
              <w:t>temp;</w:t>
            </w:r>
            <w:proofErr w:type="gramEnd"/>
          </w:p>
          <w:p w14:paraId="14A1DAF5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firstNumber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", "; // Print first Fibonacci number</w:t>
            </w:r>
          </w:p>
          <w:p w14:paraId="2059977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secondNumber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", "; // Print second Fibonacci number</w:t>
            </w:r>
          </w:p>
          <w:p w14:paraId="2814550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for (long </w:t>
            </w:r>
            <w:proofErr w:type="spellStart"/>
            <w:r w:rsidRPr="001B59BD">
              <w:rPr>
                <w:rFonts w:ascii="Times New Roman" w:hAnsi="Times New Roman" w:cs="Times New Roman"/>
              </w:rPr>
              <w:t>long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2;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 size;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>+</w:t>
            </w:r>
            <w:proofErr w:type="gramStart"/>
            <w:r w:rsidRPr="001B59BD">
              <w:rPr>
                <w:rFonts w:ascii="Times New Roman" w:hAnsi="Times New Roman" w:cs="Times New Roman"/>
              </w:rPr>
              <w:t>+){</w:t>
            </w:r>
            <w:proofErr w:type="gramEnd"/>
          </w:p>
          <w:p w14:paraId="2F0E81C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temp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firstNumber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1B59BD">
              <w:rPr>
                <w:rFonts w:ascii="Times New Roman" w:hAnsi="Times New Roman" w:cs="Times New Roman"/>
              </w:rPr>
              <w:t>secondNumber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>; // Calculate next Fibonacci number</w:t>
            </w:r>
          </w:p>
          <w:p w14:paraId="5A95646A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temp &lt;&lt; ", "; // Print next Fibonacci </w:t>
            </w:r>
            <w:proofErr w:type="gramStart"/>
            <w:r w:rsidRPr="001B59BD">
              <w:rPr>
                <w:rFonts w:ascii="Times New Roman" w:hAnsi="Times New Roman" w:cs="Times New Roman"/>
              </w:rPr>
              <w:t>number</w:t>
            </w:r>
            <w:proofErr w:type="gramEnd"/>
          </w:p>
          <w:p w14:paraId="303A2E65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firstNumber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secondNumber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>; // Update first number</w:t>
            </w:r>
          </w:p>
          <w:p w14:paraId="4312A425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secondNumber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temp; // Update second number</w:t>
            </w:r>
          </w:p>
          <w:p w14:paraId="3D2FF5E9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}</w:t>
            </w:r>
          </w:p>
          <w:p w14:paraId="73F9B6A5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>}</w:t>
            </w:r>
          </w:p>
          <w:p w14:paraId="4DE0D153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44CB40E2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1B59BD">
              <w:rPr>
                <w:rFonts w:ascii="Times New Roman" w:hAnsi="Times New Roman" w:cs="Times New Roman"/>
              </w:rPr>
              <w:t>main(</w:t>
            </w:r>
            <w:proofErr w:type="gramEnd"/>
            <w:r w:rsidRPr="001B59BD">
              <w:rPr>
                <w:rFonts w:ascii="Times New Roman" w:hAnsi="Times New Roman" w:cs="Times New Roman"/>
              </w:rPr>
              <w:t>){</w:t>
            </w:r>
          </w:p>
          <w:p w14:paraId="4484EEE0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1B59BD">
              <w:rPr>
                <w:rFonts w:ascii="Times New Roman" w:hAnsi="Times New Roman" w:cs="Times New Roman"/>
              </w:rPr>
              <w:t>choice;</w:t>
            </w:r>
            <w:proofErr w:type="gramEnd"/>
          </w:p>
          <w:p w14:paraId="3ACCD9DF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long </w:t>
            </w:r>
            <w:proofErr w:type="spellStart"/>
            <w:r w:rsidRPr="001B59BD">
              <w:rPr>
                <w:rFonts w:ascii="Times New Roman" w:hAnsi="Times New Roman" w:cs="Times New Roman"/>
              </w:rPr>
              <w:t>long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B59BD">
              <w:rPr>
                <w:rFonts w:ascii="Times New Roman" w:hAnsi="Times New Roman" w:cs="Times New Roman"/>
              </w:rPr>
              <w:t>size;</w:t>
            </w:r>
            <w:proofErr w:type="gramEnd"/>
          </w:p>
          <w:p w14:paraId="5FCF1953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270B72C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"Enter the number of elements in the series:</w:t>
            </w:r>
            <w:proofErr w:type="gramStart"/>
            <w:r w:rsidRPr="001B59B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D3EE5CD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cin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1B59BD">
              <w:rPr>
                <w:rFonts w:ascii="Times New Roman" w:hAnsi="Times New Roman" w:cs="Times New Roman"/>
              </w:rPr>
              <w:t>size;</w:t>
            </w:r>
            <w:proofErr w:type="gramEnd"/>
          </w:p>
          <w:p w14:paraId="7102DB70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15A93C2B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"Choose the approach (1 for Recursive, 2 for Iterative): </w:t>
            </w:r>
            <w:proofErr w:type="gramStart"/>
            <w:r w:rsidRPr="001B59B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876076E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cin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1B59BD">
              <w:rPr>
                <w:rFonts w:ascii="Times New Roman" w:hAnsi="Times New Roman" w:cs="Times New Roman"/>
              </w:rPr>
              <w:t>choice;</w:t>
            </w:r>
            <w:proofErr w:type="gramEnd"/>
          </w:p>
          <w:p w14:paraId="0307B738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5A0C91EB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switch (choice) {</w:t>
            </w:r>
          </w:p>
          <w:p w14:paraId="2F46D584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case 1: {</w:t>
            </w:r>
          </w:p>
          <w:p w14:paraId="4B79FE12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"The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series of numbers is:" &lt;&lt; </w:t>
            </w:r>
            <w:proofErr w:type="spellStart"/>
            <w:proofErr w:type="gram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214DF9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auto start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1B59BD">
              <w:rPr>
                <w:rFonts w:ascii="Times New Roman" w:hAnsi="Times New Roman" w:cs="Times New Roman"/>
              </w:rPr>
              <w:t>clock</w:t>
            </w:r>
            <w:proofErr w:type="spellEnd"/>
            <w:r w:rsidRPr="001B59BD">
              <w:rPr>
                <w:rFonts w:ascii="Times New Roman" w:hAnsi="Times New Roman" w:cs="Times New Roman"/>
              </w:rPr>
              <w:t>::</w:t>
            </w:r>
            <w:proofErr w:type="gramEnd"/>
            <w:r w:rsidRPr="001B59BD">
              <w:rPr>
                <w:rFonts w:ascii="Times New Roman" w:hAnsi="Times New Roman" w:cs="Times New Roman"/>
              </w:rPr>
              <w:t>now(); // Start timing</w:t>
            </w:r>
          </w:p>
          <w:p w14:paraId="15D18E2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for (int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 size;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>+</w:t>
            </w:r>
            <w:proofErr w:type="gramStart"/>
            <w:r w:rsidRPr="001B59BD">
              <w:rPr>
                <w:rFonts w:ascii="Times New Roman" w:hAnsi="Times New Roman" w:cs="Times New Roman"/>
              </w:rPr>
              <w:t>+){</w:t>
            </w:r>
            <w:proofErr w:type="gramEnd"/>
          </w:p>
          <w:p w14:paraId="234724CB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fibonacci_recursive</w:t>
            </w:r>
            <w:proofErr w:type="spellEnd"/>
            <w:r w:rsidRPr="001B59BD">
              <w:rPr>
                <w:rFonts w:ascii="Times New Roman" w:hAnsi="Times New Roman" w:cs="Times New Roman"/>
              </w:rPr>
              <w:t>(</w:t>
            </w:r>
            <w:proofErr w:type="spellStart"/>
            <w:r w:rsidRPr="001B59BD">
              <w:rPr>
                <w:rFonts w:ascii="Times New Roman" w:hAnsi="Times New Roman" w:cs="Times New Roman"/>
              </w:rPr>
              <w:t>i</w:t>
            </w:r>
            <w:proofErr w:type="spellEnd"/>
            <w:r w:rsidRPr="001B59BD">
              <w:rPr>
                <w:rFonts w:ascii="Times New Roman" w:hAnsi="Times New Roman" w:cs="Times New Roman"/>
              </w:rPr>
              <w:t>) &lt;&lt; ", "; // Print Fibonacci series</w:t>
            </w:r>
          </w:p>
          <w:p w14:paraId="7B5B432E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}</w:t>
            </w:r>
          </w:p>
          <w:p w14:paraId="772D27D4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auto stop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1B59BD">
              <w:rPr>
                <w:rFonts w:ascii="Times New Roman" w:hAnsi="Times New Roman" w:cs="Times New Roman"/>
              </w:rPr>
              <w:t>clock</w:t>
            </w:r>
            <w:proofErr w:type="spellEnd"/>
            <w:r w:rsidRPr="001B59BD">
              <w:rPr>
                <w:rFonts w:ascii="Times New Roman" w:hAnsi="Times New Roman" w:cs="Times New Roman"/>
              </w:rPr>
              <w:t>::</w:t>
            </w:r>
            <w:proofErr w:type="gramEnd"/>
            <w:r w:rsidRPr="001B59BD">
              <w:rPr>
                <w:rFonts w:ascii="Times New Roman" w:hAnsi="Times New Roman" w:cs="Times New Roman"/>
              </w:rPr>
              <w:t>now(); // Stop timing</w:t>
            </w:r>
          </w:p>
          <w:p w14:paraId="1A5DF46B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lastRenderedPageBreak/>
              <w:t xml:space="preserve">            auto duration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duration_cast</w:t>
            </w:r>
            <w:proofErr w:type="spellEnd"/>
            <w:r w:rsidRPr="001B59BD">
              <w:rPr>
                <w:rFonts w:ascii="Times New Roman" w:hAnsi="Times New Roman" w:cs="Times New Roman"/>
              </w:rPr>
              <w:t>&lt;microseconds</w:t>
            </w:r>
            <w:proofErr w:type="gramStart"/>
            <w:r w:rsidRPr="001B59BD">
              <w:rPr>
                <w:rFonts w:ascii="Times New Roman" w:hAnsi="Times New Roman" w:cs="Times New Roman"/>
              </w:rPr>
              <w:t>&gt;(</w:t>
            </w:r>
            <w:proofErr w:type="gramEnd"/>
            <w:r w:rsidRPr="001B59BD">
              <w:rPr>
                <w:rFonts w:ascii="Times New Roman" w:hAnsi="Times New Roman" w:cs="Times New Roman"/>
              </w:rPr>
              <w:t>stop - start); // Calculate duration</w:t>
            </w:r>
          </w:p>
          <w:p w14:paraId="21765EDA" w14:textId="543AE952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</w:t>
            </w:r>
            <w:proofErr w:type="spell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&lt;&lt; "Computational time is " &lt;&lt; </w:t>
            </w:r>
            <w:proofErr w:type="spellStart"/>
            <w:proofErr w:type="gramStart"/>
            <w:r w:rsidRPr="001B59BD">
              <w:rPr>
                <w:rFonts w:ascii="Times New Roman" w:hAnsi="Times New Roman" w:cs="Times New Roman"/>
              </w:rPr>
              <w:t>duration.count</w:t>
            </w:r>
            <w:proofErr w:type="spellEnd"/>
            <w:proofErr w:type="gramEnd"/>
            <w:r w:rsidRPr="001B59BD">
              <w:rPr>
                <w:rFonts w:ascii="Times New Roman" w:hAnsi="Times New Roman" w:cs="Times New Roman"/>
              </w:rPr>
              <w:t xml:space="preserve">() &lt;&lt; " </w:t>
            </w:r>
            <w:r w:rsidR="00BB6DF7" w:rsidRPr="00BB6DF7">
              <w:rPr>
                <w:rFonts w:ascii="Times New Roman" w:hAnsi="Times New Roman" w:cs="Times New Roman"/>
              </w:rPr>
              <w:t>µ</w:t>
            </w:r>
            <w:r w:rsidRPr="001B59BD">
              <w:rPr>
                <w:rFonts w:ascii="Times New Roman" w:hAnsi="Times New Roman" w:cs="Times New Roman"/>
              </w:rPr>
              <w:t xml:space="preserve">s"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>; // Print duration</w:t>
            </w:r>
          </w:p>
          <w:p w14:paraId="55218A9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1B59BD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02CEA1F2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}</w:t>
            </w:r>
          </w:p>
          <w:p w14:paraId="4C276148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case 2: {</w:t>
            </w:r>
          </w:p>
          <w:p w14:paraId="1DCBF2FC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"The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series of numbers is:" &lt;&lt; </w:t>
            </w:r>
            <w:proofErr w:type="spellStart"/>
            <w:proofErr w:type="gram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4356046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auto start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1B59BD">
              <w:rPr>
                <w:rFonts w:ascii="Times New Roman" w:hAnsi="Times New Roman" w:cs="Times New Roman"/>
              </w:rPr>
              <w:t>clock</w:t>
            </w:r>
            <w:proofErr w:type="spellEnd"/>
            <w:r w:rsidRPr="001B59BD">
              <w:rPr>
                <w:rFonts w:ascii="Times New Roman" w:hAnsi="Times New Roman" w:cs="Times New Roman"/>
              </w:rPr>
              <w:t>::</w:t>
            </w:r>
            <w:proofErr w:type="gramEnd"/>
            <w:r w:rsidRPr="001B59BD">
              <w:rPr>
                <w:rFonts w:ascii="Times New Roman" w:hAnsi="Times New Roman" w:cs="Times New Roman"/>
              </w:rPr>
              <w:t>now(); // Start timing</w:t>
            </w:r>
          </w:p>
          <w:p w14:paraId="7EBB3624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fibonacci_iterative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(size); // Calculate Fibonacci </w:t>
            </w:r>
            <w:proofErr w:type="gramStart"/>
            <w:r w:rsidRPr="001B59BD">
              <w:rPr>
                <w:rFonts w:ascii="Times New Roman" w:hAnsi="Times New Roman" w:cs="Times New Roman"/>
              </w:rPr>
              <w:t>series</w:t>
            </w:r>
            <w:proofErr w:type="gramEnd"/>
          </w:p>
          <w:p w14:paraId="6F1905AD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auto stop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1B59BD">
              <w:rPr>
                <w:rFonts w:ascii="Times New Roman" w:hAnsi="Times New Roman" w:cs="Times New Roman"/>
              </w:rPr>
              <w:t>clock</w:t>
            </w:r>
            <w:proofErr w:type="spellEnd"/>
            <w:r w:rsidRPr="001B59BD">
              <w:rPr>
                <w:rFonts w:ascii="Times New Roman" w:hAnsi="Times New Roman" w:cs="Times New Roman"/>
              </w:rPr>
              <w:t>::</w:t>
            </w:r>
            <w:proofErr w:type="gramEnd"/>
            <w:r w:rsidRPr="001B59BD">
              <w:rPr>
                <w:rFonts w:ascii="Times New Roman" w:hAnsi="Times New Roman" w:cs="Times New Roman"/>
              </w:rPr>
              <w:t>now(); // Stop timing</w:t>
            </w:r>
          </w:p>
          <w:p w14:paraId="2DFBAEC4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auto duration = </w:t>
            </w:r>
            <w:proofErr w:type="spellStart"/>
            <w:r w:rsidRPr="001B59BD">
              <w:rPr>
                <w:rFonts w:ascii="Times New Roman" w:hAnsi="Times New Roman" w:cs="Times New Roman"/>
              </w:rPr>
              <w:t>duration_cast</w:t>
            </w:r>
            <w:proofErr w:type="spellEnd"/>
            <w:r w:rsidRPr="001B59BD">
              <w:rPr>
                <w:rFonts w:ascii="Times New Roman" w:hAnsi="Times New Roman" w:cs="Times New Roman"/>
              </w:rPr>
              <w:t>&lt;microseconds</w:t>
            </w:r>
            <w:proofErr w:type="gramStart"/>
            <w:r w:rsidRPr="001B59BD">
              <w:rPr>
                <w:rFonts w:ascii="Times New Roman" w:hAnsi="Times New Roman" w:cs="Times New Roman"/>
              </w:rPr>
              <w:t>&gt;(</w:t>
            </w:r>
            <w:proofErr w:type="gramEnd"/>
            <w:r w:rsidRPr="001B59BD">
              <w:rPr>
                <w:rFonts w:ascii="Times New Roman" w:hAnsi="Times New Roman" w:cs="Times New Roman"/>
              </w:rPr>
              <w:t>stop - start); // Calculate duration</w:t>
            </w:r>
          </w:p>
          <w:p w14:paraId="2B6C64DA" w14:textId="25D1B273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</w:t>
            </w:r>
            <w:proofErr w:type="spell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&lt;&lt; "Computational time is " &lt;&lt; </w:t>
            </w:r>
            <w:proofErr w:type="spellStart"/>
            <w:proofErr w:type="gramStart"/>
            <w:r w:rsidRPr="001B59BD">
              <w:rPr>
                <w:rFonts w:ascii="Times New Roman" w:hAnsi="Times New Roman" w:cs="Times New Roman"/>
              </w:rPr>
              <w:t>duration.count</w:t>
            </w:r>
            <w:proofErr w:type="spellEnd"/>
            <w:proofErr w:type="gramEnd"/>
            <w:r w:rsidRPr="001B59BD">
              <w:rPr>
                <w:rFonts w:ascii="Times New Roman" w:hAnsi="Times New Roman" w:cs="Times New Roman"/>
              </w:rPr>
              <w:t xml:space="preserve">() &lt;&lt; " </w:t>
            </w:r>
            <w:r w:rsidR="00E65B39" w:rsidRPr="00E65B39">
              <w:rPr>
                <w:rFonts w:ascii="Times New Roman" w:hAnsi="Times New Roman" w:cs="Times New Roman"/>
              </w:rPr>
              <w:t>µ</w:t>
            </w:r>
            <w:r w:rsidRPr="001B59BD">
              <w:rPr>
                <w:rFonts w:ascii="Times New Roman" w:hAnsi="Times New Roman" w:cs="Times New Roman"/>
              </w:rPr>
              <w:t xml:space="preserve">s"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>; // Print duration</w:t>
            </w:r>
          </w:p>
          <w:p w14:paraId="7865DC4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1B59BD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76BF9A6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}</w:t>
            </w:r>
          </w:p>
          <w:p w14:paraId="2F92635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default: {</w:t>
            </w:r>
          </w:p>
          <w:p w14:paraId="1DF8D971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B59BD">
              <w:rPr>
                <w:rFonts w:ascii="Times New Roman" w:hAnsi="Times New Roman" w:cs="Times New Roman"/>
              </w:rPr>
              <w:t>cout</w:t>
            </w:r>
            <w:proofErr w:type="spellEnd"/>
            <w:r w:rsidRPr="001B59BD">
              <w:rPr>
                <w:rFonts w:ascii="Times New Roman" w:hAnsi="Times New Roman" w:cs="Times New Roman"/>
              </w:rPr>
              <w:t xml:space="preserve"> &lt;&lt; "Invalid choice!" &lt;&lt; </w:t>
            </w:r>
            <w:proofErr w:type="spellStart"/>
            <w:r w:rsidRPr="001B59BD">
              <w:rPr>
                <w:rFonts w:ascii="Times New Roman" w:hAnsi="Times New Roman" w:cs="Times New Roman"/>
              </w:rPr>
              <w:t>endl</w:t>
            </w:r>
            <w:proofErr w:type="spellEnd"/>
            <w:r w:rsidRPr="001B59BD">
              <w:rPr>
                <w:rFonts w:ascii="Times New Roman" w:hAnsi="Times New Roman" w:cs="Times New Roman"/>
              </w:rPr>
              <w:t>; // Print error message for invalid choice</w:t>
            </w:r>
          </w:p>
          <w:p w14:paraId="6EBA94AC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1B59BD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06E67569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    }</w:t>
            </w:r>
          </w:p>
          <w:p w14:paraId="5232F869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}</w:t>
            </w:r>
          </w:p>
          <w:p w14:paraId="0870C7FD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69B4E157" w14:textId="77777777" w:rsidR="001B59BD" w:rsidRPr="001B59BD" w:rsidRDefault="001B59BD" w:rsidP="001B59B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1B59BD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1B59BD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AFEC172" w14:textId="5B35BBCB" w:rsidR="001B59BD" w:rsidRDefault="001B59BD" w:rsidP="001B59BD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B59BD">
              <w:rPr>
                <w:rFonts w:ascii="Times New Roman" w:hAnsi="Times New Roman" w:cs="Times New Roman"/>
              </w:rPr>
              <w:t>}</w:t>
            </w:r>
          </w:p>
          <w:p w14:paraId="3455E14C" w14:textId="77777777" w:rsidR="00BE4AD2" w:rsidRDefault="00BE4AD2" w:rsidP="000957B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A358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ask 1</w:t>
            </w:r>
            <w:r w:rsidRPr="00DA35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Output</w:t>
            </w:r>
            <w:r w:rsidRPr="00DA3583">
              <w:rPr>
                <w:rFonts w:ascii="Times New Roman" w:hAnsi="Times New Roman" w:cs="Times New Roman"/>
              </w:rPr>
              <w:t xml:space="preserve"> (recursive, iterative): </w:t>
            </w:r>
          </w:p>
          <w:p w14:paraId="33D6AA7A" w14:textId="7828C0C0" w:rsidR="001B59BD" w:rsidRDefault="0071607F" w:rsidP="00365C8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1607F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4E7775C4" wp14:editId="7E9836D9">
                  <wp:extent cx="5943600" cy="1906270"/>
                  <wp:effectExtent l="0" t="0" r="0" b="0"/>
                  <wp:docPr id="346901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901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83776" w14:textId="653EA7F6" w:rsidR="0071607F" w:rsidRDefault="0071607F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1607F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2FBE77F0" wp14:editId="390BF76C">
                  <wp:extent cx="5943600" cy="1909445"/>
                  <wp:effectExtent l="0" t="0" r="0" b="0"/>
                  <wp:docPr id="1543351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3510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06970" w14:textId="07D12FE1" w:rsidR="0071607F" w:rsidRDefault="006E25DB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E25DB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7F268926" wp14:editId="046882C6">
                  <wp:extent cx="5943600" cy="1989455"/>
                  <wp:effectExtent l="0" t="0" r="0" b="0"/>
                  <wp:docPr id="144439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39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36847" w14:textId="3D09C8E4" w:rsidR="006E25DB" w:rsidRDefault="009D7AB8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D7AB8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3B6C9AFC" wp14:editId="50828C50">
                  <wp:extent cx="5943600" cy="2218690"/>
                  <wp:effectExtent l="0" t="0" r="0" b="0"/>
                  <wp:docPr id="1895894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941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94317" w14:textId="17D589EF" w:rsidR="009D7AB8" w:rsidRDefault="0074502F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4502F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76195609" wp14:editId="45068AA9">
                  <wp:extent cx="5943600" cy="2378710"/>
                  <wp:effectExtent l="0" t="0" r="0" b="2540"/>
                  <wp:docPr id="9891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1764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41494" w14:textId="11ACC4E9" w:rsidR="0074502F" w:rsidRDefault="009D3AB1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D3AB1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2C0ACB3A" wp14:editId="35234CD5">
                  <wp:extent cx="5943600" cy="2441575"/>
                  <wp:effectExtent l="0" t="0" r="0" b="0"/>
                  <wp:docPr id="1427661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616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BBB8E" w14:textId="116F55A5" w:rsidR="009D3AB1" w:rsidRDefault="009D3AB1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D3AB1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77356066" wp14:editId="55C01181">
                  <wp:extent cx="5943600" cy="2310765"/>
                  <wp:effectExtent l="0" t="0" r="0" b="0"/>
                  <wp:docPr id="265772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7724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D4C19" w14:textId="59F03EE9" w:rsidR="009D3AB1" w:rsidRDefault="009D3AB1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D3AB1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70AA5053" wp14:editId="50D87EA1">
                  <wp:extent cx="5943600" cy="2305050"/>
                  <wp:effectExtent l="0" t="0" r="0" b="0"/>
                  <wp:docPr id="1235751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516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FFD6" w14:textId="4E2EB50B" w:rsidR="009D3AB1" w:rsidRDefault="00AB38FF" w:rsidP="003053C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AB38FF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70E452E4" wp14:editId="024CE440">
                  <wp:extent cx="5943600" cy="2402840"/>
                  <wp:effectExtent l="0" t="0" r="0" b="0"/>
                  <wp:docPr id="1218974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9747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620C1" w14:textId="5C26C127" w:rsidR="00AE14B8" w:rsidRDefault="00AB38FF" w:rsidP="00F9459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B38FF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4ACF77ED" wp14:editId="14388E13">
                  <wp:extent cx="5943600" cy="2336800"/>
                  <wp:effectExtent l="0" t="0" r="0" b="6350"/>
                  <wp:docPr id="2074938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9382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FC451" w14:textId="12533ADE" w:rsidR="007402A3" w:rsidRDefault="008064BC" w:rsidP="00355B8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Task 1 Graphs (recursive, iterative):</w:t>
            </w:r>
          </w:p>
          <w:p w14:paraId="5E9A9255" w14:textId="77777777" w:rsidR="007402A3" w:rsidRPr="007402A3" w:rsidRDefault="00EE0BCA" w:rsidP="007402A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1"/>
              <w:gridCol w:w="3462"/>
              <w:gridCol w:w="3154"/>
            </w:tblGrid>
            <w:tr w:rsidR="00E65B39" w:rsidRPr="007402A3" w14:paraId="61B6F961" w14:textId="5B264FCF" w:rsidTr="005600DF">
              <w:tc>
                <w:tcPr>
                  <w:tcW w:w="3331" w:type="dxa"/>
                </w:tcPr>
                <w:p w14:paraId="6AECABA8" w14:textId="77777777" w:rsidR="00E65B39" w:rsidRPr="007402A3" w:rsidRDefault="00E65B39" w:rsidP="007402A3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402A3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3462" w:type="dxa"/>
                </w:tcPr>
                <w:p w14:paraId="52EA69D8" w14:textId="77777777" w:rsidR="0040118B" w:rsidRDefault="00E65B39" w:rsidP="007402A3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Iterative Method (Time</w:t>
                  </w:r>
                  <w:r w:rsidR="0040118B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  <w:p w14:paraId="148231A3" w14:textId="1D409D97" w:rsidR="00E65B39" w:rsidRPr="007402A3" w:rsidRDefault="0040118B" w:rsidP="007402A3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(</w:t>
                  </w:r>
                  <w:r w:rsidRPr="0040118B">
                    <w:rPr>
                      <w:rFonts w:ascii="Times New Roman" w:hAnsi="Times New Roman" w:cs="Times New Roman"/>
                      <w:b/>
                    </w:rPr>
                    <w:t>µs</w:t>
                  </w:r>
                  <w:r w:rsidR="00E65B39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3154" w:type="dxa"/>
                </w:tcPr>
                <w:p w14:paraId="46F8ACFF" w14:textId="77777777" w:rsidR="00E65B39" w:rsidRDefault="00E65B39" w:rsidP="007402A3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Recursive Method (Time)</w:t>
                  </w:r>
                </w:p>
                <w:p w14:paraId="67D0A97D" w14:textId="640C3C15" w:rsidR="00E65B39" w:rsidRDefault="00E65B39" w:rsidP="007402A3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(</w:t>
                  </w:r>
                  <w:r w:rsidR="0040118B" w:rsidRPr="0040118B">
                    <w:rPr>
                      <w:rFonts w:ascii="Times New Roman" w:hAnsi="Times New Roman" w:cs="Times New Roman"/>
                      <w:b/>
                    </w:rPr>
                    <w:t>µs</w:t>
                  </w:r>
                  <w:r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</w:tr>
            <w:tr w:rsidR="005600DF" w:rsidRPr="007402A3" w14:paraId="5FD607B0" w14:textId="4B0312D3" w:rsidTr="005600DF">
              <w:tc>
                <w:tcPr>
                  <w:tcW w:w="3331" w:type="dxa"/>
                </w:tcPr>
                <w:p w14:paraId="4389DCCC" w14:textId="77777777" w:rsidR="005600DF" w:rsidRPr="005600DF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10</w:t>
                  </w:r>
                </w:p>
              </w:tc>
              <w:tc>
                <w:tcPr>
                  <w:tcW w:w="3462" w:type="dxa"/>
                </w:tcPr>
                <w:p w14:paraId="1AE860CB" w14:textId="6FAFF083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5</w:t>
                  </w:r>
                </w:p>
              </w:tc>
              <w:tc>
                <w:tcPr>
                  <w:tcW w:w="3154" w:type="dxa"/>
                </w:tcPr>
                <w:p w14:paraId="4FF61081" w14:textId="4BAABB2A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6</w:t>
                  </w:r>
                </w:p>
              </w:tc>
            </w:tr>
            <w:tr w:rsidR="005600DF" w:rsidRPr="007402A3" w14:paraId="616A26A0" w14:textId="2DE3F543" w:rsidTr="005600DF">
              <w:tc>
                <w:tcPr>
                  <w:tcW w:w="3331" w:type="dxa"/>
                </w:tcPr>
                <w:p w14:paraId="30F1D0C4" w14:textId="77777777" w:rsidR="005600DF" w:rsidRPr="005600DF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15</w:t>
                  </w:r>
                </w:p>
              </w:tc>
              <w:tc>
                <w:tcPr>
                  <w:tcW w:w="3462" w:type="dxa"/>
                </w:tcPr>
                <w:p w14:paraId="47E2C346" w14:textId="6FDB118C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6</w:t>
                  </w:r>
                </w:p>
              </w:tc>
              <w:tc>
                <w:tcPr>
                  <w:tcW w:w="3154" w:type="dxa"/>
                </w:tcPr>
                <w:p w14:paraId="1D44E15C" w14:textId="423D1927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16</w:t>
                  </w:r>
                </w:p>
              </w:tc>
            </w:tr>
            <w:tr w:rsidR="005600DF" w:rsidRPr="007402A3" w14:paraId="3FDD1644" w14:textId="76864DFA" w:rsidTr="005600DF">
              <w:tc>
                <w:tcPr>
                  <w:tcW w:w="3331" w:type="dxa"/>
                </w:tcPr>
                <w:p w14:paraId="4058ABEE" w14:textId="77777777" w:rsidR="005600DF" w:rsidRPr="005600DF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20</w:t>
                  </w:r>
                </w:p>
              </w:tc>
              <w:tc>
                <w:tcPr>
                  <w:tcW w:w="3462" w:type="dxa"/>
                </w:tcPr>
                <w:p w14:paraId="24C8A134" w14:textId="3CFAB938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6</w:t>
                  </w:r>
                </w:p>
              </w:tc>
              <w:tc>
                <w:tcPr>
                  <w:tcW w:w="3154" w:type="dxa"/>
                </w:tcPr>
                <w:p w14:paraId="196A5B92" w14:textId="79A08131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101</w:t>
                  </w:r>
                </w:p>
              </w:tc>
            </w:tr>
            <w:tr w:rsidR="005600DF" w:rsidRPr="007402A3" w14:paraId="705E0D3A" w14:textId="2047AB4F" w:rsidTr="005600DF">
              <w:tc>
                <w:tcPr>
                  <w:tcW w:w="3331" w:type="dxa"/>
                </w:tcPr>
                <w:p w14:paraId="1FAC0865" w14:textId="77777777" w:rsidR="005600DF" w:rsidRPr="005600DF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25</w:t>
                  </w:r>
                </w:p>
              </w:tc>
              <w:tc>
                <w:tcPr>
                  <w:tcW w:w="3462" w:type="dxa"/>
                </w:tcPr>
                <w:p w14:paraId="25CACE6E" w14:textId="1D892B91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7</w:t>
                  </w:r>
                </w:p>
              </w:tc>
              <w:tc>
                <w:tcPr>
                  <w:tcW w:w="3154" w:type="dxa"/>
                </w:tcPr>
                <w:p w14:paraId="7883C32C" w14:textId="32590968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1483</w:t>
                  </w:r>
                </w:p>
              </w:tc>
            </w:tr>
            <w:tr w:rsidR="005600DF" w:rsidRPr="007402A3" w14:paraId="0E992B9F" w14:textId="71E36824" w:rsidTr="005600DF">
              <w:tc>
                <w:tcPr>
                  <w:tcW w:w="3331" w:type="dxa"/>
                </w:tcPr>
                <w:p w14:paraId="632E5DE8" w14:textId="77777777" w:rsidR="005600DF" w:rsidRPr="005600DF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30</w:t>
                  </w:r>
                </w:p>
              </w:tc>
              <w:tc>
                <w:tcPr>
                  <w:tcW w:w="3462" w:type="dxa"/>
                </w:tcPr>
                <w:p w14:paraId="04D58698" w14:textId="1CCAA94F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7</w:t>
                  </w:r>
                </w:p>
              </w:tc>
              <w:tc>
                <w:tcPr>
                  <w:tcW w:w="3154" w:type="dxa"/>
                </w:tcPr>
                <w:p w14:paraId="3C1F2257" w14:textId="25CDFCF7" w:rsidR="005600DF" w:rsidRPr="007402A3" w:rsidRDefault="005600DF" w:rsidP="005600D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75FF2">
                    <w:t>19557</w:t>
                  </w:r>
                </w:p>
              </w:tc>
            </w:tr>
          </w:tbl>
          <w:p w14:paraId="252B214B" w14:textId="77777777" w:rsidR="007402A3" w:rsidRDefault="007402A3" w:rsidP="00355B8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2A90C5F" w14:textId="77777777" w:rsidR="007402A3" w:rsidRDefault="007402A3" w:rsidP="00355B8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Graph:</w:t>
            </w:r>
          </w:p>
          <w:p w14:paraId="4F2C6B9E" w14:textId="77777777" w:rsidR="00AA50E7" w:rsidRDefault="00AA50E7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2C3E6F9A" w14:textId="77777777" w:rsidR="00AA50E7" w:rsidRDefault="00AA50E7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71054035" w14:textId="77777777" w:rsidR="00AA50E7" w:rsidRDefault="00AA50E7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6A32AF02" w14:textId="77777777" w:rsidR="00AA50E7" w:rsidRDefault="00AA50E7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4418187B" w14:textId="77777777" w:rsidR="00AA50E7" w:rsidRDefault="00AA50E7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1F7C825B" w14:textId="77777777" w:rsidR="00ED7B08" w:rsidRDefault="00ED7B08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D99A226" w14:textId="739F19C4" w:rsidR="00EB492C" w:rsidRDefault="00207110" w:rsidP="002772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AC669F" wp14:editId="44A3F28D">
                  <wp:extent cx="5608320" cy="3181350"/>
                  <wp:effectExtent l="0" t="0" r="11430" b="0"/>
                  <wp:docPr id="44167542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CFAE88-3BFC-E749-50EA-19381E7553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015DB373" w14:textId="77777777" w:rsidR="00EB492C" w:rsidRDefault="00EB492C" w:rsidP="00355B8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2B9E83F" w14:textId="77777777" w:rsidR="00721567" w:rsidRDefault="00721567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A3583">
              <w:rPr>
                <w:rFonts w:ascii="Times New Roman" w:hAnsi="Times New Roman" w:cs="Times New Roman"/>
              </w:rPr>
              <w:t xml:space="preserve">Task 2 Code (recursive, iterative): </w:t>
            </w:r>
          </w:p>
          <w:p w14:paraId="095D460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#include&lt;iostream&gt;</w:t>
            </w:r>
          </w:p>
          <w:p w14:paraId="5A54E73D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#include&lt;time.h&gt; </w:t>
            </w:r>
          </w:p>
          <w:p w14:paraId="063807C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#include &lt;chrono&gt;</w:t>
            </w:r>
          </w:p>
          <w:p w14:paraId="2E8FE185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77723E">
              <w:rPr>
                <w:rFonts w:ascii="Times New Roman" w:hAnsi="Times New Roman" w:cs="Times New Roman"/>
              </w:rPr>
              <w:t>std::</w:t>
            </w:r>
            <w:proofErr w:type="gramEnd"/>
            <w:r w:rsidRPr="0077723E">
              <w:rPr>
                <w:rFonts w:ascii="Times New Roman" w:hAnsi="Times New Roman" w:cs="Times New Roman"/>
              </w:rPr>
              <w:t>chrono;</w:t>
            </w:r>
          </w:p>
          <w:p w14:paraId="60CB7EEF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77723E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79D18BEF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76F24C5A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// Task 2: Factorial Functions</w:t>
            </w:r>
          </w:p>
          <w:p w14:paraId="486814B4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5BEF088B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// Iterative Factorial</w:t>
            </w:r>
          </w:p>
          <w:p w14:paraId="7C279D73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long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23E">
              <w:rPr>
                <w:rFonts w:ascii="Times New Roman" w:hAnsi="Times New Roman" w:cs="Times New Roman"/>
              </w:rPr>
              <w:t>factorial_</w:t>
            </w:r>
            <w:proofErr w:type="gramStart"/>
            <w:r w:rsidRPr="0077723E">
              <w:rPr>
                <w:rFonts w:ascii="Times New Roman" w:hAnsi="Times New Roman" w:cs="Times New Roman"/>
              </w:rPr>
              <w:t>iterative</w:t>
            </w:r>
            <w:proofErr w:type="spellEnd"/>
            <w:r w:rsidRPr="0077723E">
              <w:rPr>
                <w:rFonts w:ascii="Times New Roman" w:hAnsi="Times New Roman" w:cs="Times New Roman"/>
              </w:rPr>
              <w:t>(</w:t>
            </w:r>
            <w:proofErr w:type="gramEnd"/>
            <w:r w:rsidRPr="0077723E">
              <w:rPr>
                <w:rFonts w:ascii="Times New Roman" w:hAnsi="Times New Roman" w:cs="Times New Roman"/>
              </w:rPr>
              <w:t>long long num){</w:t>
            </w:r>
          </w:p>
          <w:p w14:paraId="16D046A2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long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fact = </w:t>
            </w:r>
            <w:proofErr w:type="gramStart"/>
            <w:r w:rsidRPr="0077723E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4F326016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lastRenderedPageBreak/>
              <w:t xml:space="preserve">    for (long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long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&lt;= num;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>+</w:t>
            </w:r>
            <w:proofErr w:type="gramStart"/>
            <w:r w:rsidRPr="0077723E">
              <w:rPr>
                <w:rFonts w:ascii="Times New Roman" w:hAnsi="Times New Roman" w:cs="Times New Roman"/>
              </w:rPr>
              <w:t>+){</w:t>
            </w:r>
            <w:proofErr w:type="gramEnd"/>
          </w:p>
          <w:p w14:paraId="5A9CFE69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fact = fact*</w:t>
            </w:r>
            <w:proofErr w:type="spellStart"/>
            <w:proofErr w:type="gram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3D8FADA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}</w:t>
            </w:r>
          </w:p>
          <w:p w14:paraId="461C6EF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77723E">
              <w:rPr>
                <w:rFonts w:ascii="Times New Roman" w:hAnsi="Times New Roman" w:cs="Times New Roman"/>
              </w:rPr>
              <w:t>fact;</w:t>
            </w:r>
            <w:proofErr w:type="gramEnd"/>
          </w:p>
          <w:p w14:paraId="4BD8BCB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}</w:t>
            </w:r>
          </w:p>
          <w:p w14:paraId="54CB7B1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1D3CE776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// Recursive Factorial</w:t>
            </w:r>
          </w:p>
          <w:p w14:paraId="44885AC1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long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23E">
              <w:rPr>
                <w:rFonts w:ascii="Times New Roman" w:hAnsi="Times New Roman" w:cs="Times New Roman"/>
              </w:rPr>
              <w:t>factorial_</w:t>
            </w:r>
            <w:proofErr w:type="gramStart"/>
            <w:r w:rsidRPr="0077723E">
              <w:rPr>
                <w:rFonts w:ascii="Times New Roman" w:hAnsi="Times New Roman" w:cs="Times New Roman"/>
              </w:rPr>
              <w:t>recursive</w:t>
            </w:r>
            <w:proofErr w:type="spellEnd"/>
            <w:r w:rsidRPr="0077723E">
              <w:rPr>
                <w:rFonts w:ascii="Times New Roman" w:hAnsi="Times New Roman" w:cs="Times New Roman"/>
              </w:rPr>
              <w:t>(</w:t>
            </w:r>
            <w:proofErr w:type="gramEnd"/>
            <w:r w:rsidRPr="0077723E">
              <w:rPr>
                <w:rFonts w:ascii="Times New Roman" w:hAnsi="Times New Roman" w:cs="Times New Roman"/>
              </w:rPr>
              <w:t xml:space="preserve">long 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>){</w:t>
            </w:r>
          </w:p>
          <w:p w14:paraId="3E0E837E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if ((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== 0) || (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== 1</w:t>
            </w:r>
            <w:proofErr w:type="gramStart"/>
            <w:r w:rsidRPr="0077723E">
              <w:rPr>
                <w:rFonts w:ascii="Times New Roman" w:hAnsi="Times New Roman" w:cs="Times New Roman"/>
              </w:rPr>
              <w:t>)){</w:t>
            </w:r>
            <w:proofErr w:type="gramEnd"/>
          </w:p>
          <w:p w14:paraId="4DD74965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return </w:t>
            </w:r>
            <w:proofErr w:type="gramStart"/>
            <w:r w:rsidRPr="0077723E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5727929D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}</w:t>
            </w:r>
          </w:p>
          <w:p w14:paraId="2430729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77723E">
              <w:rPr>
                <w:rFonts w:ascii="Times New Roman" w:hAnsi="Times New Roman" w:cs="Times New Roman"/>
              </w:rPr>
              <w:t>else{</w:t>
            </w:r>
            <w:proofErr w:type="gramEnd"/>
          </w:p>
          <w:p w14:paraId="71A8F7B9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77723E">
              <w:rPr>
                <w:rFonts w:ascii="Times New Roman" w:hAnsi="Times New Roman" w:cs="Times New Roman"/>
              </w:rPr>
              <w:t>factorial_</w:t>
            </w:r>
            <w:proofErr w:type="gramStart"/>
            <w:r w:rsidRPr="0077723E">
              <w:rPr>
                <w:rFonts w:ascii="Times New Roman" w:hAnsi="Times New Roman" w:cs="Times New Roman"/>
              </w:rPr>
              <w:t>recursive</w:t>
            </w:r>
            <w:proofErr w:type="spellEnd"/>
            <w:r w:rsidRPr="0077723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7723E">
              <w:rPr>
                <w:rFonts w:ascii="Times New Roman" w:hAnsi="Times New Roman" w:cs="Times New Roman"/>
              </w:rPr>
              <w:t>i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- 1);</w:t>
            </w:r>
          </w:p>
          <w:p w14:paraId="7A34717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}</w:t>
            </w:r>
          </w:p>
          <w:p w14:paraId="48F296D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>}</w:t>
            </w:r>
          </w:p>
          <w:p w14:paraId="1D9256A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1213319E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77723E">
              <w:rPr>
                <w:rFonts w:ascii="Times New Roman" w:hAnsi="Times New Roman" w:cs="Times New Roman"/>
              </w:rPr>
              <w:t>main(</w:t>
            </w:r>
            <w:proofErr w:type="gramEnd"/>
            <w:r w:rsidRPr="0077723E">
              <w:rPr>
                <w:rFonts w:ascii="Times New Roman" w:hAnsi="Times New Roman" w:cs="Times New Roman"/>
              </w:rPr>
              <w:t>){</w:t>
            </w:r>
          </w:p>
          <w:p w14:paraId="056331ED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77723E">
              <w:rPr>
                <w:rFonts w:ascii="Times New Roman" w:hAnsi="Times New Roman" w:cs="Times New Roman"/>
              </w:rPr>
              <w:t>choice;</w:t>
            </w:r>
            <w:proofErr w:type="gramEnd"/>
          </w:p>
          <w:p w14:paraId="497EF51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long </w:t>
            </w:r>
            <w:proofErr w:type="spellStart"/>
            <w:r w:rsidRPr="0077723E">
              <w:rPr>
                <w:rFonts w:ascii="Times New Roman" w:hAnsi="Times New Roman" w:cs="Times New Roman"/>
              </w:rPr>
              <w:t>long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7723E">
              <w:rPr>
                <w:rFonts w:ascii="Times New Roman" w:hAnsi="Times New Roman" w:cs="Times New Roman"/>
              </w:rPr>
              <w:t>number;</w:t>
            </w:r>
            <w:proofErr w:type="gramEnd"/>
          </w:p>
          <w:p w14:paraId="268C47D9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6EAD0BE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// User input</w:t>
            </w:r>
          </w:p>
          <w:p w14:paraId="7FAF507F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"Enter the number for which the factorial is to be calculated:</w:t>
            </w:r>
            <w:proofErr w:type="gramStart"/>
            <w:r w:rsidRPr="0077723E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3B00A6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cin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77723E">
              <w:rPr>
                <w:rFonts w:ascii="Times New Roman" w:hAnsi="Times New Roman" w:cs="Times New Roman"/>
              </w:rPr>
              <w:t>number;</w:t>
            </w:r>
            <w:proofErr w:type="gramEnd"/>
          </w:p>
          <w:p w14:paraId="138BEB69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79D2D463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lastRenderedPageBreak/>
              <w:t xml:space="preserve">    // User choice</w:t>
            </w:r>
          </w:p>
          <w:p w14:paraId="282AD17A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"Choose the approach (1 for Recursive, 2 for Iterative): </w:t>
            </w:r>
            <w:proofErr w:type="gramStart"/>
            <w:r w:rsidRPr="0077723E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DB3046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cin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77723E">
              <w:rPr>
                <w:rFonts w:ascii="Times New Roman" w:hAnsi="Times New Roman" w:cs="Times New Roman"/>
              </w:rPr>
              <w:t>choice;</w:t>
            </w:r>
            <w:proofErr w:type="gramEnd"/>
          </w:p>
          <w:p w14:paraId="27BB7C31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5E9828CF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switch (choice) {</w:t>
            </w:r>
          </w:p>
          <w:p w14:paraId="0E627235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case 1: {</w:t>
            </w:r>
          </w:p>
          <w:p w14:paraId="71C4090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// Recursive calculation</w:t>
            </w:r>
          </w:p>
          <w:p w14:paraId="089B777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"The factorial of this number is:" &lt;&lt; </w:t>
            </w:r>
            <w:proofErr w:type="spellStart"/>
            <w:proofErr w:type="gram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F41BD2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start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77723E">
              <w:rPr>
                <w:rFonts w:ascii="Times New Roman" w:hAnsi="Times New Roman" w:cs="Times New Roman"/>
              </w:rPr>
              <w:t>clock</w:t>
            </w:r>
            <w:proofErr w:type="spellEnd"/>
            <w:r w:rsidRPr="0077723E">
              <w:rPr>
                <w:rFonts w:ascii="Times New Roman" w:hAnsi="Times New Roman" w:cs="Times New Roman"/>
              </w:rPr>
              <w:t>::</w:t>
            </w:r>
            <w:proofErr w:type="gramEnd"/>
            <w:r w:rsidRPr="0077723E">
              <w:rPr>
                <w:rFonts w:ascii="Times New Roman" w:hAnsi="Times New Roman" w:cs="Times New Roman"/>
              </w:rPr>
              <w:t>now(); // Start timing</w:t>
            </w:r>
          </w:p>
          <w:p w14:paraId="28028D96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factorial_recursive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(number); // Calculate </w:t>
            </w:r>
            <w:proofErr w:type="gramStart"/>
            <w:r w:rsidRPr="0077723E">
              <w:rPr>
                <w:rFonts w:ascii="Times New Roman" w:hAnsi="Times New Roman" w:cs="Times New Roman"/>
              </w:rPr>
              <w:t>factorial</w:t>
            </w:r>
            <w:proofErr w:type="gramEnd"/>
          </w:p>
          <w:p w14:paraId="04FE761B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stop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77723E">
              <w:rPr>
                <w:rFonts w:ascii="Times New Roman" w:hAnsi="Times New Roman" w:cs="Times New Roman"/>
              </w:rPr>
              <w:t>clock</w:t>
            </w:r>
            <w:proofErr w:type="spellEnd"/>
            <w:r w:rsidRPr="0077723E">
              <w:rPr>
                <w:rFonts w:ascii="Times New Roman" w:hAnsi="Times New Roman" w:cs="Times New Roman"/>
              </w:rPr>
              <w:t>::</w:t>
            </w:r>
            <w:proofErr w:type="gramEnd"/>
            <w:r w:rsidRPr="0077723E">
              <w:rPr>
                <w:rFonts w:ascii="Times New Roman" w:hAnsi="Times New Roman" w:cs="Times New Roman"/>
              </w:rPr>
              <w:t>now(); // Stop timing</w:t>
            </w:r>
          </w:p>
          <w:p w14:paraId="3105AFA5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duration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duration_cast</w:t>
            </w:r>
            <w:proofErr w:type="spellEnd"/>
            <w:r w:rsidRPr="0077723E">
              <w:rPr>
                <w:rFonts w:ascii="Times New Roman" w:hAnsi="Times New Roman" w:cs="Times New Roman"/>
              </w:rPr>
              <w:t>&lt;microseconds</w:t>
            </w:r>
            <w:proofErr w:type="gramStart"/>
            <w:r w:rsidRPr="0077723E">
              <w:rPr>
                <w:rFonts w:ascii="Times New Roman" w:hAnsi="Times New Roman" w:cs="Times New Roman"/>
              </w:rPr>
              <w:t>&gt;(</w:t>
            </w:r>
            <w:proofErr w:type="gramEnd"/>
            <w:r w:rsidRPr="0077723E">
              <w:rPr>
                <w:rFonts w:ascii="Times New Roman" w:hAnsi="Times New Roman" w:cs="Times New Roman"/>
              </w:rPr>
              <w:t>stop - start); // Calculate duration</w:t>
            </w:r>
          </w:p>
          <w:p w14:paraId="42300B82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"Computational time is " &lt;&lt; </w:t>
            </w:r>
            <w:proofErr w:type="spellStart"/>
            <w:proofErr w:type="gramStart"/>
            <w:r w:rsidRPr="0077723E">
              <w:rPr>
                <w:rFonts w:ascii="Times New Roman" w:hAnsi="Times New Roman" w:cs="Times New Roman"/>
              </w:rPr>
              <w:t>duration.count</w:t>
            </w:r>
            <w:proofErr w:type="spellEnd"/>
            <w:proofErr w:type="gramEnd"/>
            <w:r w:rsidRPr="0077723E">
              <w:rPr>
                <w:rFonts w:ascii="Times New Roman" w:hAnsi="Times New Roman" w:cs="Times New Roman"/>
              </w:rPr>
              <w:t xml:space="preserve">() &lt;&lt; " µs"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>; // Print duration</w:t>
            </w:r>
          </w:p>
          <w:p w14:paraId="48364767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77723E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655E17B4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}</w:t>
            </w:r>
          </w:p>
          <w:p w14:paraId="65C033B3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case 2: {</w:t>
            </w:r>
          </w:p>
          <w:p w14:paraId="198C35AB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// Iterative calculation</w:t>
            </w:r>
          </w:p>
          <w:p w14:paraId="32F39A3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"The factorial of this number is:" &lt;&lt; </w:t>
            </w:r>
            <w:proofErr w:type="spellStart"/>
            <w:proofErr w:type="gram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670198E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start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77723E">
              <w:rPr>
                <w:rFonts w:ascii="Times New Roman" w:hAnsi="Times New Roman" w:cs="Times New Roman"/>
              </w:rPr>
              <w:t>clock</w:t>
            </w:r>
            <w:proofErr w:type="spellEnd"/>
            <w:r w:rsidRPr="0077723E">
              <w:rPr>
                <w:rFonts w:ascii="Times New Roman" w:hAnsi="Times New Roman" w:cs="Times New Roman"/>
              </w:rPr>
              <w:t>::</w:t>
            </w:r>
            <w:proofErr w:type="gramEnd"/>
            <w:r w:rsidRPr="0077723E">
              <w:rPr>
                <w:rFonts w:ascii="Times New Roman" w:hAnsi="Times New Roman" w:cs="Times New Roman"/>
              </w:rPr>
              <w:t>now(); // Start timing</w:t>
            </w:r>
          </w:p>
          <w:p w14:paraId="559133CD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factorial_iterative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(number); // Calculate </w:t>
            </w:r>
            <w:proofErr w:type="gramStart"/>
            <w:r w:rsidRPr="0077723E">
              <w:rPr>
                <w:rFonts w:ascii="Times New Roman" w:hAnsi="Times New Roman" w:cs="Times New Roman"/>
              </w:rPr>
              <w:t>factorial</w:t>
            </w:r>
            <w:proofErr w:type="gramEnd"/>
          </w:p>
          <w:p w14:paraId="3E7D29C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stop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high_resolution_</w:t>
            </w:r>
            <w:proofErr w:type="gramStart"/>
            <w:r w:rsidRPr="0077723E">
              <w:rPr>
                <w:rFonts w:ascii="Times New Roman" w:hAnsi="Times New Roman" w:cs="Times New Roman"/>
              </w:rPr>
              <w:t>clock</w:t>
            </w:r>
            <w:proofErr w:type="spellEnd"/>
            <w:r w:rsidRPr="0077723E">
              <w:rPr>
                <w:rFonts w:ascii="Times New Roman" w:hAnsi="Times New Roman" w:cs="Times New Roman"/>
              </w:rPr>
              <w:t>::</w:t>
            </w:r>
            <w:proofErr w:type="gramEnd"/>
            <w:r w:rsidRPr="0077723E">
              <w:rPr>
                <w:rFonts w:ascii="Times New Roman" w:hAnsi="Times New Roman" w:cs="Times New Roman"/>
              </w:rPr>
              <w:t>now(); // Stop timing</w:t>
            </w:r>
          </w:p>
          <w:p w14:paraId="62B94748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auto duration = </w:t>
            </w:r>
            <w:proofErr w:type="spellStart"/>
            <w:r w:rsidRPr="0077723E">
              <w:rPr>
                <w:rFonts w:ascii="Times New Roman" w:hAnsi="Times New Roman" w:cs="Times New Roman"/>
              </w:rPr>
              <w:t>duration_cast</w:t>
            </w:r>
            <w:proofErr w:type="spellEnd"/>
            <w:r w:rsidRPr="0077723E">
              <w:rPr>
                <w:rFonts w:ascii="Times New Roman" w:hAnsi="Times New Roman" w:cs="Times New Roman"/>
              </w:rPr>
              <w:t>&lt;microseconds</w:t>
            </w:r>
            <w:proofErr w:type="gramStart"/>
            <w:r w:rsidRPr="0077723E">
              <w:rPr>
                <w:rFonts w:ascii="Times New Roman" w:hAnsi="Times New Roman" w:cs="Times New Roman"/>
              </w:rPr>
              <w:t>&gt;(</w:t>
            </w:r>
            <w:proofErr w:type="gramEnd"/>
            <w:r w:rsidRPr="0077723E">
              <w:rPr>
                <w:rFonts w:ascii="Times New Roman" w:hAnsi="Times New Roman" w:cs="Times New Roman"/>
              </w:rPr>
              <w:t>stop - start); // Calculate duration</w:t>
            </w:r>
          </w:p>
          <w:p w14:paraId="78F07CA1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"Computational time is " &lt;&lt; </w:t>
            </w:r>
            <w:proofErr w:type="spellStart"/>
            <w:proofErr w:type="gramStart"/>
            <w:r w:rsidRPr="0077723E">
              <w:rPr>
                <w:rFonts w:ascii="Times New Roman" w:hAnsi="Times New Roman" w:cs="Times New Roman"/>
              </w:rPr>
              <w:t>duration.count</w:t>
            </w:r>
            <w:proofErr w:type="spellEnd"/>
            <w:proofErr w:type="gramEnd"/>
            <w:r w:rsidRPr="0077723E">
              <w:rPr>
                <w:rFonts w:ascii="Times New Roman" w:hAnsi="Times New Roman" w:cs="Times New Roman"/>
              </w:rPr>
              <w:t xml:space="preserve">() &lt;&lt; " µs"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>; // Print duration</w:t>
            </w:r>
          </w:p>
          <w:p w14:paraId="3CEA26C6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77723E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7DDE3E30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lastRenderedPageBreak/>
              <w:t xml:space="preserve">        }</w:t>
            </w:r>
          </w:p>
          <w:p w14:paraId="5204A37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default: {</w:t>
            </w:r>
          </w:p>
          <w:p w14:paraId="1700A331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7723E">
              <w:rPr>
                <w:rFonts w:ascii="Times New Roman" w:hAnsi="Times New Roman" w:cs="Times New Roman"/>
              </w:rPr>
              <w:t>cout</w:t>
            </w:r>
            <w:proofErr w:type="spellEnd"/>
            <w:r w:rsidRPr="0077723E">
              <w:rPr>
                <w:rFonts w:ascii="Times New Roman" w:hAnsi="Times New Roman" w:cs="Times New Roman"/>
              </w:rPr>
              <w:t xml:space="preserve"> &lt;&lt; "Invalid choice!" &lt;&lt; </w:t>
            </w:r>
            <w:proofErr w:type="spellStart"/>
            <w:r w:rsidRPr="0077723E">
              <w:rPr>
                <w:rFonts w:ascii="Times New Roman" w:hAnsi="Times New Roman" w:cs="Times New Roman"/>
              </w:rPr>
              <w:t>endl</w:t>
            </w:r>
            <w:proofErr w:type="spellEnd"/>
            <w:r w:rsidRPr="0077723E">
              <w:rPr>
                <w:rFonts w:ascii="Times New Roman" w:hAnsi="Times New Roman" w:cs="Times New Roman"/>
              </w:rPr>
              <w:t>; // Print error message for invalid choice</w:t>
            </w:r>
          </w:p>
          <w:p w14:paraId="0E814BC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77723E">
              <w:rPr>
                <w:rFonts w:ascii="Times New Roman" w:hAnsi="Times New Roman" w:cs="Times New Roman"/>
              </w:rPr>
              <w:t>break;</w:t>
            </w:r>
            <w:proofErr w:type="gramEnd"/>
          </w:p>
          <w:p w14:paraId="11457F0B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    }</w:t>
            </w:r>
          </w:p>
          <w:p w14:paraId="322789BC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}</w:t>
            </w:r>
          </w:p>
          <w:p w14:paraId="31DBC8BD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</w:p>
          <w:p w14:paraId="57B0D386" w14:textId="77777777" w:rsidR="0077723E" w:rsidRPr="0077723E" w:rsidRDefault="0077723E" w:rsidP="0077723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 w:rsidRPr="0077723E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77723E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3B149F1E" w14:textId="35AFA5DB" w:rsidR="00A17AC0" w:rsidRDefault="0077723E" w:rsidP="0077723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7723E">
              <w:rPr>
                <w:rFonts w:ascii="Times New Roman" w:hAnsi="Times New Roman" w:cs="Times New Roman"/>
              </w:rPr>
              <w:t>}</w:t>
            </w:r>
          </w:p>
          <w:p w14:paraId="5650815E" w14:textId="77777777" w:rsidR="00BE4AD2" w:rsidRDefault="00BE4AD2" w:rsidP="004F110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T</w:t>
            </w:r>
            <w:r w:rsidR="00CF42FE">
              <w:rPr>
                <w:rFonts w:ascii="Times New Roman" w:hAnsi="Times New Roman" w:cs="Times New Roman"/>
              </w:rPr>
              <w:t>ask 2</w:t>
            </w:r>
            <w:r w:rsidRPr="00DA35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Output</w:t>
            </w:r>
            <w:r w:rsidRPr="00DA3583">
              <w:rPr>
                <w:rFonts w:ascii="Times New Roman" w:hAnsi="Times New Roman" w:cs="Times New Roman"/>
              </w:rPr>
              <w:t xml:space="preserve"> (recursive, iterative): </w:t>
            </w:r>
          </w:p>
          <w:p w14:paraId="03A8835E" w14:textId="1BCE11DA" w:rsidR="00B36649" w:rsidRDefault="002074E6" w:rsidP="00F815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074E6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4B8FA3F3" wp14:editId="60916D41">
                  <wp:extent cx="5943600" cy="2237740"/>
                  <wp:effectExtent l="0" t="0" r="0" b="0"/>
                  <wp:docPr id="92225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527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D290C" w14:textId="4E81C960" w:rsidR="00F815D9" w:rsidRDefault="002074E6" w:rsidP="00F815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074E6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641737E6" wp14:editId="69C84C17">
                  <wp:extent cx="5943600" cy="2067560"/>
                  <wp:effectExtent l="0" t="0" r="0" b="8890"/>
                  <wp:docPr id="566758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589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6DDC8" w14:textId="6DB12729" w:rsidR="00F815D9" w:rsidRDefault="00F7019F" w:rsidP="00F815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7019F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40384994" wp14:editId="4A6B8C01">
                  <wp:extent cx="5943600" cy="2320925"/>
                  <wp:effectExtent l="0" t="0" r="0" b="3175"/>
                  <wp:docPr id="161041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411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87DCD" w14:textId="4617A6CF" w:rsidR="00931D9F" w:rsidRDefault="002074E6" w:rsidP="000E16C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074E6">
              <w:rPr>
                <w:rFonts w:ascii="Times New Roman" w:hAnsi="Times New Roman" w:cs="Times New Roman"/>
              </w:rPr>
              <w:drawing>
                <wp:inline distT="0" distB="0" distL="0" distR="0" wp14:anchorId="14672420" wp14:editId="53E199B2">
                  <wp:extent cx="5943600" cy="2112645"/>
                  <wp:effectExtent l="0" t="0" r="0" b="1905"/>
                  <wp:docPr id="120784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8423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F55BA" w14:textId="43149A57" w:rsidR="000E16C4" w:rsidRDefault="002074E6" w:rsidP="000E16C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074E6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0871DF0A" wp14:editId="13863789">
                  <wp:extent cx="5943600" cy="2160905"/>
                  <wp:effectExtent l="0" t="0" r="0" b="0"/>
                  <wp:docPr id="2122497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9739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91AE2" w14:textId="00864C18" w:rsidR="001D289E" w:rsidRDefault="002074E6" w:rsidP="000E16C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74E6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3B21D3BD" wp14:editId="1BC4DB25">
                  <wp:extent cx="5943600" cy="2202815"/>
                  <wp:effectExtent l="0" t="0" r="0" b="6985"/>
                  <wp:docPr id="91256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56038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4F28A" w14:textId="61C0FA74" w:rsidR="00931D9F" w:rsidRDefault="002074E6" w:rsidP="007A0E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074E6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43551F23" wp14:editId="33986A3E">
                  <wp:extent cx="5943600" cy="2208530"/>
                  <wp:effectExtent l="0" t="0" r="0" b="1270"/>
                  <wp:docPr id="87023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2338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36410" w14:textId="1507203F" w:rsidR="00931D9F" w:rsidRDefault="00A5032E" w:rsidP="007A0E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5032E">
              <w:rPr>
                <w:rFonts w:ascii="Times New Roman" w:hAnsi="Times New Roman" w:cs="Times New Roman"/>
                <w:b w:val="0"/>
                <w:bCs w:val="0"/>
              </w:rPr>
              <w:drawing>
                <wp:inline distT="0" distB="0" distL="0" distR="0" wp14:anchorId="4D6CCC9B" wp14:editId="61F2273B">
                  <wp:extent cx="5943600" cy="2121535"/>
                  <wp:effectExtent l="0" t="0" r="0" b="0"/>
                  <wp:docPr id="376171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711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650FD" w14:textId="72800185" w:rsidR="00931D9F" w:rsidRDefault="00EA4613" w:rsidP="007A0E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A4613">
              <w:rPr>
                <w:rFonts w:ascii="Times New Roman" w:hAnsi="Times New Roman" w:cs="Times New Roman"/>
                <w:b w:val="0"/>
                <w:bCs w:val="0"/>
              </w:rPr>
              <w:lastRenderedPageBreak/>
              <w:drawing>
                <wp:inline distT="0" distB="0" distL="0" distR="0" wp14:anchorId="33C73C16" wp14:editId="7D58D9B3">
                  <wp:extent cx="5943600" cy="2262505"/>
                  <wp:effectExtent l="0" t="0" r="0" b="4445"/>
                  <wp:docPr id="1840229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22902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05C5E" w14:textId="4A126D43" w:rsidR="00931D9F" w:rsidRDefault="002074E6" w:rsidP="007A0E8A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2074E6">
              <w:rPr>
                <w:rFonts w:ascii="Times New Roman" w:hAnsi="Times New Roman" w:cs="Times New Roman"/>
              </w:rPr>
              <w:drawing>
                <wp:inline distT="0" distB="0" distL="0" distR="0" wp14:anchorId="3FF67DA1" wp14:editId="6E3E5E9B">
                  <wp:extent cx="5943600" cy="2624455"/>
                  <wp:effectExtent l="0" t="0" r="0" b="4445"/>
                  <wp:docPr id="178009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97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521D9" w14:textId="62343B13" w:rsidR="00931D9F" w:rsidRDefault="0073595C" w:rsidP="007359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A3583">
              <w:rPr>
                <w:rFonts w:ascii="Times New Roman" w:hAnsi="Times New Roman" w:cs="Times New Roman"/>
              </w:rPr>
              <w:t>Task 2 Graphs (recursive, iterative):</w:t>
            </w:r>
          </w:p>
          <w:p w14:paraId="7A813873" w14:textId="4A5F7FD3" w:rsidR="00931D9F" w:rsidRPr="00931D9F" w:rsidRDefault="00931D9F" w:rsidP="0073595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1"/>
              <w:gridCol w:w="3462"/>
              <w:gridCol w:w="3154"/>
            </w:tblGrid>
            <w:tr w:rsidR="00931D9F" w14:paraId="12763DFE" w14:textId="77777777" w:rsidTr="00FE32CF">
              <w:tc>
                <w:tcPr>
                  <w:tcW w:w="3331" w:type="dxa"/>
                </w:tcPr>
                <w:p w14:paraId="0B646D00" w14:textId="77777777" w:rsidR="00931D9F" w:rsidRPr="007402A3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402A3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3462" w:type="dxa"/>
                </w:tcPr>
                <w:p w14:paraId="26B64D3A" w14:textId="77777777" w:rsidR="00931D9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Iterative Method (Time)</w:t>
                  </w:r>
                </w:p>
                <w:p w14:paraId="3ABD74B3" w14:textId="77777777" w:rsidR="00931D9F" w:rsidRPr="007402A3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(</w:t>
                  </w:r>
                  <w:r w:rsidRPr="0040118B">
                    <w:rPr>
                      <w:rFonts w:ascii="Times New Roman" w:hAnsi="Times New Roman" w:cs="Times New Roman"/>
                      <w:b/>
                    </w:rPr>
                    <w:t>µs</w:t>
                  </w:r>
                  <w:r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3154" w:type="dxa"/>
                </w:tcPr>
                <w:p w14:paraId="1132CD93" w14:textId="77777777" w:rsidR="00931D9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Recursive Method (Time)</w:t>
                  </w:r>
                </w:p>
                <w:p w14:paraId="65052C02" w14:textId="77777777" w:rsidR="00931D9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(</w:t>
                  </w:r>
                  <w:r w:rsidRPr="0040118B">
                    <w:rPr>
                      <w:rFonts w:ascii="Times New Roman" w:hAnsi="Times New Roman" w:cs="Times New Roman"/>
                      <w:b/>
                    </w:rPr>
                    <w:t>µs</w:t>
                  </w:r>
                  <w:r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</w:tr>
            <w:tr w:rsidR="00931D9F" w:rsidRPr="007402A3" w14:paraId="6742C721" w14:textId="77777777" w:rsidTr="00FE32CF">
              <w:tc>
                <w:tcPr>
                  <w:tcW w:w="3331" w:type="dxa"/>
                </w:tcPr>
                <w:p w14:paraId="5D34F703" w14:textId="77777777" w:rsidR="00931D9F" w:rsidRPr="005600D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</w:t>
                  </w:r>
                </w:p>
              </w:tc>
              <w:tc>
                <w:tcPr>
                  <w:tcW w:w="3462" w:type="dxa"/>
                </w:tcPr>
                <w:p w14:paraId="53F521B4" w14:textId="18E0D910" w:rsidR="00931D9F" w:rsidRPr="007402A3" w:rsidRDefault="00A5032E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154" w:type="dxa"/>
                </w:tcPr>
                <w:p w14:paraId="7E1ADAA4" w14:textId="4276513B" w:rsidR="00931D9F" w:rsidRPr="007402A3" w:rsidRDefault="00823B61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931D9F" w:rsidRPr="007402A3" w14:paraId="2306B3E7" w14:textId="77777777" w:rsidTr="00FE32CF">
              <w:tc>
                <w:tcPr>
                  <w:tcW w:w="3331" w:type="dxa"/>
                </w:tcPr>
                <w:p w14:paraId="07DE1914" w14:textId="77777777" w:rsidR="00931D9F" w:rsidRPr="005600D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</w:p>
              </w:tc>
              <w:tc>
                <w:tcPr>
                  <w:tcW w:w="3462" w:type="dxa"/>
                </w:tcPr>
                <w:p w14:paraId="6E74D0CE" w14:textId="04F402D3" w:rsidR="00931D9F" w:rsidRPr="007402A3" w:rsidRDefault="00A5032E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154" w:type="dxa"/>
                </w:tcPr>
                <w:p w14:paraId="127B660D" w14:textId="27861273" w:rsidR="00931D9F" w:rsidRPr="007402A3" w:rsidRDefault="00F701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931D9F" w:rsidRPr="007402A3" w14:paraId="38AA93DC" w14:textId="77777777" w:rsidTr="00FE32CF">
              <w:tc>
                <w:tcPr>
                  <w:tcW w:w="3331" w:type="dxa"/>
                </w:tcPr>
                <w:p w14:paraId="53305AB7" w14:textId="77777777" w:rsidR="00931D9F" w:rsidRPr="005600D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15</w:t>
                  </w:r>
                </w:p>
              </w:tc>
              <w:tc>
                <w:tcPr>
                  <w:tcW w:w="3462" w:type="dxa"/>
                </w:tcPr>
                <w:p w14:paraId="0115085C" w14:textId="201D1220" w:rsidR="00931D9F" w:rsidRPr="007402A3" w:rsidRDefault="00A5032E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154" w:type="dxa"/>
                </w:tcPr>
                <w:p w14:paraId="1EEE57CA" w14:textId="33A356D3" w:rsidR="00931D9F" w:rsidRPr="007402A3" w:rsidRDefault="00973971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931D9F" w:rsidRPr="007402A3" w14:paraId="11B3827E" w14:textId="77777777" w:rsidTr="00FE32CF">
              <w:tc>
                <w:tcPr>
                  <w:tcW w:w="3331" w:type="dxa"/>
                </w:tcPr>
                <w:p w14:paraId="02F73C19" w14:textId="77777777" w:rsidR="00931D9F" w:rsidRPr="005600D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600DF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</w:p>
              </w:tc>
              <w:tc>
                <w:tcPr>
                  <w:tcW w:w="3462" w:type="dxa"/>
                </w:tcPr>
                <w:p w14:paraId="61C94CB8" w14:textId="72272FB8" w:rsidR="00931D9F" w:rsidRPr="007402A3" w:rsidRDefault="00A5032E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154" w:type="dxa"/>
                </w:tcPr>
                <w:p w14:paraId="02910D2F" w14:textId="15E50E0E" w:rsidR="00931D9F" w:rsidRPr="007402A3" w:rsidRDefault="00AB6875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931D9F" w:rsidRPr="007402A3" w14:paraId="3F3E741E" w14:textId="77777777" w:rsidTr="00FE32CF">
              <w:tc>
                <w:tcPr>
                  <w:tcW w:w="3331" w:type="dxa"/>
                </w:tcPr>
                <w:p w14:paraId="2EA1DB04" w14:textId="77777777" w:rsidR="00931D9F" w:rsidRPr="005600DF" w:rsidRDefault="00931D9F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25</w:t>
                  </w:r>
                </w:p>
              </w:tc>
              <w:tc>
                <w:tcPr>
                  <w:tcW w:w="3462" w:type="dxa"/>
                </w:tcPr>
                <w:p w14:paraId="125BFEA0" w14:textId="2637870A" w:rsidR="00931D9F" w:rsidRPr="007402A3" w:rsidRDefault="00A5032E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154" w:type="dxa"/>
                </w:tcPr>
                <w:p w14:paraId="6E43EF41" w14:textId="0F58F479" w:rsidR="00931D9F" w:rsidRPr="007402A3" w:rsidRDefault="00AB6875" w:rsidP="00931D9F">
                  <w:pPr>
                    <w:autoSpaceDE w:val="0"/>
                    <w:autoSpaceDN w:val="0"/>
                    <w:adjustRightInd w:val="0"/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14:paraId="6E9E9E31" w14:textId="77777777" w:rsidR="00126A2A" w:rsidRDefault="00126A2A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673BA24" w14:textId="77777777" w:rsidR="00D86869" w:rsidRDefault="00D86869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Graph:</w:t>
            </w:r>
          </w:p>
          <w:p w14:paraId="4D146840" w14:textId="34B37C2E" w:rsidR="000061FC" w:rsidRPr="00DA3583" w:rsidRDefault="00D8607F" w:rsidP="0080621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4AFC8F9" wp14:editId="609CDC5F">
                  <wp:extent cx="5730240" cy="3295650"/>
                  <wp:effectExtent l="0" t="0" r="3810" b="0"/>
                  <wp:docPr id="57005802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3E1B75-86FB-C09F-6195-F812F0BEE6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14:paraId="7377C849" w14:textId="77777777" w:rsidR="00A26643" w:rsidRPr="00DA3583" w:rsidRDefault="00A26643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p w14:paraId="554B8BD5" w14:textId="77777777" w:rsidR="00DA3583" w:rsidRPr="00DA3583" w:rsidRDefault="006E245E" w:rsidP="00DA3583">
      <w:pPr>
        <w:pStyle w:val="Heading3"/>
        <w:tabs>
          <w:tab w:val="left" w:pos="3990"/>
        </w:tabs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DA3583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  <w:r w:rsidR="00DA3583"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</w:p>
    <w:p w14:paraId="4E405933" w14:textId="77777777" w:rsidR="003460BB" w:rsidRDefault="006E245E" w:rsidP="00016382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>Compile a single word document by filling in the solution part and subm</w:t>
      </w:r>
      <w:r w:rsidR="00DA4A80">
        <w:rPr>
          <w:rFonts w:ascii="Times New Roman" w:hAnsi="Times New Roman" w:cs="Times New Roman"/>
          <w:sz w:val="24"/>
          <w:szCs w:val="24"/>
        </w:rPr>
        <w:t>it this Word file on LMS.</w:t>
      </w:r>
      <w:r w:rsidRPr="00DA3583">
        <w:rPr>
          <w:rFonts w:ascii="Times New Roman" w:hAnsi="Times New Roman" w:cs="Times New Roman"/>
          <w:sz w:val="24"/>
          <w:szCs w:val="24"/>
        </w:rPr>
        <w:t xml:space="preserve"> Insert the solution/answer in this document. You must show the implementation of the tasks in the designing tool</w:t>
      </w:r>
      <w:r w:rsidR="00915062" w:rsidRPr="00DA3583">
        <w:rPr>
          <w:rFonts w:ascii="Times New Roman" w:hAnsi="Times New Roman" w:cs="Times New Roman"/>
          <w:sz w:val="24"/>
          <w:szCs w:val="24"/>
        </w:rPr>
        <w:t>, along with your complete</w:t>
      </w:r>
      <w:r w:rsidRPr="00DA3583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</w:t>
      </w:r>
    </w:p>
    <w:sectPr w:rsidR="003460BB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04B2" w14:textId="77777777" w:rsidR="00057507" w:rsidRDefault="00057507" w:rsidP="00CC1F54">
      <w:pPr>
        <w:spacing w:after="0" w:line="240" w:lineRule="auto"/>
      </w:pPr>
      <w:r>
        <w:separator/>
      </w:r>
    </w:p>
  </w:endnote>
  <w:endnote w:type="continuationSeparator" w:id="0">
    <w:p w14:paraId="46D58EE4" w14:textId="77777777" w:rsidR="00057507" w:rsidRDefault="0005750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92C8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41122" w:rsidRPr="00241122">
      <w:rPr>
        <w:rFonts w:asciiTheme="majorHAnsi" w:hAnsiTheme="majorHAnsi"/>
        <w:noProof/>
      </w:rPr>
      <w:t>5</w:t>
    </w:r>
    <w:r w:rsidR="00CC1F54">
      <w:rPr>
        <w:rFonts w:asciiTheme="majorHAnsi" w:hAnsiTheme="majorHAnsi"/>
        <w:noProof/>
      </w:rPr>
      <w:fldChar w:fldCharType="end"/>
    </w:r>
  </w:p>
  <w:p w14:paraId="28B3B323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4DB5" w14:textId="77777777" w:rsidR="00057507" w:rsidRDefault="00057507" w:rsidP="00CC1F54">
      <w:pPr>
        <w:spacing w:after="0" w:line="240" w:lineRule="auto"/>
      </w:pPr>
      <w:r>
        <w:separator/>
      </w:r>
    </w:p>
  </w:footnote>
  <w:footnote w:type="continuationSeparator" w:id="0">
    <w:p w14:paraId="14E4CF91" w14:textId="77777777" w:rsidR="00057507" w:rsidRDefault="0005750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BEA3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3A13D227" wp14:editId="257207B3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1426">
    <w:abstractNumId w:val="5"/>
  </w:num>
  <w:num w:numId="2" w16cid:durableId="61680257">
    <w:abstractNumId w:val="7"/>
  </w:num>
  <w:num w:numId="3" w16cid:durableId="1780485929">
    <w:abstractNumId w:val="9"/>
  </w:num>
  <w:num w:numId="4" w16cid:durableId="262298836">
    <w:abstractNumId w:val="10"/>
  </w:num>
  <w:num w:numId="5" w16cid:durableId="895090717">
    <w:abstractNumId w:val="8"/>
  </w:num>
  <w:num w:numId="6" w16cid:durableId="1143736407">
    <w:abstractNumId w:val="1"/>
  </w:num>
  <w:num w:numId="7" w16cid:durableId="80413163">
    <w:abstractNumId w:val="3"/>
  </w:num>
  <w:num w:numId="8" w16cid:durableId="585574299">
    <w:abstractNumId w:val="0"/>
  </w:num>
  <w:num w:numId="9" w16cid:durableId="295570610">
    <w:abstractNumId w:val="4"/>
  </w:num>
  <w:num w:numId="10" w16cid:durableId="168715842">
    <w:abstractNumId w:val="6"/>
  </w:num>
  <w:num w:numId="11" w16cid:durableId="44396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0071B"/>
    <w:rsid w:val="000061FC"/>
    <w:rsid w:val="000109AE"/>
    <w:rsid w:val="00013E87"/>
    <w:rsid w:val="00016382"/>
    <w:rsid w:val="00044EB1"/>
    <w:rsid w:val="0004531C"/>
    <w:rsid w:val="00047307"/>
    <w:rsid w:val="00052662"/>
    <w:rsid w:val="0005471E"/>
    <w:rsid w:val="000547CD"/>
    <w:rsid w:val="00056A63"/>
    <w:rsid w:val="00057507"/>
    <w:rsid w:val="000704B1"/>
    <w:rsid w:val="00091C54"/>
    <w:rsid w:val="00092251"/>
    <w:rsid w:val="000957B3"/>
    <w:rsid w:val="000A1075"/>
    <w:rsid w:val="000A6E1F"/>
    <w:rsid w:val="000C0715"/>
    <w:rsid w:val="000C249E"/>
    <w:rsid w:val="000D247A"/>
    <w:rsid w:val="000D43BE"/>
    <w:rsid w:val="000D57E5"/>
    <w:rsid w:val="000D7BED"/>
    <w:rsid w:val="000E16C4"/>
    <w:rsid w:val="000E1FD0"/>
    <w:rsid w:val="00106165"/>
    <w:rsid w:val="0011019F"/>
    <w:rsid w:val="00115496"/>
    <w:rsid w:val="001204AF"/>
    <w:rsid w:val="00123799"/>
    <w:rsid w:val="00126A2A"/>
    <w:rsid w:val="001326EB"/>
    <w:rsid w:val="001348AC"/>
    <w:rsid w:val="00151156"/>
    <w:rsid w:val="001545C1"/>
    <w:rsid w:val="001625DC"/>
    <w:rsid w:val="001674CD"/>
    <w:rsid w:val="001845B3"/>
    <w:rsid w:val="00193853"/>
    <w:rsid w:val="00194700"/>
    <w:rsid w:val="001960D2"/>
    <w:rsid w:val="00197C60"/>
    <w:rsid w:val="001A1A18"/>
    <w:rsid w:val="001B3368"/>
    <w:rsid w:val="001B4F76"/>
    <w:rsid w:val="001B59BD"/>
    <w:rsid w:val="001D289E"/>
    <w:rsid w:val="00207110"/>
    <w:rsid w:val="0020731F"/>
    <w:rsid w:val="002074E6"/>
    <w:rsid w:val="00223820"/>
    <w:rsid w:val="00224FDD"/>
    <w:rsid w:val="00235B76"/>
    <w:rsid w:val="00241122"/>
    <w:rsid w:val="0024406A"/>
    <w:rsid w:val="00250267"/>
    <w:rsid w:val="0027489B"/>
    <w:rsid w:val="0027728A"/>
    <w:rsid w:val="00292A98"/>
    <w:rsid w:val="002A5068"/>
    <w:rsid w:val="002A6AD0"/>
    <w:rsid w:val="002B1FCA"/>
    <w:rsid w:val="002B210A"/>
    <w:rsid w:val="002B332A"/>
    <w:rsid w:val="002B4111"/>
    <w:rsid w:val="002D652C"/>
    <w:rsid w:val="002E2F10"/>
    <w:rsid w:val="002F33DB"/>
    <w:rsid w:val="002F73C3"/>
    <w:rsid w:val="00304AD1"/>
    <w:rsid w:val="003053C2"/>
    <w:rsid w:val="00311208"/>
    <w:rsid w:val="00326799"/>
    <w:rsid w:val="00327064"/>
    <w:rsid w:val="00330F0A"/>
    <w:rsid w:val="003460BB"/>
    <w:rsid w:val="00346918"/>
    <w:rsid w:val="00353F2D"/>
    <w:rsid w:val="00355B87"/>
    <w:rsid w:val="00357192"/>
    <w:rsid w:val="00362681"/>
    <w:rsid w:val="00362837"/>
    <w:rsid w:val="003628F0"/>
    <w:rsid w:val="00365C84"/>
    <w:rsid w:val="003938A6"/>
    <w:rsid w:val="00397563"/>
    <w:rsid w:val="003A0E93"/>
    <w:rsid w:val="003A2D10"/>
    <w:rsid w:val="003B5257"/>
    <w:rsid w:val="003B6880"/>
    <w:rsid w:val="003D2865"/>
    <w:rsid w:val="003E4646"/>
    <w:rsid w:val="003E66CB"/>
    <w:rsid w:val="0040118B"/>
    <w:rsid w:val="0041565C"/>
    <w:rsid w:val="00416708"/>
    <w:rsid w:val="00424B02"/>
    <w:rsid w:val="0043302D"/>
    <w:rsid w:val="0044448A"/>
    <w:rsid w:val="00450487"/>
    <w:rsid w:val="004668B2"/>
    <w:rsid w:val="004719C8"/>
    <w:rsid w:val="004731E3"/>
    <w:rsid w:val="00483202"/>
    <w:rsid w:val="00492617"/>
    <w:rsid w:val="00493CBA"/>
    <w:rsid w:val="00494985"/>
    <w:rsid w:val="004A0605"/>
    <w:rsid w:val="004F1109"/>
    <w:rsid w:val="004F5C8A"/>
    <w:rsid w:val="00513076"/>
    <w:rsid w:val="00526257"/>
    <w:rsid w:val="00531D72"/>
    <w:rsid w:val="00532788"/>
    <w:rsid w:val="00546289"/>
    <w:rsid w:val="00552BBB"/>
    <w:rsid w:val="005600DF"/>
    <w:rsid w:val="00561AA9"/>
    <w:rsid w:val="00564786"/>
    <w:rsid w:val="0058215B"/>
    <w:rsid w:val="0059324F"/>
    <w:rsid w:val="005A242D"/>
    <w:rsid w:val="005A756F"/>
    <w:rsid w:val="005C70CA"/>
    <w:rsid w:val="005D5B93"/>
    <w:rsid w:val="005D5FFE"/>
    <w:rsid w:val="005D74A9"/>
    <w:rsid w:val="005F1FA8"/>
    <w:rsid w:val="005F419A"/>
    <w:rsid w:val="006067B7"/>
    <w:rsid w:val="006279E2"/>
    <w:rsid w:val="00635BAD"/>
    <w:rsid w:val="00644535"/>
    <w:rsid w:val="00644D1F"/>
    <w:rsid w:val="0064775C"/>
    <w:rsid w:val="00657BBD"/>
    <w:rsid w:val="00660407"/>
    <w:rsid w:val="00674666"/>
    <w:rsid w:val="00676AE1"/>
    <w:rsid w:val="006943BC"/>
    <w:rsid w:val="006A51E6"/>
    <w:rsid w:val="006B06F1"/>
    <w:rsid w:val="006C1654"/>
    <w:rsid w:val="006D06B8"/>
    <w:rsid w:val="006D4E14"/>
    <w:rsid w:val="006E245E"/>
    <w:rsid w:val="006E25DB"/>
    <w:rsid w:val="006E7337"/>
    <w:rsid w:val="00700B45"/>
    <w:rsid w:val="0071607F"/>
    <w:rsid w:val="00721171"/>
    <w:rsid w:val="00721567"/>
    <w:rsid w:val="0073595C"/>
    <w:rsid w:val="007402A3"/>
    <w:rsid w:val="0074502F"/>
    <w:rsid w:val="00745510"/>
    <w:rsid w:val="00754203"/>
    <w:rsid w:val="007665E5"/>
    <w:rsid w:val="0077723E"/>
    <w:rsid w:val="00787018"/>
    <w:rsid w:val="007A0270"/>
    <w:rsid w:val="007A0E8A"/>
    <w:rsid w:val="007B17EF"/>
    <w:rsid w:val="007B3116"/>
    <w:rsid w:val="007D5E81"/>
    <w:rsid w:val="007D7339"/>
    <w:rsid w:val="007E32CF"/>
    <w:rsid w:val="00806215"/>
    <w:rsid w:val="008064BC"/>
    <w:rsid w:val="008073C5"/>
    <w:rsid w:val="00811AAA"/>
    <w:rsid w:val="00812F27"/>
    <w:rsid w:val="00816039"/>
    <w:rsid w:val="00823B61"/>
    <w:rsid w:val="00824CBF"/>
    <w:rsid w:val="00841E93"/>
    <w:rsid w:val="0085481E"/>
    <w:rsid w:val="00872197"/>
    <w:rsid w:val="00881ED4"/>
    <w:rsid w:val="00894C47"/>
    <w:rsid w:val="008B2A88"/>
    <w:rsid w:val="008C000F"/>
    <w:rsid w:val="008C4B6F"/>
    <w:rsid w:val="008F3445"/>
    <w:rsid w:val="008F70AB"/>
    <w:rsid w:val="00904992"/>
    <w:rsid w:val="00907CC0"/>
    <w:rsid w:val="0091070B"/>
    <w:rsid w:val="009116DB"/>
    <w:rsid w:val="00915062"/>
    <w:rsid w:val="00931D9F"/>
    <w:rsid w:val="00943441"/>
    <w:rsid w:val="00954637"/>
    <w:rsid w:val="0095785C"/>
    <w:rsid w:val="00973971"/>
    <w:rsid w:val="00977036"/>
    <w:rsid w:val="009928B2"/>
    <w:rsid w:val="009A039A"/>
    <w:rsid w:val="009A6523"/>
    <w:rsid w:val="009B5907"/>
    <w:rsid w:val="009C7D27"/>
    <w:rsid w:val="009D1A6D"/>
    <w:rsid w:val="009D3AB1"/>
    <w:rsid w:val="009D7AB8"/>
    <w:rsid w:val="009E7E5F"/>
    <w:rsid w:val="00A17AC0"/>
    <w:rsid w:val="00A2013E"/>
    <w:rsid w:val="00A233BA"/>
    <w:rsid w:val="00A26643"/>
    <w:rsid w:val="00A37350"/>
    <w:rsid w:val="00A4560D"/>
    <w:rsid w:val="00A4626F"/>
    <w:rsid w:val="00A5032E"/>
    <w:rsid w:val="00A6065D"/>
    <w:rsid w:val="00A60C04"/>
    <w:rsid w:val="00A83284"/>
    <w:rsid w:val="00A84493"/>
    <w:rsid w:val="00AA50E7"/>
    <w:rsid w:val="00AB071B"/>
    <w:rsid w:val="00AB38FF"/>
    <w:rsid w:val="00AB664C"/>
    <w:rsid w:val="00AB6875"/>
    <w:rsid w:val="00AC516C"/>
    <w:rsid w:val="00AC7793"/>
    <w:rsid w:val="00AC7D02"/>
    <w:rsid w:val="00AE14B8"/>
    <w:rsid w:val="00AE1E7A"/>
    <w:rsid w:val="00AF1705"/>
    <w:rsid w:val="00AF39FF"/>
    <w:rsid w:val="00AF69EC"/>
    <w:rsid w:val="00B14792"/>
    <w:rsid w:val="00B169DE"/>
    <w:rsid w:val="00B16D2C"/>
    <w:rsid w:val="00B21AF3"/>
    <w:rsid w:val="00B26819"/>
    <w:rsid w:val="00B36649"/>
    <w:rsid w:val="00B56E7F"/>
    <w:rsid w:val="00B9106E"/>
    <w:rsid w:val="00BB0FE6"/>
    <w:rsid w:val="00BB5479"/>
    <w:rsid w:val="00BB6DF7"/>
    <w:rsid w:val="00BB7C5E"/>
    <w:rsid w:val="00BD7138"/>
    <w:rsid w:val="00BE489B"/>
    <w:rsid w:val="00BE4AD2"/>
    <w:rsid w:val="00BF0812"/>
    <w:rsid w:val="00BF0DCE"/>
    <w:rsid w:val="00C14D6D"/>
    <w:rsid w:val="00C216EC"/>
    <w:rsid w:val="00C36F71"/>
    <w:rsid w:val="00C44682"/>
    <w:rsid w:val="00C512E9"/>
    <w:rsid w:val="00C53FFF"/>
    <w:rsid w:val="00C65545"/>
    <w:rsid w:val="00C7271A"/>
    <w:rsid w:val="00C73DA2"/>
    <w:rsid w:val="00C75722"/>
    <w:rsid w:val="00C82791"/>
    <w:rsid w:val="00C9001C"/>
    <w:rsid w:val="00C95152"/>
    <w:rsid w:val="00CA20BD"/>
    <w:rsid w:val="00CB4BC7"/>
    <w:rsid w:val="00CC1F54"/>
    <w:rsid w:val="00CC4556"/>
    <w:rsid w:val="00CC6D09"/>
    <w:rsid w:val="00CE1096"/>
    <w:rsid w:val="00CE4A30"/>
    <w:rsid w:val="00CE4F90"/>
    <w:rsid w:val="00CF42FE"/>
    <w:rsid w:val="00CF548E"/>
    <w:rsid w:val="00CF65D6"/>
    <w:rsid w:val="00CF7D25"/>
    <w:rsid w:val="00D00B9E"/>
    <w:rsid w:val="00D04D5A"/>
    <w:rsid w:val="00D17F47"/>
    <w:rsid w:val="00D21167"/>
    <w:rsid w:val="00D239DF"/>
    <w:rsid w:val="00D24F35"/>
    <w:rsid w:val="00D34F22"/>
    <w:rsid w:val="00D44AC1"/>
    <w:rsid w:val="00D5120B"/>
    <w:rsid w:val="00D556B2"/>
    <w:rsid w:val="00D563D7"/>
    <w:rsid w:val="00D57696"/>
    <w:rsid w:val="00D64A8D"/>
    <w:rsid w:val="00D713C7"/>
    <w:rsid w:val="00D72E0A"/>
    <w:rsid w:val="00D76FDD"/>
    <w:rsid w:val="00D820D5"/>
    <w:rsid w:val="00D8607F"/>
    <w:rsid w:val="00D86869"/>
    <w:rsid w:val="00D86E6A"/>
    <w:rsid w:val="00D90262"/>
    <w:rsid w:val="00D93D1D"/>
    <w:rsid w:val="00DA3583"/>
    <w:rsid w:val="00DA4A80"/>
    <w:rsid w:val="00DA70DC"/>
    <w:rsid w:val="00DA7408"/>
    <w:rsid w:val="00DC5565"/>
    <w:rsid w:val="00DD1434"/>
    <w:rsid w:val="00DD2048"/>
    <w:rsid w:val="00DD576D"/>
    <w:rsid w:val="00DD7FD1"/>
    <w:rsid w:val="00DE1365"/>
    <w:rsid w:val="00DE3D3B"/>
    <w:rsid w:val="00DF57B1"/>
    <w:rsid w:val="00E011C1"/>
    <w:rsid w:val="00E12CA4"/>
    <w:rsid w:val="00E269E0"/>
    <w:rsid w:val="00E27F60"/>
    <w:rsid w:val="00E320A1"/>
    <w:rsid w:val="00E4530E"/>
    <w:rsid w:val="00E45D46"/>
    <w:rsid w:val="00E54098"/>
    <w:rsid w:val="00E55F4B"/>
    <w:rsid w:val="00E65B39"/>
    <w:rsid w:val="00E717BB"/>
    <w:rsid w:val="00E81EA6"/>
    <w:rsid w:val="00E84C59"/>
    <w:rsid w:val="00E930D4"/>
    <w:rsid w:val="00E94A0D"/>
    <w:rsid w:val="00EA1B25"/>
    <w:rsid w:val="00EA4613"/>
    <w:rsid w:val="00EB492C"/>
    <w:rsid w:val="00EC53A2"/>
    <w:rsid w:val="00ED3784"/>
    <w:rsid w:val="00ED7B08"/>
    <w:rsid w:val="00EE0BCA"/>
    <w:rsid w:val="00F04D23"/>
    <w:rsid w:val="00F16B99"/>
    <w:rsid w:val="00F25992"/>
    <w:rsid w:val="00F43B3E"/>
    <w:rsid w:val="00F525B7"/>
    <w:rsid w:val="00F61A49"/>
    <w:rsid w:val="00F631E3"/>
    <w:rsid w:val="00F7019F"/>
    <w:rsid w:val="00F815D9"/>
    <w:rsid w:val="00F85136"/>
    <w:rsid w:val="00F91214"/>
    <w:rsid w:val="00F9459D"/>
    <w:rsid w:val="00F96F5E"/>
    <w:rsid w:val="00F975A3"/>
    <w:rsid w:val="00FA60C3"/>
    <w:rsid w:val="00FB0F6F"/>
    <w:rsid w:val="00FB1A1F"/>
    <w:rsid w:val="00FB5E19"/>
    <w:rsid w:val="00FC7FC2"/>
    <w:rsid w:val="00FE3275"/>
    <w:rsid w:val="00FE4BCF"/>
    <w:rsid w:val="00FF262F"/>
    <w:rsid w:val="00FF370D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A6B"/>
  <w15:docId w15:val="{E3481634-3E67-4336-906D-EE76EB0F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4AF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4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Fibonacci series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Sheet1!$B$2</c:f>
              <c:strCache>
                <c:ptCount val="1"/>
                <c:pt idx="0">
                  <c:v>Iterative Method (Time)( µs)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5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</c:numLit>
          </c:cat>
          <c:val>
            <c:numRef>
              <c:f>Sheet1!$B$3:$B$7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0A-47B7-AF98-2500CBEF8281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Recursive Method (Time)( µs)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5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</c:numLit>
          </c:cat>
          <c:val>
            <c:numRef>
              <c:f>Sheet1!$C$3:$C$7</c:f>
              <c:numCache>
                <c:formatCode>General</c:formatCode>
                <c:ptCount val="5"/>
                <c:pt idx="0">
                  <c:v>6</c:v>
                </c:pt>
                <c:pt idx="1">
                  <c:v>16</c:v>
                </c:pt>
                <c:pt idx="2">
                  <c:v>101</c:v>
                </c:pt>
                <c:pt idx="3">
                  <c:v>1483</c:v>
                </c:pt>
                <c:pt idx="4">
                  <c:v>19557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0A-47B7-AF98-2500CBEF8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7764527"/>
        <c:axId val="253994511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Input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Lit>
                    <c:formatCode>General</c:formatCode>
                    <c:ptCount val="5"/>
                    <c:pt idx="0">
                      <c:v>10</c:v>
                    </c:pt>
                    <c:pt idx="1">
                      <c:v>15</c:v>
                    </c:pt>
                    <c:pt idx="2">
                      <c:v>20</c:v>
                    </c:pt>
                    <c:pt idx="3">
                      <c:v>25</c:v>
                    </c:pt>
                    <c:pt idx="4">
                      <c:v>30</c:v>
                    </c:pt>
                  </c:numLit>
                </c:cat>
                <c:val>
                  <c:numRef>
                    <c:extLst>
                      <c:ext uri="{02D57815-91ED-43cb-92C2-25804820EDAC}">
                        <c15:formulaRef>
                          <c15:sqref>Sheet1!$A$3:$A$7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15</c:v>
                      </c:pt>
                      <c:pt idx="2">
                        <c:v>20</c:v>
                      </c:pt>
                      <c:pt idx="3">
                        <c:v>25</c:v>
                      </c:pt>
                      <c:pt idx="4">
                        <c:v>30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940A-47B7-AF98-2500CBEF8281}"/>
                  </c:ext>
                </c:extLst>
              </c15:ser>
            </c15:filteredBarSeries>
          </c:ext>
        </c:extLst>
      </c:barChart>
      <c:catAx>
        <c:axId val="267764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253994511"/>
        <c:crosses val="autoZero"/>
        <c:auto val="1"/>
        <c:lblAlgn val="ctr"/>
        <c:lblOffset val="100"/>
        <c:noMultiLvlLbl val="0"/>
      </c:catAx>
      <c:valAx>
        <c:axId val="25399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267764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Sheet1!$B$8:$B$10</c:f>
              <c:strCache>
                <c:ptCount val="3"/>
                <c:pt idx="0">
                  <c:v>Factorial</c:v>
                </c:pt>
                <c:pt idx="1">
                  <c:v>Iterative Method (Time)</c:v>
                </c:pt>
                <c:pt idx="2">
                  <c:v>(µs)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5"/>
              <c:pt idx="0">
                <c:v>5</c:v>
              </c:pt>
              <c:pt idx="1">
                <c:v>10</c:v>
              </c:pt>
              <c:pt idx="2">
                <c:v>15</c:v>
              </c:pt>
              <c:pt idx="3">
                <c:v>20</c:v>
              </c:pt>
              <c:pt idx="4">
                <c:v>25</c:v>
              </c:pt>
            </c:numLit>
          </c:cat>
          <c:val>
            <c:numRef>
              <c:f>Sheet1!$B$11:$B$15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B9-46CD-A7F7-7DA67F8BFD2F}"/>
            </c:ext>
          </c:extLst>
        </c:ser>
        <c:ser>
          <c:idx val="1"/>
          <c:order val="1"/>
          <c:tx>
            <c:strRef>
              <c:f>Sheet1!$C$8:$C$10</c:f>
              <c:strCache>
                <c:ptCount val="3"/>
                <c:pt idx="0">
                  <c:v>Factorial</c:v>
                </c:pt>
                <c:pt idx="1">
                  <c:v>Recursive Method (Time)</c:v>
                </c:pt>
                <c:pt idx="2">
                  <c:v>(µs)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5"/>
              <c:pt idx="0">
                <c:v>5</c:v>
              </c:pt>
              <c:pt idx="1">
                <c:v>10</c:v>
              </c:pt>
              <c:pt idx="2">
                <c:v>15</c:v>
              </c:pt>
              <c:pt idx="3">
                <c:v>20</c:v>
              </c:pt>
              <c:pt idx="4">
                <c:v>25</c:v>
              </c:pt>
            </c:numLit>
          </c:cat>
          <c:val>
            <c:numRef>
              <c:f>Sheet1!$C$11:$C$15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B9-46CD-A7F7-7DA67F8BF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0554975"/>
        <c:axId val="254000463"/>
      </c:barChart>
      <c:catAx>
        <c:axId val="26055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254000463"/>
        <c:crosses val="autoZero"/>
        <c:auto val="1"/>
        <c:lblAlgn val="ctr"/>
        <c:lblOffset val="100"/>
        <c:noMultiLvlLbl val="0"/>
      </c:catAx>
      <c:valAx>
        <c:axId val="25400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26055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aimen munawar</cp:lastModifiedBy>
  <cp:revision>2</cp:revision>
  <cp:lastPrinted>2023-10-27T17:44:00Z</cp:lastPrinted>
  <dcterms:created xsi:type="dcterms:W3CDTF">2023-10-27T17:46:00Z</dcterms:created>
  <dcterms:modified xsi:type="dcterms:W3CDTF">2023-10-27T17:46:00Z</dcterms:modified>
</cp:coreProperties>
</file>