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C3C7" w14:textId="7368F685" w:rsidR="00587BB4" w:rsidRDefault="00587BB4" w:rsidP="00C131F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Осягиной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Е.В. ИСдо-34</w:t>
      </w:r>
      <w:bookmarkStart w:id="0" w:name="_GoBack"/>
      <w:bookmarkEnd w:id="0"/>
    </w:p>
    <w:p w14:paraId="1CC64315" w14:textId="77777777" w:rsidR="00587BB4" w:rsidRDefault="00587BB4" w:rsidP="00C131F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92941" w14:textId="397705D6" w:rsidR="00F2163F" w:rsidRDefault="00F2163F" w:rsidP="00C131F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Задание 1.</w:t>
      </w:r>
    </w:p>
    <w:p w14:paraId="1401E1B9" w14:textId="364D9E3B" w:rsidR="00F37375" w:rsidRPr="00F37375" w:rsidRDefault="00F37375" w:rsidP="00F37375">
      <w:pPr>
        <w:pStyle w:val="a4"/>
      </w:pPr>
      <w:r>
        <w:rPr>
          <w:noProof/>
        </w:rPr>
        <w:drawing>
          <wp:inline distT="0" distB="0" distL="0" distR="0" wp14:anchorId="1B491570" wp14:editId="73B8F06B">
            <wp:extent cx="4373218" cy="70971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84" cy="71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E99D" w14:textId="78254D73" w:rsidR="00C131F2" w:rsidRPr="00056BC6" w:rsidRDefault="00C131F2" w:rsidP="00C131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Задание 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5254F9B5" w14:textId="50BD64EE" w:rsidR="00E721B5" w:rsidRPr="00056BC6" w:rsidRDefault="00E721B5" w:rsidP="00E721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функции:</w:t>
      </w:r>
    </w:p>
    <w:p w14:paraId="20FC69BA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списков покупок</w:t>
      </w:r>
    </w:p>
    <w:p w14:paraId="0E70B74D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Возможность создать новый список покупок, указав название и описание.</w:t>
      </w:r>
    </w:p>
    <w:p w14:paraId="1534B754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базовая функция, необходимая для начала работы.</w:t>
      </w:r>
    </w:p>
    <w:p w14:paraId="2269C764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товаров в список</w:t>
      </w:r>
    </w:p>
    <w:p w14:paraId="4F1311CE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Указание названия, количества, единицы измерения и заметки к каждому товару.</w:t>
      </w:r>
    </w:p>
    <w:p w14:paraId="299EFACE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 пользователю организовать процесс покупок.</w:t>
      </w:r>
    </w:p>
    <w:p w14:paraId="53088B0C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Отметка товаров как купленных</w:t>
      </w:r>
    </w:p>
    <w:p w14:paraId="09CB3FE0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отметки купленных товаров (например, установка галочки).</w:t>
      </w:r>
    </w:p>
    <w:p w14:paraId="555E3928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отслеживания, что уже приобретено.</w:t>
      </w:r>
    </w:p>
    <w:p w14:paraId="1AC3A9FF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 списка</w:t>
      </w:r>
    </w:p>
    <w:p w14:paraId="5F5D55C8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изменять название списка, удалять товары или редактировать их параметры.</w:t>
      </w:r>
    </w:p>
    <w:p w14:paraId="1AB0B1B3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Полезно при изменении планов покупок.</w:t>
      </w:r>
    </w:p>
    <w:p w14:paraId="079DE3EB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Синхронизация данных между устройствами</w:t>
      </w:r>
    </w:p>
    <w:p w14:paraId="4F3D5136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Автоматическая передача данных на сервер и обратно.</w:t>
      </w:r>
    </w:p>
    <w:p w14:paraId="7E617036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Гарантирует доступ к актуальной информации с разных устройств.</w:t>
      </w:r>
    </w:p>
    <w:p w14:paraId="7B1AC186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списков и товаров</w:t>
      </w:r>
    </w:p>
    <w:p w14:paraId="4C7F1FE6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ненужных списков или отдельных товаров из них.</w:t>
      </w:r>
    </w:p>
    <w:p w14:paraId="43F79BE3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 поддерживать порядок в приложении.</w:t>
      </w:r>
    </w:p>
    <w:p w14:paraId="0D242B6F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по списку</w:t>
      </w:r>
    </w:p>
    <w:p w14:paraId="3FA2FE3E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поиска товаров в большом списке.</w:t>
      </w:r>
    </w:p>
    <w:p w14:paraId="6B005DD9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Экономит время, особенно при работе с длинными списками.</w:t>
      </w:r>
    </w:p>
    <w:p w14:paraId="081D390F" w14:textId="5C620B63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Фильтрация товаров</w:t>
      </w:r>
    </w:p>
    <w:p w14:paraId="6422A53A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управления списком в процессе покупок.</w:t>
      </w:r>
    </w:p>
    <w:p w14:paraId="0E2C2F82" w14:textId="77777777" w:rsidR="00E721B5" w:rsidRPr="00056BC6" w:rsidRDefault="00E721B5" w:rsidP="00E72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совместного использования списков</w:t>
      </w:r>
    </w:p>
    <w:p w14:paraId="502757F5" w14:textId="77777777" w:rsidR="00E721B5" w:rsidRPr="00056BC6" w:rsidRDefault="00E721B5" w:rsidP="00E721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Опциональная функция, позволяющая делиться списками с другими пользователями.</w:t>
      </w:r>
    </w:p>
    <w:p w14:paraId="54A2D796" w14:textId="6B2AEFC4" w:rsidR="00100A5C" w:rsidRPr="00056BC6" w:rsidRDefault="00E721B5" w:rsidP="00100A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Удобно для семейного или группового использования.</w:t>
      </w:r>
    </w:p>
    <w:p w14:paraId="693D1050" w14:textId="10B14E32" w:rsidR="00F2163F" w:rsidRDefault="00F2163F" w:rsidP="00F216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3.</w:t>
      </w:r>
    </w:p>
    <w:p w14:paraId="7D118204" w14:textId="09DB6F94" w:rsidR="00056BC6" w:rsidRPr="00056BC6" w:rsidRDefault="00056BC6" w:rsidP="00056BC6">
      <w:pPr>
        <w:pStyle w:val="a4"/>
      </w:pPr>
      <w:r>
        <w:rPr>
          <w:noProof/>
        </w:rPr>
        <w:drawing>
          <wp:inline distT="0" distB="0" distL="0" distR="0" wp14:anchorId="5453CD4B" wp14:editId="4B18D75E">
            <wp:extent cx="5940425" cy="2244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4E5C" w14:textId="02272FA5" w:rsidR="00174479" w:rsidRPr="00056BC6" w:rsidRDefault="00174479" w:rsidP="00174479">
      <w:pPr>
        <w:pStyle w:val="a4"/>
        <w:rPr>
          <w:sz w:val="28"/>
          <w:szCs w:val="28"/>
        </w:rPr>
      </w:pPr>
      <w:r w:rsidRPr="00056BC6">
        <w:rPr>
          <w:noProof/>
          <w:sz w:val="28"/>
          <w:szCs w:val="28"/>
        </w:rPr>
        <w:lastRenderedPageBreak/>
        <w:drawing>
          <wp:inline distT="0" distB="0" distL="0" distR="0" wp14:anchorId="636B6DA2" wp14:editId="08151FB3">
            <wp:extent cx="5940425" cy="2726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812B" w14:textId="7449AE78" w:rsidR="00174479" w:rsidRPr="00056BC6" w:rsidRDefault="00174479" w:rsidP="00174479">
      <w:pPr>
        <w:pStyle w:val="a4"/>
        <w:rPr>
          <w:sz w:val="28"/>
          <w:szCs w:val="28"/>
          <w:lang w:val="en-US"/>
        </w:rPr>
      </w:pPr>
      <w:r w:rsidRPr="00056BC6">
        <w:rPr>
          <w:sz w:val="28"/>
          <w:szCs w:val="28"/>
        </w:rPr>
        <w:t>API Методы</w:t>
      </w:r>
      <w:r w:rsidRPr="00056BC6">
        <w:rPr>
          <w:sz w:val="28"/>
          <w:szCs w:val="28"/>
          <w:lang w:val="en-US"/>
        </w:rPr>
        <w:t>:</w:t>
      </w:r>
    </w:p>
    <w:p w14:paraId="49B738FD" w14:textId="7387A78C" w:rsidR="00174479" w:rsidRPr="00056BC6" w:rsidRDefault="00174479" w:rsidP="00174479">
      <w:pPr>
        <w:pStyle w:val="a4"/>
        <w:rPr>
          <w:sz w:val="28"/>
          <w:szCs w:val="28"/>
        </w:rPr>
      </w:pPr>
      <w:r w:rsidRPr="00056BC6">
        <w:rPr>
          <w:sz w:val="28"/>
          <w:szCs w:val="28"/>
        </w:rPr>
        <w:t>Действия со списком</w:t>
      </w:r>
      <w:r w:rsidRPr="00056BC6">
        <w:rPr>
          <w:sz w:val="28"/>
          <w:szCs w:val="28"/>
          <w:lang w:val="en-US"/>
        </w:rPr>
        <w:t>:</w:t>
      </w:r>
    </w:p>
    <w:p w14:paraId="0880366B" w14:textId="2547F991" w:rsidR="00174479" w:rsidRPr="00056BC6" w:rsidRDefault="00174479" w:rsidP="00174479">
      <w:pPr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Создать список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6BC6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684FF4E" w14:textId="4E09418A" w:rsidR="00174479" w:rsidRPr="00056BC6" w:rsidRDefault="00174479" w:rsidP="0017447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Обновить название списка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6BC6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2AAF145" w14:textId="13EFFBFA" w:rsidR="00174479" w:rsidRPr="00056BC6" w:rsidRDefault="00174479" w:rsidP="0017447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Удалить список DELETE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56BC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}</w:t>
      </w:r>
    </w:p>
    <w:p w14:paraId="47D9DF9D" w14:textId="6F4B826E" w:rsidR="00174479" w:rsidRPr="00056BC6" w:rsidRDefault="00174479" w:rsidP="0017447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6BC6">
        <w:rPr>
          <w:rFonts w:ascii="Times New Roman" w:hAnsi="Times New Roman" w:cs="Times New Roman"/>
          <w:sz w:val="28"/>
          <w:szCs w:val="28"/>
        </w:rPr>
        <w:t>Действия с товаром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AAF06" w14:textId="0C06C3A1" w:rsidR="00174479" w:rsidRPr="00056BC6" w:rsidRDefault="00174479" w:rsidP="0017447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Добавить товар в список</w:t>
      </w:r>
      <w:r w:rsidR="00056BC6" w:rsidRPr="00056BC6">
        <w:rPr>
          <w:rFonts w:ascii="Times New Roman" w:hAnsi="Times New Roman" w:cs="Times New Roman"/>
          <w:sz w:val="28"/>
          <w:szCs w:val="28"/>
        </w:rPr>
        <w:t>: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C6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9623C" w14:textId="7A8BB381" w:rsidR="00174479" w:rsidRPr="00056BC6" w:rsidRDefault="00174479" w:rsidP="0017447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Обновить товар</w:t>
      </w:r>
      <w:r w:rsidR="00056BC6" w:rsidRPr="00056BC6">
        <w:rPr>
          <w:rFonts w:ascii="Times New Roman" w:hAnsi="Times New Roman" w:cs="Times New Roman"/>
          <w:sz w:val="28"/>
          <w:szCs w:val="28"/>
        </w:rPr>
        <w:t>:</w:t>
      </w:r>
      <w:r w:rsidRPr="00056BC6">
        <w:rPr>
          <w:rFonts w:ascii="Times New Roman" w:hAnsi="Times New Roman" w:cs="Times New Roman"/>
          <w:sz w:val="28"/>
          <w:szCs w:val="28"/>
        </w:rPr>
        <w:t xml:space="preserve"> PUT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4CA3E63" w14:textId="5C7248A8" w:rsidR="00174479" w:rsidRPr="00056BC6" w:rsidRDefault="00174479" w:rsidP="0017447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Отметить товар купленным</w:t>
      </w:r>
      <w:r w:rsidR="00056BC6" w:rsidRPr="00056BC6">
        <w:rPr>
          <w:rFonts w:ascii="Times New Roman" w:hAnsi="Times New Roman" w:cs="Times New Roman"/>
          <w:sz w:val="28"/>
          <w:szCs w:val="28"/>
        </w:rPr>
        <w:t>:</w:t>
      </w:r>
      <w:r w:rsidRPr="00056BC6">
        <w:rPr>
          <w:rFonts w:ascii="Times New Roman" w:hAnsi="Times New Roman" w:cs="Times New Roman"/>
          <w:sz w:val="28"/>
          <w:szCs w:val="28"/>
        </w:rPr>
        <w:t xml:space="preserve"> PATCH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5B849B3" w14:textId="275A4B58" w:rsidR="00174479" w:rsidRPr="00056BC6" w:rsidRDefault="00174479" w:rsidP="00174479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Удалить товар из списка</w:t>
      </w:r>
      <w:r w:rsidR="00056BC6" w:rsidRPr="00056BC6">
        <w:rPr>
          <w:rFonts w:ascii="Times New Roman" w:hAnsi="Times New Roman" w:cs="Times New Roman"/>
          <w:sz w:val="28"/>
          <w:szCs w:val="28"/>
        </w:rPr>
        <w:t>:</w:t>
      </w:r>
      <w:r w:rsidRPr="0005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BC6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56B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056BC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056BC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3A5DF4" w14:textId="28E0BF8B" w:rsidR="00F2163F" w:rsidRPr="00056BC6" w:rsidRDefault="00F2163F" w:rsidP="00F216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4.</w:t>
      </w:r>
    </w:p>
    <w:p w14:paraId="5120F84F" w14:textId="61E4DD62" w:rsidR="00F2163F" w:rsidRPr="00056BC6" w:rsidRDefault="00587BB4" w:rsidP="00F216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history="1">
        <w:r w:rsidR="00576E8E" w:rsidRPr="00056BC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https://www.figma.com/design/svEFrVuS8LeMkf46MD5RBj/%D0%97%D0%B0%D0%B4%D0%B0%D0%BD%D0%B8%D0%B5-3.-MediaSoftPractice?node-id=1-2&amp;p=f&amp;t=2tReyyrxyXG3xjgQ-0</w:t>
        </w:r>
      </w:hyperlink>
    </w:p>
    <w:p w14:paraId="7AE3128D" w14:textId="5B12E20A" w:rsidR="00576E8E" w:rsidRPr="00056BC6" w:rsidRDefault="00576E8E" w:rsidP="00F2163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A55532" wp14:editId="5A8AD47D">
            <wp:extent cx="5940425" cy="2957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D493" w14:textId="0DC88B90" w:rsidR="00576E8E" w:rsidRPr="00056BC6" w:rsidRDefault="00576E8E" w:rsidP="00FD25AA">
      <w:pPr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Экран: "Просмотр всех списков"</w:t>
      </w:r>
    </w:p>
    <w:p w14:paraId="75C60BAD" w14:textId="77777777" w:rsidR="00576E8E" w:rsidRPr="00056BC6" w:rsidRDefault="00576E8E" w:rsidP="00576E8E">
      <w:pPr>
        <w:pStyle w:val="a4"/>
        <w:rPr>
          <w:color w:val="000000" w:themeColor="text1"/>
          <w:sz w:val="28"/>
          <w:szCs w:val="28"/>
        </w:rPr>
      </w:pPr>
      <w:r w:rsidRPr="00056BC6">
        <w:rPr>
          <w:rStyle w:val="a3"/>
          <w:rFonts w:eastAsiaTheme="majorEastAsia"/>
          <w:b w:val="0"/>
          <w:bCs w:val="0"/>
          <w:color w:val="000000" w:themeColor="text1"/>
          <w:sz w:val="28"/>
          <w:szCs w:val="28"/>
        </w:rPr>
        <w:t>Описание интерфейса:</w:t>
      </w:r>
    </w:p>
    <w:p w14:paraId="09B7BDBF" w14:textId="619EDE8A" w:rsidR="00576E8E" w:rsidRPr="00056BC6" w:rsidRDefault="00576E8E" w:rsidP="00576E8E">
      <w:pPr>
        <w:pStyle w:val="a4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Верхняя часть:</w:t>
      </w:r>
    </w:p>
    <w:p w14:paraId="26CC3C0F" w14:textId="272513E9" w:rsidR="00576E8E" w:rsidRPr="00056BC6" w:rsidRDefault="00576E8E" w:rsidP="00576E8E">
      <w:pPr>
        <w:pStyle w:val="a4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Логотип.</w:t>
      </w:r>
    </w:p>
    <w:p w14:paraId="2A92DE1F" w14:textId="1102182A" w:rsidR="00576E8E" w:rsidRPr="00056BC6" w:rsidRDefault="00576E8E" w:rsidP="00576E8E">
      <w:pPr>
        <w:pStyle w:val="a4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меню-бургер.</w:t>
      </w:r>
    </w:p>
    <w:p w14:paraId="33766680" w14:textId="594580DC" w:rsidR="00576E8E" w:rsidRPr="00056BC6" w:rsidRDefault="00576E8E" w:rsidP="00576E8E">
      <w:pPr>
        <w:pStyle w:val="a4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Основная часть:</w:t>
      </w:r>
    </w:p>
    <w:p w14:paraId="5A6D63F8" w14:textId="5E9B694F" w:rsidR="00576E8E" w:rsidRPr="00056BC6" w:rsidRDefault="00576E8E" w:rsidP="00576E8E">
      <w:pPr>
        <w:pStyle w:val="a4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Название страницы.</w:t>
      </w:r>
    </w:p>
    <w:p w14:paraId="7CBB38AE" w14:textId="59D35F8E" w:rsidR="00576E8E" w:rsidRPr="00056BC6" w:rsidRDefault="00576E8E" w:rsidP="00576E8E">
      <w:pPr>
        <w:pStyle w:val="a4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Существующие списки</w:t>
      </w:r>
      <w:r w:rsidRPr="00056BC6">
        <w:rPr>
          <w:color w:val="000000" w:themeColor="text1"/>
          <w:sz w:val="28"/>
          <w:szCs w:val="28"/>
          <w:lang w:val="en-US"/>
        </w:rPr>
        <w:t>:</w:t>
      </w:r>
    </w:p>
    <w:p w14:paraId="357A6545" w14:textId="77777777" w:rsidR="00576E8E" w:rsidRPr="00056BC6" w:rsidRDefault="00576E8E" w:rsidP="00576E8E">
      <w:pPr>
        <w:pStyle w:val="a4"/>
        <w:numPr>
          <w:ilvl w:val="2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Название списка.</w:t>
      </w:r>
    </w:p>
    <w:p w14:paraId="424E7FD6" w14:textId="5AA0EE34" w:rsidR="00576E8E" w:rsidRPr="00056BC6" w:rsidRDefault="00576E8E" w:rsidP="00576E8E">
      <w:pPr>
        <w:pStyle w:val="a4"/>
        <w:numPr>
          <w:ilvl w:val="2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меню действий.</w:t>
      </w:r>
    </w:p>
    <w:p w14:paraId="187A6D38" w14:textId="77777777" w:rsidR="00576E8E" w:rsidRPr="00056BC6" w:rsidRDefault="00576E8E" w:rsidP="00576E8E">
      <w:pPr>
        <w:pStyle w:val="a4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Нижняя часть:</w:t>
      </w:r>
    </w:p>
    <w:p w14:paraId="082E2D66" w14:textId="77777777" w:rsidR="00576E8E" w:rsidRPr="00056BC6" w:rsidRDefault="00576E8E" w:rsidP="00576E8E">
      <w:pPr>
        <w:pStyle w:val="a4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"Создать список"</w:t>
      </w:r>
      <w:r w:rsidRPr="00056BC6">
        <w:rPr>
          <w:color w:val="000000" w:themeColor="text1"/>
          <w:sz w:val="28"/>
          <w:szCs w:val="28"/>
          <w:lang w:val="en-US"/>
        </w:rPr>
        <w:t>.</w:t>
      </w:r>
    </w:p>
    <w:p w14:paraId="5ED1D0A2" w14:textId="77777777" w:rsidR="00576E8E" w:rsidRPr="00056BC6" w:rsidRDefault="00576E8E" w:rsidP="00FD25AA">
      <w:pPr>
        <w:rPr>
          <w:rFonts w:ascii="Times New Roman" w:hAnsi="Times New Roman" w:cs="Times New Roman"/>
          <w:sz w:val="28"/>
          <w:szCs w:val="28"/>
        </w:rPr>
      </w:pPr>
      <w:r w:rsidRPr="00056BC6">
        <w:rPr>
          <w:rFonts w:ascii="Times New Roman" w:hAnsi="Times New Roman" w:cs="Times New Roman"/>
          <w:sz w:val="28"/>
          <w:szCs w:val="28"/>
        </w:rPr>
        <w:t>Экран: "Просмотр списка покупок"</w:t>
      </w:r>
    </w:p>
    <w:p w14:paraId="323DAF7E" w14:textId="77777777" w:rsidR="00576E8E" w:rsidRPr="00056BC6" w:rsidRDefault="00576E8E" w:rsidP="00576E8E">
      <w:pPr>
        <w:pStyle w:val="a4"/>
        <w:rPr>
          <w:color w:val="000000" w:themeColor="text1"/>
          <w:sz w:val="28"/>
          <w:szCs w:val="28"/>
        </w:rPr>
      </w:pPr>
      <w:r w:rsidRPr="00056BC6">
        <w:rPr>
          <w:rStyle w:val="a3"/>
          <w:rFonts w:eastAsiaTheme="majorEastAsia"/>
          <w:b w:val="0"/>
          <w:bCs w:val="0"/>
          <w:color w:val="000000" w:themeColor="text1"/>
          <w:sz w:val="28"/>
          <w:szCs w:val="28"/>
        </w:rPr>
        <w:t>Описание интерфейса:</w:t>
      </w:r>
    </w:p>
    <w:p w14:paraId="03824A0C" w14:textId="77777777" w:rsidR="00576E8E" w:rsidRPr="00056BC6" w:rsidRDefault="00576E8E" w:rsidP="00576E8E">
      <w:pPr>
        <w:pStyle w:val="a4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Верхняя часть:</w:t>
      </w:r>
    </w:p>
    <w:p w14:paraId="3FE5C834" w14:textId="77777777" w:rsidR="00576E8E" w:rsidRPr="00056BC6" w:rsidRDefault="00576E8E" w:rsidP="00576E8E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Логотип.</w:t>
      </w:r>
    </w:p>
    <w:p w14:paraId="6D3E57AB" w14:textId="77777777" w:rsidR="00576E8E" w:rsidRPr="00056BC6" w:rsidRDefault="00576E8E" w:rsidP="00576E8E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меню-бургер.</w:t>
      </w:r>
    </w:p>
    <w:p w14:paraId="135B504D" w14:textId="7342CF02" w:rsidR="00576E8E" w:rsidRPr="00056BC6" w:rsidRDefault="00576E8E" w:rsidP="00576E8E">
      <w:pPr>
        <w:pStyle w:val="a4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Основная часть:</w:t>
      </w:r>
    </w:p>
    <w:p w14:paraId="650C7955" w14:textId="25B6B7DA" w:rsidR="00576E8E" w:rsidRPr="00056BC6" w:rsidRDefault="00576E8E" w:rsidP="00576E8E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Название списка (редактируемое поле).</w:t>
      </w:r>
    </w:p>
    <w:p w14:paraId="3124565E" w14:textId="77777777" w:rsidR="00576E8E" w:rsidRPr="00056BC6" w:rsidRDefault="00576E8E" w:rsidP="00576E8E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Список товаров:</w:t>
      </w:r>
    </w:p>
    <w:p w14:paraId="5A12170F" w14:textId="77777777" w:rsidR="00576E8E" w:rsidRPr="00056BC6" w:rsidRDefault="00576E8E" w:rsidP="00576E8E">
      <w:pPr>
        <w:pStyle w:val="a4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Название товара.</w:t>
      </w:r>
    </w:p>
    <w:p w14:paraId="030B7C29" w14:textId="5762C3DE" w:rsidR="00576E8E" w:rsidRPr="00056BC6" w:rsidRDefault="00FD25AA" w:rsidP="00576E8E">
      <w:pPr>
        <w:pStyle w:val="a4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Цена товара</w:t>
      </w:r>
      <w:r w:rsidR="00576E8E" w:rsidRPr="00056BC6">
        <w:rPr>
          <w:color w:val="000000" w:themeColor="text1"/>
          <w:sz w:val="28"/>
          <w:szCs w:val="28"/>
        </w:rPr>
        <w:t>.</w:t>
      </w:r>
    </w:p>
    <w:p w14:paraId="03010D9E" w14:textId="590325EB" w:rsidR="00FD25AA" w:rsidRPr="00056BC6" w:rsidRDefault="00FD25AA" w:rsidP="00576E8E">
      <w:pPr>
        <w:pStyle w:val="a4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меню действий.</w:t>
      </w:r>
    </w:p>
    <w:p w14:paraId="6AA6DEF9" w14:textId="77777777" w:rsidR="00576E8E" w:rsidRPr="00056BC6" w:rsidRDefault="00576E8E" w:rsidP="00576E8E">
      <w:pPr>
        <w:pStyle w:val="a4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для отметки "куплено" (</w:t>
      </w:r>
      <w:proofErr w:type="spellStart"/>
      <w:r w:rsidRPr="00056BC6">
        <w:rPr>
          <w:color w:val="000000" w:themeColor="text1"/>
          <w:sz w:val="28"/>
          <w:szCs w:val="28"/>
        </w:rPr>
        <w:t>чекбокс</w:t>
      </w:r>
      <w:proofErr w:type="spellEnd"/>
      <w:r w:rsidRPr="00056BC6">
        <w:rPr>
          <w:color w:val="000000" w:themeColor="text1"/>
          <w:sz w:val="28"/>
          <w:szCs w:val="28"/>
        </w:rPr>
        <w:t>).</w:t>
      </w:r>
    </w:p>
    <w:p w14:paraId="038B4D58" w14:textId="77777777" w:rsidR="00576E8E" w:rsidRPr="00056BC6" w:rsidRDefault="00576E8E" w:rsidP="00576E8E">
      <w:pPr>
        <w:pStyle w:val="a4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Нижняя часть:</w:t>
      </w:r>
    </w:p>
    <w:p w14:paraId="1222D328" w14:textId="02C2B2C1" w:rsidR="00576E8E" w:rsidRPr="00056BC6" w:rsidRDefault="00576E8E" w:rsidP="00576E8E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lastRenderedPageBreak/>
        <w:t>Кнопка "Удалить список".</w:t>
      </w:r>
    </w:p>
    <w:p w14:paraId="02503BE2" w14:textId="3D62EE59" w:rsidR="00FD25AA" w:rsidRPr="00056BC6" w:rsidRDefault="00FD25AA" w:rsidP="00FD25AA">
      <w:pPr>
        <w:pStyle w:val="a4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056BC6">
        <w:rPr>
          <w:color w:val="000000" w:themeColor="text1"/>
          <w:sz w:val="28"/>
          <w:szCs w:val="28"/>
        </w:rPr>
        <w:t>Кнопка добавления нового товара ("+").</w:t>
      </w:r>
    </w:p>
    <w:p w14:paraId="6434F618" w14:textId="77777777" w:rsidR="00576E8E" w:rsidRPr="00056BC6" w:rsidRDefault="00576E8E" w:rsidP="00576E8E">
      <w:pPr>
        <w:pStyle w:val="a4"/>
        <w:rPr>
          <w:sz w:val="28"/>
          <w:szCs w:val="28"/>
        </w:rPr>
      </w:pPr>
    </w:p>
    <w:p w14:paraId="153D873F" w14:textId="1DC06EE0" w:rsidR="00100A5C" w:rsidRPr="00056BC6" w:rsidRDefault="00100A5C" w:rsidP="00100A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5.</w:t>
      </w:r>
    </w:p>
    <w:p w14:paraId="7A6A3860" w14:textId="1F313FBC" w:rsidR="00100A5C" w:rsidRPr="00056BC6" w:rsidRDefault="00100A5C" w:rsidP="00100A5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Функция "Покупка товара" предназначена для изменения статуса товара в списке покупок на «Куплено». Это позволяет пользователю отслеживать уже приобретённые товары. Процесс включает взаимодействие клиента (мобильного приложения) с сервером для обновления данных в базе.</w:t>
      </w:r>
    </w:p>
    <w:p w14:paraId="0452AFA8" w14:textId="77777777" w:rsidR="00100A5C" w:rsidRPr="00056BC6" w:rsidRDefault="00100A5C" w:rsidP="00100A5C">
      <w:pPr>
        <w:pStyle w:val="3"/>
        <w:rPr>
          <w:b w:val="0"/>
          <w:bCs w:val="0"/>
          <w:color w:val="000000" w:themeColor="text1"/>
          <w:sz w:val="28"/>
          <w:szCs w:val="28"/>
        </w:rPr>
      </w:pPr>
      <w:r w:rsidRPr="00056BC6">
        <w:rPr>
          <w:rStyle w:val="a3"/>
          <w:color w:val="000000" w:themeColor="text1"/>
          <w:sz w:val="28"/>
          <w:szCs w:val="28"/>
        </w:rPr>
        <w:t>Бизнес-логика функции</w:t>
      </w:r>
    </w:p>
    <w:p w14:paraId="73297D3F" w14:textId="77777777" w:rsidR="00100A5C" w:rsidRPr="00056BC6" w:rsidRDefault="00100A5C" w:rsidP="00100A5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отмечает товар как купленный (например, нажимает </w:t>
      </w:r>
      <w:proofErr w:type="spellStart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чекбокс</w:t>
      </w:r>
      <w:proofErr w:type="spellEnd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рядом с названием товара).</w:t>
      </w:r>
    </w:p>
    <w:p w14:paraId="19B6C317" w14:textId="77777777" w:rsidR="00100A5C" w:rsidRPr="00056BC6" w:rsidRDefault="00100A5C" w:rsidP="00100A5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отправляет запрос на сервер для обновления статуса конкретного товара.</w:t>
      </w:r>
    </w:p>
    <w:p w14:paraId="1366FDBC" w14:textId="77777777" w:rsidR="00100A5C" w:rsidRPr="00056BC6" w:rsidRDefault="00100A5C" w:rsidP="00100A5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Сервер обновляет статус товара в базе данных и возвращает подтверждение.</w:t>
      </w:r>
    </w:p>
    <w:p w14:paraId="7120C77F" w14:textId="18EC3EC5" w:rsidR="00100A5C" w:rsidRDefault="00100A5C" w:rsidP="00100A5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приложения обновляется (помечает товар как купленный, выделяет его визуально).</w:t>
      </w:r>
    </w:p>
    <w:p w14:paraId="3A30D5D2" w14:textId="1CA26E4E" w:rsidR="00F37375" w:rsidRPr="00056BC6" w:rsidRDefault="00F37375" w:rsidP="00F37375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3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6E57CA" wp14:editId="1F671E23">
            <wp:extent cx="1978825" cy="354628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31" cy="35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7EA" w14:textId="77777777" w:rsidR="00100A5C" w:rsidRPr="00056BC6" w:rsidRDefault="00100A5C" w:rsidP="00100A5C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Описание API методов</w:t>
      </w:r>
    </w:p>
    <w:p w14:paraId="7DBE6DDE" w14:textId="77777777" w:rsidR="00100A5C" w:rsidRPr="00056BC6" w:rsidRDefault="00100A5C" w:rsidP="00100A5C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API Метод: Изменение статуса товара</w:t>
      </w:r>
    </w:p>
    <w:p w14:paraId="0D89D0E4" w14:textId="77777777" w:rsidR="00100A5C" w:rsidRPr="00056BC6" w:rsidRDefault="00100A5C" w:rsidP="00100A5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Метод: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PUT /</w:t>
      </w:r>
      <w:proofErr w:type="spellStart"/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7B1F7C63" w14:textId="2D0123F4" w:rsidR="00100A5C" w:rsidRPr="00056BC6" w:rsidRDefault="00100A5C" w:rsidP="00100A5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Описание</w:t>
      </w:r>
      <w:proofErr w:type="gramStart"/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  <w:r w:rsidR="007E15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</w:t>
      </w:r>
      <w:proofErr w:type="gramEnd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конкретного товара в списке.</w:t>
      </w:r>
    </w:p>
    <w:p w14:paraId="01F3DFB3" w14:textId="77777777" w:rsidR="00100A5C" w:rsidRPr="00056BC6" w:rsidRDefault="00100A5C" w:rsidP="00100A5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параметры:</w:t>
      </w:r>
    </w:p>
    <w:p w14:paraId="45C9D286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A9E3A51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proofErr w:type="spellEnd"/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533014E2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69E0BAC" w14:textId="77777777" w:rsidR="00100A5C" w:rsidRPr="00056BC6" w:rsidRDefault="00100A5C" w:rsidP="00100A5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Ответ:</w:t>
      </w:r>
    </w:p>
    <w:p w14:paraId="3C5439E3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63DA0F2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056BC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12345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5541179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purchased</w:t>
      </w:r>
      <w:proofErr w:type="spellEnd"/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52F1338" w14:textId="77777777" w:rsidR="00100A5C" w:rsidRPr="00056BC6" w:rsidRDefault="00100A5C" w:rsidP="00100A5C">
      <w:pPr>
        <w:pStyle w:val="HTML0"/>
        <w:ind w:left="720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056BC6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56B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056BC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"2025-02-11T14:23:00Z"</w:t>
      </w:r>
    </w:p>
    <w:p w14:paraId="3F66D85A" w14:textId="2546F251" w:rsidR="00100A5C" w:rsidRPr="00056BC6" w:rsidRDefault="00100A5C" w:rsidP="00100A5C">
      <w:pPr>
        <w:pStyle w:val="HTML0"/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56B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B9D392" w14:textId="524B7A8D" w:rsidR="00100A5C" w:rsidRPr="00056BC6" w:rsidRDefault="00100A5C" w:rsidP="00100A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B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6.</w:t>
      </w:r>
    </w:p>
    <w:p w14:paraId="2AA3208E" w14:textId="04BF1550" w:rsidR="00100A5C" w:rsidRPr="00056BC6" w:rsidRDefault="00100A5C" w:rsidP="00100A5C">
      <w:pPr>
        <w:pStyle w:val="3"/>
        <w:rPr>
          <w:b w:val="0"/>
          <w:bCs w:val="0"/>
          <w:color w:val="000000" w:themeColor="text1"/>
          <w:sz w:val="28"/>
          <w:szCs w:val="28"/>
        </w:rPr>
      </w:pPr>
      <w:r w:rsidRPr="00056BC6">
        <w:rPr>
          <w:rStyle w:val="a3"/>
          <w:color w:val="000000" w:themeColor="text1"/>
          <w:sz w:val="28"/>
          <w:szCs w:val="28"/>
        </w:rPr>
        <w:t>Основные сложности разработки приложения</w:t>
      </w:r>
      <w:r w:rsidRPr="00056BC6">
        <w:rPr>
          <w:rStyle w:val="a3"/>
          <w:color w:val="000000" w:themeColor="text1"/>
          <w:sz w:val="28"/>
          <w:szCs w:val="28"/>
          <w:lang w:val="en-US"/>
        </w:rPr>
        <w:t>:</w:t>
      </w:r>
    </w:p>
    <w:p w14:paraId="4F24B703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Синхронизация данных</w:t>
      </w:r>
    </w:p>
    <w:p w14:paraId="4E8DCD40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Обеспечение бесшовной синхронизации данных между клиентом и сервером, особенно в случае нестабильного интернет-соединения.</w:t>
      </w:r>
    </w:p>
    <w:p w14:paraId="3107DDF4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Сложности:</w:t>
      </w:r>
    </w:p>
    <w:p w14:paraId="15DA9AFB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Конфликт изменений: например, если два пользователя одновременно редактируют один и тот же список.</w:t>
      </w:r>
    </w:p>
    <w:p w14:paraId="7E7851A4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 при большом объёме данных (много списков/товаров).</w:t>
      </w:r>
    </w:p>
    <w:p w14:paraId="68E10533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синхронизации (восстановление после разрыва соединения).</w:t>
      </w:r>
    </w:p>
    <w:p w14:paraId="1B9162DA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Поддержка работы оффлайн</w:t>
      </w:r>
    </w:p>
    <w:p w14:paraId="3389F932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Возможность работы с приложением в режиме оффлайн (добавление, редактирование и удаление данных), с последующей синхронизацией при восстановлении соединения.</w:t>
      </w:r>
    </w:p>
    <w:p w14:paraId="4F29CF40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Сложности:</w:t>
      </w:r>
    </w:p>
    <w:p w14:paraId="1200AD29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локальной копии данных.</w:t>
      </w:r>
    </w:p>
    <w:p w14:paraId="3EFFA861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конфликтов между локальными и серверными данными.</w:t>
      </w:r>
    </w:p>
    <w:p w14:paraId="70EB6AB3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работы оффлайн/онлайн на различных устройствах.</w:t>
      </w:r>
    </w:p>
    <w:p w14:paraId="12695096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Интуитивно понятный интерфейс</w:t>
      </w:r>
    </w:p>
    <w:p w14:paraId="6D455232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Дизайн должен быть удобным для пользователя с минимальными действиями для выполнения основных операций.</w:t>
      </w:r>
    </w:p>
    <w:p w14:paraId="176F41DA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Сложности:</w:t>
      </w:r>
    </w:p>
    <w:p w14:paraId="223DFB13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работы с большими списками.</w:t>
      </w:r>
    </w:p>
    <w:p w14:paraId="3ED5C831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взаимодействия при добавлении/редактировании товаров (например, быстрое добавление через автозаполнение или шаблоны).</w:t>
      </w:r>
    </w:p>
    <w:p w14:paraId="2A6DD3CC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Поддержка совместного использования списков (опционально)</w:t>
      </w:r>
    </w:p>
    <w:p w14:paraId="52630456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Возможность делиться списками с другими пользователями.</w:t>
      </w:r>
    </w:p>
    <w:p w14:paraId="3BAA3F2B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Сложности:</w:t>
      </w:r>
    </w:p>
    <w:p w14:paraId="0D462BFE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доступами (просмотр, редактирование).</w:t>
      </w:r>
    </w:p>
    <w:p w14:paraId="58125ACE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изменений, сделанных разными пользователями.</w:t>
      </w:r>
    </w:p>
    <w:p w14:paraId="53327F21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данных.</w:t>
      </w:r>
    </w:p>
    <w:p w14:paraId="5343FD36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Тестирование на различных устройствах</w:t>
      </w:r>
    </w:p>
    <w:p w14:paraId="7255F3DB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Приложение должно одинаково хорошо работать на разных операционных системах (</w:t>
      </w:r>
      <w:proofErr w:type="spellStart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) и экранах.</w:t>
      </w:r>
    </w:p>
    <w:p w14:paraId="66790055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Сложности:</w:t>
      </w:r>
    </w:p>
    <w:p w14:paraId="4B0EACBF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Адаптивность интерфейса.</w:t>
      </w:r>
    </w:p>
    <w:p w14:paraId="0D05FC7F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Возможные различия в поведении на устройствах разных производителей.</w:t>
      </w:r>
    </w:p>
    <w:p w14:paraId="1A0AB6B5" w14:textId="77777777" w:rsidR="00100A5C" w:rsidRPr="00056BC6" w:rsidRDefault="00100A5C" w:rsidP="00100A5C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Обеспечение безопасности данных</w:t>
      </w:r>
    </w:p>
    <w:p w14:paraId="2810004B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Описание:</w:t>
      </w: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Данные списков и товаров, особенно при совместном использовании, должны быть надёжно защищены.</w:t>
      </w:r>
    </w:p>
    <w:p w14:paraId="08E7FC1D" w14:textId="77777777" w:rsidR="00100A5C" w:rsidRPr="00056BC6" w:rsidRDefault="00100A5C" w:rsidP="00100A5C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Сложности:</w:t>
      </w:r>
    </w:p>
    <w:p w14:paraId="46BFA739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Защита передаваемых данных (шифрование).</w:t>
      </w:r>
    </w:p>
    <w:p w14:paraId="417F0282" w14:textId="77777777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Безопасное хранение данных пользователя (например, паролей).</w:t>
      </w:r>
    </w:p>
    <w:p w14:paraId="72AA24D1" w14:textId="35FF330A" w:rsidR="00100A5C" w:rsidRPr="00056BC6" w:rsidRDefault="00100A5C" w:rsidP="00100A5C">
      <w:pPr>
        <w:numPr>
          <w:ilvl w:val="2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Устойчивость к атакам (например, SQL-инъекции).</w:t>
      </w:r>
    </w:p>
    <w:p w14:paraId="0453660F" w14:textId="3D361E89" w:rsidR="00100A5C" w:rsidRPr="00056BC6" w:rsidRDefault="00100A5C" w:rsidP="00100A5C">
      <w:pPr>
        <w:pStyle w:val="3"/>
        <w:rPr>
          <w:b w:val="0"/>
          <w:bCs w:val="0"/>
          <w:color w:val="000000" w:themeColor="text1"/>
          <w:sz w:val="28"/>
          <w:szCs w:val="28"/>
          <w:lang w:val="en-US"/>
        </w:rPr>
      </w:pPr>
      <w:r w:rsidRPr="00056BC6">
        <w:rPr>
          <w:rStyle w:val="a3"/>
          <w:color w:val="000000" w:themeColor="text1"/>
          <w:sz w:val="28"/>
          <w:szCs w:val="28"/>
        </w:rPr>
        <w:t>Вопросы к заказчику</w:t>
      </w:r>
      <w:r w:rsidRPr="00056BC6">
        <w:rPr>
          <w:rStyle w:val="a3"/>
          <w:color w:val="000000" w:themeColor="text1"/>
          <w:sz w:val="28"/>
          <w:szCs w:val="28"/>
          <w:lang w:val="en-US"/>
        </w:rPr>
        <w:t>:</w:t>
      </w:r>
    </w:p>
    <w:p w14:paraId="0E7EF1F1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 функционале:</w:t>
      </w:r>
    </w:p>
    <w:p w14:paraId="37146FA3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ли поддержка совместного использования списков между пользователями?</w:t>
      </w:r>
    </w:p>
    <w:p w14:paraId="260B85D3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Нужно ли предусмотреть возможность дублирования списка?</w:t>
      </w:r>
    </w:p>
    <w:p w14:paraId="2319BFAE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Должно ли приложение отправлять уведомления (например, напоминания о покупках)?</w:t>
      </w:r>
    </w:p>
    <w:p w14:paraId="2DDB2963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Оффлайн-режим:</w:t>
      </w:r>
    </w:p>
    <w:p w14:paraId="4BCF9720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Должен ли оффлайн-режим поддерживать весь функционал (создание, редактирование, удаление), или достаточно минимальных функций?</w:t>
      </w:r>
    </w:p>
    <w:p w14:paraId="75E5907F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Есть ли ограничения по объёму данных, которые можно хранить локально?</w:t>
      </w:r>
    </w:p>
    <w:p w14:paraId="02E54B3B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lastRenderedPageBreak/>
        <w:t>О синхронизации данных:</w:t>
      </w:r>
    </w:p>
    <w:p w14:paraId="3183C9E9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Какие действия должны выполняться автоматически (например, синхронизация при запуске приложения)?</w:t>
      </w:r>
    </w:p>
    <w:p w14:paraId="27E5C152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Нужно ли предоставлять пользователю возможность выбора, какие изменения синхронизировать?</w:t>
      </w:r>
    </w:p>
    <w:p w14:paraId="343630D2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 дизайне интерфейса:</w:t>
      </w:r>
    </w:p>
    <w:p w14:paraId="1DFBAD73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Нужен ли отдельный экран для просмотра всех товаров в списке?</w:t>
      </w:r>
    </w:p>
    <w:p w14:paraId="5B39E15A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Должен ли быть реализован поиск по товарам или спискам?</w:t>
      </w:r>
    </w:p>
    <w:p w14:paraId="56872BF6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 дополнительных функциях:</w:t>
      </w:r>
    </w:p>
    <w:p w14:paraId="1AAE5649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Нужна ли система учёта расходов (сумма, подсчёт итоговой стоимости списка)?</w:t>
      </w:r>
    </w:p>
    <w:p w14:paraId="2D30E0CC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Нужно ли отслеживать историю покупок?</w:t>
      </w:r>
    </w:p>
    <w:p w14:paraId="472CC761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 производительности и масштабируемости:</w:t>
      </w:r>
    </w:p>
    <w:p w14:paraId="1BE9A2D7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Есть ли ограничения на количество списков и товаров для одного пользователя?</w:t>
      </w:r>
    </w:p>
    <w:p w14:paraId="6D18DA55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Планируется ли в будущем расширение функционала?</w:t>
      </w:r>
    </w:p>
    <w:p w14:paraId="6D7CF2FA" w14:textId="77777777" w:rsidR="00100A5C" w:rsidRPr="00056BC6" w:rsidRDefault="00100A5C" w:rsidP="00100A5C">
      <w:pPr>
        <w:pStyle w:val="a4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56BC6">
        <w:rPr>
          <w:rStyle w:val="a3"/>
          <w:b w:val="0"/>
          <w:bCs w:val="0"/>
          <w:color w:val="000000" w:themeColor="text1"/>
          <w:sz w:val="28"/>
          <w:szCs w:val="28"/>
        </w:rPr>
        <w:t>О безопасности:</w:t>
      </w:r>
    </w:p>
    <w:p w14:paraId="6D8243A6" w14:textId="77777777" w:rsidR="00100A5C" w:rsidRPr="00056BC6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Какие конкретные требования по защите данных (шифрование, двухфакторная аутентификация)?</w:t>
      </w:r>
    </w:p>
    <w:p w14:paraId="34A96317" w14:textId="7DFDB00E" w:rsidR="00100A5C" w:rsidRDefault="00100A5C" w:rsidP="00100A5C">
      <w:pPr>
        <w:numPr>
          <w:ilvl w:val="1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BC6">
        <w:rPr>
          <w:rFonts w:ascii="Times New Roman" w:hAnsi="Times New Roman" w:cs="Times New Roman"/>
          <w:color w:val="000000" w:themeColor="text1"/>
          <w:sz w:val="28"/>
          <w:szCs w:val="28"/>
        </w:rPr>
        <w:t>Нужно ли предусмотреть возможность восстановления данных?</w:t>
      </w:r>
    </w:p>
    <w:p w14:paraId="68FA7DC4" w14:textId="7ECE4C1C" w:rsidR="00A12F96" w:rsidRDefault="00C1588A" w:rsidP="00A12F96">
      <w:pPr>
        <w:rPr>
          <w:rFonts w:ascii="Times New Roman" w:hAnsi="Times New Roman" w:cs="Times New Roman"/>
          <w:sz w:val="28"/>
          <w:szCs w:val="28"/>
        </w:rPr>
      </w:pPr>
      <w:r w:rsidRPr="00A12F96">
        <w:rPr>
          <w:rFonts w:ascii="Times New Roman" w:hAnsi="Times New Roman" w:cs="Times New Roman"/>
          <w:sz w:val="28"/>
          <w:szCs w:val="28"/>
        </w:rPr>
        <w:t>Задание 7.</w:t>
      </w:r>
    </w:p>
    <w:p w14:paraId="4B4AC562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</w:p>
    <w:p w14:paraId="3C558EB1" w14:textId="4725F6FF" w:rsidR="00A12F96" w:rsidRDefault="00A12F96" w:rsidP="00A12F9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12F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1. Общая стоимость книг для каждого автора, отсортированная по убыванию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168170BA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25130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6A31878F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092A7329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3C90A930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gramStart"/>
      <w:r w:rsidRPr="00A12F96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b.Price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)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TotalPrice</w:t>
      </w:r>
      <w:proofErr w:type="spellEnd"/>
    </w:p>
    <w:p w14:paraId="14B7603F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</w:t>
      </w:r>
    </w:p>
    <w:p w14:paraId="59F40124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JOIN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Books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b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b.AuthorId</w:t>
      </w:r>
      <w:proofErr w:type="spellEnd"/>
    </w:p>
    <w:p w14:paraId="00DC9B06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GROUP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BY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</w:p>
    <w:p w14:paraId="222F80B3" w14:textId="502198F3" w:rsid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ORDER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BY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TotalPrice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DESC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33F57AC5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</w:p>
    <w:p w14:paraId="13692843" w14:textId="050369A3" w:rsidR="00A12F96" w:rsidRDefault="00A12F96" w:rsidP="00A12F9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12F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2. Авторы, у которых стоимость книг превышает 1500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6EF8501A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D476E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0D5A14D1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53DD3ED6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69C07853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gramStart"/>
      <w:r w:rsidRPr="00A12F96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b.Price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)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TotalPrice</w:t>
      </w:r>
      <w:proofErr w:type="spellEnd"/>
    </w:p>
    <w:p w14:paraId="17D4E72A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</w:t>
      </w:r>
    </w:p>
    <w:p w14:paraId="5DB4F605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JOIN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Books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b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b.AuthorId</w:t>
      </w:r>
      <w:proofErr w:type="spellEnd"/>
    </w:p>
    <w:p w14:paraId="024F0DC3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GROUP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BY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</w:p>
    <w:p w14:paraId="14280D88" w14:textId="6B739EE5" w:rsid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HAVING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A12F96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b.Price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) </w:t>
      </w:r>
      <w:r w:rsidRPr="00A12F96">
        <w:rPr>
          <w:rStyle w:val="hljs-operator"/>
          <w:rFonts w:ascii="Times New Roman" w:hAnsi="Times New Roman" w:cs="Times New Roman"/>
          <w:sz w:val="28"/>
          <w:szCs w:val="28"/>
        </w:rPr>
        <w:t>&gt;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number"/>
          <w:rFonts w:ascii="Times New Roman" w:hAnsi="Times New Roman" w:cs="Times New Roman"/>
          <w:sz w:val="28"/>
          <w:szCs w:val="28"/>
        </w:rPr>
        <w:t>1500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4DA3B465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</w:p>
    <w:p w14:paraId="5F9BD4B3" w14:textId="3CB1A57B" w:rsidR="00A12F96" w:rsidRDefault="00A12F96" w:rsidP="00A12F9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A12F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3. Количество книг у каждого автора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62643CB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75377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16C9E0C9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59C14FB7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681C115F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gramStart"/>
      <w:r w:rsidRPr="00A12F96">
        <w:rPr>
          <w:rStyle w:val="hljs-builtin"/>
          <w:rFonts w:ascii="Times New Roman" w:hAnsi="Times New Roman" w:cs="Times New Roman"/>
          <w:sz w:val="28"/>
          <w:szCs w:val="28"/>
        </w:rPr>
        <w:t>COUNT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)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BookCount</w:t>
      </w:r>
      <w:proofErr w:type="spellEnd"/>
    </w:p>
    <w:p w14:paraId="17D346F3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</w:t>
      </w:r>
    </w:p>
    <w:p w14:paraId="1F559F29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LEFT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JOIN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Books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b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b.AuthorId</w:t>
      </w:r>
      <w:proofErr w:type="spellEnd"/>
    </w:p>
    <w:p w14:paraId="3368E618" w14:textId="1C4C749D" w:rsid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GROUP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BY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3C22706B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</w:p>
    <w:p w14:paraId="5A4FE2E3" w14:textId="3F7AE020" w:rsidR="00A12F96" w:rsidRDefault="00A12F96" w:rsidP="00A12F96">
      <w:pPr>
        <w:rPr>
          <w:lang w:val="en-US"/>
        </w:rPr>
      </w:pPr>
      <w:r w:rsidRPr="00A12F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4. Авторы, у которых нет книг</w:t>
      </w:r>
      <w:r>
        <w:rPr>
          <w:lang w:val="en-US"/>
        </w:rPr>
        <w:t>.</w:t>
      </w:r>
    </w:p>
    <w:p w14:paraId="67F4FD98" w14:textId="77777777" w:rsidR="00A12F96" w:rsidRPr="00A12F96" w:rsidRDefault="00A12F96" w:rsidP="00A12F96">
      <w:pPr>
        <w:rPr>
          <w:lang w:val="en-US"/>
        </w:rPr>
      </w:pPr>
    </w:p>
    <w:p w14:paraId="29FDE619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0C712653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,</w:t>
      </w:r>
    </w:p>
    <w:p w14:paraId="6BD7FE70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a.Name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AS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AuthorName</w:t>
      </w:r>
      <w:proofErr w:type="spellEnd"/>
    </w:p>
    <w:p w14:paraId="5849090B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Authors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a</w:t>
      </w:r>
    </w:p>
    <w:p w14:paraId="04ECDCAB" w14:textId="77777777" w:rsidR="00A12F96" w:rsidRPr="00A12F96" w:rsidRDefault="00A12F96" w:rsidP="00A12F96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LEFT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JOIN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Books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b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a.Id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b.AuthorId</w:t>
      </w:r>
      <w:proofErr w:type="spellEnd"/>
    </w:p>
    <w:p w14:paraId="0DDA2E4B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WHERE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b.Id</w:t>
      </w:r>
      <w:proofErr w:type="spellEnd"/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IS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12F96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A12F96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777BD394" w14:textId="77777777" w:rsidR="00A12F96" w:rsidRPr="00A12F96" w:rsidRDefault="00A12F96" w:rsidP="00A12F96">
      <w:pPr>
        <w:rPr>
          <w:rFonts w:ascii="Times New Roman" w:hAnsi="Times New Roman" w:cs="Times New Roman"/>
          <w:sz w:val="28"/>
          <w:szCs w:val="28"/>
        </w:rPr>
      </w:pPr>
    </w:p>
    <w:sectPr w:rsidR="00A12F96" w:rsidRPr="00A1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934"/>
    <w:multiLevelType w:val="multilevel"/>
    <w:tmpl w:val="F7C4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905DB"/>
    <w:multiLevelType w:val="multilevel"/>
    <w:tmpl w:val="AEA438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67636F2"/>
    <w:multiLevelType w:val="multilevel"/>
    <w:tmpl w:val="1BC0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30344"/>
    <w:multiLevelType w:val="multilevel"/>
    <w:tmpl w:val="1200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E3637"/>
    <w:multiLevelType w:val="multilevel"/>
    <w:tmpl w:val="3A7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B1E3B"/>
    <w:multiLevelType w:val="multilevel"/>
    <w:tmpl w:val="EA9C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336D3"/>
    <w:multiLevelType w:val="multilevel"/>
    <w:tmpl w:val="1BC0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57C48"/>
    <w:multiLevelType w:val="multilevel"/>
    <w:tmpl w:val="444C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1D"/>
    <w:rsid w:val="0001521D"/>
    <w:rsid w:val="00056BC6"/>
    <w:rsid w:val="00100A5C"/>
    <w:rsid w:val="00174479"/>
    <w:rsid w:val="00576E8E"/>
    <w:rsid w:val="00587BB4"/>
    <w:rsid w:val="006F5F78"/>
    <w:rsid w:val="007E1556"/>
    <w:rsid w:val="00A12F96"/>
    <w:rsid w:val="00C131F2"/>
    <w:rsid w:val="00C1588A"/>
    <w:rsid w:val="00E721B5"/>
    <w:rsid w:val="00E80FE3"/>
    <w:rsid w:val="00F2163F"/>
    <w:rsid w:val="00F37375"/>
    <w:rsid w:val="00F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EADB"/>
  <w15:chartTrackingRefBased/>
  <w15:docId w15:val="{0F2B0A96-58DE-4780-92A2-9742AF4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E721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A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A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21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721B5"/>
    <w:rPr>
      <w:b/>
      <w:bCs/>
    </w:rPr>
  </w:style>
  <w:style w:type="paragraph" w:styleId="a4">
    <w:name w:val="Normal (Web)"/>
    <w:basedOn w:val="a"/>
    <w:uiPriority w:val="99"/>
    <w:unhideWhenUsed/>
    <w:rsid w:val="00E721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00A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0A5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100A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00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0A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100A5C"/>
  </w:style>
  <w:style w:type="character" w:customStyle="1" w:styleId="hljs-attr">
    <w:name w:val="hljs-attr"/>
    <w:basedOn w:val="a0"/>
    <w:rsid w:val="00100A5C"/>
  </w:style>
  <w:style w:type="character" w:customStyle="1" w:styleId="hljs-string">
    <w:name w:val="hljs-string"/>
    <w:basedOn w:val="a0"/>
    <w:rsid w:val="00100A5C"/>
  </w:style>
  <w:style w:type="character" w:customStyle="1" w:styleId="hljs-number">
    <w:name w:val="hljs-number"/>
    <w:basedOn w:val="a0"/>
    <w:rsid w:val="00100A5C"/>
  </w:style>
  <w:style w:type="character" w:styleId="a5">
    <w:name w:val="Hyperlink"/>
    <w:basedOn w:val="a0"/>
    <w:uiPriority w:val="99"/>
    <w:unhideWhenUsed/>
    <w:rsid w:val="00576E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6E8E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A12F96"/>
  </w:style>
  <w:style w:type="character" w:customStyle="1" w:styleId="hljs-builtin">
    <w:name w:val="hljs-built_in"/>
    <w:basedOn w:val="a0"/>
    <w:rsid w:val="00A12F96"/>
  </w:style>
  <w:style w:type="character" w:customStyle="1" w:styleId="hljs-operator">
    <w:name w:val="hljs-operator"/>
    <w:basedOn w:val="a0"/>
    <w:rsid w:val="00A1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svEFrVuS8LeMkf46MD5RBj/%D0%97%D0%B0%D0%B4%D0%B0%D0%BD%D0%B8%D0%B5-3.-MediaSoftPractice?node-id=1-2&amp;p=f&amp;t=2tReyyrxyXG3xjgQ-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Осягина</dc:creator>
  <cp:keywords/>
  <dc:description/>
  <cp:lastModifiedBy>Ева Осягина</cp:lastModifiedBy>
  <cp:revision>9</cp:revision>
  <dcterms:created xsi:type="dcterms:W3CDTF">2025-02-11T14:26:00Z</dcterms:created>
  <dcterms:modified xsi:type="dcterms:W3CDTF">2025-02-19T17:58:00Z</dcterms:modified>
</cp:coreProperties>
</file>