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java.io.UnsupportedEncodingException;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java.security.MessageDigest;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java.security.NoSuchAlgorithmException;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java.util.Arrays;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javax.crypto.Cipher;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javax.crypto.spec.SecretKeySpec;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org.apache.commons.codec.binary.Base64;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717ab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717ab3"/>
          <w:sz w:val="20"/>
          <w:szCs w:val="20"/>
          <w:rtl w:val="0"/>
        </w:rPr>
        <w:t xml:space="preserve">Aes encryption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717ab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SecretKeySpec secretKey 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key 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decryptedString;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encryptedString;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setKey(String myKey){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MessageDigest sha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key = myKey.getBytes(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System.out.println(key.length);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sha = MessageDigest.getInstance(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"SHA-1"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key = sha.digest(key);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       key = Arrays.copyOf(key, 16); </w:t>
      </w:r>
      <w:r w:rsidDel="00000000" w:rsidR="00000000" w:rsidRPr="00000000">
        <w:rPr>
          <w:rFonts w:ascii="Courier New" w:cs="Courier New" w:eastAsia="Courier New" w:hAnsi="Courier New"/>
          <w:color w:val="717ab3"/>
          <w:sz w:val="20"/>
          <w:szCs w:val="20"/>
          <w:rtl w:val="0"/>
        </w:rPr>
        <w:t xml:space="preserve">// use only first 128 bit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       System.out.println(key.length);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String(key,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   secretKey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SecretKeySpec(key,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"AES"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(NoSuchAlgorithmException e) {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17ab3"/>
          <w:sz w:val="20"/>
          <w:szCs w:val="20"/>
          <w:rtl w:val="0"/>
        </w:rPr>
        <w:t xml:space="preserve">// TODO Auto-generated catch block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(UnsupportedEncodingException e) {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17ab3"/>
          <w:sz w:val="20"/>
          <w:szCs w:val="20"/>
          <w:rtl w:val="0"/>
        </w:rPr>
        <w:t xml:space="preserve">// TODO Auto-generated catch block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    </w:t>
        <w:tab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getDecryptedString() {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decryptedString;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setDecryptedString(String decryptedString) {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AES.decryptedString = decryptedString;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getEncryptedString() {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encryptedString;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setEncryptedString(String encryptedString) {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AES.encryptedString = encryptedString;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encrypt(String strToEncrypt)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Cipher cipher = Cipher.getInstance(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"AES/ECB/PKCS5Padding"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cipher.init(Cipher.ENCRYPT_MODE, secretKey);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setEncryptedString(Base64.encodeBase64String(cipher.doFinal(strToEncrypt.getBytes(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(Exception e)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"Error while encrypting: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+e.toString());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decrypt(String strToDecrypt)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Cipher cipher = Cipher.getInstance(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"AES/ECB/PKCS5PADDING"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cipher.init(Cipher.DECRYPT_MODE, secretKey);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setDecryptedString(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String(cipher.doFinal(Base64.decodeBase64(strToDecrypt))));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(Exception e)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"Error while decrypting: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+e.toString());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 args[])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strToEncrypt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"My text to encrypt"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strPssword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"encryptor key"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AES.setKey(strPssword);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AES.encrypt(strToEncrypt.trim());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"String to Encrypt: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strToEncrypt);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"Encrypted: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AES.getEncryptedString());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strToDecrypt =  AES.getEncryptedString();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AES.decrypt(strToDecrypt.trim());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"String To Decrypt 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strToDecrypt);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"Decrypted 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AES.getDecryptedString());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20" w:before="220" w:line="360" w:lineRule="auto"/>
        <w:ind w:left="9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