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74E" w:rsidRDefault="000A174E">
      <w:r>
        <w:t>Assignment:</w:t>
      </w:r>
    </w:p>
    <w:p w:rsidR="000A174E" w:rsidRDefault="000A174E">
      <w:r>
        <w:t>Server.py</w:t>
      </w:r>
    </w:p>
    <w:p w:rsidR="000A174E" w:rsidRDefault="000A174E"/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A174E" w:rsidRPr="000A174E" w:rsidRDefault="000A174E" w:rsidP="000A17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sockets using socket method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AF_INET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SOCK_STREAM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#AF_INET =&gt; address from the internet      &amp;&amp;       </w:t>
      </w:r>
      <w:proofErr w:type="spell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sock_STREAM</w:t>
      </w:r>
      <w:proofErr w:type="spell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=&gt; is used to create </w:t>
      </w:r>
      <w:proofErr w:type="spell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tcp</w:t>
      </w:r>
      <w:proofErr w:type="spell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protocols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gethostname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A1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1025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bind fun it takes two tuples </w:t>
      </w:r>
      <w:proofErr w:type="spell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host and tuple number   # </w:t>
      </w:r>
      <w:proofErr w:type="spell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gethostname</w:t>
      </w:r>
      <w:proofErr w:type="spell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used when server and client are on the same computer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bind method is also used to connect with the client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1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</w:t>
      </w:r>
      <w:proofErr w:type="spellEnd"/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0A1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proofErr w:type="spellEnd"/>
      <w:r w:rsidRPr="000A1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established "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A174E" w:rsidRDefault="000A174E"/>
    <w:p w:rsidR="000A174E" w:rsidRDefault="000A174E"/>
    <w:p w:rsidR="000A174E" w:rsidRDefault="000A174E">
      <w:r>
        <w:t>client</w:t>
      </w:r>
    </w:p>
    <w:p w:rsidR="000A174E" w:rsidRDefault="000A174E"/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distutils.command</w:t>
      </w:r>
      <w:proofErr w:type="gram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.clean</w:t>
      </w:r>
      <w:proofErr w:type="spell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clean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AF_INET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SOCK_STREAM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gethostname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A1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1025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client_msg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1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7 bytes </w:t>
      </w:r>
      <w:proofErr w:type="spell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agr</w:t>
      </w:r>
      <w:proofErr w:type="spell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transfered</w:t>
      </w:r>
      <w:proofErr w:type="spellEnd"/>
      <w:r w:rsidRPr="000A17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a time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A1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17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17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proofErr w:type="gramEnd"/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A1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17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1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A174E" w:rsidRPr="000A174E" w:rsidRDefault="000A174E" w:rsidP="000A1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74E" w:rsidRDefault="000A174E"/>
    <w:sectPr w:rsidR="000A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4E"/>
    <w:rsid w:val="000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1A31"/>
  <w15:chartTrackingRefBased/>
  <w15:docId w15:val="{9675704A-BF4D-4E61-AED6-F68D66B6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2023-01-11T02:00:00Z</dcterms:created>
  <dcterms:modified xsi:type="dcterms:W3CDTF">2023-01-11T02:02:00Z</dcterms:modified>
</cp:coreProperties>
</file>