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52877" w:rsidR="009E097E" w:rsidP="009E097E" w:rsidRDefault="009E097E" w14:paraId="1D4D9DCA" w14:textId="6F0EA760">
      <w:pPr>
        <w:rPr>
          <w:b w:val="1"/>
          <w:bCs w:val="1"/>
          <w:sz w:val="32"/>
          <w:szCs w:val="32"/>
        </w:rPr>
      </w:pPr>
      <w:r w:rsidRPr="64FE4847" w:rsidR="64FE4847">
        <w:rPr>
          <w:b w:val="1"/>
          <w:bCs w:val="1"/>
          <w:sz w:val="32"/>
          <w:szCs w:val="32"/>
        </w:rPr>
        <w:t xml:space="preserve">st2.1 Discussion Questions </w:t>
      </w:r>
    </w:p>
    <w:p w:rsidRPr="00984E45" w:rsidR="009E097E" w:rsidP="009E097E" w:rsidRDefault="009E097E" w14:paraId="45AB035B" w14:textId="77777777">
      <w:pPr>
        <w:rPr>
          <w:b/>
          <w:bCs/>
        </w:rPr>
      </w:pPr>
      <w:r w:rsidRPr="00984E45">
        <w:rPr>
          <w:b/>
          <w:bCs/>
        </w:rPr>
        <w:t xml:space="preserve">1. Why is information important to organizations? Is information important to all organizations? Does the importance of information diﬀer in diﬀerent types of organizations? </w:t>
      </w:r>
    </w:p>
    <w:p w:rsidRPr="00984E45" w:rsidR="009E097E" w:rsidP="009E097E" w:rsidRDefault="009E097E" w14:paraId="4CACA402" w14:textId="77777777">
      <w:pPr>
        <w:rPr>
          <w:u w:val="single"/>
        </w:rPr>
      </w:pPr>
    </w:p>
    <w:p w:rsidRPr="00984E45" w:rsidR="009E097E" w:rsidP="009E097E" w:rsidRDefault="009E097E" w14:paraId="161CB46D" w14:textId="77777777">
      <w:pPr>
        <w:rPr>
          <w:u w:val="single"/>
        </w:rPr>
      </w:pPr>
      <w:r w:rsidRPr="00984E45">
        <w:rPr>
          <w:u w:val="single"/>
        </w:rPr>
        <w:t>Why is information important to organizations?</w:t>
      </w:r>
    </w:p>
    <w:p w:rsidR="009E097E" w:rsidP="009E097E" w:rsidRDefault="009E097E" w14:paraId="664268F3" w14:textId="77777777"/>
    <w:p w:rsidR="009E097E" w:rsidP="009E097E" w:rsidRDefault="009E097E" w14:paraId="1CC12AB1" w14:textId="77777777">
      <w:r>
        <w:t>Information plays a vital role in the functioning and success of an organization for several reasons:</w:t>
      </w:r>
    </w:p>
    <w:p w:rsidR="009E097E" w:rsidP="009E097E" w:rsidRDefault="009E097E" w14:paraId="398F77CE" w14:textId="77777777"/>
    <w:p w:rsidR="009E097E" w:rsidP="009E097E" w:rsidRDefault="009E097E" w14:paraId="4FF3F9D2" w14:textId="77777777">
      <w:r>
        <w:t>Decision Making: Proper information allows managers and employees to make informed decisions. Without accurate and timely information, decisions can be misinformed, leading to inefficiencies or mistakes.</w:t>
      </w:r>
    </w:p>
    <w:p w:rsidR="009E097E" w:rsidP="009E097E" w:rsidRDefault="009E097E" w14:paraId="5DC3BAEA" w14:textId="77777777"/>
    <w:p w:rsidR="009E097E" w:rsidP="009E097E" w:rsidRDefault="009E097E" w14:paraId="38E683BE" w14:textId="77777777">
      <w:r>
        <w:t>Strategic Planning: Information helps organizations understand market trends, identify opportunities, and foresee challenges, enabling them to strategize effectively for the future.</w:t>
      </w:r>
    </w:p>
    <w:p w:rsidR="009E097E" w:rsidP="009E097E" w:rsidRDefault="009E097E" w14:paraId="7E58D69A" w14:textId="77777777"/>
    <w:p w:rsidR="009E097E" w:rsidP="009E097E" w:rsidRDefault="009E097E" w14:paraId="312DD632" w14:textId="77777777">
      <w:r>
        <w:t>Operational Efficiency: Information ensures that day-to-day operations run smoothly. This includes information about inventory levels, staff scheduling, and customer orders, among others.</w:t>
      </w:r>
    </w:p>
    <w:p w:rsidR="009E097E" w:rsidP="009E097E" w:rsidRDefault="009E097E" w14:paraId="467F0691" w14:textId="77777777"/>
    <w:p w:rsidR="009E097E" w:rsidP="009E097E" w:rsidRDefault="009E097E" w14:paraId="122BD0AE" w14:textId="77777777">
      <w:r>
        <w:t>Enhanced Communication: Proper flow of information ensures that every member of the organization is aligned with its goals and knows their roles and responsibilities.</w:t>
      </w:r>
    </w:p>
    <w:p w:rsidR="009E097E" w:rsidP="009E097E" w:rsidRDefault="009E097E" w14:paraId="35F15B2F" w14:textId="77777777"/>
    <w:p w:rsidR="009E097E" w:rsidP="009E097E" w:rsidRDefault="009E097E" w14:paraId="0743E7DB" w14:textId="77777777">
      <w:r>
        <w:t>Performance Evaluation: Organizations need information to assess their performance, understand what's working, and identify areas that require improvement.</w:t>
      </w:r>
    </w:p>
    <w:p w:rsidR="009E097E" w:rsidP="009E097E" w:rsidRDefault="009E097E" w14:paraId="53225E80" w14:textId="77777777"/>
    <w:p w:rsidR="009E097E" w:rsidP="009E097E" w:rsidRDefault="009E097E" w14:paraId="68903934" w14:textId="77777777">
      <w:r>
        <w:t>Meeting Regulatory Requirements: Many sectors have regulations that require organizations to maintain and report specific types of information.</w:t>
      </w:r>
    </w:p>
    <w:p w:rsidR="009E097E" w:rsidP="009E097E" w:rsidRDefault="009E097E" w14:paraId="7FEF5E85" w14:textId="77777777"/>
    <w:p w:rsidR="009E097E" w:rsidP="009E097E" w:rsidRDefault="009E097E" w14:paraId="1D0A2455" w14:textId="77777777">
      <w:r>
        <w:t>Risk Management: Information helps in assessing and managing risks, ensuring the organization's long-term survival and success.</w:t>
      </w:r>
    </w:p>
    <w:p w:rsidR="009E097E" w:rsidP="009E097E" w:rsidRDefault="009E097E" w14:paraId="292088DA" w14:textId="77777777"/>
    <w:p w:rsidR="009E097E" w:rsidP="009E097E" w:rsidRDefault="009E097E" w14:paraId="602EE0F8" w14:textId="77777777"/>
    <w:p w:rsidR="009E097E" w:rsidP="009E097E" w:rsidRDefault="009E097E" w14:paraId="01549198" w14:textId="77777777"/>
    <w:p w:rsidR="009E097E" w:rsidP="009E097E" w:rsidRDefault="009E097E" w14:paraId="6590DE37" w14:textId="77777777"/>
    <w:p w:rsidR="009E097E" w:rsidP="009E097E" w:rsidRDefault="009E097E" w14:paraId="682D3FB3" w14:textId="77777777"/>
    <w:p w:rsidR="009E097E" w:rsidP="009E097E" w:rsidRDefault="009E097E" w14:paraId="017978C4" w14:textId="77777777"/>
    <w:p w:rsidRPr="00984E45" w:rsidR="009E097E" w:rsidP="009E097E" w:rsidRDefault="009E097E" w14:paraId="2C1AB58C" w14:textId="77777777">
      <w:pPr>
        <w:rPr>
          <w:u w:val="single"/>
        </w:rPr>
      </w:pPr>
      <w:r w:rsidRPr="00984E45">
        <w:rPr>
          <w:u w:val="single"/>
        </w:rPr>
        <w:lastRenderedPageBreak/>
        <w:t>Is information important to all organizations?</w:t>
      </w:r>
    </w:p>
    <w:p w:rsidR="009E097E" w:rsidP="009E097E" w:rsidRDefault="009E097E" w14:paraId="17B37422" w14:textId="77777777"/>
    <w:p w:rsidR="009E097E" w:rsidP="009E097E" w:rsidRDefault="009E097E" w14:paraId="5A7B0B23" w14:textId="77777777">
      <w:r>
        <w:t>Yes, information is universally important to all organizations, regardless of their size, type, or sector. From small local businesses to multinational corporations, from non-profits to governmental agencies, every entity requires information to function effectively and achieve its objectives.</w:t>
      </w:r>
    </w:p>
    <w:p w:rsidR="009E097E" w:rsidP="009E097E" w:rsidRDefault="009E097E" w14:paraId="3D672A8C" w14:textId="77777777"/>
    <w:p w:rsidRPr="00984E45" w:rsidR="009E097E" w:rsidP="009E097E" w:rsidRDefault="009E097E" w14:paraId="39D82383" w14:textId="77777777">
      <w:pPr>
        <w:rPr>
          <w:u w:val="single"/>
        </w:rPr>
      </w:pPr>
      <w:r w:rsidRPr="00984E45">
        <w:rPr>
          <w:u w:val="single"/>
        </w:rPr>
        <w:t>Does the importance of information differ in different types of organizations?</w:t>
      </w:r>
    </w:p>
    <w:p w:rsidR="009E097E" w:rsidP="009E097E" w:rsidRDefault="009E097E" w14:paraId="33D72C96" w14:textId="77777777"/>
    <w:p w:rsidR="009E097E" w:rsidP="009E097E" w:rsidRDefault="009E097E" w14:paraId="60D641B8" w14:textId="77777777">
      <w:r>
        <w:t>While information is crucial for all organizations, the nature, specificity, and application of that information might differ based on the type of organization:</w:t>
      </w:r>
    </w:p>
    <w:p w:rsidR="009E097E" w:rsidP="009E097E" w:rsidRDefault="009E097E" w14:paraId="16A417C6" w14:textId="77777777"/>
    <w:p w:rsidR="009E097E" w:rsidP="009E097E" w:rsidRDefault="009E097E" w14:paraId="3030B7EF" w14:textId="77777777">
      <w:r>
        <w:t>For-Profit vs. Non-Profit: For-profit organizations might prioritize information that maximizes profitability, market share, or shareholder value. In contrast, non-profits might focus more on data that showcases their impact, donor engagement, or community outreach.</w:t>
      </w:r>
    </w:p>
    <w:p w:rsidR="009E097E" w:rsidP="009E097E" w:rsidRDefault="009E097E" w14:paraId="580D1DB8" w14:textId="77777777"/>
    <w:p w:rsidR="009E097E" w:rsidP="009E097E" w:rsidRDefault="009E097E" w14:paraId="0A3A0A24" w14:textId="77777777">
      <w:r>
        <w:t>Startups vs. Established Companies: Startups might focus on market research, customer feedback, and rapid iteration, while established companies might emphasize maintaining their market position, optimizing operations, or expanding into new markets.</w:t>
      </w:r>
    </w:p>
    <w:p w:rsidR="009E097E" w:rsidP="009E097E" w:rsidRDefault="009E097E" w14:paraId="6FA3C8F0" w14:textId="77777777"/>
    <w:p w:rsidR="009E097E" w:rsidP="009E097E" w:rsidRDefault="009E097E" w14:paraId="7960926D" w14:textId="77777777">
      <w:r>
        <w:t>Manufacturing vs. Service Industries: Manufacturing entities need detailed information on raw materials, production processes, and logistics. In contrast, service industries might prioritize customer feedback, service delivery metrics, and employee performance data.</w:t>
      </w:r>
    </w:p>
    <w:p w:rsidR="009E097E" w:rsidP="009E097E" w:rsidRDefault="009E097E" w14:paraId="08DE4787" w14:textId="77777777"/>
    <w:p w:rsidR="009E097E" w:rsidP="009E097E" w:rsidRDefault="009E097E" w14:paraId="526AB71F" w14:textId="77777777">
      <w:r>
        <w:t>Public vs. Private Sector: Governmental agencies or public sector entities might prioritize transparency, public service metrics, and regulatory compliance. In contrast, private sector organizations might focus more on profitability, competitive advantage, and market trends.</w:t>
      </w:r>
    </w:p>
    <w:p w:rsidR="009E097E" w:rsidP="009E097E" w:rsidRDefault="009E097E" w14:paraId="62FFF920" w14:textId="77777777"/>
    <w:p w:rsidR="009E097E" w:rsidP="009E097E" w:rsidRDefault="009E097E" w14:paraId="11052ACD" w14:textId="77777777">
      <w:r>
        <w:t>In summary, while the importance of information is universal across all types of organizations, the specifics, applications, and priorities related to that information can differ widely based on the organization's nature and objectives.</w:t>
      </w:r>
    </w:p>
    <w:p w:rsidR="009E097E" w:rsidP="009E097E" w:rsidRDefault="009E097E" w14:paraId="0E47BCB6" w14:textId="77777777"/>
    <w:p w:rsidR="009E097E" w:rsidP="009E097E" w:rsidRDefault="009E097E" w14:paraId="711F5B78" w14:textId="77777777"/>
    <w:p w:rsidR="009E097E" w:rsidP="009E097E" w:rsidRDefault="009E097E" w14:paraId="5B050420" w14:textId="77777777"/>
    <w:p w:rsidR="009E097E" w:rsidP="009E097E" w:rsidRDefault="009E097E" w14:paraId="6A7C3170" w14:textId="77777777"/>
    <w:p w:rsidR="009E097E" w:rsidP="009E097E" w:rsidRDefault="009E097E" w14:paraId="39819285" w14:textId="77777777"/>
    <w:p w:rsidR="009E097E" w:rsidP="009E097E" w:rsidRDefault="009E097E" w14:paraId="3ADEC352" w14:textId="77777777"/>
    <w:p w:rsidR="009E097E" w:rsidP="009E097E" w:rsidRDefault="009E097E" w14:paraId="0EF7F3D0" w14:textId="77777777"/>
    <w:p w:rsidRPr="00FF02DD" w:rsidR="009E097E" w:rsidP="009E097E" w:rsidRDefault="009E097E" w14:paraId="59512FED" w14:textId="77777777">
      <w:pPr>
        <w:rPr>
          <w:b/>
          <w:bCs/>
        </w:rPr>
      </w:pPr>
      <w:r w:rsidRPr="00FF02DD">
        <w:rPr>
          <w:b/>
          <w:bCs/>
        </w:rPr>
        <w:lastRenderedPageBreak/>
        <w:t xml:space="preserve">2. What factors should be considered when storing information? </w:t>
      </w:r>
    </w:p>
    <w:p w:rsidR="009E097E" w:rsidP="009E097E" w:rsidRDefault="009E097E" w14:paraId="1AA88E3C" w14:textId="77777777">
      <w:r>
        <w:t>When storing information, several critical factors need to be considered to ensure the data remains secure, accessible, accurate, and relevant. Here are the factors:</w:t>
      </w:r>
    </w:p>
    <w:p w:rsidR="009E097E" w:rsidP="009E097E" w:rsidRDefault="009E097E" w14:paraId="4F65664B" w14:textId="77777777"/>
    <w:p w:rsidRPr="002950B8" w:rsidR="009E097E" w:rsidP="009E097E" w:rsidRDefault="009E097E" w14:paraId="00122491" w14:textId="77777777">
      <w:pPr>
        <w:rPr>
          <w:u w:val="single"/>
        </w:rPr>
      </w:pPr>
      <w:r w:rsidRPr="002950B8">
        <w:rPr>
          <w:u w:val="single"/>
        </w:rPr>
        <w:t>Security:</w:t>
      </w:r>
    </w:p>
    <w:p w:rsidR="009E097E" w:rsidP="009E097E" w:rsidRDefault="009E097E" w14:paraId="53116F92" w14:textId="77777777">
      <w:r>
        <w:t>Information should be stored securely to prevent unauthorized access, alterations, or breaches.</w:t>
      </w:r>
    </w:p>
    <w:p w:rsidR="009E097E" w:rsidP="009E097E" w:rsidRDefault="009E097E" w14:paraId="5EF203EA" w14:textId="77777777">
      <w:r>
        <w:t>Implement encryption, secure passwords, and multi-factor authentication.</w:t>
      </w:r>
    </w:p>
    <w:p w:rsidR="009E097E" w:rsidP="009E097E" w:rsidRDefault="009E097E" w14:paraId="058D0140" w14:textId="77777777">
      <w:r>
        <w:t>Regularly update software and hardware to address vulnerabilities.</w:t>
      </w:r>
    </w:p>
    <w:p w:rsidRPr="002950B8" w:rsidR="009E097E" w:rsidP="009E097E" w:rsidRDefault="009E097E" w14:paraId="0D75B48B" w14:textId="77777777">
      <w:pPr>
        <w:rPr>
          <w:u w:val="single"/>
        </w:rPr>
      </w:pPr>
      <w:r w:rsidRPr="002950B8">
        <w:rPr>
          <w:u w:val="single"/>
        </w:rPr>
        <w:t>Accessibility:</w:t>
      </w:r>
    </w:p>
    <w:p w:rsidR="009E097E" w:rsidP="009E097E" w:rsidRDefault="009E097E" w14:paraId="779BE620" w14:textId="77777777">
      <w:r>
        <w:t>Information should be easily accessible to authorized users when needed.</w:t>
      </w:r>
    </w:p>
    <w:p w:rsidR="009E097E" w:rsidP="009E097E" w:rsidRDefault="009E097E" w14:paraId="32D84B38" w14:textId="77777777">
      <w:r>
        <w:t>Consider the usability of the storage system and ensure that retrieval processes are efficient.</w:t>
      </w:r>
    </w:p>
    <w:p w:rsidRPr="002950B8" w:rsidR="009E097E" w:rsidP="009E097E" w:rsidRDefault="009E097E" w14:paraId="2ECA64E8" w14:textId="77777777">
      <w:pPr>
        <w:rPr>
          <w:u w:val="single"/>
        </w:rPr>
      </w:pPr>
      <w:r w:rsidRPr="002950B8">
        <w:rPr>
          <w:u w:val="single"/>
        </w:rPr>
        <w:t>Backup and Redundancy:</w:t>
      </w:r>
    </w:p>
    <w:p w:rsidR="009E097E" w:rsidP="009E097E" w:rsidRDefault="009E097E" w14:paraId="258DEFA6" w14:textId="77777777">
      <w:r>
        <w:t>Regularly back up information to prevent data loss due to unforeseen circumstances like hardware failure, data corruption, or disasters.</w:t>
      </w:r>
    </w:p>
    <w:p w:rsidR="009E097E" w:rsidP="009E097E" w:rsidRDefault="009E097E" w14:paraId="512F8533" w14:textId="77777777">
      <w:r>
        <w:t>Consider both on-site and off-site backup solutions.</w:t>
      </w:r>
    </w:p>
    <w:p w:rsidRPr="002950B8" w:rsidR="009E097E" w:rsidP="009E097E" w:rsidRDefault="009E097E" w14:paraId="2715E3D3" w14:textId="77777777">
      <w:pPr>
        <w:rPr>
          <w:u w:val="single"/>
        </w:rPr>
      </w:pPr>
      <w:r w:rsidRPr="002950B8">
        <w:rPr>
          <w:u w:val="single"/>
        </w:rPr>
        <w:t>Compliance with Regulations:</w:t>
      </w:r>
    </w:p>
    <w:p w:rsidR="009E097E" w:rsidP="009E097E" w:rsidRDefault="009E097E" w14:paraId="0DD1D785" w14:textId="77777777">
      <w:r>
        <w:t>Ensure the storage method complies with relevant regulations and standards, such as GDPR for personal data in Europe.</w:t>
      </w:r>
    </w:p>
    <w:p w:rsidR="009E097E" w:rsidP="009E097E" w:rsidRDefault="009E097E" w14:paraId="4645AFD4" w14:textId="77777777">
      <w:r>
        <w:t>Store data for the required duration according to legal or regulatory mandates.</w:t>
      </w:r>
    </w:p>
    <w:p w:rsidRPr="002950B8" w:rsidR="009E097E" w:rsidP="009E097E" w:rsidRDefault="009E097E" w14:paraId="7A773FCA" w14:textId="77777777">
      <w:pPr>
        <w:rPr>
          <w:u w:val="single"/>
        </w:rPr>
      </w:pPr>
      <w:r w:rsidRPr="002950B8">
        <w:rPr>
          <w:u w:val="single"/>
        </w:rPr>
        <w:t>Data Integrity:</w:t>
      </w:r>
    </w:p>
    <w:p w:rsidR="009E097E" w:rsidP="009E097E" w:rsidRDefault="009E097E" w14:paraId="4BD7182D" w14:textId="77777777">
      <w:r>
        <w:t>Ensure that the data remains accurate and consistent over time.</w:t>
      </w:r>
    </w:p>
    <w:p w:rsidR="009E097E" w:rsidP="009E097E" w:rsidRDefault="009E097E" w14:paraId="15C7507D" w14:textId="77777777">
      <w:r>
        <w:t>Implement validation procedures and checks to avoid corruption.</w:t>
      </w:r>
    </w:p>
    <w:p w:rsidRPr="002950B8" w:rsidR="009E097E" w:rsidP="009E097E" w:rsidRDefault="009E097E" w14:paraId="1A679298" w14:textId="77777777">
      <w:pPr>
        <w:rPr>
          <w:u w:val="single"/>
        </w:rPr>
      </w:pPr>
      <w:r w:rsidRPr="002950B8">
        <w:rPr>
          <w:u w:val="single"/>
        </w:rPr>
        <w:t>Cost-effectiveness:</w:t>
      </w:r>
    </w:p>
    <w:p w:rsidR="009E097E" w:rsidP="009E097E" w:rsidRDefault="009E097E" w14:paraId="126F9A21" w14:textId="77777777">
      <w:r>
        <w:t>Consider the costs associated with different storage solutions.</w:t>
      </w:r>
    </w:p>
    <w:p w:rsidR="009E097E" w:rsidP="009E097E" w:rsidRDefault="009E097E" w14:paraId="5E788D59" w14:textId="77777777">
      <w:r>
        <w:t>Balance between affordability and the quality of the storage solution.</w:t>
      </w:r>
    </w:p>
    <w:p w:rsidRPr="002950B8" w:rsidR="009E097E" w:rsidP="009E097E" w:rsidRDefault="009E097E" w14:paraId="51D3735C" w14:textId="77777777">
      <w:pPr>
        <w:rPr>
          <w:u w:val="single"/>
        </w:rPr>
      </w:pPr>
      <w:r w:rsidRPr="002950B8">
        <w:rPr>
          <w:u w:val="single"/>
        </w:rPr>
        <w:t>Scalability:</w:t>
      </w:r>
    </w:p>
    <w:p w:rsidR="009E097E" w:rsidP="009E097E" w:rsidRDefault="009E097E" w14:paraId="37FD7D12" w14:textId="77777777">
      <w:r>
        <w:t>The chosen storage solution should be scalable to accommodate the growing volume of data as the organization expands.</w:t>
      </w:r>
    </w:p>
    <w:p w:rsidRPr="002950B8" w:rsidR="009E097E" w:rsidP="009E097E" w:rsidRDefault="009E097E" w14:paraId="12B3DD8E" w14:textId="77777777">
      <w:pPr>
        <w:rPr>
          <w:u w:val="single"/>
        </w:rPr>
      </w:pPr>
      <w:r w:rsidRPr="002950B8">
        <w:rPr>
          <w:u w:val="single"/>
        </w:rPr>
        <w:t>Data Lifecycle Management:</w:t>
      </w:r>
    </w:p>
    <w:p w:rsidR="009E097E" w:rsidP="009E097E" w:rsidRDefault="009E097E" w14:paraId="1947450A" w14:textId="77777777">
      <w:r>
        <w:t>Understand the stages of data's lifecycle – from creation and usage to archiving or deletion.</w:t>
      </w:r>
    </w:p>
    <w:p w:rsidR="009E097E" w:rsidP="009E097E" w:rsidRDefault="009E097E" w14:paraId="5E3049CD" w14:textId="77777777">
      <w:r>
        <w:t>Regularly review and purge outdated or irrelevant information.</w:t>
      </w:r>
    </w:p>
    <w:p w:rsidR="009E097E" w:rsidP="009E097E" w:rsidRDefault="009E097E" w14:paraId="7D8C2E03" w14:textId="77777777"/>
    <w:p w:rsidR="009E097E" w:rsidP="009E097E" w:rsidRDefault="009E097E" w14:paraId="05CE228D" w14:textId="77777777"/>
    <w:p w:rsidR="009E097E" w:rsidP="009E097E" w:rsidRDefault="009E097E" w14:paraId="50103FA2" w14:textId="77777777"/>
    <w:p w:rsidRPr="00D07A0C" w:rsidR="009E097E" w:rsidP="009E097E" w:rsidRDefault="009E097E" w14:paraId="1A65FD79" w14:textId="77777777">
      <w:pPr>
        <w:rPr>
          <w:u w:val="single"/>
        </w:rPr>
      </w:pPr>
      <w:r w:rsidRPr="00D07A0C">
        <w:rPr>
          <w:u w:val="single"/>
        </w:rPr>
        <w:lastRenderedPageBreak/>
        <w:t>Environment and Physical Storage:</w:t>
      </w:r>
    </w:p>
    <w:p w:rsidR="009E097E" w:rsidP="009E097E" w:rsidRDefault="009E097E" w14:paraId="55B9D9B5" w14:textId="77777777">
      <w:r>
        <w:t>Ensure storage devices are kept in suitable conditions (e.g., controlled temperature, humidity) to prolong their lifespan and prevent damage.</w:t>
      </w:r>
    </w:p>
    <w:p w:rsidR="009E097E" w:rsidP="009E097E" w:rsidRDefault="009E097E" w14:paraId="55E1CAEC" w14:textId="77777777">
      <w:r>
        <w:t>Consider disaster-proof storage for critical data, such as fireproof safes or vaults.</w:t>
      </w:r>
    </w:p>
    <w:p w:rsidRPr="00D07A0C" w:rsidR="009E097E" w:rsidP="009E097E" w:rsidRDefault="009E097E" w14:paraId="5232953A" w14:textId="77777777">
      <w:pPr>
        <w:rPr>
          <w:u w:val="single"/>
        </w:rPr>
      </w:pPr>
      <w:r w:rsidRPr="00D07A0C">
        <w:rPr>
          <w:u w:val="single"/>
        </w:rPr>
        <w:t>Format and Interoperability:</w:t>
      </w:r>
    </w:p>
    <w:p w:rsidR="009E097E" w:rsidP="009E097E" w:rsidRDefault="009E097E" w14:paraId="7993B592" w14:textId="77777777">
      <w:r>
        <w:t>Information should be stored in formats that are easily accessible and compatible with various systems and software.</w:t>
      </w:r>
    </w:p>
    <w:p w:rsidR="009E097E" w:rsidP="009E097E" w:rsidRDefault="009E097E" w14:paraId="32A9AAA2" w14:textId="77777777">
      <w:r>
        <w:t xml:space="preserve">Consider future-proofing by selecting </w:t>
      </w:r>
      <w:proofErr w:type="gramStart"/>
      <w:r>
        <w:t>widely-accepted</w:t>
      </w:r>
      <w:proofErr w:type="gramEnd"/>
      <w:r>
        <w:t xml:space="preserve"> and durable formats.</w:t>
      </w:r>
    </w:p>
    <w:p w:rsidRPr="00D07A0C" w:rsidR="009E097E" w:rsidP="009E097E" w:rsidRDefault="009E097E" w14:paraId="3203E7C9" w14:textId="77777777">
      <w:pPr>
        <w:rPr>
          <w:u w:val="single"/>
        </w:rPr>
      </w:pPr>
      <w:r w:rsidRPr="00D07A0C">
        <w:rPr>
          <w:u w:val="single"/>
        </w:rPr>
        <w:t>Retention Period:</w:t>
      </w:r>
    </w:p>
    <w:p w:rsidR="009E097E" w:rsidP="009E097E" w:rsidRDefault="009E097E" w14:paraId="5ADFE92D" w14:textId="77777777">
      <w:r>
        <w:t>Determine how long information should be stored based on its relevance, regulatory requirements, and potential future use.</w:t>
      </w:r>
    </w:p>
    <w:p w:rsidRPr="00D07A0C" w:rsidR="009E097E" w:rsidP="009E097E" w:rsidRDefault="009E097E" w14:paraId="5B015769" w14:textId="77777777">
      <w:pPr>
        <w:rPr>
          <w:u w:val="single"/>
        </w:rPr>
      </w:pPr>
      <w:r w:rsidRPr="00D07A0C">
        <w:rPr>
          <w:u w:val="single"/>
        </w:rPr>
        <w:t>Confidentiality:</w:t>
      </w:r>
    </w:p>
    <w:p w:rsidR="009E097E" w:rsidP="009E097E" w:rsidRDefault="009E097E" w14:paraId="5D833ED8" w14:textId="77777777">
      <w:r>
        <w:t>Consider who should have access to what data.</w:t>
      </w:r>
    </w:p>
    <w:p w:rsidR="009E097E" w:rsidP="009E097E" w:rsidRDefault="009E097E" w14:paraId="0F0ECD4C" w14:textId="77777777">
      <w:r>
        <w:t>Implement user permissions and access controls.</w:t>
      </w:r>
    </w:p>
    <w:p w:rsidRPr="00D07A0C" w:rsidR="009E097E" w:rsidP="009E097E" w:rsidRDefault="009E097E" w14:paraId="45E69481" w14:textId="77777777">
      <w:pPr>
        <w:rPr>
          <w:u w:val="single"/>
        </w:rPr>
      </w:pPr>
      <w:r w:rsidRPr="00D07A0C">
        <w:rPr>
          <w:u w:val="single"/>
        </w:rPr>
        <w:t>Auditing and Logging:</w:t>
      </w:r>
    </w:p>
    <w:p w:rsidR="009E097E" w:rsidP="009E097E" w:rsidRDefault="009E097E" w14:paraId="39DC0609" w14:textId="77777777">
      <w:r>
        <w:t>Track who accesses or modifies data, which can be crucial for security, compliance, and accountability purposes.</w:t>
      </w:r>
    </w:p>
    <w:p w:rsidRPr="00D07A0C" w:rsidR="009E097E" w:rsidP="009E097E" w:rsidRDefault="009E097E" w14:paraId="48E053B2" w14:textId="77777777">
      <w:pPr>
        <w:rPr>
          <w:u w:val="single"/>
        </w:rPr>
      </w:pPr>
      <w:r w:rsidRPr="00D07A0C">
        <w:rPr>
          <w:u w:val="single"/>
        </w:rPr>
        <w:t>Recovery:</w:t>
      </w:r>
    </w:p>
    <w:p w:rsidR="009E097E" w:rsidP="009E097E" w:rsidRDefault="009E097E" w14:paraId="60F7B7FE" w14:textId="77777777">
      <w:r>
        <w:t>In case of data loss, there should be mechanisms in place to recover the information.</w:t>
      </w:r>
    </w:p>
    <w:p w:rsidR="009E097E" w:rsidP="009E097E" w:rsidRDefault="009E097E" w14:paraId="1A5A6D6F" w14:textId="77777777">
      <w:r>
        <w:t>Regularly test recovery procedures to ensure they're effective.</w:t>
      </w:r>
    </w:p>
    <w:p w:rsidRPr="00D07A0C" w:rsidR="009E097E" w:rsidP="009E097E" w:rsidRDefault="009E097E" w14:paraId="1A24ECDB" w14:textId="77777777">
      <w:pPr>
        <w:rPr>
          <w:u w:val="single"/>
        </w:rPr>
      </w:pPr>
      <w:r w:rsidRPr="00D07A0C">
        <w:rPr>
          <w:u w:val="single"/>
        </w:rPr>
        <w:t>Migration Capability:</w:t>
      </w:r>
    </w:p>
    <w:p w:rsidR="009E097E" w:rsidP="009E097E" w:rsidRDefault="009E097E" w14:paraId="159F4383" w14:textId="77777777">
      <w:r>
        <w:t>Ensure that if the need arises, data can be migrated to a new storage system without significant complications or losses.</w:t>
      </w:r>
    </w:p>
    <w:p w:rsidR="009E097E" w:rsidP="009E097E" w:rsidRDefault="009E097E" w14:paraId="19EDA3AD" w14:textId="77777777">
      <w:r>
        <w:t>Considering these factors when storing information will not only ensure the data's safety and integrity but will also maximize its value and usefulness to the organization.</w:t>
      </w:r>
    </w:p>
    <w:p w:rsidR="009E097E" w:rsidP="009E097E" w:rsidRDefault="009E097E" w14:paraId="4CACE855" w14:textId="77777777"/>
    <w:p w:rsidR="009E097E" w:rsidP="009E097E" w:rsidRDefault="009E097E" w14:paraId="2059DF78" w14:textId="77777777"/>
    <w:p w:rsidR="009E097E" w:rsidP="009E097E" w:rsidRDefault="009E097E" w14:paraId="32DEC939" w14:textId="77777777"/>
    <w:p w:rsidR="009E097E" w:rsidP="009E097E" w:rsidRDefault="009E097E" w14:paraId="27DA6640" w14:textId="77777777"/>
    <w:p w:rsidR="009E097E" w:rsidP="009E097E" w:rsidRDefault="009E097E" w14:paraId="0091773A" w14:textId="77777777"/>
    <w:p w:rsidR="009E097E" w:rsidP="009E097E" w:rsidRDefault="009E097E" w14:paraId="6797949B" w14:textId="77777777"/>
    <w:p w:rsidR="009E097E" w:rsidP="009E097E" w:rsidRDefault="009E097E" w14:paraId="3D2CE26A" w14:textId="77777777"/>
    <w:p w:rsidR="009E097E" w:rsidP="009E097E" w:rsidRDefault="009E097E" w14:paraId="7DF6D538" w14:textId="77777777"/>
    <w:p w:rsidR="009E097E" w:rsidP="009E097E" w:rsidRDefault="009E097E" w14:paraId="015EC7F3" w14:textId="77777777"/>
    <w:p w:rsidR="009E097E" w:rsidP="009E097E" w:rsidRDefault="009E097E" w14:paraId="2C295978" w14:textId="77777777"/>
    <w:p w:rsidRPr="009E097E" w:rsidR="009E097E" w:rsidP="009E097E" w:rsidRDefault="009E097E" w14:paraId="495A202B" w14:textId="77777777">
      <w:pPr>
        <w:rPr>
          <w:b/>
          <w:bCs/>
        </w:rPr>
      </w:pPr>
      <w:r w:rsidRPr="009E097E">
        <w:rPr>
          <w:b/>
          <w:bCs/>
        </w:rPr>
        <w:t xml:space="preserve">3. Explain what is meant by information management and justify why organizations should invest in managing information. </w:t>
      </w:r>
    </w:p>
    <w:p w:rsidR="009E097E" w:rsidP="009E097E" w:rsidRDefault="009E097E" w14:paraId="2190F338" w14:textId="77777777">
      <w:r>
        <w:t>Information Management (IM) refers to the process of collecting, storing, maintaining, retrieving, and disposing of information in a manner that maximizes its usefulness to an organization while ensuring its safety, security, and compliance with applicable regulations. It encompasses practices, tools, methods, and technologies that allow an organization to control its information resources effectively.</w:t>
      </w:r>
    </w:p>
    <w:p w:rsidR="009E097E" w:rsidP="009E097E" w:rsidRDefault="009E097E" w14:paraId="50CF6231" w14:textId="77777777"/>
    <w:p w:rsidR="009E097E" w:rsidP="009E097E" w:rsidRDefault="009E097E" w14:paraId="3EF6CA24" w14:textId="77777777">
      <w:r>
        <w:t>The core components of information management include:</w:t>
      </w:r>
    </w:p>
    <w:p w:rsidR="009E097E" w:rsidP="009E097E" w:rsidRDefault="009E097E" w14:paraId="1CB5A6D7" w14:textId="77777777">
      <w:r>
        <w:t>- Data collection and validation</w:t>
      </w:r>
    </w:p>
    <w:p w:rsidR="009E097E" w:rsidP="009E097E" w:rsidRDefault="009E097E" w14:paraId="7FCE3ED3" w14:textId="77777777">
      <w:r>
        <w:t>- Data storage and retrieval</w:t>
      </w:r>
    </w:p>
    <w:p w:rsidR="009E097E" w:rsidP="009E097E" w:rsidRDefault="009E097E" w14:paraId="264D11C0" w14:textId="77777777">
      <w:r>
        <w:t>- Data security and privacy protection</w:t>
      </w:r>
    </w:p>
    <w:p w:rsidR="009E097E" w:rsidP="009E097E" w:rsidRDefault="009E097E" w14:paraId="75AEB835" w14:textId="77777777">
      <w:r>
        <w:t>- Data analysis and utilization</w:t>
      </w:r>
    </w:p>
    <w:p w:rsidR="009E097E" w:rsidP="009E097E" w:rsidRDefault="009E097E" w14:paraId="4ADDB1B4" w14:textId="77777777">
      <w:r>
        <w:t>- Data dissemination and sharing</w:t>
      </w:r>
    </w:p>
    <w:p w:rsidR="009E097E" w:rsidP="009E097E" w:rsidRDefault="009E097E" w14:paraId="35F72853" w14:textId="77777777">
      <w:r>
        <w:t>- Data archiving and destruction</w:t>
      </w:r>
    </w:p>
    <w:p w:rsidR="009E097E" w:rsidP="009E097E" w:rsidRDefault="009E097E" w14:paraId="65D2BB23" w14:textId="77777777"/>
    <w:p w:rsidR="009E097E" w:rsidP="009E097E" w:rsidRDefault="009E097E" w14:paraId="60621663" w14:textId="121D3E49">
      <w:r>
        <w:t>Why Organizations Should Invest in Managing Information:</w:t>
      </w:r>
    </w:p>
    <w:p w:rsidR="009E097E" w:rsidP="009E097E" w:rsidRDefault="009E097E" w14:paraId="2E01CAA7" w14:textId="77777777"/>
    <w:p w:rsidR="009E097E" w:rsidP="009E097E" w:rsidRDefault="009E097E" w14:paraId="15C837B8" w14:textId="0738477E">
      <w:r>
        <w:t>1. Strategic Decision Making: Effective information management ensures that decision-makers have access to accurate, timely, and relevant data, enabling them to make informed choices that align with the organization's strategic objectives.</w:t>
      </w:r>
    </w:p>
    <w:p w:rsidR="009E097E" w:rsidP="009E097E" w:rsidRDefault="009E097E" w14:paraId="3D0E5986" w14:textId="77777777"/>
    <w:p w:rsidR="009E097E" w:rsidP="009E097E" w:rsidRDefault="009E097E" w14:paraId="6A8D2EB0" w14:textId="572B5EB4">
      <w:r>
        <w:t>2. Operational Efficiency: Properly managed information allows for streamlined operations, reduces redundancy, and ensures that every department or unit can access the data it needs without obstacles.</w:t>
      </w:r>
    </w:p>
    <w:p w:rsidR="009E097E" w:rsidP="009E097E" w:rsidRDefault="009E097E" w14:paraId="4544FAF1" w14:textId="77777777"/>
    <w:p w:rsidR="009E097E" w:rsidP="009E097E" w:rsidRDefault="009E097E" w14:paraId="025BC3B3" w14:textId="7C34DCDE">
      <w:r>
        <w:t>3. Risk Mitigation: Proper information management can protect against data breaches, loss of data due to technical failures, and compliance violations. These can be costly, both financially and in terms of reputation.</w:t>
      </w:r>
    </w:p>
    <w:p w:rsidR="009E097E" w:rsidP="009E097E" w:rsidRDefault="009E097E" w14:paraId="156F5CD5" w14:textId="77777777"/>
    <w:p w:rsidR="009E097E" w:rsidP="009E097E" w:rsidRDefault="009E097E" w14:paraId="6C4910B3" w14:textId="0571B604">
      <w:r>
        <w:t>4. Compliance and Legal Imperatives: Many industries are subject to regulations concerning data protection, storage, and reporting. Effective IM ensures compliance, reducing the risk of penalties and legal repercussions.</w:t>
      </w:r>
    </w:p>
    <w:p w:rsidR="009E097E" w:rsidP="009E097E" w:rsidRDefault="009E097E" w14:paraId="4A129225" w14:textId="77777777"/>
    <w:p w:rsidR="009E097E" w:rsidP="009E097E" w:rsidRDefault="009E097E" w14:paraId="457D7DAB" w14:textId="6E46035C">
      <w:r>
        <w:t>5. Enhancing Customer Relationships: By managing customer information effectively, organizations can better understand and serve their customers, leading to increased satisfaction, loyalty, and, ultimately, revenue.</w:t>
      </w:r>
    </w:p>
    <w:p w:rsidR="009E097E" w:rsidP="009E097E" w:rsidRDefault="009E097E" w14:paraId="7A4AD5FF" w14:textId="77777777"/>
    <w:p w:rsidR="009E097E" w:rsidP="009E097E" w:rsidRDefault="009E097E" w14:paraId="24007F6A" w14:textId="6E7AFC2A">
      <w:r>
        <w:t>6. Competitive Advantage: Organizations that can harness their data effectively often find insights that can give them an edge over competitors, be it through better understanding market trends or more effectively targeting their audience.</w:t>
      </w:r>
    </w:p>
    <w:p w:rsidR="009E097E" w:rsidP="009E097E" w:rsidRDefault="009E097E" w14:paraId="4224CF03" w14:textId="77777777"/>
    <w:p w:rsidR="009E097E" w:rsidP="009E097E" w:rsidRDefault="009E097E" w14:paraId="19268733" w14:textId="5B2C8F11">
      <w:r>
        <w:t>7. Cost Savings: Efficient IM systems can reduce the costs associated with data storage, retrieval, and dissemination. Moreover, by avoiding data-related mishaps, organizations can sidestep potentially significant financial losses.</w:t>
      </w:r>
    </w:p>
    <w:p w:rsidR="009E097E" w:rsidP="009E097E" w:rsidRDefault="009E097E" w14:paraId="761D7296" w14:textId="77777777"/>
    <w:p w:rsidR="009E097E" w:rsidP="009E097E" w:rsidRDefault="009E097E" w14:paraId="62C1D422" w14:textId="668F3228">
      <w:r>
        <w:t>8. Knowledge Retention: As employees come and go, critical institutional knowledge can be retained if there's a robust IM system in place.</w:t>
      </w:r>
    </w:p>
    <w:p w:rsidR="009E097E" w:rsidP="009E097E" w:rsidRDefault="009E097E" w14:paraId="40F40F11" w14:textId="77777777"/>
    <w:p w:rsidR="009E097E" w:rsidP="009E097E" w:rsidRDefault="009E097E" w14:paraId="6DF2DC89" w14:textId="4B94EE94">
      <w:r>
        <w:t>9. Supporting Innovation: With the right information at their fingertips, organizations can innovate more effectively, whether it's improving current products/services or developing new ones.</w:t>
      </w:r>
    </w:p>
    <w:p w:rsidR="009E097E" w:rsidP="009E097E" w:rsidRDefault="009E097E" w14:paraId="19035A0D" w14:textId="77777777"/>
    <w:p w:rsidR="009E097E" w:rsidP="009E097E" w:rsidRDefault="009E097E" w14:paraId="30A255F4" w14:textId="05EE879B">
      <w:r>
        <w:t>10. Enhanced Communication: Proper IM ensures that all stakeholders, from employees to external partners, have access to the information they need when they need it.</w:t>
      </w:r>
    </w:p>
    <w:p w:rsidR="009E097E" w:rsidP="009E097E" w:rsidRDefault="009E097E" w14:paraId="5EC83214" w14:textId="77777777"/>
    <w:p w:rsidR="009E097E" w:rsidP="009E097E" w:rsidRDefault="009E097E" w14:paraId="41360B32" w14:textId="77777777">
      <w:r>
        <w:t>In conclusion, in our increasingly data-driven world, effective information management isn't just a luxury—it's a necessity. Organizations that invest in IM are better positioned to navigate challenges, seize opportunities, and thrive in their respective markets.</w:t>
      </w:r>
    </w:p>
    <w:p w:rsidR="009E097E" w:rsidP="009E097E" w:rsidRDefault="009E097E" w14:paraId="51586683" w14:textId="77777777"/>
    <w:p w:rsidR="009E097E" w:rsidP="009E097E" w:rsidRDefault="009E097E" w14:paraId="47619844" w14:textId="77777777"/>
    <w:p w:rsidR="009E097E" w:rsidP="009E097E" w:rsidRDefault="009E097E" w14:paraId="061B3908" w14:textId="77777777"/>
    <w:p w:rsidR="009E097E" w:rsidP="009E097E" w:rsidRDefault="009E097E" w14:paraId="5D679097" w14:textId="77777777"/>
    <w:p w:rsidR="009E097E" w:rsidP="009E097E" w:rsidRDefault="009E097E" w14:paraId="6922E2E5" w14:textId="77777777"/>
    <w:p w:rsidR="009E097E" w:rsidP="009E097E" w:rsidRDefault="009E097E" w14:paraId="7A67568F" w14:textId="77777777"/>
    <w:p w:rsidR="009E097E" w:rsidP="009E097E" w:rsidRDefault="009E097E" w14:paraId="6970B750" w14:textId="77777777"/>
    <w:p w:rsidR="009E097E" w:rsidP="009E097E" w:rsidRDefault="009E097E" w14:paraId="24357293" w14:textId="77777777"/>
    <w:p w:rsidR="009E097E" w:rsidP="009E097E" w:rsidRDefault="009E097E" w14:paraId="31792434" w14:textId="77777777"/>
    <w:p w:rsidR="009E097E" w:rsidP="009E097E" w:rsidRDefault="009E097E" w14:paraId="0F6EBE94" w14:textId="77777777"/>
    <w:p w:rsidR="009E097E" w:rsidP="009E097E" w:rsidRDefault="009E097E" w14:paraId="2691E585" w14:textId="77777777"/>
    <w:p w:rsidR="009E097E" w:rsidP="009E097E" w:rsidRDefault="009E097E" w14:paraId="461EEA2B" w14:textId="77777777"/>
    <w:p w:rsidR="009E097E" w:rsidP="009E097E" w:rsidRDefault="009E097E" w14:paraId="2B0A5F12" w14:textId="77777777"/>
    <w:p w:rsidR="009E097E" w:rsidP="009E097E" w:rsidRDefault="009E097E" w14:paraId="47EDFB26" w14:textId="77777777"/>
    <w:p w:rsidR="009E097E" w:rsidP="009E097E" w:rsidRDefault="009E097E" w14:paraId="0FC8B0D5" w14:textId="77777777"/>
    <w:p w:rsidRPr="009E097E" w:rsidR="009E097E" w:rsidP="009E097E" w:rsidRDefault="009E097E" w14:paraId="21348E8F" w14:textId="77777777">
      <w:pPr>
        <w:rPr>
          <w:b/>
          <w:bCs/>
        </w:rPr>
      </w:pPr>
      <w:r w:rsidRPr="009E097E">
        <w:rPr>
          <w:b/>
          <w:bCs/>
        </w:rPr>
        <w:t xml:space="preserve">4. Brieﬂy explain the characteristics of information and discuss to what extent perfect information is desirable and attainable. </w:t>
      </w:r>
    </w:p>
    <w:p w:rsidR="009E097E" w:rsidP="009E097E" w:rsidRDefault="009E097E" w14:paraId="784DB9BF" w14:textId="77777777"/>
    <w:p w:rsidR="009E097E" w:rsidP="009E097E" w:rsidRDefault="009E097E" w14:paraId="58DBBE42" w14:textId="49F9AA6E">
      <w:r>
        <w:t>Characteristics of Information:</w:t>
      </w:r>
    </w:p>
    <w:p w:rsidR="009E097E" w:rsidP="009E097E" w:rsidRDefault="009E097E" w14:paraId="011EDD25" w14:textId="77777777"/>
    <w:p w:rsidR="009E097E" w:rsidP="009E097E" w:rsidRDefault="009E097E" w14:paraId="18168EE3" w14:textId="0C1F6EFA">
      <w:r>
        <w:t>1. Relevance: Information should be pertinent to the decision at hand or the context in which it's being used.</w:t>
      </w:r>
    </w:p>
    <w:p w:rsidR="009E097E" w:rsidP="009E097E" w:rsidRDefault="009E097E" w14:paraId="34746805" w14:textId="77777777"/>
    <w:p w:rsidR="009E097E" w:rsidP="009E097E" w:rsidRDefault="009E097E" w14:paraId="70C746B7" w14:textId="3A510B32">
      <w:r>
        <w:t>2. Accuracy: It refers to the correctness and precision of information. Accurate information is free from errors.</w:t>
      </w:r>
    </w:p>
    <w:p w:rsidR="009E097E" w:rsidP="009E097E" w:rsidRDefault="009E097E" w14:paraId="27F0DA33" w14:textId="77777777"/>
    <w:p w:rsidR="009E097E" w:rsidP="009E097E" w:rsidRDefault="009E097E" w14:paraId="5DEF8E33" w14:textId="4802ACE6">
      <w:r>
        <w:t>3. Completeness: Information should provide a full picture without any missing components that might be critical for decision-making.</w:t>
      </w:r>
    </w:p>
    <w:p w:rsidR="009E097E" w:rsidP="009E097E" w:rsidRDefault="009E097E" w14:paraId="4A2F12CB" w14:textId="77777777"/>
    <w:p w:rsidR="009E097E" w:rsidP="009E097E" w:rsidRDefault="009E097E" w14:paraId="0AF0CE8A" w14:textId="5B1F0E11">
      <w:r>
        <w:t>4. Timeliness: Information must be available when it's needed. Old or outdated information can lead to misguided decisions.</w:t>
      </w:r>
    </w:p>
    <w:p w:rsidR="009E097E" w:rsidP="009E097E" w:rsidRDefault="009E097E" w14:paraId="533040F9" w14:textId="77777777"/>
    <w:p w:rsidR="009E097E" w:rsidP="009E097E" w:rsidRDefault="009E097E" w14:paraId="7D397D2D" w14:textId="2375F7A5">
      <w:r>
        <w:t>5. Reliability: Information should come from trustworthy sources and be consistent in its presentation.</w:t>
      </w:r>
    </w:p>
    <w:p w:rsidR="009E097E" w:rsidP="009E097E" w:rsidRDefault="009E097E" w14:paraId="218416B1" w14:textId="77777777"/>
    <w:p w:rsidR="009E097E" w:rsidP="009E097E" w:rsidRDefault="009E097E" w14:paraId="63675B24" w14:textId="404486DE">
      <w:r>
        <w:t>6. Consistency: Even if gathered at different times or from different sources, information should not be contradictory.</w:t>
      </w:r>
    </w:p>
    <w:p w:rsidR="009E097E" w:rsidP="009E097E" w:rsidRDefault="009E097E" w14:paraId="0F2061ED" w14:textId="77777777"/>
    <w:p w:rsidR="009E097E" w:rsidP="009E097E" w:rsidRDefault="009E097E" w14:paraId="68597F83" w14:textId="5A0FA915">
      <w:r>
        <w:t>7. Accessibility: Users should be able to easily retrieve and use the information.</w:t>
      </w:r>
    </w:p>
    <w:p w:rsidR="009E097E" w:rsidP="009E097E" w:rsidRDefault="009E097E" w14:paraId="4C7DAA31" w14:textId="77777777"/>
    <w:p w:rsidR="009E097E" w:rsidP="009E097E" w:rsidRDefault="009E097E" w14:paraId="0BF6FF55" w14:textId="2CC7E20B">
      <w:r>
        <w:t>8. Clarity: Information should be presented in a clear and understandable manner, free from ambiguity.</w:t>
      </w:r>
    </w:p>
    <w:p w:rsidR="009E097E" w:rsidP="009E097E" w:rsidRDefault="009E097E" w14:paraId="1DAE1814" w14:textId="77777777"/>
    <w:p w:rsidR="009E097E" w:rsidP="009E097E" w:rsidRDefault="009E097E" w14:paraId="3ADE7395" w14:textId="6CF910BA">
      <w:r>
        <w:t>9. Cost-effective: The benefit gained from the information should outweigh the cost of its production and distribution.</w:t>
      </w:r>
    </w:p>
    <w:p w:rsidR="009E097E" w:rsidP="009E097E" w:rsidRDefault="009E097E" w14:paraId="0304FD70" w14:textId="77777777"/>
    <w:p w:rsidR="009E097E" w:rsidP="009E097E" w:rsidRDefault="009E097E" w14:paraId="717B7126" w14:textId="77777777"/>
    <w:p w:rsidR="009E097E" w:rsidP="009E097E" w:rsidRDefault="009E097E" w14:paraId="27B0B93E" w14:textId="77777777"/>
    <w:p w:rsidR="009E097E" w:rsidP="009E097E" w:rsidRDefault="009E097E" w14:paraId="41BF426F" w14:textId="77777777"/>
    <w:p w:rsidRPr="009E097E" w:rsidR="009E097E" w:rsidP="009E097E" w:rsidRDefault="009E097E" w14:paraId="61647E07" w14:textId="65C986BC">
      <w:r w:rsidRPr="009E097E">
        <w:lastRenderedPageBreak/>
        <w:t>To What Extent is Perfect Information Desirable and Attainable?</w:t>
      </w:r>
    </w:p>
    <w:p w:rsidR="009E097E" w:rsidP="009E097E" w:rsidRDefault="009E097E" w14:paraId="6743CD59" w14:textId="77777777"/>
    <w:p w:rsidR="009E097E" w:rsidP="009E097E" w:rsidRDefault="009E097E" w14:paraId="2F29C45F" w14:textId="3D6FCF9A">
      <w:r>
        <w:t>Desirability: Perfect information – data that's completely accurate, timely, and comprehensive – is highly desirable because it can lead to optimal decision-making. If an organization had perfect information, it could theoretically make the best possible choices in any given situation, maximizing success and minimizing risk.</w:t>
      </w:r>
    </w:p>
    <w:p w:rsidR="009E097E" w:rsidP="009E097E" w:rsidRDefault="009E097E" w14:paraId="705F3FB5" w14:textId="77777777"/>
    <w:p w:rsidR="009E097E" w:rsidP="009E097E" w:rsidRDefault="009E097E" w14:paraId="111C02BC" w14:textId="06198FA9">
      <w:r>
        <w:t>Attainability: However, in practice, achieving perfect information is nearly impossible due to several reasons:</w:t>
      </w:r>
    </w:p>
    <w:p w:rsidR="009E097E" w:rsidP="009E097E" w:rsidRDefault="009E097E" w14:paraId="7AA1A30F" w14:textId="77777777"/>
    <w:p w:rsidR="009E097E" w:rsidP="009E097E" w:rsidRDefault="009E097E" w14:paraId="25F98291" w14:textId="77446925">
      <w:r>
        <w:t>1. Changing Dynamics: In fast-paced environments, by the time information is collected and processed, it might already be outdated.</w:t>
      </w:r>
    </w:p>
    <w:p w:rsidR="009E097E" w:rsidP="009E097E" w:rsidRDefault="009E097E" w14:paraId="7012C1ED" w14:textId="77777777">
      <w:r>
        <w:t xml:space="preserve"> </w:t>
      </w:r>
    </w:p>
    <w:p w:rsidR="009E097E" w:rsidP="009E097E" w:rsidRDefault="009E097E" w14:paraId="1AA6855B" w14:textId="2E2A026A">
      <w:r>
        <w:t>2. Cost Prohibitive: Gathering and processing information to perfection could be expensive and might not be justified by the potential benefits.</w:t>
      </w:r>
    </w:p>
    <w:p w:rsidR="009E097E" w:rsidP="009E097E" w:rsidRDefault="009E097E" w14:paraId="0156A909" w14:textId="77777777"/>
    <w:p w:rsidR="009E097E" w:rsidP="009E097E" w:rsidRDefault="009E097E" w14:paraId="749F81DA" w14:textId="7780B62B">
      <w:r>
        <w:t xml:space="preserve">3. Human Error: The process of collecting, recording, and </w:t>
      </w:r>
      <w:proofErr w:type="spellStart"/>
      <w:r>
        <w:t>analyzing</w:t>
      </w:r>
      <w:proofErr w:type="spellEnd"/>
      <w:r>
        <w:t xml:space="preserve"> information often involves human intervention, which inherently introduces the potential for error.</w:t>
      </w:r>
    </w:p>
    <w:p w:rsidR="009E097E" w:rsidP="009E097E" w:rsidRDefault="009E097E" w14:paraId="26458242" w14:textId="77777777"/>
    <w:p w:rsidR="009E097E" w:rsidP="009E097E" w:rsidRDefault="009E097E" w14:paraId="53A2D8F2" w14:textId="7513E9FD">
      <w:r>
        <w:t>4. Inherent Uncertainties: Some information, especially predictions or forecasts, inherently contains uncertainties, no matter how sophisticated the models or tools used.</w:t>
      </w:r>
    </w:p>
    <w:p w:rsidR="009E097E" w:rsidP="009E097E" w:rsidRDefault="009E097E" w14:paraId="296993E2" w14:textId="77777777"/>
    <w:p w:rsidR="009E097E" w:rsidP="009E097E" w:rsidRDefault="009E097E" w14:paraId="525B0204" w14:textId="0291363F">
      <w:r>
        <w:t>5. Volume of Data: With the vast amount of data generated today, achieving perfect information becomes a daunting task.</w:t>
      </w:r>
    </w:p>
    <w:p w:rsidR="009E097E" w:rsidP="009E097E" w:rsidRDefault="009E097E" w14:paraId="08694725" w14:textId="77777777"/>
    <w:p w:rsidR="009E097E" w:rsidP="009E097E" w:rsidRDefault="009E097E" w14:paraId="49DB1B4D" w14:textId="40EBBE1A">
      <w:r>
        <w:t>6. Bias and Subjectivity: Information can sometimes be influenced by biases, either in the collection, interpretation, or presentation stages.</w:t>
      </w:r>
    </w:p>
    <w:p w:rsidR="009E097E" w:rsidP="009E097E" w:rsidRDefault="009E097E" w14:paraId="75B33009" w14:textId="77777777"/>
    <w:p w:rsidR="009E097E" w:rsidP="009E097E" w:rsidRDefault="009E097E" w14:paraId="7646CC04" w14:textId="4B593DAF">
      <w:r>
        <w:t>While perfect information is a desirable ideal, it's largely unattainable in practice. Instead, organizations should strive for the best possible information within reasonable constraints and be aware of the inherent limitations and potential inaccuracies in the data they use.</w:t>
      </w:r>
    </w:p>
    <w:p w:rsidR="009E097E" w:rsidP="009E097E" w:rsidRDefault="009E097E" w14:paraId="150DB44F" w14:textId="77777777"/>
    <w:p w:rsidR="009E097E" w:rsidP="009E097E" w:rsidRDefault="009E097E" w14:paraId="49CB021B" w14:textId="77777777"/>
    <w:p w:rsidR="009E097E" w:rsidP="009E097E" w:rsidRDefault="009E097E" w14:paraId="0C1CA39F" w14:textId="77777777"/>
    <w:p w:rsidR="009E097E" w:rsidP="009E097E" w:rsidRDefault="009E097E" w14:paraId="41BDCE1F" w14:textId="77777777"/>
    <w:p w:rsidR="009E097E" w:rsidP="009E097E" w:rsidRDefault="009E097E" w14:paraId="2999606B" w14:textId="77777777"/>
    <w:p w:rsidR="009E097E" w:rsidP="009E097E" w:rsidRDefault="009E097E" w14:paraId="7C14A496" w14:textId="77777777"/>
    <w:p w:rsidRPr="009E097E" w:rsidR="009E097E" w:rsidP="009E097E" w:rsidRDefault="009E097E" w14:paraId="3EFB05C7" w14:textId="77777777">
      <w:pPr>
        <w:rPr>
          <w:b/>
          <w:bCs/>
        </w:rPr>
      </w:pPr>
      <w:r w:rsidRPr="009E097E">
        <w:rPr>
          <w:b/>
          <w:bCs/>
        </w:rPr>
        <w:lastRenderedPageBreak/>
        <w:t xml:space="preserve">5. Critically evaluate the value of information to organizations. Illustrate your evaluation with appropriate examples. </w:t>
      </w:r>
    </w:p>
    <w:p w:rsidR="009E097E" w:rsidP="009E097E" w:rsidRDefault="009E097E" w14:paraId="3F1983BA" w14:textId="341045BE">
      <w:r>
        <w:t>The Value of Information to Organizations</w:t>
      </w:r>
    </w:p>
    <w:p w:rsidR="009E097E" w:rsidP="009E097E" w:rsidRDefault="009E097E" w14:paraId="20CC4CF3" w14:textId="77777777">
      <w:r>
        <w:t xml:space="preserve">Information is one of the most valuable assets to organizations in today's data-driven world. The ability to effectively manage, </w:t>
      </w:r>
      <w:proofErr w:type="spellStart"/>
      <w:r>
        <w:t>analyze</w:t>
      </w:r>
      <w:proofErr w:type="spellEnd"/>
      <w:r>
        <w:t xml:space="preserve">, and leverage information can be the difference between organizational success and failure. </w:t>
      </w:r>
    </w:p>
    <w:p w:rsidR="009E097E" w:rsidP="009E097E" w:rsidRDefault="009E097E" w14:paraId="58B0CF1B" w14:textId="77777777"/>
    <w:p w:rsidR="009E097E" w:rsidP="009E097E" w:rsidRDefault="009E097E" w14:paraId="12062DEE" w14:textId="7905B31C">
      <w:r>
        <w:t xml:space="preserve">1. Decision Making: </w:t>
      </w:r>
    </w:p>
    <w:p w:rsidR="009E097E" w:rsidP="009E097E" w:rsidRDefault="009E097E" w14:paraId="121CC540" w14:textId="55F220E2">
      <w:r>
        <w:t>- Value: Information provides the foundation for most decision-making processes within an organization. Whether decisions relate to strategy, operations, or tactical matters, having accurate and timely information is crucial.</w:t>
      </w:r>
    </w:p>
    <w:p w:rsidR="009E097E" w:rsidP="009E097E" w:rsidRDefault="009E097E" w14:paraId="74C7EE28" w14:textId="07030ABE">
      <w:r>
        <w:t xml:space="preserve">- Example: Consider a retailer </w:t>
      </w:r>
      <w:proofErr w:type="spellStart"/>
      <w:r>
        <w:t>analyzing</w:t>
      </w:r>
      <w:proofErr w:type="spellEnd"/>
      <w:r>
        <w:t xml:space="preserve"> sales data. By studying which products sell best at different times of the year, the retailer can optimize stock levels, reducing both overstock and stockouts.</w:t>
      </w:r>
    </w:p>
    <w:p w:rsidR="009E097E" w:rsidP="009E097E" w:rsidRDefault="009E097E" w14:paraId="3508606E" w14:textId="77777777"/>
    <w:p w:rsidR="009E097E" w:rsidP="009E097E" w:rsidRDefault="009E097E" w14:paraId="1D682505" w14:textId="45E563EE">
      <w:r>
        <w:t xml:space="preserve">2. Competitive Advantage: </w:t>
      </w:r>
    </w:p>
    <w:p w:rsidR="009E097E" w:rsidP="009E097E" w:rsidRDefault="009E097E" w14:paraId="3F60E81D" w14:textId="4DC8FA7F">
      <w:r>
        <w:t>- Value: Information can offer insights that competitors might not have, allowing an organization to get ahead in the marketplace.</w:t>
      </w:r>
    </w:p>
    <w:p w:rsidR="009E097E" w:rsidP="009E097E" w:rsidRDefault="009E097E" w14:paraId="03B57C54" w14:textId="2A8B4F7E">
      <w:r>
        <w:t>- Example: Netflix's recommendation system is built on vast amounts of user viewing data. This personalized recommendation capability has been a significant factor in its success, differentiating it from competitors.</w:t>
      </w:r>
    </w:p>
    <w:p w:rsidR="009E097E" w:rsidP="009E097E" w:rsidRDefault="009E097E" w14:paraId="646F432F" w14:textId="77777777"/>
    <w:p w:rsidR="009E097E" w:rsidP="009E097E" w:rsidRDefault="009E097E" w14:paraId="1B714369" w14:textId="4A0E8D4A">
      <w:r>
        <w:t xml:space="preserve">3. Risk Management: </w:t>
      </w:r>
    </w:p>
    <w:p w:rsidR="009E097E" w:rsidP="009E097E" w:rsidRDefault="009E097E" w14:paraId="6333C4BF" w14:textId="5D100F7B">
      <w:r>
        <w:t>- Value: Information helps organizations identify, assess, and mitigate risks.</w:t>
      </w:r>
    </w:p>
    <w:p w:rsidR="009E097E" w:rsidP="009E097E" w:rsidRDefault="009E097E" w14:paraId="540FB6AA" w14:textId="3B802B73">
      <w:r>
        <w:t>- Example: Banks use detailed financial data to assess the creditworthiness of loan applicants. By doing so, they minimize the risk of default.</w:t>
      </w:r>
    </w:p>
    <w:p w:rsidR="009E097E" w:rsidP="009E097E" w:rsidRDefault="009E097E" w14:paraId="79DF8B72" w14:textId="77777777"/>
    <w:p w:rsidR="009E097E" w:rsidP="009E097E" w:rsidRDefault="009E097E" w14:paraId="0FF57FA4" w14:textId="14B8EA23">
      <w:r>
        <w:t xml:space="preserve">4. Enhancing Customer Relations: </w:t>
      </w:r>
    </w:p>
    <w:p w:rsidR="009E097E" w:rsidP="009E097E" w:rsidRDefault="009E097E" w14:paraId="582E675B" w14:textId="599F16EA">
      <w:r>
        <w:t xml:space="preserve">- Value: Information about customer preferences, </w:t>
      </w:r>
      <w:proofErr w:type="spellStart"/>
      <w:r>
        <w:t>behaviors</w:t>
      </w:r>
      <w:proofErr w:type="spellEnd"/>
      <w:r>
        <w:t>, and feedback enables organizations to improve their offerings and build stronger relationships.</w:t>
      </w:r>
    </w:p>
    <w:p w:rsidR="009E097E" w:rsidP="009E097E" w:rsidRDefault="009E097E" w14:paraId="073FF16B" w14:textId="52D6A5BF">
      <w:r>
        <w:t xml:space="preserve">- Example: Amazon’s “Customers who bought this also bought…” feature is based on extensive purchase data, enhancing the shopping </w:t>
      </w:r>
      <w:proofErr w:type="gramStart"/>
      <w:r>
        <w:t>experience</w:t>
      </w:r>
      <w:proofErr w:type="gramEnd"/>
      <w:r>
        <w:t xml:space="preserve"> and increasing sales.</w:t>
      </w:r>
    </w:p>
    <w:p w:rsidR="009E097E" w:rsidP="009E097E" w:rsidRDefault="009E097E" w14:paraId="3B1D43CE" w14:textId="77777777"/>
    <w:p w:rsidR="009E097E" w:rsidP="009E097E" w:rsidRDefault="009E097E" w14:paraId="6CBEF692" w14:textId="7948FB0C">
      <w:r>
        <w:t xml:space="preserve">5. Operational Efficiency: </w:t>
      </w:r>
    </w:p>
    <w:p w:rsidR="009E097E" w:rsidP="009E097E" w:rsidRDefault="009E097E" w14:paraId="75063CD7" w14:textId="3E7AC47C">
      <w:r>
        <w:t>- Value: Streamlining operations often requires detailed information about current processes, performance metrics, and areas of bottleneck or waste.</w:t>
      </w:r>
    </w:p>
    <w:p w:rsidR="009E097E" w:rsidP="009E097E" w:rsidRDefault="009E097E" w14:paraId="0B59036A" w14:textId="0BB83F24">
      <w:r>
        <w:t xml:space="preserve">- Example: A manufacturing firm might use sensors to monitor machinery. </w:t>
      </w:r>
      <w:proofErr w:type="spellStart"/>
      <w:r>
        <w:t>Analyzing</w:t>
      </w:r>
      <w:proofErr w:type="spellEnd"/>
      <w:r>
        <w:t xml:space="preserve"> this data can lead to predictive maintenance, reducing downtime.</w:t>
      </w:r>
    </w:p>
    <w:p w:rsidR="009E097E" w:rsidP="009E097E" w:rsidRDefault="009E097E" w14:paraId="70E49DFF" w14:textId="77777777"/>
    <w:p w:rsidR="009E097E" w:rsidP="009E097E" w:rsidRDefault="009E097E" w14:paraId="0D8E2B16" w14:textId="03F06345">
      <w:r>
        <w:t xml:space="preserve">6. Innovation: </w:t>
      </w:r>
    </w:p>
    <w:p w:rsidR="009E097E" w:rsidP="009E097E" w:rsidRDefault="009E097E" w14:paraId="2217B0C1" w14:textId="5E066A83">
      <w:r>
        <w:t>- Value: Information can inspire innovation by revealing market gaps, customer needs, or emerging trends.</w:t>
      </w:r>
    </w:p>
    <w:p w:rsidR="009E097E" w:rsidP="009E097E" w:rsidRDefault="009E097E" w14:paraId="01E493B7" w14:textId="6F152402">
      <w:r>
        <w:t>- Example: Apple, realizing through market and user data that consumers desired a singular device for music, internet, and communication, developed the iPhone.</w:t>
      </w:r>
    </w:p>
    <w:p w:rsidR="009E097E" w:rsidP="009E097E" w:rsidRDefault="009E097E" w14:paraId="39037E6A" w14:textId="77777777"/>
    <w:p w:rsidR="009E097E" w:rsidP="009E097E" w:rsidRDefault="009E097E" w14:paraId="5615856C" w14:textId="4D637110">
      <w:r>
        <w:t xml:space="preserve">7. Compliance and Governance: </w:t>
      </w:r>
    </w:p>
    <w:p w:rsidR="009E097E" w:rsidP="009E097E" w:rsidRDefault="009E097E" w14:paraId="12AC53B5" w14:textId="14B73C06">
      <w:r>
        <w:t>- Value: Proper information management ensures that organizations comply with legal and regulatory requirements, reducing the risk of penalties.</w:t>
      </w:r>
    </w:p>
    <w:p w:rsidR="009E097E" w:rsidP="009E097E" w:rsidRDefault="009E097E" w14:paraId="78140790" w14:textId="46636842">
      <w:r>
        <w:t>- Example: Healthcare providers in the U.S. must comply with HIPAA regulations, which require the proper handling and protection of patient data.</w:t>
      </w:r>
    </w:p>
    <w:p w:rsidR="009E097E" w:rsidP="009E097E" w:rsidRDefault="009E097E" w14:paraId="33732416" w14:textId="77777777"/>
    <w:p w:rsidR="009E097E" w:rsidP="009E097E" w:rsidRDefault="009E097E" w14:paraId="633C34BC" w14:textId="2F3FB7B4">
      <w:r>
        <w:t>Critical Evaluation:</w:t>
      </w:r>
    </w:p>
    <w:p w:rsidR="009E097E" w:rsidP="009E097E" w:rsidRDefault="009E097E" w14:paraId="17BFFAD9" w14:textId="77777777"/>
    <w:p w:rsidR="009E097E" w:rsidP="009E097E" w:rsidRDefault="009E097E" w14:paraId="3B07158C" w14:textId="77777777">
      <w:r>
        <w:t>While the value of information to organizations is undeniable, it's essential to approach this asset critically:</w:t>
      </w:r>
    </w:p>
    <w:p w:rsidR="009E097E" w:rsidP="009E097E" w:rsidRDefault="009E097E" w14:paraId="19D276FA" w14:textId="77777777"/>
    <w:p w:rsidR="009E097E" w:rsidP="009E097E" w:rsidRDefault="009E097E" w14:paraId="3A2B0380" w14:textId="0CBF0D98">
      <w:r>
        <w:t>1. Quality Over Quantity: Not all information is of equal value. Organizations can be overwhelmed by the sheer volume of data, making it crucial to differentiate between valuable insights and noise.</w:t>
      </w:r>
    </w:p>
    <w:p w:rsidR="009E097E" w:rsidP="009E097E" w:rsidRDefault="009E097E" w14:paraId="1F32258F" w14:textId="77777777">
      <w:r>
        <w:t xml:space="preserve">  </w:t>
      </w:r>
    </w:p>
    <w:p w:rsidR="009E097E" w:rsidP="009E097E" w:rsidRDefault="009E097E" w14:paraId="61D7B38B" w14:textId="7CDDC40A">
      <w:r>
        <w:t xml:space="preserve">2. Cost Implications: Gathering, storing, </w:t>
      </w:r>
      <w:proofErr w:type="spellStart"/>
      <w:r>
        <w:t>analyzing</w:t>
      </w:r>
      <w:proofErr w:type="spellEnd"/>
      <w:r>
        <w:t>, and protecting data all come with costs. It's vital to ensure the return on such investments outweighs these costs.</w:t>
      </w:r>
    </w:p>
    <w:p w:rsidR="009E097E" w:rsidP="009E097E" w:rsidRDefault="009E097E" w14:paraId="2B0FB81C" w14:textId="77777777">
      <w:r>
        <w:t xml:space="preserve">  </w:t>
      </w:r>
    </w:p>
    <w:p w:rsidR="009E097E" w:rsidP="009E097E" w:rsidRDefault="009E097E" w14:paraId="1516D122" w14:textId="159F702F">
      <w:r>
        <w:t>3. Security Concerns: As the value of information grows, so does the interest of cybercriminals. Data breaches can lead to financial losses, reputational damage, and legal consequences.</w:t>
      </w:r>
    </w:p>
    <w:p w:rsidR="009E097E" w:rsidP="009E097E" w:rsidRDefault="009E097E" w14:paraId="2761B95B" w14:textId="77777777">
      <w:r>
        <w:t xml:space="preserve">  </w:t>
      </w:r>
    </w:p>
    <w:p w:rsidR="009E097E" w:rsidP="009E097E" w:rsidRDefault="009E097E" w14:paraId="6B108DC8" w14:textId="1EC88FC0">
      <w:r>
        <w:t>4. Ethical Considerations: Especially when dealing with personal data, organizations must respect privacy and handle data ethically. Misuse can lead to lost trust among consumers.</w:t>
      </w:r>
    </w:p>
    <w:p w:rsidR="009E097E" w:rsidP="009E097E" w:rsidRDefault="009E097E" w14:paraId="751C148F" w14:textId="77777777"/>
    <w:p w:rsidR="009E097E" w:rsidP="009E097E" w:rsidRDefault="009E097E" w14:paraId="514DA929" w14:textId="53C217CA">
      <w:r>
        <w:t>Information is undeniably valuable to organizations. However, it's critical to handle this asset responsibly, ethically, and strategically, ensuring it provides genuine value while minimizing associated risks.</w:t>
      </w:r>
    </w:p>
    <w:p w:rsidR="009E097E" w:rsidP="009E097E" w:rsidRDefault="009E097E" w14:paraId="2B5F636F" w14:textId="77777777"/>
    <w:p w:rsidR="009E097E" w:rsidP="009E097E" w:rsidRDefault="009E097E" w14:paraId="36AD3AAB" w14:textId="77777777"/>
    <w:p w:rsidR="009E097E" w:rsidP="009E097E" w:rsidRDefault="009E097E" w14:paraId="477A3C94" w14:textId="77777777"/>
    <w:p w:rsidR="009E097E" w:rsidP="009E097E" w:rsidRDefault="009E097E" w14:paraId="0576757D" w14:textId="77777777">
      <w:r>
        <w:lastRenderedPageBreak/>
        <w:t xml:space="preserve">6. </w:t>
      </w:r>
      <w:r w:rsidRPr="002B4507">
        <w:t xml:space="preserve">Choose an organization with which you are familiar and identify examples of the diﬀerent information needed by the strategic, tactical, and operational levels of the organization. </w:t>
      </w:r>
    </w:p>
    <w:p w:rsidR="009E097E" w:rsidP="009E097E" w:rsidRDefault="009E097E" w14:paraId="2C85FFEC" w14:textId="49E9172B">
      <w:r>
        <w:t>Let's consider Amazon, the global e-commerce giant.</w:t>
      </w:r>
    </w:p>
    <w:p w:rsidR="009E097E" w:rsidP="009E097E" w:rsidRDefault="009E097E" w14:paraId="2BB7CD76" w14:textId="77777777"/>
    <w:p w:rsidR="009E097E" w:rsidP="009E097E" w:rsidRDefault="009E097E" w14:paraId="455201B5" w14:textId="19CEFF80">
      <w:r>
        <w:t>1. Strategic Level (Top Management):</w:t>
      </w:r>
    </w:p>
    <w:p w:rsidR="009E097E" w:rsidP="009E097E" w:rsidRDefault="009E097E" w14:paraId="76184E6C" w14:textId="77777777">
      <w:r>
        <w:t>Decisions here define the long-term trajectory and growth areas for the company.</w:t>
      </w:r>
    </w:p>
    <w:p w:rsidR="009E097E" w:rsidP="009E097E" w:rsidRDefault="009E097E" w14:paraId="1D8584FD" w14:textId="77777777"/>
    <w:p w:rsidR="009E097E" w:rsidP="009E097E" w:rsidRDefault="009E097E" w14:paraId="264BAC36" w14:textId="139C05BA">
      <w:r>
        <w:t>Information Needed:</w:t>
      </w:r>
    </w:p>
    <w:p w:rsidR="009E097E" w:rsidP="009E097E" w:rsidRDefault="009E097E" w14:paraId="401A6657" w14:textId="0B62F50D">
      <w:r>
        <w:t xml:space="preserve">- Global Market Trends: Data on e-commerce growth in different regions, emerging digital technologies, and evolving consumer </w:t>
      </w:r>
      <w:proofErr w:type="spellStart"/>
      <w:r>
        <w:t>behaviors</w:t>
      </w:r>
      <w:proofErr w:type="spellEnd"/>
      <w:r>
        <w:t xml:space="preserve"> online.</w:t>
      </w:r>
    </w:p>
    <w:p w:rsidR="009E097E" w:rsidP="009E097E" w:rsidRDefault="009E097E" w14:paraId="4FD4DF76" w14:textId="67E8B253">
      <w:r>
        <w:t>- Competitive Landscape: Insights on e-commerce competitors, potential threats from emerging startups, or opportunities from possible acquisitions.</w:t>
      </w:r>
    </w:p>
    <w:p w:rsidR="009E097E" w:rsidP="009E097E" w:rsidRDefault="009E097E" w14:paraId="348D9320" w14:textId="66FF3EC8">
      <w:r>
        <w:t>- R&amp;D Directions: Feedback on futuristic technologies or services, like drone deliveries or expansion of Alexa's capabilities.</w:t>
      </w:r>
    </w:p>
    <w:p w:rsidR="009E097E" w:rsidP="009E097E" w:rsidRDefault="009E097E" w14:paraId="365203A0" w14:textId="6B9991A9">
      <w:r>
        <w:t>- Financial Overview: Company-wide sales, expenses, and profit figures.</w:t>
      </w:r>
    </w:p>
    <w:p w:rsidR="009E097E" w:rsidP="009E097E" w:rsidRDefault="009E097E" w14:paraId="0361D22B" w14:textId="77777777"/>
    <w:p w:rsidR="009E097E" w:rsidP="009E097E" w:rsidRDefault="009E097E" w14:paraId="5AC86235" w14:textId="527807DF">
      <w:r>
        <w:t>Example: Amazon's decision to invest in Amazon Web Services (AWS) and make it a major segment of its business was a strategic move, based on the growing trend towards cloud computing and the potential for high profitability in that sector.</w:t>
      </w:r>
    </w:p>
    <w:p w:rsidR="009E097E" w:rsidP="009E097E" w:rsidRDefault="009E097E" w14:paraId="546C79FF" w14:textId="77777777"/>
    <w:p w:rsidR="009E097E" w:rsidP="009E097E" w:rsidRDefault="009E097E" w14:paraId="6091174F" w14:textId="315292BB">
      <w:r>
        <w:t>2. Tactical Level (Middle Management):</w:t>
      </w:r>
    </w:p>
    <w:p w:rsidR="009E097E" w:rsidP="009E097E" w:rsidRDefault="009E097E" w14:paraId="39380C37" w14:textId="77777777">
      <w:r>
        <w:t>This level focuses on actions and plans that can effectively execute top management's strategic vision.</w:t>
      </w:r>
    </w:p>
    <w:p w:rsidR="009E097E" w:rsidP="009E097E" w:rsidRDefault="009E097E" w14:paraId="36395DA4" w14:textId="77777777"/>
    <w:p w:rsidR="009E097E" w:rsidP="009E097E" w:rsidRDefault="009E097E" w14:paraId="51CA373E" w14:textId="6F4EB1EF">
      <w:r>
        <w:t>Information Needed:</w:t>
      </w:r>
    </w:p>
    <w:p w:rsidR="009E097E" w:rsidP="009E097E" w:rsidRDefault="009E097E" w14:paraId="55B6171F" w14:textId="23A011F0">
      <w:r>
        <w:t>- Product Category Performance: Sales and growth figures for categories like electronics, fashion, or groceries.</w:t>
      </w:r>
    </w:p>
    <w:p w:rsidR="009E097E" w:rsidP="009E097E" w:rsidRDefault="009E097E" w14:paraId="45A1D2AF" w14:textId="0B0AD242">
      <w:r>
        <w:t>- Warehouse and Logistics Metrics: Efficiency of delivery, stock turnover rates, and returns processing.</w:t>
      </w:r>
    </w:p>
    <w:p w:rsidR="009E097E" w:rsidP="009E097E" w:rsidRDefault="009E097E" w14:paraId="6C1C55EB" w14:textId="2499218E">
      <w:r>
        <w:t>- Marketing and Advertisement Data: Performance metrics of different advertising campaigns or partnerships.</w:t>
      </w:r>
    </w:p>
    <w:p w:rsidR="009E097E" w:rsidP="009E097E" w:rsidRDefault="009E097E" w14:paraId="16190A1D" w14:textId="6C0D3ACA">
      <w:r>
        <w:t>- Vendor/Partner Feedback: Insights from third-party sellers or content providers on the platform.</w:t>
      </w:r>
    </w:p>
    <w:p w:rsidR="009E097E" w:rsidP="009E097E" w:rsidRDefault="009E097E" w14:paraId="59A5CA2F" w14:textId="77777777"/>
    <w:p w:rsidR="009E097E" w:rsidP="009E097E" w:rsidRDefault="009E097E" w14:paraId="484A4A23" w14:textId="459697B0">
      <w:r>
        <w:t xml:space="preserve">Example: Based on the success of "Prime Day" in the U.S., Amazon's middle management might decide to replicate the shopping event in other countries, tailoring </w:t>
      </w:r>
      <w:proofErr w:type="gramStart"/>
      <w:r>
        <w:t>deals</w:t>
      </w:r>
      <w:proofErr w:type="gramEnd"/>
      <w:r>
        <w:t xml:space="preserve"> and promotions to local preferences.</w:t>
      </w:r>
    </w:p>
    <w:p w:rsidR="009E097E" w:rsidP="009E097E" w:rsidRDefault="009E097E" w14:paraId="650AEB1E" w14:textId="77777777"/>
    <w:p w:rsidR="009E097E" w:rsidP="009E097E" w:rsidRDefault="009E097E" w14:paraId="6EEAC5E5" w14:textId="4528B46E">
      <w:r>
        <w:lastRenderedPageBreak/>
        <w:t>3. Operational Level (Front-line Management &amp; Workers):</w:t>
      </w:r>
    </w:p>
    <w:p w:rsidR="009E097E" w:rsidP="009E097E" w:rsidRDefault="009E097E" w14:paraId="3FB6E6E4" w14:textId="77777777">
      <w:r>
        <w:t>This level involves the day-to-day running of the company's various functions.</w:t>
      </w:r>
    </w:p>
    <w:p w:rsidR="009E097E" w:rsidP="009E097E" w:rsidRDefault="009E097E" w14:paraId="66C486AD" w14:textId="77777777"/>
    <w:p w:rsidR="009E097E" w:rsidP="009E097E" w:rsidRDefault="009E097E" w14:paraId="1C6F907D" w14:textId="4638B536">
      <w:r>
        <w:t>Information Needed:</w:t>
      </w:r>
    </w:p>
    <w:p w:rsidR="009E097E" w:rsidP="009E097E" w:rsidRDefault="009E097E" w14:paraId="7F06C5A0" w14:textId="760596BC">
      <w:r>
        <w:t>- Daily Sales Data: Real-time sales tracking for thousands of products.</w:t>
      </w:r>
    </w:p>
    <w:p w:rsidR="009E097E" w:rsidP="009E097E" w:rsidRDefault="009E097E" w14:paraId="41D8907F" w14:textId="49C661EF">
      <w:r>
        <w:t>- Inventory Status: Live updates on stock levels in different warehouses worldwide.</w:t>
      </w:r>
    </w:p>
    <w:p w:rsidR="009E097E" w:rsidP="009E097E" w:rsidRDefault="009E097E" w14:paraId="2C2C3E44" w14:textId="769A547D">
      <w:r>
        <w:t>- Customer Service Queries: Immediate issues, complaints, or feedback from customers shopping on the platform.</w:t>
      </w:r>
    </w:p>
    <w:p w:rsidR="009E097E" w:rsidP="009E097E" w:rsidRDefault="009E097E" w14:paraId="385D8049" w14:textId="630844F6">
      <w:r>
        <w:t>- Technical Monitoring: System health checks, website uptime stats, and cybersecurity alerts.</w:t>
      </w:r>
    </w:p>
    <w:p w:rsidR="009E097E" w:rsidP="009E097E" w:rsidRDefault="009E097E" w14:paraId="760F323B" w14:textId="77777777"/>
    <w:p w:rsidR="009E097E" w:rsidP="009E097E" w:rsidRDefault="009E097E" w14:paraId="4006E6BD" w14:textId="1B0588E4">
      <w:r>
        <w:t>Example: A sudden surge in demand for a product due to a viral trend might see warehouse staff adjusting storage and delivery priorities. Simultaneously, tech teams would be monitoring server loads to ensure the website remains responsive despite the spike in traffic.</w:t>
      </w:r>
    </w:p>
    <w:p w:rsidR="009E097E" w:rsidP="009E097E" w:rsidRDefault="009E097E" w14:paraId="63CEAA50" w14:textId="77777777"/>
    <w:p w:rsidR="009E097E" w:rsidP="009E097E" w:rsidRDefault="009E097E" w14:paraId="0A68AE1C" w14:textId="77777777">
      <w:r>
        <w:t>Amazon's multi-faceted nature means that data flows in from countless sources every second. Proper alignment and flow of this information across all levels ensure that the company remains agile and responsive to both opportunities and challenges.</w:t>
      </w:r>
    </w:p>
    <w:p w:rsidR="009E097E" w:rsidP="009E097E" w:rsidRDefault="009E097E" w14:paraId="6CEC22FD" w14:textId="77777777"/>
    <w:p w:rsidR="009E097E" w:rsidP="009E097E" w:rsidRDefault="009E097E" w14:paraId="3A07344E" w14:textId="77777777"/>
    <w:p w:rsidR="009E097E" w:rsidP="009E097E" w:rsidRDefault="009E097E" w14:paraId="416E597F" w14:textId="77777777"/>
    <w:p w:rsidR="003B6CB8" w:rsidRDefault="003B6CB8" w14:paraId="53C020F2" w14:textId="77777777"/>
    <w:sectPr w:rsidR="003B6CB8" w:rsidSect="00E94F0F">
      <w:pgSz w:w="11906" w:h="16838" w:orient="portrait"/>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0319"/>
    <w:multiLevelType w:val="hybridMultilevel"/>
    <w:tmpl w:val="52A279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1462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7E"/>
    <w:rsid w:val="00052877"/>
    <w:rsid w:val="003B6CB8"/>
    <w:rsid w:val="008D0D5C"/>
    <w:rsid w:val="009E097E"/>
    <w:rsid w:val="00F75A0D"/>
    <w:rsid w:val="64FE48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ED91"/>
  <w15:chartTrackingRefBased/>
  <w15:docId w15:val="{CE08F8D3-E5E0-4562-A917-36EA053A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097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E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Vijayalakshmi M</dc:creator>
  <keywords/>
  <dc:description/>
  <lastModifiedBy>Guest User</lastModifiedBy>
  <revision>4</revision>
  <dcterms:created xsi:type="dcterms:W3CDTF">2023-09-03T02:14:00.0000000Z</dcterms:created>
  <dcterms:modified xsi:type="dcterms:W3CDTF">2023-12-10T01:30:26.0461478Z</dcterms:modified>
</coreProperties>
</file>