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FAF24" w14:textId="77777777" w:rsidR="009C2B68" w:rsidRDefault="009C2B68"/>
    <w:p w14:paraId="099ED5BE" w14:textId="77777777" w:rsidR="009C2B68" w:rsidRDefault="009C2B68"/>
    <w:p w14:paraId="2D7A8F73" w14:textId="77777777" w:rsidR="009C2B68" w:rsidRDefault="009C2B68"/>
    <w:p w14:paraId="51DDF5CF" w14:textId="77777777" w:rsidR="009C2B68" w:rsidRDefault="009C2B68"/>
    <w:p w14:paraId="4B2BE788" w14:textId="77777777" w:rsidR="009C2B68" w:rsidRDefault="009C2B68"/>
    <w:p w14:paraId="6E5E245F" w14:textId="77777777" w:rsidR="009C2B68" w:rsidRDefault="009C2B68"/>
    <w:tbl>
      <w:tblPr>
        <w:tblStyle w:val="GridTable1Light1"/>
        <w:tblpPr w:leftFromText="180" w:rightFromText="180" w:vertAnchor="page" w:horzAnchor="margin" w:tblpY="4210"/>
        <w:tblW w:w="13113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87"/>
        <w:gridCol w:w="1499"/>
        <w:gridCol w:w="1556"/>
        <w:gridCol w:w="4535"/>
        <w:gridCol w:w="4536"/>
      </w:tblGrid>
      <w:tr w:rsidR="009C2B68" w14:paraId="7F1DC025" w14:textId="77777777" w:rsidTr="00DF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3" w:type="dxa"/>
            <w:gridSpan w:val="5"/>
            <w:tcBorders>
              <w:bottom w:val="single" w:sz="4" w:space="0" w:color="70AD47" w:themeColor="accent6"/>
            </w:tcBorders>
            <w:shd w:val="clear" w:color="auto" w:fill="BDD6EE" w:themeFill="accent5" w:themeFillTint="66"/>
            <w:vAlign w:val="center"/>
          </w:tcPr>
          <w:p w14:paraId="2CA633CB" w14:textId="77777777" w:rsidR="009C2B68" w:rsidRDefault="00AE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48"/>
                <w:szCs w:val="48"/>
              </w:rPr>
              <w:t>E commerce User Stories</w:t>
            </w:r>
          </w:p>
        </w:tc>
      </w:tr>
      <w:tr w:rsidR="009C2B68" w14:paraId="518FB300" w14:textId="77777777" w:rsidTr="00FB1933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2E74B5" w:themeFill="accent5" w:themeFillShade="BF"/>
            <w:vAlign w:val="center"/>
          </w:tcPr>
          <w:p w14:paraId="33613DA2" w14:textId="77777777" w:rsidR="009C2B68" w:rsidRDefault="00AE64F3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USER STORY ID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2E74B5" w:themeFill="accent5" w:themeFillShade="BF"/>
            <w:vAlign w:val="center"/>
          </w:tcPr>
          <w:p w14:paraId="348642CC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 A</w:t>
            </w:r>
          </w:p>
          <w:p w14:paraId="1DBD68DF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[type of user]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2E74B5" w:themeFill="accent5" w:themeFillShade="BF"/>
            <w:vAlign w:val="center"/>
          </w:tcPr>
          <w:p w14:paraId="066D07E9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2E74B5" w:themeFill="accent5" w:themeFillShade="BF"/>
            <w:vAlign w:val="center"/>
          </w:tcPr>
          <w:p w14:paraId="1FD52168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 NEED TO</w:t>
            </w:r>
          </w:p>
          <w:p w14:paraId="4E6F4941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[do some task]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2E74B5" w:themeFill="accent5" w:themeFillShade="BF"/>
            <w:vAlign w:val="center"/>
          </w:tcPr>
          <w:p w14:paraId="1E5A1E7A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 THAT I CAN</w:t>
            </w:r>
          </w:p>
          <w:p w14:paraId="024FFC53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[get some result]</w:t>
            </w:r>
          </w:p>
        </w:tc>
      </w:tr>
      <w:tr w:rsidR="009C2B68" w14:paraId="01BB0C34" w14:textId="77777777" w:rsidTr="00FB1933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</w:tcBorders>
            <w:vAlign w:val="center"/>
          </w:tcPr>
          <w:p w14:paraId="10D2DF59" w14:textId="77777777" w:rsidR="009C2B68" w:rsidRDefault="00AE64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4" w:space="0" w:color="70AD47" w:themeColor="accent6"/>
            </w:tcBorders>
            <w:shd w:val="clear" w:color="auto" w:fill="A8D08D" w:themeFill="accent6" w:themeFillTint="99"/>
            <w:vAlign w:val="center"/>
          </w:tcPr>
          <w:p w14:paraId="04CF035F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</w:tcBorders>
            <w:vAlign w:val="center"/>
          </w:tcPr>
          <w:p w14:paraId="14C1032B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</w:tcBorders>
            <w:vAlign w:val="center"/>
          </w:tcPr>
          <w:p w14:paraId="4BA3502D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into the application by entering Details</w:t>
            </w:r>
          </w:p>
        </w:tc>
        <w:tc>
          <w:tcPr>
            <w:tcW w:w="4536" w:type="dxa"/>
            <w:tcBorders>
              <w:top w:val="single" w:sz="4" w:space="0" w:color="70AD47" w:themeColor="accent6"/>
            </w:tcBorders>
            <w:vAlign w:val="center"/>
          </w:tcPr>
          <w:p w14:paraId="5347BA18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the system capabilities reserved for registered </w:t>
            </w:r>
            <w:r>
              <w:rPr>
                <w:sz w:val="24"/>
                <w:szCs w:val="24"/>
              </w:rPr>
              <w:t>users</w:t>
            </w:r>
          </w:p>
        </w:tc>
      </w:tr>
      <w:tr w:rsidR="009C2B68" w14:paraId="1BDE6838" w14:textId="77777777" w:rsidTr="00FB1933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7FCFE66D" w14:textId="77777777" w:rsidR="009C2B68" w:rsidRDefault="00AE64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14:paraId="65C7E500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40A91614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31C0D861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into the E commerce application</w:t>
            </w:r>
          </w:p>
        </w:tc>
        <w:tc>
          <w:tcPr>
            <w:tcW w:w="4536" w:type="dxa"/>
            <w:vAlign w:val="center"/>
          </w:tcPr>
          <w:p w14:paraId="4E39D648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users</w:t>
            </w:r>
          </w:p>
        </w:tc>
      </w:tr>
      <w:tr w:rsidR="009C2B68" w14:paraId="195F16F8" w14:textId="77777777" w:rsidTr="00FB1933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3E50DA93" w14:textId="77777777" w:rsidR="009C2B68" w:rsidRDefault="00AE64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14:paraId="3EDE1604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68FF5E68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27D5BC83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List of Product</w:t>
            </w:r>
          </w:p>
        </w:tc>
        <w:tc>
          <w:tcPr>
            <w:tcW w:w="4536" w:type="dxa"/>
            <w:vAlign w:val="center"/>
          </w:tcPr>
          <w:p w14:paraId="4DADA350" w14:textId="47E348E6" w:rsidR="009C2B68" w:rsidRPr="000B490A" w:rsidRDefault="000B49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Quickly find what I am looking for and make a purchase</w:t>
            </w:r>
          </w:p>
        </w:tc>
      </w:tr>
      <w:tr w:rsidR="00FB1933" w14:paraId="0BFF710E" w14:textId="77777777" w:rsidTr="00FB1933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25F1DEFD" w14:textId="57FE205C" w:rsidR="00FB1933" w:rsidRPr="00FB1933" w:rsidRDefault="00FB1933">
            <w:pPr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14:paraId="4B044ACE" w14:textId="4B2C5578" w:rsidR="00FB1933" w:rsidRDefault="00FB19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7EB691D4" w14:textId="341156E9" w:rsidR="00FB1933" w:rsidRDefault="00FB19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3D057FC8" w14:textId="2D6EAEA0" w:rsidR="00FB1933" w:rsidRDefault="000B49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view detailed product information including photos,descriptions,reviews</w:t>
            </w:r>
          </w:p>
        </w:tc>
        <w:tc>
          <w:tcPr>
            <w:tcW w:w="4536" w:type="dxa"/>
            <w:vAlign w:val="center"/>
          </w:tcPr>
          <w:p w14:paraId="1703E89C" w14:textId="6F5FDBF2" w:rsidR="00FB1933" w:rsidRDefault="000B49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an informed buying decision</w:t>
            </w:r>
          </w:p>
        </w:tc>
      </w:tr>
      <w:tr w:rsidR="009C2B68" w14:paraId="501AD0A9" w14:textId="77777777" w:rsidTr="00FB193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7000F8F0" w14:textId="75735C34" w:rsidR="009C2B68" w:rsidRDefault="00FB19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14:paraId="705B0F03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705BE1CB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0FF224C1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products</w:t>
            </w:r>
          </w:p>
        </w:tc>
        <w:tc>
          <w:tcPr>
            <w:tcW w:w="4536" w:type="dxa"/>
            <w:vAlign w:val="center"/>
          </w:tcPr>
          <w:p w14:paraId="5778CB44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what I am looking for </w:t>
            </w:r>
            <w:r>
              <w:rPr>
                <w:sz w:val="24"/>
                <w:szCs w:val="24"/>
              </w:rPr>
              <w:t>quickly</w:t>
            </w:r>
          </w:p>
        </w:tc>
      </w:tr>
      <w:tr w:rsidR="009C2B68" w14:paraId="681BF57E" w14:textId="77777777" w:rsidTr="00FB1933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2FC3BEE2" w14:textId="0AEC8BC0" w:rsidR="009C2B68" w:rsidRDefault="00FB19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14:paraId="037EB5A1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2F0A8694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41D9B23C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items by category</w:t>
            </w:r>
          </w:p>
        </w:tc>
        <w:tc>
          <w:tcPr>
            <w:tcW w:w="4536" w:type="dxa"/>
            <w:vAlign w:val="center"/>
          </w:tcPr>
          <w:p w14:paraId="579772CD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find</w:t>
            </w:r>
          </w:p>
        </w:tc>
      </w:tr>
      <w:tr w:rsidR="009C2B68" w14:paraId="28BF5E01" w14:textId="77777777" w:rsidTr="00FB1933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13A5C682" w14:textId="0C43BCF2" w:rsidR="009C2B68" w:rsidRDefault="00FB19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14:paraId="59BD13A2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45A726B6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3884ED6F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status of ordered product</w:t>
            </w:r>
          </w:p>
        </w:tc>
        <w:tc>
          <w:tcPr>
            <w:tcW w:w="4536" w:type="dxa"/>
            <w:vAlign w:val="center"/>
          </w:tcPr>
          <w:p w14:paraId="5E958294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ordered items</w:t>
            </w:r>
          </w:p>
        </w:tc>
      </w:tr>
      <w:tr w:rsidR="009C2B68" w14:paraId="5D0DDAEC" w14:textId="77777777" w:rsidTr="00FB1933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508617F7" w14:textId="2679114A" w:rsidR="009C2B68" w:rsidRDefault="00FB19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14:paraId="43524322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45E6587A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30DD1417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the items before proceeding to checkout</w:t>
            </w:r>
          </w:p>
        </w:tc>
        <w:tc>
          <w:tcPr>
            <w:tcW w:w="4536" w:type="dxa"/>
            <w:vAlign w:val="center"/>
          </w:tcPr>
          <w:p w14:paraId="2C58930B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changes to order, such as updating quantities or </w:t>
            </w:r>
            <w:r>
              <w:rPr>
                <w:sz w:val="24"/>
                <w:szCs w:val="24"/>
              </w:rPr>
              <w:t>removing items</w:t>
            </w:r>
          </w:p>
        </w:tc>
      </w:tr>
      <w:tr w:rsidR="009C2B68" w14:paraId="179FBAFE" w14:textId="77777777" w:rsidTr="00FB1933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bottom w:val="single" w:sz="4" w:space="0" w:color="70AD47" w:themeColor="accent6"/>
            </w:tcBorders>
            <w:vAlign w:val="center"/>
          </w:tcPr>
          <w:p w14:paraId="779465F9" w14:textId="4172E94A" w:rsidR="009C2B68" w:rsidRDefault="00FB19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499" w:type="dxa"/>
            <w:tcBorders>
              <w:bottom w:val="single" w:sz="4" w:space="0" w:color="70AD47" w:themeColor="accent6"/>
            </w:tcBorders>
            <w:shd w:val="clear" w:color="auto" w:fill="A8D08D" w:themeFill="accent6" w:themeFillTint="99"/>
            <w:vAlign w:val="center"/>
          </w:tcPr>
          <w:p w14:paraId="13190449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bottom w:val="single" w:sz="4" w:space="0" w:color="70AD47" w:themeColor="accent6"/>
            </w:tcBorders>
            <w:vAlign w:val="center"/>
          </w:tcPr>
          <w:p w14:paraId="41C61DB1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bottom w:val="single" w:sz="4" w:space="0" w:color="70AD47" w:themeColor="accent6"/>
            </w:tcBorders>
            <w:vAlign w:val="center"/>
          </w:tcPr>
          <w:p w14:paraId="686DD97A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notifications (via email) about the progress of order</w:t>
            </w:r>
          </w:p>
        </w:tc>
        <w:tc>
          <w:tcPr>
            <w:tcW w:w="4536" w:type="dxa"/>
            <w:tcBorders>
              <w:bottom w:val="single" w:sz="4" w:space="0" w:color="70AD47" w:themeColor="accent6"/>
            </w:tcBorders>
            <w:vAlign w:val="center"/>
          </w:tcPr>
          <w:p w14:paraId="593D16C7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of my order details and confirmation of the order submission</w:t>
            </w:r>
          </w:p>
        </w:tc>
      </w:tr>
      <w:tr w:rsidR="009C2B68" w14:paraId="5D8D2864" w14:textId="77777777" w:rsidTr="000B490A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bottom w:val="double" w:sz="4" w:space="0" w:color="70AD47" w:themeColor="accent6"/>
            </w:tcBorders>
            <w:vAlign w:val="center"/>
          </w:tcPr>
          <w:p w14:paraId="65D56EEC" w14:textId="12C0F479" w:rsidR="009C2B68" w:rsidRDefault="00FB19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499" w:type="dxa"/>
            <w:tcBorders>
              <w:bottom w:val="dashSmallGap" w:sz="8" w:space="0" w:color="70AD47" w:themeColor="accent6"/>
            </w:tcBorders>
            <w:shd w:val="clear" w:color="auto" w:fill="538135" w:themeFill="accent6" w:themeFillShade="BF"/>
            <w:vAlign w:val="center"/>
          </w:tcPr>
          <w:p w14:paraId="480D4CF8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bottom w:val="double" w:sz="4" w:space="0" w:color="70AD47" w:themeColor="accent6"/>
            </w:tcBorders>
            <w:vAlign w:val="center"/>
          </w:tcPr>
          <w:p w14:paraId="414E9BE3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bottom w:val="double" w:sz="4" w:space="0" w:color="70AD47" w:themeColor="accent6"/>
            </w:tcBorders>
            <w:vAlign w:val="center"/>
          </w:tcPr>
          <w:p w14:paraId="7FBF2C7A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into the application by entering Details</w:t>
            </w:r>
          </w:p>
        </w:tc>
        <w:tc>
          <w:tcPr>
            <w:tcW w:w="4536" w:type="dxa"/>
            <w:tcBorders>
              <w:bottom w:val="double" w:sz="4" w:space="0" w:color="70AD47" w:themeColor="accent6"/>
            </w:tcBorders>
            <w:vAlign w:val="center"/>
          </w:tcPr>
          <w:p w14:paraId="641A3C6E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the system </w:t>
            </w:r>
            <w:r>
              <w:rPr>
                <w:sz w:val="24"/>
                <w:szCs w:val="24"/>
              </w:rPr>
              <w:t>capabilities reserved for registered admin</w:t>
            </w:r>
          </w:p>
        </w:tc>
      </w:tr>
      <w:tr w:rsidR="009C2B68" w14:paraId="34B4F2DC" w14:textId="77777777" w:rsidTr="000B490A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70AD47" w:themeColor="accent6"/>
            </w:tcBorders>
            <w:vAlign w:val="center"/>
          </w:tcPr>
          <w:p w14:paraId="0B537BC4" w14:textId="45B744C9" w:rsidR="009C2B68" w:rsidRDefault="00FB19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499" w:type="dxa"/>
            <w:tcBorders>
              <w:top w:val="dashSmallGap" w:sz="8" w:space="0" w:color="70AD47" w:themeColor="accent6"/>
            </w:tcBorders>
            <w:shd w:val="clear" w:color="auto" w:fill="538135" w:themeFill="accent6" w:themeFillShade="BF"/>
            <w:vAlign w:val="center"/>
          </w:tcPr>
          <w:p w14:paraId="1CBFD636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double" w:sz="4" w:space="0" w:color="70AD47" w:themeColor="accent6"/>
            </w:tcBorders>
            <w:vAlign w:val="center"/>
          </w:tcPr>
          <w:p w14:paraId="06899E74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double" w:sz="4" w:space="0" w:color="70AD47" w:themeColor="accent6"/>
            </w:tcBorders>
            <w:vAlign w:val="center"/>
          </w:tcPr>
          <w:p w14:paraId="68906A88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into the E commerce application</w:t>
            </w:r>
          </w:p>
        </w:tc>
        <w:tc>
          <w:tcPr>
            <w:tcW w:w="4536" w:type="dxa"/>
            <w:tcBorders>
              <w:top w:val="double" w:sz="4" w:space="0" w:color="70AD47" w:themeColor="accent6"/>
            </w:tcBorders>
            <w:vAlign w:val="center"/>
          </w:tcPr>
          <w:p w14:paraId="0753CB8F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admin</w:t>
            </w:r>
          </w:p>
        </w:tc>
      </w:tr>
      <w:tr w:rsidR="009C2B68" w14:paraId="026A08C3" w14:textId="77777777" w:rsidTr="000B490A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1CD5A775" w14:textId="202E0B8C" w:rsidR="009C2B68" w:rsidRDefault="00FB19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499" w:type="dxa"/>
            <w:shd w:val="clear" w:color="auto" w:fill="538135" w:themeFill="accent6" w:themeFillShade="BF"/>
            <w:vAlign w:val="center"/>
          </w:tcPr>
          <w:p w14:paraId="4B85FC8F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vAlign w:val="center"/>
          </w:tcPr>
          <w:p w14:paraId="6E36D79B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48FA5775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and manage user accounts</w:t>
            </w:r>
          </w:p>
        </w:tc>
        <w:tc>
          <w:tcPr>
            <w:tcW w:w="4536" w:type="dxa"/>
            <w:vAlign w:val="center"/>
          </w:tcPr>
          <w:p w14:paraId="46FA10F9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the security and integrity of the </w:t>
            </w:r>
            <w:r>
              <w:rPr>
                <w:sz w:val="24"/>
                <w:szCs w:val="24"/>
              </w:rPr>
              <w:t>application</w:t>
            </w:r>
          </w:p>
        </w:tc>
      </w:tr>
      <w:tr w:rsidR="009C2B68" w14:paraId="5C2F45BA" w14:textId="77777777" w:rsidTr="000B490A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38DECE52" w14:textId="6D081291" w:rsidR="009C2B68" w:rsidRDefault="00FB1933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499" w:type="dxa"/>
            <w:shd w:val="clear" w:color="auto" w:fill="538135" w:themeFill="accent6" w:themeFillShade="BF"/>
            <w:vAlign w:val="center"/>
          </w:tcPr>
          <w:p w14:paraId="569E0372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vAlign w:val="center"/>
          </w:tcPr>
          <w:p w14:paraId="06F70D3A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4EC31142" w14:textId="34A5685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menu, including adding new dishes, changing prices,</w:t>
            </w:r>
            <w:r w:rsidR="000B490A">
              <w:rPr>
                <w:sz w:val="24"/>
                <w:szCs w:val="24"/>
              </w:rPr>
              <w:t>updating the information of existing products</w:t>
            </w:r>
            <w:r>
              <w:rPr>
                <w:sz w:val="24"/>
                <w:szCs w:val="24"/>
              </w:rPr>
              <w:t xml:space="preserve"> and indicating item availability.</w:t>
            </w:r>
          </w:p>
        </w:tc>
        <w:tc>
          <w:tcPr>
            <w:tcW w:w="4536" w:type="dxa"/>
            <w:vAlign w:val="center"/>
          </w:tcPr>
          <w:p w14:paraId="2C79EABE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 changes in available dishes or prices.</w:t>
            </w:r>
          </w:p>
        </w:tc>
      </w:tr>
      <w:tr w:rsidR="009C2B68" w14:paraId="35D742A1" w14:textId="77777777" w:rsidTr="000B490A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1C92CE15" w14:textId="1C33870F" w:rsidR="009C2B68" w:rsidRDefault="00FB1933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1499" w:type="dxa"/>
            <w:shd w:val="clear" w:color="auto" w:fill="538135" w:themeFill="accent6" w:themeFillShade="BF"/>
            <w:vAlign w:val="center"/>
          </w:tcPr>
          <w:p w14:paraId="46F8C97B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vAlign w:val="center"/>
          </w:tcPr>
          <w:p w14:paraId="515642F5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75539195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to view order history, and new order</w:t>
            </w:r>
          </w:p>
        </w:tc>
        <w:tc>
          <w:tcPr>
            <w:tcW w:w="4536" w:type="dxa"/>
            <w:vAlign w:val="center"/>
          </w:tcPr>
          <w:p w14:paraId="22050681" w14:textId="77777777" w:rsidR="009C2B68" w:rsidRDefault="00AE64F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Prepare and </w:t>
            </w:r>
            <w:r>
              <w:rPr>
                <w:sz w:val="24"/>
                <w:szCs w:val="24"/>
              </w:rPr>
              <w:t>deliver food orders efficiently.</w:t>
            </w:r>
          </w:p>
        </w:tc>
      </w:tr>
    </w:tbl>
    <w:p w14:paraId="60A07F14" w14:textId="77777777" w:rsidR="009C2B68" w:rsidRDefault="009C2B68"/>
    <w:p w14:paraId="08380E34" w14:textId="77777777" w:rsidR="009C2B68" w:rsidRDefault="009C2B68"/>
    <w:p w14:paraId="69859A49" w14:textId="77777777" w:rsidR="009C2B68" w:rsidRDefault="009C2B68"/>
    <w:p w14:paraId="457CC19B" w14:textId="77777777" w:rsidR="009C2B68" w:rsidRDefault="009C2B68"/>
    <w:p w14:paraId="5E1C1E0A" w14:textId="77777777" w:rsidR="009C2B68" w:rsidRDefault="009C2B68"/>
    <w:p w14:paraId="7C0B8251" w14:textId="19B8E3E6" w:rsidR="009C2B68" w:rsidRDefault="00AE64F3" w:rsidP="00DF1A7A">
      <w:pPr>
        <w:jc w:val="center"/>
      </w:pPr>
      <w:bookmarkStart w:id="0" w:name="_GoBack"/>
      <w:bookmarkEnd w:id="0"/>
      <w:r>
        <w:br w:type="page"/>
      </w:r>
      <w:bookmarkStart w:id="1" w:name="_Hlk147244971"/>
      <w:r w:rsidR="00DF1A7A">
        <w:lastRenderedPageBreak/>
        <w:t xml:space="preserve"> </w:t>
      </w:r>
    </w:p>
    <w:bookmarkEnd w:id="1"/>
    <w:p w14:paraId="0E9BB0C3" w14:textId="77777777" w:rsidR="009C2B68" w:rsidRDefault="009C2B68"/>
    <w:sectPr w:rsidR="009C2B68">
      <w:pgSz w:w="15840" w:h="2448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9D4EC" w14:textId="77777777" w:rsidR="00AE64F3" w:rsidRDefault="00AE64F3">
      <w:pPr>
        <w:spacing w:line="240" w:lineRule="auto"/>
      </w:pPr>
      <w:r>
        <w:separator/>
      </w:r>
    </w:p>
  </w:endnote>
  <w:endnote w:type="continuationSeparator" w:id="0">
    <w:p w14:paraId="70BC2D6A" w14:textId="77777777" w:rsidR="00AE64F3" w:rsidRDefault="00AE6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1E9A5" w14:textId="77777777" w:rsidR="00AE64F3" w:rsidRDefault="00AE64F3">
      <w:pPr>
        <w:spacing w:after="0"/>
      </w:pPr>
      <w:r>
        <w:separator/>
      </w:r>
    </w:p>
  </w:footnote>
  <w:footnote w:type="continuationSeparator" w:id="0">
    <w:p w14:paraId="65CCF59D" w14:textId="77777777" w:rsidR="00AE64F3" w:rsidRDefault="00AE64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8D"/>
    <w:rsid w:val="00004D28"/>
    <w:rsid w:val="000108D1"/>
    <w:rsid w:val="00086A12"/>
    <w:rsid w:val="000B490A"/>
    <w:rsid w:val="0020656F"/>
    <w:rsid w:val="00223CD0"/>
    <w:rsid w:val="003B2DD7"/>
    <w:rsid w:val="003F5F60"/>
    <w:rsid w:val="00400B9D"/>
    <w:rsid w:val="0040129E"/>
    <w:rsid w:val="00411E12"/>
    <w:rsid w:val="00450767"/>
    <w:rsid w:val="004C4F8D"/>
    <w:rsid w:val="00503002"/>
    <w:rsid w:val="005428F7"/>
    <w:rsid w:val="0056472F"/>
    <w:rsid w:val="005662A1"/>
    <w:rsid w:val="005A30AE"/>
    <w:rsid w:val="00622B4B"/>
    <w:rsid w:val="00626E4F"/>
    <w:rsid w:val="00641D0A"/>
    <w:rsid w:val="00662AC3"/>
    <w:rsid w:val="00794BAF"/>
    <w:rsid w:val="007B45DC"/>
    <w:rsid w:val="0083203D"/>
    <w:rsid w:val="008735AF"/>
    <w:rsid w:val="008B7A00"/>
    <w:rsid w:val="00946058"/>
    <w:rsid w:val="00970615"/>
    <w:rsid w:val="00984847"/>
    <w:rsid w:val="009A2F59"/>
    <w:rsid w:val="009C2B68"/>
    <w:rsid w:val="009D363F"/>
    <w:rsid w:val="009F2210"/>
    <w:rsid w:val="00A73E4F"/>
    <w:rsid w:val="00AE64F3"/>
    <w:rsid w:val="00AF5593"/>
    <w:rsid w:val="00B75A2D"/>
    <w:rsid w:val="00B82E2F"/>
    <w:rsid w:val="00BF7081"/>
    <w:rsid w:val="00C4162D"/>
    <w:rsid w:val="00C617D1"/>
    <w:rsid w:val="00C75AFB"/>
    <w:rsid w:val="00C87A9B"/>
    <w:rsid w:val="00CD628C"/>
    <w:rsid w:val="00D12B00"/>
    <w:rsid w:val="00D15D5F"/>
    <w:rsid w:val="00D36C48"/>
    <w:rsid w:val="00D6310A"/>
    <w:rsid w:val="00D81EB1"/>
    <w:rsid w:val="00D85941"/>
    <w:rsid w:val="00DB0989"/>
    <w:rsid w:val="00DF1A7A"/>
    <w:rsid w:val="00E12CCD"/>
    <w:rsid w:val="00E306A7"/>
    <w:rsid w:val="00E43375"/>
    <w:rsid w:val="00E81D99"/>
    <w:rsid w:val="00E85B7B"/>
    <w:rsid w:val="00F16E05"/>
    <w:rsid w:val="00F36E25"/>
    <w:rsid w:val="00FB1933"/>
    <w:rsid w:val="00FE3102"/>
    <w:rsid w:val="2DFA2D46"/>
    <w:rsid w:val="4F2F06BD"/>
    <w:rsid w:val="7B1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8D161D"/>
  <w15:docId w15:val="{05F2499A-DB0F-436D-97BD-E9AC0B48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nil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tblPr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1">
    <w:name w:val="Grid Table 1 Light1"/>
    <w:basedOn w:val="TableNormal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B6F3D-AEDC-41B8-97D2-16FCD1617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 SUNILKUMAR</dc:creator>
  <cp:lastModifiedBy>Dell</cp:lastModifiedBy>
  <cp:revision>31</cp:revision>
  <cp:lastPrinted>2023-10-03T15:21:00Z</cp:lastPrinted>
  <dcterms:created xsi:type="dcterms:W3CDTF">2023-10-02T09:25:00Z</dcterms:created>
  <dcterms:modified xsi:type="dcterms:W3CDTF">2023-11-04T15:31:00Z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5D52FF8F896349C59ED9885A21E89F16_12</vt:lpwstr>
  </property>
</Properties>
</file>