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Vēlētāju reģistācijas lapa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718"/>
        <w:gridCol w:w="3105"/>
        <w:gridCol w:w="2445"/>
        <w:gridCol w:w="1440"/>
        <w:gridCol w:w="1937"/>
      </w:tblGrid>
      <w:tr>
        <w:trPr/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Nr.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Vārds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Uzvārds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Stud. apl. nr.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Paraksts</w:t>
            </w:r>
          </w:p>
        </w:tc>
      </w:tr>
      <w:tr>
        <w:trPr/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${vno}</w:t>
            </w:r>
          </w:p>
        </w:tc>
        <w:tc>
          <w:tcPr>
            <w:tcW w:w="3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</w:t>
            </w:r>
            <w:bookmarkStart w:id="0" w:name="__DdeLink__49_1644688455"/>
            <w:r>
              <w:rPr/>
              <w:t>voter_name</w:t>
            </w:r>
            <w:bookmarkEnd w:id="0"/>
            <w:r>
              <w:rPr/>
              <w:t>}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${voter_surname}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${voter_sid}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. lapa no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 xml:space="preserve">LU ${faculty_name} Studentu pašpārvaldes ${year} gada vēlēšanas. 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25</Words>
  <Characters>173</Characters>
  <CharactersWithSpaces>187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2019-11-05T01:51:54Z</dcterms:created>
  <dc:creator/>
  <dc:description/>
  <dc:language>en-US</dc:language>
  <cp:lastModifiedBy/>
  <dcterms:modified xsi:type="dcterms:W3CDTF">2019-11-05T04:44:32Z</dcterms:modified>
  <cp:revision>4</cp:revision>
  <dc:subject/>
  <dc:title/>
</cp:coreProperties>
</file>