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B4D0" w14:textId="5FBDD3A8" w:rsidR="00E6651A" w:rsidRDefault="00E6651A">
      <w:pPr>
        <w:rPr>
          <w:lang w:val="tr-TR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tr-TR"/>
        </w:rPr>
        <w:t>Ödev 2</w:t>
      </w:r>
    </w:p>
    <w:p w14:paraId="006D7857" w14:textId="186446E5" w:rsidR="00E6651A" w:rsidRPr="00E6651A" w:rsidRDefault="00E6651A">
      <w:pPr>
        <w:rPr>
          <w:lang w:val="tr-TR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Ecodation_Akademi_FrontEnd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tr-TR"/>
        </w:rPr>
        <w:t>repository’sinde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bulunan React&gt; users projesini kendi bilgisayarınıza indirip tamamlamanız</w:t>
      </w:r>
      <w:r>
        <w:rPr>
          <w:rFonts w:ascii="Segoe UI" w:hAnsi="Segoe UI" w:cs="Segoe UI"/>
          <w:color w:val="0D0D0D"/>
          <w:shd w:val="clear" w:color="auto" w:fill="FFFFFF"/>
          <w:lang w:val="tr-TR"/>
        </w:rPr>
        <w:t xml:space="preserve"> gerekiyor</w:t>
      </w:r>
      <w:r>
        <w:rPr>
          <w:rFonts w:ascii="Segoe UI" w:hAnsi="Segoe UI" w:cs="Segoe UI"/>
          <w:color w:val="0D0D0D"/>
          <w:shd w:val="clear" w:color="auto" w:fill="FFFFFF"/>
        </w:rPr>
        <w:t>. Yeni Kullanıcı butonuna tıklandığında bir form açılmalı ve içine girilen ad ve soyad bilgileriyle yeni bir kullanıcı eklenmelidir. Form otomatik olarak kapanmalı ve kullanıcı listesi güncellenmelidir. Ayrıca, kullanıcı ekleme</w:t>
      </w:r>
      <w:r>
        <w:rPr>
          <w:rFonts w:ascii="Segoe UI" w:hAnsi="Segoe UI" w:cs="Segoe UI"/>
          <w:color w:val="0D0D0D"/>
          <w:shd w:val="clear" w:color="auto" w:fill="FFFFFF"/>
          <w:lang w:val="tr-TR"/>
        </w:rPr>
        <w:t>den de formu kapatabilmek için</w:t>
      </w:r>
      <w:r>
        <w:rPr>
          <w:rFonts w:ascii="Segoe UI" w:hAnsi="Segoe UI" w:cs="Segoe UI"/>
          <w:color w:val="0D0D0D"/>
          <w:shd w:val="clear" w:color="auto" w:fill="FFFFFF"/>
        </w:rPr>
        <w:t xml:space="preserve"> formun içinde kapatma butonu olmalıdır. Projeyi çalıştırmadan önce gerekli kütüphaneleri indirmek için </w:t>
      </w:r>
      <w:r>
        <w:rPr>
          <w:rStyle w:val="HTMLCode"/>
          <w:rFonts w:ascii="Monaco" w:eastAsiaTheme="minorHAnsi" w:hAnsi="Monac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npm install</w:t>
      </w:r>
      <w:r>
        <w:rPr>
          <w:rFonts w:ascii="Segoe UI" w:hAnsi="Segoe UI" w:cs="Segoe UI"/>
          <w:color w:val="0D0D0D"/>
          <w:shd w:val="clear" w:color="auto" w:fill="FFFFFF"/>
        </w:rPr>
        <w:t xml:space="preserve"> komutunu çalıştırmanız gerekmektedir.</w:t>
      </w:r>
      <w:r>
        <w:rPr>
          <w:rFonts w:ascii="Segoe UI" w:hAnsi="Segoe UI" w:cs="Segoe UI"/>
          <w:color w:val="0D0D0D"/>
          <w:shd w:val="clear" w:color="auto" w:fill="FFFFFF"/>
          <w:lang w:val="tr-TR"/>
        </w:rPr>
        <w:t xml:space="preserve"> Ödevini yapanlar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tr-TR"/>
        </w:rPr>
        <w:t>github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tr-TR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tr-TR"/>
        </w:rPr>
        <w:t>classrooma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tr-TR"/>
        </w:rPr>
        <w:t xml:space="preserve"> </w:t>
      </w:r>
      <w:r w:rsidRPr="00E6651A">
        <w:rPr>
          <w:rFonts w:ascii="Segoe UI" w:hAnsi="Segoe UI" w:cs="Segoe UI"/>
          <w:b/>
          <w:bCs/>
          <w:color w:val="0D0D0D"/>
          <w:shd w:val="clear" w:color="auto" w:fill="FFFFFF"/>
          <w:lang w:val="tr-TR"/>
        </w:rPr>
        <w:t>“İsim_Soyisim_homework2</w:t>
      </w:r>
      <w:r>
        <w:rPr>
          <w:rFonts w:ascii="Segoe UI" w:hAnsi="Segoe UI" w:cs="Segoe UI"/>
          <w:color w:val="0D0D0D"/>
          <w:shd w:val="clear" w:color="auto" w:fill="FFFFFF"/>
          <w:lang w:val="tr-TR"/>
        </w:rPr>
        <w:t>” şeklinde yüklesin.</w:t>
      </w:r>
    </w:p>
    <w:p w14:paraId="7BE89D8B" w14:textId="77777777" w:rsidR="00E6651A" w:rsidRPr="00E6651A" w:rsidRDefault="00E6651A">
      <w:pPr>
        <w:rPr>
          <w:lang w:val="tr-TR"/>
        </w:rPr>
      </w:pPr>
    </w:p>
    <w:sectPr w:rsidR="00E6651A" w:rsidRPr="00E66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1A"/>
    <w:rsid w:val="00E6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808715"/>
  <w15:chartTrackingRefBased/>
  <w15:docId w15:val="{EDD45FDA-857A-6340-8B31-A6B10366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665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Aizat Esenbekova</dc:creator>
  <cp:keywords/>
  <dc:description/>
  <cp:lastModifiedBy>Aizat Esenbekova</cp:lastModifiedBy>
  <cp:revision>1</cp:revision>
  <dcterms:created xsi:type="dcterms:W3CDTF">2024-03-06T10:50:00Z</dcterms:created>
  <dcterms:modified xsi:type="dcterms:W3CDTF">2024-03-06T11:00:00Z</dcterms:modified>
</cp:coreProperties>
</file>