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3A261" w14:textId="50C3EC63" w:rsidR="009A2DC4" w:rsidRPr="006A3E46" w:rsidRDefault="005B5248" w:rsidP="009577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A2DC4" w:rsidRPr="006A3E46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6C19452B" w14:textId="6C7CB6AB" w:rsidR="009A2DC4" w:rsidRPr="006A3E46" w:rsidRDefault="009A2DC4" w:rsidP="00957789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A3E46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Experiment- </w:t>
      </w:r>
      <w:r w:rsidR="00924B1A">
        <w:rPr>
          <w:rFonts w:ascii="Times New Roman" w:hAnsi="Times New Roman" w:cs="Times New Roman"/>
          <w:b/>
          <w:bCs/>
          <w:sz w:val="36"/>
          <w:szCs w:val="36"/>
          <w:u w:val="single"/>
        </w:rPr>
        <w:t>3</w:t>
      </w:r>
    </w:p>
    <w:tbl>
      <w:tblPr>
        <w:tblStyle w:val="TableGrid"/>
        <w:tblpPr w:leftFromText="180" w:rightFromText="180" w:vertAnchor="text" w:horzAnchor="margin" w:tblpY="713"/>
        <w:tblW w:w="961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848"/>
        <w:gridCol w:w="4768"/>
      </w:tblGrid>
      <w:tr w:rsidR="001F0523" w14:paraId="1A7C64EA" w14:textId="77777777" w:rsidTr="001F0523">
        <w:trPr>
          <w:trHeight w:val="311"/>
        </w:trPr>
        <w:tc>
          <w:tcPr>
            <w:tcW w:w="4848" w:type="dxa"/>
          </w:tcPr>
          <w:p w14:paraId="3AF41131" w14:textId="77777777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Branch: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MCA (AI&amp;ML)</w:t>
            </w:r>
          </w:p>
        </w:tc>
        <w:tc>
          <w:tcPr>
            <w:tcW w:w="4768" w:type="dxa"/>
          </w:tcPr>
          <w:p w14:paraId="40446250" w14:textId="4807CD61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Semester: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="008D3AD0">
              <w:rPr>
                <w:rFonts w:ascii="Times New Roman" w:hAnsi="Times New Roman"/>
                <w:b/>
                <w:sz w:val="28"/>
                <w:szCs w:val="28"/>
              </w:rPr>
              <w:t>2</w:t>
            </w:r>
          </w:p>
        </w:tc>
      </w:tr>
      <w:tr w:rsidR="001F0523" w14:paraId="6582C7AB" w14:textId="77777777" w:rsidTr="001F0523">
        <w:trPr>
          <w:trHeight w:val="311"/>
        </w:trPr>
        <w:tc>
          <w:tcPr>
            <w:tcW w:w="4848" w:type="dxa"/>
          </w:tcPr>
          <w:p w14:paraId="31383448" w14:textId="77777777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Student Name: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 xml:space="preserve"> Ajay Rakwal</w:t>
            </w:r>
          </w:p>
        </w:tc>
        <w:tc>
          <w:tcPr>
            <w:tcW w:w="4768" w:type="dxa"/>
          </w:tcPr>
          <w:p w14:paraId="543A8EBD" w14:textId="77777777" w:rsidR="001F0523" w:rsidRDefault="001F0523" w:rsidP="001F0523">
            <w:pPr>
              <w:tabs>
                <w:tab w:val="left" w:pos="1104"/>
              </w:tabs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UID: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25MCI10329</w:t>
            </w:r>
          </w:p>
        </w:tc>
      </w:tr>
      <w:tr w:rsidR="001F0523" w14:paraId="2CC0A618" w14:textId="77777777" w:rsidTr="001F0523">
        <w:trPr>
          <w:trHeight w:val="412"/>
        </w:trPr>
        <w:tc>
          <w:tcPr>
            <w:tcW w:w="4848" w:type="dxa"/>
          </w:tcPr>
          <w:p w14:paraId="6532D13F" w14:textId="1F0EC054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 xml:space="preserve">Subject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Name</w:t>
            </w:r>
            <w:r w:rsidRPr="00951234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Technical Training</w:t>
            </w:r>
          </w:p>
        </w:tc>
        <w:tc>
          <w:tcPr>
            <w:tcW w:w="4768" w:type="dxa"/>
          </w:tcPr>
          <w:p w14:paraId="69924DD4" w14:textId="5F26675B" w:rsidR="001F0523" w:rsidRDefault="001F0523" w:rsidP="001F0523">
            <w:pPr>
              <w:tabs>
                <w:tab w:val="left" w:pos="2196"/>
              </w:tabs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Subject Code</w:t>
            </w:r>
            <w:r w:rsidRPr="00951234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25CA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-6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52</w:t>
            </w:r>
          </w:p>
        </w:tc>
      </w:tr>
      <w:tr w:rsidR="001F0523" w14:paraId="0CB7D17B" w14:textId="77777777" w:rsidTr="001F0523">
        <w:trPr>
          <w:trHeight w:val="412"/>
        </w:trPr>
        <w:tc>
          <w:tcPr>
            <w:tcW w:w="4848" w:type="dxa"/>
          </w:tcPr>
          <w:p w14:paraId="75B0A5A8" w14:textId="1015219F" w:rsidR="001F0523" w:rsidRDefault="001F0523" w:rsidP="001F0523">
            <w:pPr>
              <w:tabs>
                <w:tab w:val="left" w:pos="3780"/>
              </w:tabs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S</w:t>
            </w: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ection/Group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 xml:space="preserve"> MAM-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768" w:type="dxa"/>
          </w:tcPr>
          <w:p w14:paraId="14D00E0D" w14:textId="3DA9E089" w:rsidR="001F0523" w:rsidRPr="0010698B" w:rsidRDefault="001F0523" w:rsidP="001F05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  <w:lang w:val="en-IN"/>
              </w:rPr>
              <w:t>Date of Performance:</w:t>
            </w:r>
            <w:r w:rsidRPr="00647199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="001C3089">
              <w:rPr>
                <w:rFonts w:ascii="Times New Roman" w:hAnsi="Times New Roman"/>
                <w:bCs/>
                <w:sz w:val="28"/>
                <w:szCs w:val="28"/>
              </w:rPr>
              <w:t>2</w:t>
            </w:r>
            <w:r w:rsidR="00924B1A">
              <w:rPr>
                <w:rFonts w:ascii="Times New Roman" w:hAnsi="Times New Roman"/>
                <w:bCs/>
                <w:sz w:val="28"/>
                <w:szCs w:val="28"/>
              </w:rPr>
              <w:t>7</w:t>
            </w:r>
            <w:r w:rsidR="004E3BE0" w:rsidRPr="00647199">
              <w:rPr>
                <w:rFonts w:ascii="Times New Roman" w:hAnsi="Times New Roman"/>
                <w:bCs/>
                <w:sz w:val="28"/>
                <w:szCs w:val="28"/>
              </w:rPr>
              <w:t>-01-2026</w:t>
            </w:r>
          </w:p>
        </w:tc>
      </w:tr>
    </w:tbl>
    <w:p w14:paraId="4BCE36AA" w14:textId="77777777" w:rsidR="005D19A6" w:rsidRPr="006A3E46" w:rsidRDefault="005D19A6" w:rsidP="00957789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150FE9E" w14:textId="77777777" w:rsidR="009A2DC4" w:rsidRPr="006A3E46" w:rsidRDefault="009A2DC4" w:rsidP="009577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330287" w14:textId="77777777" w:rsidR="000E5AEF" w:rsidRPr="006A3E46" w:rsidRDefault="009A2DC4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3E46">
        <w:rPr>
          <w:rFonts w:ascii="Times New Roman" w:hAnsi="Times New Roman" w:cs="Times New Roman"/>
          <w:b/>
          <w:bCs/>
          <w:sz w:val="28"/>
          <w:szCs w:val="28"/>
        </w:rPr>
        <w:t>Aim of the program:</w:t>
      </w:r>
      <w:r w:rsidR="000E5AEF" w:rsidRPr="006A3E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D516418" w14:textId="6E1D2BFF" w:rsidR="005B5248" w:rsidRDefault="00A14430" w:rsidP="00427827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A14430">
        <w:rPr>
          <w:rFonts w:ascii="Times New Roman" w:hAnsi="Times New Roman" w:cs="Times New Roman"/>
          <w:sz w:val="24"/>
          <w:szCs w:val="24"/>
          <w:lang w:val="en-GB"/>
        </w:rPr>
        <w:t>To implement conditional decision-making logic in PostgreSQL using IF–ELSE constructs and CASE expressions for classification, validation, and rule-based data processing.</w:t>
      </w:r>
    </w:p>
    <w:p w14:paraId="273E0434" w14:textId="77777777" w:rsidR="00A14430" w:rsidRDefault="00A14430" w:rsidP="00427827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27F51DCA" w14:textId="77777777" w:rsidR="005B5248" w:rsidRPr="008B0B0B" w:rsidRDefault="005B5248" w:rsidP="005B524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8B0B0B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0184890E" w14:textId="77777777" w:rsidR="005B5248" w:rsidRPr="008E4F64" w:rsidRDefault="005B5248" w:rsidP="005B5248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4F64">
        <w:rPr>
          <w:rFonts w:ascii="Times New Roman" w:hAnsi="Times New Roman" w:cs="Times New Roman"/>
          <w:b/>
          <w:bCs/>
          <w:sz w:val="24"/>
          <w:szCs w:val="24"/>
        </w:rPr>
        <w:t>Operating System:</w:t>
      </w:r>
      <w:r w:rsidRPr="008E4F64">
        <w:rPr>
          <w:rFonts w:ascii="Times New Roman" w:hAnsi="Times New Roman" w:cs="Times New Roman"/>
          <w:sz w:val="24"/>
          <w:szCs w:val="24"/>
        </w:rPr>
        <w:t xml:space="preserve"> Windows / Linux</w:t>
      </w:r>
    </w:p>
    <w:p w14:paraId="548A9A2D" w14:textId="77777777" w:rsidR="005B5248" w:rsidRPr="008E4F64" w:rsidRDefault="005B5248" w:rsidP="005B5248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4F64">
        <w:rPr>
          <w:rFonts w:ascii="Times New Roman" w:hAnsi="Times New Roman" w:cs="Times New Roman"/>
          <w:b/>
          <w:bCs/>
          <w:sz w:val="24"/>
          <w:szCs w:val="24"/>
        </w:rPr>
        <w:t>Database Management System:</w:t>
      </w:r>
      <w:r w:rsidRPr="008E4F64">
        <w:rPr>
          <w:rFonts w:ascii="Times New Roman" w:hAnsi="Times New Roman" w:cs="Times New Roman"/>
          <w:sz w:val="24"/>
          <w:szCs w:val="24"/>
        </w:rPr>
        <w:t xml:space="preserve"> MySQL / Oracle / PostgreSQL</w:t>
      </w:r>
    </w:p>
    <w:p w14:paraId="6CE4FE1A" w14:textId="67FDDA3D" w:rsidR="005B5248" w:rsidRPr="005B5248" w:rsidRDefault="005B5248" w:rsidP="0042782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4F64">
        <w:rPr>
          <w:rFonts w:ascii="Times New Roman" w:hAnsi="Times New Roman" w:cs="Times New Roman"/>
          <w:b/>
          <w:bCs/>
          <w:sz w:val="24"/>
          <w:szCs w:val="24"/>
        </w:rPr>
        <w:t xml:space="preserve">SQL Interface: </w:t>
      </w:r>
      <w:r w:rsidRPr="008E4F64">
        <w:rPr>
          <w:rFonts w:ascii="Times New Roman" w:hAnsi="Times New Roman" w:cs="Times New Roman"/>
          <w:sz w:val="24"/>
          <w:szCs w:val="24"/>
        </w:rPr>
        <w:t>MySQL Workbench /Web Based / pgAdmin</w:t>
      </w:r>
    </w:p>
    <w:p w14:paraId="723D8C2B" w14:textId="77777777" w:rsidR="009A2DC4" w:rsidRPr="006A3E46" w:rsidRDefault="009A2DC4" w:rsidP="009577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373459" w14:textId="4055C089" w:rsidR="009A2DC4" w:rsidRPr="006A3E46" w:rsidRDefault="008D3AD0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6D0DA614" w14:textId="00F685C0" w:rsidR="00416F83" w:rsidRPr="00416F83" w:rsidRDefault="00416F83" w:rsidP="00416F83">
      <w:pPr>
        <w:pStyle w:val="NormalWeb"/>
        <w:numPr>
          <w:ilvl w:val="0"/>
          <w:numId w:val="27"/>
        </w:numPr>
        <w:spacing w:before="240" w:beforeAutospacing="0" w:after="0" w:afterAutospacing="0"/>
        <w:textAlignment w:val="baseline"/>
        <w:rPr>
          <w:color w:val="000000"/>
        </w:rPr>
      </w:pPr>
      <w:r w:rsidRPr="00416F83">
        <w:rPr>
          <w:color w:val="000000"/>
        </w:rPr>
        <w:t>To understand conditional execution in SQL</w:t>
      </w:r>
      <w:r w:rsidRPr="00416F83">
        <w:rPr>
          <w:color w:val="000000"/>
        </w:rPr>
        <w:br/>
      </w:r>
    </w:p>
    <w:p w14:paraId="3FA9363E" w14:textId="7E7F9EA8" w:rsidR="00416F83" w:rsidRPr="00416F83" w:rsidRDefault="00416F83" w:rsidP="00416F83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color w:val="000000"/>
        </w:rPr>
      </w:pPr>
      <w:r w:rsidRPr="00416F83">
        <w:rPr>
          <w:color w:val="000000"/>
        </w:rPr>
        <w:t>To implement decision-making logic using CASE expressions</w:t>
      </w:r>
      <w:r w:rsidRPr="00416F83">
        <w:rPr>
          <w:color w:val="000000"/>
        </w:rPr>
        <w:br/>
      </w:r>
    </w:p>
    <w:p w14:paraId="5992AE6E" w14:textId="12AFD4B3" w:rsidR="00416F83" w:rsidRPr="00416F83" w:rsidRDefault="00416F83" w:rsidP="00416F83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color w:val="000000"/>
        </w:rPr>
      </w:pPr>
      <w:r w:rsidRPr="00416F83">
        <w:rPr>
          <w:color w:val="000000"/>
        </w:rPr>
        <w:t>To simulate real-world rule validation scenarios</w:t>
      </w:r>
      <w:r w:rsidRPr="00416F83">
        <w:rPr>
          <w:color w:val="000000"/>
        </w:rPr>
        <w:br/>
      </w:r>
    </w:p>
    <w:p w14:paraId="6B3A9DDB" w14:textId="0C75CDD3" w:rsidR="00416F83" w:rsidRPr="00416F83" w:rsidRDefault="00416F83" w:rsidP="00416F83">
      <w:pPr>
        <w:pStyle w:val="NormalWeb"/>
        <w:numPr>
          <w:ilvl w:val="0"/>
          <w:numId w:val="27"/>
        </w:numPr>
        <w:spacing w:before="0" w:beforeAutospacing="0" w:after="240" w:afterAutospacing="0"/>
        <w:textAlignment w:val="baseline"/>
        <w:rPr>
          <w:color w:val="000000"/>
        </w:rPr>
      </w:pPr>
      <w:r w:rsidRPr="00416F83">
        <w:rPr>
          <w:color w:val="000000"/>
        </w:rPr>
        <w:t>To classify data based on multiple conditions</w:t>
      </w:r>
    </w:p>
    <w:p w14:paraId="42C6C9FA" w14:textId="77777777" w:rsidR="00416F83" w:rsidRDefault="00416F83" w:rsidP="00416F83">
      <w:pPr>
        <w:pStyle w:val="NormalWeb"/>
        <w:numPr>
          <w:ilvl w:val="0"/>
          <w:numId w:val="27"/>
        </w:numPr>
        <w:spacing w:before="240" w:beforeAutospacing="0" w:after="0" w:afterAutospacing="0"/>
        <w:textAlignment w:val="baseline"/>
        <w:rPr>
          <w:color w:val="000000"/>
        </w:rPr>
      </w:pPr>
      <w:r w:rsidRPr="00416F83">
        <w:rPr>
          <w:color w:val="000000"/>
        </w:rPr>
        <w:t>To strengthen SQL logic skills required in interviews and backend systems</w:t>
      </w:r>
    </w:p>
    <w:p w14:paraId="45170CAB" w14:textId="77777777" w:rsidR="00416F83" w:rsidRPr="00416F83" w:rsidRDefault="00416F83" w:rsidP="00416F83">
      <w:pPr>
        <w:pStyle w:val="NormalWeb"/>
        <w:spacing w:before="240" w:beforeAutospacing="0" w:after="0" w:afterAutospacing="0"/>
        <w:ind w:left="720"/>
        <w:textAlignment w:val="baseline"/>
        <w:rPr>
          <w:color w:val="000000"/>
        </w:rPr>
      </w:pPr>
    </w:p>
    <w:p w14:paraId="10611C68" w14:textId="77777777" w:rsidR="0014726E" w:rsidRDefault="0014726E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066639" w14:textId="038EFDCB" w:rsidR="00FB694D" w:rsidRPr="00FB694D" w:rsidRDefault="00FB694D" w:rsidP="00FB694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694D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Procedure of the Practical</w:t>
      </w:r>
    </w:p>
    <w:p w14:paraId="54DE8B17" w14:textId="12DAC058" w:rsidR="00FB694D" w:rsidRPr="006A3E46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i. Start the PostgreSQL server.</w:t>
      </w:r>
      <w:r w:rsidRPr="00416F83">
        <w:rPr>
          <w:rFonts w:ascii="Times New Roman" w:hAnsi="Times New Roman" w:cs="Times New Roman"/>
          <w:sz w:val="24"/>
          <w:szCs w:val="24"/>
        </w:rPr>
        <w:br/>
        <w:t>ii. Open pgAdmin or psql client.</w:t>
      </w:r>
      <w:r w:rsidRPr="00416F83">
        <w:rPr>
          <w:rFonts w:ascii="Times New Roman" w:hAnsi="Times New Roman" w:cs="Times New Roman"/>
          <w:sz w:val="24"/>
          <w:szCs w:val="24"/>
        </w:rPr>
        <w:br/>
        <w:t>iii. Create a new database for the experiment.</w:t>
      </w:r>
      <w:r w:rsidRPr="00416F83">
        <w:rPr>
          <w:rFonts w:ascii="Times New Roman" w:hAnsi="Times New Roman" w:cs="Times New Roman"/>
          <w:sz w:val="24"/>
          <w:szCs w:val="24"/>
        </w:rPr>
        <w:br/>
        <w:t>iv. Connect to the database.</w:t>
      </w:r>
      <w:r w:rsidRPr="00416F83">
        <w:rPr>
          <w:rFonts w:ascii="Times New Roman" w:hAnsi="Times New Roman" w:cs="Times New Roman"/>
          <w:sz w:val="24"/>
          <w:szCs w:val="24"/>
        </w:rPr>
        <w:br/>
        <w:t>v. Create required tables to store schema and violation details.</w:t>
      </w:r>
      <w:r w:rsidRPr="00416F83">
        <w:rPr>
          <w:rFonts w:ascii="Times New Roman" w:hAnsi="Times New Roman" w:cs="Times New Roman"/>
          <w:sz w:val="24"/>
          <w:szCs w:val="24"/>
        </w:rPr>
        <w:br/>
        <w:t>vi. Insert sample records with varying violation counts.</w:t>
      </w:r>
      <w:r w:rsidRPr="00416F83">
        <w:rPr>
          <w:rFonts w:ascii="Times New Roman" w:hAnsi="Times New Roman" w:cs="Times New Roman"/>
          <w:sz w:val="24"/>
          <w:szCs w:val="24"/>
        </w:rPr>
        <w:br/>
        <w:t>vii. Apply CASE expressions to classify data.</w:t>
      </w:r>
      <w:r w:rsidRPr="00416F83">
        <w:rPr>
          <w:rFonts w:ascii="Times New Roman" w:hAnsi="Times New Roman" w:cs="Times New Roman"/>
          <w:sz w:val="24"/>
          <w:szCs w:val="24"/>
        </w:rPr>
        <w:br/>
        <w:t>viii. Use CASE logic inside UPDATE statements.</w:t>
      </w:r>
      <w:r w:rsidRPr="00416F83">
        <w:rPr>
          <w:rFonts w:ascii="Times New Roman" w:hAnsi="Times New Roman" w:cs="Times New Roman"/>
          <w:sz w:val="24"/>
          <w:szCs w:val="24"/>
        </w:rPr>
        <w:br/>
        <w:t>ix. Implement IF–ELSE logic using PL/pgSQL blocks.</w:t>
      </w:r>
      <w:r w:rsidRPr="00416F83">
        <w:rPr>
          <w:rFonts w:ascii="Times New Roman" w:hAnsi="Times New Roman" w:cs="Times New Roman"/>
          <w:sz w:val="24"/>
          <w:szCs w:val="24"/>
        </w:rPr>
        <w:br/>
        <w:t>x. Execute queries and verify outputs.</w:t>
      </w:r>
      <w:r w:rsidRPr="00416F83">
        <w:rPr>
          <w:rFonts w:ascii="Times New Roman" w:hAnsi="Times New Roman" w:cs="Times New Roman"/>
          <w:sz w:val="24"/>
          <w:szCs w:val="24"/>
        </w:rPr>
        <w:br/>
        <w:t>xi. Save results and capture screenshots for submission.</w:t>
      </w:r>
    </w:p>
    <w:p w14:paraId="6E6A6C78" w14:textId="77777777" w:rsidR="00CA79B6" w:rsidRDefault="00CA79B6" w:rsidP="009940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A79B6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41125C4E" w14:textId="522EF499" w:rsidR="009940CF" w:rsidRP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>-- Create table</w:t>
      </w:r>
    </w:p>
    <w:p w14:paraId="0BE67B8A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CREATE TABLE schema_violations (</w:t>
      </w:r>
    </w:p>
    <w:p w14:paraId="241E0945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 xml:space="preserve">    schema_id INT PRIMARY KEY,</w:t>
      </w:r>
    </w:p>
    <w:p w14:paraId="2F564F05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 xml:space="preserve">    schema_name VARCHAR(50),</w:t>
      </w:r>
    </w:p>
    <w:p w14:paraId="1D223A13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 xml:space="preserve">    violation_count INT</w:t>
      </w:r>
    </w:p>
    <w:p w14:paraId="73284E87" w14:textId="451ABAC7" w:rsidR="004A0A39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);</w:t>
      </w:r>
    </w:p>
    <w:p w14:paraId="564C6899" w14:textId="0BB37993" w:rsidR="009940CF" w:rsidRP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>-- Insert sample records</w:t>
      </w:r>
    </w:p>
    <w:p w14:paraId="54B197B5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INSERT INTO schema_violations VALUES</w:t>
      </w:r>
    </w:p>
    <w:p w14:paraId="3C15DF15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(1, 'Finance_Schema', 0),</w:t>
      </w:r>
    </w:p>
    <w:p w14:paraId="2E1C0AC9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(2, 'HR_Schema', 2),</w:t>
      </w:r>
    </w:p>
    <w:p w14:paraId="04D698EA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(3, 'Sales_Schema', 5),</w:t>
      </w:r>
    </w:p>
    <w:p w14:paraId="37B4FEF5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(4, 'Audit_Schema', 9),</w:t>
      </w:r>
    </w:p>
    <w:p w14:paraId="1B977155" w14:textId="730AF2BC" w:rsidR="009940CF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(5, 'Admin_Schema', 12);</w:t>
      </w:r>
      <w:r w:rsidRPr="00416F8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38EDB4" w14:textId="77777777" w:rsid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EDFE7A" w14:textId="752EB93E" w:rsidR="009940CF" w:rsidRP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 xml:space="preserve">-- </w:t>
      </w:r>
      <w:r w:rsidR="00416F83" w:rsidRPr="00416F83">
        <w:rPr>
          <w:rFonts w:ascii="Times New Roman" w:hAnsi="Times New Roman" w:cs="Times New Roman"/>
          <w:sz w:val="24"/>
          <w:szCs w:val="24"/>
        </w:rPr>
        <w:t>Classifying Data Using CASE Expression</w:t>
      </w:r>
    </w:p>
    <w:p w14:paraId="5B6D8E8F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SELECT schema_name, violation_count,</w:t>
      </w:r>
    </w:p>
    <w:p w14:paraId="1502ED9A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CASE</w:t>
      </w:r>
    </w:p>
    <w:p w14:paraId="2C61E4C5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 xml:space="preserve">    WHEN violation_count = 0 THEN 'No Violation'</w:t>
      </w:r>
    </w:p>
    <w:p w14:paraId="42921968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 xml:space="preserve">    WHEN violation_count BETWEEN 1 AND 3 THEN 'Minor Violation'</w:t>
      </w:r>
    </w:p>
    <w:p w14:paraId="79E57B53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 xml:space="preserve">    WHEN violation_count BETWEEN 4 AND 7 THEN 'Moderate Violation'</w:t>
      </w:r>
    </w:p>
    <w:p w14:paraId="73B92978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 xml:space="preserve">    ELSE 'Critical Violation'</w:t>
      </w:r>
    </w:p>
    <w:p w14:paraId="2178C66C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END AS violation_status</w:t>
      </w:r>
    </w:p>
    <w:p w14:paraId="04327C5E" w14:textId="3160F161" w:rsidR="009940CF" w:rsidRDefault="00416F83" w:rsidP="00416F8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16F83">
        <w:rPr>
          <w:rFonts w:ascii="Times New Roman" w:hAnsi="Times New Roman" w:cs="Times New Roman"/>
          <w:sz w:val="24"/>
          <w:szCs w:val="24"/>
        </w:rPr>
        <w:t>FROM schema_violations;</w:t>
      </w:r>
    </w:p>
    <w:p w14:paraId="61E7574A" w14:textId="69077CC6" w:rsidR="009940CF" w:rsidRPr="009940CF" w:rsidRDefault="009940CF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C74C4A" w14:textId="27A9B6F4" w:rsidR="009940CF" w:rsidRP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 xml:space="preserve">-- </w:t>
      </w:r>
      <w:r w:rsidR="00416F83" w:rsidRPr="00416F83">
        <w:rPr>
          <w:rFonts w:ascii="Times New Roman" w:hAnsi="Times New Roman" w:cs="Times New Roman"/>
          <w:sz w:val="24"/>
          <w:szCs w:val="24"/>
        </w:rPr>
        <w:t>Applying CASE Logic in UPDATE Statement</w:t>
      </w:r>
    </w:p>
    <w:p w14:paraId="0418795F" w14:textId="09938B70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ALTER TABLE schema_violations ADD COLUMN approval_status VARCHAR(20);</w:t>
      </w:r>
    </w:p>
    <w:p w14:paraId="39F4D987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UPDATE schema_violations</w:t>
      </w:r>
    </w:p>
    <w:p w14:paraId="0149D1BF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SET approval_status =</w:t>
      </w:r>
    </w:p>
    <w:p w14:paraId="0800347A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CASE</w:t>
      </w:r>
    </w:p>
    <w:p w14:paraId="0AE9E69F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 xml:space="preserve">    WHEN violation_count = 0 THEN 'Approved'</w:t>
      </w:r>
    </w:p>
    <w:p w14:paraId="4A410684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 xml:space="preserve">    WHEN violation_count BETWEEN 1 AND 5 THEN 'Needs Review'</w:t>
      </w:r>
    </w:p>
    <w:p w14:paraId="3BA3C03F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 xml:space="preserve">    ELSE 'Rejected'</w:t>
      </w:r>
    </w:p>
    <w:p w14:paraId="5C4588EF" w14:textId="1412FB38" w:rsidR="004A0A39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END;</w:t>
      </w:r>
    </w:p>
    <w:p w14:paraId="1F89AB8C" w14:textId="77777777" w:rsidR="00416F83" w:rsidRPr="009940CF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0DA307" w14:textId="1F7CD731" w:rsidR="009940CF" w:rsidRP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 xml:space="preserve">-- </w:t>
      </w:r>
      <w:r w:rsidR="00416F83" w:rsidRPr="00416F83">
        <w:rPr>
          <w:rFonts w:ascii="Times New Roman" w:hAnsi="Times New Roman" w:cs="Times New Roman"/>
          <w:sz w:val="24"/>
          <w:szCs w:val="24"/>
        </w:rPr>
        <w:t>Implementing IF–ELSE Logic Using PL/pgSQL</w:t>
      </w:r>
    </w:p>
    <w:p w14:paraId="1093F8BA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DO $$</w:t>
      </w:r>
    </w:p>
    <w:p w14:paraId="17B9A188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DECLARE</w:t>
      </w:r>
    </w:p>
    <w:p w14:paraId="4776AD75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lastRenderedPageBreak/>
        <w:t xml:space="preserve">    v_count INT := 6;</w:t>
      </w:r>
    </w:p>
    <w:p w14:paraId="2EE92D2F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BEGIN</w:t>
      </w:r>
    </w:p>
    <w:p w14:paraId="42772915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 xml:space="preserve">    IF v_count = 0 THEN</w:t>
      </w:r>
    </w:p>
    <w:p w14:paraId="706FEFA1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 xml:space="preserve">        RAISE NOTICE 'No violations detected';</w:t>
      </w:r>
    </w:p>
    <w:p w14:paraId="1148EE00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 xml:space="preserve">    ELSIF v_count &lt;= 5 THEN</w:t>
      </w:r>
    </w:p>
    <w:p w14:paraId="35DF28E1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 xml:space="preserve">        RAISE NOTICE 'Minor violations found';</w:t>
      </w:r>
    </w:p>
    <w:p w14:paraId="4D300007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457DE08A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 xml:space="preserve">        RAISE NOTICE 'Critical violations found';</w:t>
      </w:r>
    </w:p>
    <w:p w14:paraId="091BD95D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 xml:space="preserve">    END IF;</w:t>
      </w:r>
    </w:p>
    <w:p w14:paraId="798AAC50" w14:textId="0C6E865A" w:rsidR="009940CF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END $$;</w:t>
      </w:r>
    </w:p>
    <w:p w14:paraId="2C0D33ED" w14:textId="77777777" w:rsidR="00416F83" w:rsidRPr="009940CF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AA8311B" w14:textId="5E3B4739" w:rsidR="009940CF" w:rsidRP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 xml:space="preserve">-- </w:t>
      </w:r>
      <w:r w:rsidR="00416F83" w:rsidRPr="00416F83">
        <w:rPr>
          <w:rFonts w:ascii="Times New Roman" w:hAnsi="Times New Roman" w:cs="Times New Roman"/>
          <w:sz w:val="24"/>
          <w:szCs w:val="24"/>
        </w:rPr>
        <w:t>Real-World Classification Scenario (Grading System)</w:t>
      </w:r>
    </w:p>
    <w:p w14:paraId="74D9E556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CREATE TABLE student_marks (</w:t>
      </w:r>
    </w:p>
    <w:p w14:paraId="663FFA25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 xml:space="preserve">    student_name VARCHAR(50),</w:t>
      </w:r>
    </w:p>
    <w:p w14:paraId="3F6C387B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 xml:space="preserve">    marks INT</w:t>
      </w:r>
    </w:p>
    <w:p w14:paraId="35BF94C3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);</w:t>
      </w:r>
    </w:p>
    <w:p w14:paraId="11BABAA9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979340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INSERT INTO student_marks VALUES</w:t>
      </w:r>
    </w:p>
    <w:p w14:paraId="28F8DE62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('Ajay', 85),</w:t>
      </w:r>
    </w:p>
    <w:p w14:paraId="6E783129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('Neha', 72),</w:t>
      </w:r>
    </w:p>
    <w:p w14:paraId="1402F0C0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('Rohit', 61),</w:t>
      </w:r>
    </w:p>
    <w:p w14:paraId="70E34454" w14:textId="77777777" w:rsid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('Purnima', 48);</w:t>
      </w:r>
    </w:p>
    <w:p w14:paraId="3721ECBA" w14:textId="77777777" w:rsid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7CA30A" w14:textId="529D999A" w:rsidR="00377E57" w:rsidRPr="00377E57" w:rsidRDefault="00377E57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7E57">
        <w:rPr>
          <w:rFonts w:ascii="Times New Roman" w:hAnsi="Times New Roman" w:cs="Times New Roman"/>
          <w:sz w:val="24"/>
          <w:szCs w:val="24"/>
        </w:rPr>
        <w:t>--</w:t>
      </w:r>
      <w:r w:rsidR="00416F83">
        <w:rPr>
          <w:rFonts w:ascii="Times New Roman" w:hAnsi="Times New Roman" w:cs="Times New Roman"/>
          <w:sz w:val="24"/>
          <w:szCs w:val="24"/>
        </w:rPr>
        <w:t xml:space="preserve"> using CASE on Step 5</w:t>
      </w:r>
    </w:p>
    <w:p w14:paraId="13A33999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lastRenderedPageBreak/>
        <w:t>SELECT student_name, marks,</w:t>
      </w:r>
    </w:p>
    <w:p w14:paraId="77E551DC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CASE</w:t>
      </w:r>
    </w:p>
    <w:p w14:paraId="3382565D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 xml:space="preserve">    WHEN marks &gt;= 80 THEN 'A'</w:t>
      </w:r>
    </w:p>
    <w:p w14:paraId="2A3807ED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 xml:space="preserve">    WHEN marks &gt;= 65 THEN 'B'</w:t>
      </w:r>
    </w:p>
    <w:p w14:paraId="4294D648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 xml:space="preserve">    WHEN marks &gt;= 50 THEN 'C'</w:t>
      </w:r>
    </w:p>
    <w:p w14:paraId="62ED510F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 xml:space="preserve">    ELSE 'Fail'</w:t>
      </w:r>
    </w:p>
    <w:p w14:paraId="454BA289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END AS grade</w:t>
      </w:r>
    </w:p>
    <w:p w14:paraId="71612924" w14:textId="092D8FC2" w:rsidR="00377E57" w:rsidRPr="00377E57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FROM student_marks;</w:t>
      </w:r>
    </w:p>
    <w:p w14:paraId="2EDE10A8" w14:textId="77777777" w:rsidR="00377E57" w:rsidRPr="009940CF" w:rsidRDefault="00377E57" w:rsidP="004E3B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9CDFFB" w14:textId="485E0C2B" w:rsidR="009940CF" w:rsidRPr="009940CF" w:rsidRDefault="009940CF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0CF">
        <w:rPr>
          <w:rFonts w:ascii="Times New Roman" w:hAnsi="Times New Roman" w:cs="Times New Roman"/>
          <w:sz w:val="24"/>
          <w:szCs w:val="24"/>
        </w:rPr>
        <w:t xml:space="preserve">-- </w:t>
      </w:r>
      <w:r w:rsidR="00416F83" w:rsidRPr="00416F83">
        <w:rPr>
          <w:rFonts w:ascii="Times New Roman" w:hAnsi="Times New Roman" w:cs="Times New Roman"/>
          <w:sz w:val="24"/>
          <w:szCs w:val="24"/>
        </w:rPr>
        <w:t>Using CASE for Custom Sorting</w:t>
      </w:r>
    </w:p>
    <w:p w14:paraId="6D2B3BF5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SELECT schema_name, violation_count</w:t>
      </w:r>
    </w:p>
    <w:p w14:paraId="2EA82383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FROM schema_violations</w:t>
      </w:r>
    </w:p>
    <w:p w14:paraId="036715A9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ORDER BY</w:t>
      </w:r>
    </w:p>
    <w:p w14:paraId="24B6A94C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CASE</w:t>
      </w:r>
    </w:p>
    <w:p w14:paraId="0E89853B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 xml:space="preserve">    WHEN violation_count = 0 THEN 1</w:t>
      </w:r>
    </w:p>
    <w:p w14:paraId="4CC8D9E3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 xml:space="preserve">    WHEN violation_count BETWEEN 1 AND 3 THEN 2</w:t>
      </w:r>
    </w:p>
    <w:p w14:paraId="505BAECF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 xml:space="preserve">    WHEN violation_count BETWEEN 4 AND 7 THEN 3</w:t>
      </w:r>
    </w:p>
    <w:p w14:paraId="684E10C4" w14:textId="77777777" w:rsidR="00416F83" w:rsidRPr="00416F83" w:rsidRDefault="00416F83" w:rsidP="00416F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 xml:space="preserve">    ELSE 4</w:t>
      </w:r>
    </w:p>
    <w:p w14:paraId="2FB44729" w14:textId="15E619AE" w:rsidR="004A0A39" w:rsidRDefault="00416F83" w:rsidP="00416F83">
      <w:pPr>
        <w:spacing w:line="360" w:lineRule="auto"/>
        <w:rPr>
          <w:noProof/>
        </w:rPr>
      </w:pPr>
      <w:r w:rsidRPr="00416F83">
        <w:rPr>
          <w:rFonts w:ascii="Times New Roman" w:hAnsi="Times New Roman" w:cs="Times New Roman"/>
          <w:sz w:val="24"/>
          <w:szCs w:val="24"/>
        </w:rPr>
        <w:t>END;</w:t>
      </w:r>
    </w:p>
    <w:p w14:paraId="579B1AC4" w14:textId="77777777" w:rsidR="007F7B66" w:rsidRDefault="007F7B66" w:rsidP="004E3BE0">
      <w:pPr>
        <w:spacing w:line="360" w:lineRule="auto"/>
        <w:rPr>
          <w:noProof/>
        </w:rPr>
      </w:pPr>
    </w:p>
    <w:p w14:paraId="6B35672B" w14:textId="77777777" w:rsidR="007F7B66" w:rsidRPr="007F7B66" w:rsidRDefault="007F7B66" w:rsidP="007F7B6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F7B66">
        <w:rPr>
          <w:rFonts w:ascii="Times New Roman" w:hAnsi="Times New Roman" w:cs="Times New Roman"/>
          <w:b/>
          <w:bCs/>
          <w:sz w:val="28"/>
          <w:szCs w:val="28"/>
        </w:rPr>
        <w:t>I/O Analysis (Input / Output)</w:t>
      </w:r>
    </w:p>
    <w:p w14:paraId="7AC3BB54" w14:textId="450F8653" w:rsidR="007F7B66" w:rsidRPr="007F7B66" w:rsidRDefault="007F7B66" w:rsidP="007F7B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7B66">
        <w:rPr>
          <w:rFonts w:ascii="Times New Roman" w:hAnsi="Times New Roman" w:cs="Times New Roman"/>
          <w:b/>
          <w:bCs/>
          <w:sz w:val="24"/>
          <w:szCs w:val="24"/>
        </w:rPr>
        <w:t>Input</w:t>
      </w:r>
    </w:p>
    <w:p w14:paraId="1959CFB8" w14:textId="57FD478F" w:rsidR="00416F83" w:rsidRDefault="00416F83" w:rsidP="00416F83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Table creation queries</w:t>
      </w:r>
    </w:p>
    <w:p w14:paraId="59C54FEE" w14:textId="77777777" w:rsidR="00416F83" w:rsidRDefault="00416F83" w:rsidP="00416F83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Sample data insertion commands</w:t>
      </w:r>
    </w:p>
    <w:p w14:paraId="6B81571A" w14:textId="77777777" w:rsidR="00416F83" w:rsidRDefault="00416F83" w:rsidP="00416F83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lastRenderedPageBreak/>
        <w:t>CASE expression queries for classification</w:t>
      </w:r>
    </w:p>
    <w:p w14:paraId="31758A01" w14:textId="49A21EB8" w:rsidR="00416F83" w:rsidRPr="00416F83" w:rsidRDefault="00416F83" w:rsidP="00416F83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UPDATE queries using CASE logic</w:t>
      </w:r>
    </w:p>
    <w:p w14:paraId="6CB7308E" w14:textId="58BAF6D5" w:rsidR="00416F83" w:rsidRPr="00416F83" w:rsidRDefault="00416F83" w:rsidP="00416F83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PL/pgSQL block using IF–ELSE</w:t>
      </w:r>
    </w:p>
    <w:p w14:paraId="22179950" w14:textId="3FECDF30" w:rsidR="007F7B66" w:rsidRPr="00416F83" w:rsidRDefault="00416F83" w:rsidP="00416F83">
      <w:pPr>
        <w:pStyle w:val="ListParagraph"/>
        <w:numPr>
          <w:ilvl w:val="0"/>
          <w:numId w:val="31"/>
        </w:numPr>
        <w:spacing w:line="360" w:lineRule="auto"/>
        <w:rPr>
          <w:rFonts w:ascii="Segoe UI Emoji" w:hAnsi="Segoe UI Emoji" w:cs="Segoe UI Emoji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SELECT queries for grading and sorting</w:t>
      </w:r>
    </w:p>
    <w:p w14:paraId="49ADB9FE" w14:textId="29E257D7" w:rsidR="007F7B66" w:rsidRPr="007F7B66" w:rsidRDefault="007F7B66" w:rsidP="007F7B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7B66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4A8D7FA" w14:textId="4E48152F" w:rsidR="00416F83" w:rsidRPr="00416F83" w:rsidRDefault="00416F83" w:rsidP="00416F83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Tables created successfully</w:t>
      </w:r>
    </w:p>
    <w:p w14:paraId="28FB6DB6" w14:textId="0248E2E4" w:rsidR="00416F83" w:rsidRPr="00416F83" w:rsidRDefault="00416F83" w:rsidP="00416F83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R</w:t>
      </w:r>
      <w:r w:rsidRPr="00416F83">
        <w:rPr>
          <w:rFonts w:ascii="Times New Roman" w:hAnsi="Times New Roman" w:cs="Times New Roman"/>
          <w:sz w:val="24"/>
          <w:szCs w:val="24"/>
        </w:rPr>
        <w:t>ecords inserted correctly</w:t>
      </w:r>
    </w:p>
    <w:p w14:paraId="0AD37C9D" w14:textId="501BBF40" w:rsidR="00416F83" w:rsidRPr="00416F83" w:rsidRDefault="00416F83" w:rsidP="00416F83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Data classified based on violation severity</w:t>
      </w:r>
    </w:p>
    <w:p w14:paraId="7F979496" w14:textId="6398EDA1" w:rsidR="00416F83" w:rsidRPr="00416F83" w:rsidRDefault="00416F83" w:rsidP="00416F83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Approval status updated accurately</w:t>
      </w:r>
    </w:p>
    <w:p w14:paraId="3A54A81B" w14:textId="7CE1302C" w:rsidR="00416F83" w:rsidRPr="00416F83" w:rsidRDefault="00416F83" w:rsidP="00416F83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IF–ELSE logic executed with correct messages</w:t>
      </w:r>
    </w:p>
    <w:p w14:paraId="71023D93" w14:textId="48492BA7" w:rsidR="007F7B66" w:rsidRDefault="00416F83" w:rsidP="00416F83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6F83">
        <w:rPr>
          <w:rFonts w:ascii="Times New Roman" w:hAnsi="Times New Roman" w:cs="Times New Roman"/>
          <w:sz w:val="24"/>
          <w:szCs w:val="24"/>
        </w:rPr>
        <w:t>Grades and sorted results displayed correctly</w:t>
      </w:r>
    </w:p>
    <w:p w14:paraId="0292F6D1" w14:textId="77777777" w:rsidR="00A94C08" w:rsidRPr="00416F83" w:rsidRDefault="00A94C08" w:rsidP="00A94C0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53BAAA" w14:textId="7CCEFA9E" w:rsidR="006A3E46" w:rsidRPr="001F0523" w:rsidRDefault="006A3E46" w:rsidP="001F052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052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2CE5F9" w14:textId="55CCB73C" w:rsidR="006A3E46" w:rsidRPr="008E711A" w:rsidRDefault="004A0A39" w:rsidP="006A3E46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8E711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706DFCAA" wp14:editId="3C280E1E">
            <wp:simplePos x="0" y="0"/>
            <wp:positionH relativeFrom="margin">
              <wp:posOffset>1242060</wp:posOffset>
            </wp:positionH>
            <wp:positionV relativeFrom="paragraph">
              <wp:posOffset>19685</wp:posOffset>
            </wp:positionV>
            <wp:extent cx="3083826" cy="1424940"/>
            <wp:effectExtent l="0" t="0" r="2540" b="3810"/>
            <wp:wrapNone/>
            <wp:docPr id="81507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7754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826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711A">
        <w:rPr>
          <w:rFonts w:ascii="Times New Roman" w:hAnsi="Times New Roman" w:cs="Times New Roman"/>
          <w:b/>
          <w:bCs/>
          <w:noProof/>
          <w:sz w:val="24"/>
          <w:szCs w:val="24"/>
        </w:rPr>
        <w:t>Table Created</w:t>
      </w:r>
      <w:r w:rsidR="005626D3" w:rsidRPr="008E711A">
        <w:rPr>
          <w:rFonts w:ascii="Times New Roman" w:hAnsi="Times New Roman" w:cs="Times New Roman"/>
          <w:b/>
          <w:bCs/>
          <w:noProof/>
          <w:sz w:val="24"/>
          <w:szCs w:val="24"/>
        </w:rPr>
        <w:t>:</w:t>
      </w:r>
    </w:p>
    <w:p w14:paraId="661FBAE5" w14:textId="05B264DC" w:rsidR="005626D3" w:rsidRPr="006A3E46" w:rsidRDefault="005626D3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7F4F9C" w14:textId="125ECA97" w:rsidR="006A3E46" w:rsidRPr="006A3E46" w:rsidRDefault="006A3E46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1DD874" w14:textId="6F5D41A5" w:rsidR="006A3E46" w:rsidRPr="006A3E46" w:rsidRDefault="006A3E46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C144DF" w14:textId="46484D77" w:rsidR="004A0A39" w:rsidRDefault="004A0A39" w:rsidP="004A0A39"/>
    <w:p w14:paraId="3B7BE4FF" w14:textId="46977F94" w:rsidR="004A0A39" w:rsidRPr="008E711A" w:rsidRDefault="004A0A39" w:rsidP="004A0A39">
      <w:pPr>
        <w:rPr>
          <w:b/>
          <w:bCs/>
        </w:rPr>
      </w:pPr>
      <w:r w:rsidRPr="008E711A">
        <w:rPr>
          <w:rFonts w:ascii="Times New Roman" w:hAnsi="Times New Roman" w:cs="Times New Roman"/>
          <w:b/>
          <w:bCs/>
          <w:sz w:val="24"/>
          <w:szCs w:val="24"/>
        </w:rPr>
        <w:t>Insert sample records:</w:t>
      </w:r>
    </w:p>
    <w:p w14:paraId="69C69E88" w14:textId="27D3F356" w:rsidR="005626D3" w:rsidRDefault="00C37303" w:rsidP="005626D3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C3730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4864" behindDoc="0" locked="0" layoutInCell="1" allowOverlap="1" wp14:anchorId="7D2D4ED3" wp14:editId="092AF28D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3116580" cy="1265555"/>
            <wp:effectExtent l="0" t="0" r="7620" b="0"/>
            <wp:wrapNone/>
            <wp:docPr id="133551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1667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890E0D" w14:textId="77777777" w:rsidR="006A3E46" w:rsidRPr="006A3E46" w:rsidRDefault="006A3E46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5DC22E" w14:textId="77777777" w:rsidR="00B8213E" w:rsidRDefault="00B8213E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F8A7C5" w14:textId="77777777" w:rsidR="004A01B9" w:rsidRDefault="004A01B9" w:rsidP="0095778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70EF0D5" w14:textId="77777777" w:rsidR="004A01B9" w:rsidRDefault="004A01B9" w:rsidP="0095778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DE0C6D" w14:textId="77777777" w:rsidR="004A01B9" w:rsidRDefault="004A01B9" w:rsidP="0095778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CCFA110" w14:textId="0581C9CA" w:rsidR="00C37303" w:rsidRDefault="00C37303" w:rsidP="0095778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7303">
        <w:rPr>
          <w:rFonts w:ascii="Times New Roman" w:hAnsi="Times New Roman" w:cs="Times New Roman"/>
          <w:b/>
          <w:bCs/>
          <w:sz w:val="24"/>
          <w:szCs w:val="24"/>
        </w:rPr>
        <w:t>Classifying Data Using CASE Expression</w:t>
      </w:r>
    </w:p>
    <w:p w14:paraId="2267A189" w14:textId="70A13621" w:rsidR="005626D3" w:rsidRDefault="00C37303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37303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85888" behindDoc="0" locked="0" layoutInCell="1" allowOverlap="1" wp14:anchorId="4D404E3A" wp14:editId="5075FD61">
            <wp:simplePos x="0" y="0"/>
            <wp:positionH relativeFrom="margin">
              <wp:posOffset>662940</wp:posOffset>
            </wp:positionH>
            <wp:positionV relativeFrom="paragraph">
              <wp:posOffset>10160</wp:posOffset>
            </wp:positionV>
            <wp:extent cx="4107180" cy="2152681"/>
            <wp:effectExtent l="0" t="0" r="7620" b="0"/>
            <wp:wrapNone/>
            <wp:docPr id="2070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31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180" cy="21526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D8499F" w14:textId="695B41EF" w:rsidR="004A0A39" w:rsidRDefault="004A0A39" w:rsidP="004A0A39"/>
    <w:p w14:paraId="4F027064" w14:textId="77777777" w:rsidR="00706C18" w:rsidRDefault="00706C18" w:rsidP="004A0A39"/>
    <w:p w14:paraId="7AC79A37" w14:textId="207826E7" w:rsidR="00706C18" w:rsidRDefault="00706C18" w:rsidP="004A0A39"/>
    <w:p w14:paraId="3EF6D473" w14:textId="77777777" w:rsidR="00706C18" w:rsidRDefault="00706C18" w:rsidP="004A0A39"/>
    <w:p w14:paraId="4E73BF70" w14:textId="02E7D6E3" w:rsidR="00C37303" w:rsidRDefault="00C37303" w:rsidP="004A0A39"/>
    <w:p w14:paraId="02E058F2" w14:textId="77777777" w:rsidR="00C37303" w:rsidRDefault="00C37303" w:rsidP="004A0A39"/>
    <w:p w14:paraId="610A7200" w14:textId="43A2862E" w:rsidR="00C37303" w:rsidRDefault="00C37303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6C5193" w14:textId="551F06CB" w:rsidR="004A01B9" w:rsidRDefault="004A01B9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A01B9">
        <w:rPr>
          <w:rFonts w:ascii="Times New Roman" w:hAnsi="Times New Roman" w:cs="Times New Roman"/>
          <w:b/>
          <w:bCs/>
          <w:sz w:val="24"/>
          <w:szCs w:val="24"/>
        </w:rPr>
        <w:t>Applying CASE Logic in UPDATE Statement</w:t>
      </w:r>
    </w:p>
    <w:p w14:paraId="24D412ED" w14:textId="6509B635" w:rsidR="00B8213E" w:rsidRDefault="004A01B9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A01B9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86912" behindDoc="0" locked="0" layoutInCell="1" allowOverlap="1" wp14:anchorId="507E1AA4" wp14:editId="53677C40">
            <wp:simplePos x="0" y="0"/>
            <wp:positionH relativeFrom="margin">
              <wp:posOffset>701040</wp:posOffset>
            </wp:positionH>
            <wp:positionV relativeFrom="paragraph">
              <wp:posOffset>55245</wp:posOffset>
            </wp:positionV>
            <wp:extent cx="3227885" cy="1417320"/>
            <wp:effectExtent l="0" t="0" r="0" b="0"/>
            <wp:wrapNone/>
            <wp:docPr id="68330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0837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88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6707F7" w14:textId="7145DE07" w:rsidR="004A0A39" w:rsidRDefault="004A0A39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8A5EC7" w14:textId="3567A5D4" w:rsidR="004A0A39" w:rsidRDefault="004A0A39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E80241" w14:textId="77777777" w:rsidR="004A0A39" w:rsidRPr="009940CF" w:rsidRDefault="004A0A39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4E69B5" w14:textId="77777777" w:rsidR="00264623" w:rsidRDefault="00264623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008DA5" w14:textId="4024C6F0" w:rsidR="00B8213E" w:rsidRDefault="008906B7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906B7">
        <w:rPr>
          <w:rFonts w:ascii="Times New Roman" w:hAnsi="Times New Roman" w:cs="Times New Roman"/>
          <w:b/>
          <w:bCs/>
          <w:sz w:val="24"/>
          <w:szCs w:val="24"/>
        </w:rPr>
        <w:t>Implementing IF–ELSE Logic Using PL/pgSQL</w:t>
      </w:r>
    </w:p>
    <w:p w14:paraId="715851B9" w14:textId="4D7F1C64" w:rsidR="008906B7" w:rsidRDefault="008906B7" w:rsidP="004A0A39">
      <w:pPr>
        <w:spacing w:line="360" w:lineRule="auto"/>
        <w:rPr>
          <w:noProof/>
        </w:rPr>
      </w:pPr>
      <w:r w:rsidRPr="008906B7">
        <w:rPr>
          <w:noProof/>
        </w:rPr>
        <w:drawing>
          <wp:anchor distT="0" distB="0" distL="114300" distR="114300" simplePos="0" relativeHeight="251687936" behindDoc="0" locked="0" layoutInCell="1" allowOverlap="1" wp14:anchorId="5D1231F9" wp14:editId="2D9D5891">
            <wp:simplePos x="0" y="0"/>
            <wp:positionH relativeFrom="margin">
              <wp:posOffset>723900</wp:posOffset>
            </wp:positionH>
            <wp:positionV relativeFrom="paragraph">
              <wp:posOffset>108585</wp:posOffset>
            </wp:positionV>
            <wp:extent cx="3314700" cy="1427058"/>
            <wp:effectExtent l="0" t="0" r="0" b="1905"/>
            <wp:wrapNone/>
            <wp:docPr id="107699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9376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4270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ADCA4F" w14:textId="17FB5A50" w:rsidR="00264623" w:rsidRDefault="00264623" w:rsidP="004A0A39">
      <w:pPr>
        <w:spacing w:line="360" w:lineRule="auto"/>
        <w:rPr>
          <w:noProof/>
        </w:rPr>
      </w:pPr>
    </w:p>
    <w:p w14:paraId="559E007E" w14:textId="721CA0A8" w:rsidR="00264623" w:rsidRDefault="00264623" w:rsidP="004A0A39">
      <w:pPr>
        <w:spacing w:line="360" w:lineRule="auto"/>
        <w:rPr>
          <w:noProof/>
        </w:rPr>
      </w:pPr>
    </w:p>
    <w:p w14:paraId="0BF0F6E6" w14:textId="77777777" w:rsidR="00264623" w:rsidRDefault="00264623" w:rsidP="004A0A39">
      <w:pPr>
        <w:spacing w:line="360" w:lineRule="auto"/>
        <w:rPr>
          <w:noProof/>
        </w:rPr>
      </w:pPr>
    </w:p>
    <w:p w14:paraId="4BEE5AAA" w14:textId="194323C5" w:rsidR="00B8213E" w:rsidRDefault="00B8213E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43D44A" w14:textId="7557EEE8" w:rsidR="00264623" w:rsidRDefault="008906B7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906B7">
        <w:rPr>
          <w:rFonts w:ascii="Times New Roman" w:hAnsi="Times New Roman" w:cs="Times New Roman"/>
          <w:b/>
          <w:bCs/>
          <w:sz w:val="24"/>
          <w:szCs w:val="24"/>
        </w:rPr>
        <w:t>Real-World Classification Scenario (Grading System)</w:t>
      </w:r>
    </w:p>
    <w:p w14:paraId="1B989074" w14:textId="4F4C322F" w:rsidR="008906B7" w:rsidRDefault="008906B7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06B7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88960" behindDoc="0" locked="0" layoutInCell="1" allowOverlap="1" wp14:anchorId="05B658E3" wp14:editId="40040C72">
            <wp:simplePos x="0" y="0"/>
            <wp:positionH relativeFrom="margin">
              <wp:posOffset>647700</wp:posOffset>
            </wp:positionH>
            <wp:positionV relativeFrom="paragraph">
              <wp:posOffset>60960</wp:posOffset>
            </wp:positionV>
            <wp:extent cx="3465195" cy="1474470"/>
            <wp:effectExtent l="0" t="0" r="1905" b="0"/>
            <wp:wrapNone/>
            <wp:docPr id="214742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2969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195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F2BDE1" w14:textId="77777777" w:rsidR="00264623" w:rsidRDefault="00264623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5B8F5A" w14:textId="77777777" w:rsidR="00B8213E" w:rsidRDefault="00B8213E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EA8264" w14:textId="08C0F932" w:rsidR="00264623" w:rsidRDefault="00977E0D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7E0D">
        <w:rPr>
          <w:rFonts w:ascii="Times New Roman" w:hAnsi="Times New Roman" w:cs="Times New Roman"/>
          <w:b/>
          <w:bCs/>
          <w:sz w:val="24"/>
          <w:szCs w:val="24"/>
        </w:rPr>
        <w:t>using CASE on Step 5</w:t>
      </w:r>
    </w:p>
    <w:p w14:paraId="2E4DA778" w14:textId="6E249986" w:rsidR="00264623" w:rsidRDefault="00977E0D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7E0D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89984" behindDoc="0" locked="0" layoutInCell="1" allowOverlap="1" wp14:anchorId="1311197B" wp14:editId="0D126A55">
            <wp:simplePos x="0" y="0"/>
            <wp:positionH relativeFrom="margin">
              <wp:posOffset>1183640</wp:posOffset>
            </wp:positionH>
            <wp:positionV relativeFrom="paragraph">
              <wp:posOffset>33020</wp:posOffset>
            </wp:positionV>
            <wp:extent cx="3418840" cy="2181225"/>
            <wp:effectExtent l="0" t="0" r="0" b="0"/>
            <wp:wrapNone/>
            <wp:docPr id="43328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8331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84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BC44CF" w14:textId="48652F6F" w:rsidR="00264623" w:rsidRPr="009940CF" w:rsidRDefault="00264623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2D8B37" w14:textId="657F15E0" w:rsidR="004A0A39" w:rsidRDefault="004A0A39" w:rsidP="004A0A39"/>
    <w:p w14:paraId="10271B4D" w14:textId="77777777" w:rsidR="00264623" w:rsidRDefault="00264623" w:rsidP="004A0A39"/>
    <w:p w14:paraId="2FE1790A" w14:textId="77777777" w:rsidR="00264623" w:rsidRDefault="00264623" w:rsidP="004A0A39"/>
    <w:p w14:paraId="00941346" w14:textId="77777777" w:rsidR="00B8213E" w:rsidRDefault="00B8213E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A127AC" w14:textId="77777777" w:rsidR="00977E0D" w:rsidRDefault="00977E0D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308B291" w14:textId="6BBBC8CE" w:rsidR="00977E0D" w:rsidRDefault="00977E0D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1D8BB68" w14:textId="1A631DAD" w:rsidR="00264623" w:rsidRDefault="00977E0D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7E0D">
        <w:rPr>
          <w:rFonts w:ascii="Times New Roman" w:hAnsi="Times New Roman" w:cs="Times New Roman"/>
          <w:b/>
          <w:bCs/>
          <w:sz w:val="24"/>
          <w:szCs w:val="24"/>
        </w:rPr>
        <w:t>Using CASE for Custom Sorting</w:t>
      </w:r>
    </w:p>
    <w:p w14:paraId="7A6E65ED" w14:textId="1E137894" w:rsidR="00264623" w:rsidRDefault="00977E0D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7E0D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91008" behindDoc="0" locked="0" layoutInCell="1" allowOverlap="1" wp14:anchorId="763A37F9" wp14:editId="727164A6">
            <wp:simplePos x="0" y="0"/>
            <wp:positionH relativeFrom="margin">
              <wp:posOffset>937260</wp:posOffset>
            </wp:positionH>
            <wp:positionV relativeFrom="paragraph">
              <wp:posOffset>29845</wp:posOffset>
            </wp:positionV>
            <wp:extent cx="3880808" cy="2324100"/>
            <wp:effectExtent l="0" t="0" r="5715" b="0"/>
            <wp:wrapNone/>
            <wp:docPr id="4456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696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0808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9D3E83" w14:textId="7325F413" w:rsidR="00264623" w:rsidRDefault="00264623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1FF961" w14:textId="77777777" w:rsidR="00264623" w:rsidRDefault="00264623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83D7BA1" w14:textId="37A345F3" w:rsidR="00264623" w:rsidRDefault="00264623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084496" w14:textId="77777777" w:rsidR="00264623" w:rsidRPr="009940CF" w:rsidRDefault="00264623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482E81" w14:textId="12F4E084" w:rsidR="004A0A39" w:rsidRDefault="004A0A39" w:rsidP="004A0A39"/>
    <w:p w14:paraId="3BA72CFD" w14:textId="77777777" w:rsidR="00930B53" w:rsidRDefault="00930B53" w:rsidP="00930B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2B5526" w14:textId="77777777" w:rsidR="00930B53" w:rsidRDefault="00930B53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878443E" w14:textId="3CE96097" w:rsidR="00957789" w:rsidRPr="006A3E46" w:rsidRDefault="000809E1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3E46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  <w:r w:rsidR="00957789" w:rsidRPr="006A3E4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D2803A5" w14:textId="77777777" w:rsidR="00A94C08" w:rsidRDefault="00A94C08" w:rsidP="00A94C08">
      <w:pPr>
        <w:pStyle w:val="NormalWeb"/>
        <w:numPr>
          <w:ilvl w:val="0"/>
          <w:numId w:val="21"/>
        </w:numPr>
        <w:spacing w:line="360" w:lineRule="auto"/>
      </w:pPr>
      <w:r w:rsidRPr="00A94C08">
        <w:t>Understood conditional logic in PostgreSQL</w:t>
      </w:r>
    </w:p>
    <w:p w14:paraId="0D3A6F09" w14:textId="77777777" w:rsidR="00A94C08" w:rsidRDefault="00A94C08" w:rsidP="00A94C08">
      <w:pPr>
        <w:pStyle w:val="NormalWeb"/>
        <w:numPr>
          <w:ilvl w:val="0"/>
          <w:numId w:val="21"/>
        </w:numPr>
        <w:spacing w:line="360" w:lineRule="auto"/>
      </w:pPr>
      <w:r w:rsidRPr="00A94C08">
        <w:t>Learned to use CASE expressions for classification</w:t>
      </w:r>
    </w:p>
    <w:p w14:paraId="01BF62EA" w14:textId="77777777" w:rsidR="00A94C08" w:rsidRDefault="00A94C08" w:rsidP="00A94C08">
      <w:pPr>
        <w:pStyle w:val="NormalWeb"/>
        <w:numPr>
          <w:ilvl w:val="0"/>
          <w:numId w:val="21"/>
        </w:numPr>
        <w:spacing w:line="360" w:lineRule="auto"/>
      </w:pPr>
      <w:r w:rsidRPr="00A94C08">
        <w:t>Implemented IF–ELSE logic using PL/pgSQL</w:t>
      </w:r>
    </w:p>
    <w:p w14:paraId="10396D9F" w14:textId="77777777" w:rsidR="00A94C08" w:rsidRDefault="00A94C08" w:rsidP="00A94C08">
      <w:pPr>
        <w:pStyle w:val="NormalWeb"/>
        <w:numPr>
          <w:ilvl w:val="0"/>
          <w:numId w:val="21"/>
        </w:numPr>
        <w:spacing w:line="360" w:lineRule="auto"/>
      </w:pPr>
      <w:r w:rsidRPr="00A94C08">
        <w:t>Applied real-world decision-making rules in SQL</w:t>
      </w:r>
    </w:p>
    <w:p w14:paraId="0B2E4E73" w14:textId="4C5FBF44" w:rsidR="001766CA" w:rsidRPr="001766CA" w:rsidRDefault="00A94C08" w:rsidP="00A94C08">
      <w:pPr>
        <w:pStyle w:val="NormalWeb"/>
        <w:numPr>
          <w:ilvl w:val="0"/>
          <w:numId w:val="21"/>
        </w:numPr>
        <w:spacing w:line="360" w:lineRule="auto"/>
      </w:pPr>
      <w:r w:rsidRPr="00A94C08">
        <w:t>Gained practical experience in backend rule validation and interview-oriented SQL logic</w:t>
      </w:r>
    </w:p>
    <w:sectPr w:rsidR="001766CA" w:rsidRPr="001766CA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3E977" w14:textId="77777777" w:rsidR="00D2087F" w:rsidRDefault="00D2087F" w:rsidP="00030B8D">
      <w:pPr>
        <w:spacing w:after="0" w:line="240" w:lineRule="auto"/>
      </w:pPr>
      <w:r>
        <w:separator/>
      </w:r>
    </w:p>
  </w:endnote>
  <w:endnote w:type="continuationSeparator" w:id="0">
    <w:p w14:paraId="0B7C39EF" w14:textId="77777777" w:rsidR="00D2087F" w:rsidRDefault="00D2087F" w:rsidP="00030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8F321" w14:textId="77777777" w:rsidR="00D2087F" w:rsidRDefault="00D2087F" w:rsidP="00030B8D">
      <w:pPr>
        <w:spacing w:after="0" w:line="240" w:lineRule="auto"/>
      </w:pPr>
      <w:r>
        <w:separator/>
      </w:r>
    </w:p>
  </w:footnote>
  <w:footnote w:type="continuationSeparator" w:id="0">
    <w:p w14:paraId="09D3E9B0" w14:textId="77777777" w:rsidR="00D2087F" w:rsidRDefault="00D2087F" w:rsidP="00030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45A12" w14:textId="18568B27" w:rsidR="00030B8D" w:rsidRDefault="00030B8D">
    <w:pPr>
      <w:pStyle w:val="Header"/>
    </w:pPr>
    <w:r w:rsidRPr="006678F6">
      <w:rPr>
        <w:rFonts w:ascii="Times New Roman" w:hAnsi="Times New Roman" w:cs="Times New Roman"/>
        <w:noProof/>
        <w:sz w:val="24"/>
        <w:szCs w:val="24"/>
        <w:lang w:val="en-US"/>
      </w:rPr>
      <w:drawing>
        <wp:anchor distT="0" distB="0" distL="114300" distR="114300" simplePos="0" relativeHeight="251659264" behindDoc="0" locked="0" layoutInCell="1" allowOverlap="1" wp14:anchorId="218689CC" wp14:editId="0C26A49C">
          <wp:simplePos x="0" y="0"/>
          <wp:positionH relativeFrom="column">
            <wp:posOffset>4747260</wp:posOffset>
          </wp:positionH>
          <wp:positionV relativeFrom="topMargin">
            <wp:posOffset>219710</wp:posOffset>
          </wp:positionV>
          <wp:extent cx="1700530" cy="618490"/>
          <wp:effectExtent l="0" t="0" r="0" b="0"/>
          <wp:wrapNone/>
          <wp:docPr id="9926727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0530" cy="618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678F6">
      <w:rPr>
        <w:rFonts w:ascii="Times New Roman" w:hAnsi="Times New Roman" w:cs="Times New Roman"/>
        <w:noProof/>
        <w:sz w:val="24"/>
        <w:szCs w:val="24"/>
        <w:lang w:val="en-US"/>
      </w:rPr>
      <w:drawing>
        <wp:anchor distT="0" distB="0" distL="114300" distR="114300" simplePos="0" relativeHeight="251660288" behindDoc="0" locked="0" layoutInCell="1" allowOverlap="1" wp14:anchorId="435B889A" wp14:editId="4B0F4438">
          <wp:simplePos x="0" y="0"/>
          <wp:positionH relativeFrom="column">
            <wp:posOffset>-426720</wp:posOffset>
          </wp:positionH>
          <wp:positionV relativeFrom="topMargin">
            <wp:posOffset>163195</wp:posOffset>
          </wp:positionV>
          <wp:extent cx="3129280" cy="831850"/>
          <wp:effectExtent l="0" t="0" r="0" b="6350"/>
          <wp:wrapTopAndBottom/>
          <wp:docPr id="180832464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29280" cy="831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0077"/>
    <w:multiLevelType w:val="hybridMultilevel"/>
    <w:tmpl w:val="F05A72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F136D"/>
    <w:multiLevelType w:val="multilevel"/>
    <w:tmpl w:val="C756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F40DD"/>
    <w:multiLevelType w:val="multilevel"/>
    <w:tmpl w:val="19AA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8430F"/>
    <w:multiLevelType w:val="multilevel"/>
    <w:tmpl w:val="D0BA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40BCE"/>
    <w:multiLevelType w:val="multilevel"/>
    <w:tmpl w:val="2E9E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B48D4"/>
    <w:multiLevelType w:val="multilevel"/>
    <w:tmpl w:val="6674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A7AA6"/>
    <w:multiLevelType w:val="multilevel"/>
    <w:tmpl w:val="2608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3002C"/>
    <w:multiLevelType w:val="multilevel"/>
    <w:tmpl w:val="6EBC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F212F"/>
    <w:multiLevelType w:val="hybridMultilevel"/>
    <w:tmpl w:val="9D8CA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3D7D5A"/>
    <w:multiLevelType w:val="hybridMultilevel"/>
    <w:tmpl w:val="624A2D0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F90EA2"/>
    <w:multiLevelType w:val="multilevel"/>
    <w:tmpl w:val="28B0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B57D2"/>
    <w:multiLevelType w:val="multilevel"/>
    <w:tmpl w:val="BF40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174EF7"/>
    <w:multiLevelType w:val="multilevel"/>
    <w:tmpl w:val="54C0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F10545"/>
    <w:multiLevelType w:val="multilevel"/>
    <w:tmpl w:val="C3D2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85283A"/>
    <w:multiLevelType w:val="hybridMultilevel"/>
    <w:tmpl w:val="C92C4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4323D2"/>
    <w:multiLevelType w:val="multilevel"/>
    <w:tmpl w:val="E820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023816"/>
    <w:multiLevelType w:val="multilevel"/>
    <w:tmpl w:val="BF48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E93238"/>
    <w:multiLevelType w:val="multilevel"/>
    <w:tmpl w:val="B2FE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C971E1"/>
    <w:multiLevelType w:val="hybridMultilevel"/>
    <w:tmpl w:val="2466B4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5040A8"/>
    <w:multiLevelType w:val="multilevel"/>
    <w:tmpl w:val="757A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904D02"/>
    <w:multiLevelType w:val="multilevel"/>
    <w:tmpl w:val="00EC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E53AF6"/>
    <w:multiLevelType w:val="hybridMultilevel"/>
    <w:tmpl w:val="A626ACEE"/>
    <w:lvl w:ilvl="0" w:tplc="DDC2F69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E73B7B"/>
    <w:multiLevelType w:val="multilevel"/>
    <w:tmpl w:val="2090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E60248"/>
    <w:multiLevelType w:val="hybridMultilevel"/>
    <w:tmpl w:val="51626B54"/>
    <w:lvl w:ilvl="0" w:tplc="4009001B">
      <w:start w:val="1"/>
      <w:numFmt w:val="lowerRoman"/>
      <w:lvlText w:val="%1."/>
      <w:lvlJc w:val="righ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0446EF4"/>
    <w:multiLevelType w:val="multilevel"/>
    <w:tmpl w:val="7B1A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ind w:left="72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E65177"/>
    <w:multiLevelType w:val="hybridMultilevel"/>
    <w:tmpl w:val="331E77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E9537B"/>
    <w:multiLevelType w:val="hybridMultilevel"/>
    <w:tmpl w:val="AD3E9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D11758"/>
    <w:multiLevelType w:val="hybridMultilevel"/>
    <w:tmpl w:val="83B086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198187F"/>
    <w:multiLevelType w:val="hybridMultilevel"/>
    <w:tmpl w:val="EEC0EE24"/>
    <w:lvl w:ilvl="0" w:tplc="40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682F5F"/>
    <w:multiLevelType w:val="multilevel"/>
    <w:tmpl w:val="FD4A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1B0795"/>
    <w:multiLevelType w:val="hybridMultilevel"/>
    <w:tmpl w:val="FA10F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9028858">
    <w:abstractNumId w:val="13"/>
  </w:num>
  <w:num w:numId="2" w16cid:durableId="1266034764">
    <w:abstractNumId w:val="17"/>
  </w:num>
  <w:num w:numId="3" w16cid:durableId="965161104">
    <w:abstractNumId w:val="11"/>
  </w:num>
  <w:num w:numId="4" w16cid:durableId="1621840180">
    <w:abstractNumId w:val="16"/>
  </w:num>
  <w:num w:numId="5" w16cid:durableId="1204052925">
    <w:abstractNumId w:val="4"/>
  </w:num>
  <w:num w:numId="6" w16cid:durableId="1776051980">
    <w:abstractNumId w:val="10"/>
  </w:num>
  <w:num w:numId="7" w16cid:durableId="545221553">
    <w:abstractNumId w:val="6"/>
  </w:num>
  <w:num w:numId="8" w16cid:durableId="222722576">
    <w:abstractNumId w:val="15"/>
  </w:num>
  <w:num w:numId="9" w16cid:durableId="697004506">
    <w:abstractNumId w:val="1"/>
  </w:num>
  <w:num w:numId="10" w16cid:durableId="805464144">
    <w:abstractNumId w:val="2"/>
  </w:num>
  <w:num w:numId="11" w16cid:durableId="1057820835">
    <w:abstractNumId w:val="20"/>
  </w:num>
  <w:num w:numId="12" w16cid:durableId="621964569">
    <w:abstractNumId w:val="29"/>
  </w:num>
  <w:num w:numId="13" w16cid:durableId="1508248006">
    <w:abstractNumId w:val="7"/>
  </w:num>
  <w:num w:numId="14" w16cid:durableId="175194548">
    <w:abstractNumId w:val="5"/>
  </w:num>
  <w:num w:numId="15" w16cid:durableId="959535864">
    <w:abstractNumId w:val="24"/>
  </w:num>
  <w:num w:numId="16" w16cid:durableId="525680825">
    <w:abstractNumId w:val="12"/>
  </w:num>
  <w:num w:numId="17" w16cid:durableId="1859352033">
    <w:abstractNumId w:val="9"/>
  </w:num>
  <w:num w:numId="18" w16cid:durableId="175921223">
    <w:abstractNumId w:val="21"/>
  </w:num>
  <w:num w:numId="19" w16cid:durableId="231474664">
    <w:abstractNumId w:val="18"/>
  </w:num>
  <w:num w:numId="20" w16cid:durableId="945697704">
    <w:abstractNumId w:val="30"/>
  </w:num>
  <w:num w:numId="21" w16cid:durableId="1072242882">
    <w:abstractNumId w:val="28"/>
  </w:num>
  <w:num w:numId="22" w16cid:durableId="86852767">
    <w:abstractNumId w:val="23"/>
  </w:num>
  <w:num w:numId="23" w16cid:durableId="1647201861">
    <w:abstractNumId w:val="25"/>
  </w:num>
  <w:num w:numId="24" w16cid:durableId="361171624">
    <w:abstractNumId w:val="27"/>
  </w:num>
  <w:num w:numId="25" w16cid:durableId="40060457">
    <w:abstractNumId w:val="3"/>
  </w:num>
  <w:num w:numId="26" w16cid:durableId="1284577868">
    <w:abstractNumId w:val="22"/>
  </w:num>
  <w:num w:numId="27" w16cid:durableId="1161385939">
    <w:abstractNumId w:val="19"/>
  </w:num>
  <w:num w:numId="28" w16cid:durableId="745608">
    <w:abstractNumId w:val="8"/>
  </w:num>
  <w:num w:numId="29" w16cid:durableId="863203311">
    <w:abstractNumId w:val="26"/>
  </w:num>
  <w:num w:numId="30" w16cid:durableId="1067921414">
    <w:abstractNumId w:val="0"/>
  </w:num>
  <w:num w:numId="31" w16cid:durableId="157531770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101"/>
    <w:rsid w:val="00030B8D"/>
    <w:rsid w:val="00065041"/>
    <w:rsid w:val="000809E1"/>
    <w:rsid w:val="000A0741"/>
    <w:rsid w:val="000A6C4C"/>
    <w:rsid w:val="000E5AEF"/>
    <w:rsid w:val="00103956"/>
    <w:rsid w:val="00137E33"/>
    <w:rsid w:val="001404C7"/>
    <w:rsid w:val="0014726E"/>
    <w:rsid w:val="001649F4"/>
    <w:rsid w:val="001766CA"/>
    <w:rsid w:val="00193560"/>
    <w:rsid w:val="001C3089"/>
    <w:rsid w:val="001D7AE0"/>
    <w:rsid w:val="001F0523"/>
    <w:rsid w:val="00224D31"/>
    <w:rsid w:val="00264623"/>
    <w:rsid w:val="002725B1"/>
    <w:rsid w:val="002A0737"/>
    <w:rsid w:val="002D4CF8"/>
    <w:rsid w:val="00320101"/>
    <w:rsid w:val="00320E6C"/>
    <w:rsid w:val="00322BFA"/>
    <w:rsid w:val="003671A5"/>
    <w:rsid w:val="00377E57"/>
    <w:rsid w:val="003B743F"/>
    <w:rsid w:val="004140A7"/>
    <w:rsid w:val="00416F83"/>
    <w:rsid w:val="00427827"/>
    <w:rsid w:val="00481161"/>
    <w:rsid w:val="004A01B9"/>
    <w:rsid w:val="004A0A39"/>
    <w:rsid w:val="004E3BE0"/>
    <w:rsid w:val="0054116C"/>
    <w:rsid w:val="005626D3"/>
    <w:rsid w:val="005B5248"/>
    <w:rsid w:val="005C2310"/>
    <w:rsid w:val="005D19A6"/>
    <w:rsid w:val="00607052"/>
    <w:rsid w:val="00647199"/>
    <w:rsid w:val="006A3E46"/>
    <w:rsid w:val="00706C18"/>
    <w:rsid w:val="00760027"/>
    <w:rsid w:val="007723A2"/>
    <w:rsid w:val="007B4750"/>
    <w:rsid w:val="007B64B9"/>
    <w:rsid w:val="007F7B66"/>
    <w:rsid w:val="00816352"/>
    <w:rsid w:val="008167C6"/>
    <w:rsid w:val="00867895"/>
    <w:rsid w:val="008906B7"/>
    <w:rsid w:val="008D3AD0"/>
    <w:rsid w:val="008E711A"/>
    <w:rsid w:val="008F1276"/>
    <w:rsid w:val="00921BAB"/>
    <w:rsid w:val="00924B1A"/>
    <w:rsid w:val="00930B53"/>
    <w:rsid w:val="0093383C"/>
    <w:rsid w:val="0093742C"/>
    <w:rsid w:val="00957789"/>
    <w:rsid w:val="00977E0D"/>
    <w:rsid w:val="00980B51"/>
    <w:rsid w:val="009940CF"/>
    <w:rsid w:val="009967F5"/>
    <w:rsid w:val="009A2DC4"/>
    <w:rsid w:val="00A075A6"/>
    <w:rsid w:val="00A12178"/>
    <w:rsid w:val="00A14430"/>
    <w:rsid w:val="00A1613D"/>
    <w:rsid w:val="00A94C08"/>
    <w:rsid w:val="00AB31D0"/>
    <w:rsid w:val="00B03DE8"/>
    <w:rsid w:val="00B8213E"/>
    <w:rsid w:val="00BC4277"/>
    <w:rsid w:val="00BD4DB8"/>
    <w:rsid w:val="00BE1084"/>
    <w:rsid w:val="00BF444C"/>
    <w:rsid w:val="00C37303"/>
    <w:rsid w:val="00C4595A"/>
    <w:rsid w:val="00C70591"/>
    <w:rsid w:val="00CA79B6"/>
    <w:rsid w:val="00CF155B"/>
    <w:rsid w:val="00D05538"/>
    <w:rsid w:val="00D11719"/>
    <w:rsid w:val="00D2087F"/>
    <w:rsid w:val="00D74AB5"/>
    <w:rsid w:val="00DC1EDA"/>
    <w:rsid w:val="00DF6973"/>
    <w:rsid w:val="00E25F43"/>
    <w:rsid w:val="00E36F43"/>
    <w:rsid w:val="00E41D39"/>
    <w:rsid w:val="00E75966"/>
    <w:rsid w:val="00F138BE"/>
    <w:rsid w:val="00F435F5"/>
    <w:rsid w:val="00F57594"/>
    <w:rsid w:val="00F74F8E"/>
    <w:rsid w:val="00FB694D"/>
    <w:rsid w:val="00FC5981"/>
    <w:rsid w:val="00FD616E"/>
    <w:rsid w:val="00FE5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C8A6D"/>
  <w15:chartTrackingRefBased/>
  <w15:docId w15:val="{050BF7DD-0A77-4ED0-9D30-073DFEF57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B53"/>
  </w:style>
  <w:style w:type="paragraph" w:styleId="Heading1">
    <w:name w:val="heading 1"/>
    <w:basedOn w:val="Normal"/>
    <w:next w:val="Normal"/>
    <w:link w:val="Heading1Char"/>
    <w:uiPriority w:val="9"/>
    <w:qFormat/>
    <w:rsid w:val="00320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10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A0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A073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A073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30B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B8D"/>
  </w:style>
  <w:style w:type="paragraph" w:styleId="Footer">
    <w:name w:val="footer"/>
    <w:basedOn w:val="Normal"/>
    <w:link w:val="FooterChar"/>
    <w:uiPriority w:val="99"/>
    <w:unhideWhenUsed/>
    <w:rsid w:val="00030B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B8D"/>
  </w:style>
  <w:style w:type="table" w:styleId="TableGrid">
    <w:name w:val="Table Grid"/>
    <w:basedOn w:val="TableNormal"/>
    <w:uiPriority w:val="59"/>
    <w:rsid w:val="001F052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8</Pages>
  <Words>663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Rakwal</dc:creator>
  <cp:keywords/>
  <dc:description/>
  <cp:lastModifiedBy>Ajay Rakwal</cp:lastModifiedBy>
  <cp:revision>75</cp:revision>
  <dcterms:created xsi:type="dcterms:W3CDTF">2025-08-23T20:30:00Z</dcterms:created>
  <dcterms:modified xsi:type="dcterms:W3CDTF">2026-01-27T17:22:00Z</dcterms:modified>
</cp:coreProperties>
</file>