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400"/>
        <w:jc w:val="center"/>
      </w:pPr>
      <w:r>
        <w:rPr>
          <w:rFonts w:ascii="Arial" w:cs="Arial" w:eastAsia="Arial" w:hAnsi="Arial"/>
          <w:b/>
          <w:bCs/>
          <w:color w:val="555555"/>
          <w:sz w:val="28"/>
          <w:szCs w:val="28"/>
        </w:rPr>
        <w:t xml:space="preserve">DSA COURSE EDITORIAL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Chapter 8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0D7377"/>
          <w:sz w:val="36"/>
          <w:szCs w:val="36"/>
        </w:rPr>
        <w:t xml:space="preserve">Binary Search</w:t>
      </w:r>
    </w:p>
    <w:p>
      <w:pPr>
        <w:pBdr>
          <w:bottom w:val="single" w:color="0D7377" w:sz="6" w:space="1"/>
        </w:pBdr>
        <w:spacing w:after="120" w:before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40" w:before="8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Classic Search  |  Rotated Array  |  Answer Space  |  Lower/Upper Bound  |  2D Search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300"/>
        <w:gridCol w:w="2300"/>
      </w:tblGrid>
      <w:tr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6E4F7"/>
                <w:sz w:val="17"/>
                <w:szCs w:val="17"/>
              </w:rPr>
              <w:t xml:space="preserve">Sections</w:t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6E4F7"/>
                <w:sz w:val="17"/>
                <w:szCs w:val="17"/>
              </w:rPr>
              <w:t xml:space="preserve">Solved Problems</w:t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Intermediate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6E4F7"/>
                <w:sz w:val="17"/>
                <w:szCs w:val="17"/>
              </w:rPr>
              <w:t xml:space="preserve">Difficulty</w:t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Chapter 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6E4F7"/>
                <w:sz w:val="17"/>
                <w:szCs w:val="17"/>
              </w:rPr>
              <w:t xml:space="preserve">Prerequisite</w:t>
            </w:r>
          </w:p>
        </w:tc>
      </w:tr>
    </w:tbl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Section 1 — What Is Binary Search?</w:t>
      </w:r>
    </w:p>
    <w:p>
      <w:pPr>
        <w:pBdr>
          <w:bottom w:val="single" w:color="2E75B6" w:sz="6" w:space="1"/>
        </w:pBdr>
        <w:spacing w:after="120" w:before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Binary search finds a target in a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sorted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(or monotone) space by repeatedly halving the search interval. Each comparison eliminates half the remaining candidates, giving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O(log n)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time — far superior to O(n) linear search for large inputs.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0D7377" w:sz="4"/>
          <w:left w:val="single" w:color="0D7377" w:sz="12"/>
          <w:bottom w:val="single" w:color="0D7377" w:sz="4"/>
          <w:right w:val="single" w:color="0D7377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D7377"/>
                <w:sz w:val="21"/>
                <w:szCs w:val="21"/>
              </w:rPr>
              <w:t xml:space="preserve">The Core Invariant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At every step, the answer (if it exists) lies within [lo, hi].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We compute mid = lo + (hi - lo) / 2 (avoids integer overflow vs (lo+hi)/2).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We then shrink the window: move lo up or hi down based on the comparison at mid.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 loop terminates when lo &gt; hi (classic) or lo == hi (boundary search).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Critical: every iteration MUST reduce the window size. If lo or hi never moves, the loop runs forever.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— The Three Binary Search Templates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Most binary search bugs come from wrong loop condition or wrong boundary update. The following three templates cover 99% of interview problems.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0D7377" w:sz="4"/>
          <w:left w:val="single" w:color="0D7377" w:sz="8"/>
          <w:bottom w:val="single" w:color="0D7377" w:sz="4"/>
          <w:right w:val="single" w:color="0D7377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60"/>
              <w:left w:type="dxa" w:w="160"/>
              <w:bottom w:type="dxa" w:w="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7"/>
                <w:szCs w:val="17"/>
              </w:rPr>
              <w:t xml:space="preserve">// Three Binary Search Templates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TEMPLATE 1: Classic exact search 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Use when: searching for an exact value in a sorted array.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Loop exits when lo &gt; hi (element not found).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bsClassic(vector&lt;int&gt;&amp; a, int target)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lo = 0, hi = (int)a.size() - 1;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while (lo &lt;= hi)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int mid = lo + (hi - lo) / 2;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     (a[mid] == target) return mid;   // found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else if (a[mid] &lt;  target) lo = mid + 1; // target in right half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else                       hi = mid - 1; // target in left half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-1; // not found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TEMPLATE 2: Lower bound 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Use when: find first index where a[i] &gt;= target.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Loop exits when lo == hi == insertion point.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lowerBound(vector&lt;int&gt;&amp; a, int target)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lo = 0, hi = (int)a.size(); // hi = n (one past end) is valid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while (lo &lt; hi)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int mid = lo + (hi - lo) / 2;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(a[mid] &lt; target) lo = mid + 1; // mid is too small, exclude it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else                 hi = mid;      // mid could be the answer, keep it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lo; // first index with a[lo] &gt;= target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TEMPLATE 3: Upper bound 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Use when: find first index where a[i] &gt; target.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upperBound(vector&lt;int&gt;&amp; a, int target)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lo = 0, hi = (int)a.size();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while (lo &lt; hi)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int mid = lo + (hi - lo) / 2;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(a[mid] &lt;= target) lo = mid + 1; // mid is not strictly greater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else                  hi = mid;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lo; // first index with a[lo] &gt; target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C++ equivalents: lower_bound(a.begin(),a.end(),t) and upper_bound(...)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— Template Comparison</w:t>
      </w:r>
    </w:p>
    <w:tbl>
      <w:tblPr>
        <w:tblW w:type="dxa" w:w="1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200"/>
        <w:gridCol w:w="3000"/>
      </w:tblGrid>
      <w:tr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Template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Loop Condition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 initialised to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lo/hi Update</w:t>
            </w:r>
          </w:p>
        </w:tc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Returns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Classic exact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lo &lt;= hi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 - 1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lo=mid+1 or hi=mid-1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Index or -1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Lower bound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lo &lt; hi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lo=mid+1 or hi=mid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First idx &gt;= target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Upper bound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lo &lt; hi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lo=mid+1 or hi=mid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First idx &gt; target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Answer space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lo &lt; hi or lo&lt;=hi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problem max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depends on feasibility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Optimal value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Section 2 — Visual Diagrams: Binary Search in Action</w:t>
      </w:r>
    </w:p>
    <w:p>
      <w:pPr>
        <w:pBdr>
          <w:bottom w:val="single" w:color="2E75B6" w:sz="6" w:space="1"/>
        </w:pBdr>
        <w:spacing w:after="120" w:before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Diagram 1 — Classic Binary Search</w:t>
      </w:r>
    </w:p>
    <w:tbl>
      <w:tblPr>
        <w:tblW w:type="dxa" w:w="9200"/>
        <w:tblBorders>
          <w:top w:val="single" w:color="7D6608" w:sz="4"/>
          <w:left w:val="single" w:color="7D6608" w:sz="8"/>
          <w:bottom w:val="single" w:color="7D6608" w:sz="4"/>
          <w:right w:val="single" w:color="7D6608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80"/>
              <w:left w:type="dxa" w:w="160"/>
              <w:bottom w:type="dxa" w:w="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D6608"/>
                <w:sz w:val="18"/>
                <w:szCs w:val="18"/>
              </w:rPr>
              <w:t xml:space="preserve">Classic Binary Search: Target = 7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Array: [1, 3, 5, 7, 9, 11, 13, 15, 17, 19]   target = 7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Index:  0  1  2  3  4   5   6   7   8   9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Iteration 1: lo=0, hi=9, mid=4, a[mid]=9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9 &gt; 7  =&gt;  search left half.  hi = mid-1 = 3.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[1, 3, 5, 7] [9, 11, 13, 15, 17, 19]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lo=0      hi=3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Iteration 2: lo=0, hi=3, mid=1, a[mid]=3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3 &lt; 7  =&gt;  search right half.  lo = mid+1 = 2.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[1, 3] [5, 7]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      lo=2 hi=3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Iteration 3: lo=2, hi=3, mid=2, a[mid]=5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5 &lt; 7  =&gt;  lo = mid+1 = 3.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     [7]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      lo=3=hi=3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Iteration 4: lo=3, hi=3, mid=3, a[mid]=7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7 == 7  =&gt;  FOUND at index 3.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Total comparisons: 4 = ceil(log2(10)).  Without binary search: up to 10.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Diagram 2 — Lower Bound (First Occurrence)</w:t>
      </w:r>
    </w:p>
    <w:tbl>
      <w:tblPr>
        <w:tblW w:type="dxa" w:w="9200"/>
        <w:tblBorders>
          <w:top w:val="single" w:color="7D6608" w:sz="4"/>
          <w:left w:val="single" w:color="7D6608" w:sz="8"/>
          <w:bottom w:val="single" w:color="7D6608" w:sz="4"/>
          <w:right w:val="single" w:color="7D6608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80"/>
              <w:left w:type="dxa" w:w="160"/>
              <w:bottom w:type="dxa" w:w="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D6608"/>
                <w:sz w:val="18"/>
                <w:szCs w:val="18"/>
              </w:rPr>
              <w:t xml:space="preserve">Lower Bound and Upper Bound Trace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Array: [1, 3, 3, 3, 5, 7, 9]   target = 3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Index:  0  1  2  3  4  5  6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Goal: find FIRST index where a[i] &gt;= 3  (first occurrence of 3)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lo=0, hi=7 (n=7, one past end)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Iteration 1: mid=3, a[3]=3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3 &gt;= target=3  =&gt;  hi = mid = 3.  (keep mid as candidate)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lo=0, hi=3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Iteration 2: mid=1, a[1]=3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3 &gt;= 3  =&gt;  hi = 1.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lo=0, hi=1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Iteration 3: mid=0, a[0]=1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1 &lt; 3  =&gt;  lo = mid+1 = 1.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lo=1, hi=1  =&gt;  loop exits (lo == hi).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Return lo = 1.  a[1] = 3 = first occurrence.  Correct!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Upper bound (first index &gt; 3): returns 4.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So all occurrences of 3 are in indices [1, 4) = {1, 2, 3}.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Count of 3s = upperBound - lowerBound = 4 - 1 = 3.  Correct!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Diagram 3 — Binary Search on Answer Space</w:t>
      </w:r>
    </w:p>
    <w:tbl>
      <w:tblPr>
        <w:tblW w:type="dxa" w:w="9200"/>
        <w:tblBorders>
          <w:top w:val="single" w:color="7D6608" w:sz="4"/>
          <w:left w:val="single" w:color="7D6608" w:sz="8"/>
          <w:bottom w:val="single" w:color="7D6608" w:sz="4"/>
          <w:right w:val="single" w:color="7D6608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80"/>
              <w:left w:type="dxa" w:w="160"/>
              <w:bottom w:type="dxa" w:w="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D6608"/>
                <w:sz w:val="18"/>
                <w:szCs w:val="18"/>
              </w:rPr>
              <w:t xml:space="preserve">Binary Search on Answer Space: Koko Bananas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Problem: Koko eats bananas. Piles = [3, 6, 7, 11]. H = 8 hours.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Find minimum eating speed k such that Koko finishes all piles in H hours.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Key insight: 'Can Koko finish at speed k?' is monotone.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If YES at speed k, then YES at speed k+1, k+2, ... (faster is always feasible).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If NO  at speed k, then NO  at speed k-1, k-2, ... (slower is never feasible).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=&gt; Binary search on k!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Search space: lo=1 (min possible speed), hi=11 (max pile = always works).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mid=6: hours = ceil(3/6)+ceil(6/6)+ceil(7/6)+ceil(11/6) = 1+1+2+2 = 6 &lt;= 8. YES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hi = 6.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mid=3: hours = ceil(3/3)+ceil(6/3)+ceil(7/3)+ceil(11/3) = 1+2+3+4 = 10 &gt; 8. NO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lo = 4.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mid=5: hours = ceil(3/5)+ceil(6/5)+ceil(7/5)+ceil(11/5) = 1+2+2+3 = 8 &lt;= 8. YES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hi = 5.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mid=4: hours = ceil(3/4)+ceil(6/4)+ceil(7/4)+ceil(11/4) = 1+2+2+3 = 8 &lt;= 8. YES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hi = 4.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lo=4 == hi=4  =&gt;  return 4.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Answer: minimum speed = 4.  Correct!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Diagram 4 — Rotated Sorted Array</w:t>
      </w:r>
    </w:p>
    <w:tbl>
      <w:tblPr>
        <w:tblW w:type="dxa" w:w="9200"/>
        <w:tblBorders>
          <w:top w:val="single" w:color="7D6608" w:sz="4"/>
          <w:left w:val="single" w:color="7D6608" w:sz="8"/>
          <w:bottom w:val="single" w:color="7D6608" w:sz="4"/>
          <w:right w:val="single" w:color="7D6608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80"/>
              <w:left w:type="dxa" w:w="160"/>
              <w:bottom w:type="dxa" w:w="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D6608"/>
                <w:sz w:val="18"/>
                <w:szCs w:val="18"/>
              </w:rPr>
              <w:t xml:space="preserve">Rotated Array: Which Half Is Sorted?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Original sorted: [1, 2, 3, 4, 5, 6, 7]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Rotated at index 3: [4, 5, 6, 7, 1, 2, 3]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Index:               0  1  2  3  4  5  6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Key property: at least ONE half is always normally sorted.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Check: if a[lo] &lt;= a[mid]  =&gt;  left half [lo..mid] is sorted.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     else                =&gt;  right half [mid..hi] is sorted.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Search for target = 1: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lo=0, hi=6, mid=3, a[mid]=7.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a[lo]=4 &lt;= a[mid]=7  =&gt;  LEFT half [0..3] = [4,5,6,7] is sorted.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Is target 1 in [4, 7]?  1 &lt; 4  =&gt;  NO.  Search right: lo = 4.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lo=4, hi=6, mid=5, a[mid]=2.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a[lo]=1 &lt;= a[mid]=2  =&gt;  LEFT half [4..5] = [1,2] is sorted.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Is target 1 in [1, 2]?  1 &gt;= 1 and 1 &lt;= 2  =&gt;  YES.  Search left: hi = 5.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lo=4, hi=5, mid=4, a[mid]=1.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a[mid] == target  =&gt;  FOUND at index 4.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Section 3 — Real-World Use Cases</w:t>
      </w:r>
    </w:p>
    <w:p>
      <w:pPr>
        <w:pBdr>
          <w:bottom w:val="single" w:color="2E75B6" w:sz="6" w:space="1"/>
        </w:pBdr>
        <w:spacing w:after="120" w:before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400"/>
      </w:tblGrid>
      <w:t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Application</w:t>
            </w:r>
          </w:p>
        </w:tc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System</w:t>
            </w:r>
          </w:p>
        </w:tc>
        <w:tc>
          <w:tcPr>
            <w:tcW w:type="dxa" w:w="4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How Binary Search Is Used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Dictionary / index lookup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Database B-Tree index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Search sorted key space in O(log n) I/O pages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Version control bisect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git bisect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Binary search through commit history to find first bad commit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IP routing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Network router lookup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Longest prefix match via binary search on sorted prefix table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Load balancing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Consistent hashing ring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Binary search for the next server on the sorted hash ring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Media streaming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Video player seek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Binary search on sorted timestamp index for O(log n) seek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Spell checker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Sorted dictionary file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Binary search for word existence / nearest match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Compression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Arithmetic / range coding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Binary search on cumulative frequency table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Scheduling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Rate limiter / throttle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Binary search on sorted event timestamps for window queries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Machine learning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Hyperparameter tuning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Binary / ternary search on unimodal loss curve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Scientific computing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Root finding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Bisection method: binary search for f(x)=0 in continuous domain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Section 4 — Core Concepts &amp; Algorithms</w:t>
      </w:r>
    </w:p>
    <w:p>
      <w:pPr>
        <w:pBdr>
          <w:bottom w:val="single" w:color="2E75B6" w:sz="6" w:space="1"/>
        </w:pBdr>
        <w:spacing w:after="120" w:before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— Search in Rotated Sorted Array</w:t>
      </w:r>
    </w:p>
    <w:tbl>
      <w:tblPr>
        <w:tblW w:type="dxa" w:w="9200"/>
        <w:tblBorders>
          <w:top w:val="single" w:color="0D7377" w:sz="4"/>
          <w:left w:val="single" w:color="0D7377" w:sz="8"/>
          <w:bottom w:val="single" w:color="0D7377" w:sz="4"/>
          <w:right w:val="single" w:color="0D7377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60"/>
              <w:left w:type="dxa" w:w="160"/>
              <w:bottom w:type="dxa" w:w="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7"/>
                <w:szCs w:val="17"/>
              </w:rPr>
              <w:t xml:space="preserve">// Rotated Sorted Array Search — O(log n)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LeetCode 33 — Search in Rotated Sorted Array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Time: O(log n)  Space: O(1)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Key: at mid, exactly one half is normally sorted. Use that to guide search.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search(vector&lt;int&gt;&amp; a, int target)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lo = 0, hi = (int)a.size() - 1;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while (lo &lt;= hi)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int mid = lo + (hi - lo) / 2;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(a[mid] == target) return mid;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Determine which half is sorted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(a[lo] &lt;= a[mid]) {           // left half [lo..mid] is sorted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(a[lo] &lt;= target &amp;&amp; target &lt; a[mid])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hi = mid - 1;            // target is in sorted left half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else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lo = mid + 1;            // target must be in right half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 else {                         // right half [mid..hi] is sorted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(a[mid] &lt; target &amp;&amp; target &lt;= a[hi])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lo = mid + 1;            // target is in sorted right half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else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hi = mid - 1;            // target must be in left half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-1;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— Find Minimum in Rotated Sorted Array</w:t>
      </w:r>
    </w:p>
    <w:tbl>
      <w:tblPr>
        <w:tblW w:type="dxa" w:w="9200"/>
        <w:tblBorders>
          <w:top w:val="single" w:color="0D7377" w:sz="4"/>
          <w:left w:val="single" w:color="0D7377" w:sz="8"/>
          <w:bottom w:val="single" w:color="0D7377" w:sz="4"/>
          <w:right w:val="single" w:color="0D7377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60"/>
              <w:left w:type="dxa" w:w="160"/>
              <w:bottom w:type="dxa" w:w="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7"/>
                <w:szCs w:val="17"/>
              </w:rPr>
              <w:t xml:space="preserve">// Find Minimum in Rotated Array — O(log n)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LeetCode 153 — Find Minimum in Rotated Sorted Array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Time: O(log n)  Space: O(1)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The minimum is always in the UNSORTED (rotated) half.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findMin(vector&lt;int&gt;&amp; a)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lo = 0, hi = (int)a.size() - 1;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while (lo &lt; hi)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int mid = lo + (hi - lo) / 2;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(a[mid] &gt; a[hi])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lo = mid + 1;  // min is in right half (right is unsorted)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else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hi = mid;      // min is in left half or at mid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a[lo]; // lo == hi == index of minimum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Why compare with a[hi] not a[lo]?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Comparing mid to hi tells us if the right side is 'out of order' (rotated).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If a[mid] &gt; a[hi]: right half wraps around, minimum is in [mid+1, hi].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If a[mid] &lt;= a[hi]: right half is sorted normally, minimum is in [lo, mid].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— Binary Search on Answer Space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Many optimisation problems can be solved by binary searching on the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answer value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directly. The key insight: define a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feasibility function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f(x) that returns true/false. If f is monotone (all true for x &gt;= answer, all false below), binary search finds the boundary.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0D7377" w:sz="4"/>
          <w:left w:val="single" w:color="0D7377" w:sz="8"/>
          <w:bottom w:val="single" w:color="0D7377" w:sz="4"/>
          <w:right w:val="single" w:color="0D7377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60"/>
              <w:left w:type="dxa" w:w="160"/>
              <w:bottom w:type="dxa" w:w="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7"/>
                <w:szCs w:val="17"/>
              </w:rPr>
              <w:t xml:space="preserve">// Binary Search on Answer Space — O(n log(max_val))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Generic answer-space binary search template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Find minimum x such that feasible(x) is true.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answerSpaceBS(int lo, int hi)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while (lo &lt; hi)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int mid = lo + (hi - lo) / 2;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(feasible(mid))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hi = mid;      // mid works, try smaller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else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lo = mid + 1;  // mid does not work, must go larger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lo; // minimum feasible value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Koko Eating Bananas (LC 875)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feasible(k): can Koko eat all piles at speed k in H hours?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bool feasible(vector&lt;int&gt;&amp; piles, int k, int H)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long long hours = 0;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(int p : piles) hours += (p + k - 1) / k; // ceil(p/k)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hours &lt;= H;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minEatingSpeed(vector&lt;int&gt;&amp; piles, int h)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lo = 1, hi = *max_element(piles.begin(), piles.end());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while (lo &lt; hi)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int mid = lo + (hi - lo) / 2;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(feasible(piles, mid, h)) hi = mid;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else                         lo = mid + 1;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lo;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— Counting Occurrences with Lower/Upper Bound</w:t>
      </w:r>
    </w:p>
    <w:tbl>
      <w:tblPr>
        <w:tblW w:type="dxa" w:w="9200"/>
        <w:tblBorders>
          <w:top w:val="single" w:color="0D7377" w:sz="4"/>
          <w:left w:val="single" w:color="0D7377" w:sz="8"/>
          <w:bottom w:val="single" w:color="0D7377" w:sz="4"/>
          <w:right w:val="single" w:color="0D7377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60"/>
              <w:left w:type="dxa" w:w="160"/>
              <w:bottom w:type="dxa" w:w="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7"/>
                <w:szCs w:val="17"/>
              </w:rPr>
              <w:t xml:space="preserve">// Lower/Upper Bound Applications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Count occurrences of target in sorted array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Time: O(log n)  Space: O(1)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countOccurrences(vector&lt;int&gt;&amp; a, int target)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lower_bound: first index with a[i] &gt;= target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lo = (int)(lower_bound(a.begin(), a.end(), target) - a.begin());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upper_bound: first index with a[i] &gt; target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hi = (int)(upper_bound(a.begin(), a.end(), target) - a.begin());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hi - lo; // number of elements equal to target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First and last position of target (LC 34)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vector&lt;int&gt; searchRange(vector&lt;int&gt;&amp; a, int target)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first = (int)(lower_bound(a.begin(),a.end(),target) - a.begin());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(first == (int)a.size() || a[first] != target) return {-1,-1};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last  = (int)(upper_bound(a.begin(),a.end(),target) - a.begin()) - 1;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{first, last};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— Binary Search on 2D Matrix</w:t>
      </w:r>
    </w:p>
    <w:tbl>
      <w:tblPr>
        <w:tblW w:type="dxa" w:w="9200"/>
        <w:tblBorders>
          <w:top w:val="single" w:color="0D7377" w:sz="4"/>
          <w:left w:val="single" w:color="0D7377" w:sz="8"/>
          <w:bottom w:val="single" w:color="0D7377" w:sz="4"/>
          <w:right w:val="single" w:color="0D7377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60"/>
              <w:left w:type="dxa" w:w="160"/>
              <w:bottom w:type="dxa" w:w="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7"/>
                <w:szCs w:val="17"/>
              </w:rPr>
              <w:t xml:space="preserve">// Binary Search on 2D Matrix — O(log(mn)) and O(m+n)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LeetCode 74 — Search a 2D Matrix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Matrix: rows sorted, last element of row &lt; first element of next row.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=&gt; Treat as a flattened 1D sorted array of m*n elements.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Time: O(log(m*n))  Space: O(1)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bool searchMatrix(vector&lt;vector&lt;int&gt;&gt;&amp; mat, int target)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m = mat.size(), n = mat[0].size();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lo = 0, hi = m * n - 1;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while (lo &lt;= hi)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int mid = lo + (hi - lo) / 2;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int val = mat[mid / n][mid % n];  // convert 1D index to 2D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     (val == target) return true;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else if (val &lt;  target) lo = mid + 1;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else                   hi = mid - 1;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false;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LeetCode 240 — Search a 2D Matrix II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Each row sorted, each column sorted (but rows don't connect).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Use staircase search from top-right corner: O(m+n)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bool searchMatrixII(vector&lt;vector&lt;int&gt;&gt;&amp; mat, int target)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r = 0, c = (int)mat[0].size() - 1;  // start top-right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while (r &lt; (int)mat.size() &amp;&amp; c &gt;= 0)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     (mat[r][c] == target) return true;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else if (mat[r][c] &gt;  target) c--;  // too big: move left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else                          r++;  // too small: move down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false;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Section 5 — Pattern Recognition Guide</w:t>
      </w:r>
    </w:p>
    <w:p>
      <w:pPr>
        <w:pBdr>
          <w:bottom w:val="single" w:color="2E75B6" w:sz="6" w:space="1"/>
        </w:pBdr>
        <w:spacing w:after="120" w:before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600"/>
      </w:tblGrid>
      <w:tr>
        <w:tc>
          <w:tcPr>
            <w:tcW w:type="dxa" w:w="3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If the problem asks...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Binary Search Variant</w:t>
            </w:r>
          </w:p>
        </w:tc>
        <w:tc>
          <w:tcPr>
            <w:tcW w:type="dxa" w:w="3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Key Setup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Find exact value in sorted array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Classic (Template 1)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lo=0, hi=n-1, lo&lt;=hi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First position of target (or &gt;= target)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Lower bound (Template 2)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lo=0, hi=n, lo&lt;hi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Last position of target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Upper bound - 1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upperBound(target) - 1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Count occurrences of target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upperBound - lowerBound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Both in O(log n)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Search in rotated sorted array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Rotated BS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Identify sorted half at each step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Find minimum in rotated array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Compare mid to hi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Minimum is in unsorted half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Minimum feasible value (Koko, capacity)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Answer space BS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Binary search on answer, check feasibility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Maximum feasible value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Answer space BS (reversed)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Flip condition: search for last true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Peak element in array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Binary search on slope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Move toward the higher neighbour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Square root / power search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Answer space BS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lo=1, hi=target, check mid*mid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Search in 2D matrix (rows+cols connected)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Flatten to 1D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index (r,c) = (mid/n, mid%n)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Search in 2D matrix (rows+cols sorted)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Staircase from top-right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O(m+n), not binary search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1E5631" w:sz="4"/>
          <w:left w:val="single" w:color="1E5631" w:sz="12"/>
          <w:bottom w:val="single" w:color="1E5631" w:sz="4"/>
          <w:right w:val="single" w:color="1E5631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E5631"/>
                <w:sz w:val="21"/>
                <w:szCs w:val="21"/>
              </w:rPr>
              <w:t xml:space="preserve">How to Identify an Answer-Space Binary Search Problem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SIGNAL 1: The problem asks for a minimum or maximum VALUE satisfying some condition.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SIGNAL 2: You can define a yes/no feasibility function f(x) that is monotone (all NO below threshold, all YES above).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SIGNAL 3: Keywords: 'minimise the maximum', 'maximum minimum', 'smallest k such that', 'allocate optimally'.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SETUP: lo = smallest possible answer, hi = largest possible answer (often max element or sum).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DIRECTION: minimise answer -&gt; on feasible, go left (hi=mid). Maximise answer -&gt; on feasible, go right (lo=mid).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EXAMPLES: Koko Bananas, Capacity to Ship Packages, Split Array Largest Sum, Magnetic Force Between Balls.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B85C00" w:sz="4"/>
          <w:left w:val="single" w:color="B85C00" w:sz="12"/>
          <w:bottom w:val="single" w:color="B85C00" w:sz="4"/>
          <w:right w:val="single" w:color="B85C00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B85C00"/>
                <w:sz w:val="21"/>
                <w:szCs w:val="21"/>
              </w:rPr>
              <w:t xml:space="preserve">The Off-By-One Survival Guide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 lo + (hi - lo) / 2 always — never (lo + hi) / 2. Avoids integer overflow.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Classic search (exact): lo &lt;= hi, update lo=mid+1 or hi=mid-1.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Boundary search (lower/upper bound): lo &lt; hi, update lo=mid+1 or hi=mid (NOT mid-1!).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hi = n (not n-1) for lower/upper bound — allows returning n (insert at end).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Never set hi = mid - 1 in a lower-bound template — you will skip the answer.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After the loop: lo == hi == the answer index. No need to check both.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Section 6 — Complete C++ Implementations</w:t>
      </w:r>
    </w:p>
    <w:p>
      <w:pPr>
        <w:pBdr>
          <w:bottom w:val="single" w:color="2E75B6" w:sz="6" w:space="1"/>
        </w:pBdr>
        <w:spacing w:after="120" w:before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— Capacity to Ship Packages (Answer Space BS)</w:t>
      </w:r>
    </w:p>
    <w:tbl>
      <w:tblPr>
        <w:tblW w:type="dxa" w:w="9200"/>
        <w:tblBorders>
          <w:top w:val="single" w:color="0D7377" w:sz="4"/>
          <w:left w:val="single" w:color="0D7377" w:sz="8"/>
          <w:bottom w:val="single" w:color="0D7377" w:sz="4"/>
          <w:right w:val="single" w:color="0D7377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60"/>
              <w:left w:type="dxa" w:w="160"/>
              <w:bottom w:type="dxa" w:w="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7"/>
                <w:szCs w:val="17"/>
              </w:rPr>
              <w:t xml:space="preserve">// Capacity to Ship — O(n log sum)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LeetCode 1011 — Capacity to Ship Packages Within D Days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Find minimum ship capacity to deliver all packages within D days.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Time: O(n log(sum))  Space: O(1)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Solution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bool canShip(vector&lt;int&gt;&amp; weights, int cap, int days)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int d = 1, load = 0;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 (int w : weights)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(load + w &gt; cap) { d++; load = 0; } // start new day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load += w;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d &lt;= days;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shipWithinDays(vector&lt;int&gt;&amp; weights, int days)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lo: must hold heaviest package; hi: ship all at once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int lo = *max_element(weights.begin(), weights.end());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int hi = accumulate(weights.begin(), weights.end(), 0);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while (lo &lt; hi)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int mid = lo + (hi - lo) / 2;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(canShip(weights, mid, days)) hi = mid;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else                             lo = mid + 1;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lo;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— Find Peak Element</w:t>
      </w:r>
    </w:p>
    <w:tbl>
      <w:tblPr>
        <w:tblW w:type="dxa" w:w="9200"/>
        <w:tblBorders>
          <w:top w:val="single" w:color="0D7377" w:sz="4"/>
          <w:left w:val="single" w:color="0D7377" w:sz="8"/>
          <w:bottom w:val="single" w:color="0D7377" w:sz="4"/>
          <w:right w:val="single" w:color="0D7377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60"/>
              <w:left w:type="dxa" w:w="160"/>
              <w:bottom w:type="dxa" w:w="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7"/>
                <w:szCs w:val="17"/>
              </w:rPr>
              <w:t xml:space="preserve">// Find Peak Element — O(log n)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LeetCode 162 — Find Peak Element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 peak is an element strictly greater than its neighbours.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Time: O(log n)  Space: O(1)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Key insight: always move toward the higher neighbour.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 peak must exist in that direction (by the rising slope argument).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findPeakElement(vector&lt;int&gt;&amp; a)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lo = 0, hi = (int)a.size() - 1;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while (lo &lt; hi)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int mid = lo + (hi - lo) / 2;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(a[mid] &lt; a[mid+1])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lo = mid + 1;  // slope going up: peak is to the right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else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hi = mid;      // slope going down: peak is at mid or left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lo; // lo == hi == index of a peak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— Split Array Largest Sum</w:t>
      </w:r>
    </w:p>
    <w:tbl>
      <w:tblPr>
        <w:tblW w:type="dxa" w:w="9200"/>
        <w:tblBorders>
          <w:top w:val="single" w:color="0D7377" w:sz="4"/>
          <w:left w:val="single" w:color="0D7377" w:sz="8"/>
          <w:bottom w:val="single" w:color="0D7377" w:sz="4"/>
          <w:right w:val="single" w:color="0D7377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60"/>
              <w:left w:type="dxa" w:w="160"/>
              <w:bottom w:type="dxa" w:w="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7"/>
                <w:szCs w:val="17"/>
              </w:rPr>
              <w:t xml:space="preserve">// Split Array Largest Sum — O(n log sum)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LeetCode 410 — Split Array Largest Sum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Split nums into k non-empty subarrays to minimise the largest subarray sum.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Time: O(n log(sum))  Space: O(1)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Solution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bool canSplit(vector&lt;int&gt;&amp; nums, int k, int limit)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int parts = 1, curr = 0;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 (int x : nums)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(curr + x &gt; limit) { parts++; curr = 0;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curr += x;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parts &lt;= k;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splitArray(vector&lt;int&gt;&amp; nums, int k)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int lo = *max_element(nums.begin(), nums.end());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int hi = accumulate(nums.begin(), nums.end(), 0);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while (lo &lt; hi)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int mid = lo + (hi - lo) / 2;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(canSplit(nums, k, mid)) hi = mid;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else                        lo = mid + 1;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lo;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Section 7 — Complexity Reference</w:t>
      </w:r>
    </w:p>
    <w:p>
      <w:pPr>
        <w:pBdr>
          <w:bottom w:val="single" w:color="2E75B6" w:sz="6" w:space="1"/>
        </w:pBdr>
        <w:spacing w:after="120" w:before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800"/>
        <w:gridCol w:w="2600"/>
      </w:tblGrid>
      <w:tr>
        <w:tc>
          <w:tcPr>
            <w:tcW w:type="dxa" w:w="3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Algorithm</w:t>
            </w:r>
          </w:p>
        </w:tc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Time</w:t>
            </w:r>
          </w:p>
        </w:tc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Space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Classic binary search (exact)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O(log n)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O(1)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Lower bound / upper bound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O(log n)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O(1)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First and last position of target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O(log n)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O(1)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Search in rotated sorted array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O(log n)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O(1)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Find minimum in rotated array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O(log n)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O(1)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Find peak element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O(log n)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O(1)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Koko bananas / eating speed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O(n log M)  M = max pile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O(1)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Capacity to ship (D days)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O(n log S)  S = sum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O(1)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Split array largest sum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O(n log S)  S = sum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O(1)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Search in 2D matrix (LC 74)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O(log(m*n))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O(1)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Search in 2D matrix II (LC 240)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O(m + n)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O(1)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Count occurrences (lower+upper)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O(log n)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O(1)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Square root integer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O(log n)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O(1)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0D7377" w:sz="4"/>
          <w:left w:val="single" w:color="0D7377" w:sz="12"/>
          <w:bottom w:val="single" w:color="0D7377" w:sz="4"/>
          <w:right w:val="single" w:color="0D7377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D7377"/>
                <w:sz w:val="21"/>
                <w:szCs w:val="21"/>
              </w:rPr>
              <w:t xml:space="preserve">Why is Binary Search O(log n)?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Each iteration halves the search window: n -&gt; n/2 -&gt; n/4 -&gt; ... -&gt; 1.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After k iterations, window size = n / 2^k. Loop ends when n / 2^k = 1, so k = log2(n).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For n = 10^9: log2(10^9) ~ 30 iterations. Linear search would need up to 10^9.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Answer-space binary search: O(log(hi-lo)) iterations * O(feasibility check) per iteration.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If feasibility check is O(n), total is O(n log(hi-lo)). For Koko: O(n log(max_pile)).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Section 8 — Solved Problem 1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00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Solved Problem 1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Search in Rotated Sorted Array</w:t>
            </w:r>
          </w:p>
          <w:p>
            <w:hyperlink w:history="1" r:id="rIdb7ug9tneskyprz2skmt1m">
              <w:r>
                <w:rPr>
                  <w:rFonts w:ascii="Arial" w:cs="Arial" w:eastAsia="Arial" w:hAnsi="Arial"/>
                  <w:color w:val="2E75B6"/>
                  <w:sz w:val="19"/>
                  <w:szCs w:val="19"/>
                  <w:u w:val="single"/>
                </w:rPr>
                <w:t xml:space="preserve">View on LeetCode -&gt;</w:t>
              </w:r>
            </w:hyperlink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5C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Medium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none" w:color="FFFFFF" w:sz="0"/>
          <w:left w:val="single" w:color="7D6608" w:sz="1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OBSERVATIONS  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Given an integer array nums sorted in ascending order that has been rotated at an unknown pivot, and a target value, return the index of target or -1 if not present. Must run in O(log n).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rotated sorted array like [4,5,6,7,0,1,2] is NOT globally sorted, so naive binary search fails.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Key insight: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Even after rotation, at least one of the two halves [lo..mid] or [mid..hi] is ALWAYS sorted normally. We can determine which by comparing a[lo] with a[mid].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If a[lo] &lt;= a[mid]: the left half [lo..mid] is sorted. Check if target falls within [a[lo], a[mid]). If yes, search left; otherwise search right.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If a[lo] &gt; a[mid]: the right half [mid..hi] is sorted. Check if target falls within (a[mid], a[hi]]. If yes, search right; otherwise search left.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gives O(log n) because we eliminate half the array each iteration.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none" w:color="FFFFFF" w:sz="0"/>
          <w:left w:val="single" w:color="8B0000" w:sz="1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BRUTE FORCE  Linear Scan — O(n)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0D7377" w:sz="4"/>
          <w:left w:val="single" w:color="0D7377" w:sz="8"/>
          <w:bottom w:val="single" w:color="0D7377" w:sz="4"/>
          <w:right w:val="single" w:color="0D7377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60"/>
              <w:left w:type="dxa" w:w="160"/>
              <w:bottom w:type="dxa" w:w="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7"/>
                <w:szCs w:val="17"/>
              </w:rPr>
              <w:t xml:space="preserve">// Linear Scan — O(n)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Linear scan — correct but violates the O(log n) requirement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searchLinear(vector&lt;int&gt;&amp; nums, int target)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(int i = 0; i &lt; (int)nums.size(); i++)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(nums[i] == target) return i;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-1;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none" w:color="FFFFFF" w:sz="0"/>
          <w:left w:val="single" w:color="1E5631" w:sz="1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OPTIMISED SOLUTION  Binary Search on Rotated Array — O(log n)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0D7377" w:sz="4"/>
          <w:left w:val="single" w:color="0D7377" w:sz="8"/>
          <w:bottom w:val="single" w:color="0D7377" w:sz="4"/>
          <w:right w:val="single" w:color="0D7377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60"/>
              <w:left w:type="dxa" w:w="160"/>
              <w:bottom w:type="dxa" w:w="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7"/>
                <w:szCs w:val="17"/>
              </w:rPr>
              <w:t xml:space="preserve">// Rotated Array Binary Search — O(log n) O(1)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Solution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search(vector&lt;int&gt;&amp; nums, int target)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int lo = 0, hi = (int)nums.size() - 1;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while (lo &lt;= hi)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int mid = lo + (hi - lo) / 2;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(nums[mid] == target) return mid;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(nums[lo] &lt;= nums[mid])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// Left half [lo..mid] is sorted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if (nums[lo] &lt;= target &amp;&amp; target &lt; nums[mid])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hi = mid - 1;   // target in sorted left half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else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lo = mid + 1;   // target in right half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} else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// Right half [mid..hi] is sorted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if (nums[mid] &lt; target &amp;&amp; target &lt;= nums[hi])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lo = mid + 1;   // target in sorted right half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else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hi = mid - 1;   // target in left half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-1;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none" w:color="FFFFFF" w:sz="0"/>
          <w:left w:val="single" w:color="4A235A" w:sz="1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DRY RUN  nums = [4,5,6,7,0,1,2]   target = 0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"/>
        <w:gridCol w:w="500"/>
        <w:gridCol w:w="1100"/>
        <w:gridCol w:w="1600"/>
        <w:gridCol w:w="2500"/>
        <w:gridCol w:w="2000"/>
      </w:tblGrid>
      <w:tr>
        <w:tc>
          <w:tcPr>
            <w:tcW w:type="dxa" w:w="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</w:t>
            </w:r>
          </w:p>
        </w:tc>
        <w:tc>
          <w:tcPr>
            <w:tcW w:type="dxa" w:w="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hi</w:t>
            </w:r>
          </w:p>
        </w:tc>
        <w:tc>
          <w:tcPr>
            <w:tcW w:type="dxa" w:w="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mid</w:t>
            </w:r>
          </w:p>
        </w:tc>
        <w:tc>
          <w:tcPr>
            <w:tcW w:type="dxa" w:w="11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nums[mid]</w:t>
            </w:r>
          </w:p>
        </w:tc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Sorted half?</w:t>
            </w:r>
          </w:p>
        </w:tc>
        <w:tc>
          <w:tcPr>
            <w:tcW w:type="dxa" w:w="2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Decision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Result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0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6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7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Left [4,5,6,7]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0 not in [4,7) -&gt; go right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lo=4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4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6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1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Left [0,1]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0 in [0,1) -&gt; go left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hi=4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4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4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4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—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nums[mid]==target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return 4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none" w:color="FFFFFF" w:sz="0"/>
          <w:left w:val="single" w:color="4A235A" w:sz="1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DRY RUN  nums = [4,5,6,7,0,1,2]   target = 3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"/>
        <w:gridCol w:w="500"/>
        <w:gridCol w:w="1100"/>
        <w:gridCol w:w="1600"/>
        <w:gridCol w:w="2500"/>
        <w:gridCol w:w="2000"/>
      </w:tblGrid>
      <w:tr>
        <w:tc>
          <w:tcPr>
            <w:tcW w:type="dxa" w:w="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</w:t>
            </w:r>
          </w:p>
        </w:tc>
        <w:tc>
          <w:tcPr>
            <w:tcW w:type="dxa" w:w="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hi</w:t>
            </w:r>
          </w:p>
        </w:tc>
        <w:tc>
          <w:tcPr>
            <w:tcW w:type="dxa" w:w="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mid</w:t>
            </w:r>
          </w:p>
        </w:tc>
        <w:tc>
          <w:tcPr>
            <w:tcW w:type="dxa" w:w="11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nums[mid]</w:t>
            </w:r>
          </w:p>
        </w:tc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Sorted half?</w:t>
            </w:r>
          </w:p>
        </w:tc>
        <w:tc>
          <w:tcPr>
            <w:tcW w:type="dxa" w:w="2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Decision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Result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0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6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7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Left [4,5,6,7]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3 not in [4,7) -&gt; go right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lo=4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4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6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1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Left [0,1]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3 not in [0,1) -&gt; go right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lo=6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6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6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6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—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2 != 3, lo=7 &gt; hi=6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return -1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none" w:color="FFFFFF" w:sz="0"/>
          <w:left w:val="single" w:color="0D7377" w:sz="1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4F4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COMPLEXITY  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66"/>
        <w:gridCol w:w="2666"/>
        <w:gridCol w:w="2668"/>
      </w:tblGrid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Approach</w:t>
            </w:r>
          </w:p>
        </w:tc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Time</w:t>
            </w:r>
          </w:p>
        </w:tc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Space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Linear scan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B0000"/>
                <w:sz w:val="17"/>
                <w:szCs w:val="17"/>
              </w:rPr>
              <w:t xml:space="preserve">O(n)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5631"/>
                <w:sz w:val="17"/>
                <w:szCs w:val="17"/>
              </w:rPr>
              <w:t xml:space="preserve">O(1)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Rotated binary search (this)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B0000"/>
                <w:sz w:val="17"/>
                <w:szCs w:val="17"/>
              </w:rPr>
              <w:t xml:space="preserve">O(log n)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5631"/>
                <w:sz w:val="17"/>
                <w:szCs w:val="17"/>
              </w:rPr>
              <w:t xml:space="preserve">O(1)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none" w:color="FFFFFF" w:sz="0"/>
          <w:left w:val="single" w:color="4A235A" w:sz="1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FOLLOW-UP QUESTIONS  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Q: What if the array has duplicates (LC 81)?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When a[lo] == a[mid], we cannot determine which half is sorted. Increment lo (lo++) to skip the duplicate and continue. Worst case degrades to O(n).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Q: Find the pivot index (rotation point).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Binary search for the minimum element (LC 153). The pivot is the index of the minimum.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Q: What if the array is sorted with no rotation?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Algorithm still works correctly — a[lo] &lt;= a[mid] always, so we always search the appropriate half.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Q: Why use a[lo] &lt;= a[mid] (&lt;=) not a[lo] &lt; a[mid] (&lt;)?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When lo == mid (two-element window), a[lo] == a[mid] and the left half of size 1 is trivially sorted. The &lt;= handles this edge case.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Section 9 — Solved Problem 2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00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Solved Problem 2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Koko Eating Bananas</w:t>
            </w:r>
          </w:p>
          <w:p>
            <w:hyperlink w:history="1" r:id="rIdijwzu-tu6foyo2oen9e2b">
              <w:r>
                <w:rPr>
                  <w:rFonts w:ascii="Arial" w:cs="Arial" w:eastAsia="Arial" w:hAnsi="Arial"/>
                  <w:color w:val="2E75B6"/>
                  <w:sz w:val="19"/>
                  <w:szCs w:val="19"/>
                  <w:u w:val="single"/>
                </w:rPr>
                <w:t xml:space="preserve">View on LeetCode -&gt;</w:t>
              </w:r>
            </w:hyperlink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5C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Medium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none" w:color="FFFFFF" w:sz="0"/>
          <w:left w:val="single" w:color="7D6608" w:sz="1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OBSERVATIONS  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Koko has piles of bananas. She eats at speed k (k bananas per hour). Each hour she picks one pile and eats min(pile, k) bananas. Find the minimum k so she can eat all bananas in at most h hours.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For a given speed k, hours needed = sum of ceil(pile[i] / k) over all piles.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Monotone property: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If speed k is feasible (finishes in &lt;= h hours), then any speed k' &gt; k is also feasible. If k is not feasible, neither is k' &lt; k. This monotone structure enables binary search on k.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Search space: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lo = 1 (minimum speed), hi = max(piles) (eating the largest pile in one hour always works in h &gt;= piles.size() scenario).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Binary search finds the minimum k where feasible(k) is true. This is exactly the lower-bound template on the answer space.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Feasibility check: O(n) per call. Binary search: O(log(max_pile)) iterations. Total: O(n log M).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none" w:color="FFFFFF" w:sz="0"/>
          <w:left w:val="single" w:color="8B0000" w:sz="1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BRUTE FORCE  Linear scan of speeds — O(n * M)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0D7377" w:sz="4"/>
          <w:left w:val="single" w:color="0D7377" w:sz="8"/>
          <w:bottom w:val="single" w:color="0D7377" w:sz="4"/>
          <w:right w:val="single" w:color="0D7377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60"/>
              <w:left w:type="dxa" w:w="160"/>
              <w:bottom w:type="dxa" w:w="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7"/>
                <w:szCs w:val="17"/>
              </w:rPr>
              <w:t xml:space="preserve">// Brute Force — O(n * M)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Try every speed from 1 to max_pile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Time: O(n * max_pile) — TLE for large inputs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minEatingSpeedBrute(vector&lt;int&gt;&amp; piles, int h)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maxPile = *max_element(piles.begin(), piles.end());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(int k = 1; k &lt;= maxPile; k++)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long long hours = 0;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 (int p : piles) hours += (p + k - 1) / k;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(hours &lt;= h) return k;  // first feasible speed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maxPile;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none" w:color="FFFFFF" w:sz="0"/>
          <w:left w:val="single" w:color="1E5631" w:sz="1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OPTIMISED SOLUTION  Binary Search on Answer Space — O(n log M)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0D7377" w:sz="4"/>
          <w:left w:val="single" w:color="0D7377" w:sz="8"/>
          <w:bottom w:val="single" w:color="0D7377" w:sz="4"/>
          <w:right w:val="single" w:color="0D7377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60"/>
              <w:left w:type="dxa" w:w="160"/>
              <w:bottom w:type="dxa" w:w="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7"/>
                <w:szCs w:val="17"/>
              </w:rPr>
              <w:t xml:space="preserve">// Koko Eating Bananas — O(n log M)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Solution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Can Koko finish all piles at speed k within h hours?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bool feasible(vector&lt;int&gt;&amp; piles, long long k, int h)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long long hours = 0;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 (int p : piles)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hours += (p + k - 1) / k; // ceil(p / k)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hours &lt;= h;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minEatingSpeed(vector&lt;int&gt;&amp; piles, int h)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int lo = 1;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int hi = *max_element(piles.begin(), piles.end());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Binary search: find minimum k where feasible(k) is true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while (lo &lt; hi)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int mid = lo + (hi - lo) / 2;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(feasible(piles, mid, h))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hi = mid;      // mid works, try smaller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else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lo = mid + 1;  // mid too slow, need faster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lo; // lo == hi == minimum feasible speed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none" w:color="FFFFFF" w:sz="0"/>
          <w:left w:val="single" w:color="4A235A" w:sz="1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DRY RUN  piles = [3,6,7,11]   h = 8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600"/>
        <w:gridCol w:w="3800"/>
        <w:gridCol w:w="1400"/>
        <w:gridCol w:w="1400"/>
      </w:tblGrid>
      <w:tr>
        <w:tc>
          <w:tcPr>
            <w:tcW w:type="dxa" w:w="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</w:t>
            </w:r>
          </w:p>
        </w:tc>
        <w:tc>
          <w:tcPr>
            <w:tcW w:type="dxa" w:w="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hi</w:t>
            </w:r>
          </w:p>
        </w:tc>
        <w:tc>
          <w:tcPr>
            <w:tcW w:type="dxa" w:w="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mid</w:t>
            </w:r>
          </w:p>
        </w:tc>
        <w:tc>
          <w:tcPr>
            <w:tcW w:type="dxa" w:w="3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hours at mid</w:t>
            </w:r>
          </w:p>
        </w:tc>
        <w:tc>
          <w:tcPr>
            <w:tcW w:type="dxa" w:w="1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feasible?</w:t>
            </w:r>
          </w:p>
        </w:tc>
        <w:tc>
          <w:tcPr>
            <w:tcW w:type="dxa" w:w="1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Action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11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6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ceil(3/6)+ceil(6/6)+ceil(7/6)+ceil(11/6) = 1+1+2+2 = 6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YES (6&lt;=8)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hi=6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6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3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ceil(3/3)+ceil(6/3)+ceil(7/3)+ceil(11/3) = 1+2+3+4 = 10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NO (10&gt;8)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lo=4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4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6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5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ceil(3/5)+ceil(6/5)+ceil(7/5)+ceil(11/5) = 1+2+2+3 = 8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YES (8&lt;=8)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hi=5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4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5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4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ceil(3/4)+ceil(6/4)+ceil(7/4)+ceil(11/4) = 1+2+2+3 = 8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YES (8&lt;=8)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hi=4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4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4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—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lo==hi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DONE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return 4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7D6608" w:sz="4"/>
          <w:left w:val="single" w:color="7D6608" w:sz="8"/>
          <w:bottom w:val="single" w:color="7D6608" w:sz="4"/>
          <w:right w:val="single" w:color="7D6608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80"/>
              <w:left w:type="dxa" w:w="160"/>
              <w:bottom w:type="dxa" w:w="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D6608"/>
                <w:sz w:val="18"/>
                <w:szCs w:val="18"/>
              </w:rPr>
              <w:t xml:space="preserve">Monotone Structure Verification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Answer: 4.  Verification: speed 3 needs 10 hours &gt; 8. Speed 4 needs 8 = 8. Correct!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Feasibility is monotone: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speed: 1   2   3   4   5   6   7   8   9   10  11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hours: 27  14  10  8   8   6   6   5   5   5   5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feas?: NO  NO  NO  YES YES YES YES YES YES YES YES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Binary search finds the first YES boundary = speed 4.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none" w:color="FFFFFF" w:sz="0"/>
          <w:left w:val="single" w:color="0D7377" w:sz="1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4F4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COMPLEXITY  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66"/>
        <w:gridCol w:w="2666"/>
        <w:gridCol w:w="2668"/>
      </w:tblGrid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Approach</w:t>
            </w:r>
          </w:p>
        </w:tc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Time</w:t>
            </w:r>
          </w:p>
        </w:tc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Space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Brute force (linear scan)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B0000"/>
                <w:sz w:val="17"/>
                <w:szCs w:val="17"/>
              </w:rPr>
              <w:t xml:space="preserve">O(n * M)  M=max pile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5631"/>
                <w:sz w:val="17"/>
                <w:szCs w:val="17"/>
              </w:rPr>
              <w:t xml:space="preserve">O(1)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Binary search on answer (this)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B0000"/>
                <w:sz w:val="17"/>
                <w:szCs w:val="17"/>
              </w:rPr>
              <w:t xml:space="preserve">O(n log M)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5631"/>
                <w:sz w:val="17"/>
                <w:szCs w:val="17"/>
              </w:rPr>
              <w:t xml:space="preserve">O(1)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none" w:color="FFFFFF" w:sz="0"/>
          <w:left w:val="single" w:color="4A235A" w:sz="1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FOLLOW-UP QUESTIONS  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Q: Capacity to Ship Packages in D Days (LC 1011).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Identical structure. feasible(cap): simulate day loading, increment day when load + weight &gt; cap. lo = max weight, hi = sum of weights.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Q: Split Array Largest Sum (LC 410).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Same template. feasible(limit): greedily count minimum splits needed. lo = max element, hi = total sum.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Q: What if h &lt; piles.size()?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Impossible — Koko must spend at least one hour per pile. Return -1 or the problem guarantees h &gt;= piles.size().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Q: Why ceil(p/k) = (p + k - 1) / k in integer arithmetic?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For positive integers a and b: ceil(a/b) = (a + b - 1) / b. Verify: ceil(7/3) = (7+2)/3 = 9/3 = 3. Correct.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Section 10 — Common Mistakes &amp; Edge Cases</w:t>
      </w:r>
    </w:p>
    <w:p>
      <w:pPr>
        <w:pBdr>
          <w:bottom w:val="single" w:color="2E75B6" w:sz="6" w:space="1"/>
        </w:pBdr>
        <w:spacing w:after="120" w:before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— Classic Off-By-One Errors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8B0000" w:sz="4"/>
          <w:left w:val="single" w:color="8B0000" w:sz="12"/>
          <w:bottom w:val="single" w:color="8B0000" w:sz="4"/>
          <w:right w:val="single" w:color="8B0000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MISTAKE: Using (lo + hi) / 2 instead of lo + (hi - lo) / 2. When lo and hi are both large (e.g. ~10^9), lo + hi overflows a 32-bit integer. Always use lo + (hi - lo) / 2.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MISTAKE: Using hi = mid - 1 in a lower-bound template. If mid is the answer, this skips it. Lower-bound must use hi = mid to preserve the candidate.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MISTAKE: Using lo &lt;= hi in a lower-bound search. This can loop forever when lo == hi and neither update moves the pointer. Lower-bound uses lo &lt; hi.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MISTAKE: Initialising hi = n - 1 for lower/upper bound. The answer can be n (all elements &lt; target, insert at end). Always initialise hi = n for bound searches.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MISTAKE: Forgetting to handle the 'not found' case after lower_bound. Always check if a[lo] == target after the loop — lo is the insertion point, not guaranteed to equal target.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— Rotated Array &amp; Answer Space Mistakes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8B0000" w:sz="4"/>
          <w:left w:val="single" w:color="8B0000" w:sz="12"/>
          <w:bottom w:val="single" w:color="8B0000" w:sz="4"/>
          <w:right w:val="single" w:color="8B0000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MISTAKE: In rotated array search, using a[lo] &lt; a[mid] (strict less) instead of a[lo] &lt;= a[mid]. When the window has 2 elements, lo == mid and a[lo] == a[mid]. Strict less incorrectly falls into the else branch.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MISTAKE: Answer-space binary search: setting lo = 1 when the minimum feasible answer could be 0, or setting hi = n when the answer could exceed n. Always reason carefully about the search bounds.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MISTAKE: In feasibility check, using int instead of long long for accumulated sums. For Koko: sum of ceil(p/k) can exceed 2*10^9 for large inputs.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MISTAKE: Confusing 'minimise answer' (hi=mid on feasible) vs 'maximise answer' (lo=mid on feasible). Draw the monotone YES/NO sequence and identify which boundary you are searching for.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10.3 — Edge Cases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B85C00" w:sz="4"/>
          <w:left w:val="single" w:color="B85C00" w:sz="12"/>
          <w:bottom w:val="single" w:color="B85C00" w:sz="4"/>
          <w:right w:val="single" w:color="B85C00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Single-element array: lo==hi==mid. Classic search works; loop runs once and returns.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elements equal (e.g. [3,3,3]): lower_bound returns 0, upper_bound returns 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Target smaller than all elements: lower_bound returns 0.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Target larger than all elements: lower_bound and upper_bound both return 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Rotated at index 0: array is not rotated. a[lo] &lt;= a[mid] always true — algorithm behaves as classic binary search.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Rotated array with target at pivot: handled naturally by the sorted-half check.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 == piles.size() for Koko: must eat each pile in exactly 1 hour. Answer = max(piles).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 very large (h &gt;= sum(piles)) for Koko: answer = 1 (eat one banana per hour, always finishes).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Section 11 — Common Interview Questions</w:t>
      </w:r>
    </w:p>
    <w:p>
      <w:pPr>
        <w:pBdr>
          <w:bottom w:val="single" w:color="2E75B6" w:sz="6" w:space="1"/>
        </w:pBdr>
        <w:spacing w:after="120" w:before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3"/>
        <w:spacing w:after="70" w:before="220"/>
      </w:pPr>
      <w:r>
        <w:rPr>
          <w:rFonts w:ascii="Arial" w:cs="Arial" w:eastAsia="Arial" w:hAnsi="Arial"/>
          <w:b/>
          <w:bCs/>
          <w:color w:val="0D7377"/>
          <w:sz w:val="23"/>
          <w:szCs w:val="23"/>
        </w:rPr>
        <w:t xml:space="preserve">Conceptual Questions</w:t>
      </w:r>
    </w:p>
    <w:p>
      <w:pPr>
        <w:pStyle w:val="ListParagraph"/>
        <w:numPr>
          <w:ilvl w:val="0"/>
          <w:numId w:val="3"/>
        </w:numPr>
        <w:spacing w:after="45" w:before="45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Why must you use lo + (hi - lo) / 2 instead of (lo + hi) / 2? When does it matter?</w:t>
      </w:r>
    </w:p>
    <w:p>
      <w:pPr>
        <w:pStyle w:val="ListParagraph"/>
        <w:numPr>
          <w:ilvl w:val="0"/>
          <w:numId w:val="3"/>
        </w:numPr>
        <w:spacing w:after="45" w:before="45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What is the difference between lower_bound and upper_bound? How would you count all occurrences of a target using them?</w:t>
      </w:r>
    </w:p>
    <w:p>
      <w:pPr>
        <w:pStyle w:val="ListParagraph"/>
        <w:numPr>
          <w:ilvl w:val="0"/>
          <w:numId w:val="3"/>
        </w:numPr>
        <w:spacing w:after="45" w:before="45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 a rotated sorted array, how do you determine which half is sorted? Why is this sufficient for O(log n)?</w:t>
      </w:r>
    </w:p>
    <w:p>
      <w:pPr>
        <w:pStyle w:val="ListParagraph"/>
        <w:numPr>
          <w:ilvl w:val="0"/>
          <w:numId w:val="3"/>
        </w:numPr>
        <w:spacing w:after="45" w:before="45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Explain the answer-space binary search pattern. How do you identify the search bounds and the feasibility function?</w:t>
      </w:r>
    </w:p>
    <w:p>
      <w:pPr>
        <w:pStyle w:val="ListParagraph"/>
        <w:numPr>
          <w:ilvl w:val="0"/>
          <w:numId w:val="3"/>
        </w:numPr>
        <w:spacing w:after="45" w:before="45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What happens to binary search on a rotated array when duplicates are present? How does the algorithm change?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3"/>
        <w:spacing w:after="70" w:before="220"/>
      </w:pPr>
      <w:r>
        <w:rPr>
          <w:rFonts w:ascii="Arial" w:cs="Arial" w:eastAsia="Arial" w:hAnsi="Arial"/>
          <w:b/>
          <w:bCs/>
          <w:color w:val="0D7377"/>
          <w:sz w:val="23"/>
          <w:szCs w:val="23"/>
        </w:rPr>
        <w:t xml:space="preserve">Coding Problems — Classic Binary Search</w:t>
      </w:r>
    </w:p>
    <w:p>
      <w:pPr>
        <w:pStyle w:val="ListParagraph"/>
        <w:numPr>
          <w:ilvl w:val="0"/>
          <w:numId w:val="3"/>
        </w:numPr>
        <w:spacing w:after="45" w:before="45"/>
      </w:pPr>
      <w:hyperlink w:history="1" r:id="rIdndqef3vsoodydt1kqidq3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Binary Search (LC 704)</w:t>
        </w:r>
      </w:hyperlink>
      <w:r>
        <w:rPr>
          <w:rFonts w:ascii="Arial" w:cs="Arial" w:eastAsia="Arial" w:hAnsi="Arial"/>
          <w:color w:val="1A1A1A"/>
          <w:sz w:val="20"/>
          <w:szCs w:val="20"/>
        </w:rPr>
        <w:t xml:space="preserve"> — template 1, exact search</w:t>
      </w:r>
    </w:p>
    <w:p>
      <w:pPr>
        <w:pStyle w:val="ListParagraph"/>
        <w:numPr>
          <w:ilvl w:val="0"/>
          <w:numId w:val="3"/>
        </w:numPr>
        <w:spacing w:after="45" w:before="45"/>
      </w:pPr>
      <w:hyperlink w:history="1" r:id="rId_gnfafojesh9tjb8txb_v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Find First and Last Position (LC 34)</w:t>
        </w:r>
      </w:hyperlink>
      <w:r>
        <w:rPr>
          <w:rFonts w:ascii="Arial" w:cs="Arial" w:eastAsia="Arial" w:hAnsi="Arial"/>
          <w:color w:val="1A1A1A"/>
          <w:sz w:val="20"/>
          <w:szCs w:val="20"/>
        </w:rPr>
        <w:t xml:space="preserve"> — lower + upper bound</w:t>
      </w:r>
    </w:p>
    <w:p>
      <w:pPr>
        <w:pStyle w:val="ListParagraph"/>
        <w:numPr>
          <w:ilvl w:val="0"/>
          <w:numId w:val="3"/>
        </w:numPr>
        <w:spacing w:after="45" w:before="45"/>
      </w:pPr>
      <w:hyperlink w:history="1" r:id="rIdv-nmwnnqou1c-67lzjhm0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Search Insert Position (LC 35)</w:t>
        </w:r>
      </w:hyperlink>
      <w:r>
        <w:rPr>
          <w:rFonts w:ascii="Arial" w:cs="Arial" w:eastAsia="Arial" w:hAnsi="Arial"/>
          <w:color w:val="1A1A1A"/>
          <w:sz w:val="20"/>
          <w:szCs w:val="20"/>
        </w:rPr>
        <w:t xml:space="preserve"> — lower bound, return lo</w:t>
      </w:r>
    </w:p>
    <w:p>
      <w:pPr>
        <w:pStyle w:val="ListParagraph"/>
        <w:numPr>
          <w:ilvl w:val="0"/>
          <w:numId w:val="3"/>
        </w:numPr>
        <w:spacing w:after="45" w:before="45"/>
      </w:pPr>
      <w:hyperlink w:history="1" r:id="rIduuwrw2694qjjwna7lglso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Sqrt(x) (LC 69)</w:t>
        </w:r>
      </w:hyperlink>
      <w:r>
        <w:rPr>
          <w:rFonts w:ascii="Arial" w:cs="Arial" w:eastAsia="Arial" w:hAnsi="Arial"/>
          <w:color w:val="1A1A1A"/>
          <w:sz w:val="20"/>
          <w:szCs w:val="20"/>
        </w:rPr>
        <w:t xml:space="preserve"> — answer space, mid*mid &lt;= x</w:t>
      </w:r>
    </w:p>
    <w:p>
      <w:pPr>
        <w:pStyle w:val="ListParagraph"/>
        <w:numPr>
          <w:ilvl w:val="0"/>
          <w:numId w:val="3"/>
        </w:numPr>
        <w:spacing w:after="45" w:before="45"/>
      </w:pPr>
      <w:hyperlink w:history="1" r:id="rId7myjirfdztavyvc0p0j4e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Find Peak Element (LC 162)</w:t>
        </w:r>
      </w:hyperlink>
      <w:r>
        <w:rPr>
          <w:rFonts w:ascii="Arial" w:cs="Arial" w:eastAsia="Arial" w:hAnsi="Arial"/>
          <w:color w:val="1A1A1A"/>
          <w:sz w:val="20"/>
          <w:szCs w:val="20"/>
        </w:rPr>
        <w:t xml:space="preserve"> — move toward higher neighbour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3"/>
        <w:spacing w:after="70" w:before="220"/>
      </w:pPr>
      <w:r>
        <w:rPr>
          <w:rFonts w:ascii="Arial" w:cs="Arial" w:eastAsia="Arial" w:hAnsi="Arial"/>
          <w:b/>
          <w:bCs/>
          <w:color w:val="0D7377"/>
          <w:sz w:val="23"/>
          <w:szCs w:val="23"/>
        </w:rPr>
        <w:t xml:space="preserve">Coding Problems — Rotated Array</w:t>
      </w:r>
    </w:p>
    <w:p>
      <w:pPr>
        <w:pStyle w:val="ListParagraph"/>
        <w:numPr>
          <w:ilvl w:val="0"/>
          <w:numId w:val="3"/>
        </w:numPr>
        <w:spacing w:after="45" w:before="45"/>
      </w:pPr>
      <w:hyperlink w:history="1" r:id="rId-ttjevqdfjrbxeestgexe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Search in Rotated Sorted Array (LC 33)</w:t>
        </w:r>
      </w:hyperlink>
      <w:r>
        <w:rPr>
          <w:rFonts w:ascii="Arial" w:cs="Arial" w:eastAsia="Arial" w:hAnsi="Arial"/>
          <w:color w:val="1A1A1A"/>
          <w:sz w:val="20"/>
          <w:szCs w:val="20"/>
        </w:rPr>
        <w:t xml:space="preserve"> — identify sorted half</w:t>
      </w:r>
    </w:p>
    <w:p>
      <w:pPr>
        <w:pStyle w:val="ListParagraph"/>
        <w:numPr>
          <w:ilvl w:val="0"/>
          <w:numId w:val="3"/>
        </w:numPr>
        <w:spacing w:after="45" w:before="45"/>
      </w:pPr>
      <w:hyperlink w:history="1" r:id="rIdr-dtrcygputqsolieavts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Search in Rotated Array II / with duplicates (LC 81)</w:t>
        </w:r>
      </w:hyperlink>
      <w:r>
        <w:rPr>
          <w:rFonts w:ascii="Arial" w:cs="Arial" w:eastAsia="Arial" w:hAnsi="Arial"/>
          <w:color w:val="1A1A1A"/>
          <w:sz w:val="20"/>
          <w:szCs w:val="20"/>
        </w:rPr>
        <w:t xml:space="preserve"> — lo++ on tie</w:t>
      </w:r>
    </w:p>
    <w:p>
      <w:pPr>
        <w:pStyle w:val="ListParagraph"/>
        <w:numPr>
          <w:ilvl w:val="0"/>
          <w:numId w:val="3"/>
        </w:numPr>
        <w:spacing w:after="45" w:before="45"/>
      </w:pPr>
      <w:hyperlink w:history="1" r:id="rIdt5scrfv5oxmeo5qnrdnyp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Find Minimum in Rotated Sorted Array (LC 153)</w:t>
        </w:r>
      </w:hyperlink>
      <w:r>
        <w:rPr>
          <w:rFonts w:ascii="Arial" w:cs="Arial" w:eastAsia="Arial" w:hAnsi="Arial"/>
          <w:color w:val="1A1A1A"/>
          <w:sz w:val="20"/>
          <w:szCs w:val="20"/>
        </w:rPr>
        <w:t xml:space="preserve"> — compare mid to hi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3"/>
        <w:spacing w:after="70" w:before="220"/>
      </w:pPr>
      <w:r>
        <w:rPr>
          <w:rFonts w:ascii="Arial" w:cs="Arial" w:eastAsia="Arial" w:hAnsi="Arial"/>
          <w:b/>
          <w:bCs/>
          <w:color w:val="0D7377"/>
          <w:sz w:val="23"/>
          <w:szCs w:val="23"/>
        </w:rPr>
        <w:t xml:space="preserve">Coding Problems — Answer Space</w:t>
      </w:r>
    </w:p>
    <w:p>
      <w:pPr>
        <w:pStyle w:val="ListParagraph"/>
        <w:numPr>
          <w:ilvl w:val="0"/>
          <w:numId w:val="3"/>
        </w:numPr>
        <w:spacing w:after="45" w:before="45"/>
      </w:pPr>
      <w:hyperlink w:history="1" r:id="rIdocan-aij047vpjsx5nqex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Koko Eating Bananas (LC 875)</w:t>
        </w:r>
      </w:hyperlink>
      <w:r>
        <w:rPr>
          <w:rFonts w:ascii="Arial" w:cs="Arial" w:eastAsia="Arial" w:hAnsi="Arial"/>
          <w:color w:val="1A1A1A"/>
          <w:sz w:val="20"/>
          <w:szCs w:val="20"/>
        </w:rPr>
        <w:t xml:space="preserve"> — min speed, feasibility = hours &lt;= h</w:t>
      </w:r>
    </w:p>
    <w:p>
      <w:pPr>
        <w:pStyle w:val="ListParagraph"/>
        <w:numPr>
          <w:ilvl w:val="0"/>
          <w:numId w:val="3"/>
        </w:numPr>
        <w:spacing w:after="45" w:before="45"/>
      </w:pPr>
      <w:hyperlink w:history="1" r:id="rIdxmdcr5mbyqgz4bzgqqcd6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Capacity to Ship Packages in D Days (LC 1011)</w:t>
        </w:r>
      </w:hyperlink>
      <w:r>
        <w:rPr>
          <w:rFonts w:ascii="Arial" w:cs="Arial" w:eastAsia="Arial" w:hAnsi="Arial"/>
          <w:color w:val="1A1A1A"/>
          <w:sz w:val="20"/>
          <w:szCs w:val="20"/>
        </w:rPr>
        <w:t xml:space="preserve"> — min capacity</w:t>
      </w:r>
    </w:p>
    <w:p>
      <w:pPr>
        <w:pStyle w:val="ListParagraph"/>
        <w:numPr>
          <w:ilvl w:val="0"/>
          <w:numId w:val="3"/>
        </w:numPr>
        <w:spacing w:after="45" w:before="45"/>
      </w:pPr>
      <w:hyperlink w:history="1" r:id="rId0q86-fwlclgku0crc_qf7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Split Array Largest Sum (LC 410)</w:t>
        </w:r>
      </w:hyperlink>
      <w:r>
        <w:rPr>
          <w:rFonts w:ascii="Arial" w:cs="Arial" w:eastAsia="Arial" w:hAnsi="Arial"/>
          <w:color w:val="1A1A1A"/>
          <w:sz w:val="20"/>
          <w:szCs w:val="20"/>
        </w:rPr>
        <w:t xml:space="preserve"> — minimise the maximum subarray sum</w:t>
      </w:r>
    </w:p>
    <w:p>
      <w:pPr>
        <w:pStyle w:val="ListParagraph"/>
        <w:numPr>
          <w:ilvl w:val="0"/>
          <w:numId w:val="3"/>
        </w:numPr>
        <w:spacing w:after="45" w:before="45"/>
      </w:pPr>
      <w:hyperlink w:history="1" r:id="rIdvixnod-flwc--ffq5lc7x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Minimum Number of Days to Make m Bouquets (LC 1482)</w:t>
        </w:r>
      </w:hyperlink>
      <w:r>
        <w:rPr>
          <w:rFonts w:ascii="Arial" w:cs="Arial" w:eastAsia="Arial" w:hAnsi="Arial"/>
          <w:color w:val="1A1A1A"/>
          <w:sz w:val="20"/>
          <w:szCs w:val="20"/>
        </w:rPr>
        <w:t xml:space="preserve"> — binary search on day</w:t>
      </w:r>
    </w:p>
    <w:p>
      <w:pPr>
        <w:pStyle w:val="ListParagraph"/>
        <w:numPr>
          <w:ilvl w:val="0"/>
          <w:numId w:val="3"/>
        </w:numPr>
        <w:spacing w:after="45" w:before="45"/>
      </w:pPr>
      <w:hyperlink w:history="1" r:id="rIdhplpxigynjzrf6zkvakqh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Magnetic Force Between Two Balls (LC 1552)</w:t>
        </w:r>
      </w:hyperlink>
      <w:r>
        <w:rPr>
          <w:rFonts w:ascii="Arial" w:cs="Arial" w:eastAsia="Arial" w:hAnsi="Arial"/>
          <w:color w:val="1A1A1A"/>
          <w:sz w:val="20"/>
          <w:szCs w:val="20"/>
        </w:rPr>
        <w:t xml:space="preserve"> — maximise minimum distance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3"/>
        <w:spacing w:after="70" w:before="220"/>
      </w:pPr>
      <w:r>
        <w:rPr>
          <w:rFonts w:ascii="Arial" w:cs="Arial" w:eastAsia="Arial" w:hAnsi="Arial"/>
          <w:b/>
          <w:bCs/>
          <w:color w:val="0D7377"/>
          <w:sz w:val="23"/>
          <w:szCs w:val="23"/>
        </w:rPr>
        <w:t xml:space="preserve">Coding Problems — 2D</w:t>
      </w:r>
    </w:p>
    <w:p>
      <w:pPr>
        <w:pStyle w:val="ListParagraph"/>
        <w:numPr>
          <w:ilvl w:val="0"/>
          <w:numId w:val="3"/>
        </w:numPr>
        <w:spacing w:after="45" w:before="45"/>
      </w:pPr>
      <w:hyperlink w:history="1" r:id="rId6cbqptn7yedb6g7lcuwuc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Search a 2D Matrix (LC 74)</w:t>
        </w:r>
      </w:hyperlink>
      <w:r>
        <w:rPr>
          <w:rFonts w:ascii="Arial" w:cs="Arial" w:eastAsia="Arial" w:hAnsi="Arial"/>
          <w:color w:val="1A1A1A"/>
          <w:sz w:val="20"/>
          <w:szCs w:val="20"/>
        </w:rPr>
        <w:t xml:space="preserve"> — flatten to 1D binary search</w:t>
      </w:r>
    </w:p>
    <w:p>
      <w:pPr>
        <w:pStyle w:val="ListParagraph"/>
        <w:numPr>
          <w:ilvl w:val="0"/>
          <w:numId w:val="3"/>
        </w:numPr>
        <w:spacing w:after="45" w:before="45"/>
      </w:pPr>
      <w:hyperlink w:history="1" r:id="rIdngcdwjftdpsgyd8bnipci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Search a 2D Matrix II (LC 240)</w:t>
        </w:r>
      </w:hyperlink>
      <w:r>
        <w:rPr>
          <w:rFonts w:ascii="Arial" w:cs="Arial" w:eastAsia="Arial" w:hAnsi="Arial"/>
          <w:color w:val="1A1A1A"/>
          <w:sz w:val="20"/>
          <w:szCs w:val="20"/>
        </w:rPr>
        <w:t xml:space="preserve"> — staircase from top-right, O(m+n)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1B3A6B" w:sz="4"/>
          <w:left w:val="single" w:color="1B3A6B" w:sz="12"/>
          <w:bottom w:val="single" w:color="1B3A6B" w:sz="4"/>
          <w:right w:val="single" w:color="1B3A6B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Chapter 8 — Key Takeaways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Binary search requires a MONOTONE property — not just a sorted array. Answer-space BS exploits a YES/NO feasibility boundary.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Always use mid = lo + (hi - lo) / 2 to prevent integer overflow.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Three templates: Classic (lo&lt;=hi, hi=mid-1), Lower bound (lo&lt;hi, hi=mid), Upper bound (lo&lt;hi, lo=mid+1).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Lower/upper bound: initialise hi = n (not n-1) to allow returning the past-end insertion point.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Rotated array: one half is always sorted. Compare a[lo] with a[mid] to identify which half.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Answer-space BS: lo = min possible answer, hi = max possible answer. Check feasibility at mid.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Minimise answer: if feasible(mid), go left (hi=mid). Maximise answer: if feasible(mid), go right (lo=mid).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After any binary search loop, lo == hi == the answer. No need to return both.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Watch for long long overflow in feasibility functions that accumulate sums or products.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End of Chapter 8  —  Next: Chapter 9: Backtracking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00"/>
      <w:outlineLvl w:val="0"/>
    </w:pPr>
    <w:rPr>
      <w:rFonts w:ascii="Arial" w:cs="Arial" w:eastAsia="Arial" w:hAnsi="Arial"/>
      <w:b/>
      <w:bCs/>
      <w:color w:val="1B3A6B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70" w:before="220"/>
      <w:outlineLvl w:val="2"/>
    </w:pPr>
    <w:rPr>
      <w:rFonts w:ascii="Arial" w:cs="Arial" w:eastAsia="Arial" w:hAnsi="Arial"/>
      <w:b/>
      <w:bCs/>
      <w:color w:val="0D737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7ug9tneskyprz2skmt1m" Type="http://schemas.openxmlformats.org/officeDocument/2006/relationships/hyperlink" Target="https://leetcode.com/problems/search-in-rotated-sorted-array/" TargetMode="External"/><Relationship Id="rIdijwzu-tu6foyo2oen9e2b" Type="http://schemas.openxmlformats.org/officeDocument/2006/relationships/hyperlink" Target="https://leetcode.com/problems/koko-eating-bananas/" TargetMode="External"/><Relationship Id="rIdndqef3vsoodydt1kqidq3" Type="http://schemas.openxmlformats.org/officeDocument/2006/relationships/hyperlink" Target="https://leetcode.com/problems/binary-search/" TargetMode="External"/><Relationship Id="rId_gnfafojesh9tjb8txb_v" Type="http://schemas.openxmlformats.org/officeDocument/2006/relationships/hyperlink" Target="https://leetcode.com/problems/find-first-and-last-position-of-element-in-sorted-array/" TargetMode="External"/><Relationship Id="rIdv-nmwnnqou1c-67lzjhm0" Type="http://schemas.openxmlformats.org/officeDocument/2006/relationships/hyperlink" Target="https://leetcode.com/problems/search-insert-position/" TargetMode="External"/><Relationship Id="rIduuwrw2694qjjwna7lglso" Type="http://schemas.openxmlformats.org/officeDocument/2006/relationships/hyperlink" Target="https://leetcode.com/problems/sqrtx/" TargetMode="External"/><Relationship Id="rId7myjirfdztavyvc0p0j4e" Type="http://schemas.openxmlformats.org/officeDocument/2006/relationships/hyperlink" Target="https://leetcode.com/problems/find-peak-element/" TargetMode="External"/><Relationship Id="rId-ttjevqdfjrbxeestgexe" Type="http://schemas.openxmlformats.org/officeDocument/2006/relationships/hyperlink" Target="https://leetcode.com/problems/search-in-rotated-sorted-array/" TargetMode="External"/><Relationship Id="rIdr-dtrcygputqsolieavts" Type="http://schemas.openxmlformats.org/officeDocument/2006/relationships/hyperlink" Target="https://leetcode.com/problems/search-in-rotated-sorted-array-ii/" TargetMode="External"/><Relationship Id="rIdt5scrfv5oxmeo5qnrdnyp" Type="http://schemas.openxmlformats.org/officeDocument/2006/relationships/hyperlink" Target="https://leetcode.com/problems/find-minimum-in-rotated-sorted-array/" TargetMode="External"/><Relationship Id="rIdocan-aij047vpjsx5nqex" Type="http://schemas.openxmlformats.org/officeDocument/2006/relationships/hyperlink" Target="https://leetcode.com/problems/koko-eating-bananas/" TargetMode="External"/><Relationship Id="rIdxmdcr5mbyqgz4bzgqqcd6" Type="http://schemas.openxmlformats.org/officeDocument/2006/relationships/hyperlink" Target="https://leetcode.com/problems/capacity-to-ship-packages-within-d-days/" TargetMode="External"/><Relationship Id="rId0q86-fwlclgku0crc_qf7" Type="http://schemas.openxmlformats.org/officeDocument/2006/relationships/hyperlink" Target="https://leetcode.com/problems/split-array-largest-sum/" TargetMode="External"/><Relationship Id="rIdvixnod-flwc--ffq5lc7x" Type="http://schemas.openxmlformats.org/officeDocument/2006/relationships/hyperlink" Target="https://leetcode.com/problems/minimum-number-of-days-to-make-m-bouquets/" TargetMode="External"/><Relationship Id="rIdhplpxigynjzrf6zkvakqh" Type="http://schemas.openxmlformats.org/officeDocument/2006/relationships/hyperlink" Target="https://leetcode.com/problems/magnetic-force-between-two-balls/" TargetMode="External"/><Relationship Id="rId6cbqptn7yedb6g7lcuwuc" Type="http://schemas.openxmlformats.org/officeDocument/2006/relationships/hyperlink" Target="https://leetcode.com/problems/search-a-2d-matrix/" TargetMode="External"/><Relationship Id="rIdngcdwjftdpsgyd8bnipci" Type="http://schemas.openxmlformats.org/officeDocument/2006/relationships/hyperlink" Target="https://leetcode.com/problems/search-a-2d-matrix-ii/" TargetMode="External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2026-03-06T03:45:58.140Z</dcterms:created>
  <dcterms:modified xsi:type="dcterms:W3CDTF">2026-03-06T03:45:58.143Z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