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D17F5" w14:textId="77777777" w:rsidR="00A959E1" w:rsidRPr="00A959E1" w:rsidRDefault="00A959E1" w:rsidP="00A959E1">
      <w:pPr>
        <w:jc w:val="center"/>
        <w:rPr>
          <w:rFonts w:ascii="Times New Roman" w:hAnsi="Times New Roman" w:cs="Times New Roman"/>
          <w:sz w:val="32"/>
          <w:szCs w:val="32"/>
        </w:rPr>
      </w:pPr>
      <w:r w:rsidRPr="00A959E1">
        <w:rPr>
          <w:rFonts w:ascii="Times New Roman" w:hAnsi="Times New Roman" w:cs="Times New Roman"/>
          <w:b/>
          <w:bCs/>
          <w:sz w:val="32"/>
          <w:szCs w:val="32"/>
        </w:rPr>
        <w:t>Project Development Phase</w:t>
      </w:r>
    </w:p>
    <w:p w14:paraId="6A2CD5E3" w14:textId="77777777" w:rsidR="00A959E1" w:rsidRPr="00A959E1" w:rsidRDefault="00A959E1" w:rsidP="00A959E1">
      <w:pPr>
        <w:jc w:val="center"/>
        <w:rPr>
          <w:rFonts w:ascii="Times New Roman" w:hAnsi="Times New Roman" w:cs="Times New Roman"/>
          <w:sz w:val="32"/>
          <w:szCs w:val="32"/>
        </w:rPr>
      </w:pPr>
      <w:r w:rsidRPr="00A959E1">
        <w:rPr>
          <w:rFonts w:ascii="Times New Roman" w:hAnsi="Times New Roman" w:cs="Times New Roman"/>
          <w:b/>
          <w:bCs/>
          <w:sz w:val="32"/>
          <w:szCs w:val="32"/>
        </w:rPr>
        <w:t>Model Performance Test</w:t>
      </w:r>
    </w:p>
    <w:tbl>
      <w:tblPr>
        <w:tblpPr w:leftFromText="180" w:rightFromText="180" w:vertAnchor="text" w:horzAnchor="margin" w:tblpXSpec="center" w:tblpY="294"/>
        <w:tblW w:w="60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4668"/>
      </w:tblGrid>
      <w:tr w:rsidR="00A959E1" w:rsidRPr="00A959E1" w14:paraId="23A758C0" w14:textId="77777777" w:rsidTr="00A959E1">
        <w:trPr>
          <w:trHeight w:val="5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CA4CF" w14:textId="77777777" w:rsidR="00A959E1" w:rsidRPr="00A959E1" w:rsidRDefault="00A959E1" w:rsidP="00A959E1">
            <w:pPr>
              <w:rPr>
                <w:rFonts w:ascii="Times New Roman" w:hAnsi="Times New Roman" w:cs="Times New Roman"/>
              </w:rPr>
            </w:pPr>
            <w:r w:rsidRPr="00A959E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B6D93" w14:textId="0A42B71D" w:rsidR="00A959E1" w:rsidRPr="00A959E1" w:rsidRDefault="00080948" w:rsidP="00A95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D00FF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A959E1" w:rsidRPr="00A959E1" w14:paraId="46CD042D" w14:textId="77777777" w:rsidTr="00A959E1">
        <w:trPr>
          <w:trHeight w:val="5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48800" w14:textId="77777777" w:rsidR="00A959E1" w:rsidRPr="00A959E1" w:rsidRDefault="00A959E1" w:rsidP="00A959E1">
            <w:pPr>
              <w:rPr>
                <w:rFonts w:ascii="Times New Roman" w:hAnsi="Times New Roman" w:cs="Times New Roman"/>
              </w:rPr>
            </w:pPr>
            <w:r w:rsidRPr="00A959E1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2686D" w14:textId="72FB9FDF" w:rsidR="00A959E1" w:rsidRPr="00A959E1" w:rsidRDefault="007D00FF" w:rsidP="00A959E1">
            <w:pPr>
              <w:rPr>
                <w:rFonts w:ascii="Times New Roman" w:hAnsi="Times New Roman" w:cs="Times New Roman"/>
              </w:rPr>
            </w:pPr>
            <w:r w:rsidRPr="007D00FF">
              <w:rPr>
                <w:rFonts w:ascii="Times New Roman" w:hAnsi="Times New Roman" w:cs="Times New Roman"/>
              </w:rPr>
              <w:t>LTVIP2025TMID35493</w:t>
            </w:r>
          </w:p>
        </w:tc>
      </w:tr>
      <w:tr w:rsidR="00A959E1" w:rsidRPr="00A959E1" w14:paraId="3B7AD342" w14:textId="77777777" w:rsidTr="00A959E1">
        <w:trPr>
          <w:trHeight w:val="5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5FF60" w14:textId="77777777" w:rsidR="00A959E1" w:rsidRPr="00A959E1" w:rsidRDefault="00A959E1" w:rsidP="00A959E1">
            <w:pPr>
              <w:rPr>
                <w:rFonts w:ascii="Times New Roman" w:hAnsi="Times New Roman" w:cs="Times New Roman"/>
              </w:rPr>
            </w:pPr>
            <w:r w:rsidRPr="00A959E1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2D539" w14:textId="2F1FD358" w:rsidR="00A959E1" w:rsidRPr="00A959E1" w:rsidRDefault="007D00FF" w:rsidP="00A959E1">
            <w:pPr>
              <w:rPr>
                <w:rFonts w:ascii="Times New Roman" w:hAnsi="Times New Roman" w:cs="Times New Roman"/>
              </w:rPr>
            </w:pPr>
            <w:r w:rsidRPr="007D00FF">
              <w:rPr>
                <w:rFonts w:ascii="Times New Roman" w:hAnsi="Times New Roman" w:cs="Times New Roman"/>
              </w:rPr>
              <w:t xml:space="preserve">TrafficTelligence: Advanced Traffic Volume Estimation with Machine Learning                                       </w:t>
            </w:r>
          </w:p>
        </w:tc>
      </w:tr>
      <w:tr w:rsidR="00A959E1" w:rsidRPr="00A959E1" w14:paraId="27D9CC71" w14:textId="77777777" w:rsidTr="00A959E1">
        <w:trPr>
          <w:trHeight w:val="5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765DD" w14:textId="77777777" w:rsidR="00A959E1" w:rsidRPr="00A959E1" w:rsidRDefault="00A959E1" w:rsidP="00A959E1">
            <w:pPr>
              <w:rPr>
                <w:rFonts w:ascii="Times New Roman" w:hAnsi="Times New Roman" w:cs="Times New Roman"/>
              </w:rPr>
            </w:pPr>
            <w:r w:rsidRPr="00A959E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BB5CA" w14:textId="77777777" w:rsidR="00A959E1" w:rsidRPr="00A959E1" w:rsidRDefault="00A959E1" w:rsidP="00A959E1">
            <w:pPr>
              <w:rPr>
                <w:rFonts w:ascii="Times New Roman" w:hAnsi="Times New Roman" w:cs="Times New Roman"/>
              </w:rPr>
            </w:pPr>
          </w:p>
        </w:tc>
      </w:tr>
    </w:tbl>
    <w:p w14:paraId="55165508" w14:textId="77777777" w:rsidR="00A959E1" w:rsidRPr="00A959E1" w:rsidRDefault="00A959E1" w:rsidP="00A959E1">
      <w:pPr>
        <w:rPr>
          <w:rFonts w:ascii="Times New Roman" w:hAnsi="Times New Roman" w:cs="Times New Roman"/>
        </w:rPr>
      </w:pPr>
    </w:p>
    <w:p w14:paraId="63A5226F" w14:textId="77777777" w:rsidR="00A959E1" w:rsidRDefault="00A959E1" w:rsidP="00A959E1">
      <w:pPr>
        <w:rPr>
          <w:rFonts w:ascii="Times New Roman" w:hAnsi="Times New Roman" w:cs="Times New Roman"/>
        </w:rPr>
      </w:pPr>
    </w:p>
    <w:p w14:paraId="293F1B36" w14:textId="77777777" w:rsidR="00A959E1" w:rsidRPr="00A959E1" w:rsidRDefault="00A959E1" w:rsidP="00A959E1">
      <w:pPr>
        <w:rPr>
          <w:rFonts w:ascii="Times New Roman" w:hAnsi="Times New Roman" w:cs="Times New Roman"/>
        </w:rPr>
      </w:pPr>
    </w:p>
    <w:p w14:paraId="242E6151" w14:textId="77777777" w:rsidR="00080948" w:rsidRDefault="00080948" w:rsidP="00A959E1">
      <w:pPr>
        <w:rPr>
          <w:rFonts w:ascii="Times New Roman" w:hAnsi="Times New Roman" w:cs="Times New Roman"/>
          <w:b/>
          <w:bCs/>
        </w:rPr>
      </w:pPr>
    </w:p>
    <w:p w14:paraId="2845537D" w14:textId="77777777" w:rsidR="00080948" w:rsidRDefault="00080948" w:rsidP="00A959E1">
      <w:pPr>
        <w:rPr>
          <w:rFonts w:ascii="Times New Roman" w:hAnsi="Times New Roman" w:cs="Times New Roman"/>
          <w:b/>
          <w:bCs/>
        </w:rPr>
      </w:pPr>
    </w:p>
    <w:p w14:paraId="4F1C4B9D" w14:textId="77777777" w:rsidR="00080948" w:rsidRPr="00080948" w:rsidRDefault="00080948" w:rsidP="00A959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4CF4D" w14:textId="77777777" w:rsidR="007D00FF" w:rsidRDefault="007D00FF" w:rsidP="00A959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26F495" w14:textId="3C7799D2" w:rsidR="00A959E1" w:rsidRPr="00A959E1" w:rsidRDefault="00A959E1" w:rsidP="00A959E1">
      <w:pPr>
        <w:rPr>
          <w:rFonts w:ascii="Times New Roman" w:hAnsi="Times New Roman" w:cs="Times New Roman"/>
          <w:sz w:val="28"/>
          <w:szCs w:val="28"/>
        </w:rPr>
      </w:pPr>
      <w:r w:rsidRPr="00A959E1">
        <w:rPr>
          <w:rFonts w:ascii="Times New Roman" w:hAnsi="Times New Roman" w:cs="Times New Roman"/>
          <w:b/>
          <w:bCs/>
          <w:sz w:val="28"/>
          <w:szCs w:val="28"/>
        </w:rPr>
        <w:t>Model Performance Testing:</w:t>
      </w:r>
    </w:p>
    <w:p w14:paraId="5E81E66C" w14:textId="48C3F299" w:rsidR="00A959E1" w:rsidRPr="00A959E1" w:rsidRDefault="00A959E1" w:rsidP="00A959E1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282"/>
        <w:gridCol w:w="5359"/>
      </w:tblGrid>
      <w:tr w:rsidR="004E21BF" w:rsidRPr="00474BD8" w14:paraId="53E99345" w14:textId="77777777" w:rsidTr="005D16CD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9441B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676A9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2E35F" w14:textId="77A197C8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  <w:b/>
                <w:bCs/>
              </w:rPr>
              <w:t>Values</w:t>
            </w:r>
          </w:p>
        </w:tc>
      </w:tr>
      <w:tr w:rsidR="004E21BF" w:rsidRPr="00474BD8" w14:paraId="6DC26153" w14:textId="77777777" w:rsidTr="005D16C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39D27" w14:textId="77777777" w:rsidR="004E21BF" w:rsidRPr="00474BD8" w:rsidRDefault="004E21BF" w:rsidP="004E21B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0A7E6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Data Rendered 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60E61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230294">
              <w:rPr>
                <w:rFonts w:ascii="Times New Roman" w:hAnsi="Times New Roman" w:cs="Times New Roman"/>
              </w:rPr>
              <w:t>- Live traffic data from public APIs and camera feeds.</w:t>
            </w:r>
            <w:r w:rsidRPr="00230294">
              <w:rPr>
                <w:rFonts w:ascii="Times New Roman" w:hAnsi="Times New Roman" w:cs="Times New Roman"/>
              </w:rPr>
              <w:br/>
              <w:t>- Historical traffic datasets.</w:t>
            </w:r>
          </w:p>
        </w:tc>
      </w:tr>
      <w:tr w:rsidR="004E21BF" w:rsidRPr="00474BD8" w14:paraId="406BEDF2" w14:textId="77777777" w:rsidTr="005D16C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C8EEF" w14:textId="77777777" w:rsidR="004E21BF" w:rsidRPr="00474BD8" w:rsidRDefault="004E21BF" w:rsidP="004E21B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44250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Data Preprocessing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C896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230294">
              <w:rPr>
                <w:rFonts w:ascii="Times New Roman" w:hAnsi="Times New Roman" w:cs="Times New Roman"/>
              </w:rPr>
              <w:t>- Cleaning missing GPS entries</w:t>
            </w:r>
            <w:r w:rsidRPr="00230294">
              <w:rPr>
                <w:rFonts w:ascii="Times New Roman" w:hAnsi="Times New Roman" w:cs="Times New Roman"/>
              </w:rPr>
              <w:br/>
              <w:t>- Normalizing traffic volume and speed</w:t>
            </w:r>
            <w:r w:rsidRPr="00230294">
              <w:rPr>
                <w:rFonts w:ascii="Times New Roman" w:hAnsi="Times New Roman" w:cs="Times New Roman"/>
              </w:rPr>
              <w:br/>
              <w:t>- Timestamp formatting</w:t>
            </w:r>
          </w:p>
        </w:tc>
      </w:tr>
      <w:tr w:rsidR="004E21BF" w:rsidRPr="00474BD8" w14:paraId="5F81FC3E" w14:textId="77777777" w:rsidTr="005D16C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43363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4019A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Utilization of Filters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E6A54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230294">
              <w:rPr>
                <w:rFonts w:ascii="Times New Roman" w:hAnsi="Times New Roman" w:cs="Times New Roman"/>
              </w:rPr>
              <w:t>- Filters applied on:</w:t>
            </w:r>
            <w:r w:rsidRPr="00230294">
              <w:rPr>
                <w:rFonts w:ascii="Times New Roman" w:hAnsi="Times New Roman" w:cs="Times New Roman"/>
              </w:rPr>
              <w:br/>
              <w:t>• Region/Area</w:t>
            </w:r>
            <w:r w:rsidRPr="00230294">
              <w:rPr>
                <w:rFonts w:ascii="Times New Roman" w:hAnsi="Times New Roman" w:cs="Times New Roman"/>
              </w:rPr>
              <w:br/>
              <w:t>• Time range</w:t>
            </w:r>
            <w:r w:rsidRPr="00230294">
              <w:rPr>
                <w:rFonts w:ascii="Times New Roman" w:hAnsi="Times New Roman" w:cs="Times New Roman"/>
              </w:rPr>
              <w:br/>
              <w:t>• Day type (weekday/weekend)</w:t>
            </w:r>
            <w:r w:rsidRPr="00230294">
              <w:rPr>
                <w:rFonts w:ascii="Times New Roman" w:hAnsi="Times New Roman" w:cs="Times New Roman"/>
              </w:rPr>
              <w:br/>
              <w:t>• Traffic severity</w:t>
            </w:r>
          </w:p>
        </w:tc>
      </w:tr>
      <w:tr w:rsidR="004E21BF" w:rsidRPr="00474BD8" w14:paraId="510924E6" w14:textId="77777777" w:rsidTr="005D16C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6CDBD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F7EC3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Calculation fields Used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ED408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230294">
              <w:rPr>
                <w:rFonts w:ascii="Times New Roman" w:hAnsi="Times New Roman" w:cs="Times New Roman"/>
              </w:rPr>
              <w:t>- Estimated Time of Arrival (ETA)</w:t>
            </w:r>
            <w:r w:rsidRPr="00230294">
              <w:rPr>
                <w:rFonts w:ascii="Times New Roman" w:hAnsi="Times New Roman" w:cs="Times New Roman"/>
              </w:rPr>
              <w:br/>
              <w:t>- Average Congestion Level (%)</w:t>
            </w:r>
            <w:r w:rsidRPr="00230294">
              <w:rPr>
                <w:rFonts w:ascii="Times New Roman" w:hAnsi="Times New Roman" w:cs="Times New Roman"/>
              </w:rPr>
              <w:br/>
              <w:t>- Traffic Density Score</w:t>
            </w:r>
          </w:p>
        </w:tc>
      </w:tr>
      <w:tr w:rsidR="004E21BF" w:rsidRPr="00474BD8" w14:paraId="7F5307A8" w14:textId="77777777" w:rsidTr="005D16C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97E45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DFA6D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Dashboard design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D0DE0" w14:textId="77777777" w:rsidR="004E21BF" w:rsidRDefault="004E21BF" w:rsidP="005D16CD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 xml:space="preserve"> Graphs </w:t>
            </w:r>
            <w:r>
              <w:rPr>
                <w:rFonts w:ascii="Times New Roman" w:hAnsi="Times New Roman" w:cs="Times New Roman"/>
              </w:rPr>
              <w:t>:6</w:t>
            </w:r>
          </w:p>
          <w:p w14:paraId="44DA21E4" w14:textId="77777777" w:rsidR="004E21BF" w:rsidRPr="008216F7" w:rsidRDefault="004E21BF" w:rsidP="005D16CD">
            <w:pPr>
              <w:rPr>
                <w:rFonts w:ascii="Times New Roman" w:hAnsi="Times New Roman" w:cs="Times New Roman"/>
              </w:rPr>
            </w:pPr>
            <w:r w:rsidRPr="008216F7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8216F7">
              <w:rPr>
                <w:rFonts w:ascii="Times New Roman" w:hAnsi="Times New Roman" w:cs="Times New Roman"/>
              </w:rPr>
              <w:t>Real-time traffic map</w:t>
            </w:r>
            <w:r w:rsidRPr="008216F7">
              <w:rPr>
                <w:rFonts w:ascii="Times New Roman" w:hAnsi="Times New Roman" w:cs="Times New Roman"/>
              </w:rPr>
              <w:br/>
              <w:t>• Bar chart for congestion levels</w:t>
            </w:r>
            <w:r w:rsidRPr="008216F7">
              <w:rPr>
                <w:rFonts w:ascii="Times New Roman" w:hAnsi="Times New Roman" w:cs="Times New Roman"/>
              </w:rPr>
              <w:br/>
              <w:t>• Line graph of traffic trend over time</w:t>
            </w:r>
            <w:r w:rsidRPr="008216F7">
              <w:rPr>
                <w:rFonts w:ascii="Times New Roman" w:hAnsi="Times New Roman" w:cs="Times New Roman"/>
              </w:rPr>
              <w:br/>
              <w:t>• Pie chart for vehicle types</w:t>
            </w:r>
            <w:r w:rsidRPr="008216F7">
              <w:rPr>
                <w:rFonts w:ascii="Times New Roman" w:hAnsi="Times New Roman" w:cs="Times New Roman"/>
              </w:rPr>
              <w:br/>
              <w:t>• Route comparison chart</w:t>
            </w:r>
            <w:r w:rsidRPr="008216F7">
              <w:rPr>
                <w:rFonts w:ascii="Times New Roman" w:hAnsi="Times New Roman" w:cs="Times New Roman"/>
              </w:rPr>
              <w:br/>
              <w:t>• Heatmap for high traffic zones</w:t>
            </w:r>
          </w:p>
        </w:tc>
      </w:tr>
      <w:tr w:rsidR="004E21BF" w:rsidRPr="00474BD8" w14:paraId="66359D3B" w14:textId="77777777" w:rsidTr="005D16C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9C473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2328A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>Story Design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9ABE8" w14:textId="77777777" w:rsidR="004E21BF" w:rsidRDefault="004E21BF" w:rsidP="005D16CD">
            <w:pPr>
              <w:rPr>
                <w:rFonts w:ascii="Times New Roman" w:hAnsi="Times New Roman" w:cs="Times New Roman"/>
              </w:rPr>
            </w:pPr>
            <w:r w:rsidRPr="00474BD8">
              <w:rPr>
                <w:rFonts w:ascii="Times New Roman" w:hAnsi="Times New Roman" w:cs="Times New Roman"/>
              </w:rPr>
              <w:t xml:space="preserve"> Graphs </w:t>
            </w:r>
            <w:r>
              <w:rPr>
                <w:rFonts w:ascii="Times New Roman" w:hAnsi="Times New Roman" w:cs="Times New Roman"/>
              </w:rPr>
              <w:t>:4</w:t>
            </w:r>
          </w:p>
          <w:p w14:paraId="7A74999A" w14:textId="77777777" w:rsidR="004E21BF" w:rsidRPr="00474BD8" w:rsidRDefault="004E21BF" w:rsidP="005D16CD">
            <w:pPr>
              <w:rPr>
                <w:rFonts w:ascii="Times New Roman" w:hAnsi="Times New Roman" w:cs="Times New Roman"/>
              </w:rPr>
            </w:pPr>
            <w:r w:rsidRPr="00A54E2B">
              <w:rPr>
                <w:rFonts w:ascii="Times New Roman" w:hAnsi="Times New Roman" w:cs="Times New Roman"/>
                <w:b/>
                <w:bCs/>
              </w:rPr>
              <w:t>Use case flows:</w:t>
            </w:r>
            <w:r w:rsidRPr="00A54E2B">
              <w:rPr>
                <w:rFonts w:ascii="Times New Roman" w:hAnsi="Times New Roman" w:cs="Times New Roman"/>
              </w:rPr>
              <w:br/>
              <w:t>• Commuter's journey</w:t>
            </w:r>
            <w:r w:rsidRPr="00A54E2B">
              <w:rPr>
                <w:rFonts w:ascii="Times New Roman" w:hAnsi="Times New Roman" w:cs="Times New Roman"/>
              </w:rPr>
              <w:br/>
              <w:t>• Emergency route assistance</w:t>
            </w:r>
            <w:r w:rsidRPr="00A54E2B">
              <w:rPr>
                <w:rFonts w:ascii="Times New Roman" w:hAnsi="Times New Roman" w:cs="Times New Roman"/>
              </w:rPr>
              <w:br/>
            </w:r>
            <w:r w:rsidRPr="00A54E2B">
              <w:rPr>
                <w:rFonts w:ascii="Times New Roman" w:hAnsi="Times New Roman" w:cs="Times New Roman"/>
              </w:rPr>
              <w:lastRenderedPageBreak/>
              <w:t>• Admin monitoring dashboard</w:t>
            </w:r>
            <w:r w:rsidRPr="00A54E2B">
              <w:rPr>
                <w:rFonts w:ascii="Times New Roman" w:hAnsi="Times New Roman" w:cs="Times New Roman"/>
              </w:rPr>
              <w:br/>
              <w:t>• Traffic incident detection</w:t>
            </w:r>
          </w:p>
        </w:tc>
      </w:tr>
    </w:tbl>
    <w:p w14:paraId="43768637" w14:textId="59AF87D8" w:rsidR="00DC043A" w:rsidRPr="00A959E1" w:rsidRDefault="00DC043A" w:rsidP="004E21BF">
      <w:pPr>
        <w:rPr>
          <w:rFonts w:ascii="Times New Roman" w:hAnsi="Times New Roman" w:cs="Times New Roman"/>
        </w:rPr>
      </w:pPr>
    </w:p>
    <w:sectPr w:rsidR="00DC043A" w:rsidRPr="00A95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D6732"/>
    <w:multiLevelType w:val="multilevel"/>
    <w:tmpl w:val="5036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86FFF"/>
    <w:multiLevelType w:val="multilevel"/>
    <w:tmpl w:val="D8A0E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60A2A"/>
    <w:multiLevelType w:val="multilevel"/>
    <w:tmpl w:val="61BA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904B9"/>
    <w:multiLevelType w:val="multilevel"/>
    <w:tmpl w:val="C166D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512492">
    <w:abstractNumId w:val="0"/>
  </w:num>
  <w:num w:numId="2" w16cid:durableId="1228145036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928071923">
    <w:abstractNumId w:val="2"/>
  </w:num>
  <w:num w:numId="4" w16cid:durableId="33319210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AF"/>
    <w:rsid w:val="000706AF"/>
    <w:rsid w:val="00080948"/>
    <w:rsid w:val="00241AD3"/>
    <w:rsid w:val="004E21BF"/>
    <w:rsid w:val="00576FCA"/>
    <w:rsid w:val="007D00FF"/>
    <w:rsid w:val="00A959E1"/>
    <w:rsid w:val="00CA573E"/>
    <w:rsid w:val="00DC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F3E7"/>
  <w15:chartTrackingRefBased/>
  <w15:docId w15:val="{DB7DC486-86CE-4571-98F0-57F39CB6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6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5</cp:revision>
  <dcterms:created xsi:type="dcterms:W3CDTF">2025-06-27T09:25:00Z</dcterms:created>
  <dcterms:modified xsi:type="dcterms:W3CDTF">2025-06-27T15:35:00Z</dcterms:modified>
</cp:coreProperties>
</file>