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4CA" w:rsidRDefault="00C660C0">
      <w:proofErr w:type="spellStart"/>
      <w:r>
        <w:t>Experimrnt</w:t>
      </w:r>
      <w:proofErr w:type="spellEnd"/>
      <w:r>
        <w:t xml:space="preserve"> 7 Blue Ocean </w:t>
      </w:r>
      <w:proofErr w:type="spellStart"/>
      <w:r>
        <w:t>Pipieline</w:t>
      </w:r>
      <w:proofErr w:type="spellEnd"/>
    </w:p>
    <w:p w:rsidR="00C660C0" w:rsidRDefault="00C660C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0C0" w:rsidSect="00EA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660C0"/>
    <w:rsid w:val="00C660C0"/>
    <w:rsid w:val="00CC7239"/>
    <w:rsid w:val="00EA7F1C"/>
    <w:rsid w:val="00F83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0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2020-10-20T13:45:00Z</dcterms:created>
  <dcterms:modified xsi:type="dcterms:W3CDTF">2020-10-20T13:48:00Z</dcterms:modified>
</cp:coreProperties>
</file>