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63D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263DC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5A546B" w:rsidRPr="00180461" w:rsidRDefault="006D2F12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180461" w:rsidRPr="00180461">
              <w:rPr>
                <w:sz w:val="28"/>
                <w:szCs w:val="28"/>
              </w:rPr>
              <w:t>1. c program for count number of digits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63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80461" w:rsidRDefault="00180461" w:rsidP="00180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c program for count number of digits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int main()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214" w:rsidRDefault="00DE1214" w:rsidP="007F7D42">
      <w:pPr>
        <w:spacing w:after="0" w:line="240" w:lineRule="auto"/>
      </w:pPr>
      <w:r>
        <w:separator/>
      </w:r>
    </w:p>
  </w:endnote>
  <w:endnote w:type="continuationSeparator" w:id="1">
    <w:p w:rsidR="00DE1214" w:rsidRDefault="00DE1214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214" w:rsidRDefault="00DE1214" w:rsidP="007F7D42">
      <w:pPr>
        <w:spacing w:after="0" w:line="240" w:lineRule="auto"/>
      </w:pPr>
      <w:r>
        <w:separator/>
      </w:r>
    </w:p>
  </w:footnote>
  <w:footnote w:type="continuationSeparator" w:id="1">
    <w:p w:rsidR="00DE1214" w:rsidRDefault="00DE1214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125"/>
    <w:rsid w:val="000447A1"/>
    <w:rsid w:val="000957BA"/>
    <w:rsid w:val="000B7108"/>
    <w:rsid w:val="000E477A"/>
    <w:rsid w:val="00111D8B"/>
    <w:rsid w:val="0012784D"/>
    <w:rsid w:val="00160905"/>
    <w:rsid w:val="00180461"/>
    <w:rsid w:val="001B0525"/>
    <w:rsid w:val="001C20AC"/>
    <w:rsid w:val="001D6335"/>
    <w:rsid w:val="001E3561"/>
    <w:rsid w:val="001E3D5B"/>
    <w:rsid w:val="002405F5"/>
    <w:rsid w:val="00253921"/>
    <w:rsid w:val="00261E8D"/>
    <w:rsid w:val="00263DC6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1214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2020-07-07T12:41:00Z</dcterms:created>
  <dcterms:modified xsi:type="dcterms:W3CDTF">2020-07-07T12:41:00Z</dcterms:modified>
</cp:coreProperties>
</file>