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274C" w14:textId="77777777" w:rsidR="004839BC" w:rsidRDefault="004839BC"/>
    <w:sectPr w:rsidR="0048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F7"/>
    <w:rsid w:val="00087F28"/>
    <w:rsid w:val="001860C2"/>
    <w:rsid w:val="00414740"/>
    <w:rsid w:val="004839BC"/>
    <w:rsid w:val="005431BD"/>
    <w:rsid w:val="00591692"/>
    <w:rsid w:val="00613313"/>
    <w:rsid w:val="00665CAB"/>
    <w:rsid w:val="00742F51"/>
    <w:rsid w:val="00967FB8"/>
    <w:rsid w:val="00B372F7"/>
    <w:rsid w:val="00B95753"/>
    <w:rsid w:val="00BE7690"/>
    <w:rsid w:val="00CF7460"/>
    <w:rsid w:val="00E9442D"/>
    <w:rsid w:val="00F2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0F26C"/>
  <w15:chartTrackingRefBased/>
  <w15:docId w15:val="{F72318F0-21C7-43BC-A624-3DFED986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Indiarto Aji Begawan</dc:creator>
  <cp:keywords/>
  <dc:description/>
  <cp:lastModifiedBy>Indiarto Aji Begawan</cp:lastModifiedBy>
  <cp:revision>1</cp:revision>
  <dcterms:created xsi:type="dcterms:W3CDTF">2021-06-29T10:52:00Z</dcterms:created>
  <dcterms:modified xsi:type="dcterms:W3CDTF">2021-06-29T10:53:00Z</dcterms:modified>
</cp:coreProperties>
</file>