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75E1B" w14:textId="24A0A053" w:rsidR="00887573" w:rsidRDefault="00887573" w:rsidP="00D55F45">
      <w:pPr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  <w:shd w:val="clear" w:color="auto" w:fill="FFFFFF"/>
        </w:rPr>
      </w:pPr>
      <w:r w:rsidRPr="00067A2E">
        <w:rPr>
          <w:rFonts w:ascii="Times New Roman" w:hAnsi="Times New Roman" w:cs="Times New Roman"/>
          <w:b/>
          <w:bCs/>
          <w:color w:val="1F1F1F"/>
          <w:sz w:val="32"/>
          <w:szCs w:val="32"/>
          <w:shd w:val="clear" w:color="auto" w:fill="FFFFFF"/>
        </w:rPr>
        <w:t xml:space="preserve">DEVOPS </w:t>
      </w:r>
      <w:r>
        <w:rPr>
          <w:rFonts w:ascii="Times New Roman" w:hAnsi="Times New Roman" w:cs="Times New Roman"/>
          <w:b/>
          <w:bCs/>
          <w:color w:val="1F1F1F"/>
          <w:sz w:val="32"/>
          <w:szCs w:val="32"/>
          <w:shd w:val="clear" w:color="auto" w:fill="FFFFFF"/>
        </w:rPr>
        <w:t>– Final Assessment</w:t>
      </w:r>
    </w:p>
    <w:p w14:paraId="3C99A68F" w14:textId="77777777" w:rsidR="00C2001D" w:rsidRDefault="00C2001D" w:rsidP="00D55F45">
      <w:pPr>
        <w:jc w:val="center"/>
        <w:rPr>
          <w:rFonts w:ascii="Times New Roman" w:hAnsi="Times New Roman" w:cs="Times New Roman"/>
          <w:b/>
          <w:bCs/>
          <w:color w:val="1F1F1F"/>
          <w:sz w:val="32"/>
          <w:szCs w:val="32"/>
          <w:shd w:val="clear" w:color="auto" w:fill="FFFFFF"/>
        </w:rPr>
      </w:pPr>
    </w:p>
    <w:p w14:paraId="69B1F8C3" w14:textId="28AA3F05" w:rsidR="00887573" w:rsidRPr="00C2001D" w:rsidRDefault="00C2001D" w:rsidP="00C2001D">
      <w:pPr>
        <w:jc w:val="center"/>
        <w:rPr>
          <w:rFonts w:ascii="Times New Roman" w:hAnsi="Times New Roman" w:cs="Times New Roman"/>
          <w:b/>
          <w:bCs/>
          <w:color w:val="1F1F1F"/>
          <w:sz w:val="26"/>
          <w:szCs w:val="26"/>
          <w:shd w:val="clear" w:color="auto" w:fill="FFFFFF"/>
        </w:rPr>
      </w:pPr>
      <w:r w:rsidRPr="00C2001D">
        <w:rPr>
          <w:rFonts w:ascii="Times New Roman" w:hAnsi="Times New Roman" w:cs="Times New Roman"/>
          <w:b/>
          <w:bCs/>
          <w:color w:val="1F1F1F"/>
          <w:sz w:val="26"/>
          <w:szCs w:val="26"/>
          <w:shd w:val="clear" w:color="auto" w:fill="FFFFFF"/>
        </w:rPr>
        <w:t>SECTION - I</w:t>
      </w:r>
    </w:p>
    <w:p w14:paraId="6BA15190" w14:textId="77777777" w:rsidR="00887573" w:rsidRPr="00067A2E" w:rsidRDefault="00887573" w:rsidP="00C2001D">
      <w:pPr>
        <w:jc w:val="both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r w:rsidRPr="00067A2E"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MCQs:</w:t>
      </w:r>
    </w:p>
    <w:p w14:paraId="26C303C4" w14:textId="70C408CD" w:rsidR="00887573" w:rsidRPr="00067A2E" w:rsidRDefault="00D55F45" w:rsidP="00C200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  <w:r w:rsidRPr="00D55F45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>What does WSL stand for in the context of Windows?</w:t>
      </w:r>
      <w:r w:rsidR="00887573" w:rsidRPr="00067A2E"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  <w:t xml:space="preserve"> -  </w:t>
      </w:r>
      <w:r w:rsidR="00887573" w:rsidRPr="00067A2E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  <w:t>Windows System for Linux</w:t>
      </w:r>
    </w:p>
    <w:p w14:paraId="227432D2" w14:textId="031E8F3F" w:rsidR="00887573" w:rsidRPr="00067A2E" w:rsidRDefault="00D55F45" w:rsidP="00C2001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1F1F1F"/>
          <w:sz w:val="24"/>
          <w:szCs w:val="24"/>
          <w:shd w:val="clear" w:color="auto" w:fill="FFFFFF"/>
        </w:rPr>
      </w:pPr>
      <w:r w:rsidRPr="00D55F4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What is the primary goal of continuous integration (CI) in DevOps?</w:t>
      </w:r>
      <w:r w:rsidR="00887573" w:rsidRPr="00067A2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</w:t>
      </w:r>
      <w: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D55F45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Frequent integration of code changes</w:t>
      </w:r>
    </w:p>
    <w:p w14:paraId="5ECE7A1A" w14:textId="714E82D6" w:rsidR="00887573" w:rsidRPr="00D55F45" w:rsidRDefault="00D55F45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D55F4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the Linux command line, what does the cd command do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? </w:t>
      </w:r>
      <w:r w:rsidR="00887573" w:rsidRPr="00D55F4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</w:t>
      </w:r>
      <w:r w:rsidRPr="00D55F45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Change the working directory</w:t>
      </w:r>
    </w:p>
    <w:p w14:paraId="322F3327" w14:textId="31FFDEAE" w:rsidR="00887573" w:rsidRPr="00D55F45" w:rsidRDefault="00D55F45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D55F4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Which of the following is not a Linux distribution?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r w:rsidR="00887573" w:rsidRPr="00D55F45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 </w:t>
      </w:r>
      <w:r w:rsidRPr="00D55F45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Docke</w:t>
      </w:r>
      <w:r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r</w:t>
      </w:r>
    </w:p>
    <w:p w14:paraId="070B1E44" w14:textId="77777777" w:rsidR="00C2001D" w:rsidRPr="00C2001D" w:rsidRDefault="00C2001D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What is Docker primarily used for in DevOps and containerization?</w:t>
      </w:r>
      <w:r w:rsidR="00887573"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</w:t>
      </w:r>
      <w:r w:rsidRPr="00C2001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Packaging and deploying applications in containers</w:t>
      </w:r>
    </w:p>
    <w:p w14:paraId="0355FAC6" w14:textId="5E3A9490" w:rsidR="00887573" w:rsidRPr="00C2001D" w:rsidRDefault="00C2001D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What is the primary purpose of Azure DevOps?</w:t>
      </w:r>
      <w:r w:rsidR="00887573"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</w:t>
      </w:r>
      <w:r w:rsidRPr="00C2001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Software development and delivery</w:t>
      </w:r>
    </w:p>
    <w:p w14:paraId="148235AE" w14:textId="312B13A6" w:rsidR="00887573" w:rsidRPr="00067A2E" w:rsidRDefault="00C2001D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kern w:val="0"/>
          <w:sz w:val="24"/>
          <w:szCs w:val="24"/>
          <w:shd w:val="clear" w:color="auto" w:fill="FFFFFF"/>
          <w14:ligatures w14:val="none"/>
        </w:rPr>
      </w:pPr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Which components are part of Azure DevOps?</w:t>
      </w:r>
      <w:r w:rsidR="00887573" w:rsidRPr="00067A2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</w:t>
      </w:r>
      <w:r w:rsidRPr="00C2001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Azure Boards and Azure Pipelines</w:t>
      </w:r>
    </w:p>
    <w:p w14:paraId="62520D14" w14:textId="2247590D" w:rsidR="00887573" w:rsidRPr="00067A2E" w:rsidRDefault="00C2001D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How does Azure DevOps support version control in software development?</w:t>
      </w:r>
      <w:r w:rsidR="00887573" w:rsidRPr="00067A2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- </w:t>
      </w:r>
      <w:r w:rsidRPr="00C2001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It tracks changes in source code and manages versions.</w:t>
      </w:r>
    </w:p>
    <w:p w14:paraId="00CCB34D" w14:textId="133D194A" w:rsidR="00887573" w:rsidRPr="00067A2E" w:rsidRDefault="00C2001D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1F1F1F"/>
          <w:kern w:val="0"/>
          <w:sz w:val="24"/>
          <w:szCs w:val="24"/>
          <w:shd w:val="clear" w:color="auto" w:fill="FFFFFF"/>
          <w14:ligatures w14:val="none"/>
        </w:rPr>
      </w:pPr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Linux, what is the primary role of the root user?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r w:rsidR="00887573" w:rsidRPr="00067A2E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-</w:t>
      </w:r>
      <w:r w:rsidR="00887573" w:rsidRPr="00067A2E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 xml:space="preserve"> </w:t>
      </w:r>
      <w:r w:rsidRPr="00C2001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Administrative tasks with superuser privileges</w:t>
      </w:r>
    </w:p>
    <w:p w14:paraId="48074E30" w14:textId="33F21A9B" w:rsidR="00887573" w:rsidRPr="00C2001D" w:rsidRDefault="00C2001D" w:rsidP="00C2001D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In Azure DevOps, which component is used to define, build, test, and deploy</w:t>
      </w:r>
      <w:r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proofErr w:type="gramStart"/>
      <w:r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applications?</w:t>
      </w:r>
      <w:r w:rsidR="00887573"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>-</w:t>
      </w:r>
      <w:proofErr w:type="gramEnd"/>
      <w:r w:rsidR="00887573" w:rsidRPr="00C2001D"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  <w:t xml:space="preserve"> </w:t>
      </w:r>
      <w:r w:rsidRPr="00C2001D">
        <w:rPr>
          <w:rFonts w:ascii="Times New Roman" w:eastAsia="Times New Roman" w:hAnsi="Times New Roman" w:cs="Times New Roman"/>
          <w:b/>
          <w:bCs/>
          <w:color w:val="222222"/>
          <w:kern w:val="0"/>
          <w:sz w:val="24"/>
          <w:szCs w:val="24"/>
          <w14:ligatures w14:val="none"/>
        </w:rPr>
        <w:t>Azure Pipelines</w:t>
      </w:r>
    </w:p>
    <w:p w14:paraId="2BC0E465" w14:textId="77777777" w:rsidR="00C2001D" w:rsidRDefault="00C2001D" w:rsidP="00C200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78025F87" w14:textId="21F15055" w:rsidR="00C2001D" w:rsidRPr="00C2001D" w:rsidRDefault="00C2001D" w:rsidP="00C2001D">
      <w:pPr>
        <w:jc w:val="center"/>
        <w:rPr>
          <w:rFonts w:ascii="Times New Roman" w:hAnsi="Times New Roman" w:cs="Times New Roman"/>
          <w:b/>
          <w:bCs/>
          <w:color w:val="1F1F1F"/>
          <w:sz w:val="26"/>
          <w:szCs w:val="26"/>
          <w:shd w:val="clear" w:color="auto" w:fill="FFFFFF"/>
        </w:rPr>
      </w:pPr>
      <w:r w:rsidRPr="00C2001D">
        <w:rPr>
          <w:rFonts w:ascii="Times New Roman" w:hAnsi="Times New Roman" w:cs="Times New Roman"/>
          <w:b/>
          <w:bCs/>
          <w:color w:val="1F1F1F"/>
          <w:sz w:val="26"/>
          <w:szCs w:val="26"/>
          <w:shd w:val="clear" w:color="auto" w:fill="FFFFFF"/>
        </w:rPr>
        <w:t xml:space="preserve">SECTION - </w:t>
      </w:r>
      <w:r>
        <w:rPr>
          <w:rFonts w:ascii="Times New Roman" w:hAnsi="Times New Roman" w:cs="Times New Roman"/>
          <w:b/>
          <w:bCs/>
          <w:color w:val="1F1F1F"/>
          <w:sz w:val="26"/>
          <w:szCs w:val="26"/>
          <w:shd w:val="clear" w:color="auto" w:fill="FFFFFF"/>
        </w:rPr>
        <w:t>II</w:t>
      </w:r>
    </w:p>
    <w:p w14:paraId="11A1036C" w14:textId="77777777" w:rsidR="00887573" w:rsidRPr="00067A2E" w:rsidRDefault="00887573" w:rsidP="00D55F4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4"/>
          <w:szCs w:val="24"/>
          <w14:ligatures w14:val="none"/>
        </w:rPr>
      </w:pPr>
    </w:p>
    <w:p w14:paraId="690CF06B" w14:textId="5E2947ED" w:rsidR="00887573" w:rsidRDefault="00C2001D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>LAB :</w:t>
      </w:r>
      <w:proofErr w:type="gramEnd"/>
      <w:r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  <w:t xml:space="preserve"> </w:t>
      </w:r>
    </w:p>
    <w:p w14:paraId="7E4B391B" w14:textId="77777777" w:rsidR="00C2001D" w:rsidRDefault="00C2001D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</w:p>
    <w:p w14:paraId="33534902" w14:textId="41FBDE30" w:rsidR="00C2001D" w:rsidRDefault="00C2001D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  <w:r w:rsidRPr="00C2001D"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  <w:t>Lab 1: File and Directory Management</w:t>
      </w:r>
      <w:r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  <w:t xml:space="preserve"> :</w:t>
      </w:r>
    </w:p>
    <w:p w14:paraId="284A3581" w14:textId="77777777" w:rsidR="006D2D9E" w:rsidRDefault="006D2D9E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</w:p>
    <w:p w14:paraId="4EC8610B" w14:textId="4CEA1687" w:rsidR="00C2001D" w:rsidRPr="00C2001D" w:rsidRDefault="006D2D9E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B6F0FA9" wp14:editId="57DC8A71">
            <wp:extent cx="6858000" cy="2903220"/>
            <wp:effectExtent l="0" t="0" r="0" b="0"/>
            <wp:docPr id="120145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3366" name=""/>
                    <pic:cNvPicPr/>
                  </pic:nvPicPr>
                  <pic:blipFill rotWithShape="1">
                    <a:blip r:embed="rId6"/>
                    <a:srcRect b="24741"/>
                    <a:stretch/>
                  </pic:blipFill>
                  <pic:spPr bwMode="auto">
                    <a:xfrm>
                      <a:off x="0" y="0"/>
                      <a:ext cx="68580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80862" w14:textId="77777777" w:rsidR="00C2001D" w:rsidRDefault="00C2001D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</w:p>
    <w:p w14:paraId="37E777A0" w14:textId="77777777" w:rsidR="00C2001D" w:rsidRPr="00067A2E" w:rsidRDefault="00C2001D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color w:val="1F1F1F"/>
          <w:sz w:val="28"/>
          <w:szCs w:val="28"/>
          <w:shd w:val="clear" w:color="auto" w:fill="FFFFFF"/>
        </w:rPr>
      </w:pPr>
    </w:p>
    <w:p w14:paraId="0FECC487" w14:textId="77777777" w:rsidR="00695FD2" w:rsidRDefault="00695FD2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13B35" w14:textId="77777777" w:rsidR="00695FD2" w:rsidRDefault="00695FD2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E36075" w14:textId="77777777" w:rsidR="00695FD2" w:rsidRDefault="00695FD2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D9C9DE" w14:textId="77777777" w:rsidR="00695FD2" w:rsidRDefault="00695FD2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98D105" w14:textId="77777777" w:rsidR="00695FD2" w:rsidRDefault="00695FD2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98EFA" w14:textId="47221BFF" w:rsidR="00887573" w:rsidRDefault="006D2D9E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D2D9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Lab 2: Permissions and </w:t>
      </w:r>
      <w:proofErr w:type="gramStart"/>
      <w:r w:rsidRPr="006D2D9E">
        <w:rPr>
          <w:rFonts w:ascii="Times New Roman" w:hAnsi="Times New Roman" w:cs="Times New Roman"/>
          <w:b/>
          <w:bCs/>
          <w:sz w:val="24"/>
          <w:szCs w:val="24"/>
        </w:rPr>
        <w:t>Ownership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2A1FC9D" w14:textId="77777777" w:rsidR="006D2D9E" w:rsidRDefault="006D2D9E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6F7FF8" w14:textId="77777777" w:rsidR="00695FD2" w:rsidRDefault="00695FD2" w:rsidP="00D55F45">
      <w:pPr>
        <w:shd w:val="clear" w:color="auto" w:fill="FFFFFF"/>
        <w:spacing w:after="0" w:line="240" w:lineRule="auto"/>
        <w:jc w:val="both"/>
        <w:rPr>
          <w:noProof/>
        </w:rPr>
      </w:pPr>
    </w:p>
    <w:p w14:paraId="5A6CF8B5" w14:textId="05640DBB" w:rsidR="006D2D9E" w:rsidRDefault="00695FD2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362F51" wp14:editId="16458DF8">
            <wp:extent cx="6858000" cy="2598420"/>
            <wp:effectExtent l="0" t="0" r="0" b="0"/>
            <wp:docPr id="113958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2552" name=""/>
                    <pic:cNvPicPr/>
                  </pic:nvPicPr>
                  <pic:blipFill rotWithShape="1">
                    <a:blip r:embed="rId7"/>
                    <a:srcRect b="32642"/>
                    <a:stretch/>
                  </pic:blipFill>
                  <pic:spPr bwMode="auto"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8D59D" w14:textId="77777777" w:rsidR="006D2D9E" w:rsidRPr="006D2D9E" w:rsidRDefault="006D2D9E" w:rsidP="00D55F45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7E44F" w14:textId="77777777" w:rsidR="004278A0" w:rsidRPr="00441E95" w:rsidRDefault="004278A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49023D" w14:textId="69387CBB" w:rsidR="00441E95" w:rsidRPr="00441E95" w:rsidRDefault="00441E95" w:rsidP="00D55F45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41E95">
        <w:rPr>
          <w:rFonts w:ascii="Times New Roman" w:hAnsi="Times New Roman" w:cs="Times New Roman"/>
          <w:b/>
          <w:bCs/>
          <w:noProof/>
          <w:sz w:val="24"/>
          <w:szCs w:val="24"/>
        </w:rPr>
        <w:t>Lab 3: Text Processing with Command Line Tools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:</w:t>
      </w:r>
    </w:p>
    <w:p w14:paraId="78C13D72" w14:textId="5EB5D8BF" w:rsidR="00441E95" w:rsidRDefault="00441E95" w:rsidP="00D55F45">
      <w:pPr>
        <w:jc w:val="both"/>
      </w:pPr>
      <w:r>
        <w:rPr>
          <w:noProof/>
        </w:rPr>
        <w:drawing>
          <wp:inline distT="0" distB="0" distL="0" distR="0" wp14:anchorId="4CD85A71" wp14:editId="0DBE75B2">
            <wp:extent cx="6858000" cy="2560320"/>
            <wp:effectExtent l="0" t="0" r="0" b="0"/>
            <wp:docPr id="12762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6544" name=""/>
                    <pic:cNvPicPr/>
                  </pic:nvPicPr>
                  <pic:blipFill rotWithShape="1">
                    <a:blip r:embed="rId8"/>
                    <a:srcRect b="33630"/>
                    <a:stretch/>
                  </pic:blipFill>
                  <pic:spPr bwMode="auto"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3EA2A" w14:textId="77777777" w:rsidR="00441E95" w:rsidRDefault="00441E95" w:rsidP="00D55F45">
      <w:pPr>
        <w:jc w:val="both"/>
      </w:pPr>
    </w:p>
    <w:p w14:paraId="2C41B58C" w14:textId="44AB85C4" w:rsidR="00441E95" w:rsidRDefault="00441E9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1E95">
        <w:rPr>
          <w:rFonts w:ascii="Times New Roman" w:hAnsi="Times New Roman" w:cs="Times New Roman"/>
          <w:b/>
          <w:bCs/>
          <w:sz w:val="24"/>
          <w:szCs w:val="24"/>
        </w:rPr>
        <w:t xml:space="preserve">Lab 4: Creating a Simple YAML </w:t>
      </w:r>
      <w:proofErr w:type="gramStart"/>
      <w:r w:rsidRPr="00441E95">
        <w:rPr>
          <w:rFonts w:ascii="Times New Roman" w:hAnsi="Times New Roman" w:cs="Times New Roman"/>
          <w:b/>
          <w:bCs/>
          <w:sz w:val="24"/>
          <w:szCs w:val="24"/>
        </w:rPr>
        <w:t>File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151A747" w14:textId="77777777" w:rsidR="00AD2B6B" w:rsidRDefault="00AD2B6B" w:rsidP="00D55F45">
      <w:pPr>
        <w:jc w:val="both"/>
        <w:rPr>
          <w:noProof/>
        </w:rPr>
      </w:pPr>
    </w:p>
    <w:p w14:paraId="04A09AB5" w14:textId="4641B1E0" w:rsidR="00441E95" w:rsidRDefault="00AD2B6B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DFB30C" wp14:editId="30D06865">
            <wp:extent cx="6858000" cy="929640"/>
            <wp:effectExtent l="0" t="0" r="0" b="3810"/>
            <wp:docPr id="11949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58645" name=""/>
                    <pic:cNvPicPr/>
                  </pic:nvPicPr>
                  <pic:blipFill rotWithShape="1">
                    <a:blip r:embed="rId9"/>
                    <a:srcRect b="75901"/>
                    <a:stretch/>
                  </pic:blipFill>
                  <pic:spPr bwMode="auto">
                    <a:xfrm>
                      <a:off x="0" y="0"/>
                      <a:ext cx="685800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37F2B" w14:textId="77777777" w:rsidR="00AD2B6B" w:rsidRDefault="00AD2B6B" w:rsidP="00D55F45">
      <w:pPr>
        <w:jc w:val="both"/>
        <w:rPr>
          <w:noProof/>
        </w:rPr>
      </w:pPr>
    </w:p>
    <w:p w14:paraId="72BC12B5" w14:textId="16743AE1" w:rsidR="00AD2B6B" w:rsidRDefault="00AD2B6B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7A58A" wp14:editId="17BBB0A4">
            <wp:extent cx="6858000" cy="815340"/>
            <wp:effectExtent l="0" t="0" r="0" b="3810"/>
            <wp:docPr id="151541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0653" name=""/>
                    <pic:cNvPicPr/>
                  </pic:nvPicPr>
                  <pic:blipFill rotWithShape="1">
                    <a:blip r:embed="rId10"/>
                    <a:srcRect b="78864"/>
                    <a:stretch/>
                  </pic:blipFill>
                  <pic:spPr bwMode="auto">
                    <a:xfrm>
                      <a:off x="0" y="0"/>
                      <a:ext cx="685800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8931" w14:textId="77777777" w:rsidR="00AD2B6B" w:rsidRDefault="00AD2B6B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67865" w14:textId="6DF7CF42" w:rsidR="00AD2B6B" w:rsidRPr="0016361E" w:rsidRDefault="00AD2B6B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D2B6B">
        <w:rPr>
          <w:rFonts w:ascii="Times New Roman" w:hAnsi="Times New Roman" w:cs="Times New Roman"/>
          <w:b/>
          <w:bCs/>
          <w:sz w:val="24"/>
          <w:szCs w:val="24"/>
        </w:rPr>
        <w:t xml:space="preserve">Lab 5: Working with Lists in </w:t>
      </w:r>
      <w:proofErr w:type="gramStart"/>
      <w:r w:rsidRPr="00AD2B6B">
        <w:rPr>
          <w:rFonts w:ascii="Times New Roman" w:hAnsi="Times New Roman" w:cs="Times New Roman"/>
          <w:b/>
          <w:bCs/>
          <w:sz w:val="24"/>
          <w:szCs w:val="24"/>
        </w:rPr>
        <w:t>YAML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09AF9FA9" w14:textId="01F6A3D5" w:rsidR="00AD2B6B" w:rsidRPr="0016361E" w:rsidRDefault="00AD2B6B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68F6E5" wp14:editId="50F8E705">
            <wp:extent cx="6858000" cy="1691640"/>
            <wp:effectExtent l="0" t="0" r="0" b="3810"/>
            <wp:docPr id="124998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87035" name=""/>
                    <pic:cNvPicPr/>
                  </pic:nvPicPr>
                  <pic:blipFill rotWithShape="1">
                    <a:blip r:embed="rId11"/>
                    <a:srcRect b="56148"/>
                    <a:stretch/>
                  </pic:blipFill>
                  <pic:spPr bwMode="auto">
                    <a:xfrm>
                      <a:off x="0" y="0"/>
                      <a:ext cx="6858000" cy="169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33937" w14:textId="7556455B" w:rsidR="00AD2B6B" w:rsidRDefault="00AD2B6B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BD96A0" wp14:editId="1BC87C53">
            <wp:extent cx="6858000" cy="1043940"/>
            <wp:effectExtent l="0" t="0" r="0" b="3810"/>
            <wp:docPr id="20529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62049" name=""/>
                    <pic:cNvPicPr/>
                  </pic:nvPicPr>
                  <pic:blipFill rotWithShape="1">
                    <a:blip r:embed="rId12"/>
                    <a:srcRect b="72938"/>
                    <a:stretch/>
                  </pic:blipFill>
                  <pic:spPr bwMode="auto">
                    <a:xfrm>
                      <a:off x="0" y="0"/>
                      <a:ext cx="685800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43C85" w14:textId="77777777" w:rsidR="005C0FF0" w:rsidRDefault="005C0FF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EC3DB" w14:textId="2A43975B" w:rsidR="005C0FF0" w:rsidRDefault="005C0FF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0FF0">
        <w:rPr>
          <w:rFonts w:ascii="Times New Roman" w:hAnsi="Times New Roman" w:cs="Times New Roman"/>
          <w:b/>
          <w:bCs/>
          <w:sz w:val="24"/>
          <w:szCs w:val="24"/>
        </w:rPr>
        <w:t xml:space="preserve">Lab 6: Nested Structures in </w:t>
      </w:r>
      <w:proofErr w:type="gramStart"/>
      <w:r w:rsidRPr="005C0FF0">
        <w:rPr>
          <w:rFonts w:ascii="Times New Roman" w:hAnsi="Times New Roman" w:cs="Times New Roman"/>
          <w:b/>
          <w:bCs/>
          <w:sz w:val="24"/>
          <w:szCs w:val="24"/>
        </w:rPr>
        <w:t>YAML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620C1F6F" w14:textId="77777777" w:rsidR="005C0FF0" w:rsidRDefault="005C0FF0" w:rsidP="00D55F45">
      <w:pPr>
        <w:jc w:val="both"/>
        <w:rPr>
          <w:noProof/>
        </w:rPr>
      </w:pPr>
    </w:p>
    <w:p w14:paraId="031D95BD" w14:textId="4EA3193D" w:rsidR="005C0FF0" w:rsidRDefault="005C0FF0" w:rsidP="00D55F4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C6E7F4B" wp14:editId="24398B56">
            <wp:extent cx="6858000" cy="1043940"/>
            <wp:effectExtent l="0" t="0" r="0" b="3810"/>
            <wp:docPr id="152428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87514" name=""/>
                    <pic:cNvPicPr/>
                  </pic:nvPicPr>
                  <pic:blipFill rotWithShape="1">
                    <a:blip r:embed="rId13"/>
                    <a:srcRect b="72938"/>
                    <a:stretch/>
                  </pic:blipFill>
                  <pic:spPr bwMode="auto">
                    <a:xfrm>
                      <a:off x="0" y="0"/>
                      <a:ext cx="685800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EB6A" w14:textId="33BA09FA" w:rsidR="005C0FF0" w:rsidRDefault="005C0FF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393F76" wp14:editId="6415CF2E">
            <wp:extent cx="6858000" cy="1821180"/>
            <wp:effectExtent l="0" t="0" r="0" b="7620"/>
            <wp:docPr id="16028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204" name=""/>
                    <pic:cNvPicPr/>
                  </pic:nvPicPr>
                  <pic:blipFill rotWithShape="1">
                    <a:blip r:embed="rId14"/>
                    <a:srcRect b="52790"/>
                    <a:stretch/>
                  </pic:blipFill>
                  <pic:spPr bwMode="auto">
                    <a:xfrm>
                      <a:off x="0" y="0"/>
                      <a:ext cx="6858000" cy="182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40A11" w14:textId="77777777" w:rsidR="00CC3CE7" w:rsidRDefault="00CC3CE7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20FC4" w14:textId="77777777" w:rsidR="00CC3CE7" w:rsidRDefault="00CC3CE7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44E8AE" w14:textId="3F5B2A14" w:rsidR="00552761" w:rsidRDefault="00552761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276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Lab 7: Create Classic Azure CI Pipeline for Angular </w:t>
      </w:r>
      <w:proofErr w:type="gramStart"/>
      <w:r w:rsidRPr="00552761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2EDD929E" w14:textId="77777777" w:rsidR="00552761" w:rsidRDefault="00552761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BA8F4" w14:textId="777BCA2D" w:rsidR="00CC3CE7" w:rsidRDefault="00CC3CE7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C3CE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080DD1" wp14:editId="59699AD7">
            <wp:extent cx="6858000" cy="3475355"/>
            <wp:effectExtent l="0" t="0" r="0" b="0"/>
            <wp:docPr id="174132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3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5687" w14:textId="53DC6344" w:rsidR="007158C0" w:rsidRDefault="007158C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58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8D916F9" wp14:editId="4FAE19B6">
            <wp:extent cx="6858000" cy="3493135"/>
            <wp:effectExtent l="0" t="0" r="0" b="0"/>
            <wp:docPr id="7168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1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CAFF" w14:textId="42430A7C" w:rsidR="007158C0" w:rsidRDefault="007158C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58C0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0F6177B" wp14:editId="272D757F">
            <wp:extent cx="6858000" cy="3550285"/>
            <wp:effectExtent l="0" t="0" r="0" b="0"/>
            <wp:docPr id="174998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84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2C01" w14:textId="7A17E826" w:rsidR="007158C0" w:rsidRDefault="007158C0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158C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31E123" wp14:editId="661FB253">
            <wp:extent cx="6858000" cy="3496945"/>
            <wp:effectExtent l="0" t="0" r="0" b="8255"/>
            <wp:docPr id="42273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69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4B52" w14:textId="77777777" w:rsidR="00A03655" w:rsidRDefault="00A0365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639FD1" w14:textId="77777777" w:rsidR="00A03655" w:rsidRDefault="00A0365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467205" w14:textId="6C14573D" w:rsidR="00A03655" w:rsidRDefault="00A0365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03655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F8FD06F" wp14:editId="3A548EFC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606165"/>
            <wp:effectExtent l="0" t="0" r="0" b="0"/>
            <wp:wrapSquare wrapText="bothSides"/>
            <wp:docPr id="84056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61378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410A11AA" w14:textId="77777777" w:rsidR="00A03655" w:rsidRDefault="00A0365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59E1C0" w14:textId="3354CE68" w:rsidR="00A03655" w:rsidRDefault="00A0365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7F4A6A" wp14:editId="5B2B0671">
            <wp:extent cx="6858000" cy="3857625"/>
            <wp:effectExtent l="0" t="0" r="0" b="9525"/>
            <wp:docPr id="127687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702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8729" w14:textId="2345B4FF" w:rsidR="00A03655" w:rsidRDefault="00A03655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3D7274" wp14:editId="430F0FCC">
            <wp:extent cx="6858000" cy="3857625"/>
            <wp:effectExtent l="0" t="0" r="0" b="9525"/>
            <wp:docPr id="42358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894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97B" w14:textId="77777777" w:rsidR="00B6119C" w:rsidRDefault="00B6119C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604B6" w14:textId="5897259D" w:rsidR="00B6119C" w:rsidRDefault="00B6119C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6119C">
        <w:rPr>
          <w:rFonts w:ascii="Times New Roman" w:hAnsi="Times New Roman" w:cs="Times New Roman"/>
          <w:b/>
          <w:bCs/>
          <w:sz w:val="24"/>
          <w:szCs w:val="24"/>
        </w:rPr>
        <w:t xml:space="preserve">Lab 8: Create YAML Azure CI Pipeline for React </w:t>
      </w:r>
      <w:proofErr w:type="gramStart"/>
      <w:r w:rsidRPr="00B6119C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E37C953" w14:textId="77777777" w:rsidR="00B6119C" w:rsidRPr="00441E95" w:rsidRDefault="00B6119C" w:rsidP="00D55F4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6119C" w:rsidRPr="00441E95" w:rsidSect="00F24AF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4E72AF"/>
    <w:multiLevelType w:val="hybridMultilevel"/>
    <w:tmpl w:val="6ED8B344"/>
    <w:lvl w:ilvl="0" w:tplc="AA6A50BA">
      <w:start w:val="1"/>
      <w:numFmt w:val="decimal"/>
      <w:lvlText w:val="%1."/>
      <w:lvlJc w:val="left"/>
      <w:pPr>
        <w:ind w:left="45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7405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73"/>
    <w:rsid w:val="0016361E"/>
    <w:rsid w:val="00245058"/>
    <w:rsid w:val="004278A0"/>
    <w:rsid w:val="00441E95"/>
    <w:rsid w:val="00552761"/>
    <w:rsid w:val="005C0FF0"/>
    <w:rsid w:val="00695FD2"/>
    <w:rsid w:val="006D2D9E"/>
    <w:rsid w:val="007158C0"/>
    <w:rsid w:val="007E784B"/>
    <w:rsid w:val="00887573"/>
    <w:rsid w:val="00A03655"/>
    <w:rsid w:val="00AD2B6B"/>
    <w:rsid w:val="00B6119C"/>
    <w:rsid w:val="00C2001D"/>
    <w:rsid w:val="00CC3CE7"/>
    <w:rsid w:val="00D5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73BC3"/>
  <w15:chartTrackingRefBased/>
  <w15:docId w15:val="{2A584B93-2F35-45BC-9811-2FA0AFB5C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001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57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8757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875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4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708D8B-1CD5-492B-B8B6-55209E757B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7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M</dc:creator>
  <cp:keywords/>
  <dc:description/>
  <cp:lastModifiedBy>Ajith M</cp:lastModifiedBy>
  <cp:revision>4</cp:revision>
  <dcterms:created xsi:type="dcterms:W3CDTF">2023-10-20T04:52:00Z</dcterms:created>
  <dcterms:modified xsi:type="dcterms:W3CDTF">2023-10-20T08:37:00Z</dcterms:modified>
</cp:coreProperties>
</file>