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1.Write a program that prompts the user to input a positive integer. It should then output a message indicating whether the number is a prime number.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PrimeProgram1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kb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"\f Enter positive integer:"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"Please enter number greater than 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       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"Perform the program again"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"its a prime number!"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2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"its not a prime number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2.Write a program that prompts the user to input a positive integer. It should then print the multiplication table of that number.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MultiplactionTable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10;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3.A student will not be allowed to sit in exam if his/her attendance is less than 75%.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Take following input from user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Number of classes held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Number of classes attended.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And print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percentage of class attended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Is student is allowed to sit in exam or not.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StudentAttendece_Prgm3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 of classes held"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 of classes attend"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*100)/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&gt;=75)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"eligible:"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not eligible:"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4.A company decided to give bonus of 5% to employee if his/her year of service is more than 5 years.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Ask user for their salary and year of service and print the net bonus amount. Note- create a method Employee Bonus to calculate the bonus and return it.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BonusProgram4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empbonus(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exp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exp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&gt;5)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*0.05;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your current salary"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.nextDouble();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"Number of years of Experience"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exp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empbonus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exp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net bonus="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net Salary="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5.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Write a program to input the following details: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i)Employee 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ii)Employee Salary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iii)Employee Year of joining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Calculate the Loyalty bonus of the Employee's by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a)if the year of their joining is on or before than 2017,and their Salary is more than 30000/-,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then the bonus will be 22% of the salary.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b)if the year of their joining is on or before than 2017,and their Salary is less than 30000/-,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then the bonus will be 33% of the salary.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c)if the year of their joining is on or before than 2012,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then the bonus will be 40% of the salary.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d)if the year of their joining is after 2017,and their Salary is less than 30000/-,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then the bonus will be 15% of the salary.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e)if the year of their joining is after 2017,and their Salary is more than 30000/-,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then the bonus will be 10% of the salary.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Employee_Program5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of Employes"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Name:"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Your Current Salary:"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Your Year of Joining"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]&lt;=2012)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]*0.40;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]&lt;=2017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]&gt;30000)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]*0.22;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]&lt;=2017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]&lt;30000)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]*0.33;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]&gt;=2017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]&lt;30000)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]*0.15;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]&gt;=2017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]&gt;30000)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]*0.10;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"Current Sallary: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"Year of Joining: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"Loyalaty Bonus: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netbonus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"New Salary: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netsalary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6.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Write a program to check for the occurrence of a particular character in a string and display how many times it has occurred.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note: take the String  and the character to be checked as a input from the user.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java.util.Scanner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CharacterOccuranceProgram6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string: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character"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.next().charAt(0);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.length();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.charAt(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)==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not present in given string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present in given string ,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times"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7.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Write a program to implement nested try-catch block for NULL Pointer exception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and NumberFormat Exception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NestedTryCatchPrgm7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"Ajith"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"Same"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"Not same"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(NullPointerException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"NullPointerException Caught"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=Integer.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parseInt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(NumberFormatException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"NumberFormatException caught"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