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3297E" w14:textId="7E273C58" w:rsidR="0020281E" w:rsidRDefault="00D37FCD">
      <w:pPr>
        <w:rPr>
          <w:lang w:val="en-US"/>
        </w:rPr>
      </w:pPr>
      <w:r>
        <w:rPr>
          <w:lang w:val="en-US"/>
        </w:rPr>
        <w:t>Before Data augmentation and regularization (dropping neurons)</w:t>
      </w:r>
    </w:p>
    <w:p w14:paraId="4242E53E" w14:textId="0FE288F3" w:rsidR="00D37FCD" w:rsidRDefault="00D37FCD">
      <w:pPr>
        <w:rPr>
          <w:lang w:val="en-US"/>
        </w:rPr>
      </w:pPr>
      <w:r w:rsidRPr="00D37FCD">
        <w:rPr>
          <w:lang w:val="en-US"/>
        </w:rPr>
        <w:drawing>
          <wp:inline distT="0" distB="0" distL="0" distR="0" wp14:anchorId="6BC1E11A" wp14:editId="07E5A473">
            <wp:extent cx="4534293" cy="435901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9C76" w14:textId="31E7B18D" w:rsidR="00D37FCD" w:rsidRDefault="00D37FCD">
      <w:pPr>
        <w:rPr>
          <w:lang w:val="en-US"/>
        </w:rPr>
      </w:pPr>
      <w:r>
        <w:rPr>
          <w:lang w:val="en-US"/>
        </w:rPr>
        <w:t>After using Augmentation and regularization</w:t>
      </w:r>
    </w:p>
    <w:p w14:paraId="209342E5" w14:textId="149A9576" w:rsidR="00D37FCD" w:rsidRPr="00D37FCD" w:rsidRDefault="00D37FCD">
      <w:pPr>
        <w:rPr>
          <w:lang w:val="en-US"/>
        </w:rPr>
      </w:pPr>
      <w:r w:rsidRPr="00D37FCD">
        <w:rPr>
          <w:lang w:val="en-US"/>
        </w:rPr>
        <w:lastRenderedPageBreak/>
        <w:drawing>
          <wp:inline distT="0" distB="0" distL="0" distR="0" wp14:anchorId="09649F25" wp14:editId="743A08A8">
            <wp:extent cx="4397121" cy="42751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7FCD" w:rsidRPr="00D37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65"/>
    <w:rsid w:val="0020281E"/>
    <w:rsid w:val="00D37FCD"/>
    <w:rsid w:val="00EA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B7E81"/>
  <w15:chartTrackingRefBased/>
  <w15:docId w15:val="{64D2EBF3-3E8C-4FC1-804B-200BB040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95</Characters>
  <Application>Microsoft Office Word</Application>
  <DocSecurity>0</DocSecurity>
  <Lines>1</Lines>
  <Paragraphs>1</Paragraphs>
  <ScaleCrop>false</ScaleCrop>
  <Company>Finesse 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Negi</dc:creator>
  <cp:keywords/>
  <dc:description/>
  <cp:lastModifiedBy>Ajay Negi</cp:lastModifiedBy>
  <cp:revision>2</cp:revision>
  <dcterms:created xsi:type="dcterms:W3CDTF">2024-08-07T17:18:00Z</dcterms:created>
  <dcterms:modified xsi:type="dcterms:W3CDTF">2024-08-07T17:21:00Z</dcterms:modified>
</cp:coreProperties>
</file>