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50AA2E1D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E9740D">
        <w:rPr>
          <w:rFonts w:ascii="Consolas" w:hAnsi="Consolas" w:cs="Consolas"/>
          <w:b/>
          <w:sz w:val="24"/>
          <w:szCs w:val="20"/>
        </w:rPr>
        <w:t>11/30</w:t>
      </w: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265822CA" w:rsidR="00B57D4B" w:rsidRPr="00431D87" w:rsidRDefault="00CC207A">
      <w:pPr>
        <w:rPr>
          <w:b/>
          <w:sz w:val="28"/>
        </w:rPr>
      </w:pPr>
      <w:r>
        <w:rPr>
          <w:b/>
          <w:sz w:val="28"/>
          <w:highlight w:val="yellow"/>
        </w:rPr>
        <w:t>RF Packet Transmitter</w:t>
      </w:r>
      <w:r w:rsidR="00D32270" w:rsidRPr="00431D87">
        <w:rPr>
          <w:b/>
          <w:sz w:val="28"/>
          <w:highlight w:val="yellow"/>
        </w:rPr>
        <w:t>:</w:t>
      </w:r>
      <w:r w:rsidR="00D32270" w:rsidRPr="00431D87">
        <w:rPr>
          <w:b/>
          <w:sz w:val="28"/>
        </w:rPr>
        <w:t xml:space="preserve"> </w:t>
      </w:r>
    </w:p>
    <w:p w14:paraId="05658192" w14:textId="0EB33CFD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6" w:history="1">
        <w:r w:rsidR="00147F55" w:rsidRPr="00147F55">
          <w:rPr>
            <w:rStyle w:val="Hyperlink"/>
            <w:rFonts w:ascii="Consolas" w:hAnsi="Consolas" w:cs="Consolas"/>
            <w:sz w:val="20"/>
            <w:szCs w:val="20"/>
          </w:rPr>
          <w:t>https://youtu.be/mq0rCts_zxk</w:t>
        </w:r>
      </w:hyperlink>
    </w:p>
    <w:p w14:paraId="34C332EA" w14:textId="77777777" w:rsidR="00431D87" w:rsidRDefault="00431D87">
      <w:pPr>
        <w:rPr>
          <w:b/>
        </w:rPr>
      </w:pP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5A201BC" w14:textId="2CFC9C57" w:rsidR="00147F55" w:rsidRDefault="00147F55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5D143704" wp14:editId="790AC38B">
            <wp:extent cx="5943600" cy="871220"/>
            <wp:effectExtent l="0" t="0" r="0" b="508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X_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7E5C" w14:textId="6487FEEC" w:rsidR="00147F55" w:rsidRPr="00147F55" w:rsidRDefault="00147F55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147F55">
        <w:rPr>
          <w:rFonts w:ascii="Consolas" w:hAnsi="Consolas" w:cs="Consolas"/>
          <w:b/>
          <w:color w:val="000000" w:themeColor="text1"/>
          <w:sz w:val="20"/>
          <w:szCs w:val="20"/>
        </w:rPr>
        <w:t>Increase the payload</w:t>
      </w:r>
      <w:r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r w:rsidRPr="00147F55">
        <w:rPr>
          <w:rFonts w:ascii="Consolas" w:hAnsi="Consolas" w:cs="Consolas"/>
          <w:b/>
          <w:color w:val="000000" w:themeColor="text1"/>
          <w:sz w:val="20"/>
          <w:szCs w:val="20"/>
        </w:rPr>
        <w:t>length to 100</w:t>
      </w:r>
    </w:p>
    <w:p w14:paraId="141D5EA9" w14:textId="45C536D6" w:rsidR="00147F55" w:rsidRPr="00147F55" w:rsidRDefault="00147F55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39D5877C" w14:textId="49703C33" w:rsidR="00147F55" w:rsidRDefault="007C7AF4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bookmarkStart w:id="0" w:name="_GoBack"/>
      <w:r>
        <w:rPr>
          <w:rFonts w:ascii="Consolas" w:hAnsi="Consolas" w:cs="Consolas"/>
          <w:b/>
          <w:noProof/>
          <w:color w:val="3F7F5F"/>
          <w:sz w:val="20"/>
          <w:szCs w:val="20"/>
        </w:rPr>
        <w:lastRenderedPageBreak/>
        <w:drawing>
          <wp:inline distT="0" distB="0" distL="0" distR="0" wp14:anchorId="6A38235B" wp14:editId="367E8290">
            <wp:extent cx="4480082" cy="8029575"/>
            <wp:effectExtent l="0" t="0" r="317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X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261" cy="806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1C25707" w14:textId="716EE92D" w:rsidR="007C7AF4" w:rsidRDefault="007C7AF4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color w:val="000000" w:themeColor="text1"/>
          <w:sz w:val="20"/>
          <w:szCs w:val="20"/>
        </w:rPr>
        <w:t xml:space="preserve">ADC </w:t>
      </w:r>
      <w:r w:rsidR="007A48F3">
        <w:rPr>
          <w:rFonts w:ascii="Consolas" w:hAnsi="Consolas" w:cs="Consolas"/>
          <w:b/>
          <w:color w:val="000000" w:themeColor="text1"/>
          <w:sz w:val="20"/>
          <w:szCs w:val="20"/>
        </w:rPr>
        <w:t>code</w:t>
      </w:r>
    </w:p>
    <w:p w14:paraId="46F4474D" w14:textId="24603ACD" w:rsidR="007A48F3" w:rsidRDefault="007A48F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1ABC9E8B" w14:textId="69D576FD" w:rsidR="007A48F3" w:rsidRDefault="007A48F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noProof/>
          <w:color w:val="000000" w:themeColor="text1"/>
          <w:sz w:val="20"/>
          <w:szCs w:val="20"/>
        </w:rPr>
        <w:drawing>
          <wp:inline distT="0" distB="0" distL="0" distR="0" wp14:anchorId="5E48B36B" wp14:editId="1D5F3DE0">
            <wp:extent cx="5943600" cy="7234555"/>
            <wp:effectExtent l="0" t="0" r="0" b="444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X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C617" w14:textId="7D1DCA45" w:rsidR="007A48F3" w:rsidRDefault="007A48F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color w:val="000000" w:themeColor="text1"/>
          <w:sz w:val="20"/>
          <w:szCs w:val="20"/>
        </w:rPr>
        <w:t>UART declaration and start ADC conversion in the main thread</w:t>
      </w:r>
    </w:p>
    <w:p w14:paraId="7AE5B5F8" w14:textId="5982E381" w:rsidR="00BE35FA" w:rsidRDefault="00BE35F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0D5EA1CF" w14:textId="0E77AFA0" w:rsidR="00BE35FA" w:rsidRDefault="00BE35F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6256CD93" wp14:editId="13B7D51F">
            <wp:extent cx="5943600" cy="251714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X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4ACB" w14:textId="2B2016BC" w:rsidR="00BE35FA" w:rsidRDefault="00BE35F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color w:val="000000" w:themeColor="text1"/>
          <w:sz w:val="20"/>
          <w:szCs w:val="20"/>
        </w:rPr>
        <w:t>Transmit the ADC value in the while loop</w:t>
      </w:r>
    </w:p>
    <w:p w14:paraId="715CA153" w14:textId="09A5E87D" w:rsidR="007A48F3" w:rsidRDefault="007A48F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3CD4B649" w14:textId="77777777" w:rsidR="007A48F3" w:rsidRPr="007C7AF4" w:rsidRDefault="007A48F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35DC14A4" w14:textId="5710A8F3" w:rsidR="007C7AF4" w:rsidRPr="007C7AF4" w:rsidRDefault="007C7AF4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352E5628" w14:textId="77777777" w:rsidR="007C7AF4" w:rsidRPr="007C7AF4" w:rsidRDefault="007C7AF4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73BEFF0D" w14:textId="77777777" w:rsidR="00147F55" w:rsidRDefault="00147F55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09553A16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6974C90" w14:textId="489F1B34" w:rsidR="00431D87" w:rsidRPr="003233FA" w:rsidRDefault="001C6482" w:rsidP="00431D87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RF Packet Receiver</w:t>
      </w:r>
      <w:r w:rsidR="00431D87" w:rsidRPr="00431D87">
        <w:rPr>
          <w:b/>
          <w:sz w:val="28"/>
          <w:highlight w:val="yellow"/>
        </w:rPr>
        <w:t xml:space="preserve">: </w:t>
      </w: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66944960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61CFC994" w14:textId="04402B97" w:rsidR="003233FA" w:rsidRPr="003233FA" w:rsidRDefault="003233F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noProof/>
          <w:color w:val="000000" w:themeColor="text1"/>
          <w:sz w:val="20"/>
          <w:szCs w:val="20"/>
        </w:rPr>
        <w:drawing>
          <wp:inline distT="0" distB="0" distL="0" distR="0" wp14:anchorId="2CD4F462" wp14:editId="5201FCCC">
            <wp:extent cx="5943600" cy="1066165"/>
            <wp:effectExtent l="0" t="0" r="0" b="635"/>
            <wp:docPr id="5" name="Picture 5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X_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CD3D" w14:textId="562651EF" w:rsidR="00431D87" w:rsidRDefault="003233F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color w:val="000000" w:themeColor="text1"/>
          <w:sz w:val="20"/>
          <w:szCs w:val="20"/>
        </w:rPr>
        <w:t xml:space="preserve">Increase </w:t>
      </w:r>
      <w:r w:rsidR="006E4296">
        <w:rPr>
          <w:rFonts w:ascii="Consolas" w:hAnsi="Consolas" w:cs="Consolas"/>
          <w:b/>
          <w:color w:val="000000" w:themeColor="text1"/>
          <w:sz w:val="20"/>
          <w:szCs w:val="20"/>
        </w:rPr>
        <w:t>received payload length to 100</w:t>
      </w:r>
    </w:p>
    <w:p w14:paraId="172227DA" w14:textId="145F8A80" w:rsidR="006E4296" w:rsidRDefault="006E4296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3050FBBC" w14:textId="0CA4BE32" w:rsidR="006E4296" w:rsidRDefault="006E4296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2721292E" wp14:editId="29437BBE">
            <wp:extent cx="5156200" cy="4178300"/>
            <wp:effectExtent l="0" t="0" r="0" b="0"/>
            <wp:docPr id="6" name="Picture 6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X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3194" w14:textId="2592C787" w:rsidR="003233FA" w:rsidRDefault="006E4296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color w:val="000000" w:themeColor="text1"/>
          <w:sz w:val="20"/>
          <w:szCs w:val="20"/>
        </w:rPr>
        <w:t>UART declaration in the main thread</w:t>
      </w:r>
    </w:p>
    <w:p w14:paraId="0AFD4716" w14:textId="319CBD95" w:rsidR="008029AE" w:rsidRDefault="008029AE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6521C582" w14:textId="2D5F0F80" w:rsidR="008029AE" w:rsidRDefault="008029AE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noProof/>
          <w:color w:val="000000" w:themeColor="text1"/>
          <w:sz w:val="20"/>
          <w:szCs w:val="20"/>
        </w:rPr>
        <w:drawing>
          <wp:inline distT="0" distB="0" distL="0" distR="0" wp14:anchorId="0DBB2F34" wp14:editId="79C8F4AA">
            <wp:extent cx="5943600" cy="3486785"/>
            <wp:effectExtent l="0" t="0" r="0" b="5715"/>
            <wp:docPr id="7" name="Picture 7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X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95C4" w14:textId="1C5FE36C" w:rsidR="00431D87" w:rsidRPr="00396DAE" w:rsidRDefault="008029AE" w:rsidP="00396DA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color w:val="000000" w:themeColor="text1"/>
          <w:sz w:val="20"/>
          <w:szCs w:val="20"/>
        </w:rPr>
        <w:t>Print using UART to the terminal of the received packets</w:t>
      </w:r>
    </w:p>
    <w:sectPr w:rsidR="00431D87" w:rsidRPr="00396DA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77255" w14:textId="77777777" w:rsidR="006A2F25" w:rsidRDefault="006A2F25" w:rsidP="00E15329">
      <w:pPr>
        <w:spacing w:after="0" w:line="240" w:lineRule="auto"/>
      </w:pPr>
      <w:r>
        <w:separator/>
      </w:r>
    </w:p>
  </w:endnote>
  <w:endnote w:type="continuationSeparator" w:id="0">
    <w:p w14:paraId="7384223E" w14:textId="77777777" w:rsidR="006A2F25" w:rsidRDefault="006A2F25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9FE5E" w14:textId="77777777" w:rsidR="006A2F25" w:rsidRDefault="006A2F25" w:rsidP="00E15329">
      <w:pPr>
        <w:spacing w:after="0" w:line="240" w:lineRule="auto"/>
      </w:pPr>
      <w:r>
        <w:separator/>
      </w:r>
    </w:p>
  </w:footnote>
  <w:footnote w:type="continuationSeparator" w:id="0">
    <w:p w14:paraId="269C6649" w14:textId="77777777" w:rsidR="006A2F25" w:rsidRDefault="006A2F25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0274A81" w:rsidR="00E15329" w:rsidRDefault="00A40E18" w:rsidP="00E15329">
    <w:pPr>
      <w:pStyle w:val="Header"/>
      <w:jc w:val="right"/>
    </w:pPr>
    <w:r>
      <w:t>Bryan Takemoto</w:t>
    </w:r>
  </w:p>
  <w:p w14:paraId="1C21AD83" w14:textId="241FCF3E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A40E18" w:rsidRPr="00A40E18">
        <w:rPr>
          <w:rStyle w:val="Hyperlink"/>
        </w:rPr>
        <w:t>github.com/</w:t>
      </w:r>
      <w:proofErr w:type="spellStart"/>
      <w:r w:rsidR="00A40E18" w:rsidRPr="00A40E18">
        <w:rPr>
          <w:rStyle w:val="Hyperlink"/>
        </w:rPr>
        <w:t>AkagiCoder</w:t>
      </w:r>
      <w:proofErr w:type="spellEnd"/>
      <w:r w:rsidR="00A40E18" w:rsidRPr="00A40E18">
        <w:rPr>
          <w:rStyle w:val="Hyperlink"/>
        </w:rPr>
        <w:t>/</w:t>
      </w:r>
      <w:proofErr w:type="spellStart"/>
      <w:r w:rsidR="00A40E18" w:rsidRPr="00A40E18">
        <w:rPr>
          <w:rStyle w:val="Hyperlink"/>
        </w:rPr>
        <w:t>AdvEmbeddedDA</w:t>
      </w:r>
      <w:proofErr w:type="spellEnd"/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646C1"/>
    <w:rsid w:val="000A041B"/>
    <w:rsid w:val="000C49E4"/>
    <w:rsid w:val="000E5F6B"/>
    <w:rsid w:val="00147F55"/>
    <w:rsid w:val="00167881"/>
    <w:rsid w:val="001C6482"/>
    <w:rsid w:val="003233FA"/>
    <w:rsid w:val="00396DAE"/>
    <w:rsid w:val="00431D87"/>
    <w:rsid w:val="004A71F7"/>
    <w:rsid w:val="006A2F25"/>
    <w:rsid w:val="006E4296"/>
    <w:rsid w:val="007A48F3"/>
    <w:rsid w:val="007C7AF4"/>
    <w:rsid w:val="008029AE"/>
    <w:rsid w:val="008220D6"/>
    <w:rsid w:val="008619DC"/>
    <w:rsid w:val="008E69C6"/>
    <w:rsid w:val="009107F0"/>
    <w:rsid w:val="009565FB"/>
    <w:rsid w:val="00A3461D"/>
    <w:rsid w:val="00A40E18"/>
    <w:rsid w:val="00A56843"/>
    <w:rsid w:val="00A94B3E"/>
    <w:rsid w:val="00B33B93"/>
    <w:rsid w:val="00B57D4B"/>
    <w:rsid w:val="00B73657"/>
    <w:rsid w:val="00B903F1"/>
    <w:rsid w:val="00BE35FA"/>
    <w:rsid w:val="00C771AA"/>
    <w:rsid w:val="00CA5C9B"/>
    <w:rsid w:val="00CA71A1"/>
    <w:rsid w:val="00CB3281"/>
    <w:rsid w:val="00CC207A"/>
    <w:rsid w:val="00D32270"/>
    <w:rsid w:val="00E15329"/>
    <w:rsid w:val="00E9740D"/>
    <w:rsid w:val="00F22E22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A40E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40E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0E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youtu.be/mq0rCts_zxk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kagiCoder/AdvEmbedded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Bryan Takemoto</cp:lastModifiedBy>
  <cp:revision>22</cp:revision>
  <dcterms:created xsi:type="dcterms:W3CDTF">2017-10-12T18:09:00Z</dcterms:created>
  <dcterms:modified xsi:type="dcterms:W3CDTF">2019-12-01T01:30:00Z</dcterms:modified>
</cp:coreProperties>
</file>