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D628A3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B4C1C">
        <w:rPr>
          <w:rFonts w:ascii="Consolas" w:hAnsi="Consolas" w:cs="Consolas"/>
          <w:b/>
          <w:sz w:val="24"/>
          <w:szCs w:val="20"/>
        </w:rPr>
        <w:t>11/3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65672ECB" w:rsidR="00B57D4B" w:rsidRPr="00431D87" w:rsidRDefault="001B4C1C">
      <w:pPr>
        <w:rPr>
          <w:b/>
          <w:sz w:val="28"/>
        </w:rPr>
      </w:pPr>
      <w:r>
        <w:rPr>
          <w:b/>
          <w:sz w:val="28"/>
          <w:highlight w:val="yellow"/>
        </w:rPr>
        <w:t>Main CODE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05658192" w14:textId="57FD312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631A1F" w:rsidRPr="00631A1F">
          <w:rPr>
            <w:rStyle w:val="Hyperlink"/>
            <w:rFonts w:ascii="Consolas" w:hAnsi="Consolas" w:cs="Consolas"/>
            <w:sz w:val="20"/>
            <w:szCs w:val="20"/>
          </w:rPr>
          <w:t>https://youtu.be/nueKNUDeisk</w:t>
        </w:r>
      </w:hyperlink>
    </w:p>
    <w:p w14:paraId="6B5FD9A3" w14:textId="572D43FD" w:rsidR="001B4C1C" w:rsidRDefault="001B4C1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06A8D7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&gt;</w:t>
      </w:r>
    </w:p>
    <w:p w14:paraId="62C130D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&gt;</w:t>
      </w:r>
    </w:p>
    <w:p w14:paraId="287CA86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stdlib.h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&gt;</w:t>
      </w:r>
    </w:p>
    <w:p w14:paraId="5155B65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math.h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&gt;</w:t>
      </w:r>
    </w:p>
    <w:p w14:paraId="6040D43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/tm4c123gh6pm.h"</w:t>
      </w:r>
    </w:p>
    <w:p w14:paraId="3219123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"</w:t>
      </w:r>
    </w:p>
    <w:p w14:paraId="06DC036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/hw_i2c.h"</w:t>
      </w:r>
    </w:p>
    <w:p w14:paraId="417C185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"</w:t>
      </w:r>
    </w:p>
    <w:p w14:paraId="50BF37E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"</w:t>
      </w:r>
    </w:p>
    <w:p w14:paraId="52D0280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"</w:t>
      </w:r>
      <w:bookmarkStart w:id="0" w:name="_GoBack"/>
      <w:bookmarkEnd w:id="0"/>
    </w:p>
    <w:p w14:paraId="169D6F1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"</w:t>
      </w:r>
    </w:p>
    <w:p w14:paraId="30BB7C3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uart.h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"</w:t>
      </w:r>
    </w:p>
    <w:p w14:paraId="2398AF3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"</w:t>
      </w:r>
    </w:p>
    <w:p w14:paraId="33874A3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/i2c.h"</w:t>
      </w:r>
    </w:p>
    <w:p w14:paraId="683618E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fpu.h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"</w:t>
      </w:r>
    </w:p>
    <w:p w14:paraId="7E65833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utils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uartstdio.h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>"</w:t>
      </w:r>
    </w:p>
    <w:p w14:paraId="176700F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59DAC1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Constants</w:t>
      </w:r>
    </w:p>
    <w:p w14:paraId="6CDF174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MPU_ADDR    0x68    </w:t>
      </w:r>
      <w:r w:rsidRPr="001B4C1C">
        <w:rPr>
          <w:rFonts w:ascii="Menlo" w:hAnsi="Menlo" w:cs="Menlo"/>
          <w:color w:val="3F7F5F"/>
          <w:sz w:val="16"/>
          <w:szCs w:val="16"/>
        </w:rPr>
        <w:t>// Address of MPU6050</w:t>
      </w:r>
    </w:p>
    <w:p w14:paraId="458D492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ACCELEROMETER_SENSITIVITY 8192.0</w:t>
      </w:r>
    </w:p>
    <w:p w14:paraId="583D0E5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GYROSCOPE_SENSITIVITY 65.536</w:t>
      </w:r>
    </w:p>
    <w:p w14:paraId="395C65B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dt 0.01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10 </w:t>
      </w:r>
      <w:proofErr w:type="spellStart"/>
      <w:r w:rsidRPr="001B4C1C">
        <w:rPr>
          <w:rFonts w:ascii="Menlo" w:hAnsi="Menlo" w:cs="Menlo"/>
          <w:color w:val="3F7F5F"/>
          <w:sz w:val="16"/>
          <w:szCs w:val="16"/>
          <w:u w:val="single"/>
        </w:rPr>
        <w:t>ms</w:t>
      </w:r>
      <w:proofErr w:type="spellEnd"/>
      <w:r w:rsidRPr="001B4C1C">
        <w:rPr>
          <w:rFonts w:ascii="Menlo" w:hAnsi="Menlo" w:cs="Menlo"/>
          <w:color w:val="3F7F5F"/>
          <w:sz w:val="16"/>
          <w:szCs w:val="16"/>
        </w:rPr>
        <w:t xml:space="preserve"> sample rate!</w:t>
      </w:r>
    </w:p>
    <w:p w14:paraId="28B7013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FB6456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Function prototypes</w:t>
      </w:r>
    </w:p>
    <w:p w14:paraId="5E90DFD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MPUInit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76E77AF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ftoa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f,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 *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2965435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5032"/>
          <w:sz w:val="16"/>
          <w:szCs w:val="16"/>
        </w:rPr>
        <w:t>uint32_t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000000"/>
          <w:sz w:val="16"/>
          <w:szCs w:val="16"/>
          <w:shd w:val="clear" w:color="auto" w:fill="D4D4D4"/>
        </w:rPr>
        <w:t>I2</w:t>
      </w:r>
      <w:proofErr w:type="gramStart"/>
      <w:r w:rsidRPr="001B4C1C">
        <w:rPr>
          <w:rFonts w:ascii="Menlo" w:hAnsi="Menlo" w:cs="Menlo"/>
          <w:b/>
          <w:bCs/>
          <w:color w:val="000000"/>
          <w:sz w:val="16"/>
          <w:szCs w:val="16"/>
          <w:shd w:val="clear" w:color="auto" w:fill="D4D4D4"/>
        </w:rPr>
        <w:t>CReceive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5032"/>
          <w:sz w:val="16"/>
          <w:szCs w:val="16"/>
        </w:rPr>
        <w:t>uint32_t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slave_addr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, </w:t>
      </w:r>
      <w:r w:rsidRPr="001B4C1C">
        <w:rPr>
          <w:rFonts w:ascii="Menlo" w:hAnsi="Menlo" w:cs="Menlo"/>
          <w:color w:val="005032"/>
          <w:sz w:val="16"/>
          <w:szCs w:val="16"/>
        </w:rPr>
        <w:t>uint8_t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reg);</w:t>
      </w:r>
    </w:p>
    <w:p w14:paraId="2CD5A3A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ComplementaryFilter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short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accData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[3],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short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gyrData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[3],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*pitch,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*roll);</w:t>
      </w:r>
    </w:p>
    <w:p w14:paraId="1AF3C38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4A058E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Raw data from the accelerometer and gyroscope</w:t>
      </w:r>
    </w:p>
    <w:p w14:paraId="667E4C8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short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3];</w:t>
      </w:r>
    </w:p>
    <w:p w14:paraId="164A0DD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short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3];</w:t>
      </w:r>
    </w:p>
    <w:p w14:paraId="3201B93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72A363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Floating-point data</w:t>
      </w:r>
    </w:p>
    <w:p w14:paraId="796F86C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3];</w:t>
      </w:r>
    </w:p>
    <w:p w14:paraId="4693024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3];</w:t>
      </w:r>
    </w:p>
    <w:p w14:paraId="10CAF9E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pitch;</w:t>
      </w:r>
    </w:p>
    <w:p w14:paraId="55E17E1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roll;</w:t>
      </w:r>
    </w:p>
    <w:p w14:paraId="46AEFF2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27FBAA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Buffer to hold strings of floating-point values</w:t>
      </w:r>
    </w:p>
    <w:p w14:paraId="3929AFE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bufferPitch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10];</w:t>
      </w:r>
    </w:p>
    <w:p w14:paraId="0F4E131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bufferRoll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10];</w:t>
      </w:r>
    </w:p>
    <w:p w14:paraId="413E97C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bufferAX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10];</w:t>
      </w:r>
    </w:p>
    <w:p w14:paraId="1952230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bufferAY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10];</w:t>
      </w:r>
    </w:p>
    <w:p w14:paraId="7F17C7E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bufferAZ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10];</w:t>
      </w:r>
    </w:p>
    <w:p w14:paraId="4E5C870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bufferGX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10];</w:t>
      </w:r>
    </w:p>
    <w:p w14:paraId="4EB5655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bufferGY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10];</w:t>
      </w:r>
    </w:p>
    <w:p w14:paraId="1FFEC61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bufferGZ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10];</w:t>
      </w:r>
    </w:p>
    <w:p w14:paraId="0C01BB9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9857C6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>)</w:t>
      </w:r>
    </w:p>
    <w:p w14:paraId="51021CE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{</w:t>
      </w:r>
    </w:p>
    <w:p w14:paraId="591BF7E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System clock at 50 MHz</w:t>
      </w:r>
    </w:p>
    <w:p w14:paraId="210229E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SYSCTL_SYSDIV_4|SYSCTL_USE_PLL|SYSCTL_OSC_MAIN|SYSCTL_XTAL_16MHZ);</w:t>
      </w:r>
    </w:p>
    <w:p w14:paraId="6B0EDD6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450D21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Set up GPIOA for UART</w:t>
      </w:r>
    </w:p>
    <w:p w14:paraId="1B98D18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SYSCTL_PERIPH_GPIOA);</w:t>
      </w:r>
    </w:p>
    <w:p w14:paraId="50AB676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Enable UART0 so that we can configure the clock.</w:t>
      </w:r>
    </w:p>
    <w:p w14:paraId="5AAAFD8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SYSCTL_PERIPH_UART0);</w:t>
      </w:r>
    </w:p>
    <w:p w14:paraId="6CCD5B2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Use the internal 16MHz oscillator as the UART clock source.</w:t>
      </w:r>
    </w:p>
    <w:p w14:paraId="1D2F57C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UARTClockSourceSet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UART0_BASE, UART_CLOCK_PIOSC);</w:t>
      </w:r>
    </w:p>
    <w:p w14:paraId="3C46B74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Select the alternate (UART) function for these pins.</w:t>
      </w:r>
    </w:p>
    <w:p w14:paraId="7FF1AD5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spellStart"/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GPIOPinTypeUART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GPIO_PORTA_BASE, GPIO_PIN_0 | GPIO_PIN_1);</w:t>
      </w:r>
    </w:p>
    <w:p w14:paraId="7593527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Initialize the UART for console I/O.</w:t>
      </w:r>
    </w:p>
    <w:p w14:paraId="2FD0AA0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UARTStdioConfig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0, 115200, 16000000);</w:t>
      </w:r>
    </w:p>
    <w:p w14:paraId="7317AAE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E0544E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Set up I2C</w:t>
      </w:r>
    </w:p>
    <w:p w14:paraId="5B302C1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SYSCTL_PERIPH_I2C0);     </w:t>
      </w:r>
      <w:r w:rsidRPr="001B4C1C">
        <w:rPr>
          <w:rFonts w:ascii="Menlo" w:hAnsi="Menlo" w:cs="Menlo"/>
          <w:color w:val="3F7F5F"/>
          <w:sz w:val="16"/>
          <w:szCs w:val="16"/>
        </w:rPr>
        <w:t>// Enable I2C hardware</w:t>
      </w:r>
    </w:p>
    <w:p w14:paraId="6218BC7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SYSCTL_PERIPH_GPIOB);    </w:t>
      </w:r>
      <w:r w:rsidRPr="001B4C1C">
        <w:rPr>
          <w:rFonts w:ascii="Menlo" w:hAnsi="Menlo" w:cs="Menlo"/>
          <w:color w:val="3F7F5F"/>
          <w:sz w:val="16"/>
          <w:szCs w:val="16"/>
        </w:rPr>
        <w:t>// Enable Pin hardware</w:t>
      </w:r>
    </w:p>
    <w:p w14:paraId="6A03AF1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GPIO_PB3_I2C0SDA);             </w:t>
      </w:r>
      <w:r w:rsidRPr="001B4C1C">
        <w:rPr>
          <w:rFonts w:ascii="Menlo" w:hAnsi="Menlo" w:cs="Menlo"/>
          <w:color w:val="3F7F5F"/>
          <w:sz w:val="16"/>
          <w:szCs w:val="16"/>
        </w:rPr>
        <w:t>// Configure GPIO pin for I2C Data line</w:t>
      </w:r>
    </w:p>
    <w:p w14:paraId="2A621C7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GPIO_PB2_I2C0SCL);             </w:t>
      </w:r>
      <w:r w:rsidRPr="001B4C1C">
        <w:rPr>
          <w:rFonts w:ascii="Menlo" w:hAnsi="Menlo" w:cs="Menlo"/>
          <w:color w:val="3F7F5F"/>
          <w:sz w:val="16"/>
          <w:szCs w:val="16"/>
        </w:rPr>
        <w:t>// Configure GPIO Pin for I2C clock line</w:t>
      </w:r>
    </w:p>
    <w:p w14:paraId="10E9EF46" w14:textId="50E4516C" w:rsid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3F7F5F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GPIOPinTypeI2</w:t>
      </w:r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C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GPIO_PORTB_BASE, GPIO_PIN_2 | GPIO_PIN_3);  </w:t>
      </w:r>
      <w:r w:rsidRPr="001B4C1C">
        <w:rPr>
          <w:rFonts w:ascii="Menlo" w:hAnsi="Menlo" w:cs="Menlo"/>
          <w:color w:val="3F7F5F"/>
          <w:sz w:val="16"/>
          <w:szCs w:val="16"/>
        </w:rPr>
        <w:t>// Set Pin Type</w:t>
      </w:r>
    </w:p>
    <w:p w14:paraId="62147E2A" w14:textId="5011727D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3F7F5F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</w:t>
      </w:r>
      <w:r>
        <w:rPr>
          <w:rFonts w:ascii="Menlo" w:hAnsi="Menlo" w:cs="Menlo"/>
          <w:color w:val="3F7F5F"/>
          <w:sz w:val="16"/>
          <w:szCs w:val="16"/>
        </w:rPr>
        <w:t xml:space="preserve"> </w:t>
      </w:r>
      <w:r w:rsidRPr="001B4C1C">
        <w:rPr>
          <w:rFonts w:ascii="Menlo" w:hAnsi="Menlo" w:cs="Menlo"/>
          <w:color w:val="3F7F5F"/>
          <w:sz w:val="16"/>
          <w:szCs w:val="16"/>
        </w:rPr>
        <w:t>SDA MUST BE STD</w:t>
      </w:r>
    </w:p>
    <w:p w14:paraId="3D102E2A" w14:textId="77777777" w:rsid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GPIOPadConfigSet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GPIO_PORTB_BASE, GPIO_PIN_2, GPIO_STRENGTH_2MA, GPIO_PIN_TYPE_STD);  </w:t>
      </w:r>
    </w:p>
    <w:p w14:paraId="798D0A32" w14:textId="3BBC9499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3F7F5F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SCL MUST BE OPEN DRAIN</w:t>
      </w:r>
    </w:p>
    <w:p w14:paraId="598F2C2A" w14:textId="77777777" w:rsid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GPIOPadConfigSet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GPIO_PORTB_BASE, GPIO_PIN_3, GPIO_STRENGTH_2MA, GPIO_PIN_TYPE_OD);</w:t>
      </w:r>
    </w:p>
    <w:p w14:paraId="32CD2217" w14:textId="478AF1C3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3F7F5F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</w:t>
      </w:r>
      <w:r>
        <w:rPr>
          <w:rFonts w:ascii="Menlo" w:hAnsi="Menlo" w:cs="Menlo"/>
          <w:color w:val="3F7F5F"/>
          <w:sz w:val="16"/>
          <w:szCs w:val="16"/>
        </w:rPr>
        <w:t xml:space="preserve"> </w:t>
      </w:r>
      <w:r w:rsidRPr="001B4C1C">
        <w:rPr>
          <w:rFonts w:ascii="Menlo" w:hAnsi="Menlo" w:cs="Menlo"/>
          <w:color w:val="3F7F5F"/>
          <w:sz w:val="16"/>
          <w:szCs w:val="16"/>
        </w:rPr>
        <w:t>The False sets the controller to 100kHz communication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    </w:t>
      </w:r>
    </w:p>
    <w:p w14:paraId="02A1A500" w14:textId="713B719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</w:t>
      </w:r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CMasterInitExpClk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I2C0_BASE, </w:t>
      </w:r>
      <w:proofErr w:type="spell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(), false);                      </w:t>
      </w:r>
    </w:p>
    <w:p w14:paraId="0E439FE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35A55E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//clear I2C FIFOs</w:t>
      </w:r>
    </w:p>
    <w:p w14:paraId="4B9D9E5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I2C0_BASE + I2C_O_FIFOCTL) = 80008000;</w:t>
      </w:r>
    </w:p>
    <w:p w14:paraId="78D01DE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318573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Set up FPU</w:t>
      </w:r>
    </w:p>
    <w:p w14:paraId="37D70EF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FPULazyStackingEnable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);    </w:t>
      </w:r>
      <w:r w:rsidRPr="001B4C1C">
        <w:rPr>
          <w:rFonts w:ascii="Menlo" w:hAnsi="Menlo" w:cs="Menlo"/>
          <w:color w:val="3F7F5F"/>
          <w:sz w:val="16"/>
          <w:szCs w:val="16"/>
        </w:rPr>
        <w:t>// Enables lazy stacking of floating-point registers</w:t>
      </w:r>
    </w:p>
    <w:p w14:paraId="506694E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FPUEnable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);                </w:t>
      </w:r>
      <w:r w:rsidRPr="001B4C1C">
        <w:rPr>
          <w:rFonts w:ascii="Menlo" w:hAnsi="Menlo" w:cs="Menlo"/>
          <w:color w:val="3F7F5F"/>
          <w:sz w:val="16"/>
          <w:szCs w:val="16"/>
        </w:rPr>
        <w:t>// Enables the FPU since it's disabled by default</w:t>
      </w:r>
    </w:p>
    <w:p w14:paraId="0A6AC34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CD2231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MPUInit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6499920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283305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1)</w:t>
      </w:r>
    </w:p>
    <w:p w14:paraId="2DE25CB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600C7E1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X-Axis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Accel</w:t>
      </w:r>
    </w:p>
    <w:p w14:paraId="5A4F65B1" w14:textId="2EC02031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0] = (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(MPU_ADDR, 0x3B)) &lt;&lt; 8;  </w:t>
      </w:r>
      <w:r w:rsidRPr="001B4C1C">
        <w:rPr>
          <w:rFonts w:ascii="Menlo" w:hAnsi="Menlo" w:cs="Menlo"/>
          <w:color w:val="3F7F5F"/>
          <w:sz w:val="16"/>
          <w:szCs w:val="16"/>
        </w:rPr>
        <w:t>// Upper-byte of data</w:t>
      </w:r>
    </w:p>
    <w:p w14:paraId="32FD2FDD" w14:textId="2E0FC9DE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0] |= 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(MPU_ADDR, 0x3C);        </w:t>
      </w:r>
      <w:r w:rsidRPr="001B4C1C">
        <w:rPr>
          <w:rFonts w:ascii="Menlo" w:hAnsi="Menlo" w:cs="Menlo"/>
          <w:color w:val="3F7F5F"/>
          <w:sz w:val="16"/>
          <w:szCs w:val="16"/>
        </w:rPr>
        <w:t>// Lower-byte of data</w:t>
      </w:r>
    </w:p>
    <w:p w14:paraId="3621EEBA" w14:textId="63D2EE60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0] =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accelData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[0] * 0.00059875;              </w:t>
      </w:r>
      <w:r w:rsidRPr="001B4C1C">
        <w:rPr>
          <w:rFonts w:ascii="Menlo" w:hAnsi="Menlo" w:cs="Menlo"/>
          <w:color w:val="3F7F5F"/>
          <w:sz w:val="16"/>
          <w:szCs w:val="16"/>
        </w:rPr>
        <w:t>// Converts raw to floating-point</w:t>
      </w:r>
    </w:p>
    <w:p w14:paraId="4ED02D50" w14:textId="07305253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ftoa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0],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bufferAX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);                          </w:t>
      </w:r>
      <w:r w:rsidRPr="001B4C1C">
        <w:rPr>
          <w:rFonts w:ascii="Menlo" w:hAnsi="Menlo" w:cs="Menlo"/>
          <w:color w:val="3F7F5F"/>
          <w:sz w:val="16"/>
          <w:szCs w:val="16"/>
        </w:rPr>
        <w:t>// Converts floating-point into string</w:t>
      </w:r>
    </w:p>
    <w:p w14:paraId="2367247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Y-Axis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Accel</w:t>
      </w:r>
    </w:p>
    <w:p w14:paraId="46EDB66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1] = (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0x3D)) &lt;&lt; 8;</w:t>
      </w:r>
    </w:p>
    <w:p w14:paraId="287A6AF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1] |= 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0x3E);</w:t>
      </w:r>
    </w:p>
    <w:p w14:paraId="7B66B41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1] =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accelData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[1] * 0.00059875;</w:t>
      </w:r>
    </w:p>
    <w:p w14:paraId="2E17A3D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ftoa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1],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bufferAY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5BF4F55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Z-Axis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Accel</w:t>
      </w:r>
    </w:p>
    <w:p w14:paraId="5F744DE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2] = (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0x3F)) &lt;&lt; 8;</w:t>
      </w:r>
    </w:p>
    <w:p w14:paraId="0BDDDEE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2] |= 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0x40);</w:t>
      </w:r>
    </w:p>
    <w:p w14:paraId="59BD160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2] =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accelData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[2] * 0.00059875;</w:t>
      </w:r>
    </w:p>
    <w:p w14:paraId="46035A7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ftoa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accel[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2],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bufferAZ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09B2897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X-Axis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Gyro</w:t>
      </w:r>
    </w:p>
    <w:p w14:paraId="21501B8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0] = (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0x43)) &lt;&lt; 8;</w:t>
      </w:r>
    </w:p>
    <w:p w14:paraId="193C011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0] |= 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0x44);</w:t>
      </w:r>
    </w:p>
    <w:p w14:paraId="2E020E3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0] =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gyroData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[0] * 0.00059875;</w:t>
      </w:r>
    </w:p>
    <w:p w14:paraId="1FE9404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ftoa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0],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bufferGX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5253E93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Y-Axis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Gyro</w:t>
      </w:r>
    </w:p>
    <w:p w14:paraId="7827B64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1] = (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0x45)) &lt;&lt; 8;</w:t>
      </w:r>
    </w:p>
    <w:p w14:paraId="2687C77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1] |= 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0x46);</w:t>
      </w:r>
    </w:p>
    <w:p w14:paraId="41FAD5D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1] =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gyroData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[1] * 0.00059875;</w:t>
      </w:r>
    </w:p>
    <w:p w14:paraId="4EEACE9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ftoa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1],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bufferGY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2104016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Z-Axis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Gyro</w:t>
      </w:r>
    </w:p>
    <w:p w14:paraId="31B7572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2] = (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0x47)) &lt;&lt; 8;</w:t>
      </w:r>
    </w:p>
    <w:p w14:paraId="6197B24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2] |= 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0x48);</w:t>
      </w:r>
    </w:p>
    <w:p w14:paraId="13A0688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2] =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gyroData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[2] * 0.00059875;</w:t>
      </w:r>
    </w:p>
    <w:p w14:paraId="0BD7B9A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ftoa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gyro[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2],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bufferGZ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6DF8DEC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>// Input the raw data into the complementary filter</w:t>
      </w:r>
    </w:p>
    <w:p w14:paraId="7F87663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ComplementaryFilter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accelData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gyroData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, &amp;pitch, &amp;roll);</w:t>
      </w:r>
    </w:p>
    <w:p w14:paraId="0869117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ftoa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pitch,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bufferPitch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41CEDE3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ftoa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roll,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bufferRoll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382FA65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>// Print values to the terminal</w:t>
      </w:r>
    </w:p>
    <w:p w14:paraId="170E3B7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color w:val="2A00FF"/>
          <w:sz w:val="16"/>
          <w:szCs w:val="16"/>
        </w:rPr>
        <w:t>"\033[2J"</w:t>
      </w:r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180B28F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2A00FF"/>
          <w:sz w:val="16"/>
          <w:szCs w:val="16"/>
        </w:rPr>
        <w:t>"Pitch: %s\n"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bufferPitch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7F2FF13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2A00FF"/>
          <w:sz w:val="16"/>
          <w:szCs w:val="16"/>
        </w:rPr>
        <w:t>"Roll: %s\n"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bufferRoll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6D4672A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2A00FF"/>
          <w:sz w:val="16"/>
          <w:szCs w:val="16"/>
        </w:rPr>
        <w:t>"Accelerometer:\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nX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 xml:space="preserve"> = %s\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nY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 xml:space="preserve"> = %s\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nZ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 xml:space="preserve"> = %s\n"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bufferAX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bufferAY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bufferAZ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42A91AD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2A00FF"/>
          <w:sz w:val="16"/>
          <w:szCs w:val="16"/>
        </w:rPr>
        <w:t>"Gyroscope:\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nX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 xml:space="preserve"> = %s\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nY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 xml:space="preserve"> = %s\</w:t>
      </w:r>
      <w:proofErr w:type="spellStart"/>
      <w:r w:rsidRPr="001B4C1C">
        <w:rPr>
          <w:rFonts w:ascii="Menlo" w:hAnsi="Menlo" w:cs="Menlo"/>
          <w:color w:val="2A00FF"/>
          <w:sz w:val="16"/>
          <w:szCs w:val="16"/>
        </w:rPr>
        <w:t>nZ</w:t>
      </w:r>
      <w:proofErr w:type="spellEnd"/>
      <w:r w:rsidRPr="001B4C1C">
        <w:rPr>
          <w:rFonts w:ascii="Menlo" w:hAnsi="Menlo" w:cs="Menlo"/>
          <w:color w:val="2A00FF"/>
          <w:sz w:val="16"/>
          <w:szCs w:val="16"/>
        </w:rPr>
        <w:t xml:space="preserve"> = %s\n\n"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bufferGX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bufferGY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bufferGZ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6C78013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500000);    </w:t>
      </w:r>
      <w:r w:rsidRPr="001B4C1C">
        <w:rPr>
          <w:rFonts w:ascii="Menlo" w:hAnsi="Menlo" w:cs="Menlo"/>
          <w:color w:val="3F7F5F"/>
          <w:sz w:val="16"/>
          <w:szCs w:val="16"/>
        </w:rPr>
        <w:t>// Delay to prevent the terminal from being flooded</w:t>
      </w:r>
    </w:p>
    <w:p w14:paraId="52D3D45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lastRenderedPageBreak/>
        <w:t xml:space="preserve">    }</w:t>
      </w:r>
    </w:p>
    <w:p w14:paraId="2386693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  <w:u w:val="single"/>
        </w:rPr>
        <w:t>return</w:t>
      </w:r>
      <w:r w:rsidRPr="001B4C1C">
        <w:rPr>
          <w:rFonts w:ascii="Menlo" w:hAnsi="Menlo" w:cs="Menlo"/>
          <w:color w:val="000000"/>
          <w:sz w:val="16"/>
          <w:szCs w:val="16"/>
          <w:u w:val="single"/>
        </w:rPr>
        <w:t xml:space="preserve"> 0;</w:t>
      </w:r>
    </w:p>
    <w:p w14:paraId="767F721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}</w:t>
      </w:r>
    </w:p>
    <w:p w14:paraId="1248DA0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FE0701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Function to initiate the MPU6050</w:t>
      </w:r>
    </w:p>
    <w:p w14:paraId="30391BB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MPUInit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)</w:t>
      </w:r>
    </w:p>
    <w:p w14:paraId="19EA056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{</w:t>
      </w:r>
    </w:p>
    <w:p w14:paraId="41DD9E1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</w:t>
      </w:r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CMasterSlaveAddrSet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I2C0_BASE, MPU_ADDR, false);                   </w:t>
      </w:r>
      <w:r w:rsidRPr="001B4C1C">
        <w:rPr>
          <w:rFonts w:ascii="Menlo" w:hAnsi="Menlo" w:cs="Menlo"/>
          <w:color w:val="3F7F5F"/>
          <w:sz w:val="16"/>
          <w:szCs w:val="16"/>
        </w:rPr>
        <w:t>// False means transmit</w:t>
      </w:r>
    </w:p>
    <w:p w14:paraId="6E071DF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</w:t>
      </w:r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CMasterDataPut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I2C0_BASE, 0x6B);                           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PWR_MGMT_1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reg</w:t>
      </w:r>
    </w:p>
    <w:p w14:paraId="22147FD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</w:t>
      </w:r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CMasterControl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I2C0_BASE, I2C_MASTER_CMD_BURST_SEND_START);        </w:t>
      </w:r>
      <w:r w:rsidRPr="001B4C1C">
        <w:rPr>
          <w:rFonts w:ascii="Menlo" w:hAnsi="Menlo" w:cs="Menlo"/>
          <w:color w:val="3F7F5F"/>
          <w:sz w:val="16"/>
          <w:szCs w:val="16"/>
        </w:rPr>
        <w:t>// Start condition</w:t>
      </w:r>
    </w:p>
    <w:p w14:paraId="077A2EE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I2CMasterBusy</w:t>
      </w:r>
      <w:r w:rsidRPr="001B4C1C">
        <w:rPr>
          <w:rFonts w:ascii="Menlo" w:hAnsi="Menlo" w:cs="Menlo"/>
          <w:color w:val="000000"/>
          <w:sz w:val="16"/>
          <w:szCs w:val="16"/>
        </w:rPr>
        <w:t>(I2C0_BASE));</w:t>
      </w:r>
    </w:p>
    <w:p w14:paraId="75664A2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</w:t>
      </w:r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CMasterDataPut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I2C0_BASE, 0x00);                                   </w:t>
      </w:r>
      <w:r w:rsidRPr="001B4C1C">
        <w:rPr>
          <w:rFonts w:ascii="Menlo" w:hAnsi="Menlo" w:cs="Menlo"/>
          <w:color w:val="3F7F5F"/>
          <w:sz w:val="16"/>
          <w:szCs w:val="16"/>
        </w:rPr>
        <w:t>// Wake up the MPU</w:t>
      </w:r>
    </w:p>
    <w:p w14:paraId="7037AC2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</w:t>
      </w:r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CMasterControl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I2C0_BASE, I2C_MASTER_CMD_BURST_SEND_FINISH);</w:t>
      </w:r>
    </w:p>
    <w:p w14:paraId="22D378D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I2CMasterBusy</w:t>
      </w:r>
      <w:r w:rsidRPr="001B4C1C">
        <w:rPr>
          <w:rFonts w:ascii="Menlo" w:hAnsi="Menlo" w:cs="Menlo"/>
          <w:color w:val="000000"/>
          <w:sz w:val="16"/>
          <w:szCs w:val="16"/>
        </w:rPr>
        <w:t>(I2C0_BASE));</w:t>
      </w:r>
    </w:p>
    <w:p w14:paraId="25CF4D2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}</w:t>
      </w:r>
    </w:p>
    <w:p w14:paraId="1CD0DAB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362913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I2C function to receive data from the MPU6050</w:t>
      </w:r>
    </w:p>
    <w:p w14:paraId="476AC24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5032"/>
          <w:sz w:val="16"/>
          <w:szCs w:val="16"/>
        </w:rPr>
        <w:t>uint32_t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000000"/>
          <w:sz w:val="16"/>
          <w:szCs w:val="16"/>
          <w:shd w:val="clear" w:color="auto" w:fill="D4D4D4"/>
        </w:rPr>
        <w:t>I2</w:t>
      </w:r>
      <w:proofErr w:type="gramStart"/>
      <w:r w:rsidRPr="001B4C1C">
        <w:rPr>
          <w:rFonts w:ascii="Menlo" w:hAnsi="Menlo" w:cs="Menlo"/>
          <w:b/>
          <w:bCs/>
          <w:color w:val="000000"/>
          <w:sz w:val="16"/>
          <w:szCs w:val="16"/>
          <w:shd w:val="clear" w:color="auto" w:fill="D4D4D4"/>
        </w:rPr>
        <w:t>CReceive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5032"/>
          <w:sz w:val="16"/>
          <w:szCs w:val="16"/>
        </w:rPr>
        <w:t>uint32_t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slave_addr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, </w:t>
      </w:r>
      <w:r w:rsidRPr="001B4C1C">
        <w:rPr>
          <w:rFonts w:ascii="Menlo" w:hAnsi="Menlo" w:cs="Menlo"/>
          <w:color w:val="005032"/>
          <w:sz w:val="16"/>
          <w:szCs w:val="16"/>
        </w:rPr>
        <w:t>uint8_t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reg)</w:t>
      </w:r>
    </w:p>
    <w:p w14:paraId="65ACE87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{</w:t>
      </w:r>
    </w:p>
    <w:p w14:paraId="355E73D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//specify that we are writing (a register address) to the</w:t>
      </w:r>
    </w:p>
    <w:p w14:paraId="039001A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//slave device</w:t>
      </w:r>
    </w:p>
    <w:p w14:paraId="469C8D7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</w:t>
      </w:r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CMasterSlaveAddrSet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I2C0_BASE,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slave_addr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, false);</w:t>
      </w:r>
    </w:p>
    <w:p w14:paraId="7EEB8BE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D632B4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//specify register to be read</w:t>
      </w:r>
    </w:p>
    <w:p w14:paraId="5080477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</w:t>
      </w:r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CMasterDataPut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I2C0_BASE, reg);</w:t>
      </w:r>
    </w:p>
    <w:p w14:paraId="64437A8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BC13B8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//send control byte and register address byte to slave device</w:t>
      </w:r>
    </w:p>
    <w:p w14:paraId="0F158EC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</w:t>
      </w:r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CMasterControl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I2C0_BASE, I2C_MASTER_CMD_BURST_SEND_START);</w:t>
      </w:r>
    </w:p>
    <w:p w14:paraId="4912140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596ED7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//wait for MCU to finish transaction</w:t>
      </w:r>
    </w:p>
    <w:p w14:paraId="1A20CC6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I2CMasterBusy</w:t>
      </w:r>
      <w:r w:rsidRPr="001B4C1C">
        <w:rPr>
          <w:rFonts w:ascii="Menlo" w:hAnsi="Menlo" w:cs="Menlo"/>
          <w:color w:val="000000"/>
          <w:sz w:val="16"/>
          <w:szCs w:val="16"/>
        </w:rPr>
        <w:t>(I2C0_BASE));</w:t>
      </w:r>
    </w:p>
    <w:p w14:paraId="774EE4B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8A8EAA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//specify that we are going to read from slave device</w:t>
      </w:r>
    </w:p>
    <w:p w14:paraId="733F5FC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</w:t>
      </w:r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CMasterSlaveAddrSet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I2C0_BASE,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slave_addr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, true);</w:t>
      </w:r>
    </w:p>
    <w:p w14:paraId="614A8EA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44FF84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//send control byte and read from the register we</w:t>
      </w:r>
    </w:p>
    <w:p w14:paraId="0AF4CAE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//specified</w:t>
      </w:r>
    </w:p>
    <w:p w14:paraId="6C18FD9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</w:t>
      </w:r>
      <w:proofErr w:type="gramStart"/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CMasterControl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I2C0_BASE, I2C_MASTER_CMD_SINGLE_RECEIVE);</w:t>
      </w:r>
    </w:p>
    <w:p w14:paraId="15C4BB5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75377E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//wait for MCU to finish transaction</w:t>
      </w:r>
    </w:p>
    <w:p w14:paraId="182CCD5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I2CMasterBusy</w:t>
      </w:r>
      <w:r w:rsidRPr="001B4C1C">
        <w:rPr>
          <w:rFonts w:ascii="Menlo" w:hAnsi="Menlo" w:cs="Menlo"/>
          <w:color w:val="000000"/>
          <w:sz w:val="16"/>
          <w:szCs w:val="16"/>
        </w:rPr>
        <w:t>(I2C0_BASE));</w:t>
      </w:r>
    </w:p>
    <w:p w14:paraId="09CD467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314F2E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//return data pulled from the specified register</w:t>
      </w:r>
    </w:p>
    <w:p w14:paraId="75B6B60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I2CMasterDataGet</w:t>
      </w:r>
      <w:r w:rsidRPr="001B4C1C">
        <w:rPr>
          <w:rFonts w:ascii="Menlo" w:hAnsi="Menlo" w:cs="Menlo"/>
          <w:color w:val="000000"/>
          <w:sz w:val="16"/>
          <w:szCs w:val="16"/>
        </w:rPr>
        <w:t>(I2C0_BASE);</w:t>
      </w:r>
    </w:p>
    <w:p w14:paraId="7D71C98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}</w:t>
      </w:r>
    </w:p>
    <w:p w14:paraId="114E7AF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ACF637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Function to convert floating-point to string. This allows the floating-point</w:t>
      </w:r>
    </w:p>
    <w:p w14:paraId="5127A5F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 xml:space="preserve">// to be printed in the terminal using </w:t>
      </w:r>
      <w:proofErr w:type="spellStart"/>
      <w:r w:rsidRPr="001B4C1C">
        <w:rPr>
          <w:rFonts w:ascii="Menlo" w:hAnsi="Menlo" w:cs="Menlo"/>
          <w:color w:val="3F7F5F"/>
          <w:sz w:val="16"/>
          <w:szCs w:val="16"/>
        </w:rPr>
        <w:t>UARTprintf</w:t>
      </w:r>
      <w:proofErr w:type="spellEnd"/>
      <w:r w:rsidRPr="001B4C1C">
        <w:rPr>
          <w:rFonts w:ascii="Menlo" w:hAnsi="Menlo" w:cs="Menlo"/>
          <w:color w:val="3F7F5F"/>
          <w:sz w:val="16"/>
          <w:szCs w:val="16"/>
        </w:rPr>
        <w:t xml:space="preserve"> (by default, does not support</w:t>
      </w:r>
    </w:p>
    <w:p w14:paraId="7917F25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floating-point).</w:t>
      </w:r>
    </w:p>
    <w:p w14:paraId="26B8D11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ftoa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f,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 *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)</w:t>
      </w:r>
    </w:p>
    <w:p w14:paraId="1B3B39C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{</w:t>
      </w:r>
    </w:p>
    <w:p w14:paraId="4A234A0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pos=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0,ix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,dp,num;</w:t>
      </w:r>
    </w:p>
    <w:p w14:paraId="46DBA8C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(f&lt;0)</w:t>
      </w:r>
    </w:p>
    <w:p w14:paraId="73E61FD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5E60ADF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[pos+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+]=</w:t>
      </w:r>
      <w:proofErr w:type="gramEnd"/>
      <w:r w:rsidRPr="001B4C1C">
        <w:rPr>
          <w:rFonts w:ascii="Menlo" w:hAnsi="Menlo" w:cs="Menlo"/>
          <w:color w:val="2A00FF"/>
          <w:sz w:val="16"/>
          <w:szCs w:val="16"/>
        </w:rPr>
        <w:t>'-'</w:t>
      </w:r>
      <w:r w:rsidRPr="001B4C1C">
        <w:rPr>
          <w:rFonts w:ascii="Menlo" w:hAnsi="Menlo" w:cs="Menlo"/>
          <w:color w:val="000000"/>
          <w:sz w:val="16"/>
          <w:szCs w:val="16"/>
        </w:rPr>
        <w:t>;</w:t>
      </w:r>
    </w:p>
    <w:p w14:paraId="3DFE800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 = -f;</w:t>
      </w:r>
    </w:p>
    <w:p w14:paraId="67822ED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84C8F1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dp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=0;</w:t>
      </w:r>
    </w:p>
    <w:p w14:paraId="7C1AC8D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(f&gt;=10.0)</w:t>
      </w:r>
    </w:p>
    <w:p w14:paraId="2A97A54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16ABEE5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f=f/10.0;</w:t>
      </w:r>
    </w:p>
    <w:p w14:paraId="5CE3EBE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dp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++;</w:t>
      </w:r>
    </w:p>
    <w:p w14:paraId="2EDEDF4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372799A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(ix=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1;ix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&lt;8;ix++)</w:t>
      </w:r>
    </w:p>
    <w:p w14:paraId="053D873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2479E92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num = 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1B4C1C">
        <w:rPr>
          <w:rFonts w:ascii="Menlo" w:hAnsi="Menlo" w:cs="Menlo"/>
          <w:color w:val="000000"/>
          <w:sz w:val="16"/>
          <w:szCs w:val="16"/>
        </w:rPr>
        <w:t>)f;</w:t>
      </w:r>
    </w:p>
    <w:p w14:paraId="73F26DA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f=f-num;</w:t>
      </w:r>
    </w:p>
    <w:p w14:paraId="3664D25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(num&gt;9)</w:t>
      </w:r>
    </w:p>
    <w:p w14:paraId="54E6426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[pos+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+]=</w:t>
      </w:r>
      <w:proofErr w:type="gramEnd"/>
      <w:r w:rsidRPr="001B4C1C">
        <w:rPr>
          <w:rFonts w:ascii="Menlo" w:hAnsi="Menlo" w:cs="Menlo"/>
          <w:color w:val="2A00FF"/>
          <w:sz w:val="16"/>
          <w:szCs w:val="16"/>
        </w:rPr>
        <w:t>'#'</w:t>
      </w:r>
      <w:r w:rsidRPr="001B4C1C">
        <w:rPr>
          <w:rFonts w:ascii="Menlo" w:hAnsi="Menlo" w:cs="Menlo"/>
          <w:color w:val="000000"/>
          <w:sz w:val="16"/>
          <w:szCs w:val="16"/>
        </w:rPr>
        <w:t>;</w:t>
      </w:r>
    </w:p>
    <w:p w14:paraId="208F1BE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lastRenderedPageBreak/>
        <w:t xml:space="preserve">    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2D2D36C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[pos+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+]=</w:t>
      </w:r>
      <w:proofErr w:type="gramEnd"/>
      <w:r w:rsidRPr="001B4C1C">
        <w:rPr>
          <w:rFonts w:ascii="Menlo" w:hAnsi="Menlo" w:cs="Menlo"/>
          <w:color w:val="2A00FF"/>
          <w:sz w:val="16"/>
          <w:szCs w:val="16"/>
        </w:rPr>
        <w:t>'0'</w:t>
      </w:r>
      <w:r w:rsidRPr="001B4C1C">
        <w:rPr>
          <w:rFonts w:ascii="Menlo" w:hAnsi="Menlo" w:cs="Menlo"/>
          <w:color w:val="000000"/>
          <w:sz w:val="16"/>
          <w:szCs w:val="16"/>
        </w:rPr>
        <w:t>+num;</w:t>
      </w:r>
    </w:p>
    <w:p w14:paraId="3A9AE79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dp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==0)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buf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[pos+</w:t>
      </w:r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+]=</w:t>
      </w:r>
      <w:proofErr w:type="gramEnd"/>
      <w:r w:rsidRPr="001B4C1C">
        <w:rPr>
          <w:rFonts w:ascii="Menlo" w:hAnsi="Menlo" w:cs="Menlo"/>
          <w:color w:val="2A00FF"/>
          <w:sz w:val="16"/>
          <w:szCs w:val="16"/>
        </w:rPr>
        <w:t>'.'</w:t>
      </w:r>
      <w:r w:rsidRPr="001B4C1C">
        <w:rPr>
          <w:rFonts w:ascii="Menlo" w:hAnsi="Menlo" w:cs="Menlo"/>
          <w:color w:val="000000"/>
          <w:sz w:val="16"/>
          <w:szCs w:val="16"/>
        </w:rPr>
        <w:t>;</w:t>
      </w:r>
    </w:p>
    <w:p w14:paraId="63B3D61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f=f*10.0;</w:t>
      </w:r>
    </w:p>
    <w:p w14:paraId="0528ED5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dp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--;</w:t>
      </w:r>
    </w:p>
    <w:p w14:paraId="0E2643A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CFD383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}</w:t>
      </w:r>
    </w:p>
    <w:p w14:paraId="4962E08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14BDA8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Complementary filter function to obtain pitch and roll.</w:t>
      </w:r>
    </w:p>
    <w:p w14:paraId="060B5E3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ComplementaryFilter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short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accData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[3],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short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gyrData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[3],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*pitch,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*roll)</w:t>
      </w:r>
    </w:p>
    <w:p w14:paraId="7D2915B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{</w:t>
      </w:r>
    </w:p>
    <w:p w14:paraId="2C32720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pitchAcc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rollAcc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;</w:t>
      </w:r>
    </w:p>
    <w:p w14:paraId="264E710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Integrate the gyroscope data -&gt;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int</w:t>
      </w:r>
      <w:r w:rsidRPr="001B4C1C">
        <w:rPr>
          <w:rFonts w:ascii="Menlo" w:hAnsi="Menlo" w:cs="Menlo"/>
          <w:color w:val="3F7F5F"/>
          <w:sz w:val="16"/>
          <w:szCs w:val="16"/>
        </w:rPr>
        <w:t>(</w:t>
      </w:r>
      <w:proofErr w:type="spellStart"/>
      <w:r w:rsidRPr="001B4C1C">
        <w:rPr>
          <w:rFonts w:ascii="Menlo" w:hAnsi="Menlo" w:cs="Menlo"/>
          <w:color w:val="3F7F5F"/>
          <w:sz w:val="16"/>
          <w:szCs w:val="16"/>
        </w:rPr>
        <w:t>angularSpeed</w:t>
      </w:r>
      <w:proofErr w:type="spellEnd"/>
      <w:r w:rsidRPr="001B4C1C">
        <w:rPr>
          <w:rFonts w:ascii="Menlo" w:hAnsi="Menlo" w:cs="Menlo"/>
          <w:color w:val="3F7F5F"/>
          <w:sz w:val="16"/>
          <w:szCs w:val="16"/>
        </w:rPr>
        <w:t>) = angle</w:t>
      </w:r>
    </w:p>
    <w:p w14:paraId="2A521F1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Angle around the X-axis</w:t>
      </w:r>
    </w:p>
    <w:p w14:paraId="2B8056A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*pitch += ((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>)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0] / GYROSCOPE_SENSITIVITY) * dt;</w:t>
      </w:r>
    </w:p>
    <w:p w14:paraId="75892A9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Angle around the Y-axis</w:t>
      </w:r>
    </w:p>
    <w:p w14:paraId="2A32FE1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*roll -= ((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>)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gyrData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1] / GYROSCOPE_SENSITIVITY) * dt;</w:t>
      </w:r>
    </w:p>
    <w:p w14:paraId="014A136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Compensate for drift with accelerometer data</w:t>
      </w:r>
    </w:p>
    <w:p w14:paraId="11D7B4A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Sensitivity = -2 to 2 G at 16Bit -&gt; 2G = 32768 &amp;&amp; 0.5G = 8192</w:t>
      </w:r>
    </w:p>
    <w:p w14:paraId="1B3A612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forceMagnitudeApprox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abs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 xml:space="preserve">0]) +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abs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accData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[1]) +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abs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accData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[2]);</w:t>
      </w:r>
    </w:p>
    <w:p w14:paraId="29AD1B0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forceMagnitudeApprox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 &gt; 8192 &amp;&amp;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forceMagnitudeApprox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 &lt; 32768)</w:t>
      </w:r>
    </w:p>
    <w:p w14:paraId="70F18F5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E144DC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>// Turning around the X axis results in a vector on the Y-axis</w:t>
      </w:r>
    </w:p>
    <w:p w14:paraId="6BFA00F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pitchAcc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atan2f</w:t>
      </w:r>
      <w:r w:rsidRPr="001B4C1C">
        <w:rPr>
          <w:rFonts w:ascii="Menlo" w:hAnsi="Menlo" w:cs="Menlo"/>
          <w:color w:val="000000"/>
          <w:sz w:val="16"/>
          <w:szCs w:val="16"/>
        </w:rPr>
        <w:t>((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>)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1], 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>)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accData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[2]) * 180 / M_PI;</w:t>
      </w:r>
    </w:p>
    <w:p w14:paraId="710342C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*pitch = *pitch * 0.98 +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pitchAcc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 * 0.02;</w:t>
      </w:r>
    </w:p>
    <w:p w14:paraId="252546F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>// Turning around the Y axis results in a vector on the X-axis</w:t>
      </w:r>
    </w:p>
    <w:p w14:paraId="22209C5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rollAcc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atan2f</w:t>
      </w:r>
      <w:r w:rsidRPr="001B4C1C">
        <w:rPr>
          <w:rFonts w:ascii="Menlo" w:hAnsi="Menlo" w:cs="Menlo"/>
          <w:color w:val="000000"/>
          <w:sz w:val="16"/>
          <w:szCs w:val="16"/>
        </w:rPr>
        <w:t>((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>)</w:t>
      </w:r>
      <w:proofErr w:type="spellStart"/>
      <w:proofErr w:type="gramStart"/>
      <w:r w:rsidRPr="001B4C1C">
        <w:rPr>
          <w:rFonts w:ascii="Menlo" w:hAnsi="Menlo" w:cs="Menlo"/>
          <w:color w:val="000000"/>
          <w:sz w:val="16"/>
          <w:szCs w:val="16"/>
        </w:rPr>
        <w:t>accData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B4C1C">
        <w:rPr>
          <w:rFonts w:ascii="Menlo" w:hAnsi="Menlo" w:cs="Menlo"/>
          <w:color w:val="000000"/>
          <w:sz w:val="16"/>
          <w:szCs w:val="16"/>
        </w:rPr>
        <w:t>0], 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>)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accData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>[2]) * 180 / M_PI;</w:t>
      </w:r>
    </w:p>
    <w:p w14:paraId="581AA64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*roll = *roll * 0.98 + </w:t>
      </w:r>
      <w:proofErr w:type="spellStart"/>
      <w:r w:rsidRPr="001B4C1C">
        <w:rPr>
          <w:rFonts w:ascii="Menlo" w:hAnsi="Menlo" w:cs="Menlo"/>
          <w:color w:val="000000"/>
          <w:sz w:val="16"/>
          <w:szCs w:val="16"/>
        </w:rPr>
        <w:t>rollAcc</w:t>
      </w:r>
      <w:proofErr w:type="spellEnd"/>
      <w:r w:rsidRPr="001B4C1C">
        <w:rPr>
          <w:rFonts w:ascii="Menlo" w:hAnsi="Menlo" w:cs="Menlo"/>
          <w:color w:val="000000"/>
          <w:sz w:val="16"/>
          <w:szCs w:val="16"/>
        </w:rPr>
        <w:t xml:space="preserve"> * 0.02;</w:t>
      </w:r>
    </w:p>
    <w:p w14:paraId="116A92A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088800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}</w:t>
      </w:r>
    </w:p>
    <w:p w14:paraId="7E9631D3" w14:textId="63026196" w:rsidR="001B4C1C" w:rsidRDefault="001B4C1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D66B418" w14:textId="77777777" w:rsidR="001B4C1C" w:rsidRDefault="001B4C1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6974C90" w14:textId="1715C826" w:rsidR="00431D87" w:rsidRPr="00546EA1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r w:rsidR="00397B5A">
        <w:rPr>
          <w:b/>
          <w:sz w:val="28"/>
          <w:highlight w:val="yellow"/>
        </w:rPr>
        <w:t>Terminal</w:t>
      </w:r>
      <w:r w:rsidR="0084672D">
        <w:rPr>
          <w:b/>
          <w:sz w:val="28"/>
          <w:highlight w:val="yellow"/>
        </w:rPr>
        <w:t xml:space="preserve"> &amp; </w:t>
      </w:r>
      <w:r w:rsidR="00397B5A">
        <w:rPr>
          <w:b/>
          <w:sz w:val="28"/>
          <w:highlight w:val="yellow"/>
        </w:rPr>
        <w:t>Graph</w:t>
      </w:r>
      <w:r w:rsidRPr="00431D87">
        <w:rPr>
          <w:b/>
          <w:sz w:val="28"/>
          <w:highlight w:val="yellow"/>
        </w:rPr>
        <w:t xml:space="preserve">: </w:t>
      </w:r>
    </w:p>
    <w:p w14:paraId="3F476075" w14:textId="7AE74120" w:rsidR="00524E73" w:rsidRDefault="00524E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14BA678E" wp14:editId="5AEE6813">
            <wp:extent cx="5943600" cy="3251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03 at 2.22.2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06C8" w14:textId="5E88C055" w:rsidR="00431D87" w:rsidRDefault="00546EA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Terminal</w:t>
      </w:r>
    </w:p>
    <w:p w14:paraId="2B68A67E" w14:textId="3A3DE037" w:rsidR="00546EA1" w:rsidRDefault="00546EA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2CF79EA" w14:textId="6903D442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343BB1D3" wp14:editId="3E1FE793">
            <wp:extent cx="5943600" cy="325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3 at 2.16.1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CA5B" w14:textId="2BE6BFE7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Example graph of accelerometer on the x-axis.</w:t>
      </w:r>
    </w:p>
    <w:p w14:paraId="4E5CCED8" w14:textId="59780AB6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D3FC494" w14:textId="7FCF1685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469FE6C0" wp14:editId="344C7684">
            <wp:extent cx="5943600" cy="325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3 at 2.16.3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FADB" w14:textId="053CD407" w:rsidR="00827E17" w:rsidRDefault="0079102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G</w:t>
      </w:r>
      <w:r w:rsidR="00827E17">
        <w:rPr>
          <w:rFonts w:ascii="Consolas" w:hAnsi="Consolas" w:cs="Consolas"/>
          <w:b/>
          <w:color w:val="3F7F5F"/>
          <w:sz w:val="20"/>
          <w:szCs w:val="20"/>
        </w:rPr>
        <w:t>raph of gyroscope on the x-axis.</w:t>
      </w:r>
    </w:p>
    <w:p w14:paraId="38F65AD7" w14:textId="5E07B316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86E29AF" w14:textId="77777777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810CDF7" w14:textId="1D0D4619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2146E821" wp14:editId="72F7FADF">
            <wp:extent cx="5943600" cy="3251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3 at 2.18.0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42F1" w14:textId="5036EADD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Graph of the pitch</w:t>
      </w:r>
    </w:p>
    <w:p w14:paraId="495E95C4" w14:textId="3DA7DC6E" w:rsidR="00431D87" w:rsidRDefault="00431D87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6BC04385" w14:textId="47A5C3DC" w:rsidR="00827E17" w:rsidRDefault="00827E17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3D5797C1" wp14:editId="54C9C161">
            <wp:extent cx="5943600" cy="3251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03 at 2.18.1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1364" w14:textId="21705C3D" w:rsidR="00827E17" w:rsidRDefault="00827E17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Graph of the roll.</w:t>
      </w:r>
    </w:p>
    <w:p w14:paraId="519D4570" w14:textId="197DBED8" w:rsidR="00827E17" w:rsidRDefault="00827E17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080F2031" w14:textId="77777777" w:rsidR="00827E17" w:rsidRPr="00827E17" w:rsidRDefault="00827E17">
      <w:pPr>
        <w:rPr>
          <w:b/>
          <w:sz w:val="28"/>
          <w:highlight w:val="yellow"/>
        </w:rPr>
      </w:pPr>
    </w:p>
    <w:sectPr w:rsidR="00827E17" w:rsidRPr="00827E1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41642" w14:textId="77777777" w:rsidR="00F44657" w:rsidRDefault="00F44657" w:rsidP="00E15329">
      <w:pPr>
        <w:spacing w:after="0" w:line="240" w:lineRule="auto"/>
      </w:pPr>
      <w:r>
        <w:separator/>
      </w:r>
    </w:p>
  </w:endnote>
  <w:endnote w:type="continuationSeparator" w:id="0">
    <w:p w14:paraId="18A3AAEA" w14:textId="77777777" w:rsidR="00F44657" w:rsidRDefault="00F4465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4EC65" w14:textId="77777777" w:rsidR="00F44657" w:rsidRDefault="00F44657" w:rsidP="00E15329">
      <w:pPr>
        <w:spacing w:after="0" w:line="240" w:lineRule="auto"/>
      </w:pPr>
      <w:r>
        <w:separator/>
      </w:r>
    </w:p>
  </w:footnote>
  <w:footnote w:type="continuationSeparator" w:id="0">
    <w:p w14:paraId="2E0D0B14" w14:textId="77777777" w:rsidR="00F44657" w:rsidRDefault="00F4465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B4C1C"/>
    <w:rsid w:val="00223A8E"/>
    <w:rsid w:val="00397B5A"/>
    <w:rsid w:val="00431D87"/>
    <w:rsid w:val="004A71F7"/>
    <w:rsid w:val="00524E73"/>
    <w:rsid w:val="00546EA1"/>
    <w:rsid w:val="00631A1F"/>
    <w:rsid w:val="0079102C"/>
    <w:rsid w:val="007F2A58"/>
    <w:rsid w:val="008220D6"/>
    <w:rsid w:val="00827E17"/>
    <w:rsid w:val="0084672D"/>
    <w:rsid w:val="008619DC"/>
    <w:rsid w:val="008E69C6"/>
    <w:rsid w:val="009107F0"/>
    <w:rsid w:val="009565FB"/>
    <w:rsid w:val="00A3461D"/>
    <w:rsid w:val="00A40E18"/>
    <w:rsid w:val="00A56843"/>
    <w:rsid w:val="00A94B3E"/>
    <w:rsid w:val="00B33B93"/>
    <w:rsid w:val="00B43A74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22E22"/>
    <w:rsid w:val="00F44657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ueKNUDeisk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23</cp:revision>
  <dcterms:created xsi:type="dcterms:W3CDTF">2017-10-12T18:09:00Z</dcterms:created>
  <dcterms:modified xsi:type="dcterms:W3CDTF">2019-11-03T11:02:00Z</dcterms:modified>
</cp:coreProperties>
</file>