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98EBF" w14:textId="77777777" w:rsidR="00090F8B" w:rsidRDefault="00090F8B" w:rsidP="00090F8B">
      <w:pPr>
        <w:rPr>
          <w:b/>
          <w:bCs/>
        </w:rPr>
      </w:pPr>
      <w:r w:rsidRPr="00DB0960">
        <w:rPr>
          <w:b/>
          <w:bCs/>
        </w:rPr>
        <w:t>Selenium Hands-on:</w:t>
      </w:r>
    </w:p>
    <w:p w14:paraId="4975E3D5" w14:textId="108E75C6" w:rsidR="003B5B18" w:rsidRDefault="00090F8B">
      <w:r>
        <w:t>Frames:</w:t>
      </w:r>
    </w:p>
    <w:p w14:paraId="6CA77D3F" w14:textId="77777777" w:rsidR="00090F8B" w:rsidRPr="00090F8B" w:rsidRDefault="00090F8B" w:rsidP="00090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90F8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QUESTION 2</w:t>
      </w:r>
    </w:p>
    <w:p w14:paraId="707CD331" w14:textId="77777777" w:rsidR="00090F8B" w:rsidRPr="00090F8B" w:rsidRDefault="00090F8B" w:rsidP="00090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90F8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</w:t>
      </w:r>
    </w:p>
    <w:p w14:paraId="7FBF01FF" w14:textId="77777777" w:rsidR="00090F8B" w:rsidRPr="00090F8B" w:rsidRDefault="00090F8B" w:rsidP="00090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90F8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URL : https://netbanking.hdfcbank.com/netbanking/?_ga=2.176378149.1819882415.1533883212-608727520.1532670997</w:t>
      </w:r>
    </w:p>
    <w:p w14:paraId="5DBC95EF" w14:textId="77777777" w:rsidR="00090F8B" w:rsidRPr="00090F8B" w:rsidRDefault="00090F8B" w:rsidP="00090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6D0ED3C" w14:textId="77777777" w:rsidR="00090F8B" w:rsidRPr="00090F8B" w:rsidRDefault="00090F8B" w:rsidP="00090F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90F8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NOTE: Click submit without enter the user id.</w:t>
      </w:r>
    </w:p>
    <w:p w14:paraId="4448F5D6" w14:textId="3829D07E" w:rsidR="00090F8B" w:rsidRDefault="00090F8B"/>
    <w:p w14:paraId="3730465E" w14:textId="520860C2" w:rsidR="00090F8B" w:rsidRDefault="00090F8B"/>
    <w:p w14:paraId="2674DFCC" w14:textId="737ED0FC" w:rsidR="00090F8B" w:rsidRDefault="00090F8B">
      <w:r>
        <w:rPr>
          <w:noProof/>
        </w:rPr>
        <w:drawing>
          <wp:inline distT="0" distB="0" distL="0" distR="0" wp14:anchorId="42019BFD" wp14:editId="6373FB5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4835" w14:textId="0D39C6D5" w:rsidR="00090F8B" w:rsidRDefault="00090F8B"/>
    <w:p w14:paraId="7C8D8DD3" w14:textId="3D756919" w:rsidR="00090F8B" w:rsidRDefault="00090F8B">
      <w:r>
        <w:rPr>
          <w:noProof/>
        </w:rPr>
        <w:lastRenderedPageBreak/>
        <w:drawing>
          <wp:inline distT="0" distB="0" distL="0" distR="0" wp14:anchorId="14665C8B" wp14:editId="0C88E63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B90D" w14:textId="2CC100D0" w:rsidR="00D60BF4" w:rsidRDefault="00D60BF4"/>
    <w:p w14:paraId="03490448" w14:textId="2335F408" w:rsidR="00D60BF4" w:rsidRDefault="00D60BF4"/>
    <w:p w14:paraId="67DFA163" w14:textId="093F3294" w:rsidR="00D60BF4" w:rsidRDefault="00D60BF4"/>
    <w:p w14:paraId="45D5FACD" w14:textId="77777777" w:rsidR="00D60BF4" w:rsidRDefault="00D60BF4" w:rsidP="00D60BF4">
      <w:pPr>
        <w:pStyle w:val="HTMLPreformatted"/>
        <w:rPr>
          <w:color w:val="000000"/>
        </w:rPr>
      </w:pPr>
      <w:r>
        <w:rPr>
          <w:color w:val="000000"/>
        </w:rPr>
        <w:t>URL : http://demo.automationtesting.in/Alerts.html</w:t>
      </w:r>
    </w:p>
    <w:p w14:paraId="3D036C8E" w14:textId="77777777" w:rsidR="00D60BF4" w:rsidRDefault="00D60BF4" w:rsidP="00D60BF4">
      <w:pPr>
        <w:pStyle w:val="HTMLPreformatted"/>
        <w:rPr>
          <w:color w:val="000000"/>
        </w:rPr>
      </w:pPr>
    </w:p>
    <w:p w14:paraId="47685482" w14:textId="77777777" w:rsidR="00D60BF4" w:rsidRDefault="00D60BF4" w:rsidP="00D60BF4">
      <w:pPr>
        <w:pStyle w:val="HTMLPreformatted"/>
        <w:rPr>
          <w:color w:val="000000"/>
        </w:rPr>
      </w:pPr>
      <w:r>
        <w:rPr>
          <w:color w:val="000000"/>
        </w:rPr>
        <w:t>NOTE: Perform all alert.</w:t>
      </w:r>
    </w:p>
    <w:p w14:paraId="5884028C" w14:textId="087EDFAA" w:rsidR="00D60BF4" w:rsidRDefault="00D60BF4"/>
    <w:p w14:paraId="06572779" w14:textId="5891EE99" w:rsidR="00D60BF4" w:rsidRDefault="00D60BF4"/>
    <w:p w14:paraId="717B52C6" w14:textId="14227D99" w:rsidR="00D60BF4" w:rsidRDefault="00F57B1E">
      <w:r>
        <w:rPr>
          <w:noProof/>
        </w:rPr>
        <w:drawing>
          <wp:inline distT="0" distB="0" distL="0" distR="0" wp14:anchorId="1914466E" wp14:editId="44DAACC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185F" w14:textId="4B68BA6B" w:rsidR="00F57B1E" w:rsidRDefault="00F57B1E"/>
    <w:p w14:paraId="0BC486C5" w14:textId="25DDC95D" w:rsidR="00F57B1E" w:rsidRDefault="00F57B1E">
      <w:r>
        <w:rPr>
          <w:noProof/>
        </w:rPr>
        <w:lastRenderedPageBreak/>
        <w:drawing>
          <wp:inline distT="0" distB="0" distL="0" distR="0" wp14:anchorId="66AD1FDB" wp14:editId="747ACB7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C2EF" w14:textId="0E3E21C3" w:rsidR="00F57B1E" w:rsidRDefault="00F57B1E"/>
    <w:p w14:paraId="00A1F9BB" w14:textId="27C735E7" w:rsidR="00F57B1E" w:rsidRDefault="00F57B1E">
      <w:r>
        <w:rPr>
          <w:noProof/>
        </w:rPr>
        <w:drawing>
          <wp:inline distT="0" distB="0" distL="0" distR="0" wp14:anchorId="23E75DCA" wp14:editId="2A41578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9551" w14:textId="59AE458B" w:rsidR="00F57B1E" w:rsidRDefault="00F57B1E"/>
    <w:p w14:paraId="1D1CB98A" w14:textId="77777777" w:rsidR="00F57B1E" w:rsidRPr="00F57B1E" w:rsidRDefault="00F57B1E" w:rsidP="00F57B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57B1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URL : https://netbanking.hdfcbank.com/netbanking/</w:t>
      </w:r>
    </w:p>
    <w:p w14:paraId="7206958F" w14:textId="77777777" w:rsidR="00F57B1E" w:rsidRPr="00F57B1E" w:rsidRDefault="00F57B1E" w:rsidP="00F57B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1A47229" w14:textId="77777777" w:rsidR="00F57B1E" w:rsidRPr="00F57B1E" w:rsidRDefault="00F57B1E" w:rsidP="00F57B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57B1E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NOTE: Enter the userId,click continue.Enter password.</w:t>
      </w:r>
    </w:p>
    <w:p w14:paraId="0DAED9DD" w14:textId="1CBC2EE4" w:rsidR="00F57B1E" w:rsidRDefault="00F57B1E"/>
    <w:p w14:paraId="7A5FA9CE" w14:textId="43024C65" w:rsidR="00F57B1E" w:rsidRDefault="00F57B1E"/>
    <w:p w14:paraId="4A3986FF" w14:textId="38B4C014" w:rsidR="00F57B1E" w:rsidRDefault="00F57B1E">
      <w:r>
        <w:rPr>
          <w:noProof/>
        </w:rPr>
        <w:lastRenderedPageBreak/>
        <w:drawing>
          <wp:inline distT="0" distB="0" distL="0" distR="0" wp14:anchorId="13BDA7D7" wp14:editId="0457D5E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809B" w14:textId="1666D0D3" w:rsidR="00F57B1E" w:rsidRDefault="00F57B1E"/>
    <w:p w14:paraId="0165F2C4" w14:textId="2F9AD02B" w:rsidR="00F57B1E" w:rsidRDefault="00F57B1E">
      <w:r>
        <w:rPr>
          <w:noProof/>
        </w:rPr>
        <w:drawing>
          <wp:inline distT="0" distB="0" distL="0" distR="0" wp14:anchorId="6130BD56" wp14:editId="72B1C1B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7B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F8B"/>
    <w:rsid w:val="00090F8B"/>
    <w:rsid w:val="001B6899"/>
    <w:rsid w:val="003B5B18"/>
    <w:rsid w:val="00D60BF4"/>
    <w:rsid w:val="00F57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D7E65"/>
  <w15:chartTrackingRefBased/>
  <w15:docId w15:val="{ABCA3BAF-542C-4A34-8DAD-5A85772F6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0F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0F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0F8B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50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Anandkumar Kalidoss</dc:creator>
  <cp:keywords/>
  <dc:description/>
  <cp:lastModifiedBy>Anandkumar Kalidoss</cp:lastModifiedBy>
  <cp:revision>3</cp:revision>
  <dcterms:created xsi:type="dcterms:W3CDTF">2020-02-22T05:50:00Z</dcterms:created>
  <dcterms:modified xsi:type="dcterms:W3CDTF">2020-02-23T06:41:00Z</dcterms:modified>
</cp:coreProperties>
</file>