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FED34F7" w14:textId="27A8D7C9" w:rsidR="00473D1C" w:rsidRDefault="00473D1C" w:rsidP="00473D1C">
      <w:pPr>
        <w:pStyle w:val="Heading1"/>
      </w:pPr>
      <w:bookmarkStart w:id="0" w:name="_Toc146707383"/>
      <w:r>
        <w:t>TITLE PAGE</w:t>
      </w:r>
      <w:bookmarkEnd w:id="0"/>
    </w:p>
    <w:p w14:paraId="6E333FF9" w14:textId="05A90338" w:rsidR="00F811EB" w:rsidRPr="000837F0" w:rsidRDefault="007A2359" w:rsidP="00F811EB">
      <w:pPr>
        <w:spacing w:after="0" w:line="240" w:lineRule="auto"/>
        <w:jc w:val="center"/>
        <w:rPr>
          <w:rFonts w:ascii="Times New Roman" w:hAnsi="Times New Roman" w:cs="Times New Roman"/>
          <w:b/>
          <w:caps/>
          <w:color w:val="0D0D0D" w:themeColor="text1" w:themeTint="F2"/>
          <w:sz w:val="28"/>
          <w:szCs w:val="28"/>
        </w:rPr>
      </w:pPr>
      <w:r>
        <w:rPr>
          <w:rFonts w:ascii="Times New Roman" w:hAnsi="Times New Roman" w:cs="Times New Roman"/>
          <w:b/>
          <w:caps/>
          <w:color w:val="0D0D0D" w:themeColor="text1" w:themeTint="F2"/>
          <w:sz w:val="28"/>
          <w:szCs w:val="28"/>
        </w:rPr>
        <w:t>SIMULATION AND IMPLEMENTATION OF A TRIPPLE VARIABLE DC POWER SUPPLY WITH USB PORT</w:t>
      </w:r>
    </w:p>
    <w:p w14:paraId="5151A909" w14:textId="77777777" w:rsidR="00F811EB" w:rsidRPr="000837F0" w:rsidRDefault="00F811EB" w:rsidP="00F811EB">
      <w:pPr>
        <w:spacing w:after="0" w:line="240" w:lineRule="auto"/>
        <w:jc w:val="center"/>
        <w:rPr>
          <w:rFonts w:ascii="Times New Roman" w:hAnsi="Times New Roman" w:cs="Times New Roman"/>
          <w:b/>
          <w:caps/>
          <w:color w:val="0D0D0D" w:themeColor="text1" w:themeTint="F2"/>
          <w:sz w:val="28"/>
          <w:szCs w:val="28"/>
        </w:rPr>
      </w:pPr>
    </w:p>
    <w:p w14:paraId="481534A8" w14:textId="77777777" w:rsidR="00F811EB" w:rsidRPr="000837F0" w:rsidRDefault="00F811EB" w:rsidP="00F811EB">
      <w:pPr>
        <w:spacing w:after="0" w:line="240" w:lineRule="auto"/>
        <w:jc w:val="center"/>
        <w:rPr>
          <w:rFonts w:ascii="Times New Roman" w:hAnsi="Times New Roman" w:cs="Times New Roman"/>
          <w:b/>
          <w:caps/>
          <w:color w:val="0D0D0D" w:themeColor="text1" w:themeTint="F2"/>
          <w:sz w:val="28"/>
          <w:szCs w:val="28"/>
        </w:rPr>
      </w:pPr>
    </w:p>
    <w:p w14:paraId="2B730196" w14:textId="77777777" w:rsidR="00F811EB" w:rsidRPr="000837F0" w:rsidRDefault="00F811EB" w:rsidP="00F811EB">
      <w:pPr>
        <w:spacing w:after="0" w:line="240" w:lineRule="auto"/>
        <w:jc w:val="center"/>
        <w:rPr>
          <w:rFonts w:ascii="Times New Roman" w:hAnsi="Times New Roman" w:cs="Times New Roman"/>
          <w:b/>
          <w:caps/>
          <w:color w:val="0D0D0D" w:themeColor="text1" w:themeTint="F2"/>
          <w:sz w:val="28"/>
          <w:szCs w:val="28"/>
        </w:rPr>
      </w:pPr>
    </w:p>
    <w:p w14:paraId="78676772" w14:textId="14019AC0" w:rsidR="00F811EB" w:rsidRPr="000837F0" w:rsidRDefault="00F811EB" w:rsidP="00F811EB">
      <w:pPr>
        <w:spacing w:after="0" w:line="240" w:lineRule="auto"/>
        <w:jc w:val="center"/>
        <w:rPr>
          <w:rFonts w:ascii="Times New Roman" w:hAnsi="Times New Roman" w:cs="Times New Roman"/>
          <w:b/>
          <w:caps/>
          <w:color w:val="0D0D0D" w:themeColor="text1" w:themeTint="F2"/>
          <w:sz w:val="28"/>
          <w:szCs w:val="28"/>
        </w:rPr>
      </w:pPr>
    </w:p>
    <w:p w14:paraId="1C9A6469" w14:textId="6A0ACD82" w:rsidR="00F811EB" w:rsidRPr="000837F0" w:rsidRDefault="00F811EB" w:rsidP="00F811EB">
      <w:pPr>
        <w:spacing w:after="0" w:line="240" w:lineRule="auto"/>
        <w:jc w:val="center"/>
        <w:rPr>
          <w:rFonts w:ascii="Times New Roman" w:hAnsi="Times New Roman" w:cs="Times New Roman"/>
          <w:b/>
          <w:caps/>
          <w:color w:val="0D0D0D" w:themeColor="text1" w:themeTint="F2"/>
          <w:sz w:val="28"/>
          <w:szCs w:val="28"/>
        </w:rPr>
      </w:pPr>
    </w:p>
    <w:p w14:paraId="3B7AEB5D" w14:textId="75A42147" w:rsidR="00F811EB" w:rsidRPr="000837F0" w:rsidRDefault="00F811EB" w:rsidP="00F811EB">
      <w:pPr>
        <w:spacing w:after="0" w:line="240" w:lineRule="auto"/>
        <w:jc w:val="center"/>
        <w:rPr>
          <w:rFonts w:ascii="Times New Roman" w:hAnsi="Times New Roman" w:cs="Times New Roman"/>
          <w:b/>
          <w:caps/>
          <w:color w:val="0D0D0D" w:themeColor="text1" w:themeTint="F2"/>
          <w:sz w:val="28"/>
          <w:szCs w:val="28"/>
        </w:rPr>
      </w:pPr>
    </w:p>
    <w:p w14:paraId="349DA079" w14:textId="1E220937" w:rsidR="00F811EB" w:rsidRPr="000837F0" w:rsidRDefault="00F811EB" w:rsidP="00F811EB">
      <w:pPr>
        <w:spacing w:after="0" w:line="240" w:lineRule="auto"/>
        <w:jc w:val="center"/>
        <w:rPr>
          <w:rFonts w:ascii="Times New Roman" w:hAnsi="Times New Roman" w:cs="Times New Roman"/>
          <w:b/>
          <w:caps/>
          <w:color w:val="0D0D0D" w:themeColor="text1" w:themeTint="F2"/>
          <w:sz w:val="28"/>
          <w:szCs w:val="28"/>
        </w:rPr>
      </w:pPr>
    </w:p>
    <w:p w14:paraId="1AC852DB" w14:textId="121F672A" w:rsidR="00F811EB" w:rsidRPr="000837F0" w:rsidRDefault="00F811EB" w:rsidP="00F811EB">
      <w:pPr>
        <w:spacing w:after="0" w:line="240" w:lineRule="auto"/>
        <w:jc w:val="center"/>
        <w:rPr>
          <w:rFonts w:ascii="Times New Roman" w:hAnsi="Times New Roman" w:cs="Times New Roman"/>
          <w:b/>
          <w:caps/>
          <w:color w:val="0D0D0D" w:themeColor="text1" w:themeTint="F2"/>
          <w:sz w:val="28"/>
          <w:szCs w:val="28"/>
        </w:rPr>
      </w:pPr>
    </w:p>
    <w:p w14:paraId="59C5744C" w14:textId="070B70BD" w:rsidR="00F811EB" w:rsidRPr="000837F0" w:rsidRDefault="00F811EB" w:rsidP="00F811EB">
      <w:pPr>
        <w:spacing w:after="0" w:line="240" w:lineRule="auto"/>
        <w:jc w:val="center"/>
        <w:rPr>
          <w:rFonts w:ascii="Times New Roman" w:hAnsi="Times New Roman" w:cs="Times New Roman"/>
          <w:b/>
          <w:caps/>
          <w:color w:val="0D0D0D" w:themeColor="text1" w:themeTint="F2"/>
          <w:sz w:val="28"/>
          <w:szCs w:val="28"/>
        </w:rPr>
      </w:pPr>
    </w:p>
    <w:p w14:paraId="5CF0B011" w14:textId="77777777" w:rsidR="00F811EB" w:rsidRPr="000837F0" w:rsidRDefault="00F811EB" w:rsidP="00F811EB">
      <w:pPr>
        <w:spacing w:after="0" w:line="240" w:lineRule="auto"/>
        <w:jc w:val="center"/>
        <w:rPr>
          <w:rFonts w:ascii="Times New Roman" w:hAnsi="Times New Roman" w:cs="Times New Roman"/>
          <w:b/>
          <w:caps/>
          <w:color w:val="0D0D0D" w:themeColor="text1" w:themeTint="F2"/>
          <w:sz w:val="28"/>
          <w:szCs w:val="28"/>
        </w:rPr>
      </w:pPr>
    </w:p>
    <w:p w14:paraId="24B3076D" w14:textId="77777777" w:rsidR="00F811EB" w:rsidRPr="000837F0" w:rsidRDefault="00F811EB" w:rsidP="00F811EB">
      <w:pPr>
        <w:spacing w:after="0" w:line="240" w:lineRule="auto"/>
        <w:jc w:val="center"/>
        <w:rPr>
          <w:rFonts w:ascii="Times New Roman" w:hAnsi="Times New Roman" w:cs="Times New Roman"/>
          <w:b/>
          <w:caps/>
          <w:color w:val="0D0D0D" w:themeColor="text1" w:themeTint="F2"/>
          <w:sz w:val="28"/>
          <w:szCs w:val="28"/>
        </w:rPr>
      </w:pPr>
    </w:p>
    <w:p w14:paraId="5021624C" w14:textId="77777777" w:rsidR="00E82621" w:rsidRDefault="00E82621" w:rsidP="00F811EB">
      <w:pPr>
        <w:spacing w:after="0" w:line="240" w:lineRule="auto"/>
        <w:jc w:val="center"/>
        <w:rPr>
          <w:rFonts w:ascii="Times New Roman" w:hAnsi="Times New Roman" w:cs="Times New Roman"/>
          <w:b/>
          <w:caps/>
          <w:color w:val="0D0D0D" w:themeColor="text1" w:themeTint="F2"/>
          <w:sz w:val="28"/>
          <w:szCs w:val="28"/>
        </w:rPr>
      </w:pPr>
    </w:p>
    <w:p w14:paraId="55C59467" w14:textId="7262B75D" w:rsidR="00F811EB" w:rsidRPr="000837F0" w:rsidRDefault="00F811EB" w:rsidP="00F811EB">
      <w:pPr>
        <w:spacing w:after="0" w:line="240" w:lineRule="auto"/>
        <w:jc w:val="center"/>
        <w:rPr>
          <w:rFonts w:ascii="Times New Roman" w:hAnsi="Times New Roman" w:cs="Times New Roman"/>
          <w:b/>
          <w:caps/>
          <w:color w:val="0D0D0D" w:themeColor="text1" w:themeTint="F2"/>
          <w:sz w:val="28"/>
          <w:szCs w:val="28"/>
        </w:rPr>
      </w:pPr>
      <w:r w:rsidRPr="000837F0">
        <w:rPr>
          <w:rFonts w:ascii="Times New Roman" w:hAnsi="Times New Roman" w:cs="Times New Roman"/>
          <w:b/>
          <w:caps/>
          <w:color w:val="0D0D0D" w:themeColor="text1" w:themeTint="F2"/>
          <w:sz w:val="28"/>
          <w:szCs w:val="28"/>
        </w:rPr>
        <w:t>by</w:t>
      </w:r>
    </w:p>
    <w:p w14:paraId="41F41BBE" w14:textId="77777777" w:rsidR="00F811EB" w:rsidRPr="000837F0" w:rsidRDefault="00F811EB" w:rsidP="00F811EB">
      <w:pPr>
        <w:spacing w:after="0" w:line="240" w:lineRule="auto"/>
        <w:jc w:val="center"/>
        <w:rPr>
          <w:rFonts w:ascii="Times New Roman" w:hAnsi="Times New Roman" w:cs="Times New Roman"/>
          <w:b/>
          <w:caps/>
          <w:color w:val="0D0D0D" w:themeColor="text1" w:themeTint="F2"/>
          <w:sz w:val="28"/>
          <w:szCs w:val="28"/>
        </w:rPr>
      </w:pPr>
      <w:r w:rsidRPr="000837F0">
        <w:rPr>
          <w:rFonts w:ascii="Times New Roman" w:hAnsi="Times New Roman" w:cs="Times New Roman"/>
          <w:b/>
          <w:caps/>
          <w:color w:val="0D0D0D" w:themeColor="text1" w:themeTint="F2"/>
          <w:sz w:val="28"/>
          <w:szCs w:val="28"/>
        </w:rPr>
        <w:t>salihu abdullahi</w:t>
      </w:r>
    </w:p>
    <w:p w14:paraId="268644D0" w14:textId="77777777" w:rsidR="00F811EB" w:rsidRPr="00DB5E13" w:rsidRDefault="00F811EB" w:rsidP="00DB5E13">
      <w:pPr>
        <w:spacing w:after="0" w:line="240" w:lineRule="auto"/>
        <w:jc w:val="center"/>
        <w:rPr>
          <w:rFonts w:ascii="Times New Roman" w:hAnsi="Times New Roman" w:cs="Times New Roman"/>
          <w:b/>
          <w:caps/>
          <w:color w:val="0D0D0D" w:themeColor="text1" w:themeTint="F2"/>
          <w:sz w:val="28"/>
          <w:szCs w:val="28"/>
        </w:rPr>
      </w:pPr>
      <w:r w:rsidRPr="00DB5E13">
        <w:rPr>
          <w:rFonts w:ascii="Times New Roman" w:hAnsi="Times New Roman" w:cs="Times New Roman"/>
          <w:b/>
          <w:caps/>
          <w:color w:val="0D0D0D" w:themeColor="text1" w:themeTint="F2"/>
          <w:sz w:val="28"/>
          <w:szCs w:val="28"/>
        </w:rPr>
        <w:t>st/phy/hnd/21/001</w:t>
      </w:r>
    </w:p>
    <w:p w14:paraId="1D552327" w14:textId="77777777" w:rsidR="00F811EB" w:rsidRPr="000837F0" w:rsidRDefault="00F811EB" w:rsidP="00F811EB">
      <w:pPr>
        <w:spacing w:after="0" w:line="240" w:lineRule="auto"/>
        <w:jc w:val="center"/>
        <w:rPr>
          <w:rFonts w:ascii="Times New Roman" w:hAnsi="Times New Roman" w:cs="Times New Roman"/>
          <w:b/>
          <w:caps/>
          <w:color w:val="0D0D0D" w:themeColor="text1" w:themeTint="F2"/>
          <w:sz w:val="28"/>
          <w:szCs w:val="28"/>
        </w:rPr>
      </w:pPr>
    </w:p>
    <w:p w14:paraId="3604AE22" w14:textId="77777777" w:rsidR="00F811EB" w:rsidRPr="000837F0" w:rsidRDefault="00F811EB" w:rsidP="00F811EB">
      <w:pPr>
        <w:spacing w:after="0" w:line="240" w:lineRule="auto"/>
        <w:jc w:val="center"/>
        <w:rPr>
          <w:rFonts w:ascii="Times New Roman" w:hAnsi="Times New Roman" w:cs="Times New Roman"/>
          <w:b/>
          <w:caps/>
          <w:color w:val="0D0D0D" w:themeColor="text1" w:themeTint="F2"/>
          <w:sz w:val="28"/>
          <w:szCs w:val="28"/>
        </w:rPr>
      </w:pPr>
    </w:p>
    <w:p w14:paraId="4A1AD7CF" w14:textId="77777777" w:rsidR="00F811EB" w:rsidRPr="000837F0" w:rsidRDefault="00F811EB" w:rsidP="00F811EB">
      <w:pPr>
        <w:spacing w:after="0" w:line="240" w:lineRule="auto"/>
        <w:jc w:val="center"/>
        <w:rPr>
          <w:rFonts w:ascii="Times New Roman" w:hAnsi="Times New Roman" w:cs="Times New Roman"/>
          <w:b/>
          <w:caps/>
          <w:color w:val="0D0D0D" w:themeColor="text1" w:themeTint="F2"/>
          <w:sz w:val="28"/>
          <w:szCs w:val="28"/>
        </w:rPr>
      </w:pPr>
    </w:p>
    <w:p w14:paraId="675BD27D" w14:textId="6AC5DFC0" w:rsidR="00F811EB" w:rsidRPr="000837F0" w:rsidRDefault="00F811EB" w:rsidP="00F811EB">
      <w:pPr>
        <w:spacing w:after="0" w:line="240" w:lineRule="auto"/>
        <w:jc w:val="center"/>
        <w:rPr>
          <w:rFonts w:ascii="Times New Roman" w:hAnsi="Times New Roman" w:cs="Times New Roman"/>
          <w:b/>
          <w:caps/>
          <w:color w:val="0D0D0D" w:themeColor="text1" w:themeTint="F2"/>
          <w:sz w:val="28"/>
          <w:szCs w:val="28"/>
        </w:rPr>
      </w:pPr>
    </w:p>
    <w:p w14:paraId="4425ACEE" w14:textId="189F58DD" w:rsidR="00F811EB" w:rsidRPr="000837F0" w:rsidRDefault="00F811EB" w:rsidP="00F811EB">
      <w:pPr>
        <w:spacing w:after="0" w:line="240" w:lineRule="auto"/>
        <w:jc w:val="center"/>
        <w:rPr>
          <w:rFonts w:ascii="Times New Roman" w:hAnsi="Times New Roman" w:cs="Times New Roman"/>
          <w:b/>
          <w:caps/>
          <w:color w:val="0D0D0D" w:themeColor="text1" w:themeTint="F2"/>
          <w:sz w:val="28"/>
          <w:szCs w:val="28"/>
        </w:rPr>
      </w:pPr>
    </w:p>
    <w:p w14:paraId="3420E436" w14:textId="6CDFC1DB" w:rsidR="00F811EB" w:rsidRPr="000837F0" w:rsidRDefault="00F811EB" w:rsidP="00F811EB">
      <w:pPr>
        <w:spacing w:after="0" w:line="240" w:lineRule="auto"/>
        <w:jc w:val="center"/>
        <w:rPr>
          <w:rFonts w:ascii="Times New Roman" w:hAnsi="Times New Roman" w:cs="Times New Roman"/>
          <w:b/>
          <w:caps/>
          <w:color w:val="0D0D0D" w:themeColor="text1" w:themeTint="F2"/>
          <w:sz w:val="28"/>
          <w:szCs w:val="28"/>
        </w:rPr>
      </w:pPr>
    </w:p>
    <w:p w14:paraId="5F1CF162" w14:textId="74651C22" w:rsidR="00F811EB" w:rsidRPr="000837F0" w:rsidRDefault="00F811EB" w:rsidP="00F811EB">
      <w:pPr>
        <w:spacing w:after="0" w:line="240" w:lineRule="auto"/>
        <w:jc w:val="center"/>
        <w:rPr>
          <w:rFonts w:ascii="Times New Roman" w:hAnsi="Times New Roman" w:cs="Times New Roman"/>
          <w:b/>
          <w:caps/>
          <w:color w:val="0D0D0D" w:themeColor="text1" w:themeTint="F2"/>
          <w:sz w:val="28"/>
          <w:szCs w:val="28"/>
        </w:rPr>
      </w:pPr>
    </w:p>
    <w:p w14:paraId="65F534E4" w14:textId="0AFB0871" w:rsidR="00F811EB" w:rsidRPr="000837F0" w:rsidRDefault="00F811EB" w:rsidP="00F811EB">
      <w:pPr>
        <w:spacing w:after="0" w:line="240" w:lineRule="auto"/>
        <w:jc w:val="center"/>
        <w:rPr>
          <w:rFonts w:ascii="Times New Roman" w:hAnsi="Times New Roman" w:cs="Times New Roman"/>
          <w:b/>
          <w:caps/>
          <w:color w:val="0D0D0D" w:themeColor="text1" w:themeTint="F2"/>
          <w:sz w:val="28"/>
          <w:szCs w:val="28"/>
        </w:rPr>
      </w:pPr>
    </w:p>
    <w:p w14:paraId="5B7F82F5" w14:textId="45CFDBC7" w:rsidR="00F811EB" w:rsidRPr="000837F0" w:rsidRDefault="00F811EB" w:rsidP="00F811EB">
      <w:pPr>
        <w:spacing w:after="0" w:line="240" w:lineRule="auto"/>
        <w:jc w:val="center"/>
        <w:rPr>
          <w:rFonts w:ascii="Times New Roman" w:hAnsi="Times New Roman" w:cs="Times New Roman"/>
          <w:b/>
          <w:caps/>
          <w:color w:val="0D0D0D" w:themeColor="text1" w:themeTint="F2"/>
          <w:sz w:val="28"/>
          <w:szCs w:val="28"/>
        </w:rPr>
      </w:pPr>
    </w:p>
    <w:p w14:paraId="522F34EA" w14:textId="780DC3C1" w:rsidR="00F811EB" w:rsidRPr="000837F0" w:rsidRDefault="00F811EB" w:rsidP="00F811EB">
      <w:pPr>
        <w:spacing w:after="0" w:line="240" w:lineRule="auto"/>
        <w:jc w:val="center"/>
        <w:rPr>
          <w:rFonts w:ascii="Times New Roman" w:hAnsi="Times New Roman" w:cs="Times New Roman"/>
          <w:b/>
          <w:caps/>
          <w:color w:val="0D0D0D" w:themeColor="text1" w:themeTint="F2"/>
          <w:sz w:val="28"/>
          <w:szCs w:val="28"/>
        </w:rPr>
      </w:pPr>
    </w:p>
    <w:p w14:paraId="431BBFA5" w14:textId="77777777" w:rsidR="00F811EB" w:rsidRPr="000837F0" w:rsidRDefault="00F811EB" w:rsidP="00F811EB">
      <w:pPr>
        <w:spacing w:after="0" w:line="240" w:lineRule="auto"/>
        <w:jc w:val="center"/>
        <w:rPr>
          <w:rFonts w:ascii="Times New Roman" w:hAnsi="Times New Roman" w:cs="Times New Roman"/>
          <w:b/>
          <w:caps/>
          <w:color w:val="0D0D0D" w:themeColor="text1" w:themeTint="F2"/>
          <w:sz w:val="28"/>
          <w:szCs w:val="28"/>
        </w:rPr>
      </w:pPr>
    </w:p>
    <w:p w14:paraId="540BA537" w14:textId="77777777" w:rsidR="00F811EB" w:rsidRPr="000837F0" w:rsidRDefault="00F811EB" w:rsidP="00F811EB">
      <w:pPr>
        <w:spacing w:after="0" w:line="240" w:lineRule="auto"/>
        <w:jc w:val="center"/>
        <w:rPr>
          <w:rFonts w:ascii="Times New Roman" w:hAnsi="Times New Roman" w:cs="Times New Roman"/>
          <w:b/>
          <w:caps/>
          <w:color w:val="0D0D0D" w:themeColor="text1" w:themeTint="F2"/>
          <w:sz w:val="28"/>
          <w:szCs w:val="28"/>
        </w:rPr>
      </w:pPr>
    </w:p>
    <w:p w14:paraId="6EF4C707" w14:textId="3C37B1F6" w:rsidR="00F811EB" w:rsidRPr="000837F0" w:rsidRDefault="00DC007E" w:rsidP="00F811EB">
      <w:pPr>
        <w:spacing w:after="0" w:line="240" w:lineRule="auto"/>
        <w:jc w:val="center"/>
        <w:rPr>
          <w:rFonts w:ascii="Times New Roman" w:hAnsi="Times New Roman" w:cs="Times New Roman"/>
          <w:b/>
          <w:caps/>
          <w:color w:val="0D0D0D" w:themeColor="text1" w:themeTint="F2"/>
          <w:sz w:val="28"/>
          <w:szCs w:val="28"/>
        </w:rPr>
      </w:pPr>
      <w:r w:rsidRPr="000837F0">
        <w:rPr>
          <w:rFonts w:ascii="Times New Roman" w:hAnsi="Times New Roman" w:cs="Times New Roman"/>
          <w:b/>
          <w:caps/>
          <w:color w:val="0D0D0D" w:themeColor="text1" w:themeTint="F2"/>
          <w:sz w:val="28"/>
          <w:szCs w:val="28"/>
        </w:rPr>
        <w:t xml:space="preserve">A </w:t>
      </w:r>
      <w:r w:rsidR="003E1D1B">
        <w:rPr>
          <w:rFonts w:ascii="Times New Roman" w:hAnsi="Times New Roman" w:cs="Times New Roman"/>
          <w:b/>
          <w:caps/>
          <w:color w:val="0D0D0D" w:themeColor="text1" w:themeTint="F2"/>
          <w:sz w:val="28"/>
          <w:szCs w:val="28"/>
        </w:rPr>
        <w:t>PROJECT</w:t>
      </w:r>
      <w:r w:rsidRPr="000837F0">
        <w:rPr>
          <w:rFonts w:ascii="Times New Roman" w:hAnsi="Times New Roman" w:cs="Times New Roman"/>
          <w:b/>
          <w:caps/>
          <w:color w:val="0D0D0D" w:themeColor="text1" w:themeTint="F2"/>
          <w:sz w:val="28"/>
          <w:szCs w:val="28"/>
        </w:rPr>
        <w:t xml:space="preserve"> SUBMITTED</w:t>
      </w:r>
      <w:r w:rsidR="00F811EB" w:rsidRPr="000837F0">
        <w:rPr>
          <w:rFonts w:ascii="Times New Roman" w:hAnsi="Times New Roman" w:cs="Times New Roman"/>
          <w:b/>
          <w:caps/>
          <w:color w:val="0D0D0D" w:themeColor="text1" w:themeTint="F2"/>
          <w:sz w:val="28"/>
          <w:szCs w:val="28"/>
        </w:rPr>
        <w:t xml:space="preserve"> to the department of applied physics, federal polytechnic, mubi</w:t>
      </w:r>
      <w:r w:rsidR="00E82621">
        <w:rPr>
          <w:rFonts w:ascii="Times New Roman" w:hAnsi="Times New Roman" w:cs="Times New Roman"/>
          <w:b/>
          <w:caps/>
          <w:color w:val="0D0D0D" w:themeColor="text1" w:themeTint="F2"/>
          <w:sz w:val="28"/>
          <w:szCs w:val="28"/>
        </w:rPr>
        <w:t>, ADAMAWA STATE</w:t>
      </w:r>
    </w:p>
    <w:p w14:paraId="4EA66011" w14:textId="77777777" w:rsidR="00F811EB" w:rsidRPr="000837F0" w:rsidRDefault="00F811EB" w:rsidP="00F811EB">
      <w:pPr>
        <w:spacing w:after="0" w:line="240" w:lineRule="auto"/>
        <w:jc w:val="center"/>
        <w:rPr>
          <w:rFonts w:ascii="Times New Roman" w:hAnsi="Times New Roman" w:cs="Times New Roman"/>
          <w:b/>
          <w:caps/>
          <w:color w:val="0D0D0D" w:themeColor="text1" w:themeTint="F2"/>
          <w:sz w:val="28"/>
          <w:szCs w:val="28"/>
        </w:rPr>
      </w:pPr>
    </w:p>
    <w:p w14:paraId="70C05CCD" w14:textId="1A93F296" w:rsidR="00F811EB" w:rsidRPr="000837F0" w:rsidRDefault="00F811EB" w:rsidP="00F811EB">
      <w:pPr>
        <w:spacing w:after="0" w:line="240" w:lineRule="auto"/>
        <w:jc w:val="center"/>
        <w:rPr>
          <w:rFonts w:ascii="Times New Roman" w:hAnsi="Times New Roman" w:cs="Times New Roman"/>
          <w:b/>
          <w:caps/>
          <w:color w:val="0D0D0D" w:themeColor="text1" w:themeTint="F2"/>
          <w:sz w:val="28"/>
          <w:szCs w:val="28"/>
        </w:rPr>
      </w:pPr>
    </w:p>
    <w:p w14:paraId="38CE2F92" w14:textId="5903CE07" w:rsidR="00F811EB" w:rsidRPr="000837F0" w:rsidRDefault="00F811EB" w:rsidP="00F811EB">
      <w:pPr>
        <w:spacing w:after="0" w:line="240" w:lineRule="auto"/>
        <w:jc w:val="center"/>
        <w:rPr>
          <w:rFonts w:ascii="Times New Roman" w:hAnsi="Times New Roman" w:cs="Times New Roman"/>
          <w:b/>
          <w:caps/>
          <w:color w:val="0D0D0D" w:themeColor="text1" w:themeTint="F2"/>
          <w:sz w:val="28"/>
          <w:szCs w:val="28"/>
        </w:rPr>
      </w:pPr>
    </w:p>
    <w:p w14:paraId="3EE9C25D" w14:textId="45BE9DBD" w:rsidR="00F811EB" w:rsidRPr="000837F0" w:rsidRDefault="00E82621" w:rsidP="00E82621">
      <w:pPr>
        <w:spacing w:after="0" w:line="240" w:lineRule="auto"/>
        <w:jc w:val="center"/>
        <w:rPr>
          <w:rFonts w:ascii="Times New Roman" w:hAnsi="Times New Roman" w:cs="Times New Roman"/>
          <w:b/>
          <w:caps/>
          <w:color w:val="0D0D0D" w:themeColor="text1" w:themeTint="F2"/>
          <w:sz w:val="28"/>
          <w:szCs w:val="28"/>
        </w:rPr>
      </w:pPr>
      <w:r>
        <w:rPr>
          <w:rFonts w:ascii="Times New Roman" w:hAnsi="Times New Roman" w:cs="Times New Roman"/>
          <w:b/>
          <w:caps/>
          <w:color w:val="0D0D0D" w:themeColor="text1" w:themeTint="F2"/>
          <w:sz w:val="28"/>
          <w:szCs w:val="28"/>
        </w:rPr>
        <w:t>IN PARTIAL FULFILLMENT OF THE REQUIREMENT FRO THE AWARD OF HIGHER NATIONAL DIPLOMA (hnd) IN PHYSICS WITH ELECTRONICS</w:t>
      </w:r>
    </w:p>
    <w:p w14:paraId="2626B022" w14:textId="77777777" w:rsidR="00F811EB" w:rsidRPr="000837F0" w:rsidRDefault="00F811EB" w:rsidP="00F811EB">
      <w:pPr>
        <w:spacing w:after="0" w:line="240" w:lineRule="auto"/>
        <w:jc w:val="center"/>
        <w:rPr>
          <w:rFonts w:ascii="Times New Roman" w:hAnsi="Times New Roman" w:cs="Times New Roman"/>
          <w:b/>
          <w:caps/>
          <w:color w:val="0D0D0D" w:themeColor="text1" w:themeTint="F2"/>
          <w:sz w:val="28"/>
          <w:szCs w:val="28"/>
        </w:rPr>
      </w:pPr>
    </w:p>
    <w:p w14:paraId="331E58F8" w14:textId="77777777" w:rsidR="00E82621" w:rsidRDefault="00E82621" w:rsidP="00F811EB">
      <w:pPr>
        <w:spacing w:after="0" w:line="240" w:lineRule="auto"/>
        <w:jc w:val="center"/>
        <w:rPr>
          <w:rFonts w:ascii="Times New Roman" w:hAnsi="Times New Roman" w:cs="Times New Roman"/>
          <w:b/>
          <w:caps/>
          <w:color w:val="0D0D0D" w:themeColor="text1" w:themeTint="F2"/>
          <w:sz w:val="28"/>
          <w:szCs w:val="28"/>
        </w:rPr>
      </w:pPr>
    </w:p>
    <w:p w14:paraId="192EA1CB" w14:textId="77777777" w:rsidR="00E82621" w:rsidRDefault="00E82621" w:rsidP="00F811EB">
      <w:pPr>
        <w:spacing w:after="0" w:line="240" w:lineRule="auto"/>
        <w:jc w:val="center"/>
        <w:rPr>
          <w:rFonts w:ascii="Times New Roman" w:hAnsi="Times New Roman" w:cs="Times New Roman"/>
          <w:b/>
          <w:caps/>
          <w:color w:val="0D0D0D" w:themeColor="text1" w:themeTint="F2"/>
          <w:sz w:val="28"/>
          <w:szCs w:val="28"/>
        </w:rPr>
      </w:pPr>
    </w:p>
    <w:p w14:paraId="34D565B8" w14:textId="77777777" w:rsidR="00E82621" w:rsidRDefault="00E82621" w:rsidP="00F811EB">
      <w:pPr>
        <w:spacing w:after="0" w:line="240" w:lineRule="auto"/>
        <w:jc w:val="center"/>
        <w:rPr>
          <w:rFonts w:ascii="Times New Roman" w:hAnsi="Times New Roman" w:cs="Times New Roman"/>
          <w:b/>
          <w:caps/>
          <w:color w:val="0D0D0D" w:themeColor="text1" w:themeTint="F2"/>
          <w:sz w:val="28"/>
          <w:szCs w:val="28"/>
        </w:rPr>
      </w:pPr>
    </w:p>
    <w:p w14:paraId="576DDD28" w14:textId="5EDB9BC7" w:rsidR="00F811EB" w:rsidRPr="000837F0" w:rsidRDefault="00E82621" w:rsidP="00F811EB">
      <w:pPr>
        <w:spacing w:after="0" w:line="240" w:lineRule="auto"/>
        <w:jc w:val="center"/>
        <w:rPr>
          <w:rFonts w:ascii="Times New Roman" w:hAnsi="Times New Roman" w:cs="Times New Roman"/>
          <w:b/>
          <w:caps/>
          <w:color w:val="0D0D0D" w:themeColor="text1" w:themeTint="F2"/>
          <w:sz w:val="28"/>
          <w:szCs w:val="28"/>
        </w:rPr>
      </w:pPr>
      <w:r>
        <w:rPr>
          <w:rFonts w:ascii="Times New Roman" w:hAnsi="Times New Roman" w:cs="Times New Roman"/>
          <w:b/>
          <w:caps/>
          <w:color w:val="0D0D0D" w:themeColor="text1" w:themeTint="F2"/>
          <w:sz w:val="28"/>
          <w:szCs w:val="28"/>
        </w:rPr>
        <w:t>SEPTEMBER</w:t>
      </w:r>
      <w:r w:rsidR="00F811EB" w:rsidRPr="000837F0">
        <w:rPr>
          <w:rFonts w:ascii="Times New Roman" w:hAnsi="Times New Roman" w:cs="Times New Roman"/>
          <w:b/>
          <w:caps/>
          <w:color w:val="0D0D0D" w:themeColor="text1" w:themeTint="F2"/>
          <w:sz w:val="28"/>
          <w:szCs w:val="28"/>
        </w:rPr>
        <w:t>, 2023</w:t>
      </w:r>
    </w:p>
    <w:p w14:paraId="1A71ABB8" w14:textId="15D5689F" w:rsidR="00F811EB" w:rsidRPr="000837F0" w:rsidRDefault="00F811EB" w:rsidP="00F811EB">
      <w:pPr>
        <w:jc w:val="center"/>
        <w:rPr>
          <w:rFonts w:ascii="Times New Roman" w:hAnsi="Times New Roman" w:cs="Times New Roman"/>
          <w:b/>
          <w:caps/>
          <w:color w:val="0D0D0D" w:themeColor="text1" w:themeTint="F2"/>
          <w:sz w:val="28"/>
          <w:szCs w:val="28"/>
        </w:rPr>
      </w:pPr>
    </w:p>
    <w:p w14:paraId="5BE6F7A0" w14:textId="77777777" w:rsidR="00E82621" w:rsidRPr="003E1D1B" w:rsidRDefault="00E82621" w:rsidP="00473D1C">
      <w:pPr>
        <w:pStyle w:val="Heading1"/>
      </w:pPr>
      <w:bookmarkStart w:id="1" w:name="_Toc146707384"/>
      <w:r w:rsidRPr="003E1D1B">
        <w:lastRenderedPageBreak/>
        <w:t>DECLARATION</w:t>
      </w:r>
      <w:bookmarkEnd w:id="1"/>
    </w:p>
    <w:p w14:paraId="6D14D02C" w14:textId="5326A6AC" w:rsidR="00E82621" w:rsidRPr="003E1D1B" w:rsidRDefault="00E82621" w:rsidP="003E1D1B">
      <w:pPr>
        <w:spacing w:after="0" w:line="480" w:lineRule="auto"/>
        <w:jc w:val="both"/>
        <w:rPr>
          <w:rFonts w:ascii="Times New Roman" w:hAnsi="Times New Roman" w:cs="Times New Roman"/>
          <w:color w:val="0D0D0D" w:themeColor="text1" w:themeTint="F2"/>
          <w:sz w:val="24"/>
          <w:szCs w:val="24"/>
        </w:rPr>
      </w:pPr>
      <w:r w:rsidRPr="003E1D1B">
        <w:rPr>
          <w:rFonts w:ascii="Times New Roman" w:hAnsi="Times New Roman" w:cs="Times New Roman"/>
          <w:caps/>
          <w:color w:val="0D0D0D" w:themeColor="text1" w:themeTint="F2"/>
          <w:sz w:val="24"/>
          <w:szCs w:val="24"/>
        </w:rPr>
        <w:t xml:space="preserve">i </w:t>
      </w:r>
      <w:r w:rsidRPr="003E1D1B">
        <w:rPr>
          <w:rFonts w:ascii="Times New Roman" w:hAnsi="Times New Roman" w:cs="Times New Roman"/>
          <w:color w:val="0D0D0D" w:themeColor="text1" w:themeTint="F2"/>
          <w:sz w:val="24"/>
          <w:szCs w:val="24"/>
        </w:rPr>
        <w:t xml:space="preserve">declare that this project was written by </w:t>
      </w:r>
      <w:proofErr w:type="spellStart"/>
      <w:r w:rsidRPr="003E1D1B">
        <w:rPr>
          <w:rFonts w:ascii="Times New Roman" w:hAnsi="Times New Roman" w:cs="Times New Roman"/>
          <w:color w:val="0D0D0D" w:themeColor="text1" w:themeTint="F2"/>
          <w:sz w:val="24"/>
          <w:szCs w:val="24"/>
        </w:rPr>
        <w:t>Salihu</w:t>
      </w:r>
      <w:proofErr w:type="spellEnd"/>
      <w:r w:rsidRPr="003E1D1B">
        <w:rPr>
          <w:rFonts w:ascii="Times New Roman" w:hAnsi="Times New Roman" w:cs="Times New Roman"/>
          <w:color w:val="0D0D0D" w:themeColor="text1" w:themeTint="F2"/>
          <w:sz w:val="24"/>
          <w:szCs w:val="24"/>
        </w:rPr>
        <w:t xml:space="preserve"> Abdullahi and it is a record of my own Simulation and Implementation base research work. It has not been presented before in any previous application for the award of HND. References made to published literatures have been dully acknowledged.</w:t>
      </w:r>
    </w:p>
    <w:p w14:paraId="0CD4F73E" w14:textId="611DC86F" w:rsidR="00DB5E13" w:rsidRPr="003E1D1B" w:rsidRDefault="00DB5E13" w:rsidP="003E1D1B">
      <w:pPr>
        <w:spacing w:after="0" w:line="480" w:lineRule="auto"/>
        <w:jc w:val="both"/>
        <w:rPr>
          <w:rFonts w:ascii="Times New Roman" w:hAnsi="Times New Roman" w:cs="Times New Roman"/>
          <w:color w:val="0D0D0D" w:themeColor="text1" w:themeTint="F2"/>
          <w:sz w:val="24"/>
          <w:szCs w:val="24"/>
        </w:rPr>
      </w:pPr>
    </w:p>
    <w:p w14:paraId="4E9F2C08" w14:textId="4B69035A" w:rsidR="00DB5E13" w:rsidRPr="003E1D1B" w:rsidRDefault="00DB5E13" w:rsidP="003E1D1B">
      <w:pPr>
        <w:spacing w:after="0" w:line="480" w:lineRule="auto"/>
        <w:jc w:val="both"/>
        <w:rPr>
          <w:rFonts w:ascii="Times New Roman" w:hAnsi="Times New Roman" w:cs="Times New Roman"/>
          <w:color w:val="0D0D0D" w:themeColor="text1" w:themeTint="F2"/>
          <w:sz w:val="24"/>
          <w:szCs w:val="24"/>
        </w:rPr>
      </w:pPr>
    </w:p>
    <w:p w14:paraId="16B2625F" w14:textId="5474A5B6" w:rsidR="00DB5E13" w:rsidRPr="003E1D1B" w:rsidRDefault="00DB5E13" w:rsidP="003E1D1B">
      <w:pPr>
        <w:spacing w:after="0" w:line="480" w:lineRule="auto"/>
        <w:jc w:val="both"/>
        <w:rPr>
          <w:rFonts w:ascii="Times New Roman" w:hAnsi="Times New Roman" w:cs="Times New Roman"/>
          <w:color w:val="0D0D0D" w:themeColor="text1" w:themeTint="F2"/>
          <w:sz w:val="24"/>
          <w:szCs w:val="24"/>
        </w:rPr>
      </w:pPr>
    </w:p>
    <w:p w14:paraId="1A0610BC" w14:textId="248D7925" w:rsidR="00DB5E13" w:rsidRPr="003E1D1B" w:rsidRDefault="00DB5E13" w:rsidP="003E1D1B">
      <w:pPr>
        <w:spacing w:after="0" w:line="480" w:lineRule="auto"/>
        <w:jc w:val="both"/>
        <w:rPr>
          <w:rFonts w:ascii="Times New Roman" w:hAnsi="Times New Roman" w:cs="Times New Roman"/>
          <w:color w:val="0D0D0D" w:themeColor="text1" w:themeTint="F2"/>
          <w:sz w:val="24"/>
          <w:szCs w:val="24"/>
        </w:rPr>
      </w:pPr>
      <w:proofErr w:type="spellStart"/>
      <w:r w:rsidRPr="003E1D1B">
        <w:rPr>
          <w:rFonts w:ascii="Times New Roman" w:hAnsi="Times New Roman" w:cs="Times New Roman"/>
          <w:color w:val="0D0D0D" w:themeColor="text1" w:themeTint="F2"/>
          <w:sz w:val="24"/>
          <w:szCs w:val="24"/>
        </w:rPr>
        <w:t>Salihu</w:t>
      </w:r>
      <w:proofErr w:type="spellEnd"/>
      <w:r w:rsidRPr="003E1D1B">
        <w:rPr>
          <w:rFonts w:ascii="Times New Roman" w:hAnsi="Times New Roman" w:cs="Times New Roman"/>
          <w:color w:val="0D0D0D" w:themeColor="text1" w:themeTint="F2"/>
          <w:sz w:val="24"/>
          <w:szCs w:val="24"/>
        </w:rPr>
        <w:t xml:space="preserve"> Abdullahi</w:t>
      </w:r>
      <w:r w:rsidRPr="003E1D1B">
        <w:rPr>
          <w:rFonts w:ascii="Times New Roman" w:hAnsi="Times New Roman" w:cs="Times New Roman"/>
          <w:color w:val="0D0D0D" w:themeColor="text1" w:themeTint="F2"/>
          <w:sz w:val="24"/>
          <w:szCs w:val="24"/>
        </w:rPr>
        <w:tab/>
      </w:r>
      <w:r w:rsidRPr="003E1D1B">
        <w:rPr>
          <w:rFonts w:ascii="Times New Roman" w:hAnsi="Times New Roman" w:cs="Times New Roman"/>
          <w:color w:val="0D0D0D" w:themeColor="text1" w:themeTint="F2"/>
          <w:sz w:val="24"/>
          <w:szCs w:val="24"/>
        </w:rPr>
        <w:tab/>
      </w:r>
      <w:r w:rsidRPr="003E1D1B">
        <w:rPr>
          <w:rFonts w:ascii="Times New Roman" w:hAnsi="Times New Roman" w:cs="Times New Roman"/>
          <w:color w:val="0D0D0D" w:themeColor="text1" w:themeTint="F2"/>
          <w:sz w:val="24"/>
          <w:szCs w:val="24"/>
        </w:rPr>
        <w:tab/>
      </w:r>
      <w:r w:rsidRPr="003E1D1B">
        <w:rPr>
          <w:rFonts w:ascii="Times New Roman" w:hAnsi="Times New Roman" w:cs="Times New Roman"/>
          <w:color w:val="0D0D0D" w:themeColor="text1" w:themeTint="F2"/>
          <w:sz w:val="24"/>
          <w:szCs w:val="24"/>
        </w:rPr>
        <w:tab/>
      </w:r>
      <w:r w:rsidRPr="003E1D1B">
        <w:rPr>
          <w:rFonts w:ascii="Times New Roman" w:hAnsi="Times New Roman" w:cs="Times New Roman"/>
          <w:color w:val="0D0D0D" w:themeColor="text1" w:themeTint="F2"/>
          <w:sz w:val="24"/>
          <w:szCs w:val="24"/>
        </w:rPr>
        <w:tab/>
      </w:r>
      <w:r w:rsidRPr="003E1D1B">
        <w:rPr>
          <w:rFonts w:ascii="Times New Roman" w:hAnsi="Times New Roman" w:cs="Times New Roman"/>
          <w:color w:val="0D0D0D" w:themeColor="text1" w:themeTint="F2"/>
          <w:sz w:val="24"/>
          <w:szCs w:val="24"/>
        </w:rPr>
        <w:tab/>
      </w:r>
      <w:r w:rsidRPr="003E1D1B">
        <w:rPr>
          <w:rFonts w:ascii="Times New Roman" w:hAnsi="Times New Roman" w:cs="Times New Roman"/>
          <w:color w:val="0D0D0D" w:themeColor="text1" w:themeTint="F2"/>
          <w:sz w:val="24"/>
          <w:szCs w:val="24"/>
        </w:rPr>
        <w:tab/>
      </w:r>
      <w:r w:rsidRPr="003E1D1B">
        <w:rPr>
          <w:rFonts w:ascii="Times New Roman" w:hAnsi="Times New Roman" w:cs="Times New Roman"/>
          <w:color w:val="0D0D0D" w:themeColor="text1" w:themeTint="F2"/>
          <w:sz w:val="24"/>
          <w:szCs w:val="24"/>
        </w:rPr>
        <w:tab/>
        <w:t>______________</w:t>
      </w:r>
    </w:p>
    <w:p w14:paraId="626D394F" w14:textId="754ABCEA" w:rsidR="00DB5E13" w:rsidRPr="003E1D1B" w:rsidRDefault="00DB5E13" w:rsidP="003E1D1B">
      <w:pPr>
        <w:spacing w:after="0" w:line="480" w:lineRule="auto"/>
        <w:jc w:val="both"/>
        <w:rPr>
          <w:rFonts w:ascii="Times New Roman" w:hAnsi="Times New Roman" w:cs="Times New Roman"/>
          <w:caps/>
          <w:color w:val="0D0D0D" w:themeColor="text1" w:themeTint="F2"/>
          <w:sz w:val="24"/>
          <w:szCs w:val="24"/>
        </w:rPr>
      </w:pPr>
      <w:r w:rsidRPr="003E1D1B">
        <w:rPr>
          <w:rFonts w:ascii="Times New Roman" w:hAnsi="Times New Roman" w:cs="Times New Roman"/>
          <w:color w:val="0D0D0D" w:themeColor="text1" w:themeTint="F2"/>
          <w:sz w:val="24"/>
          <w:szCs w:val="24"/>
        </w:rPr>
        <w:t>(</w:t>
      </w:r>
      <w:r w:rsidRPr="003E1D1B">
        <w:rPr>
          <w:rFonts w:ascii="Times New Roman" w:hAnsi="Times New Roman" w:cs="Times New Roman"/>
          <w:caps/>
          <w:color w:val="0D0D0D" w:themeColor="text1" w:themeTint="F2"/>
          <w:sz w:val="24"/>
          <w:szCs w:val="24"/>
        </w:rPr>
        <w:t>st/phy/hnd/21/001)</w:t>
      </w:r>
      <w:r w:rsidRPr="003E1D1B">
        <w:rPr>
          <w:rFonts w:ascii="Times New Roman" w:hAnsi="Times New Roman" w:cs="Times New Roman"/>
          <w:caps/>
          <w:color w:val="0D0D0D" w:themeColor="text1" w:themeTint="F2"/>
          <w:sz w:val="24"/>
          <w:szCs w:val="24"/>
        </w:rPr>
        <w:tab/>
      </w:r>
      <w:r w:rsidRPr="003E1D1B">
        <w:rPr>
          <w:rFonts w:ascii="Times New Roman" w:hAnsi="Times New Roman" w:cs="Times New Roman"/>
          <w:caps/>
          <w:color w:val="0D0D0D" w:themeColor="text1" w:themeTint="F2"/>
          <w:sz w:val="24"/>
          <w:szCs w:val="24"/>
        </w:rPr>
        <w:tab/>
      </w:r>
      <w:r w:rsidRPr="003E1D1B">
        <w:rPr>
          <w:rFonts w:ascii="Times New Roman" w:hAnsi="Times New Roman" w:cs="Times New Roman"/>
          <w:caps/>
          <w:color w:val="0D0D0D" w:themeColor="text1" w:themeTint="F2"/>
          <w:sz w:val="24"/>
          <w:szCs w:val="24"/>
        </w:rPr>
        <w:tab/>
      </w:r>
      <w:r w:rsidRPr="003E1D1B">
        <w:rPr>
          <w:rFonts w:ascii="Times New Roman" w:hAnsi="Times New Roman" w:cs="Times New Roman"/>
          <w:caps/>
          <w:color w:val="0D0D0D" w:themeColor="text1" w:themeTint="F2"/>
          <w:sz w:val="24"/>
          <w:szCs w:val="24"/>
        </w:rPr>
        <w:tab/>
      </w:r>
      <w:r w:rsidRPr="003E1D1B">
        <w:rPr>
          <w:rFonts w:ascii="Times New Roman" w:hAnsi="Times New Roman" w:cs="Times New Roman"/>
          <w:caps/>
          <w:color w:val="0D0D0D" w:themeColor="text1" w:themeTint="F2"/>
          <w:sz w:val="24"/>
          <w:szCs w:val="24"/>
        </w:rPr>
        <w:tab/>
      </w:r>
      <w:r w:rsidRPr="003E1D1B">
        <w:rPr>
          <w:rFonts w:ascii="Times New Roman" w:hAnsi="Times New Roman" w:cs="Times New Roman"/>
          <w:caps/>
          <w:color w:val="0D0D0D" w:themeColor="text1" w:themeTint="F2"/>
          <w:sz w:val="24"/>
          <w:szCs w:val="24"/>
        </w:rPr>
        <w:tab/>
      </w:r>
      <w:r w:rsidRPr="003E1D1B">
        <w:rPr>
          <w:rFonts w:ascii="Times New Roman" w:hAnsi="Times New Roman" w:cs="Times New Roman"/>
          <w:caps/>
          <w:color w:val="0D0D0D" w:themeColor="text1" w:themeTint="F2"/>
          <w:sz w:val="24"/>
          <w:szCs w:val="24"/>
        </w:rPr>
        <w:tab/>
        <w:t>SIGN/dATE</w:t>
      </w:r>
    </w:p>
    <w:p w14:paraId="0A8763C3" w14:textId="4F3E635B" w:rsidR="00E82621" w:rsidRPr="003E1D1B" w:rsidRDefault="00E82621" w:rsidP="003E1D1B">
      <w:pPr>
        <w:spacing w:after="0" w:line="480" w:lineRule="auto"/>
        <w:jc w:val="both"/>
        <w:rPr>
          <w:rFonts w:ascii="Times New Roman" w:hAnsi="Times New Roman" w:cs="Times New Roman"/>
          <w:color w:val="0D0D0D" w:themeColor="text1" w:themeTint="F2"/>
          <w:sz w:val="24"/>
          <w:szCs w:val="24"/>
        </w:rPr>
      </w:pPr>
    </w:p>
    <w:p w14:paraId="277667C3" w14:textId="0477652E" w:rsidR="00DB5E13" w:rsidRPr="003E1D1B" w:rsidRDefault="00DB5E13" w:rsidP="003E1D1B">
      <w:pPr>
        <w:spacing w:after="0" w:line="480" w:lineRule="auto"/>
        <w:jc w:val="both"/>
        <w:rPr>
          <w:rFonts w:ascii="Times New Roman" w:hAnsi="Times New Roman" w:cs="Times New Roman"/>
          <w:color w:val="0D0D0D" w:themeColor="text1" w:themeTint="F2"/>
          <w:sz w:val="24"/>
          <w:szCs w:val="24"/>
        </w:rPr>
      </w:pPr>
    </w:p>
    <w:p w14:paraId="7371582B" w14:textId="5E506E3E" w:rsidR="00DB5E13" w:rsidRPr="003E1D1B" w:rsidRDefault="00DB5E13" w:rsidP="003E1D1B">
      <w:pPr>
        <w:spacing w:after="0" w:line="480" w:lineRule="auto"/>
        <w:rPr>
          <w:rFonts w:ascii="Times New Roman" w:hAnsi="Times New Roman" w:cs="Times New Roman"/>
          <w:color w:val="0D0D0D" w:themeColor="text1" w:themeTint="F2"/>
          <w:sz w:val="24"/>
          <w:szCs w:val="24"/>
        </w:rPr>
      </w:pPr>
      <w:r w:rsidRPr="003E1D1B">
        <w:rPr>
          <w:rFonts w:ascii="Times New Roman" w:hAnsi="Times New Roman" w:cs="Times New Roman"/>
          <w:color w:val="0D0D0D" w:themeColor="text1" w:themeTint="F2"/>
          <w:sz w:val="24"/>
          <w:szCs w:val="24"/>
        </w:rPr>
        <w:br w:type="page"/>
      </w:r>
    </w:p>
    <w:p w14:paraId="4EA22DD8" w14:textId="68EE99F0" w:rsidR="00DB5E13" w:rsidRPr="003E1D1B" w:rsidRDefault="00DB5E13" w:rsidP="00473D1C">
      <w:pPr>
        <w:pStyle w:val="Heading1"/>
      </w:pPr>
      <w:bookmarkStart w:id="2" w:name="_Toc146707385"/>
      <w:r w:rsidRPr="003E1D1B">
        <w:lastRenderedPageBreak/>
        <w:t>CERTIFICATION</w:t>
      </w:r>
      <w:bookmarkEnd w:id="2"/>
    </w:p>
    <w:p w14:paraId="2494831A" w14:textId="7680E533" w:rsidR="00DB5E13" w:rsidRPr="003E1D1B" w:rsidRDefault="00DB5E13" w:rsidP="003E1D1B">
      <w:pPr>
        <w:spacing w:after="0" w:line="480" w:lineRule="auto"/>
        <w:jc w:val="both"/>
        <w:rPr>
          <w:rFonts w:ascii="Times New Roman" w:hAnsi="Times New Roman" w:cs="Times New Roman"/>
          <w:color w:val="0D0D0D" w:themeColor="text1" w:themeTint="F2"/>
          <w:sz w:val="24"/>
          <w:szCs w:val="24"/>
        </w:rPr>
      </w:pPr>
      <w:r w:rsidRPr="003E1D1B">
        <w:rPr>
          <w:rFonts w:ascii="Times New Roman" w:hAnsi="Times New Roman" w:cs="Times New Roman"/>
          <w:color w:val="0D0D0D" w:themeColor="text1" w:themeTint="F2"/>
          <w:sz w:val="24"/>
          <w:szCs w:val="24"/>
        </w:rPr>
        <w:t>This is to certify that this project work on Simulation and Implementation of Triple Variable</w:t>
      </w:r>
      <w:r w:rsidR="00A1000B" w:rsidRPr="003E1D1B">
        <w:rPr>
          <w:rFonts w:ascii="Times New Roman" w:hAnsi="Times New Roman" w:cs="Times New Roman"/>
          <w:color w:val="0D0D0D" w:themeColor="text1" w:themeTint="F2"/>
          <w:sz w:val="24"/>
          <w:szCs w:val="24"/>
        </w:rPr>
        <w:t xml:space="preserve"> D.C. power supply, was done by </w:t>
      </w:r>
      <w:proofErr w:type="spellStart"/>
      <w:r w:rsidR="00A1000B" w:rsidRPr="003E1D1B">
        <w:rPr>
          <w:rFonts w:ascii="Times New Roman" w:hAnsi="Times New Roman" w:cs="Times New Roman"/>
          <w:color w:val="0D0D0D" w:themeColor="text1" w:themeTint="F2"/>
          <w:sz w:val="24"/>
          <w:szCs w:val="24"/>
        </w:rPr>
        <w:t>Salihu</w:t>
      </w:r>
      <w:proofErr w:type="spellEnd"/>
      <w:r w:rsidR="00A1000B" w:rsidRPr="003E1D1B">
        <w:rPr>
          <w:rFonts w:ascii="Times New Roman" w:hAnsi="Times New Roman" w:cs="Times New Roman"/>
          <w:color w:val="0D0D0D" w:themeColor="text1" w:themeTint="F2"/>
          <w:sz w:val="24"/>
          <w:szCs w:val="24"/>
        </w:rPr>
        <w:t xml:space="preserve"> Abdullahi ST/PHY/HND/21/001 and presented during the 2022/2023 academic session in the department of Physics and Applied Science Technology, Federal Polytechnic, Mubi.</w:t>
      </w:r>
    </w:p>
    <w:p w14:paraId="455567E7" w14:textId="77777777" w:rsidR="00E82621" w:rsidRPr="003E1D1B" w:rsidRDefault="00E82621" w:rsidP="003E1D1B">
      <w:pPr>
        <w:spacing w:after="0" w:line="480" w:lineRule="auto"/>
        <w:jc w:val="both"/>
        <w:rPr>
          <w:rFonts w:ascii="Times New Roman" w:hAnsi="Times New Roman" w:cs="Times New Roman"/>
          <w:color w:val="0D0D0D" w:themeColor="text1" w:themeTint="F2"/>
          <w:sz w:val="24"/>
          <w:szCs w:val="24"/>
        </w:rPr>
      </w:pPr>
    </w:p>
    <w:p w14:paraId="725A6F19" w14:textId="77777777" w:rsidR="00A1000B" w:rsidRPr="003E1D1B" w:rsidRDefault="00A1000B" w:rsidP="003E1D1B">
      <w:pPr>
        <w:spacing w:after="0" w:line="480" w:lineRule="auto"/>
        <w:jc w:val="both"/>
        <w:rPr>
          <w:rFonts w:ascii="Times New Roman" w:hAnsi="Times New Roman" w:cs="Times New Roman"/>
          <w:color w:val="0D0D0D" w:themeColor="text1" w:themeTint="F2"/>
          <w:sz w:val="24"/>
          <w:szCs w:val="24"/>
        </w:rPr>
      </w:pPr>
    </w:p>
    <w:p w14:paraId="2D7B80F7" w14:textId="1BD43CC2" w:rsidR="00A1000B" w:rsidRPr="003E1D1B" w:rsidRDefault="00A1000B" w:rsidP="003E1D1B">
      <w:pPr>
        <w:spacing w:after="0" w:line="480" w:lineRule="auto"/>
        <w:jc w:val="both"/>
        <w:rPr>
          <w:rFonts w:ascii="Times New Roman" w:hAnsi="Times New Roman" w:cs="Times New Roman"/>
          <w:color w:val="0D0D0D" w:themeColor="text1" w:themeTint="F2"/>
          <w:sz w:val="24"/>
          <w:szCs w:val="24"/>
        </w:rPr>
      </w:pPr>
      <w:r w:rsidRPr="003E1D1B">
        <w:rPr>
          <w:rFonts w:ascii="Times New Roman" w:hAnsi="Times New Roman" w:cs="Times New Roman"/>
          <w:color w:val="0D0D0D" w:themeColor="text1" w:themeTint="F2"/>
          <w:sz w:val="24"/>
          <w:szCs w:val="24"/>
        </w:rPr>
        <w:t xml:space="preserve">Mr. Sabo </w:t>
      </w:r>
      <w:proofErr w:type="spellStart"/>
      <w:r w:rsidRPr="003E1D1B">
        <w:rPr>
          <w:rFonts w:ascii="Times New Roman" w:hAnsi="Times New Roman" w:cs="Times New Roman"/>
          <w:color w:val="0D0D0D" w:themeColor="text1" w:themeTint="F2"/>
          <w:sz w:val="24"/>
          <w:szCs w:val="24"/>
        </w:rPr>
        <w:t>Tantaso</w:t>
      </w:r>
      <w:proofErr w:type="spellEnd"/>
      <w:r w:rsidRPr="003E1D1B">
        <w:rPr>
          <w:rFonts w:ascii="Times New Roman" w:hAnsi="Times New Roman" w:cs="Times New Roman"/>
          <w:color w:val="0D0D0D" w:themeColor="text1" w:themeTint="F2"/>
          <w:sz w:val="24"/>
          <w:szCs w:val="24"/>
        </w:rPr>
        <w:tab/>
      </w:r>
      <w:r w:rsidRPr="003E1D1B">
        <w:rPr>
          <w:rFonts w:ascii="Times New Roman" w:hAnsi="Times New Roman" w:cs="Times New Roman"/>
          <w:color w:val="0D0D0D" w:themeColor="text1" w:themeTint="F2"/>
          <w:sz w:val="24"/>
          <w:szCs w:val="24"/>
        </w:rPr>
        <w:tab/>
      </w:r>
      <w:r w:rsidRPr="003E1D1B">
        <w:rPr>
          <w:rFonts w:ascii="Times New Roman" w:hAnsi="Times New Roman" w:cs="Times New Roman"/>
          <w:color w:val="0D0D0D" w:themeColor="text1" w:themeTint="F2"/>
          <w:sz w:val="24"/>
          <w:szCs w:val="24"/>
        </w:rPr>
        <w:tab/>
      </w:r>
      <w:r w:rsidRPr="003E1D1B">
        <w:rPr>
          <w:rFonts w:ascii="Times New Roman" w:hAnsi="Times New Roman" w:cs="Times New Roman"/>
          <w:color w:val="0D0D0D" w:themeColor="text1" w:themeTint="F2"/>
          <w:sz w:val="24"/>
          <w:szCs w:val="24"/>
        </w:rPr>
        <w:tab/>
      </w:r>
      <w:r w:rsidRPr="003E1D1B">
        <w:rPr>
          <w:rFonts w:ascii="Times New Roman" w:hAnsi="Times New Roman" w:cs="Times New Roman"/>
          <w:color w:val="0D0D0D" w:themeColor="text1" w:themeTint="F2"/>
          <w:sz w:val="24"/>
          <w:szCs w:val="24"/>
        </w:rPr>
        <w:tab/>
      </w:r>
      <w:r w:rsidRPr="003E1D1B">
        <w:rPr>
          <w:rFonts w:ascii="Times New Roman" w:hAnsi="Times New Roman" w:cs="Times New Roman"/>
          <w:color w:val="0D0D0D" w:themeColor="text1" w:themeTint="F2"/>
          <w:sz w:val="24"/>
          <w:szCs w:val="24"/>
        </w:rPr>
        <w:tab/>
      </w:r>
      <w:r w:rsidRPr="003E1D1B">
        <w:rPr>
          <w:rFonts w:ascii="Times New Roman" w:hAnsi="Times New Roman" w:cs="Times New Roman"/>
          <w:color w:val="0D0D0D" w:themeColor="text1" w:themeTint="F2"/>
          <w:sz w:val="24"/>
          <w:szCs w:val="24"/>
        </w:rPr>
        <w:tab/>
      </w:r>
      <w:r w:rsidRPr="003E1D1B">
        <w:rPr>
          <w:rFonts w:ascii="Times New Roman" w:hAnsi="Times New Roman" w:cs="Times New Roman"/>
          <w:color w:val="0D0D0D" w:themeColor="text1" w:themeTint="F2"/>
          <w:sz w:val="24"/>
          <w:szCs w:val="24"/>
        </w:rPr>
        <w:tab/>
        <w:t>______________</w:t>
      </w:r>
    </w:p>
    <w:p w14:paraId="760F5A6B" w14:textId="53AC63B8" w:rsidR="00A1000B" w:rsidRPr="003E1D1B" w:rsidRDefault="00A1000B" w:rsidP="003E1D1B">
      <w:pPr>
        <w:spacing w:after="0" w:line="480" w:lineRule="auto"/>
        <w:jc w:val="both"/>
        <w:rPr>
          <w:rFonts w:ascii="Times New Roman" w:hAnsi="Times New Roman" w:cs="Times New Roman"/>
          <w:caps/>
          <w:color w:val="0D0D0D" w:themeColor="text1" w:themeTint="F2"/>
          <w:sz w:val="24"/>
          <w:szCs w:val="24"/>
        </w:rPr>
      </w:pPr>
      <w:r w:rsidRPr="003E1D1B">
        <w:rPr>
          <w:rFonts w:ascii="Times New Roman" w:hAnsi="Times New Roman" w:cs="Times New Roman"/>
          <w:color w:val="0D0D0D" w:themeColor="text1" w:themeTint="F2"/>
          <w:sz w:val="24"/>
          <w:szCs w:val="24"/>
        </w:rPr>
        <w:t>(Project Supervisor)</w:t>
      </w:r>
      <w:r w:rsidRPr="003E1D1B">
        <w:rPr>
          <w:rFonts w:ascii="Times New Roman" w:hAnsi="Times New Roman" w:cs="Times New Roman"/>
          <w:caps/>
          <w:color w:val="0D0D0D" w:themeColor="text1" w:themeTint="F2"/>
          <w:sz w:val="24"/>
          <w:szCs w:val="24"/>
        </w:rPr>
        <w:tab/>
      </w:r>
      <w:r w:rsidRPr="003E1D1B">
        <w:rPr>
          <w:rFonts w:ascii="Times New Roman" w:hAnsi="Times New Roman" w:cs="Times New Roman"/>
          <w:caps/>
          <w:color w:val="0D0D0D" w:themeColor="text1" w:themeTint="F2"/>
          <w:sz w:val="24"/>
          <w:szCs w:val="24"/>
        </w:rPr>
        <w:tab/>
      </w:r>
      <w:r w:rsidRPr="003E1D1B">
        <w:rPr>
          <w:rFonts w:ascii="Times New Roman" w:hAnsi="Times New Roman" w:cs="Times New Roman"/>
          <w:caps/>
          <w:color w:val="0D0D0D" w:themeColor="text1" w:themeTint="F2"/>
          <w:sz w:val="24"/>
          <w:szCs w:val="24"/>
        </w:rPr>
        <w:tab/>
      </w:r>
      <w:r w:rsidRPr="003E1D1B">
        <w:rPr>
          <w:rFonts w:ascii="Times New Roman" w:hAnsi="Times New Roman" w:cs="Times New Roman"/>
          <w:caps/>
          <w:color w:val="0D0D0D" w:themeColor="text1" w:themeTint="F2"/>
          <w:sz w:val="24"/>
          <w:szCs w:val="24"/>
        </w:rPr>
        <w:tab/>
      </w:r>
      <w:r w:rsidRPr="003E1D1B">
        <w:rPr>
          <w:rFonts w:ascii="Times New Roman" w:hAnsi="Times New Roman" w:cs="Times New Roman"/>
          <w:caps/>
          <w:color w:val="0D0D0D" w:themeColor="text1" w:themeTint="F2"/>
          <w:sz w:val="24"/>
          <w:szCs w:val="24"/>
        </w:rPr>
        <w:tab/>
      </w:r>
      <w:r w:rsidRPr="003E1D1B">
        <w:rPr>
          <w:rFonts w:ascii="Times New Roman" w:hAnsi="Times New Roman" w:cs="Times New Roman"/>
          <w:caps/>
          <w:color w:val="0D0D0D" w:themeColor="text1" w:themeTint="F2"/>
          <w:sz w:val="24"/>
          <w:szCs w:val="24"/>
        </w:rPr>
        <w:tab/>
      </w:r>
      <w:r w:rsidRPr="003E1D1B">
        <w:rPr>
          <w:rFonts w:ascii="Times New Roman" w:hAnsi="Times New Roman" w:cs="Times New Roman"/>
          <w:caps/>
          <w:color w:val="0D0D0D" w:themeColor="text1" w:themeTint="F2"/>
          <w:sz w:val="24"/>
          <w:szCs w:val="24"/>
        </w:rPr>
        <w:tab/>
      </w:r>
      <w:r w:rsidR="00AB3173">
        <w:rPr>
          <w:rFonts w:ascii="Times New Roman" w:hAnsi="Times New Roman" w:cs="Times New Roman"/>
          <w:caps/>
          <w:color w:val="0D0D0D" w:themeColor="text1" w:themeTint="F2"/>
          <w:sz w:val="24"/>
          <w:szCs w:val="24"/>
        </w:rPr>
        <w:tab/>
      </w:r>
      <w:r w:rsidR="0081788A" w:rsidRPr="003E1D1B">
        <w:rPr>
          <w:rFonts w:ascii="Times New Roman" w:hAnsi="Times New Roman" w:cs="Times New Roman"/>
          <w:color w:val="0D0D0D" w:themeColor="text1" w:themeTint="F2"/>
          <w:sz w:val="24"/>
          <w:szCs w:val="24"/>
        </w:rPr>
        <w:t>Sign/Date</w:t>
      </w:r>
    </w:p>
    <w:p w14:paraId="4F5918CC" w14:textId="77777777" w:rsidR="00A1000B" w:rsidRPr="003E1D1B" w:rsidRDefault="00A1000B" w:rsidP="003E1D1B">
      <w:pPr>
        <w:spacing w:after="0" w:line="480" w:lineRule="auto"/>
        <w:jc w:val="both"/>
        <w:rPr>
          <w:rFonts w:ascii="Times New Roman" w:hAnsi="Times New Roman" w:cs="Times New Roman"/>
          <w:b/>
          <w:caps/>
          <w:color w:val="0D0D0D" w:themeColor="text1" w:themeTint="F2"/>
          <w:sz w:val="24"/>
          <w:szCs w:val="24"/>
        </w:rPr>
      </w:pPr>
    </w:p>
    <w:p w14:paraId="686DC879" w14:textId="77777777" w:rsidR="00A1000B" w:rsidRPr="003E1D1B" w:rsidRDefault="00A1000B" w:rsidP="003E1D1B">
      <w:pPr>
        <w:spacing w:after="0" w:line="480" w:lineRule="auto"/>
        <w:jc w:val="both"/>
        <w:rPr>
          <w:rFonts w:ascii="Times New Roman" w:hAnsi="Times New Roman" w:cs="Times New Roman"/>
          <w:b/>
          <w:caps/>
          <w:color w:val="0D0D0D" w:themeColor="text1" w:themeTint="F2"/>
          <w:sz w:val="24"/>
          <w:szCs w:val="24"/>
        </w:rPr>
      </w:pPr>
    </w:p>
    <w:p w14:paraId="532F27C5" w14:textId="77777777" w:rsidR="00A1000B" w:rsidRPr="003E1D1B" w:rsidRDefault="00A1000B" w:rsidP="003E1D1B">
      <w:pPr>
        <w:spacing w:after="0" w:line="480" w:lineRule="auto"/>
        <w:jc w:val="both"/>
        <w:rPr>
          <w:rFonts w:ascii="Times New Roman" w:hAnsi="Times New Roman" w:cs="Times New Roman"/>
          <w:b/>
          <w:caps/>
          <w:color w:val="0D0D0D" w:themeColor="text1" w:themeTint="F2"/>
          <w:sz w:val="24"/>
          <w:szCs w:val="24"/>
        </w:rPr>
      </w:pPr>
    </w:p>
    <w:p w14:paraId="6FAA29DA" w14:textId="77777777" w:rsidR="00A1000B" w:rsidRPr="003E1D1B" w:rsidRDefault="00A1000B" w:rsidP="003E1D1B">
      <w:pPr>
        <w:spacing w:after="0" w:line="480" w:lineRule="auto"/>
        <w:jc w:val="both"/>
        <w:rPr>
          <w:rFonts w:ascii="Times New Roman" w:hAnsi="Times New Roman" w:cs="Times New Roman"/>
          <w:color w:val="0D0D0D" w:themeColor="text1" w:themeTint="F2"/>
          <w:sz w:val="24"/>
          <w:szCs w:val="24"/>
        </w:rPr>
      </w:pPr>
      <w:r w:rsidRPr="003E1D1B">
        <w:rPr>
          <w:rFonts w:ascii="Times New Roman" w:hAnsi="Times New Roman" w:cs="Times New Roman"/>
          <w:color w:val="0D0D0D" w:themeColor="text1" w:themeTint="F2"/>
          <w:sz w:val="24"/>
          <w:szCs w:val="24"/>
        </w:rPr>
        <w:t xml:space="preserve">Mr. Sabo </w:t>
      </w:r>
      <w:proofErr w:type="spellStart"/>
      <w:r w:rsidRPr="003E1D1B">
        <w:rPr>
          <w:rFonts w:ascii="Times New Roman" w:hAnsi="Times New Roman" w:cs="Times New Roman"/>
          <w:color w:val="0D0D0D" w:themeColor="text1" w:themeTint="F2"/>
          <w:sz w:val="24"/>
          <w:szCs w:val="24"/>
        </w:rPr>
        <w:t>Tantaso</w:t>
      </w:r>
      <w:proofErr w:type="spellEnd"/>
      <w:r w:rsidRPr="003E1D1B">
        <w:rPr>
          <w:rFonts w:ascii="Times New Roman" w:hAnsi="Times New Roman" w:cs="Times New Roman"/>
          <w:color w:val="0D0D0D" w:themeColor="text1" w:themeTint="F2"/>
          <w:sz w:val="24"/>
          <w:szCs w:val="24"/>
        </w:rPr>
        <w:tab/>
      </w:r>
      <w:r w:rsidRPr="003E1D1B">
        <w:rPr>
          <w:rFonts w:ascii="Times New Roman" w:hAnsi="Times New Roman" w:cs="Times New Roman"/>
          <w:color w:val="0D0D0D" w:themeColor="text1" w:themeTint="F2"/>
          <w:sz w:val="24"/>
          <w:szCs w:val="24"/>
        </w:rPr>
        <w:tab/>
      </w:r>
      <w:r w:rsidRPr="003E1D1B">
        <w:rPr>
          <w:rFonts w:ascii="Times New Roman" w:hAnsi="Times New Roman" w:cs="Times New Roman"/>
          <w:color w:val="0D0D0D" w:themeColor="text1" w:themeTint="F2"/>
          <w:sz w:val="24"/>
          <w:szCs w:val="24"/>
        </w:rPr>
        <w:tab/>
      </w:r>
      <w:r w:rsidRPr="003E1D1B">
        <w:rPr>
          <w:rFonts w:ascii="Times New Roman" w:hAnsi="Times New Roman" w:cs="Times New Roman"/>
          <w:color w:val="0D0D0D" w:themeColor="text1" w:themeTint="F2"/>
          <w:sz w:val="24"/>
          <w:szCs w:val="24"/>
        </w:rPr>
        <w:tab/>
      </w:r>
      <w:r w:rsidRPr="003E1D1B">
        <w:rPr>
          <w:rFonts w:ascii="Times New Roman" w:hAnsi="Times New Roman" w:cs="Times New Roman"/>
          <w:color w:val="0D0D0D" w:themeColor="text1" w:themeTint="F2"/>
          <w:sz w:val="24"/>
          <w:szCs w:val="24"/>
        </w:rPr>
        <w:tab/>
      </w:r>
      <w:r w:rsidRPr="003E1D1B">
        <w:rPr>
          <w:rFonts w:ascii="Times New Roman" w:hAnsi="Times New Roman" w:cs="Times New Roman"/>
          <w:color w:val="0D0D0D" w:themeColor="text1" w:themeTint="F2"/>
          <w:sz w:val="24"/>
          <w:szCs w:val="24"/>
        </w:rPr>
        <w:tab/>
      </w:r>
      <w:r w:rsidRPr="003E1D1B">
        <w:rPr>
          <w:rFonts w:ascii="Times New Roman" w:hAnsi="Times New Roman" w:cs="Times New Roman"/>
          <w:color w:val="0D0D0D" w:themeColor="text1" w:themeTint="F2"/>
          <w:sz w:val="24"/>
          <w:szCs w:val="24"/>
        </w:rPr>
        <w:tab/>
      </w:r>
      <w:r w:rsidRPr="003E1D1B">
        <w:rPr>
          <w:rFonts w:ascii="Times New Roman" w:hAnsi="Times New Roman" w:cs="Times New Roman"/>
          <w:color w:val="0D0D0D" w:themeColor="text1" w:themeTint="F2"/>
          <w:sz w:val="24"/>
          <w:szCs w:val="24"/>
        </w:rPr>
        <w:tab/>
        <w:t>______________</w:t>
      </w:r>
    </w:p>
    <w:p w14:paraId="7D8DDC63" w14:textId="177A6004" w:rsidR="00A1000B" w:rsidRPr="003E1D1B" w:rsidRDefault="00A1000B" w:rsidP="003E1D1B">
      <w:pPr>
        <w:spacing w:after="0" w:line="480" w:lineRule="auto"/>
        <w:jc w:val="both"/>
        <w:rPr>
          <w:rFonts w:ascii="Times New Roman" w:hAnsi="Times New Roman" w:cs="Times New Roman"/>
          <w:caps/>
          <w:color w:val="0D0D0D" w:themeColor="text1" w:themeTint="F2"/>
          <w:sz w:val="24"/>
          <w:szCs w:val="24"/>
        </w:rPr>
      </w:pPr>
      <w:r w:rsidRPr="003E1D1B">
        <w:rPr>
          <w:rFonts w:ascii="Times New Roman" w:hAnsi="Times New Roman" w:cs="Times New Roman"/>
          <w:color w:val="0D0D0D" w:themeColor="text1" w:themeTint="F2"/>
          <w:sz w:val="24"/>
          <w:szCs w:val="24"/>
        </w:rPr>
        <w:t>(Head of Department</w:t>
      </w:r>
      <w:r w:rsidRPr="003E1D1B">
        <w:rPr>
          <w:rFonts w:ascii="Times New Roman" w:hAnsi="Times New Roman" w:cs="Times New Roman"/>
          <w:caps/>
          <w:color w:val="0D0D0D" w:themeColor="text1" w:themeTint="F2"/>
          <w:sz w:val="24"/>
          <w:szCs w:val="24"/>
        </w:rPr>
        <w:t>)</w:t>
      </w:r>
      <w:r w:rsidRPr="003E1D1B">
        <w:rPr>
          <w:rFonts w:ascii="Times New Roman" w:hAnsi="Times New Roman" w:cs="Times New Roman"/>
          <w:caps/>
          <w:color w:val="0D0D0D" w:themeColor="text1" w:themeTint="F2"/>
          <w:sz w:val="24"/>
          <w:szCs w:val="24"/>
        </w:rPr>
        <w:tab/>
      </w:r>
      <w:r w:rsidRPr="003E1D1B">
        <w:rPr>
          <w:rFonts w:ascii="Times New Roman" w:hAnsi="Times New Roman" w:cs="Times New Roman"/>
          <w:caps/>
          <w:color w:val="0D0D0D" w:themeColor="text1" w:themeTint="F2"/>
          <w:sz w:val="24"/>
          <w:szCs w:val="24"/>
        </w:rPr>
        <w:tab/>
      </w:r>
      <w:r w:rsidRPr="003E1D1B">
        <w:rPr>
          <w:rFonts w:ascii="Times New Roman" w:hAnsi="Times New Roman" w:cs="Times New Roman"/>
          <w:caps/>
          <w:color w:val="0D0D0D" w:themeColor="text1" w:themeTint="F2"/>
          <w:sz w:val="24"/>
          <w:szCs w:val="24"/>
        </w:rPr>
        <w:tab/>
      </w:r>
      <w:r w:rsidRPr="003E1D1B">
        <w:rPr>
          <w:rFonts w:ascii="Times New Roman" w:hAnsi="Times New Roman" w:cs="Times New Roman"/>
          <w:caps/>
          <w:color w:val="0D0D0D" w:themeColor="text1" w:themeTint="F2"/>
          <w:sz w:val="24"/>
          <w:szCs w:val="24"/>
        </w:rPr>
        <w:tab/>
      </w:r>
      <w:r w:rsidRPr="003E1D1B">
        <w:rPr>
          <w:rFonts w:ascii="Times New Roman" w:hAnsi="Times New Roman" w:cs="Times New Roman"/>
          <w:caps/>
          <w:color w:val="0D0D0D" w:themeColor="text1" w:themeTint="F2"/>
          <w:sz w:val="24"/>
          <w:szCs w:val="24"/>
        </w:rPr>
        <w:tab/>
      </w:r>
      <w:r w:rsidRPr="003E1D1B">
        <w:rPr>
          <w:rFonts w:ascii="Times New Roman" w:hAnsi="Times New Roman" w:cs="Times New Roman"/>
          <w:caps/>
          <w:color w:val="0D0D0D" w:themeColor="text1" w:themeTint="F2"/>
          <w:sz w:val="24"/>
          <w:szCs w:val="24"/>
        </w:rPr>
        <w:tab/>
      </w:r>
      <w:r w:rsidRPr="003E1D1B">
        <w:rPr>
          <w:rFonts w:ascii="Times New Roman" w:hAnsi="Times New Roman" w:cs="Times New Roman"/>
          <w:caps/>
          <w:color w:val="0D0D0D" w:themeColor="text1" w:themeTint="F2"/>
          <w:sz w:val="24"/>
          <w:szCs w:val="24"/>
        </w:rPr>
        <w:tab/>
      </w:r>
      <w:r w:rsidR="00AB3173">
        <w:rPr>
          <w:rFonts w:ascii="Times New Roman" w:hAnsi="Times New Roman" w:cs="Times New Roman"/>
          <w:caps/>
          <w:color w:val="0D0D0D" w:themeColor="text1" w:themeTint="F2"/>
          <w:sz w:val="24"/>
          <w:szCs w:val="24"/>
        </w:rPr>
        <w:tab/>
      </w:r>
      <w:r w:rsidR="0081788A" w:rsidRPr="003E1D1B">
        <w:rPr>
          <w:rFonts w:ascii="Times New Roman" w:hAnsi="Times New Roman" w:cs="Times New Roman"/>
          <w:color w:val="0D0D0D" w:themeColor="text1" w:themeTint="F2"/>
          <w:sz w:val="24"/>
          <w:szCs w:val="24"/>
        </w:rPr>
        <w:t>Sign/Date</w:t>
      </w:r>
    </w:p>
    <w:p w14:paraId="0A8DD444" w14:textId="77777777" w:rsidR="00A1000B" w:rsidRPr="003E1D1B" w:rsidRDefault="00A1000B" w:rsidP="003E1D1B">
      <w:pPr>
        <w:spacing w:after="0" w:line="480" w:lineRule="auto"/>
        <w:jc w:val="both"/>
        <w:rPr>
          <w:rFonts w:ascii="Times New Roman" w:hAnsi="Times New Roman" w:cs="Times New Roman"/>
          <w:b/>
          <w:caps/>
          <w:color w:val="0D0D0D" w:themeColor="text1" w:themeTint="F2"/>
          <w:sz w:val="24"/>
          <w:szCs w:val="24"/>
        </w:rPr>
      </w:pPr>
    </w:p>
    <w:p w14:paraId="0186B09F" w14:textId="77777777" w:rsidR="00A1000B" w:rsidRPr="003E1D1B" w:rsidRDefault="00A1000B" w:rsidP="003E1D1B">
      <w:pPr>
        <w:spacing w:after="0" w:line="480" w:lineRule="auto"/>
        <w:jc w:val="both"/>
        <w:rPr>
          <w:rFonts w:ascii="Times New Roman" w:hAnsi="Times New Roman" w:cs="Times New Roman"/>
          <w:b/>
          <w:caps/>
          <w:color w:val="0D0D0D" w:themeColor="text1" w:themeTint="F2"/>
          <w:sz w:val="24"/>
          <w:szCs w:val="24"/>
        </w:rPr>
      </w:pPr>
    </w:p>
    <w:p w14:paraId="56DE67C7" w14:textId="77777777" w:rsidR="00A1000B" w:rsidRPr="003E1D1B" w:rsidRDefault="00A1000B" w:rsidP="003E1D1B">
      <w:pPr>
        <w:spacing w:after="0" w:line="480" w:lineRule="auto"/>
        <w:jc w:val="both"/>
        <w:rPr>
          <w:rFonts w:ascii="Times New Roman" w:hAnsi="Times New Roman" w:cs="Times New Roman"/>
          <w:b/>
          <w:caps/>
          <w:color w:val="0D0D0D" w:themeColor="text1" w:themeTint="F2"/>
          <w:sz w:val="24"/>
          <w:szCs w:val="24"/>
        </w:rPr>
      </w:pPr>
    </w:p>
    <w:p w14:paraId="2D40349E" w14:textId="0C15DFFC" w:rsidR="00A1000B" w:rsidRPr="003E1D1B" w:rsidRDefault="00A1000B" w:rsidP="003E1D1B">
      <w:pPr>
        <w:spacing w:after="0" w:line="480" w:lineRule="auto"/>
        <w:jc w:val="both"/>
        <w:rPr>
          <w:rFonts w:ascii="Times New Roman" w:hAnsi="Times New Roman" w:cs="Times New Roman"/>
          <w:color w:val="0D0D0D" w:themeColor="text1" w:themeTint="F2"/>
          <w:sz w:val="24"/>
          <w:szCs w:val="24"/>
        </w:rPr>
      </w:pPr>
      <w:r w:rsidRPr="003E1D1B">
        <w:rPr>
          <w:rFonts w:ascii="Times New Roman" w:hAnsi="Times New Roman" w:cs="Times New Roman"/>
          <w:color w:val="0D0D0D" w:themeColor="text1" w:themeTint="F2"/>
          <w:sz w:val="24"/>
          <w:szCs w:val="24"/>
        </w:rPr>
        <w:t xml:space="preserve">Mr. </w:t>
      </w:r>
      <w:r w:rsidR="00DC3500" w:rsidRPr="003E1D1B">
        <w:rPr>
          <w:rFonts w:ascii="Times New Roman" w:hAnsi="Times New Roman" w:cs="Times New Roman"/>
          <w:color w:val="0D0D0D" w:themeColor="text1" w:themeTint="F2"/>
          <w:sz w:val="24"/>
          <w:szCs w:val="24"/>
        </w:rPr>
        <w:t>Romanus I. O.</w:t>
      </w:r>
      <w:r w:rsidRPr="003E1D1B">
        <w:rPr>
          <w:rFonts w:ascii="Times New Roman" w:hAnsi="Times New Roman" w:cs="Times New Roman"/>
          <w:color w:val="0D0D0D" w:themeColor="text1" w:themeTint="F2"/>
          <w:sz w:val="24"/>
          <w:szCs w:val="24"/>
        </w:rPr>
        <w:tab/>
      </w:r>
      <w:r w:rsidRPr="003E1D1B">
        <w:rPr>
          <w:rFonts w:ascii="Times New Roman" w:hAnsi="Times New Roman" w:cs="Times New Roman"/>
          <w:color w:val="0D0D0D" w:themeColor="text1" w:themeTint="F2"/>
          <w:sz w:val="24"/>
          <w:szCs w:val="24"/>
        </w:rPr>
        <w:tab/>
      </w:r>
      <w:r w:rsidRPr="003E1D1B">
        <w:rPr>
          <w:rFonts w:ascii="Times New Roman" w:hAnsi="Times New Roman" w:cs="Times New Roman"/>
          <w:color w:val="0D0D0D" w:themeColor="text1" w:themeTint="F2"/>
          <w:sz w:val="24"/>
          <w:szCs w:val="24"/>
        </w:rPr>
        <w:tab/>
      </w:r>
      <w:r w:rsidRPr="003E1D1B">
        <w:rPr>
          <w:rFonts w:ascii="Times New Roman" w:hAnsi="Times New Roman" w:cs="Times New Roman"/>
          <w:color w:val="0D0D0D" w:themeColor="text1" w:themeTint="F2"/>
          <w:sz w:val="24"/>
          <w:szCs w:val="24"/>
        </w:rPr>
        <w:tab/>
      </w:r>
      <w:r w:rsidRPr="003E1D1B">
        <w:rPr>
          <w:rFonts w:ascii="Times New Roman" w:hAnsi="Times New Roman" w:cs="Times New Roman"/>
          <w:color w:val="0D0D0D" w:themeColor="text1" w:themeTint="F2"/>
          <w:sz w:val="24"/>
          <w:szCs w:val="24"/>
        </w:rPr>
        <w:tab/>
      </w:r>
      <w:r w:rsidRPr="003E1D1B">
        <w:rPr>
          <w:rFonts w:ascii="Times New Roman" w:hAnsi="Times New Roman" w:cs="Times New Roman"/>
          <w:color w:val="0D0D0D" w:themeColor="text1" w:themeTint="F2"/>
          <w:sz w:val="24"/>
          <w:szCs w:val="24"/>
        </w:rPr>
        <w:tab/>
      </w:r>
      <w:r w:rsidRPr="003E1D1B">
        <w:rPr>
          <w:rFonts w:ascii="Times New Roman" w:hAnsi="Times New Roman" w:cs="Times New Roman"/>
          <w:color w:val="0D0D0D" w:themeColor="text1" w:themeTint="F2"/>
          <w:sz w:val="24"/>
          <w:szCs w:val="24"/>
        </w:rPr>
        <w:tab/>
      </w:r>
      <w:r w:rsidRPr="003E1D1B">
        <w:rPr>
          <w:rFonts w:ascii="Times New Roman" w:hAnsi="Times New Roman" w:cs="Times New Roman"/>
          <w:color w:val="0D0D0D" w:themeColor="text1" w:themeTint="F2"/>
          <w:sz w:val="24"/>
          <w:szCs w:val="24"/>
        </w:rPr>
        <w:tab/>
        <w:t>______________</w:t>
      </w:r>
    </w:p>
    <w:p w14:paraId="132F622D" w14:textId="4CC22895" w:rsidR="00A1000B" w:rsidRPr="003E1D1B" w:rsidRDefault="00A1000B" w:rsidP="003E1D1B">
      <w:pPr>
        <w:spacing w:after="0" w:line="480" w:lineRule="auto"/>
        <w:jc w:val="both"/>
        <w:rPr>
          <w:rFonts w:ascii="Times New Roman" w:hAnsi="Times New Roman" w:cs="Times New Roman"/>
          <w:caps/>
          <w:color w:val="0D0D0D" w:themeColor="text1" w:themeTint="F2"/>
          <w:sz w:val="24"/>
          <w:szCs w:val="24"/>
        </w:rPr>
      </w:pPr>
      <w:r w:rsidRPr="003E1D1B">
        <w:rPr>
          <w:rFonts w:ascii="Times New Roman" w:hAnsi="Times New Roman" w:cs="Times New Roman"/>
          <w:color w:val="0D0D0D" w:themeColor="text1" w:themeTint="F2"/>
          <w:sz w:val="24"/>
          <w:szCs w:val="24"/>
        </w:rPr>
        <w:t>(Project Coordinator</w:t>
      </w:r>
      <w:r w:rsidRPr="003E1D1B">
        <w:rPr>
          <w:rFonts w:ascii="Times New Roman" w:hAnsi="Times New Roman" w:cs="Times New Roman"/>
          <w:caps/>
          <w:color w:val="0D0D0D" w:themeColor="text1" w:themeTint="F2"/>
          <w:sz w:val="24"/>
          <w:szCs w:val="24"/>
        </w:rPr>
        <w:t>)</w:t>
      </w:r>
      <w:r w:rsidRPr="003E1D1B">
        <w:rPr>
          <w:rFonts w:ascii="Times New Roman" w:hAnsi="Times New Roman" w:cs="Times New Roman"/>
          <w:caps/>
          <w:color w:val="0D0D0D" w:themeColor="text1" w:themeTint="F2"/>
          <w:sz w:val="24"/>
          <w:szCs w:val="24"/>
        </w:rPr>
        <w:tab/>
      </w:r>
      <w:r w:rsidRPr="003E1D1B">
        <w:rPr>
          <w:rFonts w:ascii="Times New Roman" w:hAnsi="Times New Roman" w:cs="Times New Roman"/>
          <w:caps/>
          <w:color w:val="0D0D0D" w:themeColor="text1" w:themeTint="F2"/>
          <w:sz w:val="24"/>
          <w:szCs w:val="24"/>
        </w:rPr>
        <w:tab/>
      </w:r>
      <w:r w:rsidRPr="003E1D1B">
        <w:rPr>
          <w:rFonts w:ascii="Times New Roman" w:hAnsi="Times New Roman" w:cs="Times New Roman"/>
          <w:caps/>
          <w:color w:val="0D0D0D" w:themeColor="text1" w:themeTint="F2"/>
          <w:sz w:val="24"/>
          <w:szCs w:val="24"/>
        </w:rPr>
        <w:tab/>
      </w:r>
      <w:r w:rsidRPr="003E1D1B">
        <w:rPr>
          <w:rFonts w:ascii="Times New Roman" w:hAnsi="Times New Roman" w:cs="Times New Roman"/>
          <w:caps/>
          <w:color w:val="0D0D0D" w:themeColor="text1" w:themeTint="F2"/>
          <w:sz w:val="24"/>
          <w:szCs w:val="24"/>
        </w:rPr>
        <w:tab/>
      </w:r>
      <w:r w:rsidRPr="003E1D1B">
        <w:rPr>
          <w:rFonts w:ascii="Times New Roman" w:hAnsi="Times New Roman" w:cs="Times New Roman"/>
          <w:caps/>
          <w:color w:val="0D0D0D" w:themeColor="text1" w:themeTint="F2"/>
          <w:sz w:val="24"/>
          <w:szCs w:val="24"/>
        </w:rPr>
        <w:tab/>
      </w:r>
      <w:r w:rsidRPr="003E1D1B">
        <w:rPr>
          <w:rFonts w:ascii="Times New Roman" w:hAnsi="Times New Roman" w:cs="Times New Roman"/>
          <w:caps/>
          <w:color w:val="0D0D0D" w:themeColor="text1" w:themeTint="F2"/>
          <w:sz w:val="24"/>
          <w:szCs w:val="24"/>
        </w:rPr>
        <w:tab/>
      </w:r>
      <w:r w:rsidRPr="003E1D1B">
        <w:rPr>
          <w:rFonts w:ascii="Times New Roman" w:hAnsi="Times New Roman" w:cs="Times New Roman"/>
          <w:caps/>
          <w:color w:val="0D0D0D" w:themeColor="text1" w:themeTint="F2"/>
          <w:sz w:val="24"/>
          <w:szCs w:val="24"/>
        </w:rPr>
        <w:tab/>
      </w:r>
      <w:r w:rsidR="00AB3173">
        <w:rPr>
          <w:rFonts w:ascii="Times New Roman" w:hAnsi="Times New Roman" w:cs="Times New Roman"/>
          <w:caps/>
          <w:color w:val="0D0D0D" w:themeColor="text1" w:themeTint="F2"/>
          <w:sz w:val="24"/>
          <w:szCs w:val="24"/>
        </w:rPr>
        <w:tab/>
      </w:r>
      <w:r w:rsidR="0081788A" w:rsidRPr="003E1D1B">
        <w:rPr>
          <w:rFonts w:ascii="Times New Roman" w:hAnsi="Times New Roman" w:cs="Times New Roman"/>
          <w:color w:val="0D0D0D" w:themeColor="text1" w:themeTint="F2"/>
          <w:sz w:val="24"/>
          <w:szCs w:val="24"/>
        </w:rPr>
        <w:t>Sign/Date</w:t>
      </w:r>
    </w:p>
    <w:p w14:paraId="414C623C" w14:textId="77777777" w:rsidR="00A1000B" w:rsidRPr="003E1D1B" w:rsidRDefault="00A1000B" w:rsidP="003E1D1B">
      <w:pPr>
        <w:spacing w:after="0" w:line="480" w:lineRule="auto"/>
        <w:jc w:val="both"/>
        <w:rPr>
          <w:rFonts w:ascii="Times New Roman" w:hAnsi="Times New Roman" w:cs="Times New Roman"/>
          <w:b/>
          <w:caps/>
          <w:color w:val="0D0D0D" w:themeColor="text1" w:themeTint="F2"/>
          <w:sz w:val="24"/>
          <w:szCs w:val="24"/>
        </w:rPr>
      </w:pPr>
    </w:p>
    <w:p w14:paraId="79371607" w14:textId="77777777" w:rsidR="00A1000B" w:rsidRPr="003E1D1B" w:rsidRDefault="00A1000B" w:rsidP="003E1D1B">
      <w:pPr>
        <w:spacing w:after="0" w:line="480" w:lineRule="auto"/>
        <w:jc w:val="both"/>
        <w:rPr>
          <w:rFonts w:ascii="Times New Roman" w:hAnsi="Times New Roman" w:cs="Times New Roman"/>
          <w:b/>
          <w:caps/>
          <w:color w:val="0D0D0D" w:themeColor="text1" w:themeTint="F2"/>
          <w:sz w:val="24"/>
          <w:szCs w:val="24"/>
        </w:rPr>
      </w:pPr>
    </w:p>
    <w:p w14:paraId="31FFFD95" w14:textId="4F9BBFA2" w:rsidR="00A1000B" w:rsidRPr="003E1D1B" w:rsidRDefault="00A1000B" w:rsidP="003E1D1B">
      <w:pPr>
        <w:spacing w:after="0" w:line="480" w:lineRule="auto"/>
        <w:jc w:val="both"/>
        <w:rPr>
          <w:rFonts w:ascii="Times New Roman" w:hAnsi="Times New Roman" w:cs="Times New Roman"/>
          <w:color w:val="0D0D0D" w:themeColor="text1" w:themeTint="F2"/>
          <w:sz w:val="24"/>
          <w:szCs w:val="24"/>
        </w:rPr>
      </w:pPr>
      <w:r w:rsidRPr="003E1D1B">
        <w:rPr>
          <w:rFonts w:ascii="Times New Roman" w:hAnsi="Times New Roman" w:cs="Times New Roman"/>
          <w:color w:val="0D0D0D" w:themeColor="text1" w:themeTint="F2"/>
          <w:sz w:val="24"/>
          <w:szCs w:val="24"/>
        </w:rPr>
        <w:t>_____________________</w:t>
      </w:r>
      <w:r w:rsidRPr="003E1D1B">
        <w:rPr>
          <w:rFonts w:ascii="Times New Roman" w:hAnsi="Times New Roman" w:cs="Times New Roman"/>
          <w:color w:val="0D0D0D" w:themeColor="text1" w:themeTint="F2"/>
          <w:sz w:val="24"/>
          <w:szCs w:val="24"/>
        </w:rPr>
        <w:tab/>
      </w:r>
      <w:r w:rsidRPr="003E1D1B">
        <w:rPr>
          <w:rFonts w:ascii="Times New Roman" w:hAnsi="Times New Roman" w:cs="Times New Roman"/>
          <w:color w:val="0D0D0D" w:themeColor="text1" w:themeTint="F2"/>
          <w:sz w:val="24"/>
          <w:szCs w:val="24"/>
        </w:rPr>
        <w:tab/>
      </w:r>
      <w:r w:rsidRPr="003E1D1B">
        <w:rPr>
          <w:rFonts w:ascii="Times New Roman" w:hAnsi="Times New Roman" w:cs="Times New Roman"/>
          <w:color w:val="0D0D0D" w:themeColor="text1" w:themeTint="F2"/>
          <w:sz w:val="24"/>
          <w:szCs w:val="24"/>
        </w:rPr>
        <w:tab/>
      </w:r>
      <w:r w:rsidRPr="003E1D1B">
        <w:rPr>
          <w:rFonts w:ascii="Times New Roman" w:hAnsi="Times New Roman" w:cs="Times New Roman"/>
          <w:color w:val="0D0D0D" w:themeColor="text1" w:themeTint="F2"/>
          <w:sz w:val="24"/>
          <w:szCs w:val="24"/>
        </w:rPr>
        <w:tab/>
      </w:r>
      <w:r w:rsidRPr="003E1D1B">
        <w:rPr>
          <w:rFonts w:ascii="Times New Roman" w:hAnsi="Times New Roman" w:cs="Times New Roman"/>
          <w:color w:val="0D0D0D" w:themeColor="text1" w:themeTint="F2"/>
          <w:sz w:val="24"/>
          <w:szCs w:val="24"/>
        </w:rPr>
        <w:tab/>
      </w:r>
      <w:r w:rsidRPr="003E1D1B">
        <w:rPr>
          <w:rFonts w:ascii="Times New Roman" w:hAnsi="Times New Roman" w:cs="Times New Roman"/>
          <w:color w:val="0D0D0D" w:themeColor="text1" w:themeTint="F2"/>
          <w:sz w:val="24"/>
          <w:szCs w:val="24"/>
        </w:rPr>
        <w:tab/>
      </w:r>
      <w:r w:rsidR="00AB3173">
        <w:rPr>
          <w:rFonts w:ascii="Times New Roman" w:hAnsi="Times New Roman" w:cs="Times New Roman"/>
          <w:color w:val="0D0D0D" w:themeColor="text1" w:themeTint="F2"/>
          <w:sz w:val="24"/>
          <w:szCs w:val="24"/>
        </w:rPr>
        <w:tab/>
      </w:r>
      <w:r w:rsidRPr="003E1D1B">
        <w:rPr>
          <w:rFonts w:ascii="Times New Roman" w:hAnsi="Times New Roman" w:cs="Times New Roman"/>
          <w:color w:val="0D0D0D" w:themeColor="text1" w:themeTint="F2"/>
          <w:sz w:val="24"/>
          <w:szCs w:val="24"/>
        </w:rPr>
        <w:t>______________</w:t>
      </w:r>
    </w:p>
    <w:p w14:paraId="44B01612" w14:textId="25138C16" w:rsidR="00A1000B" w:rsidRPr="003E1D1B" w:rsidRDefault="00A1000B" w:rsidP="003E1D1B">
      <w:pPr>
        <w:spacing w:after="0" w:line="480" w:lineRule="auto"/>
        <w:jc w:val="both"/>
        <w:rPr>
          <w:rFonts w:ascii="Times New Roman" w:hAnsi="Times New Roman" w:cs="Times New Roman"/>
          <w:caps/>
          <w:color w:val="0D0D0D" w:themeColor="text1" w:themeTint="F2"/>
          <w:sz w:val="24"/>
          <w:szCs w:val="24"/>
        </w:rPr>
      </w:pPr>
      <w:r w:rsidRPr="003E1D1B">
        <w:rPr>
          <w:rFonts w:ascii="Times New Roman" w:hAnsi="Times New Roman" w:cs="Times New Roman"/>
          <w:color w:val="0D0D0D" w:themeColor="text1" w:themeTint="F2"/>
          <w:sz w:val="24"/>
          <w:szCs w:val="24"/>
        </w:rPr>
        <w:t>(External Examiner</w:t>
      </w:r>
      <w:r w:rsidRPr="003E1D1B">
        <w:rPr>
          <w:rFonts w:ascii="Times New Roman" w:hAnsi="Times New Roman" w:cs="Times New Roman"/>
          <w:caps/>
          <w:color w:val="0D0D0D" w:themeColor="text1" w:themeTint="F2"/>
          <w:sz w:val="24"/>
          <w:szCs w:val="24"/>
        </w:rPr>
        <w:t>)</w:t>
      </w:r>
      <w:r w:rsidRPr="003E1D1B">
        <w:rPr>
          <w:rFonts w:ascii="Times New Roman" w:hAnsi="Times New Roman" w:cs="Times New Roman"/>
          <w:caps/>
          <w:color w:val="0D0D0D" w:themeColor="text1" w:themeTint="F2"/>
          <w:sz w:val="24"/>
          <w:szCs w:val="24"/>
        </w:rPr>
        <w:tab/>
      </w:r>
      <w:r w:rsidRPr="003E1D1B">
        <w:rPr>
          <w:rFonts w:ascii="Times New Roman" w:hAnsi="Times New Roman" w:cs="Times New Roman"/>
          <w:caps/>
          <w:color w:val="0D0D0D" w:themeColor="text1" w:themeTint="F2"/>
          <w:sz w:val="24"/>
          <w:szCs w:val="24"/>
        </w:rPr>
        <w:tab/>
      </w:r>
      <w:r w:rsidRPr="003E1D1B">
        <w:rPr>
          <w:rFonts w:ascii="Times New Roman" w:hAnsi="Times New Roman" w:cs="Times New Roman"/>
          <w:caps/>
          <w:color w:val="0D0D0D" w:themeColor="text1" w:themeTint="F2"/>
          <w:sz w:val="24"/>
          <w:szCs w:val="24"/>
        </w:rPr>
        <w:tab/>
      </w:r>
      <w:r w:rsidRPr="003E1D1B">
        <w:rPr>
          <w:rFonts w:ascii="Times New Roman" w:hAnsi="Times New Roman" w:cs="Times New Roman"/>
          <w:caps/>
          <w:color w:val="0D0D0D" w:themeColor="text1" w:themeTint="F2"/>
          <w:sz w:val="24"/>
          <w:szCs w:val="24"/>
        </w:rPr>
        <w:tab/>
      </w:r>
      <w:r w:rsidRPr="003E1D1B">
        <w:rPr>
          <w:rFonts w:ascii="Times New Roman" w:hAnsi="Times New Roman" w:cs="Times New Roman"/>
          <w:caps/>
          <w:color w:val="0D0D0D" w:themeColor="text1" w:themeTint="F2"/>
          <w:sz w:val="24"/>
          <w:szCs w:val="24"/>
        </w:rPr>
        <w:tab/>
      </w:r>
      <w:r w:rsidRPr="003E1D1B">
        <w:rPr>
          <w:rFonts w:ascii="Times New Roman" w:hAnsi="Times New Roman" w:cs="Times New Roman"/>
          <w:caps/>
          <w:color w:val="0D0D0D" w:themeColor="text1" w:themeTint="F2"/>
          <w:sz w:val="24"/>
          <w:szCs w:val="24"/>
        </w:rPr>
        <w:tab/>
      </w:r>
      <w:r w:rsidRPr="003E1D1B">
        <w:rPr>
          <w:rFonts w:ascii="Times New Roman" w:hAnsi="Times New Roman" w:cs="Times New Roman"/>
          <w:caps/>
          <w:color w:val="0D0D0D" w:themeColor="text1" w:themeTint="F2"/>
          <w:sz w:val="24"/>
          <w:szCs w:val="24"/>
        </w:rPr>
        <w:tab/>
      </w:r>
      <w:r w:rsidR="00AB3173">
        <w:rPr>
          <w:rFonts w:ascii="Times New Roman" w:hAnsi="Times New Roman" w:cs="Times New Roman"/>
          <w:caps/>
          <w:color w:val="0D0D0D" w:themeColor="text1" w:themeTint="F2"/>
          <w:sz w:val="24"/>
          <w:szCs w:val="24"/>
        </w:rPr>
        <w:tab/>
      </w:r>
      <w:r w:rsidR="0081788A" w:rsidRPr="003E1D1B">
        <w:rPr>
          <w:rFonts w:ascii="Times New Roman" w:hAnsi="Times New Roman" w:cs="Times New Roman"/>
          <w:color w:val="0D0D0D" w:themeColor="text1" w:themeTint="F2"/>
          <w:sz w:val="24"/>
          <w:szCs w:val="24"/>
        </w:rPr>
        <w:t>Sign/Date</w:t>
      </w:r>
    </w:p>
    <w:p w14:paraId="324B7B52" w14:textId="77777777" w:rsidR="00A1000B" w:rsidRPr="003E1D1B" w:rsidRDefault="00A1000B" w:rsidP="003E1D1B">
      <w:pPr>
        <w:spacing w:after="0" w:line="480" w:lineRule="auto"/>
        <w:jc w:val="both"/>
        <w:rPr>
          <w:rFonts w:ascii="Times New Roman" w:hAnsi="Times New Roman" w:cs="Times New Roman"/>
          <w:b/>
          <w:caps/>
          <w:color w:val="0D0D0D" w:themeColor="text1" w:themeTint="F2"/>
          <w:sz w:val="24"/>
          <w:szCs w:val="24"/>
        </w:rPr>
      </w:pPr>
    </w:p>
    <w:p w14:paraId="67774A4B" w14:textId="2A617E4D" w:rsidR="00E82621" w:rsidRPr="003E1D1B" w:rsidRDefault="00E82621" w:rsidP="003E1D1B">
      <w:pPr>
        <w:spacing w:after="0" w:line="480" w:lineRule="auto"/>
        <w:jc w:val="both"/>
        <w:rPr>
          <w:rFonts w:ascii="Times New Roman" w:hAnsi="Times New Roman" w:cs="Times New Roman"/>
          <w:b/>
          <w:caps/>
          <w:color w:val="0D0D0D" w:themeColor="text1" w:themeTint="F2"/>
          <w:sz w:val="24"/>
          <w:szCs w:val="24"/>
        </w:rPr>
      </w:pPr>
      <w:r w:rsidRPr="003E1D1B">
        <w:rPr>
          <w:rFonts w:ascii="Times New Roman" w:hAnsi="Times New Roman" w:cs="Times New Roman"/>
          <w:b/>
          <w:caps/>
          <w:color w:val="0D0D0D" w:themeColor="text1" w:themeTint="F2"/>
          <w:sz w:val="24"/>
          <w:szCs w:val="24"/>
        </w:rPr>
        <w:br w:type="page"/>
      </w:r>
    </w:p>
    <w:p w14:paraId="2970B977" w14:textId="77777777" w:rsidR="007A126C" w:rsidRPr="003E1D1B" w:rsidRDefault="007A126C" w:rsidP="00473D1C">
      <w:pPr>
        <w:pStyle w:val="Heading1"/>
      </w:pPr>
      <w:bookmarkStart w:id="3" w:name="_Toc146707386"/>
      <w:r w:rsidRPr="003E1D1B">
        <w:lastRenderedPageBreak/>
        <w:t>DEDICATION</w:t>
      </w:r>
      <w:bookmarkEnd w:id="3"/>
    </w:p>
    <w:p w14:paraId="47FB499D" w14:textId="38643B5C" w:rsidR="007A126C" w:rsidRPr="003E1D1B" w:rsidRDefault="007A126C" w:rsidP="003E1D1B">
      <w:pPr>
        <w:spacing w:after="0" w:line="480" w:lineRule="auto"/>
        <w:jc w:val="both"/>
        <w:rPr>
          <w:rFonts w:ascii="Times New Roman" w:hAnsi="Times New Roman" w:cs="Times New Roman"/>
          <w:b/>
          <w:caps/>
          <w:sz w:val="24"/>
          <w:szCs w:val="24"/>
        </w:rPr>
      </w:pPr>
      <w:r w:rsidRPr="003E1D1B">
        <w:rPr>
          <w:rFonts w:ascii="Times New Roman" w:hAnsi="Times New Roman" w:cs="Times New Roman"/>
          <w:caps/>
          <w:sz w:val="24"/>
          <w:szCs w:val="24"/>
        </w:rPr>
        <w:t xml:space="preserve">i </w:t>
      </w:r>
      <w:r w:rsidRPr="003E1D1B">
        <w:rPr>
          <w:rFonts w:ascii="Times New Roman" w:hAnsi="Times New Roman" w:cs="Times New Roman"/>
          <w:sz w:val="24"/>
          <w:szCs w:val="24"/>
        </w:rPr>
        <w:t xml:space="preserve">dedicate this project work to God Almighty for enriching knowledge to </w:t>
      </w:r>
      <w:proofErr w:type="spellStart"/>
      <w:r w:rsidRPr="003E1D1B">
        <w:rPr>
          <w:rFonts w:ascii="Times New Roman" w:hAnsi="Times New Roman" w:cs="Times New Roman"/>
          <w:sz w:val="24"/>
          <w:szCs w:val="24"/>
        </w:rPr>
        <w:t>carryout</w:t>
      </w:r>
      <w:proofErr w:type="spellEnd"/>
      <w:r w:rsidRPr="003E1D1B">
        <w:rPr>
          <w:rFonts w:ascii="Times New Roman" w:hAnsi="Times New Roman" w:cs="Times New Roman"/>
          <w:sz w:val="24"/>
          <w:szCs w:val="24"/>
        </w:rPr>
        <w:t xml:space="preserve"> this project. Also, to my family and those who help in the struggle. </w:t>
      </w:r>
      <w:r w:rsidRPr="003E1D1B">
        <w:rPr>
          <w:rFonts w:ascii="Times New Roman" w:hAnsi="Times New Roman" w:cs="Times New Roman"/>
          <w:b/>
          <w:caps/>
          <w:sz w:val="24"/>
          <w:szCs w:val="24"/>
        </w:rPr>
        <w:br w:type="page"/>
      </w:r>
    </w:p>
    <w:p w14:paraId="3CEBEC91" w14:textId="4D8E730E" w:rsidR="007A126C" w:rsidRPr="003E1D1B" w:rsidRDefault="00473D1C" w:rsidP="00473D1C">
      <w:pPr>
        <w:pStyle w:val="Heading1"/>
      </w:pPr>
      <w:bookmarkStart w:id="4" w:name="_Toc146707387"/>
      <w:r w:rsidRPr="003E1D1B">
        <w:lastRenderedPageBreak/>
        <w:t>ACKNOWLEDGEMENT</w:t>
      </w:r>
      <w:bookmarkEnd w:id="4"/>
    </w:p>
    <w:p w14:paraId="41DF5B28" w14:textId="77777777" w:rsidR="007A126C" w:rsidRPr="003E1D1B" w:rsidRDefault="007A126C" w:rsidP="000E5D44">
      <w:pPr>
        <w:spacing w:after="0" w:line="480" w:lineRule="auto"/>
        <w:jc w:val="both"/>
        <w:rPr>
          <w:rFonts w:ascii="Times New Roman" w:hAnsi="Times New Roman" w:cs="Times New Roman"/>
          <w:sz w:val="24"/>
          <w:szCs w:val="24"/>
        </w:rPr>
      </w:pPr>
      <w:r w:rsidRPr="003E1D1B">
        <w:rPr>
          <w:rFonts w:ascii="Times New Roman" w:hAnsi="Times New Roman" w:cs="Times New Roman"/>
          <w:sz w:val="24"/>
          <w:szCs w:val="24"/>
        </w:rPr>
        <w:t xml:space="preserve">I show my profound gratitude to the Head of Department physics and applied science technology Mr. Sabo </w:t>
      </w:r>
      <w:proofErr w:type="spellStart"/>
      <w:r w:rsidRPr="003E1D1B">
        <w:rPr>
          <w:rFonts w:ascii="Times New Roman" w:hAnsi="Times New Roman" w:cs="Times New Roman"/>
          <w:sz w:val="24"/>
          <w:szCs w:val="24"/>
        </w:rPr>
        <w:t>Tantaso</w:t>
      </w:r>
      <w:proofErr w:type="spellEnd"/>
      <w:r w:rsidRPr="003E1D1B">
        <w:rPr>
          <w:rFonts w:ascii="Times New Roman" w:hAnsi="Times New Roman" w:cs="Times New Roman"/>
          <w:sz w:val="24"/>
          <w:szCs w:val="24"/>
        </w:rPr>
        <w:t xml:space="preserve"> who is also my project supervisor, for being faithful and diligent in his work, supervising and guiding me throughout my project work despite his numerous engagements.</w:t>
      </w:r>
    </w:p>
    <w:p w14:paraId="30B8D743" w14:textId="384E8047" w:rsidR="007A126C" w:rsidRPr="003E1D1B" w:rsidRDefault="007A126C" w:rsidP="000E5D44">
      <w:pPr>
        <w:spacing w:after="0" w:line="480" w:lineRule="auto"/>
        <w:jc w:val="both"/>
        <w:rPr>
          <w:rFonts w:ascii="Times New Roman" w:hAnsi="Times New Roman" w:cs="Times New Roman"/>
          <w:sz w:val="24"/>
          <w:szCs w:val="24"/>
        </w:rPr>
      </w:pPr>
      <w:r w:rsidRPr="003E1D1B">
        <w:rPr>
          <w:rFonts w:ascii="Times New Roman" w:hAnsi="Times New Roman" w:cs="Times New Roman"/>
          <w:sz w:val="24"/>
          <w:szCs w:val="24"/>
        </w:rPr>
        <w:t>Also, my sincere appreciation and thanks goes to the departmental project coordinator Mr. Romanus I</w:t>
      </w:r>
      <w:r w:rsidR="00221860">
        <w:rPr>
          <w:rFonts w:ascii="Times New Roman" w:hAnsi="Times New Roman" w:cs="Times New Roman"/>
          <w:sz w:val="24"/>
          <w:szCs w:val="24"/>
        </w:rPr>
        <w:t xml:space="preserve">kechukwu </w:t>
      </w:r>
      <w:proofErr w:type="spellStart"/>
      <w:r w:rsidRPr="003E1D1B">
        <w:rPr>
          <w:rFonts w:ascii="Times New Roman" w:hAnsi="Times New Roman" w:cs="Times New Roman"/>
          <w:sz w:val="24"/>
          <w:szCs w:val="24"/>
        </w:rPr>
        <w:t>O</w:t>
      </w:r>
      <w:r w:rsidR="00221860">
        <w:rPr>
          <w:rFonts w:ascii="Times New Roman" w:hAnsi="Times New Roman" w:cs="Times New Roman"/>
          <w:sz w:val="24"/>
          <w:szCs w:val="24"/>
        </w:rPr>
        <w:t>dii</w:t>
      </w:r>
      <w:proofErr w:type="spellEnd"/>
      <w:r w:rsidRPr="003E1D1B">
        <w:rPr>
          <w:rFonts w:ascii="Times New Roman" w:hAnsi="Times New Roman" w:cs="Times New Roman"/>
          <w:sz w:val="24"/>
          <w:szCs w:val="24"/>
        </w:rPr>
        <w:t>. for his assistance and advice academically.</w:t>
      </w:r>
    </w:p>
    <w:p w14:paraId="3E26F4FD" w14:textId="77777777" w:rsidR="007A126C" w:rsidRPr="003E1D1B" w:rsidRDefault="007A126C" w:rsidP="000E5D44">
      <w:pPr>
        <w:spacing w:after="0" w:line="480" w:lineRule="auto"/>
        <w:jc w:val="both"/>
        <w:rPr>
          <w:rFonts w:ascii="Times New Roman" w:hAnsi="Times New Roman" w:cs="Times New Roman"/>
          <w:sz w:val="24"/>
          <w:szCs w:val="24"/>
        </w:rPr>
      </w:pPr>
      <w:r w:rsidRPr="003E1D1B">
        <w:rPr>
          <w:rFonts w:ascii="Times New Roman" w:hAnsi="Times New Roman" w:cs="Times New Roman"/>
          <w:sz w:val="24"/>
          <w:szCs w:val="24"/>
        </w:rPr>
        <w:t xml:space="preserve">Moreover, I express my appreciation and gratitude to Mr. </w:t>
      </w:r>
      <w:proofErr w:type="spellStart"/>
      <w:r w:rsidRPr="003E1D1B">
        <w:rPr>
          <w:rFonts w:ascii="Times New Roman" w:hAnsi="Times New Roman" w:cs="Times New Roman"/>
          <w:sz w:val="24"/>
          <w:szCs w:val="24"/>
        </w:rPr>
        <w:t>Kahlid</w:t>
      </w:r>
      <w:proofErr w:type="spellEnd"/>
      <w:r w:rsidRPr="003E1D1B">
        <w:rPr>
          <w:rFonts w:ascii="Times New Roman" w:hAnsi="Times New Roman" w:cs="Times New Roman"/>
          <w:sz w:val="24"/>
          <w:szCs w:val="24"/>
        </w:rPr>
        <w:t xml:space="preserve"> </w:t>
      </w:r>
      <w:proofErr w:type="spellStart"/>
      <w:r w:rsidRPr="003E1D1B">
        <w:rPr>
          <w:rFonts w:ascii="Times New Roman" w:hAnsi="Times New Roman" w:cs="Times New Roman"/>
          <w:sz w:val="24"/>
          <w:szCs w:val="24"/>
        </w:rPr>
        <w:t>Yunusa</w:t>
      </w:r>
      <w:proofErr w:type="spellEnd"/>
      <w:r w:rsidRPr="003E1D1B">
        <w:rPr>
          <w:rFonts w:ascii="Times New Roman" w:hAnsi="Times New Roman" w:cs="Times New Roman"/>
          <w:sz w:val="24"/>
          <w:szCs w:val="24"/>
        </w:rPr>
        <w:t xml:space="preserve">, Mr. </w:t>
      </w:r>
      <w:proofErr w:type="spellStart"/>
      <w:r w:rsidRPr="003E1D1B">
        <w:rPr>
          <w:rFonts w:ascii="Times New Roman" w:hAnsi="Times New Roman" w:cs="Times New Roman"/>
          <w:sz w:val="24"/>
          <w:szCs w:val="24"/>
        </w:rPr>
        <w:t>Hussaini</w:t>
      </w:r>
      <w:proofErr w:type="spellEnd"/>
      <w:r w:rsidRPr="003E1D1B">
        <w:rPr>
          <w:rFonts w:ascii="Times New Roman" w:hAnsi="Times New Roman" w:cs="Times New Roman"/>
          <w:sz w:val="24"/>
          <w:szCs w:val="24"/>
        </w:rPr>
        <w:t xml:space="preserve"> James, Mr. Sunday </w:t>
      </w:r>
      <w:proofErr w:type="spellStart"/>
      <w:r w:rsidRPr="003E1D1B">
        <w:rPr>
          <w:rFonts w:ascii="Times New Roman" w:hAnsi="Times New Roman" w:cs="Times New Roman"/>
          <w:sz w:val="24"/>
          <w:szCs w:val="24"/>
        </w:rPr>
        <w:t>Ayegun</w:t>
      </w:r>
      <w:proofErr w:type="spellEnd"/>
      <w:r w:rsidRPr="003E1D1B">
        <w:rPr>
          <w:rFonts w:ascii="Times New Roman" w:hAnsi="Times New Roman" w:cs="Times New Roman"/>
          <w:sz w:val="24"/>
          <w:szCs w:val="24"/>
        </w:rPr>
        <w:t xml:space="preserve"> and Mr. Zira Yakubu for their moral and encouraging advice towards the pursuance of our studies.</w:t>
      </w:r>
    </w:p>
    <w:p w14:paraId="77916AF8" w14:textId="77777777" w:rsidR="007A126C" w:rsidRPr="003E1D1B" w:rsidRDefault="007A126C" w:rsidP="000E5D44">
      <w:pPr>
        <w:spacing w:after="0" w:line="480" w:lineRule="auto"/>
        <w:jc w:val="both"/>
        <w:rPr>
          <w:rFonts w:ascii="Times New Roman" w:hAnsi="Times New Roman" w:cs="Times New Roman"/>
          <w:sz w:val="24"/>
          <w:szCs w:val="24"/>
        </w:rPr>
      </w:pPr>
      <w:r w:rsidRPr="003E1D1B">
        <w:rPr>
          <w:rFonts w:ascii="Times New Roman" w:hAnsi="Times New Roman" w:cs="Times New Roman"/>
          <w:sz w:val="24"/>
          <w:szCs w:val="24"/>
        </w:rPr>
        <w:t>Finally, my special thank goes to all academic and non-academic staff of the department, who are not mentioned above for their contribution to the success of our studies.</w:t>
      </w:r>
    </w:p>
    <w:p w14:paraId="20C19CDD" w14:textId="77777777" w:rsidR="007A126C" w:rsidRPr="003E1D1B" w:rsidRDefault="007A126C" w:rsidP="003E1D1B">
      <w:pPr>
        <w:spacing w:after="0" w:line="480" w:lineRule="auto"/>
        <w:rPr>
          <w:rFonts w:ascii="Times New Roman" w:hAnsi="Times New Roman" w:cs="Times New Roman"/>
          <w:sz w:val="24"/>
          <w:szCs w:val="24"/>
        </w:rPr>
      </w:pPr>
      <w:r w:rsidRPr="003E1D1B">
        <w:rPr>
          <w:rFonts w:ascii="Times New Roman" w:hAnsi="Times New Roman" w:cs="Times New Roman"/>
          <w:sz w:val="24"/>
          <w:szCs w:val="24"/>
        </w:rPr>
        <w:br w:type="page"/>
      </w:r>
    </w:p>
    <w:bookmarkStart w:id="5" w:name="_Toc146707388" w:displacedByCustomXml="next"/>
    <w:sdt>
      <w:sdtPr>
        <w:rPr>
          <w:rFonts w:asciiTheme="minorHAnsi" w:eastAsiaTheme="minorHAnsi" w:hAnsiTheme="minorHAnsi" w:cstheme="minorBidi"/>
          <w:b w:val="0"/>
          <w:color w:val="auto"/>
          <w:sz w:val="22"/>
          <w:lang w:val="en-US" w:eastAsia="en-US"/>
        </w:rPr>
        <w:id w:val="-1421170242"/>
        <w:docPartObj>
          <w:docPartGallery w:val="Table of Contents"/>
          <w:docPartUnique/>
        </w:docPartObj>
      </w:sdtPr>
      <w:sdtEndPr>
        <w:rPr>
          <w:bCs/>
          <w:noProof/>
          <w:szCs w:val="24"/>
        </w:rPr>
      </w:sdtEndPr>
      <w:sdtContent>
        <w:p w14:paraId="7AA7A85B" w14:textId="1DA4FDB4" w:rsidR="00F226E0" w:rsidRPr="00F226E0" w:rsidRDefault="00F226E0" w:rsidP="00F226E0">
          <w:pPr>
            <w:pStyle w:val="Heading1"/>
          </w:pPr>
          <w:r w:rsidRPr="00F226E0">
            <w:t>TABLE OF CONTENTS</w:t>
          </w:r>
          <w:bookmarkEnd w:id="5"/>
        </w:p>
        <w:p w14:paraId="44FF1389" w14:textId="7E2DE727" w:rsidR="007D7210" w:rsidRPr="007D7210" w:rsidRDefault="00F226E0">
          <w:pPr>
            <w:pStyle w:val="TOC1"/>
            <w:tabs>
              <w:tab w:val="right" w:leader="dot" w:pos="9196"/>
            </w:tabs>
            <w:rPr>
              <w:rFonts w:ascii="Times New Roman" w:eastAsiaTheme="minorEastAsia" w:hAnsi="Times New Roman" w:cs="Times New Roman"/>
              <w:noProof/>
              <w:sz w:val="24"/>
              <w:szCs w:val="24"/>
              <w:lang w:val="en-GB" w:eastAsia="en-GB"/>
            </w:rPr>
          </w:pPr>
          <w:r w:rsidRPr="00F226E0">
            <w:rPr>
              <w:rFonts w:ascii="Times New Roman" w:hAnsi="Times New Roman" w:cs="Times New Roman"/>
              <w:sz w:val="24"/>
              <w:szCs w:val="24"/>
            </w:rPr>
            <w:fldChar w:fldCharType="begin"/>
          </w:r>
          <w:r w:rsidRPr="00F226E0">
            <w:rPr>
              <w:rFonts w:ascii="Times New Roman" w:hAnsi="Times New Roman" w:cs="Times New Roman"/>
              <w:sz w:val="24"/>
              <w:szCs w:val="24"/>
            </w:rPr>
            <w:instrText xml:space="preserve"> TOC \o "1-3" \h \z \u </w:instrText>
          </w:r>
          <w:r w:rsidRPr="00F226E0">
            <w:rPr>
              <w:rFonts w:ascii="Times New Roman" w:hAnsi="Times New Roman" w:cs="Times New Roman"/>
              <w:sz w:val="24"/>
              <w:szCs w:val="24"/>
            </w:rPr>
            <w:fldChar w:fldCharType="separate"/>
          </w:r>
          <w:hyperlink w:anchor="_Toc146707383" w:history="1">
            <w:r w:rsidR="007D7210" w:rsidRPr="007D7210">
              <w:rPr>
                <w:rStyle w:val="Hyperlink"/>
                <w:rFonts w:ascii="Times New Roman" w:hAnsi="Times New Roman" w:cs="Times New Roman"/>
                <w:noProof/>
                <w:sz w:val="24"/>
                <w:szCs w:val="24"/>
              </w:rPr>
              <w:t>TITLE PAGE</w:t>
            </w:r>
            <w:r w:rsidR="007D7210" w:rsidRPr="007D7210">
              <w:rPr>
                <w:rFonts w:ascii="Times New Roman" w:hAnsi="Times New Roman" w:cs="Times New Roman"/>
                <w:noProof/>
                <w:webHidden/>
                <w:sz w:val="24"/>
                <w:szCs w:val="24"/>
              </w:rPr>
              <w:tab/>
            </w:r>
            <w:r w:rsidR="007D7210" w:rsidRPr="007D7210">
              <w:rPr>
                <w:rFonts w:ascii="Times New Roman" w:hAnsi="Times New Roman" w:cs="Times New Roman"/>
                <w:noProof/>
                <w:webHidden/>
                <w:sz w:val="24"/>
                <w:szCs w:val="24"/>
              </w:rPr>
              <w:fldChar w:fldCharType="begin"/>
            </w:r>
            <w:r w:rsidR="007D7210" w:rsidRPr="007D7210">
              <w:rPr>
                <w:rFonts w:ascii="Times New Roman" w:hAnsi="Times New Roman" w:cs="Times New Roman"/>
                <w:noProof/>
                <w:webHidden/>
                <w:sz w:val="24"/>
                <w:szCs w:val="24"/>
              </w:rPr>
              <w:instrText xml:space="preserve"> PAGEREF _Toc146707383 \h </w:instrText>
            </w:r>
            <w:r w:rsidR="007D7210" w:rsidRPr="007D7210">
              <w:rPr>
                <w:rFonts w:ascii="Times New Roman" w:hAnsi="Times New Roman" w:cs="Times New Roman"/>
                <w:noProof/>
                <w:webHidden/>
                <w:sz w:val="24"/>
                <w:szCs w:val="24"/>
              </w:rPr>
            </w:r>
            <w:r w:rsidR="007D7210" w:rsidRPr="007D7210">
              <w:rPr>
                <w:rFonts w:ascii="Times New Roman" w:hAnsi="Times New Roman" w:cs="Times New Roman"/>
                <w:noProof/>
                <w:webHidden/>
                <w:sz w:val="24"/>
                <w:szCs w:val="24"/>
              </w:rPr>
              <w:fldChar w:fldCharType="separate"/>
            </w:r>
            <w:r w:rsidR="00EC2323">
              <w:rPr>
                <w:rFonts w:ascii="Times New Roman" w:hAnsi="Times New Roman" w:cs="Times New Roman"/>
                <w:noProof/>
                <w:webHidden/>
                <w:sz w:val="24"/>
                <w:szCs w:val="24"/>
              </w:rPr>
              <w:t>i</w:t>
            </w:r>
            <w:r w:rsidR="007D7210" w:rsidRPr="007D7210">
              <w:rPr>
                <w:rFonts w:ascii="Times New Roman" w:hAnsi="Times New Roman" w:cs="Times New Roman"/>
                <w:noProof/>
                <w:webHidden/>
                <w:sz w:val="24"/>
                <w:szCs w:val="24"/>
              </w:rPr>
              <w:fldChar w:fldCharType="end"/>
            </w:r>
          </w:hyperlink>
        </w:p>
        <w:p w14:paraId="089D48E9" w14:textId="5457C413" w:rsidR="007D7210" w:rsidRPr="007D7210" w:rsidRDefault="00F20182">
          <w:pPr>
            <w:pStyle w:val="TOC1"/>
            <w:tabs>
              <w:tab w:val="right" w:leader="dot" w:pos="9196"/>
            </w:tabs>
            <w:rPr>
              <w:rFonts w:ascii="Times New Roman" w:eastAsiaTheme="minorEastAsia" w:hAnsi="Times New Roman" w:cs="Times New Roman"/>
              <w:noProof/>
              <w:sz w:val="24"/>
              <w:szCs w:val="24"/>
              <w:lang w:val="en-GB" w:eastAsia="en-GB"/>
            </w:rPr>
          </w:pPr>
          <w:hyperlink w:anchor="_Toc146707384" w:history="1">
            <w:r w:rsidR="007D7210" w:rsidRPr="007D7210">
              <w:rPr>
                <w:rStyle w:val="Hyperlink"/>
                <w:rFonts w:ascii="Times New Roman" w:hAnsi="Times New Roman" w:cs="Times New Roman"/>
                <w:noProof/>
                <w:sz w:val="24"/>
                <w:szCs w:val="24"/>
              </w:rPr>
              <w:t>DECLARATION</w:t>
            </w:r>
            <w:r w:rsidR="007D7210" w:rsidRPr="007D7210">
              <w:rPr>
                <w:rFonts w:ascii="Times New Roman" w:hAnsi="Times New Roman" w:cs="Times New Roman"/>
                <w:noProof/>
                <w:webHidden/>
                <w:sz w:val="24"/>
                <w:szCs w:val="24"/>
              </w:rPr>
              <w:tab/>
            </w:r>
            <w:r w:rsidR="007D7210" w:rsidRPr="007D7210">
              <w:rPr>
                <w:rFonts w:ascii="Times New Roman" w:hAnsi="Times New Roman" w:cs="Times New Roman"/>
                <w:noProof/>
                <w:webHidden/>
                <w:sz w:val="24"/>
                <w:szCs w:val="24"/>
              </w:rPr>
              <w:fldChar w:fldCharType="begin"/>
            </w:r>
            <w:r w:rsidR="007D7210" w:rsidRPr="007D7210">
              <w:rPr>
                <w:rFonts w:ascii="Times New Roman" w:hAnsi="Times New Roman" w:cs="Times New Roman"/>
                <w:noProof/>
                <w:webHidden/>
                <w:sz w:val="24"/>
                <w:szCs w:val="24"/>
              </w:rPr>
              <w:instrText xml:space="preserve"> PAGEREF _Toc146707384 \h </w:instrText>
            </w:r>
            <w:r w:rsidR="007D7210" w:rsidRPr="007D7210">
              <w:rPr>
                <w:rFonts w:ascii="Times New Roman" w:hAnsi="Times New Roman" w:cs="Times New Roman"/>
                <w:noProof/>
                <w:webHidden/>
                <w:sz w:val="24"/>
                <w:szCs w:val="24"/>
              </w:rPr>
            </w:r>
            <w:r w:rsidR="007D7210" w:rsidRPr="007D7210">
              <w:rPr>
                <w:rFonts w:ascii="Times New Roman" w:hAnsi="Times New Roman" w:cs="Times New Roman"/>
                <w:noProof/>
                <w:webHidden/>
                <w:sz w:val="24"/>
                <w:szCs w:val="24"/>
              </w:rPr>
              <w:fldChar w:fldCharType="separate"/>
            </w:r>
            <w:r w:rsidR="00EC2323">
              <w:rPr>
                <w:rFonts w:ascii="Times New Roman" w:hAnsi="Times New Roman" w:cs="Times New Roman"/>
                <w:noProof/>
                <w:webHidden/>
                <w:sz w:val="24"/>
                <w:szCs w:val="24"/>
              </w:rPr>
              <w:t>ii</w:t>
            </w:r>
            <w:r w:rsidR="007D7210" w:rsidRPr="007D7210">
              <w:rPr>
                <w:rFonts w:ascii="Times New Roman" w:hAnsi="Times New Roman" w:cs="Times New Roman"/>
                <w:noProof/>
                <w:webHidden/>
                <w:sz w:val="24"/>
                <w:szCs w:val="24"/>
              </w:rPr>
              <w:fldChar w:fldCharType="end"/>
            </w:r>
          </w:hyperlink>
        </w:p>
        <w:p w14:paraId="1502D9D4" w14:textId="0652E846" w:rsidR="007D7210" w:rsidRPr="007D7210" w:rsidRDefault="00F20182">
          <w:pPr>
            <w:pStyle w:val="TOC1"/>
            <w:tabs>
              <w:tab w:val="right" w:leader="dot" w:pos="9196"/>
            </w:tabs>
            <w:rPr>
              <w:rFonts w:ascii="Times New Roman" w:eastAsiaTheme="minorEastAsia" w:hAnsi="Times New Roman" w:cs="Times New Roman"/>
              <w:noProof/>
              <w:sz w:val="24"/>
              <w:szCs w:val="24"/>
              <w:lang w:val="en-GB" w:eastAsia="en-GB"/>
            </w:rPr>
          </w:pPr>
          <w:hyperlink w:anchor="_Toc146707385" w:history="1">
            <w:r w:rsidR="007D7210" w:rsidRPr="007D7210">
              <w:rPr>
                <w:rStyle w:val="Hyperlink"/>
                <w:rFonts w:ascii="Times New Roman" w:hAnsi="Times New Roman" w:cs="Times New Roman"/>
                <w:noProof/>
                <w:sz w:val="24"/>
                <w:szCs w:val="24"/>
              </w:rPr>
              <w:t>CERTIFICATION</w:t>
            </w:r>
            <w:r w:rsidR="007D7210" w:rsidRPr="007D7210">
              <w:rPr>
                <w:rFonts w:ascii="Times New Roman" w:hAnsi="Times New Roman" w:cs="Times New Roman"/>
                <w:noProof/>
                <w:webHidden/>
                <w:sz w:val="24"/>
                <w:szCs w:val="24"/>
              </w:rPr>
              <w:tab/>
            </w:r>
            <w:r w:rsidR="007D7210" w:rsidRPr="007D7210">
              <w:rPr>
                <w:rFonts w:ascii="Times New Roman" w:hAnsi="Times New Roman" w:cs="Times New Roman"/>
                <w:noProof/>
                <w:webHidden/>
                <w:sz w:val="24"/>
                <w:szCs w:val="24"/>
              </w:rPr>
              <w:fldChar w:fldCharType="begin"/>
            </w:r>
            <w:r w:rsidR="007D7210" w:rsidRPr="007D7210">
              <w:rPr>
                <w:rFonts w:ascii="Times New Roman" w:hAnsi="Times New Roman" w:cs="Times New Roman"/>
                <w:noProof/>
                <w:webHidden/>
                <w:sz w:val="24"/>
                <w:szCs w:val="24"/>
              </w:rPr>
              <w:instrText xml:space="preserve"> PAGEREF _Toc146707385 \h </w:instrText>
            </w:r>
            <w:r w:rsidR="007D7210" w:rsidRPr="007D7210">
              <w:rPr>
                <w:rFonts w:ascii="Times New Roman" w:hAnsi="Times New Roman" w:cs="Times New Roman"/>
                <w:noProof/>
                <w:webHidden/>
                <w:sz w:val="24"/>
                <w:szCs w:val="24"/>
              </w:rPr>
            </w:r>
            <w:r w:rsidR="007D7210" w:rsidRPr="007D7210">
              <w:rPr>
                <w:rFonts w:ascii="Times New Roman" w:hAnsi="Times New Roman" w:cs="Times New Roman"/>
                <w:noProof/>
                <w:webHidden/>
                <w:sz w:val="24"/>
                <w:szCs w:val="24"/>
              </w:rPr>
              <w:fldChar w:fldCharType="separate"/>
            </w:r>
            <w:r w:rsidR="00EC2323">
              <w:rPr>
                <w:rFonts w:ascii="Times New Roman" w:hAnsi="Times New Roman" w:cs="Times New Roman"/>
                <w:noProof/>
                <w:webHidden/>
                <w:sz w:val="24"/>
                <w:szCs w:val="24"/>
              </w:rPr>
              <w:t>iii</w:t>
            </w:r>
            <w:r w:rsidR="007D7210" w:rsidRPr="007D7210">
              <w:rPr>
                <w:rFonts w:ascii="Times New Roman" w:hAnsi="Times New Roman" w:cs="Times New Roman"/>
                <w:noProof/>
                <w:webHidden/>
                <w:sz w:val="24"/>
                <w:szCs w:val="24"/>
              </w:rPr>
              <w:fldChar w:fldCharType="end"/>
            </w:r>
          </w:hyperlink>
        </w:p>
        <w:p w14:paraId="296B62EC" w14:textId="2A18F710" w:rsidR="007D7210" w:rsidRPr="007D7210" w:rsidRDefault="00F20182">
          <w:pPr>
            <w:pStyle w:val="TOC1"/>
            <w:tabs>
              <w:tab w:val="right" w:leader="dot" w:pos="9196"/>
            </w:tabs>
            <w:rPr>
              <w:rFonts w:ascii="Times New Roman" w:eastAsiaTheme="minorEastAsia" w:hAnsi="Times New Roman" w:cs="Times New Roman"/>
              <w:noProof/>
              <w:sz w:val="24"/>
              <w:szCs w:val="24"/>
              <w:lang w:val="en-GB" w:eastAsia="en-GB"/>
            </w:rPr>
          </w:pPr>
          <w:hyperlink w:anchor="_Toc146707386" w:history="1">
            <w:r w:rsidR="007D7210" w:rsidRPr="007D7210">
              <w:rPr>
                <w:rStyle w:val="Hyperlink"/>
                <w:rFonts w:ascii="Times New Roman" w:hAnsi="Times New Roman" w:cs="Times New Roman"/>
                <w:noProof/>
                <w:sz w:val="24"/>
                <w:szCs w:val="24"/>
              </w:rPr>
              <w:t>DEDICATION</w:t>
            </w:r>
            <w:r w:rsidR="007D7210" w:rsidRPr="007D7210">
              <w:rPr>
                <w:rFonts w:ascii="Times New Roman" w:hAnsi="Times New Roman" w:cs="Times New Roman"/>
                <w:noProof/>
                <w:webHidden/>
                <w:sz w:val="24"/>
                <w:szCs w:val="24"/>
              </w:rPr>
              <w:tab/>
            </w:r>
            <w:r w:rsidR="007D7210" w:rsidRPr="007D7210">
              <w:rPr>
                <w:rFonts w:ascii="Times New Roman" w:hAnsi="Times New Roman" w:cs="Times New Roman"/>
                <w:noProof/>
                <w:webHidden/>
                <w:sz w:val="24"/>
                <w:szCs w:val="24"/>
              </w:rPr>
              <w:fldChar w:fldCharType="begin"/>
            </w:r>
            <w:r w:rsidR="007D7210" w:rsidRPr="007D7210">
              <w:rPr>
                <w:rFonts w:ascii="Times New Roman" w:hAnsi="Times New Roman" w:cs="Times New Roman"/>
                <w:noProof/>
                <w:webHidden/>
                <w:sz w:val="24"/>
                <w:szCs w:val="24"/>
              </w:rPr>
              <w:instrText xml:space="preserve"> PAGEREF _Toc146707386 \h </w:instrText>
            </w:r>
            <w:r w:rsidR="007D7210" w:rsidRPr="007D7210">
              <w:rPr>
                <w:rFonts w:ascii="Times New Roman" w:hAnsi="Times New Roman" w:cs="Times New Roman"/>
                <w:noProof/>
                <w:webHidden/>
                <w:sz w:val="24"/>
                <w:szCs w:val="24"/>
              </w:rPr>
            </w:r>
            <w:r w:rsidR="007D7210" w:rsidRPr="007D7210">
              <w:rPr>
                <w:rFonts w:ascii="Times New Roman" w:hAnsi="Times New Roman" w:cs="Times New Roman"/>
                <w:noProof/>
                <w:webHidden/>
                <w:sz w:val="24"/>
                <w:szCs w:val="24"/>
              </w:rPr>
              <w:fldChar w:fldCharType="separate"/>
            </w:r>
            <w:r w:rsidR="00EC2323">
              <w:rPr>
                <w:rFonts w:ascii="Times New Roman" w:hAnsi="Times New Roman" w:cs="Times New Roman"/>
                <w:noProof/>
                <w:webHidden/>
                <w:sz w:val="24"/>
                <w:szCs w:val="24"/>
              </w:rPr>
              <w:t>iv</w:t>
            </w:r>
            <w:r w:rsidR="007D7210" w:rsidRPr="007D7210">
              <w:rPr>
                <w:rFonts w:ascii="Times New Roman" w:hAnsi="Times New Roman" w:cs="Times New Roman"/>
                <w:noProof/>
                <w:webHidden/>
                <w:sz w:val="24"/>
                <w:szCs w:val="24"/>
              </w:rPr>
              <w:fldChar w:fldCharType="end"/>
            </w:r>
          </w:hyperlink>
        </w:p>
        <w:p w14:paraId="17BEC776" w14:textId="77D94C05" w:rsidR="007D7210" w:rsidRPr="007D7210" w:rsidRDefault="00F20182">
          <w:pPr>
            <w:pStyle w:val="TOC1"/>
            <w:tabs>
              <w:tab w:val="right" w:leader="dot" w:pos="9196"/>
            </w:tabs>
            <w:rPr>
              <w:rFonts w:ascii="Times New Roman" w:eastAsiaTheme="minorEastAsia" w:hAnsi="Times New Roman" w:cs="Times New Roman"/>
              <w:noProof/>
              <w:sz w:val="24"/>
              <w:szCs w:val="24"/>
              <w:lang w:val="en-GB" w:eastAsia="en-GB"/>
            </w:rPr>
          </w:pPr>
          <w:hyperlink w:anchor="_Toc146707387" w:history="1">
            <w:r w:rsidR="007D7210" w:rsidRPr="007D7210">
              <w:rPr>
                <w:rStyle w:val="Hyperlink"/>
                <w:rFonts w:ascii="Times New Roman" w:hAnsi="Times New Roman" w:cs="Times New Roman"/>
                <w:noProof/>
                <w:sz w:val="24"/>
                <w:szCs w:val="24"/>
              </w:rPr>
              <w:t>ACKNOWLEDGEMENT</w:t>
            </w:r>
            <w:r w:rsidR="007D7210" w:rsidRPr="007D7210">
              <w:rPr>
                <w:rFonts w:ascii="Times New Roman" w:hAnsi="Times New Roman" w:cs="Times New Roman"/>
                <w:noProof/>
                <w:webHidden/>
                <w:sz w:val="24"/>
                <w:szCs w:val="24"/>
              </w:rPr>
              <w:tab/>
            </w:r>
            <w:r w:rsidR="007D7210" w:rsidRPr="007D7210">
              <w:rPr>
                <w:rFonts w:ascii="Times New Roman" w:hAnsi="Times New Roman" w:cs="Times New Roman"/>
                <w:noProof/>
                <w:webHidden/>
                <w:sz w:val="24"/>
                <w:szCs w:val="24"/>
              </w:rPr>
              <w:fldChar w:fldCharType="begin"/>
            </w:r>
            <w:r w:rsidR="007D7210" w:rsidRPr="007D7210">
              <w:rPr>
                <w:rFonts w:ascii="Times New Roman" w:hAnsi="Times New Roman" w:cs="Times New Roman"/>
                <w:noProof/>
                <w:webHidden/>
                <w:sz w:val="24"/>
                <w:szCs w:val="24"/>
              </w:rPr>
              <w:instrText xml:space="preserve"> PAGEREF _Toc146707387 \h </w:instrText>
            </w:r>
            <w:r w:rsidR="007D7210" w:rsidRPr="007D7210">
              <w:rPr>
                <w:rFonts w:ascii="Times New Roman" w:hAnsi="Times New Roman" w:cs="Times New Roman"/>
                <w:noProof/>
                <w:webHidden/>
                <w:sz w:val="24"/>
                <w:szCs w:val="24"/>
              </w:rPr>
            </w:r>
            <w:r w:rsidR="007D7210" w:rsidRPr="007D7210">
              <w:rPr>
                <w:rFonts w:ascii="Times New Roman" w:hAnsi="Times New Roman" w:cs="Times New Roman"/>
                <w:noProof/>
                <w:webHidden/>
                <w:sz w:val="24"/>
                <w:szCs w:val="24"/>
              </w:rPr>
              <w:fldChar w:fldCharType="separate"/>
            </w:r>
            <w:r w:rsidR="00EC2323">
              <w:rPr>
                <w:rFonts w:ascii="Times New Roman" w:hAnsi="Times New Roman" w:cs="Times New Roman"/>
                <w:noProof/>
                <w:webHidden/>
                <w:sz w:val="24"/>
                <w:szCs w:val="24"/>
              </w:rPr>
              <w:t>v</w:t>
            </w:r>
            <w:r w:rsidR="007D7210" w:rsidRPr="007D7210">
              <w:rPr>
                <w:rFonts w:ascii="Times New Roman" w:hAnsi="Times New Roman" w:cs="Times New Roman"/>
                <w:noProof/>
                <w:webHidden/>
                <w:sz w:val="24"/>
                <w:szCs w:val="24"/>
              </w:rPr>
              <w:fldChar w:fldCharType="end"/>
            </w:r>
          </w:hyperlink>
        </w:p>
        <w:p w14:paraId="0CF6B789" w14:textId="30BB863A" w:rsidR="007D7210" w:rsidRPr="007D7210" w:rsidRDefault="00F20182">
          <w:pPr>
            <w:pStyle w:val="TOC1"/>
            <w:tabs>
              <w:tab w:val="right" w:leader="dot" w:pos="9196"/>
            </w:tabs>
            <w:rPr>
              <w:rFonts w:ascii="Times New Roman" w:eastAsiaTheme="minorEastAsia" w:hAnsi="Times New Roman" w:cs="Times New Roman"/>
              <w:noProof/>
              <w:sz w:val="24"/>
              <w:szCs w:val="24"/>
              <w:lang w:val="en-GB" w:eastAsia="en-GB"/>
            </w:rPr>
          </w:pPr>
          <w:hyperlink w:anchor="_Toc146707388" w:history="1">
            <w:r w:rsidR="007D7210" w:rsidRPr="007D7210">
              <w:rPr>
                <w:rStyle w:val="Hyperlink"/>
                <w:rFonts w:ascii="Times New Roman" w:hAnsi="Times New Roman" w:cs="Times New Roman"/>
                <w:noProof/>
                <w:sz w:val="24"/>
                <w:szCs w:val="24"/>
              </w:rPr>
              <w:t>TABLE OF CONTENTS</w:t>
            </w:r>
            <w:r w:rsidR="007D7210" w:rsidRPr="007D7210">
              <w:rPr>
                <w:rFonts w:ascii="Times New Roman" w:hAnsi="Times New Roman" w:cs="Times New Roman"/>
                <w:noProof/>
                <w:webHidden/>
                <w:sz w:val="24"/>
                <w:szCs w:val="24"/>
              </w:rPr>
              <w:tab/>
            </w:r>
            <w:r w:rsidR="007D7210" w:rsidRPr="007D7210">
              <w:rPr>
                <w:rFonts w:ascii="Times New Roman" w:hAnsi="Times New Roman" w:cs="Times New Roman"/>
                <w:noProof/>
                <w:webHidden/>
                <w:sz w:val="24"/>
                <w:szCs w:val="24"/>
              </w:rPr>
              <w:fldChar w:fldCharType="begin"/>
            </w:r>
            <w:r w:rsidR="007D7210" w:rsidRPr="007D7210">
              <w:rPr>
                <w:rFonts w:ascii="Times New Roman" w:hAnsi="Times New Roman" w:cs="Times New Roman"/>
                <w:noProof/>
                <w:webHidden/>
                <w:sz w:val="24"/>
                <w:szCs w:val="24"/>
              </w:rPr>
              <w:instrText xml:space="preserve"> PAGEREF _Toc146707388 \h </w:instrText>
            </w:r>
            <w:r w:rsidR="007D7210" w:rsidRPr="007D7210">
              <w:rPr>
                <w:rFonts w:ascii="Times New Roman" w:hAnsi="Times New Roman" w:cs="Times New Roman"/>
                <w:noProof/>
                <w:webHidden/>
                <w:sz w:val="24"/>
                <w:szCs w:val="24"/>
              </w:rPr>
            </w:r>
            <w:r w:rsidR="007D7210" w:rsidRPr="007D7210">
              <w:rPr>
                <w:rFonts w:ascii="Times New Roman" w:hAnsi="Times New Roman" w:cs="Times New Roman"/>
                <w:noProof/>
                <w:webHidden/>
                <w:sz w:val="24"/>
                <w:szCs w:val="24"/>
              </w:rPr>
              <w:fldChar w:fldCharType="separate"/>
            </w:r>
            <w:r w:rsidR="00EC2323">
              <w:rPr>
                <w:rFonts w:ascii="Times New Roman" w:hAnsi="Times New Roman" w:cs="Times New Roman"/>
                <w:noProof/>
                <w:webHidden/>
                <w:sz w:val="24"/>
                <w:szCs w:val="24"/>
              </w:rPr>
              <w:t>vi</w:t>
            </w:r>
            <w:r w:rsidR="007D7210" w:rsidRPr="007D7210">
              <w:rPr>
                <w:rFonts w:ascii="Times New Roman" w:hAnsi="Times New Roman" w:cs="Times New Roman"/>
                <w:noProof/>
                <w:webHidden/>
                <w:sz w:val="24"/>
                <w:szCs w:val="24"/>
              </w:rPr>
              <w:fldChar w:fldCharType="end"/>
            </w:r>
          </w:hyperlink>
        </w:p>
        <w:p w14:paraId="6FEBC90D" w14:textId="52A93FD3" w:rsidR="007D7210" w:rsidRPr="007D7210" w:rsidRDefault="00F20182">
          <w:pPr>
            <w:pStyle w:val="TOC1"/>
            <w:tabs>
              <w:tab w:val="right" w:leader="dot" w:pos="9196"/>
            </w:tabs>
            <w:rPr>
              <w:rFonts w:ascii="Times New Roman" w:eastAsiaTheme="minorEastAsia" w:hAnsi="Times New Roman" w:cs="Times New Roman"/>
              <w:noProof/>
              <w:sz w:val="24"/>
              <w:szCs w:val="24"/>
              <w:lang w:val="en-GB" w:eastAsia="en-GB"/>
            </w:rPr>
          </w:pPr>
          <w:hyperlink w:anchor="_Toc146707389" w:history="1">
            <w:r w:rsidR="007D7210" w:rsidRPr="007D7210">
              <w:rPr>
                <w:rStyle w:val="Hyperlink"/>
                <w:rFonts w:ascii="Times New Roman" w:hAnsi="Times New Roman" w:cs="Times New Roman"/>
                <w:noProof/>
                <w:sz w:val="24"/>
                <w:szCs w:val="24"/>
              </w:rPr>
              <w:t>ABSTRACT</w:t>
            </w:r>
            <w:r w:rsidR="007D7210" w:rsidRPr="007D7210">
              <w:rPr>
                <w:rFonts w:ascii="Times New Roman" w:hAnsi="Times New Roman" w:cs="Times New Roman"/>
                <w:noProof/>
                <w:webHidden/>
                <w:sz w:val="24"/>
                <w:szCs w:val="24"/>
              </w:rPr>
              <w:tab/>
            </w:r>
            <w:r w:rsidR="007D7210" w:rsidRPr="007D7210">
              <w:rPr>
                <w:rFonts w:ascii="Times New Roman" w:hAnsi="Times New Roman" w:cs="Times New Roman"/>
                <w:noProof/>
                <w:webHidden/>
                <w:sz w:val="24"/>
                <w:szCs w:val="24"/>
              </w:rPr>
              <w:fldChar w:fldCharType="begin"/>
            </w:r>
            <w:r w:rsidR="007D7210" w:rsidRPr="007D7210">
              <w:rPr>
                <w:rFonts w:ascii="Times New Roman" w:hAnsi="Times New Roman" w:cs="Times New Roman"/>
                <w:noProof/>
                <w:webHidden/>
                <w:sz w:val="24"/>
                <w:szCs w:val="24"/>
              </w:rPr>
              <w:instrText xml:space="preserve"> PAGEREF _Toc146707389 \h </w:instrText>
            </w:r>
            <w:r w:rsidR="007D7210" w:rsidRPr="007D7210">
              <w:rPr>
                <w:rFonts w:ascii="Times New Roman" w:hAnsi="Times New Roman" w:cs="Times New Roman"/>
                <w:noProof/>
                <w:webHidden/>
                <w:sz w:val="24"/>
                <w:szCs w:val="24"/>
              </w:rPr>
            </w:r>
            <w:r w:rsidR="007D7210" w:rsidRPr="007D7210">
              <w:rPr>
                <w:rFonts w:ascii="Times New Roman" w:hAnsi="Times New Roman" w:cs="Times New Roman"/>
                <w:noProof/>
                <w:webHidden/>
                <w:sz w:val="24"/>
                <w:szCs w:val="24"/>
              </w:rPr>
              <w:fldChar w:fldCharType="separate"/>
            </w:r>
            <w:r w:rsidR="00EC2323">
              <w:rPr>
                <w:rFonts w:ascii="Times New Roman" w:hAnsi="Times New Roman" w:cs="Times New Roman"/>
                <w:noProof/>
                <w:webHidden/>
                <w:sz w:val="24"/>
                <w:szCs w:val="24"/>
              </w:rPr>
              <w:t>viii</w:t>
            </w:r>
            <w:r w:rsidR="007D7210" w:rsidRPr="007D7210">
              <w:rPr>
                <w:rFonts w:ascii="Times New Roman" w:hAnsi="Times New Roman" w:cs="Times New Roman"/>
                <w:noProof/>
                <w:webHidden/>
                <w:sz w:val="24"/>
                <w:szCs w:val="24"/>
              </w:rPr>
              <w:fldChar w:fldCharType="end"/>
            </w:r>
          </w:hyperlink>
        </w:p>
        <w:p w14:paraId="438CE019" w14:textId="72A47E1A" w:rsidR="007D7210" w:rsidRPr="007D7210" w:rsidRDefault="00F20182">
          <w:pPr>
            <w:pStyle w:val="TOC1"/>
            <w:tabs>
              <w:tab w:val="right" w:leader="dot" w:pos="9196"/>
            </w:tabs>
            <w:rPr>
              <w:rFonts w:ascii="Times New Roman" w:eastAsiaTheme="minorEastAsia" w:hAnsi="Times New Roman" w:cs="Times New Roman"/>
              <w:noProof/>
              <w:sz w:val="24"/>
              <w:szCs w:val="24"/>
              <w:lang w:val="en-GB" w:eastAsia="en-GB"/>
            </w:rPr>
          </w:pPr>
          <w:hyperlink w:anchor="_Toc146707390" w:history="1">
            <w:r w:rsidR="007D7210" w:rsidRPr="007D7210">
              <w:rPr>
                <w:rStyle w:val="Hyperlink"/>
                <w:rFonts w:ascii="Times New Roman" w:hAnsi="Times New Roman" w:cs="Times New Roman"/>
                <w:noProof/>
                <w:sz w:val="24"/>
                <w:szCs w:val="24"/>
              </w:rPr>
              <w:t>CHAPTER ONE</w:t>
            </w:r>
            <w:r w:rsidR="007D7210" w:rsidRPr="007D7210">
              <w:rPr>
                <w:rFonts w:ascii="Times New Roman" w:hAnsi="Times New Roman" w:cs="Times New Roman"/>
                <w:noProof/>
                <w:webHidden/>
                <w:sz w:val="24"/>
                <w:szCs w:val="24"/>
              </w:rPr>
              <w:tab/>
            </w:r>
            <w:r w:rsidR="007D7210" w:rsidRPr="007D7210">
              <w:rPr>
                <w:rFonts w:ascii="Times New Roman" w:hAnsi="Times New Roman" w:cs="Times New Roman"/>
                <w:noProof/>
                <w:webHidden/>
                <w:sz w:val="24"/>
                <w:szCs w:val="24"/>
              </w:rPr>
              <w:fldChar w:fldCharType="begin"/>
            </w:r>
            <w:r w:rsidR="007D7210" w:rsidRPr="007D7210">
              <w:rPr>
                <w:rFonts w:ascii="Times New Roman" w:hAnsi="Times New Roman" w:cs="Times New Roman"/>
                <w:noProof/>
                <w:webHidden/>
                <w:sz w:val="24"/>
                <w:szCs w:val="24"/>
              </w:rPr>
              <w:instrText xml:space="preserve"> PAGEREF _Toc146707390 \h </w:instrText>
            </w:r>
            <w:r w:rsidR="007D7210" w:rsidRPr="007D7210">
              <w:rPr>
                <w:rFonts w:ascii="Times New Roman" w:hAnsi="Times New Roman" w:cs="Times New Roman"/>
                <w:noProof/>
                <w:webHidden/>
                <w:sz w:val="24"/>
                <w:szCs w:val="24"/>
              </w:rPr>
            </w:r>
            <w:r w:rsidR="007D7210" w:rsidRPr="007D7210">
              <w:rPr>
                <w:rFonts w:ascii="Times New Roman" w:hAnsi="Times New Roman" w:cs="Times New Roman"/>
                <w:noProof/>
                <w:webHidden/>
                <w:sz w:val="24"/>
                <w:szCs w:val="24"/>
              </w:rPr>
              <w:fldChar w:fldCharType="separate"/>
            </w:r>
            <w:r w:rsidR="00EC2323">
              <w:rPr>
                <w:rFonts w:ascii="Times New Roman" w:hAnsi="Times New Roman" w:cs="Times New Roman"/>
                <w:noProof/>
                <w:webHidden/>
                <w:sz w:val="24"/>
                <w:szCs w:val="24"/>
              </w:rPr>
              <w:t>1</w:t>
            </w:r>
            <w:r w:rsidR="007D7210" w:rsidRPr="007D7210">
              <w:rPr>
                <w:rFonts w:ascii="Times New Roman" w:hAnsi="Times New Roman" w:cs="Times New Roman"/>
                <w:noProof/>
                <w:webHidden/>
                <w:sz w:val="24"/>
                <w:szCs w:val="24"/>
              </w:rPr>
              <w:fldChar w:fldCharType="end"/>
            </w:r>
          </w:hyperlink>
        </w:p>
        <w:p w14:paraId="0E7DF9F9" w14:textId="67517E30" w:rsidR="007D7210" w:rsidRPr="007D7210" w:rsidRDefault="00F20182">
          <w:pPr>
            <w:pStyle w:val="TOC1"/>
            <w:tabs>
              <w:tab w:val="right" w:leader="dot" w:pos="9196"/>
            </w:tabs>
            <w:rPr>
              <w:rFonts w:ascii="Times New Roman" w:eastAsiaTheme="minorEastAsia" w:hAnsi="Times New Roman" w:cs="Times New Roman"/>
              <w:noProof/>
              <w:sz w:val="24"/>
              <w:szCs w:val="24"/>
              <w:lang w:val="en-GB" w:eastAsia="en-GB"/>
            </w:rPr>
          </w:pPr>
          <w:hyperlink w:anchor="_Toc146707391" w:history="1">
            <w:r w:rsidR="007D7210" w:rsidRPr="007D7210">
              <w:rPr>
                <w:rStyle w:val="Hyperlink"/>
                <w:rFonts w:ascii="Times New Roman" w:hAnsi="Times New Roman" w:cs="Times New Roman"/>
                <w:noProof/>
                <w:sz w:val="24"/>
                <w:szCs w:val="24"/>
              </w:rPr>
              <w:t>INTRODUCTION</w:t>
            </w:r>
            <w:r w:rsidR="007D7210" w:rsidRPr="007D7210">
              <w:rPr>
                <w:rFonts w:ascii="Times New Roman" w:hAnsi="Times New Roman" w:cs="Times New Roman"/>
                <w:noProof/>
                <w:webHidden/>
                <w:sz w:val="24"/>
                <w:szCs w:val="24"/>
              </w:rPr>
              <w:tab/>
            </w:r>
            <w:r w:rsidR="007D7210" w:rsidRPr="007D7210">
              <w:rPr>
                <w:rFonts w:ascii="Times New Roman" w:hAnsi="Times New Roman" w:cs="Times New Roman"/>
                <w:noProof/>
                <w:webHidden/>
                <w:sz w:val="24"/>
                <w:szCs w:val="24"/>
              </w:rPr>
              <w:fldChar w:fldCharType="begin"/>
            </w:r>
            <w:r w:rsidR="007D7210" w:rsidRPr="007D7210">
              <w:rPr>
                <w:rFonts w:ascii="Times New Roman" w:hAnsi="Times New Roman" w:cs="Times New Roman"/>
                <w:noProof/>
                <w:webHidden/>
                <w:sz w:val="24"/>
                <w:szCs w:val="24"/>
              </w:rPr>
              <w:instrText xml:space="preserve"> PAGEREF _Toc146707391 \h </w:instrText>
            </w:r>
            <w:r w:rsidR="007D7210" w:rsidRPr="007D7210">
              <w:rPr>
                <w:rFonts w:ascii="Times New Roman" w:hAnsi="Times New Roman" w:cs="Times New Roman"/>
                <w:noProof/>
                <w:webHidden/>
                <w:sz w:val="24"/>
                <w:szCs w:val="24"/>
              </w:rPr>
            </w:r>
            <w:r w:rsidR="007D7210" w:rsidRPr="007D7210">
              <w:rPr>
                <w:rFonts w:ascii="Times New Roman" w:hAnsi="Times New Roman" w:cs="Times New Roman"/>
                <w:noProof/>
                <w:webHidden/>
                <w:sz w:val="24"/>
                <w:szCs w:val="24"/>
              </w:rPr>
              <w:fldChar w:fldCharType="separate"/>
            </w:r>
            <w:r w:rsidR="00EC2323">
              <w:rPr>
                <w:rFonts w:ascii="Times New Roman" w:hAnsi="Times New Roman" w:cs="Times New Roman"/>
                <w:noProof/>
                <w:webHidden/>
                <w:sz w:val="24"/>
                <w:szCs w:val="24"/>
              </w:rPr>
              <w:t>1</w:t>
            </w:r>
            <w:r w:rsidR="007D7210" w:rsidRPr="007D7210">
              <w:rPr>
                <w:rFonts w:ascii="Times New Roman" w:hAnsi="Times New Roman" w:cs="Times New Roman"/>
                <w:noProof/>
                <w:webHidden/>
                <w:sz w:val="24"/>
                <w:szCs w:val="24"/>
              </w:rPr>
              <w:fldChar w:fldCharType="end"/>
            </w:r>
          </w:hyperlink>
        </w:p>
        <w:p w14:paraId="11EB8599" w14:textId="372B7525" w:rsidR="007D7210" w:rsidRPr="007D7210" w:rsidRDefault="00F20182">
          <w:pPr>
            <w:pStyle w:val="TOC2"/>
            <w:tabs>
              <w:tab w:val="left" w:pos="880"/>
              <w:tab w:val="right" w:leader="dot" w:pos="9196"/>
            </w:tabs>
            <w:rPr>
              <w:rFonts w:ascii="Times New Roman" w:eastAsiaTheme="minorEastAsia" w:hAnsi="Times New Roman" w:cs="Times New Roman"/>
              <w:noProof/>
              <w:sz w:val="24"/>
              <w:szCs w:val="24"/>
              <w:lang w:val="en-GB" w:eastAsia="en-GB"/>
            </w:rPr>
          </w:pPr>
          <w:hyperlink w:anchor="_Toc146707392" w:history="1">
            <w:r w:rsidR="007D7210" w:rsidRPr="007D7210">
              <w:rPr>
                <w:rStyle w:val="Hyperlink"/>
                <w:rFonts w:ascii="Times New Roman" w:hAnsi="Times New Roman" w:cs="Times New Roman"/>
                <w:noProof/>
                <w:sz w:val="24"/>
                <w:szCs w:val="24"/>
              </w:rPr>
              <w:t>1.1</w:t>
            </w:r>
            <w:r w:rsidR="007D7210" w:rsidRPr="007D7210">
              <w:rPr>
                <w:rFonts w:ascii="Times New Roman" w:eastAsiaTheme="minorEastAsia" w:hAnsi="Times New Roman" w:cs="Times New Roman"/>
                <w:noProof/>
                <w:sz w:val="24"/>
                <w:szCs w:val="24"/>
                <w:lang w:val="en-GB" w:eastAsia="en-GB"/>
              </w:rPr>
              <w:tab/>
            </w:r>
            <w:r w:rsidR="007D7210" w:rsidRPr="007D7210">
              <w:rPr>
                <w:rStyle w:val="Hyperlink"/>
                <w:rFonts w:ascii="Times New Roman" w:hAnsi="Times New Roman" w:cs="Times New Roman"/>
                <w:noProof/>
                <w:sz w:val="24"/>
                <w:szCs w:val="24"/>
              </w:rPr>
              <w:t>Background of the Study</w:t>
            </w:r>
            <w:r w:rsidR="007D7210" w:rsidRPr="007D7210">
              <w:rPr>
                <w:rFonts w:ascii="Times New Roman" w:hAnsi="Times New Roman" w:cs="Times New Roman"/>
                <w:noProof/>
                <w:webHidden/>
                <w:sz w:val="24"/>
                <w:szCs w:val="24"/>
              </w:rPr>
              <w:tab/>
            </w:r>
            <w:r w:rsidR="007D7210" w:rsidRPr="007D7210">
              <w:rPr>
                <w:rFonts w:ascii="Times New Roman" w:hAnsi="Times New Roman" w:cs="Times New Roman"/>
                <w:noProof/>
                <w:webHidden/>
                <w:sz w:val="24"/>
                <w:szCs w:val="24"/>
              </w:rPr>
              <w:fldChar w:fldCharType="begin"/>
            </w:r>
            <w:r w:rsidR="007D7210" w:rsidRPr="007D7210">
              <w:rPr>
                <w:rFonts w:ascii="Times New Roman" w:hAnsi="Times New Roman" w:cs="Times New Roman"/>
                <w:noProof/>
                <w:webHidden/>
                <w:sz w:val="24"/>
                <w:szCs w:val="24"/>
              </w:rPr>
              <w:instrText xml:space="preserve"> PAGEREF _Toc146707392 \h </w:instrText>
            </w:r>
            <w:r w:rsidR="007D7210" w:rsidRPr="007D7210">
              <w:rPr>
                <w:rFonts w:ascii="Times New Roman" w:hAnsi="Times New Roman" w:cs="Times New Roman"/>
                <w:noProof/>
                <w:webHidden/>
                <w:sz w:val="24"/>
                <w:szCs w:val="24"/>
              </w:rPr>
            </w:r>
            <w:r w:rsidR="007D7210" w:rsidRPr="007D7210">
              <w:rPr>
                <w:rFonts w:ascii="Times New Roman" w:hAnsi="Times New Roman" w:cs="Times New Roman"/>
                <w:noProof/>
                <w:webHidden/>
                <w:sz w:val="24"/>
                <w:szCs w:val="24"/>
              </w:rPr>
              <w:fldChar w:fldCharType="separate"/>
            </w:r>
            <w:r w:rsidR="00EC2323">
              <w:rPr>
                <w:rFonts w:ascii="Times New Roman" w:hAnsi="Times New Roman" w:cs="Times New Roman"/>
                <w:noProof/>
                <w:webHidden/>
                <w:sz w:val="24"/>
                <w:szCs w:val="24"/>
              </w:rPr>
              <w:t>1</w:t>
            </w:r>
            <w:r w:rsidR="007D7210" w:rsidRPr="007D7210">
              <w:rPr>
                <w:rFonts w:ascii="Times New Roman" w:hAnsi="Times New Roman" w:cs="Times New Roman"/>
                <w:noProof/>
                <w:webHidden/>
                <w:sz w:val="24"/>
                <w:szCs w:val="24"/>
              </w:rPr>
              <w:fldChar w:fldCharType="end"/>
            </w:r>
          </w:hyperlink>
        </w:p>
        <w:p w14:paraId="137104A5" w14:textId="5CD40EDF" w:rsidR="007D7210" w:rsidRPr="007D7210" w:rsidRDefault="00F20182">
          <w:pPr>
            <w:pStyle w:val="TOC2"/>
            <w:tabs>
              <w:tab w:val="left" w:pos="880"/>
              <w:tab w:val="right" w:leader="dot" w:pos="9196"/>
            </w:tabs>
            <w:rPr>
              <w:rFonts w:ascii="Times New Roman" w:eastAsiaTheme="minorEastAsia" w:hAnsi="Times New Roman" w:cs="Times New Roman"/>
              <w:noProof/>
              <w:sz w:val="24"/>
              <w:szCs w:val="24"/>
              <w:lang w:val="en-GB" w:eastAsia="en-GB"/>
            </w:rPr>
          </w:pPr>
          <w:hyperlink w:anchor="_Toc146707393" w:history="1">
            <w:r w:rsidR="007D7210" w:rsidRPr="007D7210">
              <w:rPr>
                <w:rStyle w:val="Hyperlink"/>
                <w:rFonts w:ascii="Times New Roman" w:hAnsi="Times New Roman" w:cs="Times New Roman"/>
                <w:noProof/>
                <w:sz w:val="24"/>
                <w:szCs w:val="24"/>
              </w:rPr>
              <w:t>1.2</w:t>
            </w:r>
            <w:r w:rsidR="007D7210" w:rsidRPr="007D7210">
              <w:rPr>
                <w:rFonts w:ascii="Times New Roman" w:eastAsiaTheme="minorEastAsia" w:hAnsi="Times New Roman" w:cs="Times New Roman"/>
                <w:noProof/>
                <w:sz w:val="24"/>
                <w:szCs w:val="24"/>
                <w:lang w:val="en-GB" w:eastAsia="en-GB"/>
              </w:rPr>
              <w:tab/>
            </w:r>
            <w:r w:rsidR="007D7210" w:rsidRPr="007D7210">
              <w:rPr>
                <w:rStyle w:val="Hyperlink"/>
                <w:rFonts w:ascii="Times New Roman" w:hAnsi="Times New Roman" w:cs="Times New Roman"/>
                <w:noProof/>
                <w:sz w:val="24"/>
                <w:szCs w:val="24"/>
              </w:rPr>
              <w:t>Statement of the Problem</w:t>
            </w:r>
            <w:r w:rsidR="007D7210" w:rsidRPr="007D7210">
              <w:rPr>
                <w:rFonts w:ascii="Times New Roman" w:hAnsi="Times New Roman" w:cs="Times New Roman"/>
                <w:noProof/>
                <w:webHidden/>
                <w:sz w:val="24"/>
                <w:szCs w:val="24"/>
              </w:rPr>
              <w:tab/>
            </w:r>
            <w:r w:rsidR="007D7210" w:rsidRPr="007D7210">
              <w:rPr>
                <w:rFonts w:ascii="Times New Roman" w:hAnsi="Times New Roman" w:cs="Times New Roman"/>
                <w:noProof/>
                <w:webHidden/>
                <w:sz w:val="24"/>
                <w:szCs w:val="24"/>
              </w:rPr>
              <w:fldChar w:fldCharType="begin"/>
            </w:r>
            <w:r w:rsidR="007D7210" w:rsidRPr="007D7210">
              <w:rPr>
                <w:rFonts w:ascii="Times New Roman" w:hAnsi="Times New Roman" w:cs="Times New Roman"/>
                <w:noProof/>
                <w:webHidden/>
                <w:sz w:val="24"/>
                <w:szCs w:val="24"/>
              </w:rPr>
              <w:instrText xml:space="preserve"> PAGEREF _Toc146707393 \h </w:instrText>
            </w:r>
            <w:r w:rsidR="007D7210" w:rsidRPr="007D7210">
              <w:rPr>
                <w:rFonts w:ascii="Times New Roman" w:hAnsi="Times New Roman" w:cs="Times New Roman"/>
                <w:noProof/>
                <w:webHidden/>
                <w:sz w:val="24"/>
                <w:szCs w:val="24"/>
              </w:rPr>
            </w:r>
            <w:r w:rsidR="007D7210" w:rsidRPr="007D7210">
              <w:rPr>
                <w:rFonts w:ascii="Times New Roman" w:hAnsi="Times New Roman" w:cs="Times New Roman"/>
                <w:noProof/>
                <w:webHidden/>
                <w:sz w:val="24"/>
                <w:szCs w:val="24"/>
              </w:rPr>
              <w:fldChar w:fldCharType="separate"/>
            </w:r>
            <w:r w:rsidR="00EC2323">
              <w:rPr>
                <w:rFonts w:ascii="Times New Roman" w:hAnsi="Times New Roman" w:cs="Times New Roman"/>
                <w:noProof/>
                <w:webHidden/>
                <w:sz w:val="24"/>
                <w:szCs w:val="24"/>
              </w:rPr>
              <w:t>2</w:t>
            </w:r>
            <w:r w:rsidR="007D7210" w:rsidRPr="007D7210">
              <w:rPr>
                <w:rFonts w:ascii="Times New Roman" w:hAnsi="Times New Roman" w:cs="Times New Roman"/>
                <w:noProof/>
                <w:webHidden/>
                <w:sz w:val="24"/>
                <w:szCs w:val="24"/>
              </w:rPr>
              <w:fldChar w:fldCharType="end"/>
            </w:r>
          </w:hyperlink>
        </w:p>
        <w:p w14:paraId="71CBDB0C" w14:textId="3CEEC319" w:rsidR="007D7210" w:rsidRPr="007D7210" w:rsidRDefault="00F20182">
          <w:pPr>
            <w:pStyle w:val="TOC2"/>
            <w:tabs>
              <w:tab w:val="left" w:pos="880"/>
              <w:tab w:val="right" w:leader="dot" w:pos="9196"/>
            </w:tabs>
            <w:rPr>
              <w:rFonts w:ascii="Times New Roman" w:eastAsiaTheme="minorEastAsia" w:hAnsi="Times New Roman" w:cs="Times New Roman"/>
              <w:noProof/>
              <w:sz w:val="24"/>
              <w:szCs w:val="24"/>
              <w:lang w:val="en-GB" w:eastAsia="en-GB"/>
            </w:rPr>
          </w:pPr>
          <w:hyperlink w:anchor="_Toc146707394" w:history="1">
            <w:r w:rsidR="007D7210" w:rsidRPr="007D7210">
              <w:rPr>
                <w:rStyle w:val="Hyperlink"/>
                <w:rFonts w:ascii="Times New Roman" w:hAnsi="Times New Roman" w:cs="Times New Roman"/>
                <w:caps/>
                <w:noProof/>
                <w:sz w:val="24"/>
                <w:szCs w:val="24"/>
              </w:rPr>
              <w:t>1.3</w:t>
            </w:r>
            <w:r w:rsidR="007D7210" w:rsidRPr="007D7210">
              <w:rPr>
                <w:rFonts w:ascii="Times New Roman" w:eastAsiaTheme="minorEastAsia" w:hAnsi="Times New Roman" w:cs="Times New Roman"/>
                <w:noProof/>
                <w:sz w:val="24"/>
                <w:szCs w:val="24"/>
                <w:lang w:val="en-GB" w:eastAsia="en-GB"/>
              </w:rPr>
              <w:tab/>
            </w:r>
            <w:r w:rsidR="007D7210" w:rsidRPr="007D7210">
              <w:rPr>
                <w:rStyle w:val="Hyperlink"/>
                <w:rFonts w:ascii="Times New Roman" w:hAnsi="Times New Roman" w:cs="Times New Roman"/>
                <w:noProof/>
                <w:sz w:val="24"/>
                <w:szCs w:val="24"/>
              </w:rPr>
              <w:t>Aim and Objectives</w:t>
            </w:r>
            <w:r w:rsidR="007D7210" w:rsidRPr="007D7210">
              <w:rPr>
                <w:rFonts w:ascii="Times New Roman" w:hAnsi="Times New Roman" w:cs="Times New Roman"/>
                <w:noProof/>
                <w:webHidden/>
                <w:sz w:val="24"/>
                <w:szCs w:val="24"/>
              </w:rPr>
              <w:tab/>
            </w:r>
            <w:r w:rsidR="007D7210" w:rsidRPr="007D7210">
              <w:rPr>
                <w:rFonts w:ascii="Times New Roman" w:hAnsi="Times New Roman" w:cs="Times New Roman"/>
                <w:noProof/>
                <w:webHidden/>
                <w:sz w:val="24"/>
                <w:szCs w:val="24"/>
              </w:rPr>
              <w:fldChar w:fldCharType="begin"/>
            </w:r>
            <w:r w:rsidR="007D7210" w:rsidRPr="007D7210">
              <w:rPr>
                <w:rFonts w:ascii="Times New Roman" w:hAnsi="Times New Roman" w:cs="Times New Roman"/>
                <w:noProof/>
                <w:webHidden/>
                <w:sz w:val="24"/>
                <w:szCs w:val="24"/>
              </w:rPr>
              <w:instrText xml:space="preserve"> PAGEREF _Toc146707394 \h </w:instrText>
            </w:r>
            <w:r w:rsidR="007D7210" w:rsidRPr="007D7210">
              <w:rPr>
                <w:rFonts w:ascii="Times New Roman" w:hAnsi="Times New Roman" w:cs="Times New Roman"/>
                <w:noProof/>
                <w:webHidden/>
                <w:sz w:val="24"/>
                <w:szCs w:val="24"/>
              </w:rPr>
            </w:r>
            <w:r w:rsidR="007D7210" w:rsidRPr="007D7210">
              <w:rPr>
                <w:rFonts w:ascii="Times New Roman" w:hAnsi="Times New Roman" w:cs="Times New Roman"/>
                <w:noProof/>
                <w:webHidden/>
                <w:sz w:val="24"/>
                <w:szCs w:val="24"/>
              </w:rPr>
              <w:fldChar w:fldCharType="separate"/>
            </w:r>
            <w:r w:rsidR="00EC2323">
              <w:rPr>
                <w:rFonts w:ascii="Times New Roman" w:hAnsi="Times New Roman" w:cs="Times New Roman"/>
                <w:noProof/>
                <w:webHidden/>
                <w:sz w:val="24"/>
                <w:szCs w:val="24"/>
              </w:rPr>
              <w:t>2</w:t>
            </w:r>
            <w:r w:rsidR="007D7210" w:rsidRPr="007D7210">
              <w:rPr>
                <w:rFonts w:ascii="Times New Roman" w:hAnsi="Times New Roman" w:cs="Times New Roman"/>
                <w:noProof/>
                <w:webHidden/>
                <w:sz w:val="24"/>
                <w:szCs w:val="24"/>
              </w:rPr>
              <w:fldChar w:fldCharType="end"/>
            </w:r>
          </w:hyperlink>
        </w:p>
        <w:p w14:paraId="349F4289" w14:textId="026ED450" w:rsidR="007D7210" w:rsidRPr="007D7210" w:rsidRDefault="00F20182">
          <w:pPr>
            <w:pStyle w:val="TOC2"/>
            <w:tabs>
              <w:tab w:val="left" w:pos="880"/>
              <w:tab w:val="right" w:leader="dot" w:pos="9196"/>
            </w:tabs>
            <w:rPr>
              <w:rFonts w:ascii="Times New Roman" w:eastAsiaTheme="minorEastAsia" w:hAnsi="Times New Roman" w:cs="Times New Roman"/>
              <w:noProof/>
              <w:sz w:val="24"/>
              <w:szCs w:val="24"/>
              <w:lang w:val="en-GB" w:eastAsia="en-GB"/>
            </w:rPr>
          </w:pPr>
          <w:hyperlink w:anchor="_Toc146707395" w:history="1">
            <w:r w:rsidR="007D7210" w:rsidRPr="007D7210">
              <w:rPr>
                <w:rStyle w:val="Hyperlink"/>
                <w:rFonts w:ascii="Times New Roman" w:hAnsi="Times New Roman" w:cs="Times New Roman"/>
                <w:noProof/>
                <w:sz w:val="24"/>
                <w:szCs w:val="24"/>
              </w:rPr>
              <w:t>1.4</w:t>
            </w:r>
            <w:r w:rsidR="007D7210" w:rsidRPr="007D7210">
              <w:rPr>
                <w:rFonts w:ascii="Times New Roman" w:eastAsiaTheme="minorEastAsia" w:hAnsi="Times New Roman" w:cs="Times New Roman"/>
                <w:noProof/>
                <w:sz w:val="24"/>
                <w:szCs w:val="24"/>
                <w:lang w:val="en-GB" w:eastAsia="en-GB"/>
              </w:rPr>
              <w:tab/>
            </w:r>
            <w:r w:rsidR="007D7210" w:rsidRPr="007D7210">
              <w:rPr>
                <w:rStyle w:val="Hyperlink"/>
                <w:rFonts w:ascii="Times New Roman" w:hAnsi="Times New Roman" w:cs="Times New Roman"/>
                <w:noProof/>
                <w:sz w:val="24"/>
                <w:szCs w:val="24"/>
              </w:rPr>
              <w:t>Significance of the Study</w:t>
            </w:r>
            <w:r w:rsidR="007D7210" w:rsidRPr="007D7210">
              <w:rPr>
                <w:rFonts w:ascii="Times New Roman" w:hAnsi="Times New Roman" w:cs="Times New Roman"/>
                <w:noProof/>
                <w:webHidden/>
                <w:sz w:val="24"/>
                <w:szCs w:val="24"/>
              </w:rPr>
              <w:tab/>
            </w:r>
            <w:r w:rsidR="007D7210" w:rsidRPr="007D7210">
              <w:rPr>
                <w:rFonts w:ascii="Times New Roman" w:hAnsi="Times New Roman" w:cs="Times New Roman"/>
                <w:noProof/>
                <w:webHidden/>
                <w:sz w:val="24"/>
                <w:szCs w:val="24"/>
              </w:rPr>
              <w:fldChar w:fldCharType="begin"/>
            </w:r>
            <w:r w:rsidR="007D7210" w:rsidRPr="007D7210">
              <w:rPr>
                <w:rFonts w:ascii="Times New Roman" w:hAnsi="Times New Roman" w:cs="Times New Roman"/>
                <w:noProof/>
                <w:webHidden/>
                <w:sz w:val="24"/>
                <w:szCs w:val="24"/>
              </w:rPr>
              <w:instrText xml:space="preserve"> PAGEREF _Toc146707395 \h </w:instrText>
            </w:r>
            <w:r w:rsidR="007D7210" w:rsidRPr="007D7210">
              <w:rPr>
                <w:rFonts w:ascii="Times New Roman" w:hAnsi="Times New Roman" w:cs="Times New Roman"/>
                <w:noProof/>
                <w:webHidden/>
                <w:sz w:val="24"/>
                <w:szCs w:val="24"/>
              </w:rPr>
            </w:r>
            <w:r w:rsidR="007D7210" w:rsidRPr="007D7210">
              <w:rPr>
                <w:rFonts w:ascii="Times New Roman" w:hAnsi="Times New Roman" w:cs="Times New Roman"/>
                <w:noProof/>
                <w:webHidden/>
                <w:sz w:val="24"/>
                <w:szCs w:val="24"/>
              </w:rPr>
              <w:fldChar w:fldCharType="separate"/>
            </w:r>
            <w:r w:rsidR="00EC2323">
              <w:rPr>
                <w:rFonts w:ascii="Times New Roman" w:hAnsi="Times New Roman" w:cs="Times New Roman"/>
                <w:noProof/>
                <w:webHidden/>
                <w:sz w:val="24"/>
                <w:szCs w:val="24"/>
              </w:rPr>
              <w:t>2</w:t>
            </w:r>
            <w:r w:rsidR="007D7210" w:rsidRPr="007D7210">
              <w:rPr>
                <w:rFonts w:ascii="Times New Roman" w:hAnsi="Times New Roman" w:cs="Times New Roman"/>
                <w:noProof/>
                <w:webHidden/>
                <w:sz w:val="24"/>
                <w:szCs w:val="24"/>
              </w:rPr>
              <w:fldChar w:fldCharType="end"/>
            </w:r>
          </w:hyperlink>
        </w:p>
        <w:p w14:paraId="5CC86041" w14:textId="065CF151" w:rsidR="007D7210" w:rsidRPr="007D7210" w:rsidRDefault="00F20182">
          <w:pPr>
            <w:pStyle w:val="TOC2"/>
            <w:tabs>
              <w:tab w:val="left" w:pos="880"/>
              <w:tab w:val="right" w:leader="dot" w:pos="9196"/>
            </w:tabs>
            <w:rPr>
              <w:rFonts w:ascii="Times New Roman" w:eastAsiaTheme="minorEastAsia" w:hAnsi="Times New Roman" w:cs="Times New Roman"/>
              <w:noProof/>
              <w:sz w:val="24"/>
              <w:szCs w:val="24"/>
              <w:lang w:val="en-GB" w:eastAsia="en-GB"/>
            </w:rPr>
          </w:pPr>
          <w:hyperlink w:anchor="_Toc146707396" w:history="1">
            <w:r w:rsidR="007D7210" w:rsidRPr="007D7210">
              <w:rPr>
                <w:rStyle w:val="Hyperlink"/>
                <w:rFonts w:ascii="Times New Roman" w:hAnsi="Times New Roman" w:cs="Times New Roman"/>
                <w:noProof/>
                <w:sz w:val="24"/>
                <w:szCs w:val="24"/>
              </w:rPr>
              <w:t>1.5</w:t>
            </w:r>
            <w:r w:rsidR="007D7210" w:rsidRPr="007D7210">
              <w:rPr>
                <w:rFonts w:ascii="Times New Roman" w:eastAsiaTheme="minorEastAsia" w:hAnsi="Times New Roman" w:cs="Times New Roman"/>
                <w:noProof/>
                <w:sz w:val="24"/>
                <w:szCs w:val="24"/>
                <w:lang w:val="en-GB" w:eastAsia="en-GB"/>
              </w:rPr>
              <w:tab/>
            </w:r>
            <w:r w:rsidR="007D7210" w:rsidRPr="007D7210">
              <w:rPr>
                <w:rStyle w:val="Hyperlink"/>
                <w:rFonts w:ascii="Times New Roman" w:hAnsi="Times New Roman" w:cs="Times New Roman"/>
                <w:noProof/>
                <w:sz w:val="24"/>
                <w:szCs w:val="24"/>
              </w:rPr>
              <w:t>Scope and Limitation</w:t>
            </w:r>
            <w:r w:rsidR="007D7210" w:rsidRPr="007D7210">
              <w:rPr>
                <w:rFonts w:ascii="Times New Roman" w:hAnsi="Times New Roman" w:cs="Times New Roman"/>
                <w:noProof/>
                <w:webHidden/>
                <w:sz w:val="24"/>
                <w:szCs w:val="24"/>
              </w:rPr>
              <w:tab/>
            </w:r>
            <w:r w:rsidR="007D7210" w:rsidRPr="007D7210">
              <w:rPr>
                <w:rFonts w:ascii="Times New Roman" w:hAnsi="Times New Roman" w:cs="Times New Roman"/>
                <w:noProof/>
                <w:webHidden/>
                <w:sz w:val="24"/>
                <w:szCs w:val="24"/>
              </w:rPr>
              <w:fldChar w:fldCharType="begin"/>
            </w:r>
            <w:r w:rsidR="007D7210" w:rsidRPr="007D7210">
              <w:rPr>
                <w:rFonts w:ascii="Times New Roman" w:hAnsi="Times New Roman" w:cs="Times New Roman"/>
                <w:noProof/>
                <w:webHidden/>
                <w:sz w:val="24"/>
                <w:szCs w:val="24"/>
              </w:rPr>
              <w:instrText xml:space="preserve"> PAGEREF _Toc146707396 \h </w:instrText>
            </w:r>
            <w:r w:rsidR="007D7210" w:rsidRPr="007D7210">
              <w:rPr>
                <w:rFonts w:ascii="Times New Roman" w:hAnsi="Times New Roman" w:cs="Times New Roman"/>
                <w:noProof/>
                <w:webHidden/>
                <w:sz w:val="24"/>
                <w:szCs w:val="24"/>
              </w:rPr>
            </w:r>
            <w:r w:rsidR="007D7210" w:rsidRPr="007D7210">
              <w:rPr>
                <w:rFonts w:ascii="Times New Roman" w:hAnsi="Times New Roman" w:cs="Times New Roman"/>
                <w:noProof/>
                <w:webHidden/>
                <w:sz w:val="24"/>
                <w:szCs w:val="24"/>
              </w:rPr>
              <w:fldChar w:fldCharType="separate"/>
            </w:r>
            <w:r w:rsidR="00EC2323">
              <w:rPr>
                <w:rFonts w:ascii="Times New Roman" w:hAnsi="Times New Roman" w:cs="Times New Roman"/>
                <w:noProof/>
                <w:webHidden/>
                <w:sz w:val="24"/>
                <w:szCs w:val="24"/>
              </w:rPr>
              <w:t>3</w:t>
            </w:r>
            <w:r w:rsidR="007D7210" w:rsidRPr="007D7210">
              <w:rPr>
                <w:rFonts w:ascii="Times New Roman" w:hAnsi="Times New Roman" w:cs="Times New Roman"/>
                <w:noProof/>
                <w:webHidden/>
                <w:sz w:val="24"/>
                <w:szCs w:val="24"/>
              </w:rPr>
              <w:fldChar w:fldCharType="end"/>
            </w:r>
          </w:hyperlink>
        </w:p>
        <w:p w14:paraId="0E217954" w14:textId="102CD797" w:rsidR="007D7210" w:rsidRPr="007D7210" w:rsidRDefault="00F20182">
          <w:pPr>
            <w:pStyle w:val="TOC2"/>
            <w:tabs>
              <w:tab w:val="left" w:pos="880"/>
              <w:tab w:val="right" w:leader="dot" w:pos="9196"/>
            </w:tabs>
            <w:rPr>
              <w:rFonts w:ascii="Times New Roman" w:eastAsiaTheme="minorEastAsia" w:hAnsi="Times New Roman" w:cs="Times New Roman"/>
              <w:noProof/>
              <w:sz w:val="24"/>
              <w:szCs w:val="24"/>
              <w:lang w:val="en-GB" w:eastAsia="en-GB"/>
            </w:rPr>
          </w:pPr>
          <w:hyperlink w:anchor="_Toc146707397" w:history="1">
            <w:r w:rsidR="007D7210" w:rsidRPr="007D7210">
              <w:rPr>
                <w:rStyle w:val="Hyperlink"/>
                <w:rFonts w:ascii="Times New Roman" w:hAnsi="Times New Roman" w:cs="Times New Roman"/>
                <w:noProof/>
                <w:sz w:val="24"/>
                <w:szCs w:val="24"/>
              </w:rPr>
              <w:t>2.1</w:t>
            </w:r>
            <w:r w:rsidR="007D7210" w:rsidRPr="007D7210">
              <w:rPr>
                <w:rFonts w:ascii="Times New Roman" w:eastAsiaTheme="minorEastAsia" w:hAnsi="Times New Roman" w:cs="Times New Roman"/>
                <w:noProof/>
                <w:sz w:val="24"/>
                <w:szCs w:val="24"/>
                <w:lang w:val="en-GB" w:eastAsia="en-GB"/>
              </w:rPr>
              <w:tab/>
            </w:r>
            <w:r w:rsidR="007D7210" w:rsidRPr="007D7210">
              <w:rPr>
                <w:rStyle w:val="Hyperlink"/>
                <w:rFonts w:ascii="Times New Roman" w:hAnsi="Times New Roman" w:cs="Times New Roman"/>
                <w:noProof/>
                <w:sz w:val="24"/>
                <w:szCs w:val="24"/>
              </w:rPr>
              <w:t>Review of Related Literature</w:t>
            </w:r>
            <w:r w:rsidR="007D7210" w:rsidRPr="007D7210">
              <w:rPr>
                <w:rFonts w:ascii="Times New Roman" w:hAnsi="Times New Roman" w:cs="Times New Roman"/>
                <w:noProof/>
                <w:webHidden/>
                <w:sz w:val="24"/>
                <w:szCs w:val="24"/>
              </w:rPr>
              <w:tab/>
            </w:r>
            <w:r w:rsidR="007D7210" w:rsidRPr="007D7210">
              <w:rPr>
                <w:rFonts w:ascii="Times New Roman" w:hAnsi="Times New Roman" w:cs="Times New Roman"/>
                <w:noProof/>
                <w:webHidden/>
                <w:sz w:val="24"/>
                <w:szCs w:val="24"/>
              </w:rPr>
              <w:fldChar w:fldCharType="begin"/>
            </w:r>
            <w:r w:rsidR="007D7210" w:rsidRPr="007D7210">
              <w:rPr>
                <w:rFonts w:ascii="Times New Roman" w:hAnsi="Times New Roman" w:cs="Times New Roman"/>
                <w:noProof/>
                <w:webHidden/>
                <w:sz w:val="24"/>
                <w:szCs w:val="24"/>
              </w:rPr>
              <w:instrText xml:space="preserve"> PAGEREF _Toc146707397 \h </w:instrText>
            </w:r>
            <w:r w:rsidR="007D7210" w:rsidRPr="007D7210">
              <w:rPr>
                <w:rFonts w:ascii="Times New Roman" w:hAnsi="Times New Roman" w:cs="Times New Roman"/>
                <w:noProof/>
                <w:webHidden/>
                <w:sz w:val="24"/>
                <w:szCs w:val="24"/>
              </w:rPr>
            </w:r>
            <w:r w:rsidR="007D7210" w:rsidRPr="007D7210">
              <w:rPr>
                <w:rFonts w:ascii="Times New Roman" w:hAnsi="Times New Roman" w:cs="Times New Roman"/>
                <w:noProof/>
                <w:webHidden/>
                <w:sz w:val="24"/>
                <w:szCs w:val="24"/>
              </w:rPr>
              <w:fldChar w:fldCharType="separate"/>
            </w:r>
            <w:r w:rsidR="00EC2323">
              <w:rPr>
                <w:rFonts w:ascii="Times New Roman" w:hAnsi="Times New Roman" w:cs="Times New Roman"/>
                <w:noProof/>
                <w:webHidden/>
                <w:sz w:val="24"/>
                <w:szCs w:val="24"/>
              </w:rPr>
              <w:t>4</w:t>
            </w:r>
            <w:r w:rsidR="007D7210" w:rsidRPr="007D7210">
              <w:rPr>
                <w:rFonts w:ascii="Times New Roman" w:hAnsi="Times New Roman" w:cs="Times New Roman"/>
                <w:noProof/>
                <w:webHidden/>
                <w:sz w:val="24"/>
                <w:szCs w:val="24"/>
              </w:rPr>
              <w:fldChar w:fldCharType="end"/>
            </w:r>
          </w:hyperlink>
        </w:p>
        <w:p w14:paraId="35384B95" w14:textId="6F5EFEA1" w:rsidR="007D7210" w:rsidRPr="007D7210" w:rsidRDefault="00F20182">
          <w:pPr>
            <w:pStyle w:val="TOC2"/>
            <w:tabs>
              <w:tab w:val="left" w:pos="1100"/>
              <w:tab w:val="right" w:leader="dot" w:pos="9196"/>
            </w:tabs>
            <w:rPr>
              <w:rFonts w:ascii="Times New Roman" w:eastAsiaTheme="minorEastAsia" w:hAnsi="Times New Roman" w:cs="Times New Roman"/>
              <w:noProof/>
              <w:sz w:val="24"/>
              <w:szCs w:val="24"/>
              <w:lang w:val="en-GB" w:eastAsia="en-GB"/>
            </w:rPr>
          </w:pPr>
          <w:hyperlink w:anchor="_Toc146707398" w:history="1">
            <w:r w:rsidR="007D7210" w:rsidRPr="007D7210">
              <w:rPr>
                <w:rStyle w:val="Hyperlink"/>
                <w:rFonts w:ascii="Times New Roman" w:hAnsi="Times New Roman" w:cs="Times New Roman"/>
                <w:noProof/>
                <w:sz w:val="24"/>
                <w:szCs w:val="24"/>
              </w:rPr>
              <w:t>2.2.1</w:t>
            </w:r>
            <w:r w:rsidR="007D7210" w:rsidRPr="007D7210">
              <w:rPr>
                <w:rFonts w:ascii="Times New Roman" w:eastAsiaTheme="minorEastAsia" w:hAnsi="Times New Roman" w:cs="Times New Roman"/>
                <w:noProof/>
                <w:sz w:val="24"/>
                <w:szCs w:val="24"/>
                <w:lang w:val="en-GB" w:eastAsia="en-GB"/>
              </w:rPr>
              <w:tab/>
            </w:r>
            <w:r w:rsidR="007D7210" w:rsidRPr="007D7210">
              <w:rPr>
                <w:rStyle w:val="Hyperlink"/>
                <w:rFonts w:ascii="Times New Roman" w:hAnsi="Times New Roman" w:cs="Times New Roman"/>
                <w:noProof/>
                <w:sz w:val="24"/>
                <w:szCs w:val="24"/>
              </w:rPr>
              <w:t>Digital Controlled Power Supply</w:t>
            </w:r>
            <w:r w:rsidR="007D7210" w:rsidRPr="007D7210">
              <w:rPr>
                <w:rFonts w:ascii="Times New Roman" w:hAnsi="Times New Roman" w:cs="Times New Roman"/>
                <w:noProof/>
                <w:webHidden/>
                <w:sz w:val="24"/>
                <w:szCs w:val="24"/>
              </w:rPr>
              <w:tab/>
            </w:r>
            <w:r w:rsidR="007D7210" w:rsidRPr="007D7210">
              <w:rPr>
                <w:rFonts w:ascii="Times New Roman" w:hAnsi="Times New Roman" w:cs="Times New Roman"/>
                <w:noProof/>
                <w:webHidden/>
                <w:sz w:val="24"/>
                <w:szCs w:val="24"/>
              </w:rPr>
              <w:fldChar w:fldCharType="begin"/>
            </w:r>
            <w:r w:rsidR="007D7210" w:rsidRPr="007D7210">
              <w:rPr>
                <w:rFonts w:ascii="Times New Roman" w:hAnsi="Times New Roman" w:cs="Times New Roman"/>
                <w:noProof/>
                <w:webHidden/>
                <w:sz w:val="24"/>
                <w:szCs w:val="24"/>
              </w:rPr>
              <w:instrText xml:space="preserve"> PAGEREF _Toc146707398 \h </w:instrText>
            </w:r>
            <w:r w:rsidR="007D7210" w:rsidRPr="007D7210">
              <w:rPr>
                <w:rFonts w:ascii="Times New Roman" w:hAnsi="Times New Roman" w:cs="Times New Roman"/>
                <w:noProof/>
                <w:webHidden/>
                <w:sz w:val="24"/>
                <w:szCs w:val="24"/>
              </w:rPr>
            </w:r>
            <w:r w:rsidR="007D7210" w:rsidRPr="007D7210">
              <w:rPr>
                <w:rFonts w:ascii="Times New Roman" w:hAnsi="Times New Roman" w:cs="Times New Roman"/>
                <w:noProof/>
                <w:webHidden/>
                <w:sz w:val="24"/>
                <w:szCs w:val="24"/>
              </w:rPr>
              <w:fldChar w:fldCharType="separate"/>
            </w:r>
            <w:r w:rsidR="00EC2323">
              <w:rPr>
                <w:rFonts w:ascii="Times New Roman" w:hAnsi="Times New Roman" w:cs="Times New Roman"/>
                <w:noProof/>
                <w:webHidden/>
                <w:sz w:val="24"/>
                <w:szCs w:val="24"/>
              </w:rPr>
              <w:t>5</w:t>
            </w:r>
            <w:r w:rsidR="007D7210" w:rsidRPr="007D7210">
              <w:rPr>
                <w:rFonts w:ascii="Times New Roman" w:hAnsi="Times New Roman" w:cs="Times New Roman"/>
                <w:noProof/>
                <w:webHidden/>
                <w:sz w:val="24"/>
                <w:szCs w:val="24"/>
              </w:rPr>
              <w:fldChar w:fldCharType="end"/>
            </w:r>
          </w:hyperlink>
        </w:p>
        <w:p w14:paraId="4BB85238" w14:textId="0F686716" w:rsidR="007D7210" w:rsidRPr="007D7210" w:rsidRDefault="00F20182">
          <w:pPr>
            <w:pStyle w:val="TOC2"/>
            <w:tabs>
              <w:tab w:val="left" w:pos="1100"/>
              <w:tab w:val="right" w:leader="dot" w:pos="9196"/>
            </w:tabs>
            <w:rPr>
              <w:rFonts w:ascii="Times New Roman" w:eastAsiaTheme="minorEastAsia" w:hAnsi="Times New Roman" w:cs="Times New Roman"/>
              <w:noProof/>
              <w:sz w:val="24"/>
              <w:szCs w:val="24"/>
              <w:lang w:val="en-GB" w:eastAsia="en-GB"/>
            </w:rPr>
          </w:pPr>
          <w:hyperlink w:anchor="_Toc146707399" w:history="1">
            <w:r w:rsidR="007D7210" w:rsidRPr="007D7210">
              <w:rPr>
                <w:rStyle w:val="Hyperlink"/>
                <w:rFonts w:ascii="Times New Roman" w:hAnsi="Times New Roman" w:cs="Times New Roman"/>
                <w:noProof/>
                <w:sz w:val="24"/>
                <w:szCs w:val="24"/>
              </w:rPr>
              <w:t>2.2.2</w:t>
            </w:r>
            <w:r w:rsidR="007D7210" w:rsidRPr="007D7210">
              <w:rPr>
                <w:rFonts w:ascii="Times New Roman" w:eastAsiaTheme="minorEastAsia" w:hAnsi="Times New Roman" w:cs="Times New Roman"/>
                <w:noProof/>
                <w:sz w:val="24"/>
                <w:szCs w:val="24"/>
                <w:lang w:val="en-GB" w:eastAsia="en-GB"/>
              </w:rPr>
              <w:tab/>
            </w:r>
            <w:r w:rsidR="007D7210" w:rsidRPr="007D7210">
              <w:rPr>
                <w:rStyle w:val="Hyperlink"/>
                <w:rFonts w:ascii="Times New Roman" w:hAnsi="Times New Roman" w:cs="Times New Roman"/>
                <w:noProof/>
                <w:sz w:val="24"/>
                <w:szCs w:val="24"/>
              </w:rPr>
              <w:t>Variable Power Supply Using 25volts AC Transformer</w:t>
            </w:r>
            <w:r w:rsidR="007D7210" w:rsidRPr="007D7210">
              <w:rPr>
                <w:rFonts w:ascii="Times New Roman" w:hAnsi="Times New Roman" w:cs="Times New Roman"/>
                <w:noProof/>
                <w:webHidden/>
                <w:sz w:val="24"/>
                <w:szCs w:val="24"/>
              </w:rPr>
              <w:tab/>
            </w:r>
            <w:r w:rsidR="007D7210" w:rsidRPr="007D7210">
              <w:rPr>
                <w:rFonts w:ascii="Times New Roman" w:hAnsi="Times New Roman" w:cs="Times New Roman"/>
                <w:noProof/>
                <w:webHidden/>
                <w:sz w:val="24"/>
                <w:szCs w:val="24"/>
              </w:rPr>
              <w:fldChar w:fldCharType="begin"/>
            </w:r>
            <w:r w:rsidR="007D7210" w:rsidRPr="007D7210">
              <w:rPr>
                <w:rFonts w:ascii="Times New Roman" w:hAnsi="Times New Roman" w:cs="Times New Roman"/>
                <w:noProof/>
                <w:webHidden/>
                <w:sz w:val="24"/>
                <w:szCs w:val="24"/>
              </w:rPr>
              <w:instrText xml:space="preserve"> PAGEREF _Toc146707399 \h </w:instrText>
            </w:r>
            <w:r w:rsidR="007D7210" w:rsidRPr="007D7210">
              <w:rPr>
                <w:rFonts w:ascii="Times New Roman" w:hAnsi="Times New Roman" w:cs="Times New Roman"/>
                <w:noProof/>
                <w:webHidden/>
                <w:sz w:val="24"/>
                <w:szCs w:val="24"/>
              </w:rPr>
            </w:r>
            <w:r w:rsidR="007D7210" w:rsidRPr="007D7210">
              <w:rPr>
                <w:rFonts w:ascii="Times New Roman" w:hAnsi="Times New Roman" w:cs="Times New Roman"/>
                <w:noProof/>
                <w:webHidden/>
                <w:sz w:val="24"/>
                <w:szCs w:val="24"/>
              </w:rPr>
              <w:fldChar w:fldCharType="separate"/>
            </w:r>
            <w:r w:rsidR="00EC2323">
              <w:rPr>
                <w:rFonts w:ascii="Times New Roman" w:hAnsi="Times New Roman" w:cs="Times New Roman"/>
                <w:noProof/>
                <w:webHidden/>
                <w:sz w:val="24"/>
                <w:szCs w:val="24"/>
              </w:rPr>
              <w:t>5</w:t>
            </w:r>
            <w:r w:rsidR="007D7210" w:rsidRPr="007D7210">
              <w:rPr>
                <w:rFonts w:ascii="Times New Roman" w:hAnsi="Times New Roman" w:cs="Times New Roman"/>
                <w:noProof/>
                <w:webHidden/>
                <w:sz w:val="24"/>
                <w:szCs w:val="24"/>
              </w:rPr>
              <w:fldChar w:fldCharType="end"/>
            </w:r>
          </w:hyperlink>
        </w:p>
        <w:p w14:paraId="793705EF" w14:textId="55F76D53" w:rsidR="007D7210" w:rsidRPr="007D7210" w:rsidRDefault="00F20182">
          <w:pPr>
            <w:pStyle w:val="TOC2"/>
            <w:tabs>
              <w:tab w:val="left" w:pos="1100"/>
              <w:tab w:val="right" w:leader="dot" w:pos="9196"/>
            </w:tabs>
            <w:rPr>
              <w:rFonts w:ascii="Times New Roman" w:eastAsiaTheme="minorEastAsia" w:hAnsi="Times New Roman" w:cs="Times New Roman"/>
              <w:noProof/>
              <w:sz w:val="24"/>
              <w:szCs w:val="24"/>
              <w:lang w:val="en-GB" w:eastAsia="en-GB"/>
            </w:rPr>
          </w:pPr>
          <w:hyperlink w:anchor="_Toc146707400" w:history="1">
            <w:r w:rsidR="007D7210" w:rsidRPr="007D7210">
              <w:rPr>
                <w:rStyle w:val="Hyperlink"/>
                <w:rFonts w:ascii="Times New Roman" w:hAnsi="Times New Roman" w:cs="Times New Roman"/>
                <w:noProof/>
                <w:sz w:val="24"/>
                <w:szCs w:val="24"/>
              </w:rPr>
              <w:t>2.2.3</w:t>
            </w:r>
            <w:r w:rsidR="007D7210" w:rsidRPr="007D7210">
              <w:rPr>
                <w:rFonts w:ascii="Times New Roman" w:eastAsiaTheme="minorEastAsia" w:hAnsi="Times New Roman" w:cs="Times New Roman"/>
                <w:noProof/>
                <w:sz w:val="24"/>
                <w:szCs w:val="24"/>
                <w:lang w:val="en-GB" w:eastAsia="en-GB"/>
              </w:rPr>
              <w:tab/>
            </w:r>
            <w:r w:rsidR="007D7210" w:rsidRPr="007D7210">
              <w:rPr>
                <w:rStyle w:val="Hyperlink"/>
                <w:rFonts w:ascii="Times New Roman" w:hAnsi="Times New Roman" w:cs="Times New Roman"/>
                <w:noProof/>
                <w:sz w:val="24"/>
                <w:szCs w:val="24"/>
              </w:rPr>
              <w:t>Linear Power DC Power Supply</w:t>
            </w:r>
            <w:r w:rsidR="007D7210" w:rsidRPr="007D7210">
              <w:rPr>
                <w:rFonts w:ascii="Times New Roman" w:hAnsi="Times New Roman" w:cs="Times New Roman"/>
                <w:noProof/>
                <w:webHidden/>
                <w:sz w:val="24"/>
                <w:szCs w:val="24"/>
              </w:rPr>
              <w:tab/>
            </w:r>
            <w:r w:rsidR="007D7210" w:rsidRPr="007D7210">
              <w:rPr>
                <w:rFonts w:ascii="Times New Roman" w:hAnsi="Times New Roman" w:cs="Times New Roman"/>
                <w:noProof/>
                <w:webHidden/>
                <w:sz w:val="24"/>
                <w:szCs w:val="24"/>
              </w:rPr>
              <w:fldChar w:fldCharType="begin"/>
            </w:r>
            <w:r w:rsidR="007D7210" w:rsidRPr="007D7210">
              <w:rPr>
                <w:rFonts w:ascii="Times New Roman" w:hAnsi="Times New Roman" w:cs="Times New Roman"/>
                <w:noProof/>
                <w:webHidden/>
                <w:sz w:val="24"/>
                <w:szCs w:val="24"/>
              </w:rPr>
              <w:instrText xml:space="preserve"> PAGEREF _Toc146707400 \h </w:instrText>
            </w:r>
            <w:r w:rsidR="007D7210" w:rsidRPr="007D7210">
              <w:rPr>
                <w:rFonts w:ascii="Times New Roman" w:hAnsi="Times New Roman" w:cs="Times New Roman"/>
                <w:noProof/>
                <w:webHidden/>
                <w:sz w:val="24"/>
                <w:szCs w:val="24"/>
              </w:rPr>
            </w:r>
            <w:r w:rsidR="007D7210" w:rsidRPr="007D7210">
              <w:rPr>
                <w:rFonts w:ascii="Times New Roman" w:hAnsi="Times New Roman" w:cs="Times New Roman"/>
                <w:noProof/>
                <w:webHidden/>
                <w:sz w:val="24"/>
                <w:szCs w:val="24"/>
              </w:rPr>
              <w:fldChar w:fldCharType="separate"/>
            </w:r>
            <w:r w:rsidR="00EC2323">
              <w:rPr>
                <w:rFonts w:ascii="Times New Roman" w:hAnsi="Times New Roman" w:cs="Times New Roman"/>
                <w:noProof/>
                <w:webHidden/>
                <w:sz w:val="24"/>
                <w:szCs w:val="24"/>
              </w:rPr>
              <w:t>5</w:t>
            </w:r>
            <w:r w:rsidR="007D7210" w:rsidRPr="007D7210">
              <w:rPr>
                <w:rFonts w:ascii="Times New Roman" w:hAnsi="Times New Roman" w:cs="Times New Roman"/>
                <w:noProof/>
                <w:webHidden/>
                <w:sz w:val="24"/>
                <w:szCs w:val="24"/>
              </w:rPr>
              <w:fldChar w:fldCharType="end"/>
            </w:r>
          </w:hyperlink>
        </w:p>
        <w:p w14:paraId="4EEB88A0" w14:textId="3420C2FD" w:rsidR="007D7210" w:rsidRPr="007D7210" w:rsidRDefault="00F20182">
          <w:pPr>
            <w:pStyle w:val="TOC2"/>
            <w:tabs>
              <w:tab w:val="left" w:pos="1100"/>
              <w:tab w:val="right" w:leader="dot" w:pos="9196"/>
            </w:tabs>
            <w:rPr>
              <w:rFonts w:ascii="Times New Roman" w:eastAsiaTheme="minorEastAsia" w:hAnsi="Times New Roman" w:cs="Times New Roman"/>
              <w:noProof/>
              <w:sz w:val="24"/>
              <w:szCs w:val="24"/>
              <w:lang w:val="en-GB" w:eastAsia="en-GB"/>
            </w:rPr>
          </w:pPr>
          <w:hyperlink w:anchor="_Toc146707401" w:history="1">
            <w:r w:rsidR="007D7210" w:rsidRPr="007D7210">
              <w:rPr>
                <w:rStyle w:val="Hyperlink"/>
                <w:rFonts w:ascii="Times New Roman" w:hAnsi="Times New Roman" w:cs="Times New Roman"/>
                <w:noProof/>
                <w:sz w:val="24"/>
                <w:szCs w:val="24"/>
              </w:rPr>
              <w:t>2.2.4</w:t>
            </w:r>
            <w:r w:rsidR="007D7210" w:rsidRPr="007D7210">
              <w:rPr>
                <w:rFonts w:ascii="Times New Roman" w:eastAsiaTheme="minorEastAsia" w:hAnsi="Times New Roman" w:cs="Times New Roman"/>
                <w:noProof/>
                <w:sz w:val="24"/>
                <w:szCs w:val="24"/>
                <w:lang w:val="en-GB" w:eastAsia="en-GB"/>
              </w:rPr>
              <w:tab/>
            </w:r>
            <w:r w:rsidR="007D7210" w:rsidRPr="007D7210">
              <w:rPr>
                <w:rStyle w:val="Hyperlink"/>
                <w:rFonts w:ascii="Times New Roman" w:hAnsi="Times New Roman" w:cs="Times New Roman"/>
                <w:noProof/>
                <w:sz w:val="24"/>
                <w:szCs w:val="24"/>
              </w:rPr>
              <w:t>Stabilize Variable power Supply (1 to 6volt DC)</w:t>
            </w:r>
            <w:r w:rsidR="007D7210" w:rsidRPr="007D7210">
              <w:rPr>
                <w:rFonts w:ascii="Times New Roman" w:hAnsi="Times New Roman" w:cs="Times New Roman"/>
                <w:noProof/>
                <w:webHidden/>
                <w:sz w:val="24"/>
                <w:szCs w:val="24"/>
              </w:rPr>
              <w:tab/>
            </w:r>
            <w:r w:rsidR="007D7210" w:rsidRPr="007D7210">
              <w:rPr>
                <w:rFonts w:ascii="Times New Roman" w:hAnsi="Times New Roman" w:cs="Times New Roman"/>
                <w:noProof/>
                <w:webHidden/>
                <w:sz w:val="24"/>
                <w:szCs w:val="24"/>
              </w:rPr>
              <w:fldChar w:fldCharType="begin"/>
            </w:r>
            <w:r w:rsidR="007D7210" w:rsidRPr="007D7210">
              <w:rPr>
                <w:rFonts w:ascii="Times New Roman" w:hAnsi="Times New Roman" w:cs="Times New Roman"/>
                <w:noProof/>
                <w:webHidden/>
                <w:sz w:val="24"/>
                <w:szCs w:val="24"/>
              </w:rPr>
              <w:instrText xml:space="preserve"> PAGEREF _Toc146707401 \h </w:instrText>
            </w:r>
            <w:r w:rsidR="007D7210" w:rsidRPr="007D7210">
              <w:rPr>
                <w:rFonts w:ascii="Times New Roman" w:hAnsi="Times New Roman" w:cs="Times New Roman"/>
                <w:noProof/>
                <w:webHidden/>
                <w:sz w:val="24"/>
                <w:szCs w:val="24"/>
              </w:rPr>
            </w:r>
            <w:r w:rsidR="007D7210" w:rsidRPr="007D7210">
              <w:rPr>
                <w:rFonts w:ascii="Times New Roman" w:hAnsi="Times New Roman" w:cs="Times New Roman"/>
                <w:noProof/>
                <w:webHidden/>
                <w:sz w:val="24"/>
                <w:szCs w:val="24"/>
              </w:rPr>
              <w:fldChar w:fldCharType="separate"/>
            </w:r>
            <w:r w:rsidR="00EC2323">
              <w:rPr>
                <w:rFonts w:ascii="Times New Roman" w:hAnsi="Times New Roman" w:cs="Times New Roman"/>
                <w:noProof/>
                <w:webHidden/>
                <w:sz w:val="24"/>
                <w:szCs w:val="24"/>
              </w:rPr>
              <w:t>5</w:t>
            </w:r>
            <w:r w:rsidR="007D7210" w:rsidRPr="007D7210">
              <w:rPr>
                <w:rFonts w:ascii="Times New Roman" w:hAnsi="Times New Roman" w:cs="Times New Roman"/>
                <w:noProof/>
                <w:webHidden/>
                <w:sz w:val="24"/>
                <w:szCs w:val="24"/>
              </w:rPr>
              <w:fldChar w:fldCharType="end"/>
            </w:r>
          </w:hyperlink>
        </w:p>
        <w:p w14:paraId="3CE5440F" w14:textId="5C3791B2" w:rsidR="007D7210" w:rsidRPr="007D7210" w:rsidRDefault="00F20182">
          <w:pPr>
            <w:pStyle w:val="TOC2"/>
            <w:tabs>
              <w:tab w:val="right" w:leader="dot" w:pos="9196"/>
            </w:tabs>
            <w:rPr>
              <w:rFonts w:ascii="Times New Roman" w:eastAsiaTheme="minorEastAsia" w:hAnsi="Times New Roman" w:cs="Times New Roman"/>
              <w:noProof/>
              <w:sz w:val="24"/>
              <w:szCs w:val="24"/>
              <w:lang w:val="en-GB" w:eastAsia="en-GB"/>
            </w:rPr>
          </w:pPr>
          <w:hyperlink w:anchor="_Toc146707402" w:history="1">
            <w:r w:rsidR="007D7210" w:rsidRPr="007D7210">
              <w:rPr>
                <w:rStyle w:val="Hyperlink"/>
                <w:rFonts w:ascii="Times New Roman" w:hAnsi="Times New Roman" w:cs="Times New Roman"/>
                <w:noProof/>
                <w:sz w:val="24"/>
                <w:szCs w:val="24"/>
              </w:rPr>
              <w:t>2.2.5 Construction of 1 to 15volt Power Supply</w:t>
            </w:r>
            <w:r w:rsidR="007D7210" w:rsidRPr="007D7210">
              <w:rPr>
                <w:rFonts w:ascii="Times New Roman" w:hAnsi="Times New Roman" w:cs="Times New Roman"/>
                <w:noProof/>
                <w:webHidden/>
                <w:sz w:val="24"/>
                <w:szCs w:val="24"/>
              </w:rPr>
              <w:tab/>
            </w:r>
            <w:r w:rsidR="007D7210" w:rsidRPr="007D7210">
              <w:rPr>
                <w:rFonts w:ascii="Times New Roman" w:hAnsi="Times New Roman" w:cs="Times New Roman"/>
                <w:noProof/>
                <w:webHidden/>
                <w:sz w:val="24"/>
                <w:szCs w:val="24"/>
              </w:rPr>
              <w:fldChar w:fldCharType="begin"/>
            </w:r>
            <w:r w:rsidR="007D7210" w:rsidRPr="007D7210">
              <w:rPr>
                <w:rFonts w:ascii="Times New Roman" w:hAnsi="Times New Roman" w:cs="Times New Roman"/>
                <w:noProof/>
                <w:webHidden/>
                <w:sz w:val="24"/>
                <w:szCs w:val="24"/>
              </w:rPr>
              <w:instrText xml:space="preserve"> PAGEREF _Toc146707402 \h </w:instrText>
            </w:r>
            <w:r w:rsidR="007D7210" w:rsidRPr="007D7210">
              <w:rPr>
                <w:rFonts w:ascii="Times New Roman" w:hAnsi="Times New Roman" w:cs="Times New Roman"/>
                <w:noProof/>
                <w:webHidden/>
                <w:sz w:val="24"/>
                <w:szCs w:val="24"/>
              </w:rPr>
            </w:r>
            <w:r w:rsidR="007D7210" w:rsidRPr="007D7210">
              <w:rPr>
                <w:rFonts w:ascii="Times New Roman" w:hAnsi="Times New Roman" w:cs="Times New Roman"/>
                <w:noProof/>
                <w:webHidden/>
                <w:sz w:val="24"/>
                <w:szCs w:val="24"/>
              </w:rPr>
              <w:fldChar w:fldCharType="separate"/>
            </w:r>
            <w:r w:rsidR="00EC2323">
              <w:rPr>
                <w:rFonts w:ascii="Times New Roman" w:hAnsi="Times New Roman" w:cs="Times New Roman"/>
                <w:noProof/>
                <w:webHidden/>
                <w:sz w:val="24"/>
                <w:szCs w:val="24"/>
              </w:rPr>
              <w:t>6</w:t>
            </w:r>
            <w:r w:rsidR="007D7210" w:rsidRPr="007D7210">
              <w:rPr>
                <w:rFonts w:ascii="Times New Roman" w:hAnsi="Times New Roman" w:cs="Times New Roman"/>
                <w:noProof/>
                <w:webHidden/>
                <w:sz w:val="24"/>
                <w:szCs w:val="24"/>
              </w:rPr>
              <w:fldChar w:fldCharType="end"/>
            </w:r>
          </w:hyperlink>
        </w:p>
        <w:p w14:paraId="4270B66F" w14:textId="72921318" w:rsidR="007D7210" w:rsidRPr="007D7210" w:rsidRDefault="00F20182">
          <w:pPr>
            <w:pStyle w:val="TOC2"/>
            <w:tabs>
              <w:tab w:val="left" w:pos="1100"/>
              <w:tab w:val="right" w:leader="dot" w:pos="9196"/>
            </w:tabs>
            <w:rPr>
              <w:rFonts w:ascii="Times New Roman" w:eastAsiaTheme="minorEastAsia" w:hAnsi="Times New Roman" w:cs="Times New Roman"/>
              <w:noProof/>
              <w:sz w:val="24"/>
              <w:szCs w:val="24"/>
              <w:lang w:val="en-GB" w:eastAsia="en-GB"/>
            </w:rPr>
          </w:pPr>
          <w:hyperlink w:anchor="_Toc146707403" w:history="1">
            <w:r w:rsidR="007D7210" w:rsidRPr="007D7210">
              <w:rPr>
                <w:rStyle w:val="Hyperlink"/>
                <w:rFonts w:ascii="Times New Roman" w:hAnsi="Times New Roman" w:cs="Times New Roman"/>
                <w:noProof/>
                <w:sz w:val="24"/>
                <w:szCs w:val="24"/>
              </w:rPr>
              <w:t>2.2.6</w:t>
            </w:r>
            <w:r w:rsidR="007D7210" w:rsidRPr="007D7210">
              <w:rPr>
                <w:rFonts w:ascii="Times New Roman" w:eastAsiaTheme="minorEastAsia" w:hAnsi="Times New Roman" w:cs="Times New Roman"/>
                <w:noProof/>
                <w:sz w:val="24"/>
                <w:szCs w:val="24"/>
                <w:lang w:val="en-GB" w:eastAsia="en-GB"/>
              </w:rPr>
              <w:tab/>
            </w:r>
            <w:r w:rsidR="007D7210" w:rsidRPr="007D7210">
              <w:rPr>
                <w:rStyle w:val="Hyperlink"/>
                <w:rFonts w:ascii="Times New Roman" w:hAnsi="Times New Roman" w:cs="Times New Roman"/>
                <w:noProof/>
                <w:sz w:val="24"/>
                <w:szCs w:val="24"/>
              </w:rPr>
              <w:t>DC Power Supply Using Lm7815</w:t>
            </w:r>
            <w:r w:rsidR="007D7210" w:rsidRPr="007D7210">
              <w:rPr>
                <w:rFonts w:ascii="Times New Roman" w:hAnsi="Times New Roman" w:cs="Times New Roman"/>
                <w:noProof/>
                <w:webHidden/>
                <w:sz w:val="24"/>
                <w:szCs w:val="24"/>
              </w:rPr>
              <w:tab/>
            </w:r>
            <w:r w:rsidR="007D7210" w:rsidRPr="007D7210">
              <w:rPr>
                <w:rFonts w:ascii="Times New Roman" w:hAnsi="Times New Roman" w:cs="Times New Roman"/>
                <w:noProof/>
                <w:webHidden/>
                <w:sz w:val="24"/>
                <w:szCs w:val="24"/>
              </w:rPr>
              <w:fldChar w:fldCharType="begin"/>
            </w:r>
            <w:r w:rsidR="007D7210" w:rsidRPr="007D7210">
              <w:rPr>
                <w:rFonts w:ascii="Times New Roman" w:hAnsi="Times New Roman" w:cs="Times New Roman"/>
                <w:noProof/>
                <w:webHidden/>
                <w:sz w:val="24"/>
                <w:szCs w:val="24"/>
              </w:rPr>
              <w:instrText xml:space="preserve"> PAGEREF _Toc146707403 \h </w:instrText>
            </w:r>
            <w:r w:rsidR="007D7210" w:rsidRPr="007D7210">
              <w:rPr>
                <w:rFonts w:ascii="Times New Roman" w:hAnsi="Times New Roman" w:cs="Times New Roman"/>
                <w:noProof/>
                <w:webHidden/>
                <w:sz w:val="24"/>
                <w:szCs w:val="24"/>
              </w:rPr>
            </w:r>
            <w:r w:rsidR="007D7210" w:rsidRPr="007D7210">
              <w:rPr>
                <w:rFonts w:ascii="Times New Roman" w:hAnsi="Times New Roman" w:cs="Times New Roman"/>
                <w:noProof/>
                <w:webHidden/>
                <w:sz w:val="24"/>
                <w:szCs w:val="24"/>
              </w:rPr>
              <w:fldChar w:fldCharType="separate"/>
            </w:r>
            <w:r w:rsidR="00EC2323">
              <w:rPr>
                <w:rFonts w:ascii="Times New Roman" w:hAnsi="Times New Roman" w:cs="Times New Roman"/>
                <w:noProof/>
                <w:webHidden/>
                <w:sz w:val="24"/>
                <w:szCs w:val="24"/>
              </w:rPr>
              <w:t>6</w:t>
            </w:r>
            <w:r w:rsidR="007D7210" w:rsidRPr="007D7210">
              <w:rPr>
                <w:rFonts w:ascii="Times New Roman" w:hAnsi="Times New Roman" w:cs="Times New Roman"/>
                <w:noProof/>
                <w:webHidden/>
                <w:sz w:val="24"/>
                <w:szCs w:val="24"/>
              </w:rPr>
              <w:fldChar w:fldCharType="end"/>
            </w:r>
          </w:hyperlink>
        </w:p>
        <w:p w14:paraId="7913A8FF" w14:textId="5E3D8C8D" w:rsidR="007D7210" w:rsidRPr="007D7210" w:rsidRDefault="00F20182">
          <w:pPr>
            <w:pStyle w:val="TOC2"/>
            <w:tabs>
              <w:tab w:val="left" w:pos="1100"/>
              <w:tab w:val="right" w:leader="dot" w:pos="9196"/>
            </w:tabs>
            <w:rPr>
              <w:rFonts w:ascii="Times New Roman" w:eastAsiaTheme="minorEastAsia" w:hAnsi="Times New Roman" w:cs="Times New Roman"/>
              <w:noProof/>
              <w:sz w:val="24"/>
              <w:szCs w:val="24"/>
              <w:lang w:val="en-GB" w:eastAsia="en-GB"/>
            </w:rPr>
          </w:pPr>
          <w:hyperlink w:anchor="_Toc146707404" w:history="1">
            <w:r w:rsidR="007D7210" w:rsidRPr="007D7210">
              <w:rPr>
                <w:rStyle w:val="Hyperlink"/>
                <w:rFonts w:ascii="Times New Roman" w:hAnsi="Times New Roman" w:cs="Times New Roman"/>
                <w:noProof/>
                <w:sz w:val="24"/>
                <w:szCs w:val="24"/>
              </w:rPr>
              <w:t>2.2.7</w:t>
            </w:r>
            <w:r w:rsidR="007D7210" w:rsidRPr="007D7210">
              <w:rPr>
                <w:rFonts w:ascii="Times New Roman" w:eastAsiaTheme="minorEastAsia" w:hAnsi="Times New Roman" w:cs="Times New Roman"/>
                <w:noProof/>
                <w:sz w:val="24"/>
                <w:szCs w:val="24"/>
                <w:lang w:val="en-GB" w:eastAsia="en-GB"/>
              </w:rPr>
              <w:tab/>
            </w:r>
            <w:r w:rsidR="007D7210" w:rsidRPr="007D7210">
              <w:rPr>
                <w:rStyle w:val="Hyperlink"/>
                <w:rFonts w:ascii="Times New Roman" w:hAnsi="Times New Roman" w:cs="Times New Roman"/>
                <w:noProof/>
                <w:sz w:val="24"/>
                <w:szCs w:val="24"/>
              </w:rPr>
              <w:t>DC Power Supply Using BJT Series</w:t>
            </w:r>
            <w:r w:rsidR="007D7210" w:rsidRPr="007D7210">
              <w:rPr>
                <w:rFonts w:ascii="Times New Roman" w:hAnsi="Times New Roman" w:cs="Times New Roman"/>
                <w:noProof/>
                <w:webHidden/>
                <w:sz w:val="24"/>
                <w:szCs w:val="24"/>
              </w:rPr>
              <w:tab/>
            </w:r>
            <w:r w:rsidR="007D7210" w:rsidRPr="007D7210">
              <w:rPr>
                <w:rFonts w:ascii="Times New Roman" w:hAnsi="Times New Roman" w:cs="Times New Roman"/>
                <w:noProof/>
                <w:webHidden/>
                <w:sz w:val="24"/>
                <w:szCs w:val="24"/>
              </w:rPr>
              <w:fldChar w:fldCharType="begin"/>
            </w:r>
            <w:r w:rsidR="007D7210" w:rsidRPr="007D7210">
              <w:rPr>
                <w:rFonts w:ascii="Times New Roman" w:hAnsi="Times New Roman" w:cs="Times New Roman"/>
                <w:noProof/>
                <w:webHidden/>
                <w:sz w:val="24"/>
                <w:szCs w:val="24"/>
              </w:rPr>
              <w:instrText xml:space="preserve"> PAGEREF _Toc146707404 \h </w:instrText>
            </w:r>
            <w:r w:rsidR="007D7210" w:rsidRPr="007D7210">
              <w:rPr>
                <w:rFonts w:ascii="Times New Roman" w:hAnsi="Times New Roman" w:cs="Times New Roman"/>
                <w:noProof/>
                <w:webHidden/>
                <w:sz w:val="24"/>
                <w:szCs w:val="24"/>
              </w:rPr>
            </w:r>
            <w:r w:rsidR="007D7210" w:rsidRPr="007D7210">
              <w:rPr>
                <w:rFonts w:ascii="Times New Roman" w:hAnsi="Times New Roman" w:cs="Times New Roman"/>
                <w:noProof/>
                <w:webHidden/>
                <w:sz w:val="24"/>
                <w:szCs w:val="24"/>
              </w:rPr>
              <w:fldChar w:fldCharType="separate"/>
            </w:r>
            <w:r w:rsidR="00EC2323">
              <w:rPr>
                <w:rFonts w:ascii="Times New Roman" w:hAnsi="Times New Roman" w:cs="Times New Roman"/>
                <w:noProof/>
                <w:webHidden/>
                <w:sz w:val="24"/>
                <w:szCs w:val="24"/>
              </w:rPr>
              <w:t>7</w:t>
            </w:r>
            <w:r w:rsidR="007D7210" w:rsidRPr="007D7210">
              <w:rPr>
                <w:rFonts w:ascii="Times New Roman" w:hAnsi="Times New Roman" w:cs="Times New Roman"/>
                <w:noProof/>
                <w:webHidden/>
                <w:sz w:val="24"/>
                <w:szCs w:val="24"/>
              </w:rPr>
              <w:fldChar w:fldCharType="end"/>
            </w:r>
          </w:hyperlink>
        </w:p>
        <w:p w14:paraId="02473554" w14:textId="6404F63C" w:rsidR="007D7210" w:rsidRPr="007D7210" w:rsidRDefault="00F20182">
          <w:pPr>
            <w:pStyle w:val="TOC2"/>
            <w:tabs>
              <w:tab w:val="left" w:pos="1100"/>
              <w:tab w:val="right" w:leader="dot" w:pos="9196"/>
            </w:tabs>
            <w:rPr>
              <w:rFonts w:ascii="Times New Roman" w:eastAsiaTheme="minorEastAsia" w:hAnsi="Times New Roman" w:cs="Times New Roman"/>
              <w:noProof/>
              <w:sz w:val="24"/>
              <w:szCs w:val="24"/>
              <w:lang w:val="en-GB" w:eastAsia="en-GB"/>
            </w:rPr>
          </w:pPr>
          <w:hyperlink w:anchor="_Toc146707405" w:history="1">
            <w:r w:rsidR="007D7210" w:rsidRPr="007D7210">
              <w:rPr>
                <w:rStyle w:val="Hyperlink"/>
                <w:rFonts w:ascii="Times New Roman" w:hAnsi="Times New Roman" w:cs="Times New Roman"/>
                <w:noProof/>
                <w:sz w:val="24"/>
                <w:szCs w:val="24"/>
              </w:rPr>
              <w:t>2.2.8.</w:t>
            </w:r>
            <w:r w:rsidR="007D7210" w:rsidRPr="007D7210">
              <w:rPr>
                <w:rFonts w:ascii="Times New Roman" w:eastAsiaTheme="minorEastAsia" w:hAnsi="Times New Roman" w:cs="Times New Roman"/>
                <w:noProof/>
                <w:sz w:val="24"/>
                <w:szCs w:val="24"/>
                <w:lang w:val="en-GB" w:eastAsia="en-GB"/>
              </w:rPr>
              <w:tab/>
            </w:r>
            <w:r w:rsidR="007D7210" w:rsidRPr="007D7210">
              <w:rPr>
                <w:rStyle w:val="Hyperlink"/>
                <w:rFonts w:ascii="Times New Roman" w:hAnsi="Times New Roman" w:cs="Times New Roman"/>
                <w:noProof/>
                <w:sz w:val="24"/>
                <w:szCs w:val="24"/>
              </w:rPr>
              <w:t>DC voltage multiplier</w:t>
            </w:r>
            <w:r w:rsidR="007D7210" w:rsidRPr="007D7210">
              <w:rPr>
                <w:rFonts w:ascii="Times New Roman" w:hAnsi="Times New Roman" w:cs="Times New Roman"/>
                <w:noProof/>
                <w:webHidden/>
                <w:sz w:val="24"/>
                <w:szCs w:val="24"/>
              </w:rPr>
              <w:tab/>
            </w:r>
            <w:r w:rsidR="007D7210" w:rsidRPr="007D7210">
              <w:rPr>
                <w:rFonts w:ascii="Times New Roman" w:hAnsi="Times New Roman" w:cs="Times New Roman"/>
                <w:noProof/>
                <w:webHidden/>
                <w:sz w:val="24"/>
                <w:szCs w:val="24"/>
              </w:rPr>
              <w:fldChar w:fldCharType="begin"/>
            </w:r>
            <w:r w:rsidR="007D7210" w:rsidRPr="007D7210">
              <w:rPr>
                <w:rFonts w:ascii="Times New Roman" w:hAnsi="Times New Roman" w:cs="Times New Roman"/>
                <w:noProof/>
                <w:webHidden/>
                <w:sz w:val="24"/>
                <w:szCs w:val="24"/>
              </w:rPr>
              <w:instrText xml:space="preserve"> PAGEREF _Toc146707405 \h </w:instrText>
            </w:r>
            <w:r w:rsidR="007D7210" w:rsidRPr="007D7210">
              <w:rPr>
                <w:rFonts w:ascii="Times New Roman" w:hAnsi="Times New Roman" w:cs="Times New Roman"/>
                <w:noProof/>
                <w:webHidden/>
                <w:sz w:val="24"/>
                <w:szCs w:val="24"/>
              </w:rPr>
            </w:r>
            <w:r w:rsidR="007D7210" w:rsidRPr="007D7210">
              <w:rPr>
                <w:rFonts w:ascii="Times New Roman" w:hAnsi="Times New Roman" w:cs="Times New Roman"/>
                <w:noProof/>
                <w:webHidden/>
                <w:sz w:val="24"/>
                <w:szCs w:val="24"/>
              </w:rPr>
              <w:fldChar w:fldCharType="separate"/>
            </w:r>
            <w:r w:rsidR="00EC2323">
              <w:rPr>
                <w:rFonts w:ascii="Times New Roman" w:hAnsi="Times New Roman" w:cs="Times New Roman"/>
                <w:noProof/>
                <w:webHidden/>
                <w:sz w:val="24"/>
                <w:szCs w:val="24"/>
              </w:rPr>
              <w:t>7</w:t>
            </w:r>
            <w:r w:rsidR="007D7210" w:rsidRPr="007D7210">
              <w:rPr>
                <w:rFonts w:ascii="Times New Roman" w:hAnsi="Times New Roman" w:cs="Times New Roman"/>
                <w:noProof/>
                <w:webHidden/>
                <w:sz w:val="24"/>
                <w:szCs w:val="24"/>
              </w:rPr>
              <w:fldChar w:fldCharType="end"/>
            </w:r>
          </w:hyperlink>
        </w:p>
        <w:p w14:paraId="00D58035" w14:textId="6C1CB8E7" w:rsidR="007D7210" w:rsidRPr="007D7210" w:rsidRDefault="00F20182">
          <w:pPr>
            <w:pStyle w:val="TOC2"/>
            <w:tabs>
              <w:tab w:val="left" w:pos="1100"/>
              <w:tab w:val="right" w:leader="dot" w:pos="9196"/>
            </w:tabs>
            <w:rPr>
              <w:rFonts w:ascii="Times New Roman" w:eastAsiaTheme="minorEastAsia" w:hAnsi="Times New Roman" w:cs="Times New Roman"/>
              <w:noProof/>
              <w:sz w:val="24"/>
              <w:szCs w:val="24"/>
              <w:lang w:val="en-GB" w:eastAsia="en-GB"/>
            </w:rPr>
          </w:pPr>
          <w:hyperlink w:anchor="_Toc146707406" w:history="1">
            <w:r w:rsidR="007D7210" w:rsidRPr="007D7210">
              <w:rPr>
                <w:rStyle w:val="Hyperlink"/>
                <w:rFonts w:ascii="Times New Roman" w:hAnsi="Times New Roman" w:cs="Times New Roman"/>
                <w:noProof/>
                <w:sz w:val="24"/>
                <w:szCs w:val="24"/>
              </w:rPr>
              <w:t>2.2.10</w:t>
            </w:r>
            <w:r w:rsidR="007D7210" w:rsidRPr="007D7210">
              <w:rPr>
                <w:rFonts w:ascii="Times New Roman" w:eastAsiaTheme="minorEastAsia" w:hAnsi="Times New Roman" w:cs="Times New Roman"/>
                <w:noProof/>
                <w:sz w:val="24"/>
                <w:szCs w:val="24"/>
                <w:lang w:val="en-GB" w:eastAsia="en-GB"/>
              </w:rPr>
              <w:tab/>
            </w:r>
            <w:r w:rsidR="007D7210" w:rsidRPr="007D7210">
              <w:rPr>
                <w:rStyle w:val="Hyperlink"/>
                <w:rFonts w:ascii="Times New Roman" w:hAnsi="Times New Roman" w:cs="Times New Roman"/>
                <w:noProof/>
                <w:sz w:val="24"/>
                <w:szCs w:val="24"/>
              </w:rPr>
              <w:t xml:space="preserve"> Theraja B. L. and Thereja A. K. (2005), three phase D.C. power supply</w:t>
            </w:r>
            <w:r w:rsidR="007D7210" w:rsidRPr="007D7210">
              <w:rPr>
                <w:rFonts w:ascii="Times New Roman" w:hAnsi="Times New Roman" w:cs="Times New Roman"/>
                <w:noProof/>
                <w:webHidden/>
                <w:sz w:val="24"/>
                <w:szCs w:val="24"/>
              </w:rPr>
              <w:tab/>
            </w:r>
            <w:r w:rsidR="007D7210" w:rsidRPr="007D7210">
              <w:rPr>
                <w:rFonts w:ascii="Times New Roman" w:hAnsi="Times New Roman" w:cs="Times New Roman"/>
                <w:noProof/>
                <w:webHidden/>
                <w:sz w:val="24"/>
                <w:szCs w:val="24"/>
              </w:rPr>
              <w:fldChar w:fldCharType="begin"/>
            </w:r>
            <w:r w:rsidR="007D7210" w:rsidRPr="007D7210">
              <w:rPr>
                <w:rFonts w:ascii="Times New Roman" w:hAnsi="Times New Roman" w:cs="Times New Roman"/>
                <w:noProof/>
                <w:webHidden/>
                <w:sz w:val="24"/>
                <w:szCs w:val="24"/>
              </w:rPr>
              <w:instrText xml:space="preserve"> PAGEREF _Toc146707406 \h </w:instrText>
            </w:r>
            <w:r w:rsidR="007D7210" w:rsidRPr="007D7210">
              <w:rPr>
                <w:rFonts w:ascii="Times New Roman" w:hAnsi="Times New Roman" w:cs="Times New Roman"/>
                <w:noProof/>
                <w:webHidden/>
                <w:sz w:val="24"/>
                <w:szCs w:val="24"/>
              </w:rPr>
            </w:r>
            <w:r w:rsidR="007D7210" w:rsidRPr="007D7210">
              <w:rPr>
                <w:rFonts w:ascii="Times New Roman" w:hAnsi="Times New Roman" w:cs="Times New Roman"/>
                <w:noProof/>
                <w:webHidden/>
                <w:sz w:val="24"/>
                <w:szCs w:val="24"/>
              </w:rPr>
              <w:fldChar w:fldCharType="separate"/>
            </w:r>
            <w:r w:rsidR="00EC2323">
              <w:rPr>
                <w:rFonts w:ascii="Times New Roman" w:hAnsi="Times New Roman" w:cs="Times New Roman"/>
                <w:noProof/>
                <w:webHidden/>
                <w:sz w:val="24"/>
                <w:szCs w:val="24"/>
              </w:rPr>
              <w:t>8</w:t>
            </w:r>
            <w:r w:rsidR="007D7210" w:rsidRPr="007D7210">
              <w:rPr>
                <w:rFonts w:ascii="Times New Roman" w:hAnsi="Times New Roman" w:cs="Times New Roman"/>
                <w:noProof/>
                <w:webHidden/>
                <w:sz w:val="24"/>
                <w:szCs w:val="24"/>
              </w:rPr>
              <w:fldChar w:fldCharType="end"/>
            </w:r>
          </w:hyperlink>
        </w:p>
        <w:p w14:paraId="19A41693" w14:textId="668A8ACE" w:rsidR="007D7210" w:rsidRPr="007D7210" w:rsidRDefault="00F20182">
          <w:pPr>
            <w:pStyle w:val="TOC2"/>
            <w:tabs>
              <w:tab w:val="left" w:pos="1100"/>
              <w:tab w:val="right" w:leader="dot" w:pos="9196"/>
            </w:tabs>
            <w:rPr>
              <w:rFonts w:ascii="Times New Roman" w:eastAsiaTheme="minorEastAsia" w:hAnsi="Times New Roman" w:cs="Times New Roman"/>
              <w:noProof/>
              <w:sz w:val="24"/>
              <w:szCs w:val="24"/>
              <w:lang w:val="en-GB" w:eastAsia="en-GB"/>
            </w:rPr>
          </w:pPr>
          <w:hyperlink w:anchor="_Toc146707407" w:history="1">
            <w:r w:rsidR="007D7210" w:rsidRPr="007D7210">
              <w:rPr>
                <w:rStyle w:val="Hyperlink"/>
                <w:rFonts w:ascii="Times New Roman" w:hAnsi="Times New Roman" w:cs="Times New Roman"/>
                <w:noProof/>
                <w:sz w:val="24"/>
                <w:szCs w:val="24"/>
              </w:rPr>
              <w:t>2.2.11</w:t>
            </w:r>
            <w:r w:rsidR="007D7210" w:rsidRPr="007D7210">
              <w:rPr>
                <w:rFonts w:ascii="Times New Roman" w:eastAsiaTheme="minorEastAsia" w:hAnsi="Times New Roman" w:cs="Times New Roman"/>
                <w:noProof/>
                <w:sz w:val="24"/>
                <w:szCs w:val="24"/>
                <w:lang w:val="en-GB" w:eastAsia="en-GB"/>
              </w:rPr>
              <w:tab/>
            </w:r>
            <w:r w:rsidR="007D7210" w:rsidRPr="007D7210">
              <w:rPr>
                <w:rStyle w:val="Hyperlink"/>
                <w:rFonts w:ascii="Times New Roman" w:hAnsi="Times New Roman" w:cs="Times New Roman"/>
                <w:noProof/>
                <w:sz w:val="24"/>
                <w:szCs w:val="24"/>
              </w:rPr>
              <w:t>Uchenna (2010) Demonstration of variable D.C. power supply.</w:t>
            </w:r>
            <w:r w:rsidR="007D7210" w:rsidRPr="007D7210">
              <w:rPr>
                <w:rFonts w:ascii="Times New Roman" w:hAnsi="Times New Roman" w:cs="Times New Roman"/>
                <w:noProof/>
                <w:webHidden/>
                <w:sz w:val="24"/>
                <w:szCs w:val="24"/>
              </w:rPr>
              <w:tab/>
            </w:r>
            <w:r w:rsidR="007D7210" w:rsidRPr="007D7210">
              <w:rPr>
                <w:rFonts w:ascii="Times New Roman" w:hAnsi="Times New Roman" w:cs="Times New Roman"/>
                <w:noProof/>
                <w:webHidden/>
                <w:sz w:val="24"/>
                <w:szCs w:val="24"/>
              </w:rPr>
              <w:fldChar w:fldCharType="begin"/>
            </w:r>
            <w:r w:rsidR="007D7210" w:rsidRPr="007D7210">
              <w:rPr>
                <w:rFonts w:ascii="Times New Roman" w:hAnsi="Times New Roman" w:cs="Times New Roman"/>
                <w:noProof/>
                <w:webHidden/>
                <w:sz w:val="24"/>
                <w:szCs w:val="24"/>
              </w:rPr>
              <w:instrText xml:space="preserve"> PAGEREF _Toc146707407 \h </w:instrText>
            </w:r>
            <w:r w:rsidR="007D7210" w:rsidRPr="007D7210">
              <w:rPr>
                <w:rFonts w:ascii="Times New Roman" w:hAnsi="Times New Roman" w:cs="Times New Roman"/>
                <w:noProof/>
                <w:webHidden/>
                <w:sz w:val="24"/>
                <w:szCs w:val="24"/>
              </w:rPr>
            </w:r>
            <w:r w:rsidR="007D7210" w:rsidRPr="007D7210">
              <w:rPr>
                <w:rFonts w:ascii="Times New Roman" w:hAnsi="Times New Roman" w:cs="Times New Roman"/>
                <w:noProof/>
                <w:webHidden/>
                <w:sz w:val="24"/>
                <w:szCs w:val="24"/>
              </w:rPr>
              <w:fldChar w:fldCharType="separate"/>
            </w:r>
            <w:r w:rsidR="00EC2323">
              <w:rPr>
                <w:rFonts w:ascii="Times New Roman" w:hAnsi="Times New Roman" w:cs="Times New Roman"/>
                <w:noProof/>
                <w:webHidden/>
                <w:sz w:val="24"/>
                <w:szCs w:val="24"/>
              </w:rPr>
              <w:t>8</w:t>
            </w:r>
            <w:r w:rsidR="007D7210" w:rsidRPr="007D7210">
              <w:rPr>
                <w:rFonts w:ascii="Times New Roman" w:hAnsi="Times New Roman" w:cs="Times New Roman"/>
                <w:noProof/>
                <w:webHidden/>
                <w:sz w:val="24"/>
                <w:szCs w:val="24"/>
              </w:rPr>
              <w:fldChar w:fldCharType="end"/>
            </w:r>
          </w:hyperlink>
        </w:p>
        <w:p w14:paraId="4702BB0C" w14:textId="3CEED7BF" w:rsidR="007D7210" w:rsidRPr="007D7210" w:rsidRDefault="00F20182">
          <w:pPr>
            <w:pStyle w:val="TOC2"/>
            <w:tabs>
              <w:tab w:val="left" w:pos="1100"/>
              <w:tab w:val="right" w:leader="dot" w:pos="9196"/>
            </w:tabs>
            <w:rPr>
              <w:rFonts w:ascii="Times New Roman" w:eastAsiaTheme="minorEastAsia" w:hAnsi="Times New Roman" w:cs="Times New Roman"/>
              <w:noProof/>
              <w:sz w:val="24"/>
              <w:szCs w:val="24"/>
              <w:lang w:val="en-GB" w:eastAsia="en-GB"/>
            </w:rPr>
          </w:pPr>
          <w:hyperlink w:anchor="_Toc146707408" w:history="1">
            <w:r w:rsidR="007D7210" w:rsidRPr="007D7210">
              <w:rPr>
                <w:rStyle w:val="Hyperlink"/>
                <w:rFonts w:ascii="Times New Roman" w:hAnsi="Times New Roman" w:cs="Times New Roman"/>
                <w:noProof/>
                <w:sz w:val="24"/>
                <w:szCs w:val="24"/>
              </w:rPr>
              <w:t>2.3.2</w:t>
            </w:r>
            <w:r w:rsidR="007D7210" w:rsidRPr="007D7210">
              <w:rPr>
                <w:rFonts w:ascii="Times New Roman" w:eastAsiaTheme="minorEastAsia" w:hAnsi="Times New Roman" w:cs="Times New Roman"/>
                <w:noProof/>
                <w:sz w:val="24"/>
                <w:szCs w:val="24"/>
                <w:lang w:val="en-GB" w:eastAsia="en-GB"/>
              </w:rPr>
              <w:tab/>
            </w:r>
            <w:r w:rsidR="007D7210" w:rsidRPr="007D7210">
              <w:rPr>
                <w:rStyle w:val="Hyperlink"/>
                <w:rFonts w:ascii="Times New Roman" w:hAnsi="Times New Roman" w:cs="Times New Roman"/>
                <w:noProof/>
                <w:sz w:val="24"/>
                <w:szCs w:val="24"/>
              </w:rPr>
              <w:t>Rectifier</w:t>
            </w:r>
            <w:r w:rsidR="007D7210" w:rsidRPr="007D7210">
              <w:rPr>
                <w:rFonts w:ascii="Times New Roman" w:hAnsi="Times New Roman" w:cs="Times New Roman"/>
                <w:noProof/>
                <w:webHidden/>
                <w:sz w:val="24"/>
                <w:szCs w:val="24"/>
              </w:rPr>
              <w:tab/>
            </w:r>
            <w:r w:rsidR="007D7210" w:rsidRPr="007D7210">
              <w:rPr>
                <w:rFonts w:ascii="Times New Roman" w:hAnsi="Times New Roman" w:cs="Times New Roman"/>
                <w:noProof/>
                <w:webHidden/>
                <w:sz w:val="24"/>
                <w:szCs w:val="24"/>
              </w:rPr>
              <w:fldChar w:fldCharType="begin"/>
            </w:r>
            <w:r w:rsidR="007D7210" w:rsidRPr="007D7210">
              <w:rPr>
                <w:rFonts w:ascii="Times New Roman" w:hAnsi="Times New Roman" w:cs="Times New Roman"/>
                <w:noProof/>
                <w:webHidden/>
                <w:sz w:val="24"/>
                <w:szCs w:val="24"/>
              </w:rPr>
              <w:instrText xml:space="preserve"> PAGEREF _Toc146707408 \h </w:instrText>
            </w:r>
            <w:r w:rsidR="007D7210" w:rsidRPr="007D7210">
              <w:rPr>
                <w:rFonts w:ascii="Times New Roman" w:hAnsi="Times New Roman" w:cs="Times New Roman"/>
                <w:noProof/>
                <w:webHidden/>
                <w:sz w:val="24"/>
                <w:szCs w:val="24"/>
              </w:rPr>
            </w:r>
            <w:r w:rsidR="007D7210" w:rsidRPr="007D7210">
              <w:rPr>
                <w:rFonts w:ascii="Times New Roman" w:hAnsi="Times New Roman" w:cs="Times New Roman"/>
                <w:noProof/>
                <w:webHidden/>
                <w:sz w:val="24"/>
                <w:szCs w:val="24"/>
              </w:rPr>
              <w:fldChar w:fldCharType="separate"/>
            </w:r>
            <w:r w:rsidR="00EC2323">
              <w:rPr>
                <w:rFonts w:ascii="Times New Roman" w:hAnsi="Times New Roman" w:cs="Times New Roman"/>
                <w:noProof/>
                <w:webHidden/>
                <w:sz w:val="24"/>
                <w:szCs w:val="24"/>
              </w:rPr>
              <w:t>10</w:t>
            </w:r>
            <w:r w:rsidR="007D7210" w:rsidRPr="007D7210">
              <w:rPr>
                <w:rFonts w:ascii="Times New Roman" w:hAnsi="Times New Roman" w:cs="Times New Roman"/>
                <w:noProof/>
                <w:webHidden/>
                <w:sz w:val="24"/>
                <w:szCs w:val="24"/>
              </w:rPr>
              <w:fldChar w:fldCharType="end"/>
            </w:r>
          </w:hyperlink>
        </w:p>
        <w:p w14:paraId="4ECE842C" w14:textId="356711DD" w:rsidR="007D7210" w:rsidRPr="007D7210" w:rsidRDefault="00F20182">
          <w:pPr>
            <w:pStyle w:val="TOC2"/>
            <w:tabs>
              <w:tab w:val="left" w:pos="1100"/>
              <w:tab w:val="right" w:leader="dot" w:pos="9196"/>
            </w:tabs>
            <w:rPr>
              <w:rFonts w:ascii="Times New Roman" w:eastAsiaTheme="minorEastAsia" w:hAnsi="Times New Roman" w:cs="Times New Roman"/>
              <w:noProof/>
              <w:sz w:val="24"/>
              <w:szCs w:val="24"/>
              <w:lang w:val="en-GB" w:eastAsia="en-GB"/>
            </w:rPr>
          </w:pPr>
          <w:hyperlink w:anchor="_Toc146707409" w:history="1">
            <w:r w:rsidR="007D7210" w:rsidRPr="007D7210">
              <w:rPr>
                <w:rStyle w:val="Hyperlink"/>
                <w:rFonts w:ascii="Times New Roman" w:hAnsi="Times New Roman" w:cs="Times New Roman"/>
                <w:noProof/>
                <w:sz w:val="24"/>
                <w:szCs w:val="24"/>
              </w:rPr>
              <w:t>2.3.3</w:t>
            </w:r>
            <w:r w:rsidR="007D7210" w:rsidRPr="007D7210">
              <w:rPr>
                <w:rFonts w:ascii="Times New Roman" w:eastAsiaTheme="minorEastAsia" w:hAnsi="Times New Roman" w:cs="Times New Roman"/>
                <w:noProof/>
                <w:sz w:val="24"/>
                <w:szCs w:val="24"/>
                <w:lang w:val="en-GB" w:eastAsia="en-GB"/>
              </w:rPr>
              <w:tab/>
            </w:r>
            <w:r w:rsidR="007D7210" w:rsidRPr="007D7210">
              <w:rPr>
                <w:rStyle w:val="Hyperlink"/>
                <w:rFonts w:ascii="Times New Roman" w:hAnsi="Times New Roman" w:cs="Times New Roman"/>
                <w:noProof/>
                <w:sz w:val="24"/>
                <w:szCs w:val="24"/>
              </w:rPr>
              <w:t>Smoothing (Filter)</w:t>
            </w:r>
            <w:r w:rsidR="007D7210" w:rsidRPr="007D7210">
              <w:rPr>
                <w:rFonts w:ascii="Times New Roman" w:hAnsi="Times New Roman" w:cs="Times New Roman"/>
                <w:noProof/>
                <w:webHidden/>
                <w:sz w:val="24"/>
                <w:szCs w:val="24"/>
              </w:rPr>
              <w:tab/>
            </w:r>
            <w:r w:rsidR="007D7210" w:rsidRPr="007D7210">
              <w:rPr>
                <w:rFonts w:ascii="Times New Roman" w:hAnsi="Times New Roman" w:cs="Times New Roman"/>
                <w:noProof/>
                <w:webHidden/>
                <w:sz w:val="24"/>
                <w:szCs w:val="24"/>
              </w:rPr>
              <w:fldChar w:fldCharType="begin"/>
            </w:r>
            <w:r w:rsidR="007D7210" w:rsidRPr="007D7210">
              <w:rPr>
                <w:rFonts w:ascii="Times New Roman" w:hAnsi="Times New Roman" w:cs="Times New Roman"/>
                <w:noProof/>
                <w:webHidden/>
                <w:sz w:val="24"/>
                <w:szCs w:val="24"/>
              </w:rPr>
              <w:instrText xml:space="preserve"> PAGEREF _Toc146707409 \h </w:instrText>
            </w:r>
            <w:r w:rsidR="007D7210" w:rsidRPr="007D7210">
              <w:rPr>
                <w:rFonts w:ascii="Times New Roman" w:hAnsi="Times New Roman" w:cs="Times New Roman"/>
                <w:noProof/>
                <w:webHidden/>
                <w:sz w:val="24"/>
                <w:szCs w:val="24"/>
              </w:rPr>
            </w:r>
            <w:r w:rsidR="007D7210" w:rsidRPr="007D7210">
              <w:rPr>
                <w:rFonts w:ascii="Times New Roman" w:hAnsi="Times New Roman" w:cs="Times New Roman"/>
                <w:noProof/>
                <w:webHidden/>
                <w:sz w:val="24"/>
                <w:szCs w:val="24"/>
              </w:rPr>
              <w:fldChar w:fldCharType="separate"/>
            </w:r>
            <w:r w:rsidR="00EC2323">
              <w:rPr>
                <w:rFonts w:ascii="Times New Roman" w:hAnsi="Times New Roman" w:cs="Times New Roman"/>
                <w:noProof/>
                <w:webHidden/>
                <w:sz w:val="24"/>
                <w:szCs w:val="24"/>
              </w:rPr>
              <w:t>10</w:t>
            </w:r>
            <w:r w:rsidR="007D7210" w:rsidRPr="007D7210">
              <w:rPr>
                <w:rFonts w:ascii="Times New Roman" w:hAnsi="Times New Roman" w:cs="Times New Roman"/>
                <w:noProof/>
                <w:webHidden/>
                <w:sz w:val="24"/>
                <w:szCs w:val="24"/>
              </w:rPr>
              <w:fldChar w:fldCharType="end"/>
            </w:r>
          </w:hyperlink>
        </w:p>
        <w:p w14:paraId="63B15C9B" w14:textId="035B7F4D" w:rsidR="007D7210" w:rsidRPr="007D7210" w:rsidRDefault="00F20182">
          <w:pPr>
            <w:pStyle w:val="TOC2"/>
            <w:tabs>
              <w:tab w:val="left" w:pos="1100"/>
              <w:tab w:val="right" w:leader="dot" w:pos="9196"/>
            </w:tabs>
            <w:rPr>
              <w:rFonts w:ascii="Times New Roman" w:eastAsiaTheme="minorEastAsia" w:hAnsi="Times New Roman" w:cs="Times New Roman"/>
              <w:noProof/>
              <w:sz w:val="24"/>
              <w:szCs w:val="24"/>
              <w:lang w:val="en-GB" w:eastAsia="en-GB"/>
            </w:rPr>
          </w:pPr>
          <w:hyperlink w:anchor="_Toc146707410" w:history="1">
            <w:r w:rsidR="007D7210" w:rsidRPr="007D7210">
              <w:rPr>
                <w:rStyle w:val="Hyperlink"/>
                <w:rFonts w:ascii="Times New Roman" w:hAnsi="Times New Roman" w:cs="Times New Roman"/>
                <w:noProof/>
                <w:sz w:val="24"/>
                <w:szCs w:val="24"/>
              </w:rPr>
              <w:t>2.3.4</w:t>
            </w:r>
            <w:r w:rsidR="007D7210" w:rsidRPr="007D7210">
              <w:rPr>
                <w:rFonts w:ascii="Times New Roman" w:eastAsiaTheme="minorEastAsia" w:hAnsi="Times New Roman" w:cs="Times New Roman"/>
                <w:noProof/>
                <w:sz w:val="24"/>
                <w:szCs w:val="24"/>
                <w:lang w:val="en-GB" w:eastAsia="en-GB"/>
              </w:rPr>
              <w:tab/>
            </w:r>
            <w:r w:rsidR="007D7210" w:rsidRPr="007D7210">
              <w:rPr>
                <w:rStyle w:val="Hyperlink"/>
                <w:rFonts w:ascii="Times New Roman" w:hAnsi="Times New Roman" w:cs="Times New Roman"/>
                <w:noProof/>
                <w:sz w:val="24"/>
                <w:szCs w:val="24"/>
              </w:rPr>
              <w:t>LM317 Pinout</w:t>
            </w:r>
            <w:r w:rsidR="007D7210" w:rsidRPr="007D7210">
              <w:rPr>
                <w:rFonts w:ascii="Times New Roman" w:hAnsi="Times New Roman" w:cs="Times New Roman"/>
                <w:noProof/>
                <w:webHidden/>
                <w:sz w:val="24"/>
                <w:szCs w:val="24"/>
              </w:rPr>
              <w:tab/>
            </w:r>
            <w:r w:rsidR="007D7210" w:rsidRPr="007D7210">
              <w:rPr>
                <w:rFonts w:ascii="Times New Roman" w:hAnsi="Times New Roman" w:cs="Times New Roman"/>
                <w:noProof/>
                <w:webHidden/>
                <w:sz w:val="24"/>
                <w:szCs w:val="24"/>
              </w:rPr>
              <w:fldChar w:fldCharType="begin"/>
            </w:r>
            <w:r w:rsidR="007D7210" w:rsidRPr="007D7210">
              <w:rPr>
                <w:rFonts w:ascii="Times New Roman" w:hAnsi="Times New Roman" w:cs="Times New Roman"/>
                <w:noProof/>
                <w:webHidden/>
                <w:sz w:val="24"/>
                <w:szCs w:val="24"/>
              </w:rPr>
              <w:instrText xml:space="preserve"> PAGEREF _Toc146707410 \h </w:instrText>
            </w:r>
            <w:r w:rsidR="007D7210" w:rsidRPr="007D7210">
              <w:rPr>
                <w:rFonts w:ascii="Times New Roman" w:hAnsi="Times New Roman" w:cs="Times New Roman"/>
                <w:noProof/>
                <w:webHidden/>
                <w:sz w:val="24"/>
                <w:szCs w:val="24"/>
              </w:rPr>
            </w:r>
            <w:r w:rsidR="007D7210" w:rsidRPr="007D7210">
              <w:rPr>
                <w:rFonts w:ascii="Times New Roman" w:hAnsi="Times New Roman" w:cs="Times New Roman"/>
                <w:noProof/>
                <w:webHidden/>
                <w:sz w:val="24"/>
                <w:szCs w:val="24"/>
              </w:rPr>
              <w:fldChar w:fldCharType="separate"/>
            </w:r>
            <w:r w:rsidR="00EC2323">
              <w:rPr>
                <w:rFonts w:ascii="Times New Roman" w:hAnsi="Times New Roman" w:cs="Times New Roman"/>
                <w:noProof/>
                <w:webHidden/>
                <w:sz w:val="24"/>
                <w:szCs w:val="24"/>
              </w:rPr>
              <w:t>11</w:t>
            </w:r>
            <w:r w:rsidR="007D7210" w:rsidRPr="007D7210">
              <w:rPr>
                <w:rFonts w:ascii="Times New Roman" w:hAnsi="Times New Roman" w:cs="Times New Roman"/>
                <w:noProof/>
                <w:webHidden/>
                <w:sz w:val="24"/>
                <w:szCs w:val="24"/>
              </w:rPr>
              <w:fldChar w:fldCharType="end"/>
            </w:r>
          </w:hyperlink>
        </w:p>
        <w:p w14:paraId="263A913C" w14:textId="79DC4CBE" w:rsidR="007D7210" w:rsidRPr="007D7210" w:rsidRDefault="00F20182">
          <w:pPr>
            <w:pStyle w:val="TOC2"/>
            <w:tabs>
              <w:tab w:val="left" w:pos="1100"/>
              <w:tab w:val="right" w:leader="dot" w:pos="9196"/>
            </w:tabs>
            <w:rPr>
              <w:rFonts w:ascii="Times New Roman" w:eastAsiaTheme="minorEastAsia" w:hAnsi="Times New Roman" w:cs="Times New Roman"/>
              <w:noProof/>
              <w:sz w:val="24"/>
              <w:szCs w:val="24"/>
              <w:lang w:val="en-GB" w:eastAsia="en-GB"/>
            </w:rPr>
          </w:pPr>
          <w:hyperlink w:anchor="_Toc146707411" w:history="1">
            <w:r w:rsidR="007D7210" w:rsidRPr="007D7210">
              <w:rPr>
                <w:rStyle w:val="Hyperlink"/>
                <w:rFonts w:ascii="Times New Roman" w:hAnsi="Times New Roman" w:cs="Times New Roman"/>
                <w:noProof/>
                <w:sz w:val="24"/>
                <w:szCs w:val="24"/>
              </w:rPr>
              <w:t>2.3.5</w:t>
            </w:r>
            <w:r w:rsidR="007D7210" w:rsidRPr="007D7210">
              <w:rPr>
                <w:rFonts w:ascii="Times New Roman" w:eastAsiaTheme="minorEastAsia" w:hAnsi="Times New Roman" w:cs="Times New Roman"/>
                <w:noProof/>
                <w:sz w:val="24"/>
                <w:szCs w:val="24"/>
                <w:lang w:val="en-GB" w:eastAsia="en-GB"/>
              </w:rPr>
              <w:tab/>
            </w:r>
            <w:r w:rsidR="007D7210" w:rsidRPr="007D7210">
              <w:rPr>
                <w:rStyle w:val="Hyperlink"/>
                <w:rFonts w:ascii="Times New Roman" w:hAnsi="Times New Roman" w:cs="Times New Roman"/>
                <w:noProof/>
                <w:sz w:val="24"/>
                <w:szCs w:val="24"/>
              </w:rPr>
              <w:t>Display Unit</w:t>
            </w:r>
            <w:r w:rsidR="007D7210" w:rsidRPr="007D7210">
              <w:rPr>
                <w:rFonts w:ascii="Times New Roman" w:hAnsi="Times New Roman" w:cs="Times New Roman"/>
                <w:noProof/>
                <w:webHidden/>
                <w:sz w:val="24"/>
                <w:szCs w:val="24"/>
              </w:rPr>
              <w:tab/>
            </w:r>
            <w:r w:rsidR="007D7210" w:rsidRPr="007D7210">
              <w:rPr>
                <w:rFonts w:ascii="Times New Roman" w:hAnsi="Times New Roman" w:cs="Times New Roman"/>
                <w:noProof/>
                <w:webHidden/>
                <w:sz w:val="24"/>
                <w:szCs w:val="24"/>
              </w:rPr>
              <w:fldChar w:fldCharType="begin"/>
            </w:r>
            <w:r w:rsidR="007D7210" w:rsidRPr="007D7210">
              <w:rPr>
                <w:rFonts w:ascii="Times New Roman" w:hAnsi="Times New Roman" w:cs="Times New Roman"/>
                <w:noProof/>
                <w:webHidden/>
                <w:sz w:val="24"/>
                <w:szCs w:val="24"/>
              </w:rPr>
              <w:instrText xml:space="preserve"> PAGEREF _Toc146707411 \h </w:instrText>
            </w:r>
            <w:r w:rsidR="007D7210" w:rsidRPr="007D7210">
              <w:rPr>
                <w:rFonts w:ascii="Times New Roman" w:hAnsi="Times New Roman" w:cs="Times New Roman"/>
                <w:noProof/>
                <w:webHidden/>
                <w:sz w:val="24"/>
                <w:szCs w:val="24"/>
              </w:rPr>
            </w:r>
            <w:r w:rsidR="007D7210" w:rsidRPr="007D7210">
              <w:rPr>
                <w:rFonts w:ascii="Times New Roman" w:hAnsi="Times New Roman" w:cs="Times New Roman"/>
                <w:noProof/>
                <w:webHidden/>
                <w:sz w:val="24"/>
                <w:szCs w:val="24"/>
              </w:rPr>
              <w:fldChar w:fldCharType="separate"/>
            </w:r>
            <w:r w:rsidR="00EC2323">
              <w:rPr>
                <w:rFonts w:ascii="Times New Roman" w:hAnsi="Times New Roman" w:cs="Times New Roman"/>
                <w:noProof/>
                <w:webHidden/>
                <w:sz w:val="24"/>
                <w:szCs w:val="24"/>
              </w:rPr>
              <w:t>12</w:t>
            </w:r>
            <w:r w:rsidR="007D7210" w:rsidRPr="007D7210">
              <w:rPr>
                <w:rFonts w:ascii="Times New Roman" w:hAnsi="Times New Roman" w:cs="Times New Roman"/>
                <w:noProof/>
                <w:webHidden/>
                <w:sz w:val="24"/>
                <w:szCs w:val="24"/>
              </w:rPr>
              <w:fldChar w:fldCharType="end"/>
            </w:r>
          </w:hyperlink>
        </w:p>
        <w:p w14:paraId="2FE265FE" w14:textId="271924DB" w:rsidR="007D7210" w:rsidRPr="007D7210" w:rsidRDefault="00F20182">
          <w:pPr>
            <w:pStyle w:val="TOC1"/>
            <w:tabs>
              <w:tab w:val="right" w:leader="dot" w:pos="9196"/>
            </w:tabs>
            <w:rPr>
              <w:rFonts w:ascii="Times New Roman" w:eastAsiaTheme="minorEastAsia" w:hAnsi="Times New Roman" w:cs="Times New Roman"/>
              <w:noProof/>
              <w:sz w:val="24"/>
              <w:szCs w:val="24"/>
              <w:lang w:val="en-GB" w:eastAsia="en-GB"/>
            </w:rPr>
          </w:pPr>
          <w:hyperlink w:anchor="_Toc146707412" w:history="1">
            <w:r w:rsidR="007D7210" w:rsidRPr="007D7210">
              <w:rPr>
                <w:rStyle w:val="Hyperlink"/>
                <w:rFonts w:ascii="Times New Roman" w:hAnsi="Times New Roman" w:cs="Times New Roman"/>
                <w:noProof/>
                <w:sz w:val="24"/>
                <w:szCs w:val="24"/>
              </w:rPr>
              <w:t>CHAPTER THREE</w:t>
            </w:r>
            <w:r w:rsidR="007D7210" w:rsidRPr="007D7210">
              <w:rPr>
                <w:rFonts w:ascii="Times New Roman" w:hAnsi="Times New Roman" w:cs="Times New Roman"/>
                <w:noProof/>
                <w:webHidden/>
                <w:sz w:val="24"/>
                <w:szCs w:val="24"/>
              </w:rPr>
              <w:tab/>
            </w:r>
            <w:r w:rsidR="007D7210" w:rsidRPr="007D7210">
              <w:rPr>
                <w:rFonts w:ascii="Times New Roman" w:hAnsi="Times New Roman" w:cs="Times New Roman"/>
                <w:noProof/>
                <w:webHidden/>
                <w:sz w:val="24"/>
                <w:szCs w:val="24"/>
              </w:rPr>
              <w:fldChar w:fldCharType="begin"/>
            </w:r>
            <w:r w:rsidR="007D7210" w:rsidRPr="007D7210">
              <w:rPr>
                <w:rFonts w:ascii="Times New Roman" w:hAnsi="Times New Roman" w:cs="Times New Roman"/>
                <w:noProof/>
                <w:webHidden/>
                <w:sz w:val="24"/>
                <w:szCs w:val="24"/>
              </w:rPr>
              <w:instrText xml:space="preserve"> PAGEREF _Toc146707412 \h </w:instrText>
            </w:r>
            <w:r w:rsidR="007D7210" w:rsidRPr="007D7210">
              <w:rPr>
                <w:rFonts w:ascii="Times New Roman" w:hAnsi="Times New Roman" w:cs="Times New Roman"/>
                <w:noProof/>
                <w:webHidden/>
                <w:sz w:val="24"/>
                <w:szCs w:val="24"/>
              </w:rPr>
            </w:r>
            <w:r w:rsidR="007D7210" w:rsidRPr="007D7210">
              <w:rPr>
                <w:rFonts w:ascii="Times New Roman" w:hAnsi="Times New Roman" w:cs="Times New Roman"/>
                <w:noProof/>
                <w:webHidden/>
                <w:sz w:val="24"/>
                <w:szCs w:val="24"/>
              </w:rPr>
              <w:fldChar w:fldCharType="separate"/>
            </w:r>
            <w:r w:rsidR="00EC2323">
              <w:rPr>
                <w:rFonts w:ascii="Times New Roman" w:hAnsi="Times New Roman" w:cs="Times New Roman"/>
                <w:noProof/>
                <w:webHidden/>
                <w:sz w:val="24"/>
                <w:szCs w:val="24"/>
              </w:rPr>
              <w:t>13</w:t>
            </w:r>
            <w:r w:rsidR="007D7210" w:rsidRPr="007D7210">
              <w:rPr>
                <w:rFonts w:ascii="Times New Roman" w:hAnsi="Times New Roman" w:cs="Times New Roman"/>
                <w:noProof/>
                <w:webHidden/>
                <w:sz w:val="24"/>
                <w:szCs w:val="24"/>
              </w:rPr>
              <w:fldChar w:fldCharType="end"/>
            </w:r>
          </w:hyperlink>
        </w:p>
        <w:p w14:paraId="1B6F87C9" w14:textId="5AD1DE00" w:rsidR="007D7210" w:rsidRPr="007D7210" w:rsidRDefault="00F20182">
          <w:pPr>
            <w:pStyle w:val="TOC2"/>
            <w:tabs>
              <w:tab w:val="left" w:pos="880"/>
              <w:tab w:val="right" w:leader="dot" w:pos="9196"/>
            </w:tabs>
            <w:rPr>
              <w:rFonts w:ascii="Times New Roman" w:eastAsiaTheme="minorEastAsia" w:hAnsi="Times New Roman" w:cs="Times New Roman"/>
              <w:noProof/>
              <w:sz w:val="24"/>
              <w:szCs w:val="24"/>
              <w:lang w:val="en-GB" w:eastAsia="en-GB"/>
            </w:rPr>
          </w:pPr>
          <w:hyperlink w:anchor="_Toc146707413" w:history="1">
            <w:r w:rsidR="007D7210" w:rsidRPr="007D7210">
              <w:rPr>
                <w:rStyle w:val="Hyperlink"/>
                <w:rFonts w:ascii="Times New Roman" w:hAnsi="Times New Roman" w:cs="Times New Roman"/>
                <w:noProof/>
                <w:sz w:val="24"/>
                <w:szCs w:val="24"/>
              </w:rPr>
              <w:t>3.1</w:t>
            </w:r>
            <w:r w:rsidR="007D7210" w:rsidRPr="007D7210">
              <w:rPr>
                <w:rFonts w:ascii="Times New Roman" w:eastAsiaTheme="minorEastAsia" w:hAnsi="Times New Roman" w:cs="Times New Roman"/>
                <w:noProof/>
                <w:sz w:val="24"/>
                <w:szCs w:val="24"/>
                <w:lang w:val="en-GB" w:eastAsia="en-GB"/>
              </w:rPr>
              <w:tab/>
            </w:r>
            <w:r w:rsidR="007D7210" w:rsidRPr="007D7210">
              <w:rPr>
                <w:rStyle w:val="Hyperlink"/>
                <w:rFonts w:ascii="Times New Roman" w:hAnsi="Times New Roman" w:cs="Times New Roman"/>
                <w:noProof/>
                <w:sz w:val="24"/>
                <w:szCs w:val="24"/>
              </w:rPr>
              <w:t>Material and Method</w:t>
            </w:r>
            <w:r w:rsidR="007D7210" w:rsidRPr="007D7210">
              <w:rPr>
                <w:rFonts w:ascii="Times New Roman" w:hAnsi="Times New Roman" w:cs="Times New Roman"/>
                <w:noProof/>
                <w:webHidden/>
                <w:sz w:val="24"/>
                <w:szCs w:val="24"/>
              </w:rPr>
              <w:tab/>
            </w:r>
            <w:r w:rsidR="007D7210" w:rsidRPr="007D7210">
              <w:rPr>
                <w:rFonts w:ascii="Times New Roman" w:hAnsi="Times New Roman" w:cs="Times New Roman"/>
                <w:noProof/>
                <w:webHidden/>
                <w:sz w:val="24"/>
                <w:szCs w:val="24"/>
              </w:rPr>
              <w:fldChar w:fldCharType="begin"/>
            </w:r>
            <w:r w:rsidR="007D7210" w:rsidRPr="007D7210">
              <w:rPr>
                <w:rFonts w:ascii="Times New Roman" w:hAnsi="Times New Roman" w:cs="Times New Roman"/>
                <w:noProof/>
                <w:webHidden/>
                <w:sz w:val="24"/>
                <w:szCs w:val="24"/>
              </w:rPr>
              <w:instrText xml:space="preserve"> PAGEREF _Toc146707413 \h </w:instrText>
            </w:r>
            <w:r w:rsidR="007D7210" w:rsidRPr="007D7210">
              <w:rPr>
                <w:rFonts w:ascii="Times New Roman" w:hAnsi="Times New Roman" w:cs="Times New Roman"/>
                <w:noProof/>
                <w:webHidden/>
                <w:sz w:val="24"/>
                <w:szCs w:val="24"/>
              </w:rPr>
            </w:r>
            <w:r w:rsidR="007D7210" w:rsidRPr="007D7210">
              <w:rPr>
                <w:rFonts w:ascii="Times New Roman" w:hAnsi="Times New Roman" w:cs="Times New Roman"/>
                <w:noProof/>
                <w:webHidden/>
                <w:sz w:val="24"/>
                <w:szCs w:val="24"/>
              </w:rPr>
              <w:fldChar w:fldCharType="separate"/>
            </w:r>
            <w:r w:rsidR="00EC2323">
              <w:rPr>
                <w:rFonts w:ascii="Times New Roman" w:hAnsi="Times New Roman" w:cs="Times New Roman"/>
                <w:noProof/>
                <w:webHidden/>
                <w:sz w:val="24"/>
                <w:szCs w:val="24"/>
              </w:rPr>
              <w:t>13</w:t>
            </w:r>
            <w:r w:rsidR="007D7210" w:rsidRPr="007D7210">
              <w:rPr>
                <w:rFonts w:ascii="Times New Roman" w:hAnsi="Times New Roman" w:cs="Times New Roman"/>
                <w:noProof/>
                <w:webHidden/>
                <w:sz w:val="24"/>
                <w:szCs w:val="24"/>
              </w:rPr>
              <w:fldChar w:fldCharType="end"/>
            </w:r>
          </w:hyperlink>
        </w:p>
        <w:p w14:paraId="20B8DA93" w14:textId="3AE5F3D1" w:rsidR="007D7210" w:rsidRPr="007D7210" w:rsidRDefault="00F20182">
          <w:pPr>
            <w:pStyle w:val="TOC2"/>
            <w:tabs>
              <w:tab w:val="left" w:pos="1100"/>
              <w:tab w:val="right" w:leader="dot" w:pos="9196"/>
            </w:tabs>
            <w:rPr>
              <w:rFonts w:ascii="Times New Roman" w:eastAsiaTheme="minorEastAsia" w:hAnsi="Times New Roman" w:cs="Times New Roman"/>
              <w:noProof/>
              <w:sz w:val="24"/>
              <w:szCs w:val="24"/>
              <w:lang w:val="en-GB" w:eastAsia="en-GB"/>
            </w:rPr>
          </w:pPr>
          <w:hyperlink w:anchor="_Toc146707414" w:history="1">
            <w:r w:rsidR="007D7210" w:rsidRPr="007D7210">
              <w:rPr>
                <w:rStyle w:val="Hyperlink"/>
                <w:rFonts w:ascii="Times New Roman" w:hAnsi="Times New Roman" w:cs="Times New Roman"/>
                <w:noProof/>
                <w:sz w:val="24"/>
                <w:szCs w:val="24"/>
              </w:rPr>
              <w:t>3.1.1</w:t>
            </w:r>
            <w:r w:rsidR="007D7210" w:rsidRPr="007D7210">
              <w:rPr>
                <w:rFonts w:ascii="Times New Roman" w:eastAsiaTheme="minorEastAsia" w:hAnsi="Times New Roman" w:cs="Times New Roman"/>
                <w:noProof/>
                <w:sz w:val="24"/>
                <w:szCs w:val="24"/>
                <w:lang w:val="en-GB" w:eastAsia="en-GB"/>
              </w:rPr>
              <w:tab/>
            </w:r>
            <w:r w:rsidR="007D7210" w:rsidRPr="007D7210">
              <w:rPr>
                <w:rStyle w:val="Hyperlink"/>
                <w:rFonts w:ascii="Times New Roman" w:hAnsi="Times New Roman" w:cs="Times New Roman"/>
                <w:noProof/>
                <w:sz w:val="24"/>
                <w:szCs w:val="24"/>
              </w:rPr>
              <w:t>List of material</w:t>
            </w:r>
            <w:r w:rsidR="007D7210" w:rsidRPr="007D7210">
              <w:rPr>
                <w:rFonts w:ascii="Times New Roman" w:hAnsi="Times New Roman" w:cs="Times New Roman"/>
                <w:noProof/>
                <w:webHidden/>
                <w:sz w:val="24"/>
                <w:szCs w:val="24"/>
              </w:rPr>
              <w:tab/>
            </w:r>
            <w:r w:rsidR="007D7210" w:rsidRPr="007D7210">
              <w:rPr>
                <w:rFonts w:ascii="Times New Roman" w:hAnsi="Times New Roman" w:cs="Times New Roman"/>
                <w:noProof/>
                <w:webHidden/>
                <w:sz w:val="24"/>
                <w:szCs w:val="24"/>
              </w:rPr>
              <w:fldChar w:fldCharType="begin"/>
            </w:r>
            <w:r w:rsidR="007D7210" w:rsidRPr="007D7210">
              <w:rPr>
                <w:rFonts w:ascii="Times New Roman" w:hAnsi="Times New Roman" w:cs="Times New Roman"/>
                <w:noProof/>
                <w:webHidden/>
                <w:sz w:val="24"/>
                <w:szCs w:val="24"/>
              </w:rPr>
              <w:instrText xml:space="preserve"> PAGEREF _Toc146707414 \h </w:instrText>
            </w:r>
            <w:r w:rsidR="007D7210" w:rsidRPr="007D7210">
              <w:rPr>
                <w:rFonts w:ascii="Times New Roman" w:hAnsi="Times New Roman" w:cs="Times New Roman"/>
                <w:noProof/>
                <w:webHidden/>
                <w:sz w:val="24"/>
                <w:szCs w:val="24"/>
              </w:rPr>
            </w:r>
            <w:r w:rsidR="007D7210" w:rsidRPr="007D7210">
              <w:rPr>
                <w:rFonts w:ascii="Times New Roman" w:hAnsi="Times New Roman" w:cs="Times New Roman"/>
                <w:noProof/>
                <w:webHidden/>
                <w:sz w:val="24"/>
                <w:szCs w:val="24"/>
              </w:rPr>
              <w:fldChar w:fldCharType="separate"/>
            </w:r>
            <w:r w:rsidR="00EC2323">
              <w:rPr>
                <w:rFonts w:ascii="Times New Roman" w:hAnsi="Times New Roman" w:cs="Times New Roman"/>
                <w:noProof/>
                <w:webHidden/>
                <w:sz w:val="24"/>
                <w:szCs w:val="24"/>
              </w:rPr>
              <w:t>13</w:t>
            </w:r>
            <w:r w:rsidR="007D7210" w:rsidRPr="007D7210">
              <w:rPr>
                <w:rFonts w:ascii="Times New Roman" w:hAnsi="Times New Roman" w:cs="Times New Roman"/>
                <w:noProof/>
                <w:webHidden/>
                <w:sz w:val="24"/>
                <w:szCs w:val="24"/>
              </w:rPr>
              <w:fldChar w:fldCharType="end"/>
            </w:r>
          </w:hyperlink>
        </w:p>
        <w:p w14:paraId="6EA607DA" w14:textId="5A0329EF" w:rsidR="007D7210" w:rsidRPr="007D7210" w:rsidRDefault="00F20182">
          <w:pPr>
            <w:pStyle w:val="TOC2"/>
            <w:tabs>
              <w:tab w:val="left" w:pos="880"/>
              <w:tab w:val="right" w:leader="dot" w:pos="9196"/>
            </w:tabs>
            <w:rPr>
              <w:rFonts w:ascii="Times New Roman" w:eastAsiaTheme="minorEastAsia" w:hAnsi="Times New Roman" w:cs="Times New Roman"/>
              <w:noProof/>
              <w:sz w:val="24"/>
              <w:szCs w:val="24"/>
              <w:lang w:val="en-GB" w:eastAsia="en-GB"/>
            </w:rPr>
          </w:pPr>
          <w:hyperlink w:anchor="_Toc146707415" w:history="1">
            <w:r w:rsidR="007D7210" w:rsidRPr="007D7210">
              <w:rPr>
                <w:rStyle w:val="Hyperlink"/>
                <w:rFonts w:ascii="Times New Roman" w:hAnsi="Times New Roman" w:cs="Times New Roman"/>
                <w:noProof/>
                <w:sz w:val="24"/>
                <w:szCs w:val="24"/>
              </w:rPr>
              <w:t>3.2</w:t>
            </w:r>
            <w:r w:rsidR="007D7210" w:rsidRPr="007D7210">
              <w:rPr>
                <w:rFonts w:ascii="Times New Roman" w:eastAsiaTheme="minorEastAsia" w:hAnsi="Times New Roman" w:cs="Times New Roman"/>
                <w:noProof/>
                <w:sz w:val="24"/>
                <w:szCs w:val="24"/>
                <w:lang w:val="en-GB" w:eastAsia="en-GB"/>
              </w:rPr>
              <w:tab/>
            </w:r>
            <w:r w:rsidR="007D7210" w:rsidRPr="007D7210">
              <w:rPr>
                <w:rStyle w:val="Hyperlink"/>
                <w:rFonts w:ascii="Times New Roman" w:hAnsi="Times New Roman" w:cs="Times New Roman"/>
                <w:noProof/>
                <w:sz w:val="24"/>
                <w:szCs w:val="24"/>
              </w:rPr>
              <w:t>Circuit Block Diagram</w:t>
            </w:r>
            <w:r w:rsidR="007D7210" w:rsidRPr="007D7210">
              <w:rPr>
                <w:rFonts w:ascii="Times New Roman" w:hAnsi="Times New Roman" w:cs="Times New Roman"/>
                <w:noProof/>
                <w:webHidden/>
                <w:sz w:val="24"/>
                <w:szCs w:val="24"/>
              </w:rPr>
              <w:tab/>
            </w:r>
            <w:r w:rsidR="007D7210" w:rsidRPr="007D7210">
              <w:rPr>
                <w:rFonts w:ascii="Times New Roman" w:hAnsi="Times New Roman" w:cs="Times New Roman"/>
                <w:noProof/>
                <w:webHidden/>
                <w:sz w:val="24"/>
                <w:szCs w:val="24"/>
              </w:rPr>
              <w:fldChar w:fldCharType="begin"/>
            </w:r>
            <w:r w:rsidR="007D7210" w:rsidRPr="007D7210">
              <w:rPr>
                <w:rFonts w:ascii="Times New Roman" w:hAnsi="Times New Roman" w:cs="Times New Roman"/>
                <w:noProof/>
                <w:webHidden/>
                <w:sz w:val="24"/>
                <w:szCs w:val="24"/>
              </w:rPr>
              <w:instrText xml:space="preserve"> PAGEREF _Toc146707415 \h </w:instrText>
            </w:r>
            <w:r w:rsidR="007D7210" w:rsidRPr="007D7210">
              <w:rPr>
                <w:rFonts w:ascii="Times New Roman" w:hAnsi="Times New Roman" w:cs="Times New Roman"/>
                <w:noProof/>
                <w:webHidden/>
                <w:sz w:val="24"/>
                <w:szCs w:val="24"/>
              </w:rPr>
            </w:r>
            <w:r w:rsidR="007D7210" w:rsidRPr="007D7210">
              <w:rPr>
                <w:rFonts w:ascii="Times New Roman" w:hAnsi="Times New Roman" w:cs="Times New Roman"/>
                <w:noProof/>
                <w:webHidden/>
                <w:sz w:val="24"/>
                <w:szCs w:val="24"/>
              </w:rPr>
              <w:fldChar w:fldCharType="separate"/>
            </w:r>
            <w:r w:rsidR="00EC2323">
              <w:rPr>
                <w:rFonts w:ascii="Times New Roman" w:hAnsi="Times New Roman" w:cs="Times New Roman"/>
                <w:noProof/>
                <w:webHidden/>
                <w:sz w:val="24"/>
                <w:szCs w:val="24"/>
              </w:rPr>
              <w:t>14</w:t>
            </w:r>
            <w:r w:rsidR="007D7210" w:rsidRPr="007D7210">
              <w:rPr>
                <w:rFonts w:ascii="Times New Roman" w:hAnsi="Times New Roman" w:cs="Times New Roman"/>
                <w:noProof/>
                <w:webHidden/>
                <w:sz w:val="24"/>
                <w:szCs w:val="24"/>
              </w:rPr>
              <w:fldChar w:fldCharType="end"/>
            </w:r>
          </w:hyperlink>
        </w:p>
        <w:p w14:paraId="728816DA" w14:textId="4D54A3FD" w:rsidR="007D7210" w:rsidRPr="007D7210" w:rsidRDefault="00F20182">
          <w:pPr>
            <w:pStyle w:val="TOC2"/>
            <w:tabs>
              <w:tab w:val="left" w:pos="1100"/>
              <w:tab w:val="right" w:leader="dot" w:pos="9196"/>
            </w:tabs>
            <w:rPr>
              <w:rFonts w:ascii="Times New Roman" w:eastAsiaTheme="minorEastAsia" w:hAnsi="Times New Roman" w:cs="Times New Roman"/>
              <w:noProof/>
              <w:sz w:val="24"/>
              <w:szCs w:val="24"/>
              <w:lang w:val="en-GB" w:eastAsia="en-GB"/>
            </w:rPr>
          </w:pPr>
          <w:hyperlink w:anchor="_Toc146707416" w:history="1">
            <w:r w:rsidR="007D7210" w:rsidRPr="007D7210">
              <w:rPr>
                <w:rStyle w:val="Hyperlink"/>
                <w:rFonts w:ascii="Times New Roman" w:eastAsia="Times New Roman" w:hAnsi="Times New Roman" w:cs="Times New Roman"/>
                <w:noProof/>
                <w:sz w:val="24"/>
                <w:szCs w:val="24"/>
              </w:rPr>
              <w:t>3.3.5</w:t>
            </w:r>
            <w:r w:rsidR="007D7210" w:rsidRPr="007D7210">
              <w:rPr>
                <w:rFonts w:ascii="Times New Roman" w:eastAsiaTheme="minorEastAsia" w:hAnsi="Times New Roman" w:cs="Times New Roman"/>
                <w:noProof/>
                <w:sz w:val="24"/>
                <w:szCs w:val="24"/>
                <w:lang w:val="en-GB" w:eastAsia="en-GB"/>
              </w:rPr>
              <w:tab/>
            </w:r>
            <w:r w:rsidR="007D7210" w:rsidRPr="007D7210">
              <w:rPr>
                <w:rStyle w:val="Hyperlink"/>
                <w:rFonts w:ascii="Times New Roman" w:hAnsi="Times New Roman" w:cs="Times New Roman"/>
                <w:noProof/>
                <w:sz w:val="24"/>
                <w:szCs w:val="24"/>
              </w:rPr>
              <w:t>Bridge Rectifier</w:t>
            </w:r>
            <w:r w:rsidR="007D7210" w:rsidRPr="007D7210">
              <w:rPr>
                <w:rFonts w:ascii="Times New Roman" w:hAnsi="Times New Roman" w:cs="Times New Roman"/>
                <w:noProof/>
                <w:webHidden/>
                <w:sz w:val="24"/>
                <w:szCs w:val="24"/>
              </w:rPr>
              <w:tab/>
            </w:r>
            <w:r w:rsidR="007D7210" w:rsidRPr="007D7210">
              <w:rPr>
                <w:rFonts w:ascii="Times New Roman" w:hAnsi="Times New Roman" w:cs="Times New Roman"/>
                <w:noProof/>
                <w:webHidden/>
                <w:sz w:val="24"/>
                <w:szCs w:val="24"/>
              </w:rPr>
              <w:fldChar w:fldCharType="begin"/>
            </w:r>
            <w:r w:rsidR="007D7210" w:rsidRPr="007D7210">
              <w:rPr>
                <w:rFonts w:ascii="Times New Roman" w:hAnsi="Times New Roman" w:cs="Times New Roman"/>
                <w:noProof/>
                <w:webHidden/>
                <w:sz w:val="24"/>
                <w:szCs w:val="24"/>
              </w:rPr>
              <w:instrText xml:space="preserve"> PAGEREF _Toc146707416 \h </w:instrText>
            </w:r>
            <w:r w:rsidR="007D7210" w:rsidRPr="007D7210">
              <w:rPr>
                <w:rFonts w:ascii="Times New Roman" w:hAnsi="Times New Roman" w:cs="Times New Roman"/>
                <w:noProof/>
                <w:webHidden/>
                <w:sz w:val="24"/>
                <w:szCs w:val="24"/>
              </w:rPr>
            </w:r>
            <w:r w:rsidR="007D7210" w:rsidRPr="007D7210">
              <w:rPr>
                <w:rFonts w:ascii="Times New Roman" w:hAnsi="Times New Roman" w:cs="Times New Roman"/>
                <w:noProof/>
                <w:webHidden/>
                <w:sz w:val="24"/>
                <w:szCs w:val="24"/>
              </w:rPr>
              <w:fldChar w:fldCharType="separate"/>
            </w:r>
            <w:r w:rsidR="00EC2323">
              <w:rPr>
                <w:rFonts w:ascii="Times New Roman" w:hAnsi="Times New Roman" w:cs="Times New Roman"/>
                <w:noProof/>
                <w:webHidden/>
                <w:sz w:val="24"/>
                <w:szCs w:val="24"/>
              </w:rPr>
              <w:t>16</w:t>
            </w:r>
            <w:r w:rsidR="007D7210" w:rsidRPr="007D7210">
              <w:rPr>
                <w:rFonts w:ascii="Times New Roman" w:hAnsi="Times New Roman" w:cs="Times New Roman"/>
                <w:noProof/>
                <w:webHidden/>
                <w:sz w:val="24"/>
                <w:szCs w:val="24"/>
              </w:rPr>
              <w:fldChar w:fldCharType="end"/>
            </w:r>
          </w:hyperlink>
        </w:p>
        <w:p w14:paraId="69E18F52" w14:textId="59D56133" w:rsidR="007D7210" w:rsidRPr="007D7210" w:rsidRDefault="00F20182">
          <w:pPr>
            <w:pStyle w:val="TOC2"/>
            <w:tabs>
              <w:tab w:val="left" w:pos="880"/>
              <w:tab w:val="right" w:leader="dot" w:pos="9196"/>
            </w:tabs>
            <w:rPr>
              <w:rFonts w:ascii="Times New Roman" w:eastAsiaTheme="minorEastAsia" w:hAnsi="Times New Roman" w:cs="Times New Roman"/>
              <w:noProof/>
              <w:sz w:val="24"/>
              <w:szCs w:val="24"/>
              <w:lang w:val="en-GB" w:eastAsia="en-GB"/>
            </w:rPr>
          </w:pPr>
          <w:hyperlink w:anchor="_Toc146707417" w:history="1">
            <w:r w:rsidR="007D7210" w:rsidRPr="007D7210">
              <w:rPr>
                <w:rStyle w:val="Hyperlink"/>
                <w:rFonts w:ascii="Times New Roman" w:hAnsi="Times New Roman" w:cs="Times New Roman"/>
                <w:noProof/>
                <w:sz w:val="24"/>
                <w:szCs w:val="24"/>
              </w:rPr>
              <w:t>3.4</w:t>
            </w:r>
            <w:r w:rsidR="007D7210" w:rsidRPr="007D7210">
              <w:rPr>
                <w:rFonts w:ascii="Times New Roman" w:eastAsiaTheme="minorEastAsia" w:hAnsi="Times New Roman" w:cs="Times New Roman"/>
                <w:noProof/>
                <w:sz w:val="24"/>
                <w:szCs w:val="24"/>
                <w:lang w:val="en-GB" w:eastAsia="en-GB"/>
              </w:rPr>
              <w:tab/>
            </w:r>
            <w:r w:rsidR="007D7210" w:rsidRPr="007D7210">
              <w:rPr>
                <w:rStyle w:val="Hyperlink"/>
                <w:rFonts w:ascii="Times New Roman" w:hAnsi="Times New Roman" w:cs="Times New Roman"/>
                <w:noProof/>
                <w:sz w:val="24"/>
                <w:szCs w:val="24"/>
              </w:rPr>
              <w:t>Circuit Diagram</w:t>
            </w:r>
            <w:r w:rsidR="007D7210" w:rsidRPr="007D7210">
              <w:rPr>
                <w:rFonts w:ascii="Times New Roman" w:hAnsi="Times New Roman" w:cs="Times New Roman"/>
                <w:noProof/>
                <w:webHidden/>
                <w:sz w:val="24"/>
                <w:szCs w:val="24"/>
              </w:rPr>
              <w:tab/>
            </w:r>
            <w:r w:rsidR="007D7210" w:rsidRPr="007D7210">
              <w:rPr>
                <w:rFonts w:ascii="Times New Roman" w:hAnsi="Times New Roman" w:cs="Times New Roman"/>
                <w:noProof/>
                <w:webHidden/>
                <w:sz w:val="24"/>
                <w:szCs w:val="24"/>
              </w:rPr>
              <w:fldChar w:fldCharType="begin"/>
            </w:r>
            <w:r w:rsidR="007D7210" w:rsidRPr="007D7210">
              <w:rPr>
                <w:rFonts w:ascii="Times New Roman" w:hAnsi="Times New Roman" w:cs="Times New Roman"/>
                <w:noProof/>
                <w:webHidden/>
                <w:sz w:val="24"/>
                <w:szCs w:val="24"/>
              </w:rPr>
              <w:instrText xml:space="preserve"> PAGEREF _Toc146707417 \h </w:instrText>
            </w:r>
            <w:r w:rsidR="007D7210" w:rsidRPr="007D7210">
              <w:rPr>
                <w:rFonts w:ascii="Times New Roman" w:hAnsi="Times New Roman" w:cs="Times New Roman"/>
                <w:noProof/>
                <w:webHidden/>
                <w:sz w:val="24"/>
                <w:szCs w:val="24"/>
              </w:rPr>
            </w:r>
            <w:r w:rsidR="007D7210" w:rsidRPr="007D7210">
              <w:rPr>
                <w:rFonts w:ascii="Times New Roman" w:hAnsi="Times New Roman" w:cs="Times New Roman"/>
                <w:noProof/>
                <w:webHidden/>
                <w:sz w:val="24"/>
                <w:szCs w:val="24"/>
              </w:rPr>
              <w:fldChar w:fldCharType="separate"/>
            </w:r>
            <w:r w:rsidR="00EC2323">
              <w:rPr>
                <w:rFonts w:ascii="Times New Roman" w:hAnsi="Times New Roman" w:cs="Times New Roman"/>
                <w:noProof/>
                <w:webHidden/>
                <w:sz w:val="24"/>
                <w:szCs w:val="24"/>
              </w:rPr>
              <w:t>17</w:t>
            </w:r>
            <w:r w:rsidR="007D7210" w:rsidRPr="007D7210">
              <w:rPr>
                <w:rFonts w:ascii="Times New Roman" w:hAnsi="Times New Roman" w:cs="Times New Roman"/>
                <w:noProof/>
                <w:webHidden/>
                <w:sz w:val="24"/>
                <w:szCs w:val="24"/>
              </w:rPr>
              <w:fldChar w:fldCharType="end"/>
            </w:r>
          </w:hyperlink>
        </w:p>
        <w:p w14:paraId="0D442CCF" w14:textId="6FBC9068" w:rsidR="007D7210" w:rsidRPr="007D7210" w:rsidRDefault="00F20182">
          <w:pPr>
            <w:pStyle w:val="TOC2"/>
            <w:tabs>
              <w:tab w:val="left" w:pos="1100"/>
              <w:tab w:val="right" w:leader="dot" w:pos="9196"/>
            </w:tabs>
            <w:rPr>
              <w:rFonts w:ascii="Times New Roman" w:eastAsiaTheme="minorEastAsia" w:hAnsi="Times New Roman" w:cs="Times New Roman"/>
              <w:noProof/>
              <w:sz w:val="24"/>
              <w:szCs w:val="24"/>
              <w:lang w:val="en-GB" w:eastAsia="en-GB"/>
            </w:rPr>
          </w:pPr>
          <w:hyperlink w:anchor="_Toc146707418" w:history="1">
            <w:r w:rsidR="007D7210" w:rsidRPr="007D7210">
              <w:rPr>
                <w:rStyle w:val="Hyperlink"/>
                <w:rFonts w:ascii="Times New Roman" w:hAnsi="Times New Roman" w:cs="Times New Roman"/>
                <w:noProof/>
                <w:sz w:val="24"/>
                <w:szCs w:val="24"/>
              </w:rPr>
              <w:t>3.4.1</w:t>
            </w:r>
            <w:r w:rsidR="007D7210" w:rsidRPr="007D7210">
              <w:rPr>
                <w:rFonts w:ascii="Times New Roman" w:eastAsiaTheme="minorEastAsia" w:hAnsi="Times New Roman" w:cs="Times New Roman"/>
                <w:noProof/>
                <w:sz w:val="24"/>
                <w:szCs w:val="24"/>
                <w:lang w:val="en-GB" w:eastAsia="en-GB"/>
              </w:rPr>
              <w:tab/>
            </w:r>
            <w:r w:rsidR="007D7210" w:rsidRPr="007D7210">
              <w:rPr>
                <w:rStyle w:val="Hyperlink"/>
                <w:rFonts w:ascii="Times New Roman" w:hAnsi="Times New Roman" w:cs="Times New Roman"/>
                <w:noProof/>
                <w:sz w:val="24"/>
                <w:szCs w:val="24"/>
              </w:rPr>
              <w:t>Circuit Analysis</w:t>
            </w:r>
            <w:r w:rsidR="007D7210" w:rsidRPr="007D7210">
              <w:rPr>
                <w:rFonts w:ascii="Times New Roman" w:hAnsi="Times New Roman" w:cs="Times New Roman"/>
                <w:noProof/>
                <w:webHidden/>
                <w:sz w:val="24"/>
                <w:szCs w:val="24"/>
              </w:rPr>
              <w:tab/>
            </w:r>
            <w:r w:rsidR="007D7210" w:rsidRPr="007D7210">
              <w:rPr>
                <w:rFonts w:ascii="Times New Roman" w:hAnsi="Times New Roman" w:cs="Times New Roman"/>
                <w:noProof/>
                <w:webHidden/>
                <w:sz w:val="24"/>
                <w:szCs w:val="24"/>
              </w:rPr>
              <w:fldChar w:fldCharType="begin"/>
            </w:r>
            <w:r w:rsidR="007D7210" w:rsidRPr="007D7210">
              <w:rPr>
                <w:rFonts w:ascii="Times New Roman" w:hAnsi="Times New Roman" w:cs="Times New Roman"/>
                <w:noProof/>
                <w:webHidden/>
                <w:sz w:val="24"/>
                <w:szCs w:val="24"/>
              </w:rPr>
              <w:instrText xml:space="preserve"> PAGEREF _Toc146707418 \h </w:instrText>
            </w:r>
            <w:r w:rsidR="007D7210" w:rsidRPr="007D7210">
              <w:rPr>
                <w:rFonts w:ascii="Times New Roman" w:hAnsi="Times New Roman" w:cs="Times New Roman"/>
                <w:noProof/>
                <w:webHidden/>
                <w:sz w:val="24"/>
                <w:szCs w:val="24"/>
              </w:rPr>
            </w:r>
            <w:r w:rsidR="007D7210" w:rsidRPr="007D7210">
              <w:rPr>
                <w:rFonts w:ascii="Times New Roman" w:hAnsi="Times New Roman" w:cs="Times New Roman"/>
                <w:noProof/>
                <w:webHidden/>
                <w:sz w:val="24"/>
                <w:szCs w:val="24"/>
              </w:rPr>
              <w:fldChar w:fldCharType="separate"/>
            </w:r>
            <w:r w:rsidR="00EC2323">
              <w:rPr>
                <w:rFonts w:ascii="Times New Roman" w:hAnsi="Times New Roman" w:cs="Times New Roman"/>
                <w:noProof/>
                <w:webHidden/>
                <w:sz w:val="24"/>
                <w:szCs w:val="24"/>
              </w:rPr>
              <w:t>17</w:t>
            </w:r>
            <w:r w:rsidR="007D7210" w:rsidRPr="007D7210">
              <w:rPr>
                <w:rFonts w:ascii="Times New Roman" w:hAnsi="Times New Roman" w:cs="Times New Roman"/>
                <w:noProof/>
                <w:webHidden/>
                <w:sz w:val="24"/>
                <w:szCs w:val="24"/>
              </w:rPr>
              <w:fldChar w:fldCharType="end"/>
            </w:r>
          </w:hyperlink>
        </w:p>
        <w:p w14:paraId="0B77C9E2" w14:textId="148B60CF" w:rsidR="007D7210" w:rsidRPr="007D7210" w:rsidRDefault="00F20182">
          <w:pPr>
            <w:pStyle w:val="TOC2"/>
            <w:tabs>
              <w:tab w:val="left" w:pos="880"/>
              <w:tab w:val="right" w:leader="dot" w:pos="9196"/>
            </w:tabs>
            <w:rPr>
              <w:rFonts w:ascii="Times New Roman" w:eastAsiaTheme="minorEastAsia" w:hAnsi="Times New Roman" w:cs="Times New Roman"/>
              <w:noProof/>
              <w:sz w:val="24"/>
              <w:szCs w:val="24"/>
              <w:lang w:val="en-GB" w:eastAsia="en-GB"/>
            </w:rPr>
          </w:pPr>
          <w:hyperlink w:anchor="_Toc146707419" w:history="1">
            <w:r w:rsidR="007D7210" w:rsidRPr="007D7210">
              <w:rPr>
                <w:rStyle w:val="Hyperlink"/>
                <w:rFonts w:ascii="Times New Roman" w:hAnsi="Times New Roman" w:cs="Times New Roman"/>
                <w:noProof/>
                <w:sz w:val="24"/>
                <w:szCs w:val="24"/>
              </w:rPr>
              <w:t>3.5</w:t>
            </w:r>
            <w:r w:rsidR="007D7210" w:rsidRPr="007D7210">
              <w:rPr>
                <w:rFonts w:ascii="Times New Roman" w:eastAsiaTheme="minorEastAsia" w:hAnsi="Times New Roman" w:cs="Times New Roman"/>
                <w:noProof/>
                <w:sz w:val="24"/>
                <w:szCs w:val="24"/>
                <w:lang w:val="en-GB" w:eastAsia="en-GB"/>
              </w:rPr>
              <w:tab/>
            </w:r>
            <w:r w:rsidR="007D7210" w:rsidRPr="007D7210">
              <w:rPr>
                <w:rStyle w:val="Hyperlink"/>
                <w:rFonts w:ascii="Times New Roman" w:hAnsi="Times New Roman" w:cs="Times New Roman"/>
                <w:noProof/>
                <w:sz w:val="24"/>
                <w:szCs w:val="24"/>
              </w:rPr>
              <w:t>Simulation procedure</w:t>
            </w:r>
            <w:r w:rsidR="007D7210" w:rsidRPr="007D7210">
              <w:rPr>
                <w:rFonts w:ascii="Times New Roman" w:hAnsi="Times New Roman" w:cs="Times New Roman"/>
                <w:noProof/>
                <w:webHidden/>
                <w:sz w:val="24"/>
                <w:szCs w:val="24"/>
              </w:rPr>
              <w:tab/>
            </w:r>
            <w:r w:rsidR="007D7210" w:rsidRPr="007D7210">
              <w:rPr>
                <w:rFonts w:ascii="Times New Roman" w:hAnsi="Times New Roman" w:cs="Times New Roman"/>
                <w:noProof/>
                <w:webHidden/>
                <w:sz w:val="24"/>
                <w:szCs w:val="24"/>
              </w:rPr>
              <w:fldChar w:fldCharType="begin"/>
            </w:r>
            <w:r w:rsidR="007D7210" w:rsidRPr="007D7210">
              <w:rPr>
                <w:rFonts w:ascii="Times New Roman" w:hAnsi="Times New Roman" w:cs="Times New Roman"/>
                <w:noProof/>
                <w:webHidden/>
                <w:sz w:val="24"/>
                <w:szCs w:val="24"/>
              </w:rPr>
              <w:instrText xml:space="preserve"> PAGEREF _Toc146707419 \h </w:instrText>
            </w:r>
            <w:r w:rsidR="007D7210" w:rsidRPr="007D7210">
              <w:rPr>
                <w:rFonts w:ascii="Times New Roman" w:hAnsi="Times New Roman" w:cs="Times New Roman"/>
                <w:noProof/>
                <w:webHidden/>
                <w:sz w:val="24"/>
                <w:szCs w:val="24"/>
              </w:rPr>
            </w:r>
            <w:r w:rsidR="007D7210" w:rsidRPr="007D7210">
              <w:rPr>
                <w:rFonts w:ascii="Times New Roman" w:hAnsi="Times New Roman" w:cs="Times New Roman"/>
                <w:noProof/>
                <w:webHidden/>
                <w:sz w:val="24"/>
                <w:szCs w:val="24"/>
              </w:rPr>
              <w:fldChar w:fldCharType="separate"/>
            </w:r>
            <w:r w:rsidR="00EC2323">
              <w:rPr>
                <w:rFonts w:ascii="Times New Roman" w:hAnsi="Times New Roman" w:cs="Times New Roman"/>
                <w:noProof/>
                <w:webHidden/>
                <w:sz w:val="24"/>
                <w:szCs w:val="24"/>
              </w:rPr>
              <w:t>19</w:t>
            </w:r>
            <w:r w:rsidR="007D7210" w:rsidRPr="007D7210">
              <w:rPr>
                <w:rFonts w:ascii="Times New Roman" w:hAnsi="Times New Roman" w:cs="Times New Roman"/>
                <w:noProof/>
                <w:webHidden/>
                <w:sz w:val="24"/>
                <w:szCs w:val="24"/>
              </w:rPr>
              <w:fldChar w:fldCharType="end"/>
            </w:r>
          </w:hyperlink>
        </w:p>
        <w:p w14:paraId="0D889DEC" w14:textId="22DCE606" w:rsidR="007D7210" w:rsidRPr="007D7210" w:rsidRDefault="00F20182">
          <w:pPr>
            <w:pStyle w:val="TOC2"/>
            <w:tabs>
              <w:tab w:val="left" w:pos="880"/>
              <w:tab w:val="right" w:leader="dot" w:pos="9196"/>
            </w:tabs>
            <w:rPr>
              <w:rFonts w:ascii="Times New Roman" w:eastAsiaTheme="minorEastAsia" w:hAnsi="Times New Roman" w:cs="Times New Roman"/>
              <w:noProof/>
              <w:sz w:val="24"/>
              <w:szCs w:val="24"/>
              <w:lang w:val="en-GB" w:eastAsia="en-GB"/>
            </w:rPr>
          </w:pPr>
          <w:hyperlink w:anchor="_Toc146707420" w:history="1">
            <w:r w:rsidR="007D7210" w:rsidRPr="007D7210">
              <w:rPr>
                <w:rStyle w:val="Hyperlink"/>
                <w:rFonts w:ascii="Times New Roman" w:hAnsi="Times New Roman" w:cs="Times New Roman"/>
                <w:noProof/>
                <w:sz w:val="24"/>
                <w:szCs w:val="24"/>
              </w:rPr>
              <w:t>3.6</w:t>
            </w:r>
            <w:r w:rsidR="007D7210" w:rsidRPr="007D7210">
              <w:rPr>
                <w:rFonts w:ascii="Times New Roman" w:eastAsiaTheme="minorEastAsia" w:hAnsi="Times New Roman" w:cs="Times New Roman"/>
                <w:noProof/>
                <w:sz w:val="24"/>
                <w:szCs w:val="24"/>
                <w:lang w:val="en-GB" w:eastAsia="en-GB"/>
              </w:rPr>
              <w:tab/>
            </w:r>
            <w:r w:rsidR="007D7210" w:rsidRPr="007D7210">
              <w:rPr>
                <w:rStyle w:val="Hyperlink"/>
                <w:rFonts w:ascii="Times New Roman" w:hAnsi="Times New Roman" w:cs="Times New Roman"/>
                <w:noProof/>
                <w:sz w:val="24"/>
                <w:szCs w:val="24"/>
              </w:rPr>
              <w:t>System implementation</w:t>
            </w:r>
            <w:r w:rsidR="007D7210" w:rsidRPr="007D7210">
              <w:rPr>
                <w:rFonts w:ascii="Times New Roman" w:hAnsi="Times New Roman" w:cs="Times New Roman"/>
                <w:noProof/>
                <w:webHidden/>
                <w:sz w:val="24"/>
                <w:szCs w:val="24"/>
              </w:rPr>
              <w:tab/>
            </w:r>
            <w:r w:rsidR="007D7210" w:rsidRPr="007D7210">
              <w:rPr>
                <w:rFonts w:ascii="Times New Roman" w:hAnsi="Times New Roman" w:cs="Times New Roman"/>
                <w:noProof/>
                <w:webHidden/>
                <w:sz w:val="24"/>
                <w:szCs w:val="24"/>
              </w:rPr>
              <w:fldChar w:fldCharType="begin"/>
            </w:r>
            <w:r w:rsidR="007D7210" w:rsidRPr="007D7210">
              <w:rPr>
                <w:rFonts w:ascii="Times New Roman" w:hAnsi="Times New Roman" w:cs="Times New Roman"/>
                <w:noProof/>
                <w:webHidden/>
                <w:sz w:val="24"/>
                <w:szCs w:val="24"/>
              </w:rPr>
              <w:instrText xml:space="preserve"> PAGEREF _Toc146707420 \h </w:instrText>
            </w:r>
            <w:r w:rsidR="007D7210" w:rsidRPr="007D7210">
              <w:rPr>
                <w:rFonts w:ascii="Times New Roman" w:hAnsi="Times New Roman" w:cs="Times New Roman"/>
                <w:noProof/>
                <w:webHidden/>
                <w:sz w:val="24"/>
                <w:szCs w:val="24"/>
              </w:rPr>
            </w:r>
            <w:r w:rsidR="007D7210" w:rsidRPr="007D7210">
              <w:rPr>
                <w:rFonts w:ascii="Times New Roman" w:hAnsi="Times New Roman" w:cs="Times New Roman"/>
                <w:noProof/>
                <w:webHidden/>
                <w:sz w:val="24"/>
                <w:szCs w:val="24"/>
              </w:rPr>
              <w:fldChar w:fldCharType="separate"/>
            </w:r>
            <w:r w:rsidR="00EC2323">
              <w:rPr>
                <w:rFonts w:ascii="Times New Roman" w:hAnsi="Times New Roman" w:cs="Times New Roman"/>
                <w:noProof/>
                <w:webHidden/>
                <w:sz w:val="24"/>
                <w:szCs w:val="24"/>
              </w:rPr>
              <w:t>19</w:t>
            </w:r>
            <w:r w:rsidR="007D7210" w:rsidRPr="007D7210">
              <w:rPr>
                <w:rFonts w:ascii="Times New Roman" w:hAnsi="Times New Roman" w:cs="Times New Roman"/>
                <w:noProof/>
                <w:webHidden/>
                <w:sz w:val="24"/>
                <w:szCs w:val="24"/>
              </w:rPr>
              <w:fldChar w:fldCharType="end"/>
            </w:r>
          </w:hyperlink>
        </w:p>
        <w:p w14:paraId="4D1F30C3" w14:textId="0718DB05" w:rsidR="007D7210" w:rsidRPr="007D7210" w:rsidRDefault="00F20182">
          <w:pPr>
            <w:pStyle w:val="TOC2"/>
            <w:tabs>
              <w:tab w:val="left" w:pos="880"/>
              <w:tab w:val="right" w:leader="dot" w:pos="9196"/>
            </w:tabs>
            <w:rPr>
              <w:rFonts w:ascii="Times New Roman" w:eastAsiaTheme="minorEastAsia" w:hAnsi="Times New Roman" w:cs="Times New Roman"/>
              <w:noProof/>
              <w:sz w:val="24"/>
              <w:szCs w:val="24"/>
              <w:lang w:val="en-GB" w:eastAsia="en-GB"/>
            </w:rPr>
          </w:pPr>
          <w:hyperlink w:anchor="_Toc146707421" w:history="1">
            <w:r w:rsidR="007D7210" w:rsidRPr="007D7210">
              <w:rPr>
                <w:rStyle w:val="Hyperlink"/>
                <w:rFonts w:ascii="Times New Roman" w:hAnsi="Times New Roman" w:cs="Times New Roman"/>
                <w:noProof/>
                <w:sz w:val="24"/>
                <w:szCs w:val="24"/>
              </w:rPr>
              <w:t>3.7</w:t>
            </w:r>
            <w:r w:rsidR="007D7210" w:rsidRPr="007D7210">
              <w:rPr>
                <w:rFonts w:ascii="Times New Roman" w:eastAsiaTheme="minorEastAsia" w:hAnsi="Times New Roman" w:cs="Times New Roman"/>
                <w:noProof/>
                <w:sz w:val="24"/>
                <w:szCs w:val="24"/>
                <w:lang w:val="en-GB" w:eastAsia="en-GB"/>
              </w:rPr>
              <w:tab/>
            </w:r>
            <w:r w:rsidR="007D7210" w:rsidRPr="007D7210">
              <w:rPr>
                <w:rStyle w:val="Hyperlink"/>
                <w:rFonts w:ascii="Times New Roman" w:hAnsi="Times New Roman" w:cs="Times New Roman"/>
                <w:noProof/>
                <w:sz w:val="24"/>
                <w:szCs w:val="24"/>
              </w:rPr>
              <w:t>Circuit operation</w:t>
            </w:r>
            <w:r w:rsidR="007D7210" w:rsidRPr="007D7210">
              <w:rPr>
                <w:rFonts w:ascii="Times New Roman" w:hAnsi="Times New Roman" w:cs="Times New Roman"/>
                <w:noProof/>
                <w:webHidden/>
                <w:sz w:val="24"/>
                <w:szCs w:val="24"/>
              </w:rPr>
              <w:tab/>
            </w:r>
            <w:r w:rsidR="007D7210" w:rsidRPr="007D7210">
              <w:rPr>
                <w:rFonts w:ascii="Times New Roman" w:hAnsi="Times New Roman" w:cs="Times New Roman"/>
                <w:noProof/>
                <w:webHidden/>
                <w:sz w:val="24"/>
                <w:szCs w:val="24"/>
              </w:rPr>
              <w:fldChar w:fldCharType="begin"/>
            </w:r>
            <w:r w:rsidR="007D7210" w:rsidRPr="007D7210">
              <w:rPr>
                <w:rFonts w:ascii="Times New Roman" w:hAnsi="Times New Roman" w:cs="Times New Roman"/>
                <w:noProof/>
                <w:webHidden/>
                <w:sz w:val="24"/>
                <w:szCs w:val="24"/>
              </w:rPr>
              <w:instrText xml:space="preserve"> PAGEREF _Toc146707421 \h </w:instrText>
            </w:r>
            <w:r w:rsidR="007D7210" w:rsidRPr="007D7210">
              <w:rPr>
                <w:rFonts w:ascii="Times New Roman" w:hAnsi="Times New Roman" w:cs="Times New Roman"/>
                <w:noProof/>
                <w:webHidden/>
                <w:sz w:val="24"/>
                <w:szCs w:val="24"/>
              </w:rPr>
            </w:r>
            <w:r w:rsidR="007D7210" w:rsidRPr="007D7210">
              <w:rPr>
                <w:rFonts w:ascii="Times New Roman" w:hAnsi="Times New Roman" w:cs="Times New Roman"/>
                <w:noProof/>
                <w:webHidden/>
                <w:sz w:val="24"/>
                <w:szCs w:val="24"/>
              </w:rPr>
              <w:fldChar w:fldCharType="separate"/>
            </w:r>
            <w:r w:rsidR="00EC2323">
              <w:rPr>
                <w:rFonts w:ascii="Times New Roman" w:hAnsi="Times New Roman" w:cs="Times New Roman"/>
                <w:noProof/>
                <w:webHidden/>
                <w:sz w:val="24"/>
                <w:szCs w:val="24"/>
              </w:rPr>
              <w:t>20</w:t>
            </w:r>
            <w:r w:rsidR="007D7210" w:rsidRPr="007D7210">
              <w:rPr>
                <w:rFonts w:ascii="Times New Roman" w:hAnsi="Times New Roman" w:cs="Times New Roman"/>
                <w:noProof/>
                <w:webHidden/>
                <w:sz w:val="24"/>
                <w:szCs w:val="24"/>
              </w:rPr>
              <w:fldChar w:fldCharType="end"/>
            </w:r>
          </w:hyperlink>
        </w:p>
        <w:p w14:paraId="409E945D" w14:textId="40735B15" w:rsidR="007D7210" w:rsidRPr="007D7210" w:rsidRDefault="00F20182">
          <w:pPr>
            <w:pStyle w:val="TOC2"/>
            <w:tabs>
              <w:tab w:val="left" w:pos="880"/>
              <w:tab w:val="right" w:leader="dot" w:pos="9196"/>
            </w:tabs>
            <w:rPr>
              <w:rFonts w:ascii="Times New Roman" w:eastAsiaTheme="minorEastAsia" w:hAnsi="Times New Roman" w:cs="Times New Roman"/>
              <w:noProof/>
              <w:sz w:val="24"/>
              <w:szCs w:val="24"/>
              <w:lang w:val="en-GB" w:eastAsia="en-GB"/>
            </w:rPr>
          </w:pPr>
          <w:hyperlink w:anchor="_Toc146707422" w:history="1">
            <w:r w:rsidR="007D7210" w:rsidRPr="007D7210">
              <w:rPr>
                <w:rStyle w:val="Hyperlink"/>
                <w:rFonts w:ascii="Times New Roman" w:hAnsi="Times New Roman" w:cs="Times New Roman"/>
                <w:noProof/>
                <w:sz w:val="24"/>
                <w:szCs w:val="24"/>
              </w:rPr>
              <w:t>3.8</w:t>
            </w:r>
            <w:r w:rsidR="007D7210" w:rsidRPr="007D7210">
              <w:rPr>
                <w:rFonts w:ascii="Times New Roman" w:eastAsiaTheme="minorEastAsia" w:hAnsi="Times New Roman" w:cs="Times New Roman"/>
                <w:noProof/>
                <w:sz w:val="24"/>
                <w:szCs w:val="24"/>
                <w:lang w:val="en-GB" w:eastAsia="en-GB"/>
              </w:rPr>
              <w:tab/>
            </w:r>
            <w:r w:rsidR="007D7210" w:rsidRPr="007D7210">
              <w:rPr>
                <w:rStyle w:val="Hyperlink"/>
                <w:rFonts w:ascii="Times New Roman" w:hAnsi="Times New Roman" w:cs="Times New Roman"/>
                <w:noProof/>
                <w:sz w:val="24"/>
                <w:szCs w:val="24"/>
              </w:rPr>
              <w:t>Casing</w:t>
            </w:r>
            <w:r w:rsidR="007D7210" w:rsidRPr="007D7210">
              <w:rPr>
                <w:rFonts w:ascii="Times New Roman" w:hAnsi="Times New Roman" w:cs="Times New Roman"/>
                <w:noProof/>
                <w:webHidden/>
                <w:sz w:val="24"/>
                <w:szCs w:val="24"/>
              </w:rPr>
              <w:tab/>
            </w:r>
            <w:r w:rsidR="007D7210" w:rsidRPr="007D7210">
              <w:rPr>
                <w:rFonts w:ascii="Times New Roman" w:hAnsi="Times New Roman" w:cs="Times New Roman"/>
                <w:noProof/>
                <w:webHidden/>
                <w:sz w:val="24"/>
                <w:szCs w:val="24"/>
              </w:rPr>
              <w:fldChar w:fldCharType="begin"/>
            </w:r>
            <w:r w:rsidR="007D7210" w:rsidRPr="007D7210">
              <w:rPr>
                <w:rFonts w:ascii="Times New Roman" w:hAnsi="Times New Roman" w:cs="Times New Roman"/>
                <w:noProof/>
                <w:webHidden/>
                <w:sz w:val="24"/>
                <w:szCs w:val="24"/>
              </w:rPr>
              <w:instrText xml:space="preserve"> PAGEREF _Toc146707422 \h </w:instrText>
            </w:r>
            <w:r w:rsidR="007D7210" w:rsidRPr="007D7210">
              <w:rPr>
                <w:rFonts w:ascii="Times New Roman" w:hAnsi="Times New Roman" w:cs="Times New Roman"/>
                <w:noProof/>
                <w:webHidden/>
                <w:sz w:val="24"/>
                <w:szCs w:val="24"/>
              </w:rPr>
            </w:r>
            <w:r w:rsidR="007D7210" w:rsidRPr="007D7210">
              <w:rPr>
                <w:rFonts w:ascii="Times New Roman" w:hAnsi="Times New Roman" w:cs="Times New Roman"/>
                <w:noProof/>
                <w:webHidden/>
                <w:sz w:val="24"/>
                <w:szCs w:val="24"/>
              </w:rPr>
              <w:fldChar w:fldCharType="separate"/>
            </w:r>
            <w:r w:rsidR="00EC2323">
              <w:rPr>
                <w:rFonts w:ascii="Times New Roman" w:hAnsi="Times New Roman" w:cs="Times New Roman"/>
                <w:noProof/>
                <w:webHidden/>
                <w:sz w:val="24"/>
                <w:szCs w:val="24"/>
              </w:rPr>
              <w:t>21</w:t>
            </w:r>
            <w:r w:rsidR="007D7210" w:rsidRPr="007D7210">
              <w:rPr>
                <w:rFonts w:ascii="Times New Roman" w:hAnsi="Times New Roman" w:cs="Times New Roman"/>
                <w:noProof/>
                <w:webHidden/>
                <w:sz w:val="24"/>
                <w:szCs w:val="24"/>
              </w:rPr>
              <w:fldChar w:fldCharType="end"/>
            </w:r>
          </w:hyperlink>
        </w:p>
        <w:p w14:paraId="1EAE805D" w14:textId="76A164C2" w:rsidR="007D7210" w:rsidRPr="007D7210" w:rsidRDefault="00F20182">
          <w:pPr>
            <w:pStyle w:val="TOC2"/>
            <w:tabs>
              <w:tab w:val="left" w:pos="880"/>
              <w:tab w:val="right" w:leader="dot" w:pos="9196"/>
            </w:tabs>
            <w:rPr>
              <w:rFonts w:ascii="Times New Roman" w:eastAsiaTheme="minorEastAsia" w:hAnsi="Times New Roman" w:cs="Times New Roman"/>
              <w:noProof/>
              <w:sz w:val="24"/>
              <w:szCs w:val="24"/>
              <w:lang w:val="en-GB" w:eastAsia="en-GB"/>
            </w:rPr>
          </w:pPr>
          <w:hyperlink w:anchor="_Toc146707423" w:history="1">
            <w:r w:rsidR="007D7210" w:rsidRPr="007D7210">
              <w:rPr>
                <w:rStyle w:val="Hyperlink"/>
                <w:rFonts w:ascii="Times New Roman" w:hAnsi="Times New Roman" w:cs="Times New Roman"/>
                <w:noProof/>
                <w:sz w:val="24"/>
                <w:szCs w:val="24"/>
              </w:rPr>
              <w:t>3.9</w:t>
            </w:r>
            <w:r w:rsidR="007D7210" w:rsidRPr="007D7210">
              <w:rPr>
                <w:rFonts w:ascii="Times New Roman" w:eastAsiaTheme="minorEastAsia" w:hAnsi="Times New Roman" w:cs="Times New Roman"/>
                <w:noProof/>
                <w:sz w:val="24"/>
                <w:szCs w:val="24"/>
                <w:lang w:val="en-GB" w:eastAsia="en-GB"/>
              </w:rPr>
              <w:tab/>
            </w:r>
            <w:r w:rsidR="007D7210" w:rsidRPr="007D7210">
              <w:rPr>
                <w:rStyle w:val="Hyperlink"/>
                <w:rFonts w:ascii="Times New Roman" w:hAnsi="Times New Roman" w:cs="Times New Roman"/>
                <w:noProof/>
                <w:sz w:val="24"/>
                <w:szCs w:val="24"/>
              </w:rPr>
              <w:t>Circuit layout</w:t>
            </w:r>
            <w:r w:rsidR="007D7210" w:rsidRPr="007D7210">
              <w:rPr>
                <w:rFonts w:ascii="Times New Roman" w:hAnsi="Times New Roman" w:cs="Times New Roman"/>
                <w:noProof/>
                <w:webHidden/>
                <w:sz w:val="24"/>
                <w:szCs w:val="24"/>
              </w:rPr>
              <w:tab/>
            </w:r>
            <w:r w:rsidR="007D7210" w:rsidRPr="007D7210">
              <w:rPr>
                <w:rFonts w:ascii="Times New Roman" w:hAnsi="Times New Roman" w:cs="Times New Roman"/>
                <w:noProof/>
                <w:webHidden/>
                <w:sz w:val="24"/>
                <w:szCs w:val="24"/>
              </w:rPr>
              <w:fldChar w:fldCharType="begin"/>
            </w:r>
            <w:r w:rsidR="007D7210" w:rsidRPr="007D7210">
              <w:rPr>
                <w:rFonts w:ascii="Times New Roman" w:hAnsi="Times New Roman" w:cs="Times New Roman"/>
                <w:noProof/>
                <w:webHidden/>
                <w:sz w:val="24"/>
                <w:szCs w:val="24"/>
              </w:rPr>
              <w:instrText xml:space="preserve"> PAGEREF _Toc146707423 \h </w:instrText>
            </w:r>
            <w:r w:rsidR="007D7210" w:rsidRPr="007D7210">
              <w:rPr>
                <w:rFonts w:ascii="Times New Roman" w:hAnsi="Times New Roman" w:cs="Times New Roman"/>
                <w:noProof/>
                <w:webHidden/>
                <w:sz w:val="24"/>
                <w:szCs w:val="24"/>
              </w:rPr>
            </w:r>
            <w:r w:rsidR="007D7210" w:rsidRPr="007D7210">
              <w:rPr>
                <w:rFonts w:ascii="Times New Roman" w:hAnsi="Times New Roman" w:cs="Times New Roman"/>
                <w:noProof/>
                <w:webHidden/>
                <w:sz w:val="24"/>
                <w:szCs w:val="24"/>
              </w:rPr>
              <w:fldChar w:fldCharType="separate"/>
            </w:r>
            <w:r w:rsidR="00EC2323">
              <w:rPr>
                <w:rFonts w:ascii="Times New Roman" w:hAnsi="Times New Roman" w:cs="Times New Roman"/>
                <w:noProof/>
                <w:webHidden/>
                <w:sz w:val="24"/>
                <w:szCs w:val="24"/>
              </w:rPr>
              <w:t>21</w:t>
            </w:r>
            <w:r w:rsidR="007D7210" w:rsidRPr="007D7210">
              <w:rPr>
                <w:rFonts w:ascii="Times New Roman" w:hAnsi="Times New Roman" w:cs="Times New Roman"/>
                <w:noProof/>
                <w:webHidden/>
                <w:sz w:val="24"/>
                <w:szCs w:val="24"/>
              </w:rPr>
              <w:fldChar w:fldCharType="end"/>
            </w:r>
          </w:hyperlink>
        </w:p>
        <w:p w14:paraId="277F3BB0" w14:textId="1E901F94" w:rsidR="007D7210" w:rsidRPr="007D7210" w:rsidRDefault="00F20182">
          <w:pPr>
            <w:pStyle w:val="TOC1"/>
            <w:tabs>
              <w:tab w:val="right" w:leader="dot" w:pos="9196"/>
            </w:tabs>
            <w:rPr>
              <w:rFonts w:ascii="Times New Roman" w:eastAsiaTheme="minorEastAsia" w:hAnsi="Times New Roman" w:cs="Times New Roman"/>
              <w:noProof/>
              <w:sz w:val="24"/>
              <w:szCs w:val="24"/>
              <w:lang w:val="en-GB" w:eastAsia="en-GB"/>
            </w:rPr>
          </w:pPr>
          <w:hyperlink w:anchor="_Toc146707424" w:history="1">
            <w:r w:rsidR="007D7210" w:rsidRPr="007D7210">
              <w:rPr>
                <w:rStyle w:val="Hyperlink"/>
                <w:rFonts w:ascii="Times New Roman" w:hAnsi="Times New Roman" w:cs="Times New Roman"/>
                <w:noProof/>
                <w:sz w:val="24"/>
                <w:szCs w:val="24"/>
              </w:rPr>
              <w:t>CHAPTER FOUR</w:t>
            </w:r>
            <w:r w:rsidR="007D7210" w:rsidRPr="007D7210">
              <w:rPr>
                <w:rFonts w:ascii="Times New Roman" w:hAnsi="Times New Roman" w:cs="Times New Roman"/>
                <w:noProof/>
                <w:webHidden/>
                <w:sz w:val="24"/>
                <w:szCs w:val="24"/>
              </w:rPr>
              <w:tab/>
            </w:r>
            <w:r w:rsidR="007D7210" w:rsidRPr="007D7210">
              <w:rPr>
                <w:rFonts w:ascii="Times New Roman" w:hAnsi="Times New Roman" w:cs="Times New Roman"/>
                <w:noProof/>
                <w:webHidden/>
                <w:sz w:val="24"/>
                <w:szCs w:val="24"/>
              </w:rPr>
              <w:fldChar w:fldCharType="begin"/>
            </w:r>
            <w:r w:rsidR="007D7210" w:rsidRPr="007D7210">
              <w:rPr>
                <w:rFonts w:ascii="Times New Roman" w:hAnsi="Times New Roman" w:cs="Times New Roman"/>
                <w:noProof/>
                <w:webHidden/>
                <w:sz w:val="24"/>
                <w:szCs w:val="24"/>
              </w:rPr>
              <w:instrText xml:space="preserve"> PAGEREF _Toc146707424 \h </w:instrText>
            </w:r>
            <w:r w:rsidR="007D7210" w:rsidRPr="007D7210">
              <w:rPr>
                <w:rFonts w:ascii="Times New Roman" w:hAnsi="Times New Roman" w:cs="Times New Roman"/>
                <w:noProof/>
                <w:webHidden/>
                <w:sz w:val="24"/>
                <w:szCs w:val="24"/>
              </w:rPr>
            </w:r>
            <w:r w:rsidR="007D7210" w:rsidRPr="007D7210">
              <w:rPr>
                <w:rFonts w:ascii="Times New Roman" w:hAnsi="Times New Roman" w:cs="Times New Roman"/>
                <w:noProof/>
                <w:webHidden/>
                <w:sz w:val="24"/>
                <w:szCs w:val="24"/>
              </w:rPr>
              <w:fldChar w:fldCharType="separate"/>
            </w:r>
            <w:r w:rsidR="00EC2323">
              <w:rPr>
                <w:rFonts w:ascii="Times New Roman" w:hAnsi="Times New Roman" w:cs="Times New Roman"/>
                <w:noProof/>
                <w:webHidden/>
                <w:sz w:val="24"/>
                <w:szCs w:val="24"/>
              </w:rPr>
              <w:t>22</w:t>
            </w:r>
            <w:r w:rsidR="007D7210" w:rsidRPr="007D7210">
              <w:rPr>
                <w:rFonts w:ascii="Times New Roman" w:hAnsi="Times New Roman" w:cs="Times New Roman"/>
                <w:noProof/>
                <w:webHidden/>
                <w:sz w:val="24"/>
                <w:szCs w:val="24"/>
              </w:rPr>
              <w:fldChar w:fldCharType="end"/>
            </w:r>
          </w:hyperlink>
        </w:p>
        <w:p w14:paraId="5721A8DA" w14:textId="2FA29D1D" w:rsidR="007D7210" w:rsidRPr="007D7210" w:rsidRDefault="00F20182">
          <w:pPr>
            <w:pStyle w:val="TOC1"/>
            <w:tabs>
              <w:tab w:val="right" w:leader="dot" w:pos="9196"/>
            </w:tabs>
            <w:rPr>
              <w:rFonts w:ascii="Times New Roman" w:eastAsiaTheme="minorEastAsia" w:hAnsi="Times New Roman" w:cs="Times New Roman"/>
              <w:noProof/>
              <w:sz w:val="24"/>
              <w:szCs w:val="24"/>
              <w:lang w:val="en-GB" w:eastAsia="en-GB"/>
            </w:rPr>
          </w:pPr>
          <w:hyperlink w:anchor="_Toc146707425" w:history="1">
            <w:r w:rsidR="007D7210" w:rsidRPr="007D7210">
              <w:rPr>
                <w:rStyle w:val="Hyperlink"/>
                <w:rFonts w:ascii="Times New Roman" w:hAnsi="Times New Roman" w:cs="Times New Roman"/>
                <w:noProof/>
                <w:sz w:val="24"/>
                <w:szCs w:val="24"/>
              </w:rPr>
              <w:t>TESTING, RESULT AND DISCUSSION</w:t>
            </w:r>
            <w:r w:rsidR="007D7210" w:rsidRPr="007D7210">
              <w:rPr>
                <w:rFonts w:ascii="Times New Roman" w:hAnsi="Times New Roman" w:cs="Times New Roman"/>
                <w:noProof/>
                <w:webHidden/>
                <w:sz w:val="24"/>
                <w:szCs w:val="24"/>
              </w:rPr>
              <w:tab/>
            </w:r>
            <w:r w:rsidR="007D7210" w:rsidRPr="007D7210">
              <w:rPr>
                <w:rFonts w:ascii="Times New Roman" w:hAnsi="Times New Roman" w:cs="Times New Roman"/>
                <w:noProof/>
                <w:webHidden/>
                <w:sz w:val="24"/>
                <w:szCs w:val="24"/>
              </w:rPr>
              <w:fldChar w:fldCharType="begin"/>
            </w:r>
            <w:r w:rsidR="007D7210" w:rsidRPr="007D7210">
              <w:rPr>
                <w:rFonts w:ascii="Times New Roman" w:hAnsi="Times New Roman" w:cs="Times New Roman"/>
                <w:noProof/>
                <w:webHidden/>
                <w:sz w:val="24"/>
                <w:szCs w:val="24"/>
              </w:rPr>
              <w:instrText xml:space="preserve"> PAGEREF _Toc146707425 \h </w:instrText>
            </w:r>
            <w:r w:rsidR="007D7210" w:rsidRPr="007D7210">
              <w:rPr>
                <w:rFonts w:ascii="Times New Roman" w:hAnsi="Times New Roman" w:cs="Times New Roman"/>
                <w:noProof/>
                <w:webHidden/>
                <w:sz w:val="24"/>
                <w:szCs w:val="24"/>
              </w:rPr>
            </w:r>
            <w:r w:rsidR="007D7210" w:rsidRPr="007D7210">
              <w:rPr>
                <w:rFonts w:ascii="Times New Roman" w:hAnsi="Times New Roman" w:cs="Times New Roman"/>
                <w:noProof/>
                <w:webHidden/>
                <w:sz w:val="24"/>
                <w:szCs w:val="24"/>
              </w:rPr>
              <w:fldChar w:fldCharType="separate"/>
            </w:r>
            <w:r w:rsidR="00EC2323">
              <w:rPr>
                <w:rFonts w:ascii="Times New Roman" w:hAnsi="Times New Roman" w:cs="Times New Roman"/>
                <w:noProof/>
                <w:webHidden/>
                <w:sz w:val="24"/>
                <w:szCs w:val="24"/>
              </w:rPr>
              <w:t>22</w:t>
            </w:r>
            <w:r w:rsidR="007D7210" w:rsidRPr="007D7210">
              <w:rPr>
                <w:rFonts w:ascii="Times New Roman" w:hAnsi="Times New Roman" w:cs="Times New Roman"/>
                <w:noProof/>
                <w:webHidden/>
                <w:sz w:val="24"/>
                <w:szCs w:val="24"/>
              </w:rPr>
              <w:fldChar w:fldCharType="end"/>
            </w:r>
          </w:hyperlink>
        </w:p>
        <w:p w14:paraId="41578BD6" w14:textId="12D020E8" w:rsidR="007D7210" w:rsidRPr="007D7210" w:rsidRDefault="00F20182">
          <w:pPr>
            <w:pStyle w:val="TOC2"/>
            <w:tabs>
              <w:tab w:val="left" w:pos="880"/>
              <w:tab w:val="right" w:leader="dot" w:pos="9196"/>
            </w:tabs>
            <w:rPr>
              <w:rFonts w:ascii="Times New Roman" w:eastAsiaTheme="minorEastAsia" w:hAnsi="Times New Roman" w:cs="Times New Roman"/>
              <w:noProof/>
              <w:sz w:val="24"/>
              <w:szCs w:val="24"/>
              <w:lang w:val="en-GB" w:eastAsia="en-GB"/>
            </w:rPr>
          </w:pPr>
          <w:hyperlink w:anchor="_Toc146707426" w:history="1">
            <w:r w:rsidR="007D7210" w:rsidRPr="007D7210">
              <w:rPr>
                <w:rStyle w:val="Hyperlink"/>
                <w:rFonts w:ascii="Times New Roman" w:hAnsi="Times New Roman" w:cs="Times New Roman"/>
                <w:noProof/>
                <w:sz w:val="24"/>
                <w:szCs w:val="24"/>
              </w:rPr>
              <w:t>4.1</w:t>
            </w:r>
            <w:r w:rsidR="007D7210" w:rsidRPr="007D7210">
              <w:rPr>
                <w:rFonts w:ascii="Times New Roman" w:eastAsiaTheme="minorEastAsia" w:hAnsi="Times New Roman" w:cs="Times New Roman"/>
                <w:noProof/>
                <w:sz w:val="24"/>
                <w:szCs w:val="24"/>
                <w:lang w:val="en-GB" w:eastAsia="en-GB"/>
              </w:rPr>
              <w:tab/>
            </w:r>
            <w:r w:rsidR="007D7210" w:rsidRPr="007D7210">
              <w:rPr>
                <w:rStyle w:val="Hyperlink"/>
                <w:rFonts w:ascii="Times New Roman" w:hAnsi="Times New Roman" w:cs="Times New Roman"/>
                <w:noProof/>
                <w:sz w:val="24"/>
                <w:szCs w:val="24"/>
              </w:rPr>
              <w:t>Testing</w:t>
            </w:r>
            <w:r w:rsidR="007D7210" w:rsidRPr="007D7210">
              <w:rPr>
                <w:rFonts w:ascii="Times New Roman" w:hAnsi="Times New Roman" w:cs="Times New Roman"/>
                <w:noProof/>
                <w:webHidden/>
                <w:sz w:val="24"/>
                <w:szCs w:val="24"/>
              </w:rPr>
              <w:tab/>
            </w:r>
            <w:r w:rsidR="007D7210" w:rsidRPr="007D7210">
              <w:rPr>
                <w:rFonts w:ascii="Times New Roman" w:hAnsi="Times New Roman" w:cs="Times New Roman"/>
                <w:noProof/>
                <w:webHidden/>
                <w:sz w:val="24"/>
                <w:szCs w:val="24"/>
              </w:rPr>
              <w:fldChar w:fldCharType="begin"/>
            </w:r>
            <w:r w:rsidR="007D7210" w:rsidRPr="007D7210">
              <w:rPr>
                <w:rFonts w:ascii="Times New Roman" w:hAnsi="Times New Roman" w:cs="Times New Roman"/>
                <w:noProof/>
                <w:webHidden/>
                <w:sz w:val="24"/>
                <w:szCs w:val="24"/>
              </w:rPr>
              <w:instrText xml:space="preserve"> PAGEREF _Toc146707426 \h </w:instrText>
            </w:r>
            <w:r w:rsidR="007D7210" w:rsidRPr="007D7210">
              <w:rPr>
                <w:rFonts w:ascii="Times New Roman" w:hAnsi="Times New Roman" w:cs="Times New Roman"/>
                <w:noProof/>
                <w:webHidden/>
                <w:sz w:val="24"/>
                <w:szCs w:val="24"/>
              </w:rPr>
            </w:r>
            <w:r w:rsidR="007D7210" w:rsidRPr="007D7210">
              <w:rPr>
                <w:rFonts w:ascii="Times New Roman" w:hAnsi="Times New Roman" w:cs="Times New Roman"/>
                <w:noProof/>
                <w:webHidden/>
                <w:sz w:val="24"/>
                <w:szCs w:val="24"/>
              </w:rPr>
              <w:fldChar w:fldCharType="separate"/>
            </w:r>
            <w:r w:rsidR="00EC2323">
              <w:rPr>
                <w:rFonts w:ascii="Times New Roman" w:hAnsi="Times New Roman" w:cs="Times New Roman"/>
                <w:noProof/>
                <w:webHidden/>
                <w:sz w:val="24"/>
                <w:szCs w:val="24"/>
              </w:rPr>
              <w:t>22</w:t>
            </w:r>
            <w:r w:rsidR="007D7210" w:rsidRPr="007D7210">
              <w:rPr>
                <w:rFonts w:ascii="Times New Roman" w:hAnsi="Times New Roman" w:cs="Times New Roman"/>
                <w:noProof/>
                <w:webHidden/>
                <w:sz w:val="24"/>
                <w:szCs w:val="24"/>
              </w:rPr>
              <w:fldChar w:fldCharType="end"/>
            </w:r>
          </w:hyperlink>
        </w:p>
        <w:p w14:paraId="569C6602" w14:textId="56404672" w:rsidR="007D7210" w:rsidRPr="007D7210" w:rsidRDefault="00F20182">
          <w:pPr>
            <w:pStyle w:val="TOC2"/>
            <w:tabs>
              <w:tab w:val="left" w:pos="880"/>
              <w:tab w:val="right" w:leader="dot" w:pos="9196"/>
            </w:tabs>
            <w:rPr>
              <w:rFonts w:ascii="Times New Roman" w:eastAsiaTheme="minorEastAsia" w:hAnsi="Times New Roman" w:cs="Times New Roman"/>
              <w:noProof/>
              <w:sz w:val="24"/>
              <w:szCs w:val="24"/>
              <w:lang w:val="en-GB" w:eastAsia="en-GB"/>
            </w:rPr>
          </w:pPr>
          <w:hyperlink w:anchor="_Toc146707427" w:history="1">
            <w:r w:rsidR="007D7210" w:rsidRPr="007D7210">
              <w:rPr>
                <w:rStyle w:val="Hyperlink"/>
                <w:rFonts w:ascii="Times New Roman" w:hAnsi="Times New Roman" w:cs="Times New Roman"/>
                <w:noProof/>
                <w:sz w:val="24"/>
                <w:szCs w:val="24"/>
              </w:rPr>
              <w:t>4.2</w:t>
            </w:r>
            <w:r w:rsidR="007D7210" w:rsidRPr="007D7210">
              <w:rPr>
                <w:rFonts w:ascii="Times New Roman" w:eastAsiaTheme="minorEastAsia" w:hAnsi="Times New Roman" w:cs="Times New Roman"/>
                <w:noProof/>
                <w:sz w:val="24"/>
                <w:szCs w:val="24"/>
                <w:lang w:val="en-GB" w:eastAsia="en-GB"/>
              </w:rPr>
              <w:tab/>
            </w:r>
            <w:r w:rsidR="007D7210" w:rsidRPr="007D7210">
              <w:rPr>
                <w:rStyle w:val="Hyperlink"/>
                <w:rFonts w:ascii="Times New Roman" w:hAnsi="Times New Roman" w:cs="Times New Roman"/>
                <w:noProof/>
                <w:sz w:val="24"/>
                <w:szCs w:val="24"/>
              </w:rPr>
              <w:t>Result</w:t>
            </w:r>
            <w:r w:rsidR="007D7210" w:rsidRPr="007D7210">
              <w:rPr>
                <w:rFonts w:ascii="Times New Roman" w:hAnsi="Times New Roman" w:cs="Times New Roman"/>
                <w:noProof/>
                <w:webHidden/>
                <w:sz w:val="24"/>
                <w:szCs w:val="24"/>
              </w:rPr>
              <w:tab/>
            </w:r>
            <w:r w:rsidR="007D7210" w:rsidRPr="007D7210">
              <w:rPr>
                <w:rFonts w:ascii="Times New Roman" w:hAnsi="Times New Roman" w:cs="Times New Roman"/>
                <w:noProof/>
                <w:webHidden/>
                <w:sz w:val="24"/>
                <w:szCs w:val="24"/>
              </w:rPr>
              <w:fldChar w:fldCharType="begin"/>
            </w:r>
            <w:r w:rsidR="007D7210" w:rsidRPr="007D7210">
              <w:rPr>
                <w:rFonts w:ascii="Times New Roman" w:hAnsi="Times New Roman" w:cs="Times New Roman"/>
                <w:noProof/>
                <w:webHidden/>
                <w:sz w:val="24"/>
                <w:szCs w:val="24"/>
              </w:rPr>
              <w:instrText xml:space="preserve"> PAGEREF _Toc146707427 \h </w:instrText>
            </w:r>
            <w:r w:rsidR="007D7210" w:rsidRPr="007D7210">
              <w:rPr>
                <w:rFonts w:ascii="Times New Roman" w:hAnsi="Times New Roman" w:cs="Times New Roman"/>
                <w:noProof/>
                <w:webHidden/>
                <w:sz w:val="24"/>
                <w:szCs w:val="24"/>
              </w:rPr>
            </w:r>
            <w:r w:rsidR="007D7210" w:rsidRPr="007D7210">
              <w:rPr>
                <w:rFonts w:ascii="Times New Roman" w:hAnsi="Times New Roman" w:cs="Times New Roman"/>
                <w:noProof/>
                <w:webHidden/>
                <w:sz w:val="24"/>
                <w:szCs w:val="24"/>
              </w:rPr>
              <w:fldChar w:fldCharType="separate"/>
            </w:r>
            <w:r w:rsidR="00EC2323">
              <w:rPr>
                <w:rFonts w:ascii="Times New Roman" w:hAnsi="Times New Roman" w:cs="Times New Roman"/>
                <w:noProof/>
                <w:webHidden/>
                <w:sz w:val="24"/>
                <w:szCs w:val="24"/>
              </w:rPr>
              <w:t>25</w:t>
            </w:r>
            <w:r w:rsidR="007D7210" w:rsidRPr="007D7210">
              <w:rPr>
                <w:rFonts w:ascii="Times New Roman" w:hAnsi="Times New Roman" w:cs="Times New Roman"/>
                <w:noProof/>
                <w:webHidden/>
                <w:sz w:val="24"/>
                <w:szCs w:val="24"/>
              </w:rPr>
              <w:fldChar w:fldCharType="end"/>
            </w:r>
          </w:hyperlink>
        </w:p>
        <w:p w14:paraId="49024FB0" w14:textId="4F4A191E" w:rsidR="007D7210" w:rsidRPr="007D7210" w:rsidRDefault="00F20182">
          <w:pPr>
            <w:pStyle w:val="TOC2"/>
            <w:tabs>
              <w:tab w:val="left" w:pos="880"/>
              <w:tab w:val="right" w:leader="dot" w:pos="9196"/>
            </w:tabs>
            <w:rPr>
              <w:rFonts w:ascii="Times New Roman" w:eastAsiaTheme="minorEastAsia" w:hAnsi="Times New Roman" w:cs="Times New Roman"/>
              <w:noProof/>
              <w:sz w:val="24"/>
              <w:szCs w:val="24"/>
              <w:lang w:val="en-GB" w:eastAsia="en-GB"/>
            </w:rPr>
          </w:pPr>
          <w:hyperlink w:anchor="_Toc146707428" w:history="1">
            <w:r w:rsidR="007D7210" w:rsidRPr="007D7210">
              <w:rPr>
                <w:rStyle w:val="Hyperlink"/>
                <w:rFonts w:ascii="Times New Roman" w:hAnsi="Times New Roman" w:cs="Times New Roman"/>
                <w:noProof/>
                <w:sz w:val="24"/>
                <w:szCs w:val="24"/>
              </w:rPr>
              <w:t>4.3</w:t>
            </w:r>
            <w:r w:rsidR="007D7210" w:rsidRPr="007D7210">
              <w:rPr>
                <w:rFonts w:ascii="Times New Roman" w:eastAsiaTheme="minorEastAsia" w:hAnsi="Times New Roman" w:cs="Times New Roman"/>
                <w:noProof/>
                <w:sz w:val="24"/>
                <w:szCs w:val="24"/>
                <w:lang w:val="en-GB" w:eastAsia="en-GB"/>
              </w:rPr>
              <w:tab/>
            </w:r>
            <w:r w:rsidR="007D7210" w:rsidRPr="007D7210">
              <w:rPr>
                <w:rStyle w:val="Hyperlink"/>
                <w:rFonts w:ascii="Times New Roman" w:hAnsi="Times New Roman" w:cs="Times New Roman"/>
                <w:noProof/>
                <w:sz w:val="24"/>
                <w:szCs w:val="24"/>
              </w:rPr>
              <w:t>Discussion</w:t>
            </w:r>
            <w:r w:rsidR="007D7210" w:rsidRPr="007D7210">
              <w:rPr>
                <w:rFonts w:ascii="Times New Roman" w:hAnsi="Times New Roman" w:cs="Times New Roman"/>
                <w:noProof/>
                <w:webHidden/>
                <w:sz w:val="24"/>
                <w:szCs w:val="24"/>
              </w:rPr>
              <w:tab/>
            </w:r>
            <w:r w:rsidR="007D7210" w:rsidRPr="007D7210">
              <w:rPr>
                <w:rFonts w:ascii="Times New Roman" w:hAnsi="Times New Roman" w:cs="Times New Roman"/>
                <w:noProof/>
                <w:webHidden/>
                <w:sz w:val="24"/>
                <w:szCs w:val="24"/>
              </w:rPr>
              <w:fldChar w:fldCharType="begin"/>
            </w:r>
            <w:r w:rsidR="007D7210" w:rsidRPr="007D7210">
              <w:rPr>
                <w:rFonts w:ascii="Times New Roman" w:hAnsi="Times New Roman" w:cs="Times New Roman"/>
                <w:noProof/>
                <w:webHidden/>
                <w:sz w:val="24"/>
                <w:szCs w:val="24"/>
              </w:rPr>
              <w:instrText xml:space="preserve"> PAGEREF _Toc146707428 \h </w:instrText>
            </w:r>
            <w:r w:rsidR="007D7210" w:rsidRPr="007D7210">
              <w:rPr>
                <w:rFonts w:ascii="Times New Roman" w:hAnsi="Times New Roman" w:cs="Times New Roman"/>
                <w:noProof/>
                <w:webHidden/>
                <w:sz w:val="24"/>
                <w:szCs w:val="24"/>
              </w:rPr>
            </w:r>
            <w:r w:rsidR="007D7210" w:rsidRPr="007D7210">
              <w:rPr>
                <w:rFonts w:ascii="Times New Roman" w:hAnsi="Times New Roman" w:cs="Times New Roman"/>
                <w:noProof/>
                <w:webHidden/>
                <w:sz w:val="24"/>
                <w:szCs w:val="24"/>
              </w:rPr>
              <w:fldChar w:fldCharType="separate"/>
            </w:r>
            <w:r w:rsidR="00EC2323">
              <w:rPr>
                <w:rFonts w:ascii="Times New Roman" w:hAnsi="Times New Roman" w:cs="Times New Roman"/>
                <w:noProof/>
                <w:webHidden/>
                <w:sz w:val="24"/>
                <w:szCs w:val="24"/>
              </w:rPr>
              <w:t>25</w:t>
            </w:r>
            <w:r w:rsidR="007D7210" w:rsidRPr="007D7210">
              <w:rPr>
                <w:rFonts w:ascii="Times New Roman" w:hAnsi="Times New Roman" w:cs="Times New Roman"/>
                <w:noProof/>
                <w:webHidden/>
                <w:sz w:val="24"/>
                <w:szCs w:val="24"/>
              </w:rPr>
              <w:fldChar w:fldCharType="end"/>
            </w:r>
          </w:hyperlink>
        </w:p>
        <w:p w14:paraId="78B80187" w14:textId="20BE369C" w:rsidR="007D7210" w:rsidRPr="007D7210" w:rsidRDefault="00F20182">
          <w:pPr>
            <w:pStyle w:val="TOC1"/>
            <w:tabs>
              <w:tab w:val="right" w:leader="dot" w:pos="9196"/>
            </w:tabs>
            <w:rPr>
              <w:rFonts w:ascii="Times New Roman" w:eastAsiaTheme="minorEastAsia" w:hAnsi="Times New Roman" w:cs="Times New Roman"/>
              <w:noProof/>
              <w:sz w:val="24"/>
              <w:szCs w:val="24"/>
              <w:lang w:val="en-GB" w:eastAsia="en-GB"/>
            </w:rPr>
          </w:pPr>
          <w:hyperlink w:anchor="_Toc146707429" w:history="1">
            <w:r w:rsidR="007D7210" w:rsidRPr="007D7210">
              <w:rPr>
                <w:rStyle w:val="Hyperlink"/>
                <w:rFonts w:ascii="Times New Roman" w:hAnsi="Times New Roman" w:cs="Times New Roman"/>
                <w:noProof/>
                <w:sz w:val="24"/>
                <w:szCs w:val="24"/>
              </w:rPr>
              <w:t>CHAPTER FIVE</w:t>
            </w:r>
            <w:r w:rsidR="007D7210" w:rsidRPr="007D7210">
              <w:rPr>
                <w:rFonts w:ascii="Times New Roman" w:hAnsi="Times New Roman" w:cs="Times New Roman"/>
                <w:noProof/>
                <w:webHidden/>
                <w:sz w:val="24"/>
                <w:szCs w:val="24"/>
              </w:rPr>
              <w:tab/>
            </w:r>
            <w:r w:rsidR="007D7210" w:rsidRPr="007D7210">
              <w:rPr>
                <w:rFonts w:ascii="Times New Roman" w:hAnsi="Times New Roman" w:cs="Times New Roman"/>
                <w:noProof/>
                <w:webHidden/>
                <w:sz w:val="24"/>
                <w:szCs w:val="24"/>
              </w:rPr>
              <w:fldChar w:fldCharType="begin"/>
            </w:r>
            <w:r w:rsidR="007D7210" w:rsidRPr="007D7210">
              <w:rPr>
                <w:rFonts w:ascii="Times New Roman" w:hAnsi="Times New Roman" w:cs="Times New Roman"/>
                <w:noProof/>
                <w:webHidden/>
                <w:sz w:val="24"/>
                <w:szCs w:val="24"/>
              </w:rPr>
              <w:instrText xml:space="preserve"> PAGEREF _Toc146707429 \h </w:instrText>
            </w:r>
            <w:r w:rsidR="007D7210" w:rsidRPr="007D7210">
              <w:rPr>
                <w:rFonts w:ascii="Times New Roman" w:hAnsi="Times New Roman" w:cs="Times New Roman"/>
                <w:noProof/>
                <w:webHidden/>
                <w:sz w:val="24"/>
                <w:szCs w:val="24"/>
              </w:rPr>
            </w:r>
            <w:r w:rsidR="007D7210" w:rsidRPr="007D7210">
              <w:rPr>
                <w:rFonts w:ascii="Times New Roman" w:hAnsi="Times New Roman" w:cs="Times New Roman"/>
                <w:noProof/>
                <w:webHidden/>
                <w:sz w:val="24"/>
                <w:szCs w:val="24"/>
              </w:rPr>
              <w:fldChar w:fldCharType="separate"/>
            </w:r>
            <w:r w:rsidR="00EC2323">
              <w:rPr>
                <w:rFonts w:ascii="Times New Roman" w:hAnsi="Times New Roman" w:cs="Times New Roman"/>
                <w:noProof/>
                <w:webHidden/>
                <w:sz w:val="24"/>
                <w:szCs w:val="24"/>
              </w:rPr>
              <w:t>26</w:t>
            </w:r>
            <w:r w:rsidR="007D7210" w:rsidRPr="007D7210">
              <w:rPr>
                <w:rFonts w:ascii="Times New Roman" w:hAnsi="Times New Roman" w:cs="Times New Roman"/>
                <w:noProof/>
                <w:webHidden/>
                <w:sz w:val="24"/>
                <w:szCs w:val="24"/>
              </w:rPr>
              <w:fldChar w:fldCharType="end"/>
            </w:r>
          </w:hyperlink>
        </w:p>
        <w:p w14:paraId="461F9C24" w14:textId="41AC52D6" w:rsidR="007D7210" w:rsidRPr="007D7210" w:rsidRDefault="00F20182">
          <w:pPr>
            <w:pStyle w:val="TOC1"/>
            <w:tabs>
              <w:tab w:val="right" w:leader="dot" w:pos="9196"/>
            </w:tabs>
            <w:rPr>
              <w:rFonts w:ascii="Times New Roman" w:eastAsiaTheme="minorEastAsia" w:hAnsi="Times New Roman" w:cs="Times New Roman"/>
              <w:noProof/>
              <w:sz w:val="24"/>
              <w:szCs w:val="24"/>
              <w:lang w:val="en-GB" w:eastAsia="en-GB"/>
            </w:rPr>
          </w:pPr>
          <w:hyperlink w:anchor="_Toc146707430" w:history="1">
            <w:r w:rsidR="007D7210" w:rsidRPr="007D7210">
              <w:rPr>
                <w:rStyle w:val="Hyperlink"/>
                <w:rFonts w:ascii="Times New Roman" w:hAnsi="Times New Roman" w:cs="Times New Roman"/>
                <w:noProof/>
                <w:sz w:val="24"/>
                <w:szCs w:val="24"/>
              </w:rPr>
              <w:t>SUMMARY, CONCLUSION AND RECOMMENDATIONS</w:t>
            </w:r>
            <w:r w:rsidR="007D7210" w:rsidRPr="007D7210">
              <w:rPr>
                <w:rFonts w:ascii="Times New Roman" w:hAnsi="Times New Roman" w:cs="Times New Roman"/>
                <w:noProof/>
                <w:webHidden/>
                <w:sz w:val="24"/>
                <w:szCs w:val="24"/>
              </w:rPr>
              <w:tab/>
            </w:r>
            <w:r w:rsidR="007D7210" w:rsidRPr="007D7210">
              <w:rPr>
                <w:rFonts w:ascii="Times New Roman" w:hAnsi="Times New Roman" w:cs="Times New Roman"/>
                <w:noProof/>
                <w:webHidden/>
                <w:sz w:val="24"/>
                <w:szCs w:val="24"/>
              </w:rPr>
              <w:fldChar w:fldCharType="begin"/>
            </w:r>
            <w:r w:rsidR="007D7210" w:rsidRPr="007D7210">
              <w:rPr>
                <w:rFonts w:ascii="Times New Roman" w:hAnsi="Times New Roman" w:cs="Times New Roman"/>
                <w:noProof/>
                <w:webHidden/>
                <w:sz w:val="24"/>
                <w:szCs w:val="24"/>
              </w:rPr>
              <w:instrText xml:space="preserve"> PAGEREF _Toc146707430 \h </w:instrText>
            </w:r>
            <w:r w:rsidR="007D7210" w:rsidRPr="007D7210">
              <w:rPr>
                <w:rFonts w:ascii="Times New Roman" w:hAnsi="Times New Roman" w:cs="Times New Roman"/>
                <w:noProof/>
                <w:webHidden/>
                <w:sz w:val="24"/>
                <w:szCs w:val="24"/>
              </w:rPr>
            </w:r>
            <w:r w:rsidR="007D7210" w:rsidRPr="007D7210">
              <w:rPr>
                <w:rFonts w:ascii="Times New Roman" w:hAnsi="Times New Roman" w:cs="Times New Roman"/>
                <w:noProof/>
                <w:webHidden/>
                <w:sz w:val="24"/>
                <w:szCs w:val="24"/>
              </w:rPr>
              <w:fldChar w:fldCharType="separate"/>
            </w:r>
            <w:r w:rsidR="00EC2323">
              <w:rPr>
                <w:rFonts w:ascii="Times New Roman" w:hAnsi="Times New Roman" w:cs="Times New Roman"/>
                <w:noProof/>
                <w:webHidden/>
                <w:sz w:val="24"/>
                <w:szCs w:val="24"/>
              </w:rPr>
              <w:t>26</w:t>
            </w:r>
            <w:r w:rsidR="007D7210" w:rsidRPr="007D7210">
              <w:rPr>
                <w:rFonts w:ascii="Times New Roman" w:hAnsi="Times New Roman" w:cs="Times New Roman"/>
                <w:noProof/>
                <w:webHidden/>
                <w:sz w:val="24"/>
                <w:szCs w:val="24"/>
              </w:rPr>
              <w:fldChar w:fldCharType="end"/>
            </w:r>
          </w:hyperlink>
        </w:p>
        <w:p w14:paraId="45B5F3E9" w14:textId="1B5DF01D" w:rsidR="007D7210" w:rsidRPr="007D7210" w:rsidRDefault="00F20182">
          <w:pPr>
            <w:pStyle w:val="TOC2"/>
            <w:tabs>
              <w:tab w:val="left" w:pos="880"/>
              <w:tab w:val="right" w:leader="dot" w:pos="9196"/>
            </w:tabs>
            <w:rPr>
              <w:rFonts w:ascii="Times New Roman" w:eastAsiaTheme="minorEastAsia" w:hAnsi="Times New Roman" w:cs="Times New Roman"/>
              <w:noProof/>
              <w:sz w:val="24"/>
              <w:szCs w:val="24"/>
              <w:lang w:val="en-GB" w:eastAsia="en-GB"/>
            </w:rPr>
          </w:pPr>
          <w:hyperlink w:anchor="_Toc146707431" w:history="1">
            <w:r w:rsidR="007D7210" w:rsidRPr="007D7210">
              <w:rPr>
                <w:rStyle w:val="Hyperlink"/>
                <w:rFonts w:ascii="Times New Roman" w:hAnsi="Times New Roman" w:cs="Times New Roman"/>
                <w:noProof/>
                <w:sz w:val="24"/>
                <w:szCs w:val="24"/>
              </w:rPr>
              <w:t>5.1</w:t>
            </w:r>
            <w:r w:rsidR="007D7210" w:rsidRPr="007D7210">
              <w:rPr>
                <w:rFonts w:ascii="Times New Roman" w:eastAsiaTheme="minorEastAsia" w:hAnsi="Times New Roman" w:cs="Times New Roman"/>
                <w:noProof/>
                <w:sz w:val="24"/>
                <w:szCs w:val="24"/>
                <w:lang w:val="en-GB" w:eastAsia="en-GB"/>
              </w:rPr>
              <w:tab/>
            </w:r>
            <w:r w:rsidR="007D7210" w:rsidRPr="007D7210">
              <w:rPr>
                <w:rStyle w:val="Hyperlink"/>
                <w:rFonts w:ascii="Times New Roman" w:hAnsi="Times New Roman" w:cs="Times New Roman"/>
                <w:noProof/>
                <w:sz w:val="24"/>
                <w:szCs w:val="24"/>
              </w:rPr>
              <w:t>Summary</w:t>
            </w:r>
            <w:r w:rsidR="007D7210" w:rsidRPr="007D7210">
              <w:rPr>
                <w:rFonts w:ascii="Times New Roman" w:hAnsi="Times New Roman" w:cs="Times New Roman"/>
                <w:noProof/>
                <w:webHidden/>
                <w:sz w:val="24"/>
                <w:szCs w:val="24"/>
              </w:rPr>
              <w:tab/>
            </w:r>
            <w:r w:rsidR="007D7210" w:rsidRPr="007D7210">
              <w:rPr>
                <w:rFonts w:ascii="Times New Roman" w:hAnsi="Times New Roman" w:cs="Times New Roman"/>
                <w:noProof/>
                <w:webHidden/>
                <w:sz w:val="24"/>
                <w:szCs w:val="24"/>
              </w:rPr>
              <w:fldChar w:fldCharType="begin"/>
            </w:r>
            <w:r w:rsidR="007D7210" w:rsidRPr="007D7210">
              <w:rPr>
                <w:rFonts w:ascii="Times New Roman" w:hAnsi="Times New Roman" w:cs="Times New Roman"/>
                <w:noProof/>
                <w:webHidden/>
                <w:sz w:val="24"/>
                <w:szCs w:val="24"/>
              </w:rPr>
              <w:instrText xml:space="preserve"> PAGEREF _Toc146707431 \h </w:instrText>
            </w:r>
            <w:r w:rsidR="007D7210" w:rsidRPr="007D7210">
              <w:rPr>
                <w:rFonts w:ascii="Times New Roman" w:hAnsi="Times New Roman" w:cs="Times New Roman"/>
                <w:noProof/>
                <w:webHidden/>
                <w:sz w:val="24"/>
                <w:szCs w:val="24"/>
              </w:rPr>
            </w:r>
            <w:r w:rsidR="007D7210" w:rsidRPr="007D7210">
              <w:rPr>
                <w:rFonts w:ascii="Times New Roman" w:hAnsi="Times New Roman" w:cs="Times New Roman"/>
                <w:noProof/>
                <w:webHidden/>
                <w:sz w:val="24"/>
                <w:szCs w:val="24"/>
              </w:rPr>
              <w:fldChar w:fldCharType="separate"/>
            </w:r>
            <w:r w:rsidR="00EC2323">
              <w:rPr>
                <w:rFonts w:ascii="Times New Roman" w:hAnsi="Times New Roman" w:cs="Times New Roman"/>
                <w:noProof/>
                <w:webHidden/>
                <w:sz w:val="24"/>
                <w:szCs w:val="24"/>
              </w:rPr>
              <w:t>26</w:t>
            </w:r>
            <w:r w:rsidR="007D7210" w:rsidRPr="007D7210">
              <w:rPr>
                <w:rFonts w:ascii="Times New Roman" w:hAnsi="Times New Roman" w:cs="Times New Roman"/>
                <w:noProof/>
                <w:webHidden/>
                <w:sz w:val="24"/>
                <w:szCs w:val="24"/>
              </w:rPr>
              <w:fldChar w:fldCharType="end"/>
            </w:r>
          </w:hyperlink>
        </w:p>
        <w:p w14:paraId="705AFB85" w14:textId="631FA0E9" w:rsidR="007D7210" w:rsidRPr="007D7210" w:rsidRDefault="00F20182">
          <w:pPr>
            <w:pStyle w:val="TOC2"/>
            <w:tabs>
              <w:tab w:val="left" w:pos="880"/>
              <w:tab w:val="right" w:leader="dot" w:pos="9196"/>
            </w:tabs>
            <w:rPr>
              <w:rFonts w:ascii="Times New Roman" w:eastAsiaTheme="minorEastAsia" w:hAnsi="Times New Roman" w:cs="Times New Roman"/>
              <w:noProof/>
              <w:sz w:val="24"/>
              <w:szCs w:val="24"/>
              <w:lang w:val="en-GB" w:eastAsia="en-GB"/>
            </w:rPr>
          </w:pPr>
          <w:hyperlink w:anchor="_Toc146707432" w:history="1">
            <w:r w:rsidR="007D7210" w:rsidRPr="007D7210">
              <w:rPr>
                <w:rStyle w:val="Hyperlink"/>
                <w:rFonts w:ascii="Times New Roman" w:hAnsi="Times New Roman" w:cs="Times New Roman"/>
                <w:noProof/>
                <w:sz w:val="24"/>
                <w:szCs w:val="24"/>
              </w:rPr>
              <w:t>5.2</w:t>
            </w:r>
            <w:r w:rsidR="007D7210" w:rsidRPr="007D7210">
              <w:rPr>
                <w:rFonts w:ascii="Times New Roman" w:eastAsiaTheme="minorEastAsia" w:hAnsi="Times New Roman" w:cs="Times New Roman"/>
                <w:noProof/>
                <w:sz w:val="24"/>
                <w:szCs w:val="24"/>
                <w:lang w:val="en-GB" w:eastAsia="en-GB"/>
              </w:rPr>
              <w:tab/>
            </w:r>
            <w:r w:rsidR="007D7210" w:rsidRPr="007D7210">
              <w:rPr>
                <w:rStyle w:val="Hyperlink"/>
                <w:rFonts w:ascii="Times New Roman" w:hAnsi="Times New Roman" w:cs="Times New Roman"/>
                <w:noProof/>
                <w:sz w:val="24"/>
                <w:szCs w:val="24"/>
              </w:rPr>
              <w:t>Conclusion</w:t>
            </w:r>
            <w:r w:rsidR="007D7210" w:rsidRPr="007D7210">
              <w:rPr>
                <w:rFonts w:ascii="Times New Roman" w:hAnsi="Times New Roman" w:cs="Times New Roman"/>
                <w:noProof/>
                <w:webHidden/>
                <w:sz w:val="24"/>
                <w:szCs w:val="24"/>
              </w:rPr>
              <w:tab/>
            </w:r>
            <w:r w:rsidR="007D7210" w:rsidRPr="007D7210">
              <w:rPr>
                <w:rFonts w:ascii="Times New Roman" w:hAnsi="Times New Roman" w:cs="Times New Roman"/>
                <w:noProof/>
                <w:webHidden/>
                <w:sz w:val="24"/>
                <w:szCs w:val="24"/>
              </w:rPr>
              <w:fldChar w:fldCharType="begin"/>
            </w:r>
            <w:r w:rsidR="007D7210" w:rsidRPr="007D7210">
              <w:rPr>
                <w:rFonts w:ascii="Times New Roman" w:hAnsi="Times New Roman" w:cs="Times New Roman"/>
                <w:noProof/>
                <w:webHidden/>
                <w:sz w:val="24"/>
                <w:szCs w:val="24"/>
              </w:rPr>
              <w:instrText xml:space="preserve"> PAGEREF _Toc146707432 \h </w:instrText>
            </w:r>
            <w:r w:rsidR="007D7210" w:rsidRPr="007D7210">
              <w:rPr>
                <w:rFonts w:ascii="Times New Roman" w:hAnsi="Times New Roman" w:cs="Times New Roman"/>
                <w:noProof/>
                <w:webHidden/>
                <w:sz w:val="24"/>
                <w:szCs w:val="24"/>
              </w:rPr>
            </w:r>
            <w:r w:rsidR="007D7210" w:rsidRPr="007D7210">
              <w:rPr>
                <w:rFonts w:ascii="Times New Roman" w:hAnsi="Times New Roman" w:cs="Times New Roman"/>
                <w:noProof/>
                <w:webHidden/>
                <w:sz w:val="24"/>
                <w:szCs w:val="24"/>
              </w:rPr>
              <w:fldChar w:fldCharType="separate"/>
            </w:r>
            <w:r w:rsidR="00EC2323">
              <w:rPr>
                <w:rFonts w:ascii="Times New Roman" w:hAnsi="Times New Roman" w:cs="Times New Roman"/>
                <w:noProof/>
                <w:webHidden/>
                <w:sz w:val="24"/>
                <w:szCs w:val="24"/>
              </w:rPr>
              <w:t>26</w:t>
            </w:r>
            <w:r w:rsidR="007D7210" w:rsidRPr="007D7210">
              <w:rPr>
                <w:rFonts w:ascii="Times New Roman" w:hAnsi="Times New Roman" w:cs="Times New Roman"/>
                <w:noProof/>
                <w:webHidden/>
                <w:sz w:val="24"/>
                <w:szCs w:val="24"/>
              </w:rPr>
              <w:fldChar w:fldCharType="end"/>
            </w:r>
          </w:hyperlink>
        </w:p>
        <w:p w14:paraId="6D702143" w14:textId="20EAAAAF" w:rsidR="007D7210" w:rsidRPr="007D7210" w:rsidRDefault="00F20182">
          <w:pPr>
            <w:pStyle w:val="TOC2"/>
            <w:tabs>
              <w:tab w:val="left" w:pos="880"/>
              <w:tab w:val="right" w:leader="dot" w:pos="9196"/>
            </w:tabs>
            <w:rPr>
              <w:rFonts w:ascii="Times New Roman" w:eastAsiaTheme="minorEastAsia" w:hAnsi="Times New Roman" w:cs="Times New Roman"/>
              <w:noProof/>
              <w:sz w:val="24"/>
              <w:szCs w:val="24"/>
              <w:lang w:val="en-GB" w:eastAsia="en-GB"/>
            </w:rPr>
          </w:pPr>
          <w:hyperlink w:anchor="_Toc146707433" w:history="1">
            <w:r w:rsidR="007D7210" w:rsidRPr="007D7210">
              <w:rPr>
                <w:rStyle w:val="Hyperlink"/>
                <w:rFonts w:ascii="Times New Roman" w:hAnsi="Times New Roman" w:cs="Times New Roman"/>
                <w:noProof/>
                <w:sz w:val="24"/>
                <w:szCs w:val="24"/>
              </w:rPr>
              <w:t>5.3</w:t>
            </w:r>
            <w:r w:rsidR="007D7210" w:rsidRPr="007D7210">
              <w:rPr>
                <w:rFonts w:ascii="Times New Roman" w:eastAsiaTheme="minorEastAsia" w:hAnsi="Times New Roman" w:cs="Times New Roman"/>
                <w:noProof/>
                <w:sz w:val="24"/>
                <w:szCs w:val="24"/>
                <w:lang w:val="en-GB" w:eastAsia="en-GB"/>
              </w:rPr>
              <w:tab/>
            </w:r>
            <w:r w:rsidR="007D7210" w:rsidRPr="007D7210">
              <w:rPr>
                <w:rStyle w:val="Hyperlink"/>
                <w:rFonts w:ascii="Times New Roman" w:hAnsi="Times New Roman" w:cs="Times New Roman"/>
                <w:noProof/>
                <w:sz w:val="24"/>
                <w:szCs w:val="24"/>
              </w:rPr>
              <w:t>Recommendations</w:t>
            </w:r>
            <w:r w:rsidR="007D7210" w:rsidRPr="007D7210">
              <w:rPr>
                <w:rFonts w:ascii="Times New Roman" w:hAnsi="Times New Roman" w:cs="Times New Roman"/>
                <w:noProof/>
                <w:webHidden/>
                <w:sz w:val="24"/>
                <w:szCs w:val="24"/>
              </w:rPr>
              <w:tab/>
            </w:r>
            <w:r w:rsidR="007D7210" w:rsidRPr="007D7210">
              <w:rPr>
                <w:rFonts w:ascii="Times New Roman" w:hAnsi="Times New Roman" w:cs="Times New Roman"/>
                <w:noProof/>
                <w:webHidden/>
                <w:sz w:val="24"/>
                <w:szCs w:val="24"/>
              </w:rPr>
              <w:fldChar w:fldCharType="begin"/>
            </w:r>
            <w:r w:rsidR="007D7210" w:rsidRPr="007D7210">
              <w:rPr>
                <w:rFonts w:ascii="Times New Roman" w:hAnsi="Times New Roman" w:cs="Times New Roman"/>
                <w:noProof/>
                <w:webHidden/>
                <w:sz w:val="24"/>
                <w:szCs w:val="24"/>
              </w:rPr>
              <w:instrText xml:space="preserve"> PAGEREF _Toc146707433 \h </w:instrText>
            </w:r>
            <w:r w:rsidR="007D7210" w:rsidRPr="007D7210">
              <w:rPr>
                <w:rFonts w:ascii="Times New Roman" w:hAnsi="Times New Roman" w:cs="Times New Roman"/>
                <w:noProof/>
                <w:webHidden/>
                <w:sz w:val="24"/>
                <w:szCs w:val="24"/>
              </w:rPr>
            </w:r>
            <w:r w:rsidR="007D7210" w:rsidRPr="007D7210">
              <w:rPr>
                <w:rFonts w:ascii="Times New Roman" w:hAnsi="Times New Roman" w:cs="Times New Roman"/>
                <w:noProof/>
                <w:webHidden/>
                <w:sz w:val="24"/>
                <w:szCs w:val="24"/>
              </w:rPr>
              <w:fldChar w:fldCharType="separate"/>
            </w:r>
            <w:r w:rsidR="00EC2323">
              <w:rPr>
                <w:rFonts w:ascii="Times New Roman" w:hAnsi="Times New Roman" w:cs="Times New Roman"/>
                <w:noProof/>
                <w:webHidden/>
                <w:sz w:val="24"/>
                <w:szCs w:val="24"/>
              </w:rPr>
              <w:t>26</w:t>
            </w:r>
            <w:r w:rsidR="007D7210" w:rsidRPr="007D7210">
              <w:rPr>
                <w:rFonts w:ascii="Times New Roman" w:hAnsi="Times New Roman" w:cs="Times New Roman"/>
                <w:noProof/>
                <w:webHidden/>
                <w:sz w:val="24"/>
                <w:szCs w:val="24"/>
              </w:rPr>
              <w:fldChar w:fldCharType="end"/>
            </w:r>
          </w:hyperlink>
        </w:p>
        <w:p w14:paraId="01B9029A" w14:textId="30F96B2B" w:rsidR="007D7210" w:rsidRDefault="00F20182">
          <w:pPr>
            <w:pStyle w:val="TOC1"/>
            <w:tabs>
              <w:tab w:val="right" w:leader="dot" w:pos="9196"/>
            </w:tabs>
            <w:rPr>
              <w:rFonts w:eastAsiaTheme="minorEastAsia"/>
              <w:noProof/>
              <w:lang w:val="en-GB" w:eastAsia="en-GB"/>
            </w:rPr>
          </w:pPr>
          <w:hyperlink w:anchor="_Toc146707434" w:history="1">
            <w:r w:rsidR="007D7210" w:rsidRPr="007D7210">
              <w:rPr>
                <w:rStyle w:val="Hyperlink"/>
                <w:rFonts w:ascii="Times New Roman" w:hAnsi="Times New Roman" w:cs="Times New Roman"/>
                <w:noProof/>
                <w:sz w:val="24"/>
                <w:szCs w:val="24"/>
              </w:rPr>
              <w:t>REFERENCES</w:t>
            </w:r>
            <w:r w:rsidR="007D7210" w:rsidRPr="007D7210">
              <w:rPr>
                <w:rFonts w:ascii="Times New Roman" w:hAnsi="Times New Roman" w:cs="Times New Roman"/>
                <w:noProof/>
                <w:webHidden/>
                <w:sz w:val="24"/>
                <w:szCs w:val="24"/>
              </w:rPr>
              <w:tab/>
            </w:r>
            <w:r w:rsidR="007D7210" w:rsidRPr="007D7210">
              <w:rPr>
                <w:rFonts w:ascii="Times New Roman" w:hAnsi="Times New Roman" w:cs="Times New Roman"/>
                <w:noProof/>
                <w:webHidden/>
                <w:sz w:val="24"/>
                <w:szCs w:val="24"/>
              </w:rPr>
              <w:fldChar w:fldCharType="begin"/>
            </w:r>
            <w:r w:rsidR="007D7210" w:rsidRPr="007D7210">
              <w:rPr>
                <w:rFonts w:ascii="Times New Roman" w:hAnsi="Times New Roman" w:cs="Times New Roman"/>
                <w:noProof/>
                <w:webHidden/>
                <w:sz w:val="24"/>
                <w:szCs w:val="24"/>
              </w:rPr>
              <w:instrText xml:space="preserve"> PAGEREF _Toc146707434 \h </w:instrText>
            </w:r>
            <w:r w:rsidR="007D7210" w:rsidRPr="007D7210">
              <w:rPr>
                <w:rFonts w:ascii="Times New Roman" w:hAnsi="Times New Roman" w:cs="Times New Roman"/>
                <w:noProof/>
                <w:webHidden/>
                <w:sz w:val="24"/>
                <w:szCs w:val="24"/>
              </w:rPr>
            </w:r>
            <w:r w:rsidR="007D7210" w:rsidRPr="007D7210">
              <w:rPr>
                <w:rFonts w:ascii="Times New Roman" w:hAnsi="Times New Roman" w:cs="Times New Roman"/>
                <w:noProof/>
                <w:webHidden/>
                <w:sz w:val="24"/>
                <w:szCs w:val="24"/>
              </w:rPr>
              <w:fldChar w:fldCharType="separate"/>
            </w:r>
            <w:r w:rsidR="00EC2323">
              <w:rPr>
                <w:rFonts w:ascii="Times New Roman" w:hAnsi="Times New Roman" w:cs="Times New Roman"/>
                <w:noProof/>
                <w:webHidden/>
                <w:sz w:val="24"/>
                <w:szCs w:val="24"/>
              </w:rPr>
              <w:t>27</w:t>
            </w:r>
            <w:r w:rsidR="007D7210" w:rsidRPr="007D7210">
              <w:rPr>
                <w:rFonts w:ascii="Times New Roman" w:hAnsi="Times New Roman" w:cs="Times New Roman"/>
                <w:noProof/>
                <w:webHidden/>
                <w:sz w:val="24"/>
                <w:szCs w:val="24"/>
              </w:rPr>
              <w:fldChar w:fldCharType="end"/>
            </w:r>
          </w:hyperlink>
        </w:p>
        <w:p w14:paraId="0CF2B35B" w14:textId="40753364" w:rsidR="00F226E0" w:rsidRPr="00F226E0" w:rsidRDefault="00F226E0" w:rsidP="00F226E0">
          <w:pPr>
            <w:spacing w:after="0" w:line="480" w:lineRule="auto"/>
            <w:rPr>
              <w:rFonts w:ascii="Times New Roman" w:hAnsi="Times New Roman" w:cs="Times New Roman"/>
              <w:sz w:val="24"/>
              <w:szCs w:val="24"/>
            </w:rPr>
          </w:pPr>
          <w:r w:rsidRPr="00F226E0">
            <w:rPr>
              <w:rFonts w:ascii="Times New Roman" w:hAnsi="Times New Roman" w:cs="Times New Roman"/>
              <w:b/>
              <w:bCs/>
              <w:noProof/>
              <w:sz w:val="24"/>
              <w:szCs w:val="24"/>
            </w:rPr>
            <w:fldChar w:fldCharType="end"/>
          </w:r>
        </w:p>
      </w:sdtContent>
    </w:sdt>
    <w:p w14:paraId="2804EFE6" w14:textId="77777777" w:rsidR="00F226E0" w:rsidRDefault="00F226E0">
      <w:pPr>
        <w:rPr>
          <w:rFonts w:ascii="Times New Roman" w:eastAsia="Times New Roman" w:hAnsi="Times New Roman" w:cs="Times New Roman"/>
          <w:b/>
          <w:color w:val="000000"/>
          <w:sz w:val="24"/>
          <w:lang w:val="en-GB" w:eastAsia="en-GB"/>
        </w:rPr>
      </w:pPr>
      <w:r>
        <w:br w:type="page"/>
      </w:r>
    </w:p>
    <w:p w14:paraId="70A2B169" w14:textId="15603CB0" w:rsidR="007A2359" w:rsidRPr="003E1D1B" w:rsidRDefault="00473D1C" w:rsidP="00473D1C">
      <w:pPr>
        <w:pStyle w:val="Heading1"/>
      </w:pPr>
      <w:bookmarkStart w:id="6" w:name="_Toc146707389"/>
      <w:r w:rsidRPr="003E1D1B">
        <w:lastRenderedPageBreak/>
        <w:t>ABSTRACT</w:t>
      </w:r>
      <w:bookmarkEnd w:id="6"/>
    </w:p>
    <w:p w14:paraId="41B1A8D7" w14:textId="54715490" w:rsidR="007A2359" w:rsidRPr="003E1D1B" w:rsidRDefault="007A2359" w:rsidP="00473D1C">
      <w:pPr>
        <w:spacing w:after="0" w:line="240" w:lineRule="auto"/>
        <w:jc w:val="both"/>
        <w:rPr>
          <w:rFonts w:ascii="Times New Roman" w:hAnsi="Times New Roman" w:cs="Times New Roman"/>
          <w:b/>
          <w:i/>
          <w:caps/>
          <w:color w:val="0D0D0D" w:themeColor="text1" w:themeTint="F2"/>
          <w:sz w:val="24"/>
          <w:szCs w:val="24"/>
        </w:rPr>
      </w:pPr>
      <w:r w:rsidRPr="003E1D1B">
        <w:rPr>
          <w:rFonts w:ascii="Times New Roman" w:hAnsi="Times New Roman" w:cs="Times New Roman"/>
          <w:i/>
          <w:caps/>
          <w:color w:val="0D0D0D" w:themeColor="text1" w:themeTint="F2"/>
          <w:sz w:val="24"/>
          <w:szCs w:val="24"/>
        </w:rPr>
        <w:t xml:space="preserve">A </w:t>
      </w:r>
      <w:r w:rsidRPr="003E1D1B">
        <w:rPr>
          <w:rFonts w:ascii="Times New Roman" w:hAnsi="Times New Roman" w:cs="Times New Roman"/>
          <w:i/>
          <w:color w:val="0D0D0D" w:themeColor="text1" w:themeTint="F2"/>
          <w:sz w:val="24"/>
          <w:szCs w:val="24"/>
        </w:rPr>
        <w:t>digital variable D.C. power supply provide an accurate adjustable source of electrical power the device has both analog and digital component. The variation of the voltage is done by some analog circuit while the display is done by the digital circuit. The digital D.C. power supply fixed the need by varying its output voltage to the required value by the use of potential divider system the device can be used for more than one purpose and many areas of application where D.C. voltage is required from 1 to 40 volts.</w:t>
      </w:r>
      <w:r w:rsidRPr="003E1D1B">
        <w:rPr>
          <w:rFonts w:ascii="Times New Roman" w:hAnsi="Times New Roman" w:cs="Times New Roman"/>
          <w:b/>
          <w:i/>
          <w:caps/>
          <w:color w:val="0D0D0D" w:themeColor="text1" w:themeTint="F2"/>
          <w:sz w:val="24"/>
          <w:szCs w:val="24"/>
        </w:rPr>
        <w:br w:type="page"/>
      </w:r>
    </w:p>
    <w:p w14:paraId="3437E5FB" w14:textId="77777777" w:rsidR="003E1D1B" w:rsidRPr="003E1D1B" w:rsidRDefault="003E1D1B" w:rsidP="003E1D1B">
      <w:pPr>
        <w:spacing w:after="0" w:line="480" w:lineRule="auto"/>
        <w:jc w:val="center"/>
        <w:rPr>
          <w:rFonts w:ascii="Times New Roman" w:hAnsi="Times New Roman" w:cs="Times New Roman"/>
          <w:b/>
          <w:caps/>
          <w:color w:val="0D0D0D" w:themeColor="text1" w:themeTint="F2"/>
          <w:sz w:val="24"/>
          <w:szCs w:val="24"/>
        </w:rPr>
        <w:sectPr w:rsidR="003E1D1B" w:rsidRPr="003E1D1B" w:rsidSect="00473D1C">
          <w:footerReference w:type="default" r:id="rId8"/>
          <w:pgSz w:w="11906" w:h="16838" w:code="9"/>
          <w:pgMar w:top="1170" w:right="1260" w:bottom="1260" w:left="1440" w:header="432" w:footer="432" w:gutter="0"/>
          <w:pgNumType w:fmt="lowerRoman" w:start="1"/>
          <w:cols w:space="720"/>
          <w:docGrid w:linePitch="360"/>
        </w:sectPr>
      </w:pPr>
    </w:p>
    <w:p w14:paraId="07A59584" w14:textId="0B2E002A" w:rsidR="00F96EAA" w:rsidRPr="003E1D1B" w:rsidRDefault="00473D1C" w:rsidP="00473D1C">
      <w:pPr>
        <w:pStyle w:val="Heading1"/>
      </w:pPr>
      <w:bookmarkStart w:id="7" w:name="_Toc146707390"/>
      <w:r w:rsidRPr="003E1D1B">
        <w:lastRenderedPageBreak/>
        <w:t>CHAPTER ONE</w:t>
      </w:r>
      <w:bookmarkEnd w:id="7"/>
    </w:p>
    <w:p w14:paraId="76658F17" w14:textId="7F79C89F" w:rsidR="0042112A" w:rsidRPr="003E1D1B" w:rsidRDefault="00473D1C" w:rsidP="00473D1C">
      <w:pPr>
        <w:pStyle w:val="Heading1"/>
      </w:pPr>
      <w:bookmarkStart w:id="8" w:name="_Toc146707391"/>
      <w:r w:rsidRPr="003E1D1B">
        <w:t>INTRODUCTION</w:t>
      </w:r>
      <w:bookmarkEnd w:id="8"/>
    </w:p>
    <w:p w14:paraId="312F50A7" w14:textId="5AD3E10C" w:rsidR="0042112A" w:rsidRPr="003E1D1B" w:rsidRDefault="0042112A" w:rsidP="000E5D44">
      <w:pPr>
        <w:pStyle w:val="Heading2"/>
      </w:pPr>
      <w:bookmarkStart w:id="9" w:name="_Toc146707392"/>
      <w:r w:rsidRPr="003E1D1B">
        <w:t>1.1</w:t>
      </w:r>
      <w:r w:rsidRPr="003E1D1B">
        <w:tab/>
      </w:r>
      <w:r w:rsidR="00703E59" w:rsidRPr="003E1D1B">
        <w:t>Background of the Study</w:t>
      </w:r>
      <w:bookmarkEnd w:id="9"/>
    </w:p>
    <w:p w14:paraId="7F35F4B3" w14:textId="47C2AB66" w:rsidR="0042112A" w:rsidRPr="003E1D1B" w:rsidRDefault="0042112A" w:rsidP="003E1D1B">
      <w:pPr>
        <w:spacing w:after="0" w:line="480" w:lineRule="auto"/>
        <w:jc w:val="both"/>
        <w:rPr>
          <w:rFonts w:ascii="Times New Roman" w:hAnsi="Times New Roman" w:cs="Times New Roman"/>
          <w:color w:val="0D0D0D" w:themeColor="text1" w:themeTint="F2"/>
          <w:sz w:val="24"/>
          <w:szCs w:val="24"/>
        </w:rPr>
      </w:pPr>
      <w:r w:rsidRPr="003E1D1B">
        <w:rPr>
          <w:rFonts w:ascii="Times New Roman" w:hAnsi="Times New Roman" w:cs="Times New Roman"/>
          <w:color w:val="0D0D0D" w:themeColor="text1" w:themeTint="F2"/>
          <w:sz w:val="24"/>
          <w:szCs w:val="24"/>
        </w:rPr>
        <w:t xml:space="preserve">Development in the field of electronic have provided different technological approach used for upgrading and improving the standard </w:t>
      </w:r>
      <w:r w:rsidR="007A2359" w:rsidRPr="003E1D1B">
        <w:rPr>
          <w:rFonts w:ascii="Times New Roman" w:hAnsi="Times New Roman" w:cs="Times New Roman"/>
          <w:color w:val="0D0D0D" w:themeColor="text1" w:themeTint="F2"/>
          <w:sz w:val="24"/>
          <w:szCs w:val="24"/>
        </w:rPr>
        <w:t xml:space="preserve">of </w:t>
      </w:r>
      <w:r w:rsidRPr="003E1D1B">
        <w:rPr>
          <w:rFonts w:ascii="Times New Roman" w:hAnsi="Times New Roman" w:cs="Times New Roman"/>
          <w:color w:val="0D0D0D" w:themeColor="text1" w:themeTint="F2"/>
          <w:sz w:val="24"/>
          <w:szCs w:val="24"/>
        </w:rPr>
        <w:t>D</w:t>
      </w:r>
      <w:r w:rsidR="007A2359" w:rsidRPr="003E1D1B">
        <w:rPr>
          <w:rFonts w:ascii="Times New Roman" w:hAnsi="Times New Roman" w:cs="Times New Roman"/>
          <w:color w:val="0D0D0D" w:themeColor="text1" w:themeTint="F2"/>
          <w:sz w:val="24"/>
          <w:szCs w:val="24"/>
        </w:rPr>
        <w:t>.</w:t>
      </w:r>
      <w:r w:rsidRPr="003E1D1B">
        <w:rPr>
          <w:rFonts w:ascii="Times New Roman" w:hAnsi="Times New Roman" w:cs="Times New Roman"/>
          <w:color w:val="0D0D0D" w:themeColor="text1" w:themeTint="F2"/>
          <w:sz w:val="24"/>
          <w:szCs w:val="24"/>
        </w:rPr>
        <w:t>C</w:t>
      </w:r>
      <w:r w:rsidR="007A2359" w:rsidRPr="003E1D1B">
        <w:rPr>
          <w:rFonts w:ascii="Times New Roman" w:hAnsi="Times New Roman" w:cs="Times New Roman"/>
          <w:color w:val="0D0D0D" w:themeColor="text1" w:themeTint="F2"/>
          <w:sz w:val="24"/>
          <w:szCs w:val="24"/>
        </w:rPr>
        <w:t>.</w:t>
      </w:r>
      <w:r w:rsidRPr="003E1D1B">
        <w:rPr>
          <w:rFonts w:ascii="Times New Roman" w:hAnsi="Times New Roman" w:cs="Times New Roman"/>
          <w:color w:val="0D0D0D" w:themeColor="text1" w:themeTint="F2"/>
          <w:sz w:val="24"/>
          <w:szCs w:val="24"/>
        </w:rPr>
        <w:t xml:space="preserve"> voltages</w:t>
      </w:r>
      <w:r w:rsidR="007A2359" w:rsidRPr="003E1D1B">
        <w:rPr>
          <w:rFonts w:ascii="Times New Roman" w:hAnsi="Times New Roman" w:cs="Times New Roman"/>
          <w:color w:val="0D0D0D" w:themeColor="text1" w:themeTint="F2"/>
          <w:sz w:val="24"/>
          <w:szCs w:val="24"/>
        </w:rPr>
        <w:t>.</w:t>
      </w:r>
      <w:r w:rsidRPr="003E1D1B">
        <w:rPr>
          <w:rFonts w:ascii="Times New Roman" w:hAnsi="Times New Roman" w:cs="Times New Roman"/>
          <w:color w:val="0D0D0D" w:themeColor="text1" w:themeTint="F2"/>
          <w:sz w:val="24"/>
          <w:szCs w:val="24"/>
        </w:rPr>
        <w:t xml:space="preserve"> </w:t>
      </w:r>
      <w:r w:rsidR="007A2359" w:rsidRPr="003E1D1B">
        <w:rPr>
          <w:rFonts w:ascii="Times New Roman" w:hAnsi="Times New Roman" w:cs="Times New Roman"/>
          <w:color w:val="0D0D0D" w:themeColor="text1" w:themeTint="F2"/>
          <w:sz w:val="24"/>
          <w:szCs w:val="24"/>
        </w:rPr>
        <w:t xml:space="preserve">Communication </w:t>
      </w:r>
      <w:r w:rsidRPr="003E1D1B">
        <w:rPr>
          <w:rFonts w:ascii="Times New Roman" w:hAnsi="Times New Roman" w:cs="Times New Roman"/>
          <w:color w:val="0D0D0D" w:themeColor="text1" w:themeTint="F2"/>
          <w:sz w:val="24"/>
          <w:szCs w:val="24"/>
        </w:rPr>
        <w:t>instrumentation control etc.</w:t>
      </w:r>
      <w:r w:rsidR="007A2359" w:rsidRPr="003E1D1B">
        <w:rPr>
          <w:rFonts w:ascii="Times New Roman" w:hAnsi="Times New Roman" w:cs="Times New Roman"/>
          <w:color w:val="0D0D0D" w:themeColor="text1" w:themeTint="F2"/>
          <w:sz w:val="24"/>
          <w:szCs w:val="24"/>
        </w:rPr>
        <w:t>,</w:t>
      </w:r>
      <w:r w:rsidRPr="003E1D1B">
        <w:rPr>
          <w:rFonts w:ascii="Times New Roman" w:hAnsi="Times New Roman" w:cs="Times New Roman"/>
          <w:color w:val="0D0D0D" w:themeColor="text1" w:themeTint="F2"/>
          <w:sz w:val="24"/>
          <w:szCs w:val="24"/>
        </w:rPr>
        <w:t xml:space="preserve"> electronics perhaps more than any other field of technology, has enjoyed an explosive development. Generally</w:t>
      </w:r>
      <w:r w:rsidR="00DC007E" w:rsidRPr="003E1D1B">
        <w:rPr>
          <w:rFonts w:ascii="Times New Roman" w:hAnsi="Times New Roman" w:cs="Times New Roman"/>
          <w:color w:val="0D0D0D" w:themeColor="text1" w:themeTint="F2"/>
          <w:sz w:val="24"/>
          <w:szCs w:val="24"/>
        </w:rPr>
        <w:t>,</w:t>
      </w:r>
      <w:r w:rsidRPr="003E1D1B">
        <w:rPr>
          <w:rFonts w:ascii="Times New Roman" w:hAnsi="Times New Roman" w:cs="Times New Roman"/>
          <w:color w:val="0D0D0D" w:themeColor="text1" w:themeTint="F2"/>
          <w:sz w:val="24"/>
          <w:szCs w:val="24"/>
        </w:rPr>
        <w:t xml:space="preserve"> </w:t>
      </w:r>
      <w:r w:rsidR="007A2359" w:rsidRPr="003E1D1B">
        <w:rPr>
          <w:rFonts w:ascii="Times New Roman" w:hAnsi="Times New Roman" w:cs="Times New Roman"/>
          <w:color w:val="0D0D0D" w:themeColor="text1" w:themeTint="F2"/>
          <w:sz w:val="24"/>
          <w:szCs w:val="24"/>
        </w:rPr>
        <w:t>i</w:t>
      </w:r>
      <w:r w:rsidRPr="003E1D1B">
        <w:rPr>
          <w:rFonts w:ascii="Times New Roman" w:hAnsi="Times New Roman" w:cs="Times New Roman"/>
          <w:color w:val="0D0D0D" w:themeColor="text1" w:themeTint="F2"/>
          <w:sz w:val="24"/>
          <w:szCs w:val="24"/>
        </w:rPr>
        <w:t>n electronics all electrical instrument and circuit require a source of direct current (D</w:t>
      </w:r>
      <w:r w:rsidR="007A2359" w:rsidRPr="003E1D1B">
        <w:rPr>
          <w:rFonts w:ascii="Times New Roman" w:hAnsi="Times New Roman" w:cs="Times New Roman"/>
          <w:color w:val="0D0D0D" w:themeColor="text1" w:themeTint="F2"/>
          <w:sz w:val="24"/>
          <w:szCs w:val="24"/>
        </w:rPr>
        <w:t>.</w:t>
      </w:r>
      <w:r w:rsidRPr="003E1D1B">
        <w:rPr>
          <w:rFonts w:ascii="Times New Roman" w:hAnsi="Times New Roman" w:cs="Times New Roman"/>
          <w:color w:val="0D0D0D" w:themeColor="text1" w:themeTint="F2"/>
          <w:sz w:val="24"/>
          <w:szCs w:val="24"/>
        </w:rPr>
        <w:t>C</w:t>
      </w:r>
      <w:r w:rsidR="007A2359" w:rsidRPr="003E1D1B">
        <w:rPr>
          <w:rFonts w:ascii="Times New Roman" w:hAnsi="Times New Roman" w:cs="Times New Roman"/>
          <w:color w:val="0D0D0D" w:themeColor="text1" w:themeTint="F2"/>
          <w:sz w:val="24"/>
          <w:szCs w:val="24"/>
        </w:rPr>
        <w:t>.</w:t>
      </w:r>
      <w:r w:rsidRPr="003E1D1B">
        <w:rPr>
          <w:rFonts w:ascii="Times New Roman" w:hAnsi="Times New Roman" w:cs="Times New Roman"/>
          <w:color w:val="0D0D0D" w:themeColor="text1" w:themeTint="F2"/>
          <w:sz w:val="24"/>
          <w:szCs w:val="24"/>
        </w:rPr>
        <w:t>)</w:t>
      </w:r>
      <w:r w:rsidR="007A2359" w:rsidRPr="003E1D1B">
        <w:rPr>
          <w:rFonts w:ascii="Times New Roman" w:hAnsi="Times New Roman" w:cs="Times New Roman"/>
          <w:color w:val="0D0D0D" w:themeColor="text1" w:themeTint="F2"/>
          <w:sz w:val="24"/>
          <w:szCs w:val="24"/>
        </w:rPr>
        <w:t>,</w:t>
      </w:r>
      <w:r w:rsidRPr="003E1D1B">
        <w:rPr>
          <w:rFonts w:ascii="Times New Roman" w:hAnsi="Times New Roman" w:cs="Times New Roman"/>
          <w:color w:val="0D0D0D" w:themeColor="text1" w:themeTint="F2"/>
          <w:sz w:val="24"/>
          <w:szCs w:val="24"/>
        </w:rPr>
        <w:t xml:space="preserve"> power before they operate</w:t>
      </w:r>
      <w:r w:rsidR="007A2359" w:rsidRPr="003E1D1B">
        <w:rPr>
          <w:rFonts w:ascii="Times New Roman" w:hAnsi="Times New Roman" w:cs="Times New Roman"/>
          <w:color w:val="0D0D0D" w:themeColor="text1" w:themeTint="F2"/>
          <w:sz w:val="24"/>
          <w:szCs w:val="24"/>
        </w:rPr>
        <w:t>.</w:t>
      </w:r>
      <w:r w:rsidRPr="003E1D1B">
        <w:rPr>
          <w:rFonts w:ascii="Times New Roman" w:hAnsi="Times New Roman" w:cs="Times New Roman"/>
          <w:color w:val="0D0D0D" w:themeColor="text1" w:themeTint="F2"/>
          <w:sz w:val="24"/>
          <w:szCs w:val="24"/>
        </w:rPr>
        <w:t xml:space="preserve"> </w:t>
      </w:r>
      <w:r w:rsidR="007A2359" w:rsidRPr="003E1D1B">
        <w:rPr>
          <w:rFonts w:ascii="Times New Roman" w:hAnsi="Times New Roman" w:cs="Times New Roman"/>
          <w:color w:val="0D0D0D" w:themeColor="text1" w:themeTint="F2"/>
          <w:sz w:val="24"/>
          <w:szCs w:val="24"/>
        </w:rPr>
        <w:t>Thi</w:t>
      </w:r>
      <w:r w:rsidRPr="003E1D1B">
        <w:rPr>
          <w:rFonts w:ascii="Times New Roman" w:hAnsi="Times New Roman" w:cs="Times New Roman"/>
          <w:color w:val="0D0D0D" w:themeColor="text1" w:themeTint="F2"/>
          <w:sz w:val="24"/>
          <w:szCs w:val="24"/>
        </w:rPr>
        <w:t xml:space="preserve">s </w:t>
      </w:r>
      <w:r w:rsidR="007A2359" w:rsidRPr="003E1D1B">
        <w:rPr>
          <w:rFonts w:ascii="Times New Roman" w:hAnsi="Times New Roman" w:cs="Times New Roman"/>
          <w:color w:val="0D0D0D" w:themeColor="text1" w:themeTint="F2"/>
          <w:sz w:val="24"/>
          <w:szCs w:val="24"/>
        </w:rPr>
        <w:t xml:space="preserve">can be </w:t>
      </w:r>
      <w:r w:rsidRPr="003E1D1B">
        <w:rPr>
          <w:rFonts w:ascii="Times New Roman" w:hAnsi="Times New Roman" w:cs="Times New Roman"/>
          <w:color w:val="0D0D0D" w:themeColor="text1" w:themeTint="F2"/>
          <w:sz w:val="24"/>
          <w:szCs w:val="24"/>
        </w:rPr>
        <w:t xml:space="preserve">either from a battery or </w:t>
      </w:r>
      <w:r w:rsidR="007A2359" w:rsidRPr="003E1D1B">
        <w:rPr>
          <w:rFonts w:ascii="Times New Roman" w:hAnsi="Times New Roman" w:cs="Times New Roman"/>
          <w:color w:val="0D0D0D" w:themeColor="text1" w:themeTint="F2"/>
          <w:sz w:val="24"/>
          <w:szCs w:val="24"/>
        </w:rPr>
        <w:t>conventional D.</w:t>
      </w:r>
      <w:r w:rsidRPr="003E1D1B">
        <w:rPr>
          <w:rFonts w:ascii="Times New Roman" w:hAnsi="Times New Roman" w:cs="Times New Roman"/>
          <w:color w:val="0D0D0D" w:themeColor="text1" w:themeTint="F2"/>
          <w:sz w:val="24"/>
          <w:szCs w:val="24"/>
        </w:rPr>
        <w:t>C</w:t>
      </w:r>
      <w:r w:rsidR="007A2359" w:rsidRPr="003E1D1B">
        <w:rPr>
          <w:rFonts w:ascii="Times New Roman" w:hAnsi="Times New Roman" w:cs="Times New Roman"/>
          <w:color w:val="0D0D0D" w:themeColor="text1" w:themeTint="F2"/>
          <w:sz w:val="24"/>
          <w:szCs w:val="24"/>
        </w:rPr>
        <w:t>.</w:t>
      </w:r>
      <w:r w:rsidRPr="003E1D1B">
        <w:rPr>
          <w:rFonts w:ascii="Times New Roman" w:hAnsi="Times New Roman" w:cs="Times New Roman"/>
          <w:color w:val="0D0D0D" w:themeColor="text1" w:themeTint="F2"/>
          <w:sz w:val="24"/>
          <w:szCs w:val="24"/>
        </w:rPr>
        <w:t xml:space="preserve"> source</w:t>
      </w:r>
      <w:r w:rsidR="007A2359" w:rsidRPr="003E1D1B">
        <w:rPr>
          <w:rFonts w:ascii="Times New Roman" w:hAnsi="Times New Roman" w:cs="Times New Roman"/>
          <w:color w:val="0D0D0D" w:themeColor="text1" w:themeTint="F2"/>
          <w:sz w:val="24"/>
          <w:szCs w:val="24"/>
        </w:rPr>
        <w:t>.</w:t>
      </w:r>
    </w:p>
    <w:p w14:paraId="63A66E7F" w14:textId="64089BE5" w:rsidR="003015D9" w:rsidRPr="003E1D1B" w:rsidRDefault="0042112A" w:rsidP="003E1D1B">
      <w:pPr>
        <w:spacing w:after="0" w:line="480" w:lineRule="auto"/>
        <w:jc w:val="both"/>
        <w:rPr>
          <w:rFonts w:ascii="Times New Roman" w:hAnsi="Times New Roman" w:cs="Times New Roman"/>
          <w:color w:val="0D0D0D" w:themeColor="text1" w:themeTint="F2"/>
          <w:sz w:val="24"/>
          <w:szCs w:val="24"/>
        </w:rPr>
      </w:pPr>
      <w:r w:rsidRPr="003E1D1B">
        <w:rPr>
          <w:rFonts w:ascii="Times New Roman" w:hAnsi="Times New Roman" w:cs="Times New Roman"/>
          <w:color w:val="0D0D0D" w:themeColor="text1" w:themeTint="F2"/>
          <w:sz w:val="24"/>
          <w:szCs w:val="24"/>
        </w:rPr>
        <w:t>A</w:t>
      </w:r>
      <w:r w:rsidR="007A2359" w:rsidRPr="003E1D1B">
        <w:rPr>
          <w:rFonts w:ascii="Times New Roman" w:hAnsi="Times New Roman" w:cs="Times New Roman"/>
          <w:color w:val="0D0D0D" w:themeColor="text1" w:themeTint="F2"/>
          <w:sz w:val="24"/>
          <w:szCs w:val="24"/>
        </w:rPr>
        <w:t xml:space="preserve"> power supply is a device that supplies electrical energy to one or more electric load. The term is most commonly applied to device</w:t>
      </w:r>
      <w:r w:rsidR="003015D9" w:rsidRPr="003E1D1B">
        <w:rPr>
          <w:rFonts w:ascii="Times New Roman" w:hAnsi="Times New Roman" w:cs="Times New Roman"/>
          <w:color w:val="0D0D0D" w:themeColor="text1" w:themeTint="F2"/>
          <w:sz w:val="24"/>
          <w:szCs w:val="24"/>
        </w:rPr>
        <w:t xml:space="preserve"> that convert another form of energy to electrical energy, all electronic circuit from simple transistor and OP – amp circuit to elaborate digital microprocessor system requires one or more source of D.C. voltage. Simplest supply is a D.C. battery, it is not an ideal one as tis terminal voltage change in accordance with the load due to its internal resistance. Electronic component requires D.C. supply that is well regulated with low noise characteristics and provide a fast response to load change.</w:t>
      </w:r>
    </w:p>
    <w:p w14:paraId="202C7170" w14:textId="3EC3E5F6" w:rsidR="003015D9" w:rsidRPr="003E1D1B" w:rsidRDefault="003015D9" w:rsidP="003E1D1B">
      <w:pPr>
        <w:spacing w:after="0" w:line="480" w:lineRule="auto"/>
        <w:jc w:val="both"/>
        <w:rPr>
          <w:rFonts w:ascii="Times New Roman" w:hAnsi="Times New Roman" w:cs="Times New Roman"/>
          <w:color w:val="0D0D0D" w:themeColor="text1" w:themeTint="F2"/>
          <w:sz w:val="24"/>
          <w:szCs w:val="24"/>
        </w:rPr>
      </w:pPr>
      <w:r w:rsidRPr="003E1D1B">
        <w:rPr>
          <w:rFonts w:ascii="Times New Roman" w:hAnsi="Times New Roman" w:cs="Times New Roman"/>
          <w:color w:val="0D0D0D" w:themeColor="text1" w:themeTint="F2"/>
          <w:sz w:val="24"/>
          <w:szCs w:val="24"/>
        </w:rPr>
        <w:t>Regulated power supply is one that control the output voltage to a specific value. The controlled value is held nearly constant despite variation in either load current or voltage supplied by the power supply energy source (</w:t>
      </w:r>
      <w:proofErr w:type="spellStart"/>
      <w:r w:rsidRPr="003E1D1B">
        <w:rPr>
          <w:rFonts w:ascii="Times New Roman" w:hAnsi="Times New Roman" w:cs="Times New Roman"/>
          <w:color w:val="0D0D0D" w:themeColor="text1" w:themeTint="F2"/>
          <w:sz w:val="24"/>
          <w:szCs w:val="24"/>
        </w:rPr>
        <w:t>Hoftman</w:t>
      </w:r>
      <w:proofErr w:type="spellEnd"/>
      <w:r w:rsidRPr="003E1D1B">
        <w:rPr>
          <w:rFonts w:ascii="Times New Roman" w:hAnsi="Times New Roman" w:cs="Times New Roman"/>
          <w:color w:val="0D0D0D" w:themeColor="text1" w:themeTint="F2"/>
          <w:sz w:val="24"/>
          <w:szCs w:val="24"/>
        </w:rPr>
        <w:t>, 2013).</w:t>
      </w:r>
    </w:p>
    <w:p w14:paraId="7C59F4F1" w14:textId="5636C6DF" w:rsidR="003015D9" w:rsidRPr="003E1D1B" w:rsidRDefault="003015D9" w:rsidP="003E1D1B">
      <w:pPr>
        <w:spacing w:after="0" w:line="480" w:lineRule="auto"/>
        <w:jc w:val="both"/>
        <w:rPr>
          <w:rFonts w:ascii="Times New Roman" w:hAnsi="Times New Roman" w:cs="Times New Roman"/>
          <w:color w:val="0D0D0D" w:themeColor="text1" w:themeTint="F2"/>
          <w:sz w:val="24"/>
          <w:szCs w:val="24"/>
        </w:rPr>
      </w:pPr>
      <w:r w:rsidRPr="003E1D1B">
        <w:rPr>
          <w:rFonts w:ascii="Times New Roman" w:hAnsi="Times New Roman" w:cs="Times New Roman"/>
          <w:color w:val="0D0D0D" w:themeColor="text1" w:themeTint="F2"/>
          <w:sz w:val="24"/>
          <w:szCs w:val="24"/>
        </w:rPr>
        <w:t>The primary function of a power supply is to convert electric circuit fr</w:t>
      </w:r>
      <w:r w:rsidR="00617A91">
        <w:rPr>
          <w:rFonts w:ascii="Times New Roman" w:hAnsi="Times New Roman" w:cs="Times New Roman"/>
          <w:color w:val="0D0D0D" w:themeColor="text1" w:themeTint="F2"/>
          <w:sz w:val="24"/>
          <w:szCs w:val="24"/>
        </w:rPr>
        <w:t>o</w:t>
      </w:r>
      <w:r w:rsidRPr="003E1D1B">
        <w:rPr>
          <w:rFonts w:ascii="Times New Roman" w:hAnsi="Times New Roman" w:cs="Times New Roman"/>
          <w:color w:val="0D0D0D" w:themeColor="text1" w:themeTint="F2"/>
          <w:sz w:val="24"/>
          <w:szCs w:val="24"/>
        </w:rPr>
        <w:t xml:space="preserve">m a source to the correct voltage, current and frequency to power the load. Some power supplies are separate </w:t>
      </w:r>
      <w:proofErr w:type="spellStart"/>
      <w:proofErr w:type="gramStart"/>
      <w:r w:rsidRPr="003E1D1B">
        <w:rPr>
          <w:rFonts w:ascii="Times New Roman" w:hAnsi="Times New Roman" w:cs="Times New Roman"/>
          <w:color w:val="0D0D0D" w:themeColor="text1" w:themeTint="F2"/>
          <w:sz w:val="24"/>
          <w:szCs w:val="24"/>
        </w:rPr>
        <w:t>stand alone</w:t>
      </w:r>
      <w:proofErr w:type="spellEnd"/>
      <w:proofErr w:type="gramEnd"/>
      <w:r w:rsidRPr="003E1D1B">
        <w:rPr>
          <w:rFonts w:ascii="Times New Roman" w:hAnsi="Times New Roman" w:cs="Times New Roman"/>
          <w:color w:val="0D0D0D" w:themeColor="text1" w:themeTint="F2"/>
          <w:sz w:val="24"/>
          <w:szCs w:val="24"/>
        </w:rPr>
        <w:t xml:space="preserve"> pieces of equipment, while others are built into the load appliance that </w:t>
      </w:r>
      <w:proofErr w:type="spellStart"/>
      <w:r w:rsidRPr="003E1D1B">
        <w:rPr>
          <w:rFonts w:ascii="Times New Roman" w:hAnsi="Times New Roman" w:cs="Times New Roman"/>
          <w:color w:val="0D0D0D" w:themeColor="text1" w:themeTint="F2"/>
          <w:sz w:val="24"/>
          <w:szCs w:val="24"/>
        </w:rPr>
        <w:t>they</w:t>
      </w:r>
      <w:proofErr w:type="spellEnd"/>
      <w:r w:rsidRPr="003E1D1B">
        <w:rPr>
          <w:rFonts w:ascii="Times New Roman" w:hAnsi="Times New Roman" w:cs="Times New Roman"/>
          <w:color w:val="0D0D0D" w:themeColor="text1" w:themeTint="F2"/>
          <w:sz w:val="24"/>
          <w:szCs w:val="24"/>
        </w:rPr>
        <w:t xml:space="preserve"> power other function that power supplies may perform</w:t>
      </w:r>
      <w:r w:rsidR="00D96796" w:rsidRPr="003E1D1B">
        <w:rPr>
          <w:rFonts w:ascii="Times New Roman" w:hAnsi="Times New Roman" w:cs="Times New Roman"/>
          <w:color w:val="0D0D0D" w:themeColor="text1" w:themeTint="F2"/>
          <w:sz w:val="24"/>
          <w:szCs w:val="24"/>
        </w:rPr>
        <w:t xml:space="preserve"> including limiting the current drawn by the load to safe level. Shutting off the current in the event of an electrical fault, power conditioning to prevent electronic noise or voltage surges on the input from reaching the load and storing energy so it can continue to power the load in the event of a temporary interruption. With today technology </w:t>
      </w:r>
      <w:r w:rsidR="00D96796" w:rsidRPr="003E1D1B">
        <w:rPr>
          <w:rFonts w:ascii="Times New Roman" w:hAnsi="Times New Roman" w:cs="Times New Roman"/>
          <w:color w:val="0D0D0D" w:themeColor="text1" w:themeTint="F2"/>
          <w:sz w:val="24"/>
          <w:szCs w:val="24"/>
        </w:rPr>
        <w:lastRenderedPageBreak/>
        <w:t>different type of electrical and electronic product continue to emerge and those products require either a very low or different voltage rating for their operation (</w:t>
      </w:r>
      <w:proofErr w:type="spellStart"/>
      <w:r w:rsidR="00D96796" w:rsidRPr="003E1D1B">
        <w:rPr>
          <w:rFonts w:ascii="Times New Roman" w:hAnsi="Times New Roman" w:cs="Times New Roman"/>
          <w:color w:val="0D0D0D" w:themeColor="text1" w:themeTint="F2"/>
          <w:sz w:val="24"/>
          <w:szCs w:val="24"/>
        </w:rPr>
        <w:t>Adejumobi</w:t>
      </w:r>
      <w:proofErr w:type="spellEnd"/>
      <w:r w:rsidR="00D96796" w:rsidRPr="003E1D1B">
        <w:rPr>
          <w:rFonts w:ascii="Times New Roman" w:hAnsi="Times New Roman" w:cs="Times New Roman"/>
          <w:color w:val="0D0D0D" w:themeColor="text1" w:themeTint="F2"/>
          <w:sz w:val="24"/>
          <w:szCs w:val="24"/>
        </w:rPr>
        <w:t>, 2020).</w:t>
      </w:r>
    </w:p>
    <w:p w14:paraId="38A2F35B" w14:textId="39E7F4B3" w:rsidR="00D96796" w:rsidRPr="00247216" w:rsidRDefault="00D96796" w:rsidP="00247216">
      <w:pPr>
        <w:spacing w:after="0" w:line="480" w:lineRule="auto"/>
        <w:jc w:val="both"/>
        <w:rPr>
          <w:rFonts w:ascii="Times New Roman" w:hAnsi="Times New Roman" w:cs="Times New Roman"/>
          <w:color w:val="0D0D0D" w:themeColor="text1" w:themeTint="F2"/>
          <w:sz w:val="24"/>
          <w:szCs w:val="24"/>
        </w:rPr>
      </w:pPr>
      <w:r w:rsidRPr="003E1D1B">
        <w:rPr>
          <w:rFonts w:ascii="Times New Roman" w:hAnsi="Times New Roman" w:cs="Times New Roman"/>
          <w:color w:val="0D0D0D" w:themeColor="text1" w:themeTint="F2"/>
          <w:sz w:val="24"/>
          <w:szCs w:val="24"/>
        </w:rPr>
        <w:t>The important variable power supply has a power input which receive energy form the energy source and a power output that deliver energy to the load, the input and output of this device consist of electronic connectors or hardware circuit connection. The variable power supply mainly compose of transformer is used to step down the A.C. voltage to the required level to the rectify. Rectifier converts the A.C. voltage to D.C. voltage either in halfwave or full wave rectification. A large value electrolytic capacitor is used for smoothing while a regulator is used for regulation and varying the voltage (</w:t>
      </w:r>
      <w:proofErr w:type="spellStart"/>
      <w:r w:rsidRPr="003E1D1B">
        <w:rPr>
          <w:rFonts w:ascii="Times New Roman" w:hAnsi="Times New Roman" w:cs="Times New Roman"/>
          <w:color w:val="0D0D0D" w:themeColor="text1" w:themeTint="F2"/>
          <w:sz w:val="24"/>
          <w:szCs w:val="24"/>
        </w:rPr>
        <w:t>Abidine</w:t>
      </w:r>
      <w:proofErr w:type="spellEnd"/>
      <w:r w:rsidRPr="003E1D1B">
        <w:rPr>
          <w:rFonts w:ascii="Times New Roman" w:hAnsi="Times New Roman" w:cs="Times New Roman"/>
          <w:color w:val="0D0D0D" w:themeColor="text1" w:themeTint="F2"/>
          <w:sz w:val="24"/>
          <w:szCs w:val="24"/>
        </w:rPr>
        <w:t>, 2010).</w:t>
      </w:r>
    </w:p>
    <w:p w14:paraId="1A555519" w14:textId="20AD6FB3" w:rsidR="00D96796" w:rsidRPr="003E1D1B" w:rsidRDefault="00D96796" w:rsidP="000E5D44">
      <w:pPr>
        <w:pStyle w:val="Heading2"/>
      </w:pPr>
      <w:bookmarkStart w:id="10" w:name="_Toc146707393"/>
      <w:r w:rsidRPr="003E1D1B">
        <w:t>1.2</w:t>
      </w:r>
      <w:r w:rsidRPr="003E1D1B">
        <w:tab/>
        <w:t>Statement of the Problem</w:t>
      </w:r>
      <w:bookmarkEnd w:id="10"/>
    </w:p>
    <w:p w14:paraId="163E5887" w14:textId="7FFADCB4" w:rsidR="00DA7A0A" w:rsidRPr="003E1D1B" w:rsidRDefault="00D96796" w:rsidP="003E1D1B">
      <w:pPr>
        <w:spacing w:after="0" w:line="480" w:lineRule="auto"/>
        <w:jc w:val="both"/>
        <w:rPr>
          <w:rFonts w:ascii="Times New Roman" w:hAnsi="Times New Roman" w:cs="Times New Roman"/>
          <w:color w:val="0D0D0D" w:themeColor="text1" w:themeTint="F2"/>
          <w:sz w:val="24"/>
          <w:szCs w:val="24"/>
        </w:rPr>
      </w:pPr>
      <w:r w:rsidRPr="003E1D1B">
        <w:rPr>
          <w:rFonts w:ascii="Times New Roman" w:hAnsi="Times New Roman" w:cs="Times New Roman"/>
          <w:color w:val="0D0D0D" w:themeColor="text1" w:themeTint="F2"/>
          <w:sz w:val="24"/>
          <w:szCs w:val="24"/>
        </w:rPr>
        <w:t>Some electronics appliance normally use battery as power supply</w:t>
      </w:r>
      <w:r w:rsidR="00D34353" w:rsidRPr="003E1D1B">
        <w:rPr>
          <w:rFonts w:ascii="Times New Roman" w:hAnsi="Times New Roman" w:cs="Times New Roman"/>
          <w:color w:val="0D0D0D" w:themeColor="text1" w:themeTint="F2"/>
          <w:sz w:val="24"/>
          <w:szCs w:val="24"/>
        </w:rPr>
        <w:t>. Other D.C. source has fixed output, instead of using batteries which have limited life time and fixed output. A variable D.C. power supply can be used which is been implemented as digital variable power supply (triple) the output voltage can be varied as required by the user and displayed on the display unit.</w:t>
      </w:r>
    </w:p>
    <w:p w14:paraId="70D6F353" w14:textId="52FBF76C" w:rsidR="00DA7A0A" w:rsidRPr="003E1D1B" w:rsidRDefault="00DA7A0A" w:rsidP="000E5D44">
      <w:pPr>
        <w:pStyle w:val="Heading2"/>
        <w:rPr>
          <w:caps/>
        </w:rPr>
      </w:pPr>
      <w:bookmarkStart w:id="11" w:name="_Toc146707394"/>
      <w:r w:rsidRPr="003E1D1B">
        <w:rPr>
          <w:caps/>
        </w:rPr>
        <w:t>1.3</w:t>
      </w:r>
      <w:r w:rsidRPr="003E1D1B">
        <w:rPr>
          <w:caps/>
        </w:rPr>
        <w:tab/>
      </w:r>
      <w:r w:rsidR="00703E59" w:rsidRPr="003E1D1B">
        <w:t>Aim and Objectives</w:t>
      </w:r>
      <w:bookmarkEnd w:id="11"/>
    </w:p>
    <w:p w14:paraId="0141A141" w14:textId="7EAA485A" w:rsidR="00DA7A0A" w:rsidRPr="003E1D1B" w:rsidRDefault="00DA7A0A" w:rsidP="003E1D1B">
      <w:pPr>
        <w:spacing w:after="0" w:line="480" w:lineRule="auto"/>
        <w:jc w:val="both"/>
        <w:rPr>
          <w:rFonts w:ascii="Times New Roman" w:hAnsi="Times New Roman" w:cs="Times New Roman"/>
          <w:color w:val="0D0D0D" w:themeColor="text1" w:themeTint="F2"/>
          <w:sz w:val="24"/>
          <w:szCs w:val="24"/>
        </w:rPr>
      </w:pPr>
      <w:r w:rsidRPr="003E1D1B">
        <w:rPr>
          <w:rFonts w:ascii="Times New Roman" w:hAnsi="Times New Roman" w:cs="Times New Roman"/>
          <w:color w:val="0D0D0D" w:themeColor="text1" w:themeTint="F2"/>
          <w:sz w:val="24"/>
          <w:szCs w:val="24"/>
        </w:rPr>
        <w:t xml:space="preserve">The aim is </w:t>
      </w:r>
      <w:r w:rsidR="00703E59" w:rsidRPr="003E1D1B">
        <w:rPr>
          <w:rFonts w:ascii="Times New Roman" w:hAnsi="Times New Roman" w:cs="Times New Roman"/>
          <w:color w:val="0D0D0D" w:themeColor="text1" w:themeTint="F2"/>
          <w:sz w:val="24"/>
          <w:szCs w:val="24"/>
        </w:rPr>
        <w:t xml:space="preserve">to </w:t>
      </w:r>
      <w:r w:rsidR="007F0730">
        <w:rPr>
          <w:rFonts w:ascii="Times New Roman" w:hAnsi="Times New Roman" w:cs="Times New Roman"/>
          <w:color w:val="0D0D0D" w:themeColor="text1" w:themeTint="F2"/>
          <w:sz w:val="24"/>
          <w:szCs w:val="24"/>
        </w:rPr>
        <w:t xml:space="preserve">simulated and </w:t>
      </w:r>
      <w:r w:rsidR="00D34353" w:rsidRPr="003E1D1B">
        <w:rPr>
          <w:rFonts w:ascii="Times New Roman" w:hAnsi="Times New Roman" w:cs="Times New Roman"/>
          <w:color w:val="0D0D0D" w:themeColor="text1" w:themeTint="F2"/>
          <w:sz w:val="24"/>
          <w:szCs w:val="24"/>
        </w:rPr>
        <w:t>implement a triple power supply to provide the required power load using an A.C. supply at the input and to obtain variable regulated power from 1 to 40 volt at the output terminal and display the value on screen by turning the potentiometer.</w:t>
      </w:r>
      <w:r w:rsidR="00703E59" w:rsidRPr="003E1D1B">
        <w:rPr>
          <w:rFonts w:ascii="Times New Roman" w:hAnsi="Times New Roman" w:cs="Times New Roman"/>
          <w:color w:val="0D0D0D" w:themeColor="text1" w:themeTint="F2"/>
          <w:sz w:val="24"/>
          <w:szCs w:val="24"/>
        </w:rPr>
        <w:t xml:space="preserve"> </w:t>
      </w:r>
      <w:r w:rsidR="00D34353" w:rsidRPr="003E1D1B">
        <w:rPr>
          <w:rFonts w:ascii="Times New Roman" w:hAnsi="Times New Roman" w:cs="Times New Roman"/>
          <w:color w:val="0D0D0D" w:themeColor="text1" w:themeTint="F2"/>
          <w:sz w:val="24"/>
          <w:szCs w:val="24"/>
        </w:rPr>
        <w:t>Specific</w:t>
      </w:r>
      <w:r w:rsidR="00703E59" w:rsidRPr="003E1D1B">
        <w:rPr>
          <w:rFonts w:ascii="Times New Roman" w:hAnsi="Times New Roman" w:cs="Times New Roman"/>
          <w:color w:val="0D0D0D" w:themeColor="text1" w:themeTint="F2"/>
          <w:sz w:val="24"/>
          <w:szCs w:val="24"/>
        </w:rPr>
        <w:t xml:space="preserve"> objectives to be achieved are:</w:t>
      </w:r>
    </w:p>
    <w:p w14:paraId="6AF86FF5" w14:textId="07A0B157" w:rsidR="00F811EB" w:rsidRPr="003E1D1B" w:rsidRDefault="00D34353" w:rsidP="003E1D1B">
      <w:pPr>
        <w:pStyle w:val="ListParagraph"/>
        <w:numPr>
          <w:ilvl w:val="0"/>
          <w:numId w:val="2"/>
        </w:numPr>
        <w:spacing w:after="0" w:line="480" w:lineRule="auto"/>
        <w:rPr>
          <w:rFonts w:ascii="Times New Roman" w:hAnsi="Times New Roman" w:cs="Times New Roman"/>
          <w:color w:val="0D0D0D" w:themeColor="text1" w:themeTint="F2"/>
          <w:sz w:val="24"/>
          <w:szCs w:val="24"/>
        </w:rPr>
      </w:pPr>
      <w:r w:rsidRPr="003E1D1B">
        <w:rPr>
          <w:rFonts w:ascii="Times New Roman" w:hAnsi="Times New Roman" w:cs="Times New Roman"/>
          <w:color w:val="0D0D0D" w:themeColor="text1" w:themeTint="F2"/>
          <w:sz w:val="24"/>
          <w:szCs w:val="24"/>
        </w:rPr>
        <w:t>To put into practice the theoretical aspect of electronic told in class to solve problems.</w:t>
      </w:r>
    </w:p>
    <w:p w14:paraId="3AC01D30" w14:textId="30B8F873" w:rsidR="00D34353" w:rsidRPr="003E1D1B" w:rsidRDefault="00D34353" w:rsidP="003E1D1B">
      <w:pPr>
        <w:pStyle w:val="ListParagraph"/>
        <w:numPr>
          <w:ilvl w:val="0"/>
          <w:numId w:val="2"/>
        </w:numPr>
        <w:spacing w:after="0" w:line="480" w:lineRule="auto"/>
        <w:rPr>
          <w:rFonts w:ascii="Times New Roman" w:hAnsi="Times New Roman" w:cs="Times New Roman"/>
          <w:color w:val="0D0D0D" w:themeColor="text1" w:themeTint="F2"/>
          <w:sz w:val="24"/>
          <w:szCs w:val="24"/>
        </w:rPr>
      </w:pPr>
      <w:r w:rsidRPr="003E1D1B">
        <w:rPr>
          <w:rFonts w:ascii="Times New Roman" w:hAnsi="Times New Roman" w:cs="Times New Roman"/>
          <w:color w:val="0D0D0D" w:themeColor="text1" w:themeTint="F2"/>
          <w:sz w:val="24"/>
          <w:szCs w:val="24"/>
        </w:rPr>
        <w:t>To provide an electronic device that serve more than one purpose.</w:t>
      </w:r>
    </w:p>
    <w:p w14:paraId="432021A1" w14:textId="2B8F0B82" w:rsidR="00D34353" w:rsidRPr="003E1D1B" w:rsidRDefault="00D34353" w:rsidP="003E1D1B">
      <w:pPr>
        <w:pStyle w:val="ListParagraph"/>
        <w:numPr>
          <w:ilvl w:val="0"/>
          <w:numId w:val="2"/>
        </w:numPr>
        <w:spacing w:after="0" w:line="480" w:lineRule="auto"/>
        <w:rPr>
          <w:rFonts w:ascii="Times New Roman" w:hAnsi="Times New Roman" w:cs="Times New Roman"/>
          <w:color w:val="0D0D0D" w:themeColor="text1" w:themeTint="F2"/>
          <w:sz w:val="24"/>
          <w:szCs w:val="24"/>
        </w:rPr>
      </w:pPr>
      <w:r w:rsidRPr="003E1D1B">
        <w:rPr>
          <w:rFonts w:ascii="Times New Roman" w:hAnsi="Times New Roman" w:cs="Times New Roman"/>
          <w:color w:val="0D0D0D" w:themeColor="text1" w:themeTint="F2"/>
          <w:sz w:val="24"/>
          <w:szCs w:val="24"/>
        </w:rPr>
        <w:t>To eradicate frequency use of multimeter in measuring output voltage</w:t>
      </w:r>
    </w:p>
    <w:p w14:paraId="29B95784" w14:textId="5ADE8946" w:rsidR="00D34353" w:rsidRPr="003E1D1B" w:rsidRDefault="00D34353" w:rsidP="003E1D1B">
      <w:pPr>
        <w:pStyle w:val="ListParagraph"/>
        <w:numPr>
          <w:ilvl w:val="0"/>
          <w:numId w:val="2"/>
        </w:numPr>
        <w:spacing w:after="0" w:line="480" w:lineRule="auto"/>
        <w:rPr>
          <w:rFonts w:ascii="Times New Roman" w:hAnsi="Times New Roman" w:cs="Times New Roman"/>
          <w:color w:val="0D0D0D" w:themeColor="text1" w:themeTint="F2"/>
          <w:sz w:val="24"/>
          <w:szCs w:val="24"/>
        </w:rPr>
      </w:pPr>
      <w:r w:rsidRPr="003E1D1B">
        <w:rPr>
          <w:rFonts w:ascii="Times New Roman" w:hAnsi="Times New Roman" w:cs="Times New Roman"/>
          <w:color w:val="0D0D0D" w:themeColor="text1" w:themeTint="F2"/>
          <w:sz w:val="24"/>
          <w:szCs w:val="24"/>
        </w:rPr>
        <w:t>To provide a device that can be used in various types of application.</w:t>
      </w:r>
    </w:p>
    <w:p w14:paraId="578CAC94" w14:textId="11D28475" w:rsidR="004676BB" w:rsidRPr="003E1D1B" w:rsidRDefault="004676BB" w:rsidP="000E5D44">
      <w:pPr>
        <w:pStyle w:val="Heading2"/>
      </w:pPr>
      <w:bookmarkStart w:id="12" w:name="_Toc146707395"/>
      <w:r w:rsidRPr="003E1D1B">
        <w:t>1.4</w:t>
      </w:r>
      <w:r w:rsidRPr="003E1D1B">
        <w:tab/>
      </w:r>
      <w:r w:rsidR="00B31896" w:rsidRPr="003E1D1B">
        <w:t>Significance of the Study</w:t>
      </w:r>
      <w:bookmarkEnd w:id="12"/>
      <w:r w:rsidR="00B31896" w:rsidRPr="003E1D1B">
        <w:t xml:space="preserve"> </w:t>
      </w:r>
    </w:p>
    <w:p w14:paraId="0746AB59" w14:textId="5F897600" w:rsidR="00917208" w:rsidRPr="003E1D1B" w:rsidRDefault="00917208" w:rsidP="003E1D1B">
      <w:pPr>
        <w:spacing w:after="0" w:line="480" w:lineRule="auto"/>
        <w:jc w:val="both"/>
        <w:rPr>
          <w:rFonts w:ascii="Times New Roman" w:hAnsi="Times New Roman" w:cs="Times New Roman"/>
          <w:color w:val="0D0D0D" w:themeColor="text1" w:themeTint="F2"/>
          <w:sz w:val="24"/>
          <w:szCs w:val="24"/>
        </w:rPr>
      </w:pPr>
      <w:r w:rsidRPr="003E1D1B">
        <w:rPr>
          <w:rFonts w:ascii="Times New Roman" w:hAnsi="Times New Roman" w:cs="Times New Roman"/>
          <w:color w:val="0D0D0D" w:themeColor="text1" w:themeTint="F2"/>
          <w:sz w:val="24"/>
          <w:szCs w:val="24"/>
        </w:rPr>
        <w:t xml:space="preserve">This </w:t>
      </w:r>
      <w:r w:rsidR="00D34353" w:rsidRPr="003E1D1B">
        <w:rPr>
          <w:rFonts w:ascii="Times New Roman" w:hAnsi="Times New Roman" w:cs="Times New Roman"/>
          <w:color w:val="0D0D0D" w:themeColor="text1" w:themeTint="F2"/>
          <w:sz w:val="24"/>
          <w:szCs w:val="24"/>
        </w:rPr>
        <w:t xml:space="preserve">work will allow the supply of different voltages using a single power supply. That means a user will not require different power supplies of different voltage rating to power up different </w:t>
      </w:r>
      <w:r w:rsidR="00D34353" w:rsidRPr="003E1D1B">
        <w:rPr>
          <w:rFonts w:ascii="Times New Roman" w:hAnsi="Times New Roman" w:cs="Times New Roman"/>
          <w:color w:val="0D0D0D" w:themeColor="text1" w:themeTint="F2"/>
          <w:sz w:val="24"/>
          <w:szCs w:val="24"/>
        </w:rPr>
        <w:lastRenderedPageBreak/>
        <w:t>electronic of different voltage rating. The system is cost efficient as all the component used can easily be obtained in any electronic hardware at cheaper rate.</w:t>
      </w:r>
    </w:p>
    <w:p w14:paraId="467D6CB0" w14:textId="4B121A1F" w:rsidR="00917208" w:rsidRPr="003E1D1B" w:rsidRDefault="00917208" w:rsidP="000E5D44">
      <w:pPr>
        <w:pStyle w:val="Heading2"/>
      </w:pPr>
      <w:bookmarkStart w:id="13" w:name="_Toc146707396"/>
      <w:r w:rsidRPr="003E1D1B">
        <w:t>1.5</w:t>
      </w:r>
      <w:r w:rsidRPr="003E1D1B">
        <w:tab/>
      </w:r>
      <w:r w:rsidR="00B31896" w:rsidRPr="003E1D1B">
        <w:t>Scope and Limitation</w:t>
      </w:r>
      <w:bookmarkEnd w:id="13"/>
    </w:p>
    <w:p w14:paraId="54BF807E" w14:textId="4D76AEA0" w:rsidR="00917208" w:rsidRPr="003E1D1B" w:rsidRDefault="00917208" w:rsidP="003E1D1B">
      <w:pPr>
        <w:spacing w:after="0" w:line="480" w:lineRule="auto"/>
        <w:jc w:val="both"/>
        <w:rPr>
          <w:rFonts w:ascii="Times New Roman" w:hAnsi="Times New Roman" w:cs="Times New Roman"/>
          <w:color w:val="0D0D0D" w:themeColor="text1" w:themeTint="F2"/>
          <w:sz w:val="24"/>
          <w:szCs w:val="24"/>
        </w:rPr>
      </w:pPr>
      <w:r w:rsidRPr="003E1D1B">
        <w:rPr>
          <w:rFonts w:ascii="Times New Roman" w:hAnsi="Times New Roman" w:cs="Times New Roman"/>
          <w:color w:val="0D0D0D" w:themeColor="text1" w:themeTint="F2"/>
          <w:sz w:val="24"/>
          <w:szCs w:val="24"/>
        </w:rPr>
        <w:t xml:space="preserve">The scope of the study is conversion of A.C. voltage to D.C. voltage to be displayed and it is limited to 1 to </w:t>
      </w:r>
      <w:r w:rsidR="00D34353" w:rsidRPr="003E1D1B">
        <w:rPr>
          <w:rFonts w:ascii="Times New Roman" w:hAnsi="Times New Roman" w:cs="Times New Roman"/>
          <w:color w:val="0D0D0D" w:themeColor="text1" w:themeTint="F2"/>
          <w:sz w:val="24"/>
          <w:szCs w:val="24"/>
        </w:rPr>
        <w:t>4</w:t>
      </w:r>
      <w:r w:rsidRPr="003E1D1B">
        <w:rPr>
          <w:rFonts w:ascii="Times New Roman" w:hAnsi="Times New Roman" w:cs="Times New Roman"/>
          <w:color w:val="0D0D0D" w:themeColor="text1" w:themeTint="F2"/>
          <w:sz w:val="24"/>
          <w:szCs w:val="24"/>
        </w:rPr>
        <w:t>0 volt</w:t>
      </w:r>
      <w:r w:rsidR="00D34353" w:rsidRPr="003E1D1B">
        <w:rPr>
          <w:rFonts w:ascii="Times New Roman" w:hAnsi="Times New Roman" w:cs="Times New Roman"/>
          <w:color w:val="0D0D0D" w:themeColor="text1" w:themeTint="F2"/>
          <w:sz w:val="24"/>
          <w:szCs w:val="24"/>
        </w:rPr>
        <w:t>s</w:t>
      </w:r>
      <w:r w:rsidRPr="003E1D1B">
        <w:rPr>
          <w:rFonts w:ascii="Times New Roman" w:hAnsi="Times New Roman" w:cs="Times New Roman"/>
          <w:color w:val="0D0D0D" w:themeColor="text1" w:themeTint="F2"/>
          <w:sz w:val="24"/>
          <w:szCs w:val="24"/>
        </w:rPr>
        <w:t>.</w:t>
      </w:r>
    </w:p>
    <w:p w14:paraId="51B13278" w14:textId="77777777" w:rsidR="00917208" w:rsidRPr="003E1D1B" w:rsidRDefault="00917208" w:rsidP="003E1D1B">
      <w:pPr>
        <w:spacing w:after="0" w:line="480" w:lineRule="auto"/>
        <w:rPr>
          <w:rFonts w:ascii="Times New Roman" w:hAnsi="Times New Roman" w:cs="Times New Roman"/>
          <w:color w:val="0D0D0D" w:themeColor="text1" w:themeTint="F2"/>
          <w:sz w:val="24"/>
          <w:szCs w:val="24"/>
        </w:rPr>
      </w:pPr>
      <w:r w:rsidRPr="003E1D1B">
        <w:rPr>
          <w:rFonts w:ascii="Times New Roman" w:hAnsi="Times New Roman" w:cs="Times New Roman"/>
          <w:color w:val="0D0D0D" w:themeColor="text1" w:themeTint="F2"/>
          <w:sz w:val="24"/>
          <w:szCs w:val="24"/>
        </w:rPr>
        <w:br w:type="page"/>
      </w:r>
    </w:p>
    <w:p w14:paraId="15EA177D" w14:textId="77777777" w:rsidR="00917208" w:rsidRPr="003E1D1B" w:rsidRDefault="00917208" w:rsidP="003E1D1B">
      <w:pPr>
        <w:spacing w:after="0" w:line="480" w:lineRule="auto"/>
        <w:jc w:val="center"/>
        <w:rPr>
          <w:rFonts w:ascii="Times New Roman" w:hAnsi="Times New Roman" w:cs="Times New Roman"/>
          <w:b/>
          <w:color w:val="0D0D0D" w:themeColor="text1" w:themeTint="F2"/>
          <w:sz w:val="24"/>
          <w:szCs w:val="24"/>
        </w:rPr>
      </w:pPr>
      <w:r w:rsidRPr="003E1D1B">
        <w:rPr>
          <w:rFonts w:ascii="Times New Roman" w:hAnsi="Times New Roman" w:cs="Times New Roman"/>
          <w:b/>
          <w:color w:val="0D0D0D" w:themeColor="text1" w:themeTint="F2"/>
          <w:sz w:val="24"/>
          <w:szCs w:val="24"/>
        </w:rPr>
        <w:lastRenderedPageBreak/>
        <w:t>CHAPTER TWO</w:t>
      </w:r>
    </w:p>
    <w:p w14:paraId="5093CD7B" w14:textId="77777777" w:rsidR="00917208" w:rsidRPr="003E1D1B" w:rsidRDefault="00917208" w:rsidP="003E1D1B">
      <w:pPr>
        <w:spacing w:after="0" w:line="480" w:lineRule="auto"/>
        <w:jc w:val="center"/>
        <w:rPr>
          <w:rFonts w:ascii="Times New Roman" w:hAnsi="Times New Roman" w:cs="Times New Roman"/>
          <w:b/>
          <w:color w:val="0D0D0D" w:themeColor="text1" w:themeTint="F2"/>
          <w:sz w:val="24"/>
          <w:szCs w:val="24"/>
        </w:rPr>
      </w:pPr>
      <w:r w:rsidRPr="003E1D1B">
        <w:rPr>
          <w:rFonts w:ascii="Times New Roman" w:hAnsi="Times New Roman" w:cs="Times New Roman"/>
          <w:b/>
          <w:color w:val="0D0D0D" w:themeColor="text1" w:themeTint="F2"/>
          <w:sz w:val="24"/>
          <w:szCs w:val="24"/>
        </w:rPr>
        <w:t>LITERATURE REVIEW</w:t>
      </w:r>
    </w:p>
    <w:p w14:paraId="75E40DB0" w14:textId="77777777" w:rsidR="00B31896" w:rsidRPr="003E1D1B" w:rsidRDefault="00B31896" w:rsidP="000E5D44">
      <w:pPr>
        <w:pStyle w:val="Heading2"/>
      </w:pPr>
      <w:bookmarkStart w:id="14" w:name="_Toc146707397"/>
      <w:r w:rsidRPr="003E1D1B">
        <w:t>2.1</w:t>
      </w:r>
      <w:r w:rsidRPr="003E1D1B">
        <w:tab/>
        <w:t>Review of Related Literature</w:t>
      </w:r>
      <w:bookmarkEnd w:id="14"/>
    </w:p>
    <w:p w14:paraId="12FD5FAE" w14:textId="1F43EB84" w:rsidR="00656C8A" w:rsidRPr="003E1D1B" w:rsidRDefault="00917208" w:rsidP="003E1D1B">
      <w:pPr>
        <w:spacing w:after="0" w:line="480" w:lineRule="auto"/>
        <w:jc w:val="both"/>
        <w:rPr>
          <w:rFonts w:ascii="Times New Roman" w:hAnsi="Times New Roman" w:cs="Times New Roman"/>
          <w:color w:val="0D0D0D" w:themeColor="text1" w:themeTint="F2"/>
          <w:sz w:val="24"/>
          <w:szCs w:val="24"/>
        </w:rPr>
      </w:pPr>
      <w:r w:rsidRPr="003E1D1B">
        <w:rPr>
          <w:rFonts w:ascii="Times New Roman" w:hAnsi="Times New Roman" w:cs="Times New Roman"/>
          <w:color w:val="0D0D0D" w:themeColor="text1" w:themeTint="F2"/>
          <w:sz w:val="24"/>
          <w:szCs w:val="24"/>
        </w:rPr>
        <w:t>Thomas Edison invented direct current in the late 1870</w:t>
      </w:r>
      <w:r w:rsidR="00C730BB" w:rsidRPr="003E1D1B">
        <w:rPr>
          <w:rFonts w:ascii="Times New Roman" w:hAnsi="Times New Roman" w:cs="Times New Roman"/>
          <w:color w:val="0D0D0D" w:themeColor="text1" w:themeTint="F2"/>
          <w:sz w:val="24"/>
          <w:szCs w:val="24"/>
        </w:rPr>
        <w:t>s and</w:t>
      </w:r>
      <w:r w:rsidRPr="003E1D1B">
        <w:rPr>
          <w:rFonts w:ascii="Times New Roman" w:hAnsi="Times New Roman" w:cs="Times New Roman"/>
          <w:color w:val="0D0D0D" w:themeColor="text1" w:themeTint="F2"/>
          <w:sz w:val="24"/>
          <w:szCs w:val="24"/>
        </w:rPr>
        <w:t xml:space="preserve"> in 1920s crude device were first developed to serve as battery eliminators to power radios in both commercial and consumer market. The market for separate power supplies rise around 1929, where most radios manufactured include a </w:t>
      </w:r>
      <w:r w:rsidR="00C730BB" w:rsidRPr="003E1D1B">
        <w:rPr>
          <w:rFonts w:ascii="Times New Roman" w:hAnsi="Times New Roman" w:cs="Times New Roman"/>
          <w:color w:val="0D0D0D" w:themeColor="text1" w:themeTint="F2"/>
          <w:sz w:val="24"/>
          <w:szCs w:val="24"/>
        </w:rPr>
        <w:t>built-in</w:t>
      </w:r>
      <w:r w:rsidRPr="003E1D1B">
        <w:rPr>
          <w:rFonts w:ascii="Times New Roman" w:hAnsi="Times New Roman" w:cs="Times New Roman"/>
          <w:color w:val="0D0D0D" w:themeColor="text1" w:themeTint="F2"/>
          <w:sz w:val="24"/>
          <w:szCs w:val="24"/>
        </w:rPr>
        <w:t xml:space="preserve"> power supply. The need for </w:t>
      </w:r>
      <w:r w:rsidR="00C730BB" w:rsidRPr="003E1D1B">
        <w:rPr>
          <w:rFonts w:ascii="Times New Roman" w:hAnsi="Times New Roman" w:cs="Times New Roman"/>
          <w:color w:val="0D0D0D" w:themeColor="text1" w:themeTint="F2"/>
          <w:sz w:val="24"/>
          <w:szCs w:val="24"/>
        </w:rPr>
        <w:t>standalone</w:t>
      </w:r>
      <w:r w:rsidRPr="003E1D1B">
        <w:rPr>
          <w:rFonts w:ascii="Times New Roman" w:hAnsi="Times New Roman" w:cs="Times New Roman"/>
          <w:color w:val="0D0D0D" w:themeColor="text1" w:themeTint="F2"/>
          <w:sz w:val="24"/>
          <w:szCs w:val="24"/>
        </w:rPr>
        <w:t xml:space="preserve"> power supply remained relative from 1930 to 1940</w:t>
      </w:r>
      <w:r w:rsidR="00B31896" w:rsidRPr="003E1D1B">
        <w:rPr>
          <w:rFonts w:ascii="Times New Roman" w:hAnsi="Times New Roman" w:cs="Times New Roman"/>
          <w:color w:val="0D0D0D" w:themeColor="text1" w:themeTint="F2"/>
          <w:sz w:val="24"/>
          <w:szCs w:val="24"/>
        </w:rPr>
        <w:t xml:space="preserve"> (Charles, 2021)</w:t>
      </w:r>
      <w:r w:rsidRPr="003E1D1B">
        <w:rPr>
          <w:rFonts w:ascii="Times New Roman" w:hAnsi="Times New Roman" w:cs="Times New Roman"/>
          <w:color w:val="0D0D0D" w:themeColor="text1" w:themeTint="F2"/>
          <w:sz w:val="24"/>
          <w:szCs w:val="24"/>
        </w:rPr>
        <w:t>. In the early 1950s and early 1960s power supply produced adopting may-Amp technology satisfy the application at this time vibrators converts and an automobile 12volt high voltage D.C. by mechanically switching (</w:t>
      </w:r>
      <w:r w:rsidR="007420EE" w:rsidRPr="003E1D1B">
        <w:rPr>
          <w:rFonts w:ascii="Times New Roman" w:hAnsi="Times New Roman" w:cs="Times New Roman"/>
          <w:color w:val="0D0D0D" w:themeColor="text1" w:themeTint="F2"/>
          <w:sz w:val="24"/>
          <w:szCs w:val="24"/>
        </w:rPr>
        <w:t>Paul</w:t>
      </w:r>
      <w:r w:rsidRPr="003E1D1B">
        <w:rPr>
          <w:rFonts w:ascii="Times New Roman" w:hAnsi="Times New Roman" w:cs="Times New Roman"/>
          <w:color w:val="0D0D0D" w:themeColor="text1" w:themeTint="F2"/>
          <w:sz w:val="24"/>
          <w:szCs w:val="24"/>
        </w:rPr>
        <w:t>, 2022).</w:t>
      </w:r>
    </w:p>
    <w:p w14:paraId="1D28C81B" w14:textId="5DDFA1BD" w:rsidR="00B31896" w:rsidRPr="003E1D1B" w:rsidRDefault="00656C8A" w:rsidP="003E1D1B">
      <w:pPr>
        <w:spacing w:after="0" w:line="480" w:lineRule="auto"/>
        <w:jc w:val="both"/>
        <w:rPr>
          <w:rFonts w:ascii="Times New Roman" w:hAnsi="Times New Roman" w:cs="Times New Roman"/>
          <w:color w:val="0D0D0D" w:themeColor="text1" w:themeTint="F2"/>
          <w:sz w:val="24"/>
          <w:szCs w:val="24"/>
        </w:rPr>
      </w:pPr>
      <w:r w:rsidRPr="003E1D1B">
        <w:rPr>
          <w:rFonts w:ascii="Times New Roman" w:hAnsi="Times New Roman" w:cs="Times New Roman"/>
          <w:color w:val="0D0D0D" w:themeColor="text1" w:themeTint="F2"/>
          <w:sz w:val="24"/>
          <w:szCs w:val="24"/>
        </w:rPr>
        <w:t>Thermion (vacuum tube) diodes and solid state (semiconductor) diodes were developed separately, at approximately the same time, in the early 1900s, as radio receiver detectors. Until the 1950s vacuum tube diodes were more often used in radios because semiconductor alternatives (Cat’s Whiskers) were less stable, and because most receiving sets would have vacuum tubes for amplification that could easily have diodes included in the tube (for example the 12SQ7 double-diode triode), and vacuum tube rectifiers and gas-filled rectifiers handled some high voltage/high current rectification tasks beyond the capabilities of semiconductor diodes (such as selenium rectifiers) available at the time</w:t>
      </w:r>
      <w:r w:rsidR="00A56DC3">
        <w:rPr>
          <w:rFonts w:ascii="Times New Roman" w:hAnsi="Times New Roman" w:cs="Times New Roman"/>
          <w:color w:val="0D0D0D" w:themeColor="text1" w:themeTint="F2"/>
          <w:sz w:val="24"/>
          <w:szCs w:val="24"/>
        </w:rPr>
        <w:t xml:space="preserve"> (Robert, 2004).</w:t>
      </w:r>
    </w:p>
    <w:p w14:paraId="21C6F221" w14:textId="770B2AFC" w:rsidR="00633D1B" w:rsidRPr="003E1D1B" w:rsidRDefault="00917208" w:rsidP="003E1D1B">
      <w:pPr>
        <w:spacing w:after="0" w:line="480" w:lineRule="auto"/>
        <w:jc w:val="both"/>
        <w:rPr>
          <w:rFonts w:ascii="Times New Roman" w:hAnsi="Times New Roman" w:cs="Times New Roman"/>
          <w:color w:val="0D0D0D" w:themeColor="text1" w:themeTint="F2"/>
          <w:sz w:val="24"/>
          <w:szCs w:val="24"/>
        </w:rPr>
      </w:pPr>
      <w:r w:rsidRPr="003E1D1B">
        <w:rPr>
          <w:rFonts w:ascii="Times New Roman" w:hAnsi="Times New Roman" w:cs="Times New Roman"/>
          <w:color w:val="0D0D0D" w:themeColor="text1" w:themeTint="F2"/>
          <w:sz w:val="24"/>
          <w:szCs w:val="24"/>
        </w:rPr>
        <w:t>Battery-base, battery-linear and linear power supply those that the most common once</w:t>
      </w:r>
      <w:r w:rsidR="00B31896" w:rsidRPr="003E1D1B">
        <w:rPr>
          <w:rFonts w:ascii="Times New Roman" w:hAnsi="Times New Roman" w:cs="Times New Roman"/>
          <w:color w:val="0D0D0D" w:themeColor="text1" w:themeTint="F2"/>
          <w:sz w:val="24"/>
          <w:szCs w:val="24"/>
        </w:rPr>
        <w:t xml:space="preserve"> (Green, 1995).</w:t>
      </w:r>
    </w:p>
    <w:p w14:paraId="43CB0EC2" w14:textId="767E053A" w:rsidR="00F20804" w:rsidRPr="003E1D1B" w:rsidRDefault="00A56DC3" w:rsidP="003E1D1B">
      <w:pPr>
        <w:spacing w:after="0" w:line="480" w:lineRule="auto"/>
        <w:jc w:val="both"/>
        <w:rPr>
          <w:rFonts w:ascii="Times New Roman" w:hAnsi="Times New Roman" w:cs="Times New Roman"/>
          <w:color w:val="0D0D0D" w:themeColor="text1" w:themeTint="F2"/>
          <w:sz w:val="24"/>
          <w:szCs w:val="24"/>
        </w:rPr>
      </w:pPr>
      <w:r>
        <w:rPr>
          <w:rFonts w:ascii="Times New Roman" w:hAnsi="Times New Roman" w:cs="Times New Roman"/>
          <w:color w:val="0D0D0D" w:themeColor="text1" w:themeTint="F2"/>
          <w:sz w:val="24"/>
          <w:szCs w:val="24"/>
        </w:rPr>
        <w:t>Paul</w:t>
      </w:r>
      <w:r w:rsidR="007420EE" w:rsidRPr="003E1D1B">
        <w:rPr>
          <w:rFonts w:ascii="Times New Roman" w:hAnsi="Times New Roman" w:cs="Times New Roman"/>
          <w:color w:val="0D0D0D" w:themeColor="text1" w:themeTint="F2"/>
          <w:sz w:val="24"/>
          <w:szCs w:val="24"/>
        </w:rPr>
        <w:t xml:space="preserve"> (</w:t>
      </w:r>
      <w:r>
        <w:rPr>
          <w:rFonts w:ascii="Times New Roman" w:hAnsi="Times New Roman" w:cs="Times New Roman"/>
          <w:color w:val="0D0D0D" w:themeColor="text1" w:themeTint="F2"/>
          <w:sz w:val="24"/>
          <w:szCs w:val="24"/>
        </w:rPr>
        <w:t>2022</w:t>
      </w:r>
      <w:r w:rsidR="007420EE" w:rsidRPr="003E1D1B">
        <w:rPr>
          <w:rFonts w:ascii="Times New Roman" w:hAnsi="Times New Roman" w:cs="Times New Roman"/>
          <w:color w:val="0D0D0D" w:themeColor="text1" w:themeTint="F2"/>
          <w:sz w:val="24"/>
          <w:szCs w:val="24"/>
        </w:rPr>
        <w:t xml:space="preserve">), constructed a DC power supply using 100kso and 50kso resistor which can be expected to obtain 3volts at the output but due to the resistance of the DC </w:t>
      </w:r>
      <w:r w:rsidR="00F20804" w:rsidRPr="003E1D1B">
        <w:rPr>
          <w:rFonts w:ascii="Times New Roman" w:hAnsi="Times New Roman" w:cs="Times New Roman"/>
          <w:color w:val="0D0D0D" w:themeColor="text1" w:themeTint="F2"/>
          <w:sz w:val="24"/>
          <w:szCs w:val="24"/>
        </w:rPr>
        <w:t>resistor used cannot be able to obtain that result instead he got 1.2volts, he used discharge and made no effort in retrying to solve the problem.</w:t>
      </w:r>
    </w:p>
    <w:p w14:paraId="55A83A04" w14:textId="5F3525DB" w:rsidR="00ED4F4D" w:rsidRPr="003E1D1B" w:rsidRDefault="00ED4F4D" w:rsidP="000E5D44">
      <w:pPr>
        <w:pStyle w:val="Heading2"/>
      </w:pPr>
      <w:bookmarkStart w:id="15" w:name="_Toc146707398"/>
      <w:r w:rsidRPr="003E1D1B">
        <w:lastRenderedPageBreak/>
        <w:t>2.2.1</w:t>
      </w:r>
      <w:r w:rsidRPr="003E1D1B">
        <w:tab/>
        <w:t>Digital Controlled Power Supply</w:t>
      </w:r>
      <w:bookmarkEnd w:id="15"/>
    </w:p>
    <w:p w14:paraId="3FFFCCA3" w14:textId="7282B0B5" w:rsidR="00ED4F4D" w:rsidRPr="003E1D1B" w:rsidRDefault="00ED4F4D" w:rsidP="003E1D1B">
      <w:pPr>
        <w:spacing w:after="0" w:line="480" w:lineRule="auto"/>
        <w:jc w:val="both"/>
        <w:rPr>
          <w:rFonts w:ascii="Times New Roman" w:hAnsi="Times New Roman" w:cs="Times New Roman"/>
          <w:color w:val="0D0D0D" w:themeColor="text1" w:themeTint="F2"/>
          <w:sz w:val="24"/>
          <w:szCs w:val="24"/>
        </w:rPr>
      </w:pPr>
      <w:r w:rsidRPr="003E1D1B">
        <w:rPr>
          <w:rFonts w:ascii="Times New Roman" w:hAnsi="Times New Roman" w:cs="Times New Roman"/>
          <w:sz w:val="24"/>
          <w:szCs w:val="24"/>
        </w:rPr>
        <w:t>A group of researchers conducted a study for the design and development of a simple but efficient digitally controlled regulated power supply of a variable voltage ranging from 0V to 15V with a maximum output current of 5A. The researchers’ approach employed on the paper is an embedded system designed around an intelligent microcontroller provided with a digitized reference voltage to control the input and the output liquid crystal display for the provision of greater precision, stability, and accurate results of their experiments (</w:t>
      </w:r>
      <w:proofErr w:type="spellStart"/>
      <w:r w:rsidRPr="003E1D1B">
        <w:rPr>
          <w:rFonts w:ascii="Times New Roman" w:hAnsi="Times New Roman" w:cs="Times New Roman"/>
          <w:sz w:val="24"/>
          <w:szCs w:val="24"/>
        </w:rPr>
        <w:t>Shoewu</w:t>
      </w:r>
      <w:proofErr w:type="spellEnd"/>
      <w:r w:rsidRPr="003E1D1B">
        <w:rPr>
          <w:rFonts w:ascii="Times New Roman" w:hAnsi="Times New Roman" w:cs="Times New Roman"/>
          <w:sz w:val="24"/>
          <w:szCs w:val="24"/>
        </w:rPr>
        <w:t xml:space="preserve">, </w:t>
      </w:r>
      <w:proofErr w:type="spellStart"/>
      <w:r w:rsidRPr="003E1D1B">
        <w:rPr>
          <w:rFonts w:ascii="Times New Roman" w:hAnsi="Times New Roman" w:cs="Times New Roman"/>
          <w:sz w:val="24"/>
          <w:szCs w:val="24"/>
        </w:rPr>
        <w:t>Olaniyi</w:t>
      </w:r>
      <w:proofErr w:type="spellEnd"/>
      <w:r w:rsidRPr="003E1D1B">
        <w:rPr>
          <w:rFonts w:ascii="Times New Roman" w:hAnsi="Times New Roman" w:cs="Times New Roman"/>
          <w:sz w:val="24"/>
          <w:szCs w:val="24"/>
        </w:rPr>
        <w:t xml:space="preserve"> &amp; </w:t>
      </w:r>
      <w:proofErr w:type="spellStart"/>
      <w:r w:rsidRPr="003E1D1B">
        <w:rPr>
          <w:rFonts w:ascii="Times New Roman" w:hAnsi="Times New Roman" w:cs="Times New Roman"/>
          <w:sz w:val="24"/>
          <w:szCs w:val="24"/>
        </w:rPr>
        <w:t>Ogunley</w:t>
      </w:r>
      <w:proofErr w:type="spellEnd"/>
      <w:r w:rsidRPr="003E1D1B">
        <w:rPr>
          <w:rFonts w:ascii="Times New Roman" w:hAnsi="Times New Roman" w:cs="Times New Roman"/>
          <w:sz w:val="24"/>
          <w:szCs w:val="24"/>
        </w:rPr>
        <w:t>, 2022).</w:t>
      </w:r>
    </w:p>
    <w:p w14:paraId="2D5974EB" w14:textId="77777777" w:rsidR="00F20804" w:rsidRPr="003E1D1B" w:rsidRDefault="00F20804" w:rsidP="000E5D44">
      <w:pPr>
        <w:pStyle w:val="Heading2"/>
      </w:pPr>
      <w:bookmarkStart w:id="16" w:name="_Toc146707399"/>
      <w:r w:rsidRPr="003E1D1B">
        <w:t>2.2.2</w:t>
      </w:r>
      <w:r w:rsidRPr="003E1D1B">
        <w:tab/>
        <w:t>Variable Power Supply Using 25volts AC Transformer</w:t>
      </w:r>
      <w:bookmarkEnd w:id="16"/>
      <w:r w:rsidRPr="003E1D1B">
        <w:t xml:space="preserve"> </w:t>
      </w:r>
    </w:p>
    <w:p w14:paraId="1DF4497B" w14:textId="3AC9921A" w:rsidR="00ED4F4D" w:rsidRPr="000E5D44" w:rsidRDefault="002D6003" w:rsidP="000E5D44">
      <w:pPr>
        <w:spacing w:after="0" w:line="480" w:lineRule="auto"/>
        <w:jc w:val="both"/>
        <w:rPr>
          <w:rFonts w:ascii="Times New Roman" w:hAnsi="Times New Roman" w:cs="Times New Roman"/>
          <w:color w:val="0D0D0D" w:themeColor="text1" w:themeTint="F2"/>
          <w:sz w:val="24"/>
          <w:szCs w:val="24"/>
        </w:rPr>
      </w:pPr>
      <w:proofErr w:type="spellStart"/>
      <w:r>
        <w:rPr>
          <w:rFonts w:ascii="Times New Roman" w:hAnsi="Times New Roman" w:cs="Times New Roman"/>
          <w:color w:val="0D0D0D" w:themeColor="text1" w:themeTint="F2"/>
          <w:sz w:val="24"/>
          <w:szCs w:val="24"/>
        </w:rPr>
        <w:t>Kepco</w:t>
      </w:r>
      <w:proofErr w:type="spellEnd"/>
      <w:r w:rsidR="00F20804" w:rsidRPr="003E1D1B">
        <w:rPr>
          <w:rFonts w:ascii="Times New Roman" w:hAnsi="Times New Roman" w:cs="Times New Roman"/>
          <w:color w:val="0D0D0D" w:themeColor="text1" w:themeTint="F2"/>
          <w:sz w:val="24"/>
          <w:szCs w:val="24"/>
        </w:rPr>
        <w:t xml:space="preserve"> (</w:t>
      </w:r>
      <w:r>
        <w:rPr>
          <w:rFonts w:ascii="Times New Roman" w:hAnsi="Times New Roman" w:cs="Times New Roman"/>
          <w:color w:val="0D0D0D" w:themeColor="text1" w:themeTint="F2"/>
          <w:sz w:val="24"/>
          <w:szCs w:val="24"/>
        </w:rPr>
        <w:t>2021</w:t>
      </w:r>
      <w:r w:rsidR="00F20804" w:rsidRPr="003E1D1B">
        <w:rPr>
          <w:rFonts w:ascii="Times New Roman" w:hAnsi="Times New Roman" w:cs="Times New Roman"/>
          <w:color w:val="0D0D0D" w:themeColor="text1" w:themeTint="F2"/>
          <w:sz w:val="24"/>
          <w:szCs w:val="24"/>
        </w:rPr>
        <w:t xml:space="preserve">), </w:t>
      </w:r>
      <w:r>
        <w:rPr>
          <w:rFonts w:ascii="Times New Roman" w:hAnsi="Times New Roman" w:cs="Times New Roman"/>
          <w:color w:val="0D0D0D" w:themeColor="text1" w:themeTint="F2"/>
          <w:sz w:val="24"/>
          <w:szCs w:val="24"/>
        </w:rPr>
        <w:t>c</w:t>
      </w:r>
      <w:r w:rsidR="00F20804" w:rsidRPr="003E1D1B">
        <w:rPr>
          <w:rFonts w:ascii="Times New Roman" w:hAnsi="Times New Roman" w:cs="Times New Roman"/>
          <w:color w:val="0D0D0D" w:themeColor="text1" w:themeTint="F2"/>
          <w:sz w:val="24"/>
          <w:szCs w:val="24"/>
        </w:rPr>
        <w:t>onstruct</w:t>
      </w:r>
      <w:r>
        <w:rPr>
          <w:rFonts w:ascii="Times New Roman" w:hAnsi="Times New Roman" w:cs="Times New Roman"/>
          <w:color w:val="0D0D0D" w:themeColor="text1" w:themeTint="F2"/>
          <w:sz w:val="24"/>
          <w:szCs w:val="24"/>
        </w:rPr>
        <w:t>ion of</w:t>
      </w:r>
      <w:r w:rsidR="00F20804" w:rsidRPr="003E1D1B">
        <w:rPr>
          <w:rFonts w:ascii="Times New Roman" w:hAnsi="Times New Roman" w:cs="Times New Roman"/>
          <w:color w:val="0D0D0D" w:themeColor="text1" w:themeTint="F2"/>
          <w:sz w:val="24"/>
          <w:szCs w:val="24"/>
        </w:rPr>
        <w:t xml:space="preserve"> a DC power supply using 25volt transformer, He was expecting to get 12 volts at the output but instead he got 7.5volt DC at the</w:t>
      </w:r>
      <w:r w:rsidR="009F17BB" w:rsidRPr="003E1D1B">
        <w:rPr>
          <w:rFonts w:ascii="Times New Roman" w:hAnsi="Times New Roman" w:cs="Times New Roman"/>
          <w:color w:val="0D0D0D" w:themeColor="text1" w:themeTint="F2"/>
          <w:sz w:val="24"/>
          <w:szCs w:val="24"/>
        </w:rPr>
        <w:t xml:space="preserve"> </w:t>
      </w:r>
      <w:r w:rsidR="00F20804" w:rsidRPr="003E1D1B">
        <w:rPr>
          <w:rFonts w:ascii="Times New Roman" w:hAnsi="Times New Roman" w:cs="Times New Roman"/>
          <w:color w:val="0D0D0D" w:themeColor="text1" w:themeTint="F2"/>
          <w:sz w:val="24"/>
          <w:szCs w:val="24"/>
        </w:rPr>
        <w:t>output</w:t>
      </w:r>
      <w:r w:rsidR="009F17BB" w:rsidRPr="003E1D1B">
        <w:rPr>
          <w:rFonts w:ascii="Times New Roman" w:hAnsi="Times New Roman" w:cs="Times New Roman"/>
          <w:color w:val="0D0D0D" w:themeColor="text1" w:themeTint="F2"/>
          <w:sz w:val="24"/>
          <w:szCs w:val="24"/>
        </w:rPr>
        <w:t>. The resistance of the voltage selector and other hardware used in the construction drain the voltage. Due to this problem encounter by Benjamin, He again constructed the same device but using only to voltage sector, with this he obtained 9volt at the output. But he was able to achieve the required voltage at the output.</w:t>
      </w:r>
    </w:p>
    <w:p w14:paraId="022306BB" w14:textId="1AC1F582" w:rsidR="009F17BB" w:rsidRPr="003E1D1B" w:rsidRDefault="009F17BB" w:rsidP="000E5D44">
      <w:pPr>
        <w:pStyle w:val="Heading2"/>
      </w:pPr>
      <w:bookmarkStart w:id="17" w:name="_Toc146707400"/>
      <w:r w:rsidRPr="003E1D1B">
        <w:t>2.2.3</w:t>
      </w:r>
      <w:r w:rsidRPr="003E1D1B">
        <w:tab/>
        <w:t>Linear Power DC Power Supply</w:t>
      </w:r>
      <w:bookmarkEnd w:id="17"/>
      <w:r w:rsidRPr="003E1D1B">
        <w:t xml:space="preserve"> </w:t>
      </w:r>
    </w:p>
    <w:p w14:paraId="01795A78" w14:textId="222B93CA" w:rsidR="00DC5097" w:rsidRPr="003E1D1B" w:rsidRDefault="002D6003" w:rsidP="003E1D1B">
      <w:pPr>
        <w:spacing w:after="0" w:line="480" w:lineRule="auto"/>
        <w:jc w:val="both"/>
        <w:rPr>
          <w:rFonts w:ascii="Times New Roman" w:hAnsi="Times New Roman" w:cs="Times New Roman"/>
          <w:color w:val="0D0D0D" w:themeColor="text1" w:themeTint="F2"/>
          <w:sz w:val="24"/>
          <w:szCs w:val="24"/>
        </w:rPr>
      </w:pPr>
      <w:proofErr w:type="spellStart"/>
      <w:r>
        <w:rPr>
          <w:rFonts w:ascii="Times New Roman" w:hAnsi="Times New Roman" w:cs="Times New Roman"/>
          <w:color w:val="0D0D0D" w:themeColor="text1" w:themeTint="F2"/>
          <w:sz w:val="24"/>
          <w:szCs w:val="24"/>
        </w:rPr>
        <w:t>Benyon</w:t>
      </w:r>
      <w:proofErr w:type="spellEnd"/>
      <w:r w:rsidR="009F17BB" w:rsidRPr="003E1D1B">
        <w:rPr>
          <w:rFonts w:ascii="Times New Roman" w:hAnsi="Times New Roman" w:cs="Times New Roman"/>
          <w:color w:val="0D0D0D" w:themeColor="text1" w:themeTint="F2"/>
          <w:sz w:val="24"/>
          <w:szCs w:val="24"/>
        </w:rPr>
        <w:t xml:space="preserve"> (201</w:t>
      </w:r>
      <w:r>
        <w:rPr>
          <w:rFonts w:ascii="Times New Roman" w:hAnsi="Times New Roman" w:cs="Times New Roman"/>
          <w:color w:val="0D0D0D" w:themeColor="text1" w:themeTint="F2"/>
          <w:sz w:val="24"/>
          <w:szCs w:val="24"/>
        </w:rPr>
        <w:t>9</w:t>
      </w:r>
      <w:r w:rsidR="009F17BB" w:rsidRPr="003E1D1B">
        <w:rPr>
          <w:rFonts w:ascii="Times New Roman" w:hAnsi="Times New Roman" w:cs="Times New Roman"/>
          <w:color w:val="0D0D0D" w:themeColor="text1" w:themeTint="F2"/>
          <w:sz w:val="24"/>
          <w:szCs w:val="24"/>
        </w:rPr>
        <w:t>), construct</w:t>
      </w:r>
      <w:r>
        <w:rPr>
          <w:rFonts w:ascii="Times New Roman" w:hAnsi="Times New Roman" w:cs="Times New Roman"/>
          <w:color w:val="0D0D0D" w:themeColor="text1" w:themeTint="F2"/>
          <w:sz w:val="24"/>
          <w:szCs w:val="24"/>
        </w:rPr>
        <w:t xml:space="preserve">ion of </w:t>
      </w:r>
      <w:r w:rsidR="009F17BB" w:rsidRPr="003E1D1B">
        <w:rPr>
          <w:rFonts w:ascii="Times New Roman" w:hAnsi="Times New Roman" w:cs="Times New Roman"/>
          <w:color w:val="0D0D0D" w:themeColor="text1" w:themeTint="F2"/>
          <w:sz w:val="24"/>
          <w:szCs w:val="24"/>
        </w:rPr>
        <w:t xml:space="preserve">a linear power supply using half wave rectification in his construction </w:t>
      </w:r>
      <w:r w:rsidR="00837D7B" w:rsidRPr="003E1D1B">
        <w:rPr>
          <w:rFonts w:ascii="Times New Roman" w:hAnsi="Times New Roman" w:cs="Times New Roman"/>
          <w:color w:val="0D0D0D" w:themeColor="text1" w:themeTint="F2"/>
          <w:sz w:val="24"/>
          <w:szCs w:val="24"/>
        </w:rPr>
        <w:t>the AC voltage is being rectified using one diode. This type of rectifier only allows one half-cycle of an AC voltage to DC voltage. This half wave rectifier is nothing more than a single PN junction diode connected in series to the load resistor that allows electric to flow in only one direction. This type of power supply is unregulated, the DC terminal is affected significantly by the amount of load, this is the major setbacks to this type of power supply as the loads draws more current the terminal voltage becomes less.</w:t>
      </w:r>
      <w:r w:rsidR="00F20804" w:rsidRPr="003E1D1B">
        <w:rPr>
          <w:rFonts w:ascii="Times New Roman" w:hAnsi="Times New Roman" w:cs="Times New Roman"/>
          <w:color w:val="0D0D0D" w:themeColor="text1" w:themeTint="F2"/>
          <w:sz w:val="24"/>
          <w:szCs w:val="24"/>
        </w:rPr>
        <w:t xml:space="preserve"> </w:t>
      </w:r>
    </w:p>
    <w:p w14:paraId="2E60B4CE" w14:textId="77777777" w:rsidR="00AC0E8E" w:rsidRPr="003E1D1B" w:rsidRDefault="00DC5097" w:rsidP="000E5D44">
      <w:pPr>
        <w:pStyle w:val="Heading2"/>
      </w:pPr>
      <w:bookmarkStart w:id="18" w:name="_Toc146707401"/>
      <w:r w:rsidRPr="003E1D1B">
        <w:t>2.2.4</w:t>
      </w:r>
      <w:r w:rsidRPr="003E1D1B">
        <w:tab/>
        <w:t>Stabilize Variable power Supply (1 to 6volt DC)</w:t>
      </w:r>
      <w:bookmarkEnd w:id="18"/>
    </w:p>
    <w:p w14:paraId="3F6D1E8A" w14:textId="77777777" w:rsidR="00AC0E8E" w:rsidRPr="003E1D1B" w:rsidRDefault="00AC0E8E" w:rsidP="003E1D1B">
      <w:pPr>
        <w:spacing w:after="0" w:line="480" w:lineRule="auto"/>
        <w:jc w:val="both"/>
        <w:rPr>
          <w:rFonts w:ascii="Times New Roman" w:hAnsi="Times New Roman" w:cs="Times New Roman"/>
          <w:color w:val="0D0D0D" w:themeColor="text1" w:themeTint="F2"/>
          <w:sz w:val="24"/>
          <w:szCs w:val="24"/>
        </w:rPr>
      </w:pPr>
      <w:proofErr w:type="spellStart"/>
      <w:r w:rsidRPr="003E1D1B">
        <w:rPr>
          <w:rFonts w:ascii="Times New Roman" w:hAnsi="Times New Roman" w:cs="Times New Roman"/>
          <w:color w:val="0D0D0D" w:themeColor="text1" w:themeTint="F2"/>
          <w:sz w:val="24"/>
          <w:szCs w:val="24"/>
        </w:rPr>
        <w:t>Adedayo</w:t>
      </w:r>
      <w:proofErr w:type="spellEnd"/>
      <w:r w:rsidRPr="003E1D1B">
        <w:rPr>
          <w:rFonts w:ascii="Times New Roman" w:hAnsi="Times New Roman" w:cs="Times New Roman"/>
          <w:color w:val="0D0D0D" w:themeColor="text1" w:themeTint="F2"/>
          <w:sz w:val="24"/>
          <w:szCs w:val="24"/>
        </w:rPr>
        <w:t xml:space="preserve"> </w:t>
      </w:r>
      <w:proofErr w:type="spellStart"/>
      <w:r w:rsidRPr="003E1D1B">
        <w:rPr>
          <w:rFonts w:ascii="Times New Roman" w:hAnsi="Times New Roman" w:cs="Times New Roman"/>
          <w:color w:val="0D0D0D" w:themeColor="text1" w:themeTint="F2"/>
          <w:sz w:val="24"/>
          <w:szCs w:val="24"/>
        </w:rPr>
        <w:t>Adelakum</w:t>
      </w:r>
      <w:proofErr w:type="spellEnd"/>
      <w:r w:rsidRPr="003E1D1B">
        <w:rPr>
          <w:rFonts w:ascii="Times New Roman" w:hAnsi="Times New Roman" w:cs="Times New Roman"/>
          <w:color w:val="0D0D0D" w:themeColor="text1" w:themeTint="F2"/>
          <w:sz w:val="24"/>
          <w:szCs w:val="24"/>
        </w:rPr>
        <w:t xml:space="preserve"> (2014), the main purpose of this work is to construct a stabilize variable power supply unit with a voltage range of 1 to 6volts and also study the regulating characteristics of a constructed power supply unit to a certain load and line regulation so as to determine its </w:t>
      </w:r>
      <w:r w:rsidRPr="003E1D1B">
        <w:rPr>
          <w:rFonts w:ascii="Times New Roman" w:hAnsi="Times New Roman" w:cs="Times New Roman"/>
          <w:color w:val="0D0D0D" w:themeColor="text1" w:themeTint="F2"/>
          <w:sz w:val="24"/>
          <w:szCs w:val="24"/>
        </w:rPr>
        <w:lastRenderedPageBreak/>
        <w:t>stability by comparing it to a standard power supply unit to power load (Rheostat of 126ohm 0.5A) the major component used include transistor regulator the output measurement showed that the power supply was functional and the measured value gave minimal variation from the standard value. This type of power supply is used where low voltage is required from 1 to 6volt DC</w:t>
      </w:r>
    </w:p>
    <w:p w14:paraId="2BAD06AD" w14:textId="77777777" w:rsidR="00A72205" w:rsidRPr="003E1D1B" w:rsidRDefault="00AC0E8E" w:rsidP="000E5D44">
      <w:pPr>
        <w:pStyle w:val="Heading2"/>
      </w:pPr>
      <w:bookmarkStart w:id="19" w:name="_Toc146707402"/>
      <w:r w:rsidRPr="003E1D1B">
        <w:t xml:space="preserve">2.2.5 </w:t>
      </w:r>
      <w:r w:rsidR="00A72205" w:rsidRPr="003E1D1B">
        <w:t>Construction of 1 to 15volt Power Supply</w:t>
      </w:r>
      <w:bookmarkEnd w:id="19"/>
    </w:p>
    <w:p w14:paraId="28822AAD" w14:textId="77777777" w:rsidR="005838DA" w:rsidRPr="003E1D1B" w:rsidRDefault="00A72205" w:rsidP="003E1D1B">
      <w:pPr>
        <w:spacing w:after="0" w:line="480" w:lineRule="auto"/>
        <w:jc w:val="both"/>
        <w:rPr>
          <w:rFonts w:ascii="Times New Roman" w:hAnsi="Times New Roman" w:cs="Times New Roman"/>
          <w:color w:val="0D0D0D" w:themeColor="text1" w:themeTint="F2"/>
          <w:sz w:val="24"/>
          <w:szCs w:val="24"/>
        </w:rPr>
      </w:pPr>
      <w:proofErr w:type="spellStart"/>
      <w:r w:rsidRPr="003E1D1B">
        <w:rPr>
          <w:rFonts w:ascii="Times New Roman" w:hAnsi="Times New Roman" w:cs="Times New Roman"/>
          <w:color w:val="0D0D0D" w:themeColor="text1" w:themeTint="F2"/>
          <w:sz w:val="24"/>
          <w:szCs w:val="24"/>
        </w:rPr>
        <w:t>Naman</w:t>
      </w:r>
      <w:proofErr w:type="spellEnd"/>
      <w:r w:rsidRPr="003E1D1B">
        <w:rPr>
          <w:rFonts w:ascii="Times New Roman" w:hAnsi="Times New Roman" w:cs="Times New Roman"/>
          <w:color w:val="0D0D0D" w:themeColor="text1" w:themeTint="F2"/>
          <w:sz w:val="24"/>
          <w:szCs w:val="24"/>
        </w:rPr>
        <w:t xml:space="preserve"> Saini (2020), construction of 1 to 15volt power supply, here the main working principle of this project is full of wave rectification which is done by bridge configuration, using 4 diode and those rectifies the output of the step-down transformer which step down the 220volt AC to 12volt AC, in this circuit two capacitor c</w:t>
      </w:r>
      <w:r w:rsidRPr="003E1D1B">
        <w:rPr>
          <w:rFonts w:ascii="Times New Roman" w:hAnsi="Times New Roman" w:cs="Times New Roman"/>
          <w:color w:val="0D0D0D" w:themeColor="text1" w:themeTint="F2"/>
          <w:sz w:val="24"/>
          <w:szCs w:val="24"/>
          <w:vertAlign w:val="subscript"/>
        </w:rPr>
        <w:t>1</w:t>
      </w:r>
      <w:r w:rsidRPr="003E1D1B">
        <w:rPr>
          <w:rFonts w:ascii="Times New Roman" w:hAnsi="Times New Roman" w:cs="Times New Roman"/>
          <w:b/>
          <w:color w:val="0D0D0D" w:themeColor="text1" w:themeTint="F2"/>
          <w:sz w:val="24"/>
          <w:szCs w:val="24"/>
        </w:rPr>
        <w:t xml:space="preserve"> </w:t>
      </w:r>
      <w:r w:rsidRPr="003E1D1B">
        <w:rPr>
          <w:rFonts w:ascii="Times New Roman" w:hAnsi="Times New Roman" w:cs="Times New Roman"/>
          <w:color w:val="0D0D0D" w:themeColor="text1" w:themeTint="F2"/>
          <w:sz w:val="24"/>
          <w:szCs w:val="24"/>
        </w:rPr>
        <w:t>and c</w:t>
      </w:r>
      <w:r w:rsidRPr="003E1D1B">
        <w:rPr>
          <w:rFonts w:ascii="Times New Roman" w:hAnsi="Times New Roman" w:cs="Times New Roman"/>
          <w:color w:val="0D0D0D" w:themeColor="text1" w:themeTint="F2"/>
          <w:sz w:val="24"/>
          <w:szCs w:val="24"/>
          <w:vertAlign w:val="subscript"/>
        </w:rPr>
        <w:t>2</w:t>
      </w:r>
      <w:r w:rsidRPr="003E1D1B">
        <w:rPr>
          <w:rFonts w:ascii="Times New Roman" w:hAnsi="Times New Roman" w:cs="Times New Roman"/>
          <w:b/>
          <w:color w:val="0D0D0D" w:themeColor="text1" w:themeTint="F2"/>
          <w:sz w:val="24"/>
          <w:szCs w:val="24"/>
        </w:rPr>
        <w:t xml:space="preserve"> </w:t>
      </w:r>
      <w:r w:rsidRPr="003E1D1B">
        <w:rPr>
          <w:rFonts w:ascii="Times New Roman" w:hAnsi="Times New Roman" w:cs="Times New Roman"/>
          <w:color w:val="0D0D0D" w:themeColor="text1" w:themeTint="F2"/>
          <w:sz w:val="24"/>
          <w:szCs w:val="24"/>
        </w:rPr>
        <w:t xml:space="preserve">are </w:t>
      </w:r>
      <w:r w:rsidR="00824154" w:rsidRPr="003E1D1B">
        <w:rPr>
          <w:rFonts w:ascii="Times New Roman" w:hAnsi="Times New Roman" w:cs="Times New Roman"/>
          <w:color w:val="0D0D0D" w:themeColor="text1" w:themeTint="F2"/>
          <w:sz w:val="24"/>
          <w:szCs w:val="24"/>
        </w:rPr>
        <w:t xml:space="preserve">used to get constant input to the regulator of 12volt. Moreover, it also helps to reduce the sharp peaks in the output a 2200uf and 470uf capacitors are used to reduce the noise and ripples produced by the regulator so that the regulator output has less ripples. The main task of this circuit is to get variable output and for this a pair of voltage divider resistor variable resistor of 1kso and 5kso to increase the output of the regulator and in which resistance is varied so by increasing or decreasing </w:t>
      </w:r>
      <w:r w:rsidR="006B3E89" w:rsidRPr="003E1D1B">
        <w:rPr>
          <w:rFonts w:ascii="Times New Roman" w:hAnsi="Times New Roman" w:cs="Times New Roman"/>
          <w:color w:val="0D0D0D" w:themeColor="text1" w:themeTint="F2"/>
          <w:sz w:val="24"/>
          <w:szCs w:val="24"/>
        </w:rPr>
        <w:t>the value of the resistor the output voltage of the regulator will also change accordingly and 1 to 15volt is obtained at the output terminal.</w:t>
      </w:r>
    </w:p>
    <w:p w14:paraId="57052632" w14:textId="77777777" w:rsidR="005838DA" w:rsidRPr="003E1D1B" w:rsidRDefault="005838DA" w:rsidP="000E5D44">
      <w:pPr>
        <w:pStyle w:val="Heading2"/>
      </w:pPr>
      <w:bookmarkStart w:id="20" w:name="_Toc146707403"/>
      <w:r w:rsidRPr="003E1D1B">
        <w:t>2.2.6</w:t>
      </w:r>
      <w:r w:rsidRPr="003E1D1B">
        <w:tab/>
        <w:t>DC Power Supply Using Lm7815</w:t>
      </w:r>
      <w:bookmarkEnd w:id="20"/>
    </w:p>
    <w:p w14:paraId="5920E6CC" w14:textId="0803C4D7" w:rsidR="006E6E4F" w:rsidRPr="003E1D1B" w:rsidRDefault="005838DA" w:rsidP="003E1D1B">
      <w:pPr>
        <w:spacing w:after="0" w:line="480" w:lineRule="auto"/>
        <w:jc w:val="both"/>
        <w:rPr>
          <w:rFonts w:ascii="Times New Roman" w:hAnsi="Times New Roman" w:cs="Times New Roman"/>
          <w:color w:val="0D0D0D" w:themeColor="text1" w:themeTint="F2"/>
          <w:sz w:val="24"/>
          <w:szCs w:val="24"/>
        </w:rPr>
      </w:pPr>
      <w:proofErr w:type="spellStart"/>
      <w:r w:rsidRPr="003E1D1B">
        <w:rPr>
          <w:rFonts w:ascii="Times New Roman" w:hAnsi="Times New Roman" w:cs="Times New Roman"/>
          <w:color w:val="0D0D0D" w:themeColor="text1" w:themeTint="F2"/>
          <w:sz w:val="24"/>
          <w:szCs w:val="24"/>
        </w:rPr>
        <w:t>Amadi</w:t>
      </w:r>
      <w:proofErr w:type="spellEnd"/>
      <w:r w:rsidRPr="003E1D1B">
        <w:rPr>
          <w:rFonts w:ascii="Times New Roman" w:hAnsi="Times New Roman" w:cs="Times New Roman"/>
          <w:color w:val="0D0D0D" w:themeColor="text1" w:themeTint="F2"/>
          <w:sz w:val="24"/>
          <w:szCs w:val="24"/>
        </w:rPr>
        <w:t xml:space="preserve"> (20</w:t>
      </w:r>
      <w:r w:rsidR="002D6003">
        <w:rPr>
          <w:rFonts w:ascii="Times New Roman" w:hAnsi="Times New Roman" w:cs="Times New Roman"/>
          <w:color w:val="0D0D0D" w:themeColor="text1" w:themeTint="F2"/>
          <w:sz w:val="24"/>
          <w:szCs w:val="24"/>
        </w:rPr>
        <w:t>2</w:t>
      </w:r>
      <w:r w:rsidRPr="003E1D1B">
        <w:rPr>
          <w:rFonts w:ascii="Times New Roman" w:hAnsi="Times New Roman" w:cs="Times New Roman"/>
          <w:color w:val="0D0D0D" w:themeColor="text1" w:themeTint="F2"/>
          <w:sz w:val="24"/>
          <w:szCs w:val="24"/>
        </w:rPr>
        <w:t xml:space="preserve">0) constructed as 15volt DC power supply using I.C Lm7815 in his work a step-down transformer of 15volt was used and a </w:t>
      </w:r>
      <w:r w:rsidR="00F316B9" w:rsidRPr="003E1D1B">
        <w:rPr>
          <w:rFonts w:ascii="Times New Roman" w:hAnsi="Times New Roman" w:cs="Times New Roman"/>
          <w:color w:val="0D0D0D" w:themeColor="text1" w:themeTint="F2"/>
          <w:sz w:val="24"/>
          <w:szCs w:val="24"/>
        </w:rPr>
        <w:t>bridge rectification using four diodes to rectify the AC voltage while a smoothing capacitor of 1000uf 25</w:t>
      </w:r>
      <w:r w:rsidR="00493999" w:rsidRPr="003E1D1B">
        <w:rPr>
          <w:rFonts w:ascii="Times New Roman" w:hAnsi="Times New Roman" w:cs="Times New Roman"/>
          <w:color w:val="0D0D0D" w:themeColor="text1" w:themeTint="F2"/>
          <w:sz w:val="24"/>
          <w:szCs w:val="24"/>
        </w:rPr>
        <w:t>volt was used. The regulating I.C Lm7815 has three terminal pin</w:t>
      </w:r>
      <w:r w:rsidR="00D53A7D" w:rsidRPr="003E1D1B">
        <w:rPr>
          <w:rFonts w:ascii="Times New Roman" w:hAnsi="Times New Roman" w:cs="Times New Roman"/>
          <w:color w:val="0D0D0D" w:themeColor="text1" w:themeTint="F2"/>
          <w:sz w:val="24"/>
          <w:szCs w:val="24"/>
        </w:rPr>
        <w:t xml:space="preserve">1 pin2 and pin3. Pin1 is the DC input terminal while pin2 is the ground terminal of the integrated circuit which is connected to a bias resistor and a </w:t>
      </w:r>
      <w:proofErr w:type="spellStart"/>
      <w:r w:rsidR="00D53A7D" w:rsidRPr="003E1D1B">
        <w:rPr>
          <w:rFonts w:ascii="Times New Roman" w:hAnsi="Times New Roman" w:cs="Times New Roman"/>
          <w:color w:val="0D0D0D" w:themeColor="text1" w:themeTint="F2"/>
          <w:sz w:val="24"/>
          <w:szCs w:val="24"/>
        </w:rPr>
        <w:t>ziner</w:t>
      </w:r>
      <w:proofErr w:type="spellEnd"/>
      <w:r w:rsidR="00D53A7D" w:rsidRPr="003E1D1B">
        <w:rPr>
          <w:rFonts w:ascii="Times New Roman" w:hAnsi="Times New Roman" w:cs="Times New Roman"/>
          <w:color w:val="0D0D0D" w:themeColor="text1" w:themeTint="F2"/>
          <w:sz w:val="24"/>
          <w:szCs w:val="24"/>
        </w:rPr>
        <w:t xml:space="preserve"> diode to the ground and the pin3 is the voltage output terminal </w:t>
      </w:r>
      <w:r w:rsidR="003A0FC2" w:rsidRPr="003E1D1B">
        <w:rPr>
          <w:rFonts w:ascii="Times New Roman" w:hAnsi="Times New Roman" w:cs="Times New Roman"/>
          <w:color w:val="0D0D0D" w:themeColor="text1" w:themeTint="F2"/>
          <w:sz w:val="24"/>
          <w:szCs w:val="24"/>
        </w:rPr>
        <w:t xml:space="preserve">to the load an output </w:t>
      </w:r>
      <w:proofErr w:type="spellStart"/>
      <w:r w:rsidR="003A0FC2" w:rsidRPr="003E1D1B">
        <w:rPr>
          <w:rFonts w:ascii="Times New Roman" w:hAnsi="Times New Roman" w:cs="Times New Roman"/>
          <w:color w:val="0D0D0D" w:themeColor="text1" w:themeTint="F2"/>
          <w:sz w:val="24"/>
          <w:szCs w:val="24"/>
        </w:rPr>
        <w:t>couplay</w:t>
      </w:r>
      <w:proofErr w:type="spellEnd"/>
      <w:r w:rsidR="003A0FC2" w:rsidRPr="003E1D1B">
        <w:rPr>
          <w:rFonts w:ascii="Times New Roman" w:hAnsi="Times New Roman" w:cs="Times New Roman"/>
          <w:color w:val="0D0D0D" w:themeColor="text1" w:themeTint="F2"/>
          <w:sz w:val="24"/>
          <w:szCs w:val="24"/>
        </w:rPr>
        <w:t xml:space="preserve"> capacitor is connected across the positive and negative terminal of the output. The voltage at the output can </w:t>
      </w:r>
      <w:r w:rsidR="003A0FC2" w:rsidRPr="003E1D1B">
        <w:rPr>
          <w:rFonts w:ascii="Times New Roman" w:hAnsi="Times New Roman" w:cs="Times New Roman"/>
          <w:color w:val="0D0D0D" w:themeColor="text1" w:themeTint="F2"/>
          <w:sz w:val="24"/>
          <w:szCs w:val="24"/>
        </w:rPr>
        <w:lastRenderedPageBreak/>
        <w:t>be measured using multi meter, the main drawback of this work was that the power supply is not variable</w:t>
      </w:r>
      <w:r w:rsidR="006E6E4F" w:rsidRPr="003E1D1B">
        <w:rPr>
          <w:rFonts w:ascii="Times New Roman" w:hAnsi="Times New Roman" w:cs="Times New Roman"/>
          <w:color w:val="0D0D0D" w:themeColor="text1" w:themeTint="F2"/>
          <w:sz w:val="24"/>
          <w:szCs w:val="24"/>
        </w:rPr>
        <w:t xml:space="preserve"> and there is no display on the system.</w:t>
      </w:r>
    </w:p>
    <w:p w14:paraId="2BD18D99" w14:textId="77777777" w:rsidR="006E6E4F" w:rsidRPr="003E1D1B" w:rsidRDefault="006E6E4F" w:rsidP="000E5D44">
      <w:pPr>
        <w:pStyle w:val="Heading2"/>
      </w:pPr>
      <w:bookmarkStart w:id="21" w:name="_Toc146707404"/>
      <w:r w:rsidRPr="003E1D1B">
        <w:t>2.2.7</w:t>
      </w:r>
      <w:r w:rsidRPr="003E1D1B">
        <w:tab/>
        <w:t>DC Power Supply Using BJT Series</w:t>
      </w:r>
      <w:bookmarkEnd w:id="21"/>
      <w:r w:rsidRPr="003E1D1B">
        <w:t xml:space="preserve"> </w:t>
      </w:r>
    </w:p>
    <w:p w14:paraId="470612B5" w14:textId="45226488" w:rsidR="00E208E1" w:rsidRPr="003E1D1B" w:rsidRDefault="002D6003" w:rsidP="003E1D1B">
      <w:pPr>
        <w:spacing w:after="0" w:line="480" w:lineRule="auto"/>
        <w:jc w:val="both"/>
        <w:rPr>
          <w:rFonts w:ascii="Times New Roman" w:hAnsi="Times New Roman" w:cs="Times New Roman"/>
          <w:color w:val="0D0D0D" w:themeColor="text1" w:themeTint="F2"/>
          <w:sz w:val="24"/>
          <w:szCs w:val="24"/>
        </w:rPr>
      </w:pPr>
      <w:r>
        <w:rPr>
          <w:rFonts w:ascii="Times New Roman" w:hAnsi="Times New Roman" w:cs="Times New Roman"/>
          <w:color w:val="0D0D0D" w:themeColor="text1" w:themeTint="F2"/>
          <w:sz w:val="24"/>
          <w:szCs w:val="24"/>
        </w:rPr>
        <w:t>John</w:t>
      </w:r>
      <w:r w:rsidR="006E6E4F" w:rsidRPr="003E1D1B">
        <w:rPr>
          <w:rFonts w:ascii="Times New Roman" w:hAnsi="Times New Roman" w:cs="Times New Roman"/>
          <w:color w:val="0D0D0D" w:themeColor="text1" w:themeTint="F2"/>
          <w:sz w:val="24"/>
          <w:szCs w:val="24"/>
        </w:rPr>
        <w:t xml:space="preserve"> (</w:t>
      </w:r>
      <w:r>
        <w:rPr>
          <w:rFonts w:ascii="Times New Roman" w:hAnsi="Times New Roman" w:cs="Times New Roman"/>
          <w:color w:val="0D0D0D" w:themeColor="text1" w:themeTint="F2"/>
          <w:sz w:val="24"/>
          <w:szCs w:val="24"/>
        </w:rPr>
        <w:t>2020</w:t>
      </w:r>
      <w:r w:rsidR="006E6E4F" w:rsidRPr="003E1D1B">
        <w:rPr>
          <w:rFonts w:ascii="Times New Roman" w:hAnsi="Times New Roman" w:cs="Times New Roman"/>
          <w:color w:val="0D0D0D" w:themeColor="text1" w:themeTint="F2"/>
          <w:sz w:val="24"/>
          <w:szCs w:val="24"/>
        </w:rPr>
        <w:t xml:space="preserve">) constructed a variable power supply 1.5 to 9volt DC using bipolar junction transistors series, the construction was made with 12volt AC transformer to step-down the voltage to require value full wave rectification using four diodes, a series of ten capacitors is connected in series </w:t>
      </w:r>
      <w:r w:rsidR="006718F8" w:rsidRPr="003E1D1B">
        <w:rPr>
          <w:rFonts w:ascii="Times New Roman" w:hAnsi="Times New Roman" w:cs="Times New Roman"/>
          <w:color w:val="0D0D0D" w:themeColor="text1" w:themeTint="F2"/>
          <w:sz w:val="24"/>
          <w:szCs w:val="24"/>
        </w:rPr>
        <w:t>at a resistor, across the work six BJT transistors are connected according to the design of the hardware component. The voltage appears at the output in different steps. The major setback of this type o power supply is that the voltage is obtained at different terminals.</w:t>
      </w:r>
      <w:r w:rsidR="006E6E4F" w:rsidRPr="003E1D1B">
        <w:rPr>
          <w:rFonts w:ascii="Times New Roman" w:hAnsi="Times New Roman" w:cs="Times New Roman"/>
          <w:color w:val="0D0D0D" w:themeColor="text1" w:themeTint="F2"/>
          <w:sz w:val="24"/>
          <w:szCs w:val="24"/>
        </w:rPr>
        <w:t xml:space="preserve"> </w:t>
      </w:r>
    </w:p>
    <w:p w14:paraId="433983EC" w14:textId="233A2A5A" w:rsidR="00E208E1" w:rsidRPr="003E1D1B" w:rsidRDefault="00E208E1" w:rsidP="000E5D44">
      <w:pPr>
        <w:pStyle w:val="Heading2"/>
      </w:pPr>
      <w:bookmarkStart w:id="22" w:name="_Toc146707405"/>
      <w:r w:rsidRPr="003E1D1B">
        <w:t>2.2.8</w:t>
      </w:r>
      <w:r w:rsidR="0013105C" w:rsidRPr="003E1D1B">
        <w:t>.</w:t>
      </w:r>
      <w:r w:rsidR="0013105C" w:rsidRPr="003E1D1B">
        <w:tab/>
      </w:r>
      <w:r w:rsidRPr="003E1D1B">
        <w:t>DC voltage multiplier</w:t>
      </w:r>
      <w:bookmarkEnd w:id="22"/>
      <w:r w:rsidRPr="003E1D1B">
        <w:t xml:space="preserve"> </w:t>
      </w:r>
    </w:p>
    <w:p w14:paraId="059E84E8" w14:textId="07350996" w:rsidR="00E208E1" w:rsidRPr="003E1D1B" w:rsidRDefault="00E208E1" w:rsidP="003E1D1B">
      <w:pPr>
        <w:spacing w:after="0" w:line="480" w:lineRule="auto"/>
        <w:jc w:val="both"/>
        <w:rPr>
          <w:rFonts w:ascii="Times New Roman" w:hAnsi="Times New Roman" w:cs="Times New Roman"/>
          <w:color w:val="0D0D0D" w:themeColor="text1" w:themeTint="F2"/>
          <w:sz w:val="24"/>
          <w:szCs w:val="24"/>
        </w:rPr>
      </w:pPr>
      <w:r w:rsidRPr="003E1D1B">
        <w:rPr>
          <w:rFonts w:ascii="Times New Roman" w:hAnsi="Times New Roman" w:cs="Times New Roman"/>
          <w:color w:val="0D0D0D" w:themeColor="text1" w:themeTint="F2"/>
          <w:sz w:val="24"/>
          <w:szCs w:val="24"/>
        </w:rPr>
        <w:t>Simon (20</w:t>
      </w:r>
      <w:r w:rsidR="002D6003">
        <w:rPr>
          <w:rFonts w:ascii="Times New Roman" w:hAnsi="Times New Roman" w:cs="Times New Roman"/>
          <w:color w:val="0D0D0D" w:themeColor="text1" w:themeTint="F2"/>
          <w:sz w:val="24"/>
          <w:szCs w:val="24"/>
        </w:rPr>
        <w:t>22</w:t>
      </w:r>
      <w:r w:rsidRPr="003E1D1B">
        <w:rPr>
          <w:rFonts w:ascii="Times New Roman" w:hAnsi="Times New Roman" w:cs="Times New Roman"/>
          <w:color w:val="0D0D0D" w:themeColor="text1" w:themeTint="F2"/>
          <w:sz w:val="24"/>
          <w:szCs w:val="24"/>
        </w:rPr>
        <w:t xml:space="preserve">) constructed a voltage multiplier this type of D.C voltage the D.C output is greater than the A.C input the circuit is constructed using several IN 400l diode connected in series the A.C main source live terminal is connected to positive terminal of the capacitor which  the negative terminal of the capacitor is connected to cathode terminal of the diode D1 and D1 is connected to D2 and D2 is connected to D3+……….. which the neutral terminal of the </w:t>
      </w:r>
      <w:r w:rsidR="005308CB" w:rsidRPr="003E1D1B">
        <w:rPr>
          <w:rFonts w:ascii="Times New Roman" w:hAnsi="Times New Roman" w:cs="Times New Roman"/>
          <w:color w:val="0D0D0D" w:themeColor="text1" w:themeTint="F2"/>
          <w:sz w:val="24"/>
          <w:szCs w:val="24"/>
        </w:rPr>
        <w:t>A.C.</w:t>
      </w:r>
      <w:r w:rsidRPr="003E1D1B">
        <w:rPr>
          <w:rFonts w:ascii="Times New Roman" w:hAnsi="Times New Roman" w:cs="Times New Roman"/>
          <w:color w:val="0D0D0D" w:themeColor="text1" w:themeTint="F2"/>
          <w:sz w:val="24"/>
          <w:szCs w:val="24"/>
        </w:rPr>
        <w:t xml:space="preserve"> source is connected to the anode of D1 which is connected to C2, in this circuit 12 diode is connected in series which 12 capacitors of same value. D.C voltage multiplier are required in application when is necessary or high voltage is required with low current as for electron acceleration purpose in cathode ray tube this type of D.C power supply is not suitable for low voltage application.</w:t>
      </w:r>
    </w:p>
    <w:p w14:paraId="0E5A75B9" w14:textId="1B0EC9F0" w:rsidR="00E208E1" w:rsidRPr="003E1D1B" w:rsidRDefault="00E208E1" w:rsidP="003E1D1B">
      <w:pPr>
        <w:spacing w:after="0" w:line="480" w:lineRule="auto"/>
        <w:jc w:val="both"/>
        <w:rPr>
          <w:rFonts w:ascii="Times New Roman" w:hAnsi="Times New Roman" w:cs="Times New Roman"/>
          <w:color w:val="0D0D0D" w:themeColor="text1" w:themeTint="F2"/>
          <w:sz w:val="24"/>
          <w:szCs w:val="24"/>
        </w:rPr>
      </w:pPr>
      <w:r w:rsidRPr="003E1D1B">
        <w:rPr>
          <w:rFonts w:ascii="Times New Roman" w:hAnsi="Times New Roman" w:cs="Times New Roman"/>
          <w:color w:val="0D0D0D" w:themeColor="text1" w:themeTint="F2"/>
          <w:sz w:val="24"/>
          <w:szCs w:val="24"/>
        </w:rPr>
        <w:t xml:space="preserve">2.2.9 a </w:t>
      </w:r>
      <w:proofErr w:type="spellStart"/>
      <w:r w:rsidRPr="003E1D1B">
        <w:rPr>
          <w:rFonts w:ascii="Times New Roman" w:hAnsi="Times New Roman" w:cs="Times New Roman"/>
          <w:color w:val="0D0D0D" w:themeColor="text1" w:themeTint="F2"/>
          <w:sz w:val="24"/>
          <w:szCs w:val="24"/>
        </w:rPr>
        <w:t>Basu</w:t>
      </w:r>
      <w:proofErr w:type="spellEnd"/>
      <w:r w:rsidRPr="003E1D1B">
        <w:rPr>
          <w:rFonts w:ascii="Times New Roman" w:hAnsi="Times New Roman" w:cs="Times New Roman"/>
          <w:color w:val="0D0D0D" w:themeColor="text1" w:themeTint="F2"/>
          <w:sz w:val="24"/>
          <w:szCs w:val="24"/>
        </w:rPr>
        <w:t xml:space="preserve"> </w:t>
      </w:r>
      <w:r w:rsidRPr="003E1D1B">
        <w:rPr>
          <w:rFonts w:ascii="Times New Roman" w:hAnsi="Times New Roman" w:cs="Times New Roman"/>
          <w:i/>
          <w:color w:val="0D0D0D" w:themeColor="text1" w:themeTint="F2"/>
          <w:sz w:val="24"/>
          <w:szCs w:val="24"/>
        </w:rPr>
        <w:t>et</w:t>
      </w:r>
      <w:r w:rsidR="005308CB" w:rsidRPr="003E1D1B">
        <w:rPr>
          <w:rFonts w:ascii="Times New Roman" w:hAnsi="Times New Roman" w:cs="Times New Roman"/>
          <w:i/>
          <w:color w:val="0D0D0D" w:themeColor="text1" w:themeTint="F2"/>
          <w:sz w:val="24"/>
          <w:szCs w:val="24"/>
        </w:rPr>
        <w:t xml:space="preserve"> </w:t>
      </w:r>
      <w:r w:rsidRPr="003E1D1B">
        <w:rPr>
          <w:rFonts w:ascii="Times New Roman" w:hAnsi="Times New Roman" w:cs="Times New Roman"/>
          <w:i/>
          <w:color w:val="0D0D0D" w:themeColor="text1" w:themeTint="F2"/>
          <w:sz w:val="24"/>
          <w:szCs w:val="24"/>
        </w:rPr>
        <w:t>al</w:t>
      </w:r>
      <w:r w:rsidR="005308CB" w:rsidRPr="003E1D1B">
        <w:rPr>
          <w:rFonts w:ascii="Times New Roman" w:hAnsi="Times New Roman" w:cs="Times New Roman"/>
          <w:i/>
          <w:color w:val="0D0D0D" w:themeColor="text1" w:themeTint="F2"/>
          <w:sz w:val="24"/>
          <w:szCs w:val="24"/>
        </w:rPr>
        <w:t>.</w:t>
      </w:r>
      <w:r w:rsidRPr="003E1D1B">
        <w:rPr>
          <w:rFonts w:ascii="Times New Roman" w:hAnsi="Times New Roman" w:cs="Times New Roman"/>
          <w:color w:val="0D0D0D" w:themeColor="text1" w:themeTint="F2"/>
          <w:sz w:val="24"/>
          <w:szCs w:val="24"/>
        </w:rPr>
        <w:t xml:space="preserve"> (2002)</w:t>
      </w:r>
      <w:r w:rsidR="005308CB" w:rsidRPr="003E1D1B">
        <w:rPr>
          <w:rFonts w:ascii="Times New Roman" w:hAnsi="Times New Roman" w:cs="Times New Roman"/>
          <w:color w:val="0D0D0D" w:themeColor="text1" w:themeTint="F2"/>
          <w:sz w:val="24"/>
          <w:szCs w:val="24"/>
        </w:rPr>
        <w:t>,</w:t>
      </w:r>
      <w:r w:rsidRPr="003E1D1B">
        <w:rPr>
          <w:rFonts w:ascii="Times New Roman" w:hAnsi="Times New Roman" w:cs="Times New Roman"/>
          <w:color w:val="0D0D0D" w:themeColor="text1" w:themeTint="F2"/>
          <w:sz w:val="24"/>
          <w:szCs w:val="24"/>
        </w:rPr>
        <w:t xml:space="preserve"> have introduce power quality improvement techniques and solution the problems can be viewed as the difference between the quality power supplied and the quality of the power required for reliable operation of the load equipment using this viewpoint the quality problem can be resolved in to one of this three ways listed as follow </w:t>
      </w:r>
    </w:p>
    <w:p w14:paraId="0335E10E" w14:textId="57392DB0" w:rsidR="007420EE" w:rsidRPr="003E1D1B" w:rsidRDefault="00753D6E" w:rsidP="003E1D1B">
      <w:pPr>
        <w:pStyle w:val="ListParagraph"/>
        <w:numPr>
          <w:ilvl w:val="0"/>
          <w:numId w:val="5"/>
        </w:numPr>
        <w:spacing w:after="0" w:line="480" w:lineRule="auto"/>
        <w:jc w:val="both"/>
        <w:rPr>
          <w:rFonts w:ascii="Times New Roman" w:hAnsi="Times New Roman" w:cs="Times New Roman"/>
          <w:b/>
          <w:color w:val="0D0D0D" w:themeColor="text1" w:themeTint="F2"/>
          <w:sz w:val="24"/>
          <w:szCs w:val="24"/>
        </w:rPr>
      </w:pPr>
      <w:r w:rsidRPr="003E1D1B">
        <w:rPr>
          <w:rFonts w:ascii="Times New Roman" w:hAnsi="Times New Roman" w:cs="Times New Roman"/>
          <w:color w:val="0D0D0D" w:themeColor="text1" w:themeTint="F2"/>
          <w:sz w:val="24"/>
          <w:szCs w:val="24"/>
        </w:rPr>
        <w:t>Reducing the power</w:t>
      </w:r>
      <w:r w:rsidR="00E208E1" w:rsidRPr="003E1D1B">
        <w:rPr>
          <w:rFonts w:ascii="Times New Roman" w:hAnsi="Times New Roman" w:cs="Times New Roman"/>
          <w:color w:val="0D0D0D" w:themeColor="text1" w:themeTint="F2"/>
          <w:sz w:val="24"/>
          <w:szCs w:val="24"/>
        </w:rPr>
        <w:t xml:space="preserve"> supply disturbance </w:t>
      </w:r>
    </w:p>
    <w:p w14:paraId="1F9BC0BE" w14:textId="1195DB9B" w:rsidR="00E208E1" w:rsidRPr="003E1D1B" w:rsidRDefault="00753D6E" w:rsidP="003E1D1B">
      <w:pPr>
        <w:pStyle w:val="ListParagraph"/>
        <w:numPr>
          <w:ilvl w:val="0"/>
          <w:numId w:val="5"/>
        </w:numPr>
        <w:spacing w:after="0" w:line="480" w:lineRule="auto"/>
        <w:jc w:val="both"/>
        <w:rPr>
          <w:rFonts w:ascii="Times New Roman" w:hAnsi="Times New Roman" w:cs="Times New Roman"/>
          <w:b/>
          <w:color w:val="0D0D0D" w:themeColor="text1" w:themeTint="F2"/>
          <w:sz w:val="24"/>
          <w:szCs w:val="24"/>
        </w:rPr>
      </w:pPr>
      <w:r w:rsidRPr="003E1D1B">
        <w:rPr>
          <w:rFonts w:ascii="Times New Roman" w:hAnsi="Times New Roman" w:cs="Times New Roman"/>
          <w:color w:val="0D0D0D" w:themeColor="text1" w:themeTint="F2"/>
          <w:sz w:val="24"/>
          <w:szCs w:val="24"/>
        </w:rPr>
        <w:t>Improv</w:t>
      </w:r>
      <w:r w:rsidR="00E208E1" w:rsidRPr="003E1D1B">
        <w:rPr>
          <w:rFonts w:ascii="Times New Roman" w:hAnsi="Times New Roman" w:cs="Times New Roman"/>
          <w:color w:val="0D0D0D" w:themeColor="text1" w:themeTint="F2"/>
          <w:sz w:val="24"/>
          <w:szCs w:val="24"/>
        </w:rPr>
        <w:t xml:space="preserve">ing the load equipment immunity to disturbance </w:t>
      </w:r>
    </w:p>
    <w:p w14:paraId="52617DD4" w14:textId="21370E48" w:rsidR="00E208E1" w:rsidRPr="003E1D1B" w:rsidRDefault="00753D6E" w:rsidP="003E1D1B">
      <w:pPr>
        <w:pStyle w:val="ListParagraph"/>
        <w:numPr>
          <w:ilvl w:val="0"/>
          <w:numId w:val="5"/>
        </w:numPr>
        <w:spacing w:after="0" w:line="480" w:lineRule="auto"/>
        <w:jc w:val="both"/>
        <w:rPr>
          <w:rFonts w:ascii="Times New Roman" w:hAnsi="Times New Roman" w:cs="Times New Roman"/>
          <w:b/>
          <w:color w:val="0D0D0D" w:themeColor="text1" w:themeTint="F2"/>
          <w:sz w:val="24"/>
          <w:szCs w:val="24"/>
        </w:rPr>
      </w:pPr>
      <w:r w:rsidRPr="003E1D1B">
        <w:rPr>
          <w:rFonts w:ascii="Times New Roman" w:hAnsi="Times New Roman" w:cs="Times New Roman"/>
          <w:color w:val="0D0D0D" w:themeColor="text1" w:themeTint="F2"/>
          <w:sz w:val="24"/>
          <w:szCs w:val="24"/>
        </w:rPr>
        <w:lastRenderedPageBreak/>
        <w:t>Inserting correct equipment between the electrical supply and the sensitive load</w:t>
      </w:r>
    </w:p>
    <w:p w14:paraId="204CA052" w14:textId="27D5B0B3" w:rsidR="00753D6E" w:rsidRPr="003E1D1B" w:rsidRDefault="00E208E1" w:rsidP="000E5D44">
      <w:pPr>
        <w:pStyle w:val="Heading2"/>
      </w:pPr>
      <w:bookmarkStart w:id="23" w:name="_Toc146707406"/>
      <w:r w:rsidRPr="003E1D1B">
        <w:t>2.2.10</w:t>
      </w:r>
      <w:r w:rsidR="00753D6E" w:rsidRPr="003E1D1B">
        <w:tab/>
        <w:t xml:space="preserve"> </w:t>
      </w:r>
      <w:proofErr w:type="spellStart"/>
      <w:r w:rsidR="00753D6E" w:rsidRPr="003E1D1B">
        <w:t>Theraja</w:t>
      </w:r>
      <w:proofErr w:type="spellEnd"/>
      <w:r w:rsidR="00753D6E" w:rsidRPr="003E1D1B">
        <w:t xml:space="preserve"> B. L. and </w:t>
      </w:r>
      <w:proofErr w:type="spellStart"/>
      <w:r w:rsidR="00753D6E" w:rsidRPr="003E1D1B">
        <w:t>Thereja</w:t>
      </w:r>
      <w:proofErr w:type="spellEnd"/>
      <w:r w:rsidR="00753D6E" w:rsidRPr="003E1D1B">
        <w:t xml:space="preserve"> A. K. (2005), three phase D.C. power supply</w:t>
      </w:r>
      <w:bookmarkEnd w:id="23"/>
    </w:p>
    <w:p w14:paraId="7B636531" w14:textId="0515D3E2" w:rsidR="00753D6E" w:rsidRPr="003E1D1B" w:rsidRDefault="00753D6E" w:rsidP="003E1D1B">
      <w:pPr>
        <w:spacing w:after="0" w:line="480" w:lineRule="auto"/>
        <w:jc w:val="both"/>
        <w:rPr>
          <w:rFonts w:ascii="Times New Roman" w:hAnsi="Times New Roman" w:cs="Times New Roman"/>
          <w:color w:val="0D0D0D" w:themeColor="text1" w:themeTint="F2"/>
          <w:sz w:val="24"/>
          <w:szCs w:val="24"/>
        </w:rPr>
      </w:pPr>
      <w:r w:rsidRPr="003E1D1B">
        <w:rPr>
          <w:rFonts w:ascii="Times New Roman" w:hAnsi="Times New Roman" w:cs="Times New Roman"/>
          <w:color w:val="0D0D0D" w:themeColor="text1" w:themeTint="F2"/>
          <w:sz w:val="24"/>
          <w:szCs w:val="24"/>
        </w:rPr>
        <w:t xml:space="preserve">In this construction the D.C. rectifier of a 3-phase supply with help of a diode along with a smoothing circuit. The three diodes are connected to the three </w:t>
      </w:r>
      <w:proofErr w:type="gramStart"/>
      <w:r w:rsidRPr="003E1D1B">
        <w:rPr>
          <w:rFonts w:ascii="Times New Roman" w:hAnsi="Times New Roman" w:cs="Times New Roman"/>
          <w:color w:val="0D0D0D" w:themeColor="text1" w:themeTint="F2"/>
          <w:sz w:val="24"/>
          <w:szCs w:val="24"/>
        </w:rPr>
        <w:t>phase</w:t>
      </w:r>
      <w:proofErr w:type="gramEnd"/>
      <w:r w:rsidRPr="003E1D1B">
        <w:rPr>
          <w:rFonts w:ascii="Times New Roman" w:hAnsi="Times New Roman" w:cs="Times New Roman"/>
          <w:color w:val="0D0D0D" w:themeColor="text1" w:themeTint="F2"/>
          <w:sz w:val="24"/>
          <w:szCs w:val="24"/>
        </w:rPr>
        <w:t xml:space="preserve"> of star-connection secondary of a 3-phase transformer. Neutral point N of the secondary the negative terminal for the rectified output and is earthed.</w:t>
      </w:r>
    </w:p>
    <w:p w14:paraId="350DAD85" w14:textId="7F301CB8" w:rsidR="00753D6E" w:rsidRPr="003E1D1B" w:rsidRDefault="00753D6E" w:rsidP="000E5D44">
      <w:pPr>
        <w:pStyle w:val="Heading2"/>
      </w:pPr>
      <w:bookmarkStart w:id="24" w:name="_Toc146707407"/>
      <w:r w:rsidRPr="003E1D1B">
        <w:t>2.2.11</w:t>
      </w:r>
      <w:r w:rsidRPr="003E1D1B">
        <w:tab/>
      </w:r>
      <w:proofErr w:type="spellStart"/>
      <w:r w:rsidRPr="003E1D1B">
        <w:t>Uchenna</w:t>
      </w:r>
      <w:proofErr w:type="spellEnd"/>
      <w:r w:rsidRPr="003E1D1B">
        <w:t xml:space="preserve"> (2010) Demonstration of variable D.C. power supply.</w:t>
      </w:r>
      <w:bookmarkEnd w:id="24"/>
    </w:p>
    <w:p w14:paraId="73CAAAAA" w14:textId="52BA23F4" w:rsidR="00753D6E" w:rsidRPr="003E1D1B" w:rsidRDefault="00753D6E" w:rsidP="003E1D1B">
      <w:pPr>
        <w:spacing w:after="0" w:line="480" w:lineRule="auto"/>
        <w:jc w:val="both"/>
        <w:rPr>
          <w:rFonts w:ascii="Times New Roman" w:hAnsi="Times New Roman" w:cs="Times New Roman"/>
          <w:color w:val="0D0D0D" w:themeColor="text1" w:themeTint="F2"/>
          <w:sz w:val="24"/>
          <w:szCs w:val="24"/>
        </w:rPr>
      </w:pPr>
      <w:r w:rsidRPr="003E1D1B">
        <w:rPr>
          <w:rFonts w:ascii="Times New Roman" w:hAnsi="Times New Roman" w:cs="Times New Roman"/>
          <w:color w:val="0D0D0D" w:themeColor="text1" w:themeTint="F2"/>
          <w:sz w:val="24"/>
          <w:szCs w:val="24"/>
        </w:rPr>
        <w:t xml:space="preserve">The demonstration of D.C. power supply work by </w:t>
      </w:r>
      <w:proofErr w:type="spellStart"/>
      <w:r w:rsidRPr="003E1D1B">
        <w:rPr>
          <w:rFonts w:ascii="Times New Roman" w:hAnsi="Times New Roman" w:cs="Times New Roman"/>
          <w:color w:val="0D0D0D" w:themeColor="text1" w:themeTint="F2"/>
          <w:sz w:val="24"/>
          <w:szCs w:val="24"/>
        </w:rPr>
        <w:t>Uchenna</w:t>
      </w:r>
      <w:proofErr w:type="spellEnd"/>
      <w:r w:rsidRPr="003E1D1B">
        <w:rPr>
          <w:rFonts w:ascii="Times New Roman" w:hAnsi="Times New Roman" w:cs="Times New Roman"/>
          <w:color w:val="0D0D0D" w:themeColor="text1" w:themeTint="F2"/>
          <w:sz w:val="24"/>
          <w:szCs w:val="24"/>
        </w:rPr>
        <w:t xml:space="preserve"> is a construction of stabilized power supply unit with a voltage range from 1 – 20 volts D.C. with a low output impedance, he studied the characteristics of a constructed power unit which he ascertained the load and line regulation. The test and analysis were carried out using the constructed power supply unit to power a load. In this construction an external measuring device is required to determine the quantity of the output magnitude, he used both analog and digital meter during his test due to the fact that there is a slide variation between the two meter used the analog meter show</w:t>
      </w:r>
      <w:r w:rsidR="002202DA" w:rsidRPr="003E1D1B">
        <w:rPr>
          <w:rFonts w:ascii="Times New Roman" w:hAnsi="Times New Roman" w:cs="Times New Roman"/>
          <w:color w:val="0D0D0D" w:themeColor="text1" w:themeTint="F2"/>
          <w:sz w:val="24"/>
          <w:szCs w:val="24"/>
        </w:rPr>
        <w:t>ed</w:t>
      </w:r>
      <w:r w:rsidRPr="003E1D1B">
        <w:rPr>
          <w:rFonts w:ascii="Times New Roman" w:hAnsi="Times New Roman" w:cs="Times New Roman"/>
          <w:color w:val="0D0D0D" w:themeColor="text1" w:themeTint="F2"/>
          <w:sz w:val="24"/>
          <w:szCs w:val="24"/>
        </w:rPr>
        <w:t xml:space="preserve"> 18.6 volt D.C. while the digital meter showed 20 volt D.C. the casing of the device is metal and in square shape.</w:t>
      </w:r>
    </w:p>
    <w:p w14:paraId="5DF7AC81" w14:textId="16935FEB" w:rsidR="00C86760" w:rsidRDefault="00C86760" w:rsidP="00C86760">
      <w:pPr>
        <w:spacing w:after="0" w:line="480" w:lineRule="auto"/>
        <w:ind w:right="3734"/>
        <w:rPr>
          <w:rFonts w:ascii="Times New Roman" w:eastAsia="Calibri" w:hAnsi="Times New Roman" w:cs="Times New Roman"/>
          <w:color w:val="0D0D0D" w:themeColor="text1" w:themeTint="F2"/>
          <w:sz w:val="24"/>
          <w:szCs w:val="24"/>
        </w:rPr>
      </w:pPr>
    </w:p>
    <w:p w14:paraId="53181338" w14:textId="77777777" w:rsidR="00C86760" w:rsidRDefault="00C86760" w:rsidP="00C86760">
      <w:pPr>
        <w:spacing w:after="0" w:line="480" w:lineRule="auto"/>
        <w:ind w:right="3734"/>
        <w:rPr>
          <w:rFonts w:ascii="Times New Roman" w:eastAsia="Calibri" w:hAnsi="Times New Roman" w:cs="Times New Roman"/>
          <w:b/>
          <w:color w:val="0D0D0D" w:themeColor="text1" w:themeTint="F2"/>
          <w:sz w:val="24"/>
          <w:szCs w:val="24"/>
        </w:rPr>
      </w:pPr>
      <w:r w:rsidRPr="00C86760">
        <w:rPr>
          <w:rFonts w:ascii="Times New Roman" w:eastAsia="Calibri" w:hAnsi="Times New Roman" w:cs="Times New Roman"/>
          <w:b/>
          <w:color w:val="0D0D0D" w:themeColor="text1" w:themeTint="F2"/>
          <w:sz w:val="24"/>
          <w:szCs w:val="24"/>
        </w:rPr>
        <w:t>2.3</w:t>
      </w:r>
      <w:r w:rsidRPr="00C86760">
        <w:rPr>
          <w:rFonts w:ascii="Times New Roman" w:eastAsia="Calibri" w:hAnsi="Times New Roman" w:cs="Times New Roman"/>
          <w:b/>
          <w:color w:val="0D0D0D" w:themeColor="text1" w:themeTint="F2"/>
          <w:sz w:val="24"/>
          <w:szCs w:val="24"/>
        </w:rPr>
        <w:tab/>
      </w:r>
      <w:r>
        <w:rPr>
          <w:rFonts w:ascii="Times New Roman" w:eastAsia="Calibri" w:hAnsi="Times New Roman" w:cs="Times New Roman"/>
          <w:b/>
          <w:color w:val="0D0D0D" w:themeColor="text1" w:themeTint="F2"/>
          <w:sz w:val="24"/>
          <w:szCs w:val="24"/>
        </w:rPr>
        <w:t>Some components used</w:t>
      </w:r>
    </w:p>
    <w:p w14:paraId="2ED38620" w14:textId="3A4827B9" w:rsidR="00C86760" w:rsidRPr="00C86760" w:rsidRDefault="00C86760" w:rsidP="00C86760">
      <w:pPr>
        <w:spacing w:after="0" w:line="480" w:lineRule="auto"/>
        <w:ind w:right="3734"/>
        <w:rPr>
          <w:rFonts w:ascii="Times New Roman" w:eastAsia="Calibri" w:hAnsi="Times New Roman" w:cs="Times New Roman"/>
          <w:b/>
          <w:color w:val="0D0D0D" w:themeColor="text1" w:themeTint="F2"/>
          <w:sz w:val="24"/>
          <w:szCs w:val="24"/>
        </w:rPr>
      </w:pPr>
      <w:r>
        <w:rPr>
          <w:rFonts w:ascii="Times New Roman" w:eastAsia="Calibri" w:hAnsi="Times New Roman" w:cs="Times New Roman"/>
          <w:b/>
          <w:color w:val="0D0D0D" w:themeColor="text1" w:themeTint="F2"/>
          <w:sz w:val="24"/>
          <w:szCs w:val="24"/>
        </w:rPr>
        <w:t>2.3.1</w:t>
      </w:r>
      <w:r>
        <w:rPr>
          <w:rFonts w:ascii="Times New Roman" w:eastAsia="Calibri" w:hAnsi="Times New Roman" w:cs="Times New Roman"/>
          <w:b/>
          <w:color w:val="0D0D0D" w:themeColor="text1" w:themeTint="F2"/>
          <w:sz w:val="24"/>
          <w:szCs w:val="24"/>
        </w:rPr>
        <w:tab/>
      </w:r>
      <w:r w:rsidRPr="00C86760">
        <w:rPr>
          <w:rFonts w:ascii="Times New Roman" w:eastAsia="Calibri" w:hAnsi="Times New Roman" w:cs="Times New Roman"/>
          <w:b/>
          <w:color w:val="0D0D0D" w:themeColor="text1" w:themeTint="F2"/>
          <w:sz w:val="24"/>
          <w:szCs w:val="24"/>
        </w:rPr>
        <w:t>Transformer</w:t>
      </w:r>
    </w:p>
    <w:p w14:paraId="01A1A8D5" w14:textId="77777777" w:rsidR="00C86760" w:rsidRPr="003E1D1B" w:rsidRDefault="00C86760" w:rsidP="00C86760">
      <w:pPr>
        <w:spacing w:after="0" w:line="480" w:lineRule="auto"/>
        <w:ind w:left="901" w:right="3734"/>
        <w:rPr>
          <w:rFonts w:ascii="Times New Roman" w:eastAsia="Calibri" w:hAnsi="Times New Roman" w:cs="Times New Roman"/>
          <w:color w:val="0D0D0D" w:themeColor="text1" w:themeTint="F2"/>
          <w:sz w:val="24"/>
          <w:szCs w:val="24"/>
        </w:rPr>
      </w:pPr>
      <w:r w:rsidRPr="003E1D1B">
        <w:rPr>
          <w:rFonts w:ascii="Times New Roman" w:hAnsi="Times New Roman" w:cs="Times New Roman"/>
          <w:noProof/>
          <w:color w:val="0D0D0D" w:themeColor="text1" w:themeTint="F2"/>
          <w:sz w:val="24"/>
          <w:szCs w:val="24"/>
        </w:rPr>
        <w:drawing>
          <wp:anchor distT="0" distB="0" distL="114300" distR="114300" simplePos="0" relativeHeight="251666432" behindDoc="0" locked="0" layoutInCell="1" allowOverlap="0" wp14:anchorId="2B82B8B7" wp14:editId="46390C60">
            <wp:simplePos x="0" y="0"/>
            <wp:positionH relativeFrom="page">
              <wp:align>center</wp:align>
            </wp:positionH>
            <wp:positionV relativeFrom="paragraph">
              <wp:posOffset>20955</wp:posOffset>
            </wp:positionV>
            <wp:extent cx="2143125" cy="1724025"/>
            <wp:effectExtent l="0" t="0" r="9525" b="9525"/>
            <wp:wrapSquare wrapText="bothSides"/>
            <wp:docPr id="684" name="Picture 684"/>
            <wp:cNvGraphicFramePr/>
            <a:graphic xmlns:a="http://schemas.openxmlformats.org/drawingml/2006/main">
              <a:graphicData uri="http://schemas.openxmlformats.org/drawingml/2006/picture">
                <pic:pic xmlns:pic="http://schemas.openxmlformats.org/drawingml/2006/picture">
                  <pic:nvPicPr>
                    <pic:cNvPr id="684" name="Picture 684"/>
                    <pic:cNvPicPr/>
                  </pic:nvPicPr>
                  <pic:blipFill>
                    <a:blip r:embed="rId9"/>
                    <a:stretch>
                      <a:fillRect/>
                    </a:stretch>
                  </pic:blipFill>
                  <pic:spPr>
                    <a:xfrm>
                      <a:off x="0" y="0"/>
                      <a:ext cx="2143125" cy="1724025"/>
                    </a:xfrm>
                    <a:prstGeom prst="rect">
                      <a:avLst/>
                    </a:prstGeom>
                  </pic:spPr>
                </pic:pic>
              </a:graphicData>
            </a:graphic>
          </wp:anchor>
        </w:drawing>
      </w:r>
    </w:p>
    <w:p w14:paraId="31D6B04C" w14:textId="77777777" w:rsidR="00C86760" w:rsidRPr="003E1D1B" w:rsidRDefault="00C86760" w:rsidP="00C86760">
      <w:pPr>
        <w:spacing w:after="0" w:line="480" w:lineRule="auto"/>
        <w:ind w:left="901" w:right="3734"/>
        <w:rPr>
          <w:rFonts w:ascii="Times New Roman" w:eastAsia="Calibri" w:hAnsi="Times New Roman" w:cs="Times New Roman"/>
          <w:color w:val="0D0D0D" w:themeColor="text1" w:themeTint="F2"/>
          <w:sz w:val="24"/>
          <w:szCs w:val="24"/>
        </w:rPr>
      </w:pPr>
    </w:p>
    <w:p w14:paraId="143620F1" w14:textId="77777777" w:rsidR="00C86760" w:rsidRPr="003E1D1B" w:rsidRDefault="00C86760" w:rsidP="00C86760">
      <w:pPr>
        <w:spacing w:after="0" w:line="480" w:lineRule="auto"/>
        <w:ind w:left="901" w:right="3734"/>
        <w:rPr>
          <w:rFonts w:ascii="Times New Roman" w:hAnsi="Times New Roman" w:cs="Times New Roman"/>
          <w:color w:val="0D0D0D" w:themeColor="text1" w:themeTint="F2"/>
          <w:sz w:val="24"/>
          <w:szCs w:val="24"/>
        </w:rPr>
      </w:pPr>
      <w:r w:rsidRPr="003E1D1B">
        <w:rPr>
          <w:rFonts w:ascii="Times New Roman" w:eastAsia="Calibri" w:hAnsi="Times New Roman" w:cs="Times New Roman"/>
          <w:color w:val="0D0D0D" w:themeColor="text1" w:themeTint="F2"/>
          <w:sz w:val="24"/>
          <w:szCs w:val="24"/>
        </w:rPr>
        <w:t xml:space="preserve"> </w:t>
      </w:r>
    </w:p>
    <w:p w14:paraId="7B9A678B" w14:textId="77777777" w:rsidR="00C86760" w:rsidRPr="003E1D1B" w:rsidRDefault="00C86760" w:rsidP="00C86760">
      <w:pPr>
        <w:spacing w:after="0" w:line="480" w:lineRule="auto"/>
        <w:ind w:left="896" w:right="3734"/>
        <w:rPr>
          <w:rFonts w:ascii="Times New Roman" w:eastAsia="Calibri" w:hAnsi="Times New Roman" w:cs="Times New Roman"/>
          <w:color w:val="0D0D0D" w:themeColor="text1" w:themeTint="F2"/>
          <w:sz w:val="24"/>
          <w:szCs w:val="24"/>
        </w:rPr>
      </w:pPr>
    </w:p>
    <w:p w14:paraId="6D834B92" w14:textId="77777777" w:rsidR="00C86760" w:rsidRPr="003E1D1B" w:rsidRDefault="00C86760" w:rsidP="00C86760">
      <w:pPr>
        <w:spacing w:after="0" w:line="480" w:lineRule="auto"/>
        <w:ind w:left="896" w:right="3734"/>
        <w:rPr>
          <w:rFonts w:ascii="Times New Roman" w:eastAsia="Calibri" w:hAnsi="Times New Roman" w:cs="Times New Roman"/>
          <w:color w:val="0D0D0D" w:themeColor="text1" w:themeTint="F2"/>
          <w:sz w:val="24"/>
          <w:szCs w:val="24"/>
        </w:rPr>
      </w:pPr>
    </w:p>
    <w:p w14:paraId="60F7233D" w14:textId="77777777" w:rsidR="00C86760" w:rsidRPr="003E1D1B" w:rsidRDefault="00C86760" w:rsidP="00C86760">
      <w:pPr>
        <w:spacing w:after="0" w:line="480" w:lineRule="auto"/>
        <w:ind w:right="26"/>
        <w:jc w:val="center"/>
        <w:rPr>
          <w:rFonts w:ascii="Times New Roman" w:eastAsia="Calibri" w:hAnsi="Times New Roman" w:cs="Times New Roman"/>
          <w:color w:val="0D0D0D" w:themeColor="text1" w:themeTint="F2"/>
          <w:sz w:val="24"/>
          <w:szCs w:val="24"/>
        </w:rPr>
      </w:pPr>
    </w:p>
    <w:p w14:paraId="040FB71A" w14:textId="35877A17" w:rsidR="00C86760" w:rsidRPr="003E1D1B" w:rsidRDefault="00C86760" w:rsidP="00C86760">
      <w:pPr>
        <w:spacing w:after="0" w:line="480" w:lineRule="auto"/>
        <w:ind w:right="26"/>
        <w:jc w:val="center"/>
        <w:rPr>
          <w:rFonts w:ascii="Times New Roman" w:eastAsia="Calibri" w:hAnsi="Times New Roman" w:cs="Times New Roman"/>
          <w:color w:val="0D0D0D" w:themeColor="text1" w:themeTint="F2"/>
          <w:sz w:val="24"/>
          <w:szCs w:val="24"/>
        </w:rPr>
      </w:pPr>
      <w:r w:rsidRPr="003E1D1B">
        <w:rPr>
          <w:rFonts w:ascii="Times New Roman" w:eastAsia="Calibri" w:hAnsi="Times New Roman" w:cs="Times New Roman"/>
          <w:color w:val="0D0D0D" w:themeColor="text1" w:themeTint="F2"/>
          <w:sz w:val="24"/>
          <w:szCs w:val="24"/>
        </w:rPr>
        <w:t xml:space="preserve">Figure </w:t>
      </w:r>
      <w:r>
        <w:rPr>
          <w:rFonts w:ascii="Times New Roman" w:eastAsia="Calibri" w:hAnsi="Times New Roman" w:cs="Times New Roman"/>
          <w:color w:val="0D0D0D" w:themeColor="text1" w:themeTint="F2"/>
          <w:sz w:val="24"/>
          <w:szCs w:val="24"/>
        </w:rPr>
        <w:t>2</w:t>
      </w:r>
      <w:r w:rsidRPr="003E1D1B">
        <w:rPr>
          <w:rFonts w:ascii="Times New Roman" w:eastAsia="Calibri" w:hAnsi="Times New Roman" w:cs="Times New Roman"/>
          <w:color w:val="0D0D0D" w:themeColor="text1" w:themeTint="F2"/>
          <w:sz w:val="24"/>
          <w:szCs w:val="24"/>
        </w:rPr>
        <w:t>.</w:t>
      </w:r>
      <w:r>
        <w:rPr>
          <w:rFonts w:ascii="Times New Roman" w:eastAsia="Calibri" w:hAnsi="Times New Roman" w:cs="Times New Roman"/>
          <w:color w:val="0D0D0D" w:themeColor="text1" w:themeTint="F2"/>
          <w:sz w:val="24"/>
          <w:szCs w:val="24"/>
        </w:rPr>
        <w:t>1</w:t>
      </w:r>
      <w:r w:rsidRPr="003E1D1B">
        <w:rPr>
          <w:rFonts w:ascii="Times New Roman" w:eastAsia="Calibri" w:hAnsi="Times New Roman" w:cs="Times New Roman"/>
          <w:color w:val="0D0D0D" w:themeColor="text1" w:themeTint="F2"/>
          <w:sz w:val="24"/>
          <w:szCs w:val="24"/>
        </w:rPr>
        <w:t>: Transformer</w:t>
      </w:r>
    </w:p>
    <w:p w14:paraId="69F00F0C" w14:textId="77777777" w:rsidR="00C86760" w:rsidRPr="003E1D1B" w:rsidRDefault="00C86760" w:rsidP="00C86760">
      <w:pPr>
        <w:spacing w:after="0" w:line="480" w:lineRule="auto"/>
        <w:ind w:right="3734"/>
        <w:rPr>
          <w:rFonts w:ascii="Times New Roman" w:eastAsia="Calibri" w:hAnsi="Times New Roman" w:cs="Times New Roman"/>
          <w:color w:val="0D0D0D" w:themeColor="text1" w:themeTint="F2"/>
          <w:sz w:val="24"/>
          <w:szCs w:val="24"/>
        </w:rPr>
      </w:pPr>
    </w:p>
    <w:p w14:paraId="397E3ED0" w14:textId="77777777" w:rsidR="00C86760" w:rsidRPr="003E1D1B" w:rsidRDefault="00C86760" w:rsidP="00C86760">
      <w:pPr>
        <w:spacing w:after="0" w:line="480" w:lineRule="auto"/>
        <w:ind w:hanging="10"/>
        <w:jc w:val="both"/>
        <w:rPr>
          <w:rFonts w:ascii="Times New Roman" w:hAnsi="Times New Roman" w:cs="Times New Roman"/>
          <w:color w:val="0D0D0D" w:themeColor="text1" w:themeTint="F2"/>
          <w:sz w:val="24"/>
          <w:szCs w:val="24"/>
        </w:rPr>
      </w:pPr>
      <w:r w:rsidRPr="003E1D1B">
        <w:rPr>
          <w:rFonts w:ascii="Times New Roman" w:hAnsi="Times New Roman" w:cs="Times New Roman"/>
          <w:color w:val="0D0D0D" w:themeColor="text1" w:themeTint="F2"/>
          <w:sz w:val="24"/>
          <w:szCs w:val="24"/>
        </w:rPr>
        <w:lastRenderedPageBreak/>
        <w:t xml:space="preserve">A Transformer is an equipment used either for raising or lowering the voltage of an ac supply with a corresponding decrease and increase in current. It essentially consists of two windings primary and secondary.    </w:t>
      </w:r>
    </w:p>
    <w:p w14:paraId="3B3C8A47" w14:textId="77777777" w:rsidR="00C86760" w:rsidRPr="003E1D1B" w:rsidRDefault="00C86760" w:rsidP="00C86760">
      <w:pPr>
        <w:spacing w:after="0" w:line="480" w:lineRule="auto"/>
        <w:ind w:firstLine="720"/>
        <w:jc w:val="both"/>
        <w:rPr>
          <w:rFonts w:ascii="Times New Roman" w:hAnsi="Times New Roman" w:cs="Times New Roman"/>
          <w:color w:val="0D0D0D" w:themeColor="text1" w:themeTint="F2"/>
          <w:sz w:val="24"/>
          <w:szCs w:val="24"/>
        </w:rPr>
      </w:pPr>
      <w:r w:rsidRPr="003E1D1B">
        <w:rPr>
          <w:rFonts w:ascii="Times New Roman" w:hAnsi="Times New Roman" w:cs="Times New Roman"/>
          <w:color w:val="0D0D0D" w:themeColor="text1" w:themeTint="F2"/>
          <w:sz w:val="24"/>
          <w:szCs w:val="24"/>
        </w:rPr>
        <w:t xml:space="preserve">N1 = no. of turns in primary coil   </w:t>
      </w:r>
    </w:p>
    <w:p w14:paraId="1C91A208" w14:textId="77777777" w:rsidR="00C86760" w:rsidRPr="003E1D1B" w:rsidRDefault="00C86760" w:rsidP="00C86760">
      <w:pPr>
        <w:spacing w:after="0" w:line="480" w:lineRule="auto"/>
        <w:ind w:hanging="10"/>
        <w:jc w:val="both"/>
        <w:rPr>
          <w:rFonts w:ascii="Times New Roman" w:hAnsi="Times New Roman" w:cs="Times New Roman"/>
          <w:color w:val="0D0D0D" w:themeColor="text1" w:themeTint="F2"/>
          <w:sz w:val="24"/>
          <w:szCs w:val="24"/>
        </w:rPr>
      </w:pPr>
      <w:r w:rsidRPr="003E1D1B">
        <w:rPr>
          <w:rFonts w:ascii="Times New Roman" w:eastAsia="Calibri" w:hAnsi="Times New Roman" w:cs="Times New Roman"/>
          <w:color w:val="0D0D0D" w:themeColor="text1" w:themeTint="F2"/>
          <w:sz w:val="24"/>
          <w:szCs w:val="24"/>
        </w:rPr>
        <w:tab/>
      </w:r>
      <w:r w:rsidRPr="003E1D1B">
        <w:rPr>
          <w:rFonts w:ascii="Times New Roman" w:eastAsia="Calibri" w:hAnsi="Times New Roman" w:cs="Times New Roman"/>
          <w:color w:val="0D0D0D" w:themeColor="text1" w:themeTint="F2"/>
          <w:sz w:val="24"/>
          <w:szCs w:val="24"/>
        </w:rPr>
        <w:tab/>
      </w:r>
      <w:r w:rsidRPr="003E1D1B">
        <w:rPr>
          <w:rFonts w:ascii="Times New Roman" w:hAnsi="Times New Roman" w:cs="Times New Roman"/>
          <w:color w:val="0D0D0D" w:themeColor="text1" w:themeTint="F2"/>
          <w:sz w:val="24"/>
          <w:szCs w:val="24"/>
        </w:rPr>
        <w:t xml:space="preserve">N2 = no. of turns in secondary coil  </w:t>
      </w:r>
      <w:r w:rsidRPr="003E1D1B">
        <w:rPr>
          <w:rFonts w:ascii="Times New Roman" w:hAnsi="Times New Roman" w:cs="Times New Roman"/>
          <w:color w:val="0D0D0D" w:themeColor="text1" w:themeTint="F2"/>
          <w:sz w:val="24"/>
          <w:szCs w:val="24"/>
        </w:rPr>
        <w:tab/>
        <w:t xml:space="preserve"> </w:t>
      </w:r>
    </w:p>
    <w:p w14:paraId="1A01D763" w14:textId="77777777" w:rsidR="00C86760" w:rsidRPr="003E1D1B" w:rsidRDefault="00C86760" w:rsidP="00C86760">
      <w:pPr>
        <w:spacing w:after="0" w:line="480" w:lineRule="auto"/>
        <w:ind w:hanging="10"/>
        <w:jc w:val="both"/>
        <w:rPr>
          <w:rFonts w:ascii="Times New Roman" w:hAnsi="Times New Roman" w:cs="Times New Roman"/>
          <w:color w:val="0D0D0D" w:themeColor="text1" w:themeTint="F2"/>
          <w:sz w:val="24"/>
          <w:szCs w:val="24"/>
        </w:rPr>
      </w:pPr>
      <w:r w:rsidRPr="003E1D1B">
        <w:rPr>
          <w:rFonts w:ascii="Times New Roman" w:hAnsi="Times New Roman" w:cs="Times New Roman"/>
          <w:color w:val="0D0D0D" w:themeColor="text1" w:themeTint="F2"/>
          <w:sz w:val="24"/>
          <w:szCs w:val="24"/>
        </w:rPr>
        <w:t xml:space="preserve"> </w:t>
      </w:r>
      <w:r w:rsidRPr="003E1D1B">
        <w:rPr>
          <w:rFonts w:ascii="Times New Roman" w:hAnsi="Times New Roman" w:cs="Times New Roman"/>
          <w:color w:val="0D0D0D" w:themeColor="text1" w:themeTint="F2"/>
          <w:sz w:val="24"/>
          <w:szCs w:val="24"/>
        </w:rPr>
        <w:tab/>
        <w:t xml:space="preserve">N1&lt; N2 = Step-up transformer </w:t>
      </w:r>
    </w:p>
    <w:p w14:paraId="53B0B992" w14:textId="77777777" w:rsidR="00C86760" w:rsidRPr="003E1D1B" w:rsidRDefault="00C86760" w:rsidP="00C86760">
      <w:pPr>
        <w:spacing w:after="0" w:line="480" w:lineRule="auto"/>
        <w:ind w:firstLine="720"/>
        <w:jc w:val="both"/>
        <w:rPr>
          <w:rFonts w:ascii="Times New Roman" w:hAnsi="Times New Roman" w:cs="Times New Roman"/>
          <w:color w:val="0D0D0D" w:themeColor="text1" w:themeTint="F2"/>
          <w:sz w:val="24"/>
          <w:szCs w:val="24"/>
        </w:rPr>
      </w:pPr>
      <w:r w:rsidRPr="003E1D1B">
        <w:rPr>
          <w:rFonts w:ascii="Times New Roman" w:hAnsi="Times New Roman" w:cs="Times New Roman"/>
          <w:color w:val="0D0D0D" w:themeColor="text1" w:themeTint="F2"/>
          <w:sz w:val="24"/>
          <w:szCs w:val="24"/>
        </w:rPr>
        <w:t xml:space="preserve">N1&gt; N2 = Step-down transformer </w:t>
      </w:r>
    </w:p>
    <w:p w14:paraId="3DCBF041" w14:textId="77777777" w:rsidR="00C86760" w:rsidRPr="003E1D1B" w:rsidRDefault="00C86760" w:rsidP="00C86760">
      <w:pPr>
        <w:spacing w:after="0" w:line="480" w:lineRule="auto"/>
        <w:ind w:hanging="10"/>
        <w:jc w:val="both"/>
        <w:rPr>
          <w:rFonts w:ascii="Times New Roman" w:hAnsi="Times New Roman" w:cs="Times New Roman"/>
          <w:color w:val="0D0D0D" w:themeColor="text1" w:themeTint="F2"/>
          <w:sz w:val="24"/>
          <w:szCs w:val="24"/>
        </w:rPr>
      </w:pPr>
      <w:r w:rsidRPr="003E1D1B">
        <w:rPr>
          <w:rFonts w:ascii="Times New Roman" w:hAnsi="Times New Roman" w:cs="Times New Roman"/>
          <w:color w:val="0D0D0D" w:themeColor="text1" w:themeTint="F2"/>
          <w:sz w:val="24"/>
          <w:szCs w:val="24"/>
        </w:rPr>
        <w:t xml:space="preserve">Transformers convert AC electricity from one voltage to another with little loss of power. Transformers work only with AC and this is one of the reasons why mains electricity is AC. </w:t>
      </w:r>
    </w:p>
    <w:p w14:paraId="53CCBBC3" w14:textId="77777777" w:rsidR="00C86760" w:rsidRPr="003E1D1B" w:rsidRDefault="00C86760" w:rsidP="00C86760">
      <w:pPr>
        <w:spacing w:after="0" w:line="480" w:lineRule="auto"/>
        <w:ind w:hanging="10"/>
        <w:jc w:val="both"/>
        <w:rPr>
          <w:rFonts w:ascii="Times New Roman" w:hAnsi="Times New Roman" w:cs="Times New Roman"/>
          <w:color w:val="0D0D0D" w:themeColor="text1" w:themeTint="F2"/>
          <w:sz w:val="24"/>
          <w:szCs w:val="24"/>
        </w:rPr>
      </w:pPr>
      <w:r w:rsidRPr="003E1D1B">
        <w:rPr>
          <w:rFonts w:ascii="Times New Roman" w:hAnsi="Times New Roman" w:cs="Times New Roman"/>
          <w:color w:val="0D0D0D" w:themeColor="text1" w:themeTint="F2"/>
          <w:sz w:val="24"/>
          <w:szCs w:val="24"/>
        </w:rPr>
        <w:t xml:space="preserve">Step-up transformers increase voltage, step-down transformers reduce voltage. Most power supplies use a step-down transformer to reduce the dangerously high mains voltage (230v) to safer low voltage. </w:t>
      </w:r>
    </w:p>
    <w:p w14:paraId="704C12FC" w14:textId="77777777" w:rsidR="00C86760" w:rsidRPr="003E1D1B" w:rsidRDefault="00C86760" w:rsidP="00C86760">
      <w:pPr>
        <w:tabs>
          <w:tab w:val="center" w:pos="3153"/>
          <w:tab w:val="center" w:pos="4502"/>
          <w:tab w:val="center" w:pos="7155"/>
        </w:tabs>
        <w:spacing w:after="0" w:line="480" w:lineRule="auto"/>
        <w:ind w:hanging="10"/>
        <w:jc w:val="both"/>
        <w:rPr>
          <w:rFonts w:ascii="Times New Roman" w:hAnsi="Times New Roman" w:cs="Times New Roman"/>
          <w:color w:val="0D0D0D" w:themeColor="text1" w:themeTint="F2"/>
          <w:sz w:val="24"/>
          <w:szCs w:val="24"/>
        </w:rPr>
      </w:pPr>
      <w:r w:rsidRPr="003E1D1B">
        <w:rPr>
          <w:rFonts w:ascii="Times New Roman" w:eastAsia="Calibri" w:hAnsi="Times New Roman" w:cs="Times New Roman"/>
          <w:color w:val="0D0D0D" w:themeColor="text1" w:themeTint="F2"/>
          <w:sz w:val="24"/>
          <w:szCs w:val="24"/>
        </w:rPr>
        <w:tab/>
      </w:r>
      <w:r w:rsidRPr="003E1D1B">
        <w:rPr>
          <w:rFonts w:ascii="Times New Roman" w:hAnsi="Times New Roman" w:cs="Times New Roman"/>
          <w:color w:val="0D0D0D" w:themeColor="text1" w:themeTint="F2"/>
          <w:sz w:val="24"/>
          <w:szCs w:val="24"/>
        </w:rPr>
        <w:t xml:space="preserve">    </w:t>
      </w:r>
      <w:r w:rsidRPr="003E1D1B">
        <w:rPr>
          <w:rFonts w:ascii="Times New Roman" w:hAnsi="Times New Roman" w:cs="Times New Roman"/>
          <w:color w:val="0D0D0D" w:themeColor="text1" w:themeTint="F2"/>
          <w:sz w:val="24"/>
          <w:szCs w:val="24"/>
        </w:rPr>
        <w:tab/>
        <w:t xml:space="preserve"> </w:t>
      </w:r>
      <w:r w:rsidRPr="003E1D1B">
        <w:rPr>
          <w:rFonts w:ascii="Times New Roman" w:hAnsi="Times New Roman" w:cs="Times New Roman"/>
          <w:color w:val="0D0D0D" w:themeColor="text1" w:themeTint="F2"/>
          <w:sz w:val="24"/>
          <w:szCs w:val="24"/>
        </w:rPr>
        <w:tab/>
        <w:t xml:space="preserve">     </w:t>
      </w:r>
      <w:r w:rsidRPr="003E1D1B">
        <w:rPr>
          <w:rFonts w:ascii="Times New Roman" w:hAnsi="Times New Roman" w:cs="Times New Roman"/>
          <w:noProof/>
          <w:color w:val="0D0D0D" w:themeColor="text1" w:themeTint="F2"/>
          <w:sz w:val="24"/>
          <w:szCs w:val="24"/>
        </w:rPr>
        <w:drawing>
          <wp:inline distT="0" distB="0" distL="0" distR="0" wp14:anchorId="643A93C0" wp14:editId="159C8B88">
            <wp:extent cx="2738733" cy="1592318"/>
            <wp:effectExtent l="0" t="0" r="5080" b="0"/>
            <wp:docPr id="804" name="Picture 804"/>
            <wp:cNvGraphicFramePr/>
            <a:graphic xmlns:a="http://schemas.openxmlformats.org/drawingml/2006/main">
              <a:graphicData uri="http://schemas.openxmlformats.org/drawingml/2006/picture">
                <pic:pic xmlns:pic="http://schemas.openxmlformats.org/drawingml/2006/picture">
                  <pic:nvPicPr>
                    <pic:cNvPr id="804" name="Picture 804"/>
                    <pic:cNvPicPr/>
                  </pic:nvPicPr>
                  <pic:blipFill>
                    <a:blip r:embed="rId10"/>
                    <a:stretch>
                      <a:fillRect/>
                    </a:stretch>
                  </pic:blipFill>
                  <pic:spPr>
                    <a:xfrm>
                      <a:off x="0" y="0"/>
                      <a:ext cx="2758328" cy="1603711"/>
                    </a:xfrm>
                    <a:prstGeom prst="rect">
                      <a:avLst/>
                    </a:prstGeom>
                  </pic:spPr>
                </pic:pic>
              </a:graphicData>
            </a:graphic>
          </wp:inline>
        </w:drawing>
      </w:r>
      <w:r w:rsidRPr="003E1D1B">
        <w:rPr>
          <w:rFonts w:ascii="Times New Roman" w:hAnsi="Times New Roman" w:cs="Times New Roman"/>
          <w:color w:val="0D0D0D" w:themeColor="text1" w:themeTint="F2"/>
          <w:sz w:val="24"/>
          <w:szCs w:val="24"/>
        </w:rPr>
        <w:t xml:space="preserve"> </w:t>
      </w:r>
    </w:p>
    <w:p w14:paraId="31814402" w14:textId="53203B64" w:rsidR="00C86760" w:rsidRPr="003E1D1B" w:rsidRDefault="00C86760" w:rsidP="00C86760">
      <w:pPr>
        <w:spacing w:after="0" w:line="480" w:lineRule="auto"/>
        <w:ind w:hanging="10"/>
        <w:jc w:val="center"/>
        <w:rPr>
          <w:rFonts w:ascii="Times New Roman" w:hAnsi="Times New Roman" w:cs="Times New Roman"/>
          <w:color w:val="0D0D0D" w:themeColor="text1" w:themeTint="F2"/>
          <w:sz w:val="24"/>
          <w:szCs w:val="24"/>
        </w:rPr>
      </w:pPr>
      <w:r w:rsidRPr="003E1D1B">
        <w:rPr>
          <w:rFonts w:ascii="Times New Roman" w:hAnsi="Times New Roman" w:cs="Times New Roman"/>
          <w:color w:val="0D0D0D" w:themeColor="text1" w:themeTint="F2"/>
          <w:sz w:val="24"/>
          <w:szCs w:val="24"/>
        </w:rPr>
        <w:t xml:space="preserve">Figure </w:t>
      </w:r>
      <w:r>
        <w:rPr>
          <w:rFonts w:ascii="Times New Roman" w:hAnsi="Times New Roman" w:cs="Times New Roman"/>
          <w:color w:val="0D0D0D" w:themeColor="text1" w:themeTint="F2"/>
          <w:sz w:val="24"/>
          <w:szCs w:val="24"/>
        </w:rPr>
        <w:t>2.2</w:t>
      </w:r>
      <w:r w:rsidRPr="003E1D1B">
        <w:rPr>
          <w:rFonts w:ascii="Times New Roman" w:hAnsi="Times New Roman" w:cs="Times New Roman"/>
          <w:color w:val="0D0D0D" w:themeColor="text1" w:themeTint="F2"/>
          <w:sz w:val="24"/>
          <w:szCs w:val="24"/>
        </w:rPr>
        <w:t>: Transformers and their symbol</w:t>
      </w:r>
    </w:p>
    <w:p w14:paraId="471AE14F" w14:textId="77777777" w:rsidR="00C86760" w:rsidRPr="003E1D1B" w:rsidRDefault="00C86760" w:rsidP="00C86760">
      <w:pPr>
        <w:spacing w:after="0" w:line="480" w:lineRule="auto"/>
        <w:ind w:hanging="10"/>
        <w:jc w:val="both"/>
        <w:rPr>
          <w:rFonts w:ascii="Times New Roman" w:hAnsi="Times New Roman" w:cs="Times New Roman"/>
          <w:color w:val="0D0D0D" w:themeColor="text1" w:themeTint="F2"/>
          <w:sz w:val="24"/>
          <w:szCs w:val="24"/>
        </w:rPr>
      </w:pPr>
      <w:r w:rsidRPr="003E1D1B">
        <w:rPr>
          <w:rFonts w:ascii="Times New Roman" w:hAnsi="Times New Roman" w:cs="Times New Roman"/>
          <w:color w:val="0D0D0D" w:themeColor="text1" w:themeTint="F2"/>
          <w:sz w:val="24"/>
          <w:szCs w:val="24"/>
        </w:rPr>
        <w:t xml:space="preserve">The input coil is called the primary and the output coil is called the secondary. There is no electrical connection between the two coils, instead they are linked by an alternating magnetic field created in the soft-iron core of the transformer. The two lines in the middle of the circuit symbol represent the core.  </w:t>
      </w:r>
    </w:p>
    <w:p w14:paraId="6D4272B5" w14:textId="77777777" w:rsidR="00C86760" w:rsidRPr="003E1D1B" w:rsidRDefault="00C86760" w:rsidP="00C86760">
      <w:pPr>
        <w:spacing w:after="0" w:line="480" w:lineRule="auto"/>
        <w:ind w:hanging="10"/>
        <w:jc w:val="both"/>
        <w:rPr>
          <w:rFonts w:ascii="Times New Roman" w:hAnsi="Times New Roman" w:cs="Times New Roman"/>
          <w:color w:val="0D0D0D" w:themeColor="text1" w:themeTint="F2"/>
          <w:sz w:val="24"/>
          <w:szCs w:val="24"/>
        </w:rPr>
      </w:pPr>
      <w:r w:rsidRPr="003E1D1B">
        <w:rPr>
          <w:rFonts w:ascii="Times New Roman" w:hAnsi="Times New Roman" w:cs="Times New Roman"/>
          <w:color w:val="0D0D0D" w:themeColor="text1" w:themeTint="F2"/>
          <w:sz w:val="24"/>
          <w:szCs w:val="24"/>
        </w:rPr>
        <w:t xml:space="preserve">Transformers waste very little power so the power out is (almost) equal to the power in. Note that as voltage is stepped down current is stepped up. </w:t>
      </w:r>
    </w:p>
    <w:p w14:paraId="29376FE2" w14:textId="77777777" w:rsidR="00C86760" w:rsidRPr="003E1D1B" w:rsidRDefault="00C86760" w:rsidP="00C86760">
      <w:pPr>
        <w:spacing w:after="0" w:line="480" w:lineRule="auto"/>
        <w:ind w:hanging="10"/>
        <w:jc w:val="both"/>
        <w:rPr>
          <w:rFonts w:ascii="Times New Roman" w:hAnsi="Times New Roman" w:cs="Times New Roman"/>
          <w:color w:val="0D0D0D" w:themeColor="text1" w:themeTint="F2"/>
          <w:sz w:val="24"/>
          <w:szCs w:val="24"/>
        </w:rPr>
      </w:pPr>
      <w:r w:rsidRPr="003E1D1B">
        <w:rPr>
          <w:rFonts w:ascii="Times New Roman" w:hAnsi="Times New Roman" w:cs="Times New Roman"/>
          <w:color w:val="0D0D0D" w:themeColor="text1" w:themeTint="F2"/>
          <w:sz w:val="24"/>
          <w:szCs w:val="24"/>
        </w:rPr>
        <w:t xml:space="preserve">The ratio of the number of turns on each coil, called the turn’s ratio, determines the ratio of the voltages. A step-down transformer has a large number of turns on its primary (input) coil which </w:t>
      </w:r>
      <w:r w:rsidRPr="003E1D1B">
        <w:rPr>
          <w:rFonts w:ascii="Times New Roman" w:hAnsi="Times New Roman" w:cs="Times New Roman"/>
          <w:color w:val="0D0D0D" w:themeColor="text1" w:themeTint="F2"/>
          <w:sz w:val="24"/>
          <w:szCs w:val="24"/>
        </w:rPr>
        <w:lastRenderedPageBreak/>
        <w:t xml:space="preserve">is connected to the high voltage mains supply, and a small number of turns on its secondary (output) coil to give a low output voltage.  </w:t>
      </w:r>
      <w:r w:rsidRPr="003E1D1B">
        <w:rPr>
          <w:rFonts w:ascii="Times New Roman" w:eastAsia="Times New Roman" w:hAnsi="Times New Roman" w:cs="Times New Roman"/>
          <w:b/>
          <w:color w:val="0D0D0D" w:themeColor="text1" w:themeTint="F2"/>
          <w:sz w:val="24"/>
          <w:szCs w:val="24"/>
        </w:rPr>
        <w:t xml:space="preserve">  </w:t>
      </w:r>
    </w:p>
    <w:p w14:paraId="4ECBFAC1" w14:textId="7FF61087" w:rsidR="00C86760" w:rsidRPr="003E1D1B" w:rsidRDefault="00C86760" w:rsidP="00C86760">
      <w:pPr>
        <w:pStyle w:val="Heading2"/>
      </w:pPr>
      <w:bookmarkStart w:id="25" w:name="_Toc146707408"/>
      <w:r>
        <w:t>2.3</w:t>
      </w:r>
      <w:r w:rsidRPr="003E1D1B">
        <w:t>.2</w:t>
      </w:r>
      <w:r w:rsidRPr="003E1D1B">
        <w:tab/>
        <w:t>Rectifier</w:t>
      </w:r>
      <w:bookmarkEnd w:id="25"/>
      <w:r w:rsidRPr="003E1D1B">
        <w:t xml:space="preserve"> </w:t>
      </w:r>
    </w:p>
    <w:p w14:paraId="18413B62" w14:textId="3442CCFB" w:rsidR="00701086" w:rsidRDefault="00C86760" w:rsidP="00C86760">
      <w:pPr>
        <w:spacing w:after="0" w:line="480" w:lineRule="auto"/>
        <w:rPr>
          <w:rFonts w:ascii="Times New Roman" w:hAnsi="Times New Roman" w:cs="Times New Roman"/>
          <w:b/>
          <w:color w:val="0D0D0D" w:themeColor="text1" w:themeTint="F2"/>
          <w:sz w:val="24"/>
          <w:szCs w:val="24"/>
        </w:rPr>
      </w:pPr>
      <w:r w:rsidRPr="003E1D1B">
        <w:rPr>
          <w:rFonts w:ascii="Times New Roman" w:hAnsi="Times New Roman" w:cs="Times New Roman"/>
          <w:color w:val="0D0D0D" w:themeColor="text1" w:themeTint="F2"/>
          <w:sz w:val="24"/>
          <w:szCs w:val="24"/>
        </w:rPr>
        <w:t xml:space="preserve">There are several ways of connecting diodes to make a rectifier to convert AC to DC. The </w:t>
      </w:r>
      <w:hyperlink r:id="rId11" w:anchor="bridgerectifier">
        <w:r w:rsidRPr="003E1D1B">
          <w:rPr>
            <w:rFonts w:ascii="Times New Roman" w:hAnsi="Times New Roman" w:cs="Times New Roman"/>
            <w:color w:val="0D0D0D" w:themeColor="text1" w:themeTint="F2"/>
            <w:sz w:val="24"/>
            <w:szCs w:val="24"/>
            <w:u w:color="000000"/>
          </w:rPr>
          <w:t>bridge</w:t>
        </w:r>
      </w:hyperlink>
      <w:hyperlink r:id="rId12" w:anchor="bridgerectifier">
        <w:r w:rsidRPr="003E1D1B">
          <w:rPr>
            <w:rFonts w:ascii="Times New Roman" w:hAnsi="Times New Roman" w:cs="Times New Roman"/>
            <w:color w:val="0D0D0D" w:themeColor="text1" w:themeTint="F2"/>
            <w:sz w:val="24"/>
            <w:szCs w:val="24"/>
            <w:u w:color="000000"/>
          </w:rPr>
          <w:t xml:space="preserve"> </w:t>
        </w:r>
      </w:hyperlink>
      <w:hyperlink r:id="rId13" w:anchor="bridgerectifier">
        <w:r w:rsidRPr="003E1D1B">
          <w:rPr>
            <w:rFonts w:ascii="Times New Roman" w:hAnsi="Times New Roman" w:cs="Times New Roman"/>
            <w:color w:val="0D0D0D" w:themeColor="text1" w:themeTint="F2"/>
            <w:sz w:val="24"/>
            <w:szCs w:val="24"/>
            <w:u w:color="000000"/>
          </w:rPr>
          <w:t>rectifier</w:t>
        </w:r>
      </w:hyperlink>
      <w:hyperlink r:id="rId14" w:anchor="bridgerectifier">
        <w:r w:rsidRPr="003E1D1B">
          <w:rPr>
            <w:rFonts w:ascii="Times New Roman" w:hAnsi="Times New Roman" w:cs="Times New Roman"/>
            <w:color w:val="0D0D0D" w:themeColor="text1" w:themeTint="F2"/>
            <w:sz w:val="24"/>
            <w:szCs w:val="24"/>
          </w:rPr>
          <w:t xml:space="preserve"> </w:t>
        </w:r>
      </w:hyperlink>
      <w:r w:rsidRPr="003E1D1B">
        <w:rPr>
          <w:rFonts w:ascii="Times New Roman" w:hAnsi="Times New Roman" w:cs="Times New Roman"/>
          <w:color w:val="0D0D0D" w:themeColor="text1" w:themeTint="F2"/>
          <w:sz w:val="24"/>
          <w:szCs w:val="24"/>
        </w:rPr>
        <w:t xml:space="preserve">is the most important and it produces full-wave varying DC. A full-wave rectifier can also be made from just two diodes if a </w:t>
      </w:r>
      <w:proofErr w:type="spellStart"/>
      <w:r w:rsidRPr="003E1D1B">
        <w:rPr>
          <w:rFonts w:ascii="Times New Roman" w:hAnsi="Times New Roman" w:cs="Times New Roman"/>
          <w:color w:val="0D0D0D" w:themeColor="text1" w:themeTint="F2"/>
          <w:sz w:val="24"/>
          <w:szCs w:val="24"/>
        </w:rPr>
        <w:t>centre</w:t>
      </w:r>
      <w:proofErr w:type="spellEnd"/>
      <w:r w:rsidRPr="003E1D1B">
        <w:rPr>
          <w:rFonts w:ascii="Times New Roman" w:hAnsi="Times New Roman" w:cs="Times New Roman"/>
          <w:color w:val="0D0D0D" w:themeColor="text1" w:themeTint="F2"/>
          <w:sz w:val="24"/>
          <w:szCs w:val="24"/>
        </w:rPr>
        <w:t xml:space="preserve">-tap transformer is used, but this method is rarely used now that diodes are cheaper. A </w:t>
      </w:r>
      <w:hyperlink r:id="rId15" w:anchor="singlediode">
        <w:r w:rsidRPr="003E1D1B">
          <w:rPr>
            <w:rFonts w:ascii="Times New Roman" w:hAnsi="Times New Roman" w:cs="Times New Roman"/>
            <w:color w:val="0D0D0D" w:themeColor="text1" w:themeTint="F2"/>
            <w:sz w:val="24"/>
            <w:szCs w:val="24"/>
            <w:u w:color="000000"/>
          </w:rPr>
          <w:t>single</w:t>
        </w:r>
      </w:hyperlink>
      <w:hyperlink r:id="rId16" w:anchor="singlediode">
        <w:r w:rsidRPr="003E1D1B">
          <w:rPr>
            <w:rFonts w:ascii="Times New Roman" w:hAnsi="Times New Roman" w:cs="Times New Roman"/>
            <w:color w:val="0D0D0D" w:themeColor="text1" w:themeTint="F2"/>
            <w:sz w:val="24"/>
            <w:szCs w:val="24"/>
            <w:u w:color="000000"/>
          </w:rPr>
          <w:t xml:space="preserve"> </w:t>
        </w:r>
      </w:hyperlink>
      <w:hyperlink r:id="rId17" w:anchor="singlediode">
        <w:r w:rsidRPr="003E1D1B">
          <w:rPr>
            <w:rFonts w:ascii="Times New Roman" w:hAnsi="Times New Roman" w:cs="Times New Roman"/>
            <w:color w:val="0D0D0D" w:themeColor="text1" w:themeTint="F2"/>
            <w:sz w:val="24"/>
            <w:szCs w:val="24"/>
            <w:u w:color="000000"/>
          </w:rPr>
          <w:t>diode</w:t>
        </w:r>
      </w:hyperlink>
      <w:hyperlink r:id="rId18" w:anchor="singlediode">
        <w:r w:rsidRPr="003E1D1B">
          <w:rPr>
            <w:rFonts w:ascii="Times New Roman" w:hAnsi="Times New Roman" w:cs="Times New Roman"/>
            <w:color w:val="0D0D0D" w:themeColor="text1" w:themeTint="F2"/>
            <w:sz w:val="24"/>
            <w:szCs w:val="24"/>
          </w:rPr>
          <w:t xml:space="preserve"> </w:t>
        </w:r>
      </w:hyperlink>
      <w:r w:rsidRPr="003E1D1B">
        <w:rPr>
          <w:rFonts w:ascii="Times New Roman" w:hAnsi="Times New Roman" w:cs="Times New Roman"/>
          <w:color w:val="0D0D0D" w:themeColor="text1" w:themeTint="F2"/>
          <w:sz w:val="24"/>
          <w:szCs w:val="24"/>
        </w:rPr>
        <w:t xml:space="preserve">can be used as a rectifier but it only uses the positive (+) parts of the AC wave to produce half-wave varying DC. </w:t>
      </w:r>
    </w:p>
    <w:p w14:paraId="0457FEAB" w14:textId="7E811C82" w:rsidR="00701086" w:rsidRPr="003E1D1B" w:rsidRDefault="00B058AF" w:rsidP="00701086">
      <w:pPr>
        <w:pStyle w:val="Heading2"/>
      </w:pPr>
      <w:bookmarkStart w:id="26" w:name="_Toc146707409"/>
      <w:r>
        <w:t>2.3</w:t>
      </w:r>
      <w:r w:rsidR="00701086" w:rsidRPr="003E1D1B">
        <w:t>.</w:t>
      </w:r>
      <w:r>
        <w:t>3</w:t>
      </w:r>
      <w:r w:rsidR="00701086" w:rsidRPr="003E1D1B">
        <w:tab/>
        <w:t>Smoothing (Filter)</w:t>
      </w:r>
      <w:bookmarkEnd w:id="26"/>
      <w:r w:rsidR="00701086" w:rsidRPr="003E1D1B">
        <w:t xml:space="preserve"> </w:t>
      </w:r>
    </w:p>
    <w:p w14:paraId="3ED1A97C" w14:textId="77777777" w:rsidR="00701086" w:rsidRPr="003E1D1B" w:rsidRDefault="00701086" w:rsidP="00701086">
      <w:pPr>
        <w:spacing w:after="0" w:line="480" w:lineRule="auto"/>
        <w:ind w:hanging="10"/>
        <w:jc w:val="both"/>
        <w:rPr>
          <w:rFonts w:ascii="Times New Roman" w:hAnsi="Times New Roman" w:cs="Times New Roman"/>
          <w:color w:val="0D0D0D" w:themeColor="text1" w:themeTint="F2"/>
          <w:sz w:val="24"/>
          <w:szCs w:val="24"/>
        </w:rPr>
      </w:pPr>
      <w:r w:rsidRPr="003E1D1B">
        <w:rPr>
          <w:rFonts w:ascii="Times New Roman" w:hAnsi="Times New Roman" w:cs="Times New Roman"/>
          <w:color w:val="0D0D0D" w:themeColor="text1" w:themeTint="F2"/>
          <w:sz w:val="24"/>
          <w:szCs w:val="24"/>
        </w:rPr>
        <w:t xml:space="preserve">Smoothing is performed by a large value </w:t>
      </w:r>
      <w:hyperlink r:id="rId19" w:anchor="polarised">
        <w:r w:rsidRPr="003E1D1B">
          <w:rPr>
            <w:rFonts w:ascii="Times New Roman" w:hAnsi="Times New Roman" w:cs="Times New Roman"/>
            <w:color w:val="0D0D0D" w:themeColor="text1" w:themeTint="F2"/>
            <w:sz w:val="24"/>
            <w:szCs w:val="24"/>
          </w:rPr>
          <w:t>electrolytic capacitor</w:t>
        </w:r>
      </w:hyperlink>
      <w:hyperlink r:id="rId20" w:anchor="polarised">
        <w:r w:rsidRPr="003E1D1B">
          <w:rPr>
            <w:rFonts w:ascii="Times New Roman" w:hAnsi="Times New Roman" w:cs="Times New Roman"/>
            <w:color w:val="0D0D0D" w:themeColor="text1" w:themeTint="F2"/>
            <w:sz w:val="24"/>
            <w:szCs w:val="24"/>
          </w:rPr>
          <w:t xml:space="preserve"> </w:t>
        </w:r>
      </w:hyperlink>
      <w:r w:rsidRPr="003E1D1B">
        <w:rPr>
          <w:rFonts w:ascii="Times New Roman" w:hAnsi="Times New Roman" w:cs="Times New Roman"/>
          <w:color w:val="0D0D0D" w:themeColor="text1" w:themeTint="F2"/>
          <w:sz w:val="24"/>
          <w:szCs w:val="24"/>
        </w:rPr>
        <w:t xml:space="preserve">connected across the DC supply to act as a reservoir, supplying current to the output when the varying DC voltage from the rectifier is falling. The diagram shows the unsmoothed varying DC (dotted line) and the smoothed DC (solid line). The capacitor charges quickly near the peak of the varying DC, and then discharges as it supplies current to the output.  </w:t>
      </w:r>
    </w:p>
    <w:p w14:paraId="0C5FCFD5" w14:textId="77777777" w:rsidR="00701086" w:rsidRPr="003E1D1B" w:rsidRDefault="00701086" w:rsidP="00701086">
      <w:pPr>
        <w:spacing w:after="0" w:line="480" w:lineRule="auto"/>
        <w:jc w:val="both"/>
        <w:rPr>
          <w:rFonts w:ascii="Times New Roman" w:hAnsi="Times New Roman" w:cs="Times New Roman"/>
          <w:color w:val="0D0D0D" w:themeColor="text1" w:themeTint="F2"/>
          <w:sz w:val="24"/>
          <w:szCs w:val="24"/>
        </w:rPr>
      </w:pPr>
      <w:r w:rsidRPr="003E1D1B">
        <w:rPr>
          <w:rFonts w:ascii="Times New Roman" w:hAnsi="Times New Roman" w:cs="Times New Roman"/>
          <w:color w:val="0D0D0D" w:themeColor="text1" w:themeTint="F2"/>
          <w:sz w:val="24"/>
          <w:szCs w:val="24"/>
        </w:rPr>
        <w:t xml:space="preserve">Smoothing is not perfect due to the capacitor voltage falling a little as it discharges, giving a small ripple voltage. For many circuits a ripple which is 10% of the supply voltage is satisfactory and the equation below gives the required value for the smoothing capacitor. A larger capacitor will give less ripple. The capacitor value must be doubled when smoothing half-wave DC </w:t>
      </w:r>
    </w:p>
    <w:p w14:paraId="52B4E81C" w14:textId="77777777" w:rsidR="00701086" w:rsidRPr="003E1D1B" w:rsidRDefault="00701086" w:rsidP="00701086">
      <w:pPr>
        <w:spacing w:after="0" w:line="480" w:lineRule="auto"/>
        <w:ind w:hanging="10"/>
        <w:jc w:val="both"/>
        <w:rPr>
          <w:rFonts w:ascii="Times New Roman" w:hAnsi="Times New Roman" w:cs="Times New Roman"/>
          <w:color w:val="0D0D0D" w:themeColor="text1" w:themeTint="F2"/>
          <w:sz w:val="24"/>
          <w:szCs w:val="24"/>
        </w:rPr>
      </w:pPr>
      <w:r w:rsidRPr="003E1D1B">
        <w:rPr>
          <w:rFonts w:ascii="Times New Roman" w:hAnsi="Times New Roman" w:cs="Times New Roman"/>
          <w:color w:val="0D0D0D" w:themeColor="text1" w:themeTint="F2"/>
          <w:sz w:val="24"/>
          <w:szCs w:val="24"/>
        </w:rPr>
        <w:t xml:space="preserve">So, in this we concluded that the pulsating DC voltage is applied to the smoothing capacitor. This smoothing capacitor reduces the pulsations in the rectifier DC output voltage. </w:t>
      </w:r>
    </w:p>
    <w:p w14:paraId="4CBB70ED" w14:textId="77777777" w:rsidR="002D604A" w:rsidRDefault="002D604A">
      <w:pPr>
        <w:rPr>
          <w:rFonts w:ascii="Times New Roman" w:eastAsiaTheme="majorEastAsia" w:hAnsi="Times New Roman" w:cstheme="majorBidi"/>
          <w:b/>
          <w:sz w:val="24"/>
          <w:szCs w:val="26"/>
        </w:rPr>
      </w:pPr>
      <w:r>
        <w:br w:type="page"/>
      </w:r>
    </w:p>
    <w:p w14:paraId="23D02F75" w14:textId="4F12539A" w:rsidR="00E04E01" w:rsidRPr="003E1D1B" w:rsidRDefault="00B058AF" w:rsidP="00E04E01">
      <w:pPr>
        <w:pStyle w:val="Heading2"/>
      </w:pPr>
      <w:bookmarkStart w:id="27" w:name="_Toc146707410"/>
      <w:r>
        <w:lastRenderedPageBreak/>
        <w:t>2.3.4</w:t>
      </w:r>
      <w:r w:rsidR="00E04E01" w:rsidRPr="003E1D1B">
        <w:tab/>
        <w:t>LM317 Pinout</w:t>
      </w:r>
      <w:bookmarkEnd w:id="27"/>
      <w:r w:rsidR="00E04E01" w:rsidRPr="003E1D1B">
        <w:t xml:space="preserve"> </w:t>
      </w:r>
    </w:p>
    <w:p w14:paraId="04B967C9" w14:textId="77777777" w:rsidR="00E04E01" w:rsidRPr="003E1D1B" w:rsidRDefault="00E04E01" w:rsidP="00E04E01">
      <w:pPr>
        <w:spacing w:after="0" w:line="480" w:lineRule="auto"/>
        <w:ind w:hanging="10"/>
        <w:jc w:val="both"/>
        <w:rPr>
          <w:rFonts w:ascii="Times New Roman" w:hAnsi="Times New Roman" w:cs="Times New Roman"/>
          <w:color w:val="0D0D0D" w:themeColor="text1" w:themeTint="F2"/>
          <w:sz w:val="24"/>
          <w:szCs w:val="24"/>
        </w:rPr>
      </w:pPr>
      <w:r w:rsidRPr="003E1D1B">
        <w:rPr>
          <w:rFonts w:ascii="Times New Roman" w:hAnsi="Times New Roman" w:cs="Times New Roman"/>
          <w:color w:val="0D0D0D" w:themeColor="text1" w:themeTint="F2"/>
          <w:sz w:val="24"/>
          <w:szCs w:val="24"/>
        </w:rPr>
        <w:t xml:space="preserve">The LM317 Voltage Regulator has 3 pins. Below is the pinout:  </w:t>
      </w:r>
    </w:p>
    <w:p w14:paraId="57CF3A0C" w14:textId="77777777" w:rsidR="00E04E01" w:rsidRPr="003E1D1B" w:rsidRDefault="00E04E01" w:rsidP="00E04E01">
      <w:pPr>
        <w:spacing w:after="0" w:line="480" w:lineRule="auto"/>
        <w:ind w:hanging="10"/>
        <w:jc w:val="both"/>
        <w:rPr>
          <w:rFonts w:ascii="Times New Roman" w:hAnsi="Times New Roman" w:cs="Times New Roman"/>
          <w:color w:val="0D0D0D" w:themeColor="text1" w:themeTint="F2"/>
          <w:sz w:val="24"/>
          <w:szCs w:val="24"/>
        </w:rPr>
      </w:pPr>
      <w:r w:rsidRPr="003E1D1B">
        <w:rPr>
          <w:rFonts w:ascii="Times New Roman" w:hAnsi="Times New Roman" w:cs="Times New Roman"/>
          <w:color w:val="0D0D0D" w:themeColor="text1" w:themeTint="F2"/>
          <w:sz w:val="24"/>
          <w:szCs w:val="24"/>
        </w:rPr>
        <w:t xml:space="preserve"> </w:t>
      </w:r>
    </w:p>
    <w:p w14:paraId="43F2C8C2" w14:textId="2074A283" w:rsidR="00E04E01" w:rsidRPr="003E1D1B" w:rsidRDefault="00E04E01" w:rsidP="00E04E01">
      <w:pPr>
        <w:spacing w:after="0" w:line="480" w:lineRule="auto"/>
        <w:ind w:hanging="10"/>
        <w:jc w:val="center"/>
        <w:rPr>
          <w:rFonts w:ascii="Times New Roman" w:hAnsi="Times New Roman" w:cs="Times New Roman"/>
          <w:color w:val="0D0D0D" w:themeColor="text1" w:themeTint="F2"/>
          <w:sz w:val="24"/>
          <w:szCs w:val="24"/>
        </w:rPr>
      </w:pPr>
      <w:r w:rsidRPr="003E1D1B">
        <w:rPr>
          <w:rFonts w:ascii="Times New Roman" w:eastAsia="Calibri" w:hAnsi="Times New Roman" w:cs="Times New Roman"/>
          <w:noProof/>
          <w:color w:val="0D0D0D" w:themeColor="text1" w:themeTint="F2"/>
          <w:sz w:val="24"/>
          <w:szCs w:val="24"/>
        </w:rPr>
        <mc:AlternateContent>
          <mc:Choice Requires="wps">
            <w:drawing>
              <wp:anchor distT="0" distB="0" distL="114300" distR="114300" simplePos="0" relativeHeight="251670528" behindDoc="0" locked="0" layoutInCell="1" allowOverlap="1" wp14:anchorId="0FC313CD" wp14:editId="31A18CEA">
                <wp:simplePos x="0" y="0"/>
                <wp:positionH relativeFrom="page">
                  <wp:align>center</wp:align>
                </wp:positionH>
                <wp:positionV relativeFrom="paragraph">
                  <wp:posOffset>534254</wp:posOffset>
                </wp:positionV>
                <wp:extent cx="914400" cy="440989"/>
                <wp:effectExtent l="0" t="0" r="0" b="0"/>
                <wp:wrapNone/>
                <wp:docPr id="11" name="Text Box 11"/>
                <wp:cNvGraphicFramePr/>
                <a:graphic xmlns:a="http://schemas.openxmlformats.org/drawingml/2006/main">
                  <a:graphicData uri="http://schemas.microsoft.com/office/word/2010/wordprocessingShape">
                    <wps:wsp>
                      <wps:cNvSpPr txBox="1"/>
                      <wps:spPr>
                        <a:xfrm>
                          <a:off x="0" y="0"/>
                          <a:ext cx="914400" cy="440989"/>
                        </a:xfrm>
                        <a:prstGeom prst="rect">
                          <a:avLst/>
                        </a:prstGeom>
                        <a:solidFill>
                          <a:schemeClr val="lt1"/>
                        </a:solidFill>
                        <a:ln w="6350">
                          <a:noFill/>
                        </a:ln>
                      </wps:spPr>
                      <wps:txbx>
                        <w:txbxContent>
                          <w:p w14:paraId="19EC9300" w14:textId="77777777" w:rsidR="00E04E01" w:rsidRPr="0056244C" w:rsidRDefault="00E04E01" w:rsidP="00E04E01">
                            <w:pPr>
                              <w:jc w:val="center"/>
                              <w:rPr>
                                <w:rFonts w:ascii="Times New Roman" w:hAnsi="Times New Roman" w:cs="Times New Roman"/>
                                <w:sz w:val="28"/>
                              </w:rPr>
                            </w:pPr>
                            <w:r w:rsidRPr="0056244C">
                              <w:rPr>
                                <w:rFonts w:ascii="Times New Roman" w:hAnsi="Times New Roman" w:cs="Times New Roman"/>
                                <w:sz w:val="28"/>
                              </w:rPr>
                              <w:t>LM338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FC313CD" id="_x0000_t202" coordsize="21600,21600" o:spt="202" path="m,l,21600r21600,l21600,xe">
                <v:stroke joinstyle="miter"/>
                <v:path gradientshapeok="t" o:connecttype="rect"/>
              </v:shapetype>
              <v:shape id="Text Box 11" o:spid="_x0000_s1026" type="#_x0000_t202" style="position:absolute;left:0;text-align:left;margin-left:0;margin-top:42.05pt;width:1in;height:34.7pt;z-index:251670528;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oVH/PQIAAHoEAAAOAAAAZHJzL2Uyb0RvYy54bWysVMFu2zAMvQ/YPwi6r06ytGuCOEXWIsOA&#10;oi3QFj0rshwbkEVNUmJnX78n2WmzbqdhF4Ui6Sc+PjKLq67RbK+cr8nkfHw24kwZSUVttjl/flp/&#10;uuTMB2EKocmonB+U51fLjx8WrZ2rCVWkC+UYQIyftzbnVQh2nmVeVqoR/oysMgiW5BoRcHXbrHCi&#10;BXqjs8lodJG15ArrSCrv4b3pg3yZ8MtSyXBfll4FpnOO2kI6XTo38cyWCzHfOmGrWg5liH+oohG1&#10;waOvUDciCLZz9R9QTS0deSrDmaQmo7KspUocwGY8esfmsRJWJS5ojrevbfL/D1be7R8cqwtoN+bM&#10;iAYaPakusK/UMbjQn9b6OdIeLRJDBz9yj34PZ6Tdla6JvyDEEEenD6/djWgSztl4Oh0hIhGCNbuc&#10;RZTs7WPrfPimqGHRyLmDeKmnYn/rQ596TIlvedJ1sa61Tpc4MOpaO7YXkFqHVCLAf8vShrU5v/h8&#10;PkrAhuLnPbI2qCVS7SlFK3SbbuC/oeIA+o76AfJWrmsUeSt8eBAOEwNe2IJwj6PUhEdosDiryP38&#10;mz/mQ0hEOWsxgTn3P3bCKc70dwOJU78wsukyPf8ywRvuNLI5jZhdc01gDhVRXTJjftBHs3TUvGBZ&#10;VvFVhISReDvn4Wheh34vsGxSrVYpCUNqRbg1j1ZG6NjpKMFT9yKcHXQKEPiOjrMq5u/k6nPjl4ZW&#10;u0BlnbSMDe67OvQdA56mYVjGuEGn95T19pex/AUAAP//AwBQSwMEFAAGAAgAAAAhACXzudLfAAAA&#10;BwEAAA8AAABkcnMvZG93bnJldi54bWxMj09Pg0AQxe8mfofNmHgx7VIBbZClMcY/SW+WqvG2ZUcg&#10;srOE3QJ+e6cnvc2bN3nvN/lmtp0YcfCtIwWrZQQCqXKmpVrBvnxarEH4oMnozhEq+EEPm+L8LNeZ&#10;cRO94rgLteAQ8plW0ITQZ1L6qkGr/dL1SOx9ucHqwHKopRn0xOG2k9dRdCOtbokbGt3jQ4PV9+5o&#10;FXxe1R9bPz+/TXEa948vY3n7bkqlLi/m+zsQAefwdwwnfEaHgpkO7kjGi04BPxIUrJMViJObJLw4&#10;8JDGKcgil//5i18AAAD//wMAUEsBAi0AFAAGAAgAAAAhALaDOJL+AAAA4QEAABMAAAAAAAAAAAAA&#10;AAAAAAAAAFtDb250ZW50X1R5cGVzXS54bWxQSwECLQAUAAYACAAAACEAOP0h/9YAAACUAQAACwAA&#10;AAAAAAAAAAAAAAAvAQAAX3JlbHMvLnJlbHNQSwECLQAUAAYACAAAACEAL6FR/z0CAAB6BAAADgAA&#10;AAAAAAAAAAAAAAAuAgAAZHJzL2Uyb0RvYy54bWxQSwECLQAUAAYACAAAACEAJfO50t8AAAAHAQAA&#10;DwAAAAAAAAAAAAAAAACXBAAAZHJzL2Rvd25yZXYueG1sUEsFBgAAAAAEAAQA8wAAAKMFAAAAAA==&#10;" fillcolor="white [3201]" stroked="f" strokeweight=".5pt">
                <v:textbox>
                  <w:txbxContent>
                    <w:p w14:paraId="19EC9300" w14:textId="77777777" w:rsidR="00E04E01" w:rsidRPr="0056244C" w:rsidRDefault="00E04E01" w:rsidP="00E04E01">
                      <w:pPr>
                        <w:jc w:val="center"/>
                        <w:rPr>
                          <w:rFonts w:ascii="Times New Roman" w:hAnsi="Times New Roman" w:cs="Times New Roman"/>
                          <w:sz w:val="28"/>
                        </w:rPr>
                      </w:pPr>
                      <w:r w:rsidRPr="0056244C">
                        <w:rPr>
                          <w:rFonts w:ascii="Times New Roman" w:hAnsi="Times New Roman" w:cs="Times New Roman"/>
                          <w:sz w:val="28"/>
                        </w:rPr>
                        <w:t>LM338</w:t>
                      </w:r>
                    </w:p>
                  </w:txbxContent>
                </v:textbox>
                <w10:wrap anchorx="page"/>
              </v:shape>
            </w:pict>
          </mc:Fallback>
        </mc:AlternateContent>
      </w:r>
      <w:r>
        <w:rPr>
          <w:rFonts w:ascii="Times New Roman" w:hAnsi="Times New Roman" w:cs="Times New Roman"/>
          <w:noProof/>
          <w:color w:val="0D0D0D" w:themeColor="text1" w:themeTint="F2"/>
          <w:sz w:val="24"/>
          <w:szCs w:val="24"/>
        </w:rPr>
        <w:drawing>
          <wp:inline distT="0" distB="0" distL="0" distR="0" wp14:anchorId="358B4073" wp14:editId="1DA7C2CE">
            <wp:extent cx="1943100" cy="2419350"/>
            <wp:effectExtent l="0" t="0" r="0" b="0"/>
            <wp:docPr id="1251" name="Picture 1251"/>
            <wp:cNvGraphicFramePr/>
            <a:graphic xmlns:a="http://schemas.openxmlformats.org/drawingml/2006/main">
              <a:graphicData uri="http://schemas.openxmlformats.org/drawingml/2006/picture">
                <pic:pic xmlns:pic="http://schemas.openxmlformats.org/drawingml/2006/picture">
                  <pic:nvPicPr>
                    <pic:cNvPr id="1251" name="Picture 1251"/>
                    <pic:cNvPicPr/>
                  </pic:nvPicPr>
                  <pic:blipFill>
                    <a:blip r:embed="rId21"/>
                    <a:stretch>
                      <a:fillRect/>
                    </a:stretch>
                  </pic:blipFill>
                  <pic:spPr>
                    <a:xfrm>
                      <a:off x="0" y="0"/>
                      <a:ext cx="1943100" cy="2419350"/>
                    </a:xfrm>
                    <a:prstGeom prst="rect">
                      <a:avLst/>
                    </a:prstGeom>
                  </pic:spPr>
                </pic:pic>
              </a:graphicData>
            </a:graphic>
          </wp:inline>
        </w:drawing>
      </w:r>
    </w:p>
    <w:p w14:paraId="540C919E" w14:textId="6EF38FA8" w:rsidR="00E04E01" w:rsidRPr="003E1D1B" w:rsidRDefault="00E04E01" w:rsidP="00E04E01">
      <w:pPr>
        <w:spacing w:after="0" w:line="480" w:lineRule="auto"/>
        <w:ind w:hanging="10"/>
        <w:jc w:val="center"/>
        <w:rPr>
          <w:rFonts w:ascii="Times New Roman" w:hAnsi="Times New Roman" w:cs="Times New Roman"/>
          <w:color w:val="0D0D0D" w:themeColor="text1" w:themeTint="F2"/>
          <w:sz w:val="24"/>
          <w:szCs w:val="24"/>
        </w:rPr>
      </w:pPr>
      <w:r w:rsidRPr="003E1D1B">
        <w:rPr>
          <w:rFonts w:ascii="Times New Roman" w:hAnsi="Times New Roman" w:cs="Times New Roman"/>
          <w:color w:val="0D0D0D" w:themeColor="text1" w:themeTint="F2"/>
          <w:sz w:val="24"/>
          <w:szCs w:val="24"/>
        </w:rPr>
        <w:t xml:space="preserve">Figure </w:t>
      </w:r>
      <w:r w:rsidR="00B058AF">
        <w:rPr>
          <w:rFonts w:ascii="Times New Roman" w:hAnsi="Times New Roman" w:cs="Times New Roman"/>
          <w:color w:val="0D0D0D" w:themeColor="text1" w:themeTint="F2"/>
          <w:sz w:val="24"/>
          <w:szCs w:val="24"/>
        </w:rPr>
        <w:t>2.3:</w:t>
      </w:r>
      <w:r w:rsidRPr="003E1D1B">
        <w:rPr>
          <w:rFonts w:ascii="Times New Roman" w:hAnsi="Times New Roman" w:cs="Times New Roman"/>
          <w:color w:val="0D0D0D" w:themeColor="text1" w:themeTint="F2"/>
          <w:sz w:val="24"/>
          <w:szCs w:val="24"/>
        </w:rPr>
        <w:t xml:space="preserve"> LM338 Pinout</w:t>
      </w:r>
    </w:p>
    <w:p w14:paraId="013B3DC2" w14:textId="77777777" w:rsidR="00E04E01" w:rsidRPr="003E1D1B" w:rsidRDefault="00E04E01" w:rsidP="00E04E01">
      <w:pPr>
        <w:spacing w:after="0" w:line="480" w:lineRule="auto"/>
        <w:ind w:hanging="10"/>
        <w:jc w:val="both"/>
        <w:rPr>
          <w:rFonts w:ascii="Times New Roman" w:hAnsi="Times New Roman" w:cs="Times New Roman"/>
          <w:color w:val="0D0D0D" w:themeColor="text1" w:themeTint="F2"/>
          <w:sz w:val="24"/>
          <w:szCs w:val="24"/>
        </w:rPr>
      </w:pPr>
      <w:r w:rsidRPr="003E1D1B">
        <w:rPr>
          <w:rFonts w:ascii="Times New Roman" w:hAnsi="Times New Roman" w:cs="Times New Roman"/>
          <w:color w:val="0D0D0D" w:themeColor="text1" w:themeTint="F2"/>
          <w:sz w:val="24"/>
          <w:szCs w:val="24"/>
        </w:rPr>
        <w:t xml:space="preserve">Looking from the front of the voltage regulator, the first pin (on the left) is the Adjustable Pin, the middle is </w:t>
      </w:r>
      <w:proofErr w:type="spellStart"/>
      <w:r w:rsidRPr="003E1D1B">
        <w:rPr>
          <w:rFonts w:ascii="Times New Roman" w:hAnsi="Times New Roman" w:cs="Times New Roman"/>
          <w:color w:val="0D0D0D" w:themeColor="text1" w:themeTint="F2"/>
          <w:sz w:val="24"/>
          <w:szCs w:val="24"/>
        </w:rPr>
        <w:t>Vout</w:t>
      </w:r>
      <w:proofErr w:type="spellEnd"/>
      <w:r w:rsidRPr="003E1D1B">
        <w:rPr>
          <w:rFonts w:ascii="Times New Roman" w:hAnsi="Times New Roman" w:cs="Times New Roman"/>
          <w:color w:val="0D0D0D" w:themeColor="text1" w:themeTint="F2"/>
          <w:sz w:val="24"/>
          <w:szCs w:val="24"/>
        </w:rPr>
        <w:t xml:space="preserve">, and the last </w:t>
      </w:r>
      <w:proofErr w:type="gramStart"/>
      <w:r w:rsidRPr="003E1D1B">
        <w:rPr>
          <w:rFonts w:ascii="Times New Roman" w:hAnsi="Times New Roman" w:cs="Times New Roman"/>
          <w:color w:val="0D0D0D" w:themeColor="text1" w:themeTint="F2"/>
          <w:sz w:val="24"/>
          <w:szCs w:val="24"/>
        </w:rPr>
        <w:t>pin(</w:t>
      </w:r>
      <w:proofErr w:type="gramEnd"/>
      <w:r w:rsidRPr="003E1D1B">
        <w:rPr>
          <w:rFonts w:ascii="Times New Roman" w:hAnsi="Times New Roman" w:cs="Times New Roman"/>
          <w:color w:val="0D0D0D" w:themeColor="text1" w:themeTint="F2"/>
          <w:sz w:val="24"/>
          <w:szCs w:val="24"/>
        </w:rPr>
        <w:t>on the right) is V</w:t>
      </w:r>
      <w:r w:rsidRPr="003E1D1B">
        <w:rPr>
          <w:rFonts w:ascii="Times New Roman" w:hAnsi="Times New Roman" w:cs="Times New Roman"/>
          <w:color w:val="0D0D0D" w:themeColor="text1" w:themeTint="F2"/>
          <w:sz w:val="24"/>
          <w:szCs w:val="24"/>
          <w:vertAlign w:val="subscript"/>
        </w:rPr>
        <w:t>IN.</w:t>
      </w:r>
      <w:r w:rsidRPr="003E1D1B">
        <w:rPr>
          <w:rFonts w:ascii="Times New Roman" w:hAnsi="Times New Roman" w:cs="Times New Roman"/>
          <w:color w:val="0D0D0D" w:themeColor="text1" w:themeTint="F2"/>
          <w:sz w:val="24"/>
          <w:szCs w:val="24"/>
        </w:rPr>
        <w:t xml:space="preserve"> </w:t>
      </w:r>
    </w:p>
    <w:p w14:paraId="58BCE968" w14:textId="77777777" w:rsidR="00E04E01" w:rsidRPr="003E1D1B" w:rsidRDefault="00E04E01" w:rsidP="00E04E01">
      <w:pPr>
        <w:spacing w:after="0" w:line="480" w:lineRule="auto"/>
        <w:ind w:hanging="10"/>
        <w:jc w:val="both"/>
        <w:rPr>
          <w:rFonts w:ascii="Times New Roman" w:hAnsi="Times New Roman" w:cs="Times New Roman"/>
          <w:color w:val="0D0D0D" w:themeColor="text1" w:themeTint="F2"/>
          <w:sz w:val="24"/>
          <w:szCs w:val="24"/>
        </w:rPr>
      </w:pPr>
      <w:r w:rsidRPr="003E1D1B">
        <w:rPr>
          <w:rFonts w:ascii="Times New Roman" w:eastAsia="Times New Roman" w:hAnsi="Times New Roman" w:cs="Times New Roman"/>
          <w:b/>
          <w:color w:val="0D0D0D" w:themeColor="text1" w:themeTint="F2"/>
          <w:sz w:val="24"/>
          <w:szCs w:val="24"/>
        </w:rPr>
        <w:t>V</w:t>
      </w:r>
      <w:r w:rsidRPr="003E1D1B">
        <w:rPr>
          <w:rFonts w:ascii="Times New Roman" w:eastAsia="Times New Roman" w:hAnsi="Times New Roman" w:cs="Times New Roman"/>
          <w:b/>
          <w:color w:val="0D0D0D" w:themeColor="text1" w:themeTint="F2"/>
          <w:sz w:val="24"/>
          <w:szCs w:val="24"/>
          <w:vertAlign w:val="subscript"/>
        </w:rPr>
        <w:t>IN</w:t>
      </w:r>
      <w:r w:rsidRPr="003E1D1B">
        <w:rPr>
          <w:rFonts w:ascii="Times New Roman" w:eastAsia="Times New Roman" w:hAnsi="Times New Roman" w:cs="Times New Roman"/>
          <w:b/>
          <w:color w:val="0D0D0D" w:themeColor="text1" w:themeTint="F2"/>
          <w:sz w:val="24"/>
          <w:szCs w:val="24"/>
        </w:rPr>
        <w:t xml:space="preserve"> -</w:t>
      </w:r>
      <w:r w:rsidRPr="003E1D1B">
        <w:rPr>
          <w:rFonts w:ascii="Times New Roman" w:hAnsi="Times New Roman" w:cs="Times New Roman"/>
          <w:color w:val="0D0D0D" w:themeColor="text1" w:themeTint="F2"/>
          <w:sz w:val="24"/>
          <w:szCs w:val="24"/>
        </w:rPr>
        <w:t xml:space="preserve"> V</w:t>
      </w:r>
      <w:r w:rsidRPr="003E1D1B">
        <w:rPr>
          <w:rFonts w:ascii="Times New Roman" w:hAnsi="Times New Roman" w:cs="Times New Roman"/>
          <w:color w:val="0D0D0D" w:themeColor="text1" w:themeTint="F2"/>
          <w:sz w:val="24"/>
          <w:szCs w:val="24"/>
          <w:vertAlign w:val="subscript"/>
        </w:rPr>
        <w:t>IN</w:t>
      </w:r>
      <w:r w:rsidRPr="003E1D1B">
        <w:rPr>
          <w:rFonts w:ascii="Times New Roman" w:hAnsi="Times New Roman" w:cs="Times New Roman"/>
          <w:color w:val="0D0D0D" w:themeColor="text1" w:themeTint="F2"/>
          <w:sz w:val="24"/>
          <w:szCs w:val="24"/>
        </w:rPr>
        <w:t xml:space="preserve"> is the pin which receives the incoming voltage which is to be regulated down to a specified voltage. For example, the input voltage pin can be fed 12V, which the regulator will regulate down to 10V. The input pin receives the incoming, unregulated voltage. </w:t>
      </w:r>
    </w:p>
    <w:p w14:paraId="625321E2" w14:textId="77777777" w:rsidR="00E04E01" w:rsidRPr="003E1D1B" w:rsidRDefault="00E04E01" w:rsidP="00E04E01">
      <w:pPr>
        <w:spacing w:after="0" w:line="480" w:lineRule="auto"/>
        <w:ind w:hanging="10"/>
        <w:jc w:val="both"/>
        <w:rPr>
          <w:rFonts w:ascii="Times New Roman" w:hAnsi="Times New Roman" w:cs="Times New Roman"/>
          <w:color w:val="0D0D0D" w:themeColor="text1" w:themeTint="F2"/>
          <w:sz w:val="24"/>
          <w:szCs w:val="24"/>
        </w:rPr>
      </w:pPr>
      <w:r w:rsidRPr="003E1D1B">
        <w:rPr>
          <w:rFonts w:ascii="Times New Roman" w:eastAsia="Times New Roman" w:hAnsi="Times New Roman" w:cs="Times New Roman"/>
          <w:b/>
          <w:color w:val="0D0D0D" w:themeColor="text1" w:themeTint="F2"/>
          <w:sz w:val="24"/>
          <w:szCs w:val="24"/>
        </w:rPr>
        <w:t>Adjustable -</w:t>
      </w:r>
      <w:r w:rsidRPr="003E1D1B">
        <w:rPr>
          <w:rFonts w:ascii="Times New Roman" w:hAnsi="Times New Roman" w:cs="Times New Roman"/>
          <w:color w:val="0D0D0D" w:themeColor="text1" w:themeTint="F2"/>
          <w:sz w:val="24"/>
          <w:szCs w:val="24"/>
        </w:rPr>
        <w:t xml:space="preserve"> The Adjustable pin (Adj) is the pin which allows for adjustable voltage output. To adjust output, we swap out resistor R2 value for a different resistance. This creates adjustable voltages. </w:t>
      </w:r>
    </w:p>
    <w:p w14:paraId="2A47BE02" w14:textId="42EC178B" w:rsidR="00E04E01" w:rsidRDefault="00E04E01" w:rsidP="00E04E01">
      <w:pPr>
        <w:spacing w:after="0" w:line="480" w:lineRule="auto"/>
        <w:ind w:hanging="10"/>
        <w:jc w:val="both"/>
        <w:rPr>
          <w:rFonts w:ascii="Times New Roman" w:hAnsi="Times New Roman" w:cs="Times New Roman"/>
          <w:color w:val="0D0D0D" w:themeColor="text1" w:themeTint="F2"/>
          <w:sz w:val="24"/>
          <w:szCs w:val="24"/>
        </w:rPr>
      </w:pPr>
      <w:r w:rsidRPr="003E1D1B">
        <w:rPr>
          <w:rFonts w:ascii="Times New Roman" w:eastAsia="Times New Roman" w:hAnsi="Times New Roman" w:cs="Times New Roman"/>
          <w:b/>
          <w:color w:val="0D0D0D" w:themeColor="text1" w:themeTint="F2"/>
          <w:sz w:val="24"/>
          <w:szCs w:val="24"/>
        </w:rPr>
        <w:t>V</w:t>
      </w:r>
      <w:r w:rsidRPr="003E1D1B">
        <w:rPr>
          <w:rFonts w:ascii="Times New Roman" w:eastAsia="Times New Roman" w:hAnsi="Times New Roman" w:cs="Times New Roman"/>
          <w:b/>
          <w:color w:val="0D0D0D" w:themeColor="text1" w:themeTint="F2"/>
          <w:sz w:val="24"/>
          <w:szCs w:val="24"/>
          <w:vertAlign w:val="subscript"/>
        </w:rPr>
        <w:t xml:space="preserve">OUT   </w:t>
      </w:r>
      <w:r w:rsidRPr="003E1D1B">
        <w:rPr>
          <w:rFonts w:ascii="Times New Roman" w:eastAsia="Times New Roman" w:hAnsi="Times New Roman" w:cs="Times New Roman"/>
          <w:b/>
          <w:color w:val="0D0D0D" w:themeColor="text1" w:themeTint="F2"/>
          <w:sz w:val="24"/>
          <w:szCs w:val="24"/>
        </w:rPr>
        <w:t>-</w:t>
      </w:r>
      <w:r w:rsidRPr="003E1D1B">
        <w:rPr>
          <w:rFonts w:ascii="Times New Roman" w:hAnsi="Times New Roman" w:cs="Times New Roman"/>
          <w:color w:val="0D0D0D" w:themeColor="text1" w:themeTint="F2"/>
          <w:sz w:val="24"/>
          <w:szCs w:val="24"/>
        </w:rPr>
        <w:t xml:space="preserve"> V</w:t>
      </w:r>
      <w:r w:rsidRPr="003E1D1B">
        <w:rPr>
          <w:rFonts w:ascii="Times New Roman" w:hAnsi="Times New Roman" w:cs="Times New Roman"/>
          <w:color w:val="0D0D0D" w:themeColor="text1" w:themeTint="F2"/>
          <w:sz w:val="24"/>
          <w:szCs w:val="24"/>
          <w:vertAlign w:val="subscript"/>
        </w:rPr>
        <w:t xml:space="preserve">OUT </w:t>
      </w:r>
      <w:r w:rsidRPr="003E1D1B">
        <w:rPr>
          <w:rFonts w:ascii="Times New Roman" w:hAnsi="Times New Roman" w:cs="Times New Roman"/>
          <w:color w:val="0D0D0D" w:themeColor="text1" w:themeTint="F2"/>
          <w:sz w:val="24"/>
          <w:szCs w:val="24"/>
        </w:rPr>
        <w:t xml:space="preserve">is the pin which outputs the regulated voltage. For example, the LM317 may receive 12V as the input and output a constant 10V as output. </w:t>
      </w:r>
    </w:p>
    <w:p w14:paraId="762A096E" w14:textId="77777777" w:rsidR="00534C5E" w:rsidRPr="003E1D1B" w:rsidRDefault="00534C5E" w:rsidP="00534C5E">
      <w:pPr>
        <w:spacing w:after="0" w:line="480" w:lineRule="auto"/>
        <w:ind w:hanging="10"/>
        <w:jc w:val="both"/>
        <w:rPr>
          <w:rFonts w:ascii="Times New Roman" w:hAnsi="Times New Roman" w:cs="Times New Roman"/>
          <w:color w:val="0D0D0D" w:themeColor="text1" w:themeTint="F2"/>
          <w:sz w:val="24"/>
          <w:szCs w:val="24"/>
        </w:rPr>
      </w:pPr>
      <w:r w:rsidRPr="003E1D1B">
        <w:rPr>
          <w:rFonts w:ascii="Times New Roman" w:hAnsi="Times New Roman" w:cs="Times New Roman"/>
          <w:color w:val="0D0D0D" w:themeColor="text1" w:themeTint="F2"/>
          <w:sz w:val="24"/>
          <w:szCs w:val="24"/>
        </w:rPr>
        <w:t xml:space="preserve">Output from the full wave bridge rectifier is fed to a LM317 regulator IC LM317 provides varied voltage from 1.2V to 35V. Reference voltage of 1.25 V is maintained at 220 Ohm Resistor. </w:t>
      </w:r>
    </w:p>
    <w:p w14:paraId="45B8BCAB" w14:textId="77777777" w:rsidR="00534C5E" w:rsidRPr="003E1D1B" w:rsidRDefault="00534C5E" w:rsidP="00534C5E">
      <w:pPr>
        <w:spacing w:after="0" w:line="480" w:lineRule="auto"/>
        <w:ind w:hanging="10"/>
        <w:jc w:val="both"/>
        <w:rPr>
          <w:rFonts w:ascii="Times New Roman" w:hAnsi="Times New Roman" w:cs="Times New Roman"/>
          <w:color w:val="0D0D0D" w:themeColor="text1" w:themeTint="F2"/>
          <w:sz w:val="24"/>
          <w:szCs w:val="24"/>
        </w:rPr>
      </w:pPr>
      <w:r w:rsidRPr="003E1D1B">
        <w:rPr>
          <w:rFonts w:ascii="Times New Roman" w:hAnsi="Times New Roman" w:cs="Times New Roman"/>
          <w:color w:val="0D0D0D" w:themeColor="text1" w:themeTint="F2"/>
          <w:sz w:val="24"/>
          <w:szCs w:val="24"/>
        </w:rPr>
        <w:t>The LM317 Voltage Regulator is a 3-terminal</w:t>
      </w:r>
      <w:hyperlink r:id="rId22">
        <w:r w:rsidRPr="003E1D1B">
          <w:rPr>
            <w:rFonts w:ascii="Times New Roman" w:hAnsi="Times New Roman" w:cs="Times New Roman"/>
            <w:color w:val="0D0D0D" w:themeColor="text1" w:themeTint="F2"/>
            <w:sz w:val="24"/>
            <w:szCs w:val="24"/>
          </w:rPr>
          <w:t xml:space="preserve"> </w:t>
        </w:r>
      </w:hyperlink>
      <w:hyperlink r:id="rId23">
        <w:r w:rsidRPr="003E1D1B">
          <w:rPr>
            <w:rFonts w:ascii="Times New Roman" w:hAnsi="Times New Roman" w:cs="Times New Roman"/>
            <w:color w:val="0D0D0D" w:themeColor="text1" w:themeTint="F2"/>
            <w:sz w:val="24"/>
            <w:szCs w:val="24"/>
          </w:rPr>
          <w:t>adjustable voltage regulator</w:t>
        </w:r>
      </w:hyperlink>
      <w:hyperlink r:id="rId24">
        <w:r w:rsidRPr="003E1D1B">
          <w:rPr>
            <w:rFonts w:ascii="Times New Roman" w:hAnsi="Times New Roman" w:cs="Times New Roman"/>
            <w:color w:val="0D0D0D" w:themeColor="text1" w:themeTint="F2"/>
            <w:sz w:val="24"/>
            <w:szCs w:val="24"/>
          </w:rPr>
          <w:t xml:space="preserve"> </w:t>
        </w:r>
      </w:hyperlink>
      <w:r w:rsidRPr="003E1D1B">
        <w:rPr>
          <w:rFonts w:ascii="Times New Roman" w:hAnsi="Times New Roman" w:cs="Times New Roman"/>
          <w:color w:val="0D0D0D" w:themeColor="text1" w:themeTint="F2"/>
          <w:sz w:val="24"/>
          <w:szCs w:val="24"/>
        </w:rPr>
        <w:t xml:space="preserve">which can supply an output voltage adjustable from 1.2V to 35V. It can supply more than 1.5A of load current to a load. </w:t>
      </w:r>
    </w:p>
    <w:p w14:paraId="1D512394" w14:textId="20CB02DD" w:rsidR="00E04E01" w:rsidRPr="003E1D1B" w:rsidRDefault="00B058AF" w:rsidP="00E04E01">
      <w:pPr>
        <w:pStyle w:val="Heading2"/>
      </w:pPr>
      <w:bookmarkStart w:id="28" w:name="_Toc146707411"/>
      <w:r>
        <w:lastRenderedPageBreak/>
        <w:t>2.3.5</w:t>
      </w:r>
      <w:r w:rsidR="00E04E01" w:rsidRPr="003E1D1B">
        <w:tab/>
        <w:t>Display Unit</w:t>
      </w:r>
      <w:bookmarkEnd w:id="28"/>
    </w:p>
    <w:p w14:paraId="4CCE97DE" w14:textId="2B83F308" w:rsidR="00E04E01" w:rsidRPr="003E1D1B" w:rsidRDefault="002E7018" w:rsidP="00E04E01">
      <w:pPr>
        <w:spacing w:after="0" w:line="480" w:lineRule="auto"/>
        <w:jc w:val="both"/>
        <w:rPr>
          <w:rFonts w:ascii="Times New Roman" w:hAnsi="Times New Roman" w:cs="Times New Roman"/>
          <w:color w:val="0D0D0D" w:themeColor="text1" w:themeTint="F2"/>
          <w:sz w:val="24"/>
          <w:szCs w:val="24"/>
        </w:rPr>
      </w:pPr>
      <w:r>
        <w:rPr>
          <w:rFonts w:ascii="Times New Roman" w:hAnsi="Times New Roman" w:cs="Times New Roman"/>
          <w:noProof/>
          <w:color w:val="0D0D0D" w:themeColor="text1" w:themeTint="F2"/>
          <w:sz w:val="24"/>
          <w:szCs w:val="24"/>
        </w:rPr>
        <mc:AlternateContent>
          <mc:Choice Requires="wps">
            <w:drawing>
              <wp:anchor distT="0" distB="0" distL="114300" distR="114300" simplePos="0" relativeHeight="251684864" behindDoc="0" locked="0" layoutInCell="1" allowOverlap="1" wp14:anchorId="000F3687" wp14:editId="47E90B7D">
                <wp:simplePos x="0" y="0"/>
                <wp:positionH relativeFrom="column">
                  <wp:posOffset>1132114</wp:posOffset>
                </wp:positionH>
                <wp:positionV relativeFrom="paragraph">
                  <wp:posOffset>1323703</wp:posOffset>
                </wp:positionV>
                <wp:extent cx="2667000" cy="1110343"/>
                <wp:effectExtent l="0" t="0" r="0" b="0"/>
                <wp:wrapNone/>
                <wp:docPr id="24" name="Text Box 24"/>
                <wp:cNvGraphicFramePr/>
                <a:graphic xmlns:a="http://schemas.openxmlformats.org/drawingml/2006/main">
                  <a:graphicData uri="http://schemas.microsoft.com/office/word/2010/wordprocessingShape">
                    <wps:wsp>
                      <wps:cNvSpPr txBox="1"/>
                      <wps:spPr>
                        <a:xfrm>
                          <a:off x="0" y="0"/>
                          <a:ext cx="2667000" cy="1110343"/>
                        </a:xfrm>
                        <a:prstGeom prst="rect">
                          <a:avLst/>
                        </a:prstGeom>
                        <a:solidFill>
                          <a:schemeClr val="lt1"/>
                        </a:solidFill>
                        <a:ln w="6350">
                          <a:noFill/>
                        </a:ln>
                      </wps:spPr>
                      <wps:txbx>
                        <w:txbxContent>
                          <w:p w14:paraId="634A7324" w14:textId="77777777" w:rsidR="002E7018" w:rsidRDefault="002E701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00F3687" id="Text Box 24" o:spid="_x0000_s1027" type="#_x0000_t202" style="position:absolute;left:0;text-align:left;margin-left:89.15pt;margin-top:104.25pt;width:210pt;height:87.4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3TXRQIAAIMEAAAOAAAAZHJzL2Uyb0RvYy54bWysVFFv2jAQfp+0/2D5fSQBSruIUDEqpklV&#10;WwmmPhvHhki2z7MNCfv1OztAWbenaS/mfHf5fPd9d0zvO63IQTjfgKloMcgpEYZD3ZhtRb+vl5/u&#10;KPGBmZopMKKiR+Hp/ezjh2lrSzGEHahaOIIgxpetreguBFtmmec7oZkfgBUGgxKcZgGvbpvVjrWI&#10;rlU2zPNJ1oKrrQMuvEfvQx+ks4QvpeDhWUovAlEVxdpCOl06N/HMZlNWbh2zu4afymD/UIVmjcFH&#10;L1APLDCyd80fULrhDjzIMOCgM5Cy4SL1gN0U+btuVjtmReoFyfH2QpP/f7D86fDiSFNXdDimxDCN&#10;Gq1FF8gX6Ai6kJ/W+hLTVhYTQ4d+1Pns9+iMbXfS6fiLDRGMI9PHC7sRjaNzOJnc5jmGOMaKoshH&#10;41HEyd4+t86HrwI0iUZFHcqXWGWHRx/61HNKfM2Dauplo1S6xJERC+XIgaHYKqQiEfy3LGVIW9HJ&#10;6CZPwAbi5z2yMlhLbLZvKlqh23SJnEvDG6iPyIODfpK85csGa31kPrwwh6OD/eE6hGc8pAJ8C04W&#10;JTtwP//mj/moKEYpaXEUK+p/7JkTlKhvBrX+XIzHcXbTZXxzO8SLu45sriNmrxeABBS4eJYnM+YH&#10;dTalA/2KWzOPr2KIGY5vVzSczUXoFwS3jov5PCXhtFoWHs3K8ggdCY9KrLtX5uxJroBKP8F5aFn5&#10;TrU+N35pYL4PIJskaeS5Z/VEP056GorTVsZVur6nrLf/jtkvAAAA//8DAFBLAwQUAAYACAAAACEA&#10;+Vy2+eEAAAALAQAADwAAAGRycy9kb3ducmV2LnhtbEyPTU+DQBCG7yb+h82YeDHtYhGLyNIY40fi&#10;zVI13rbsCER2lrBbwH/v9KTHd+bJO8/km9l2YsTBt44UXC4jEEiVMy3VCnbl4yIF4YMmoztHqOAH&#10;PWyK05NcZ8ZN9IrjNtSCS8hnWkETQp9J6asGrfZL1yPx7ssNVgeOQy3NoCcut51cRdG1tLolvtDo&#10;Hu8brL63B6vg86L+ePHz09sUJ3H/8DyW63dTKnV+Nt/dggg4hz8YjvqsDgU77d2BjBcd53UaM6pg&#10;FaUJCCaSm+NkryBO4yuQRS7//1D8AgAA//8DAFBLAQItABQABgAIAAAAIQC2gziS/gAAAOEBAAAT&#10;AAAAAAAAAAAAAAAAAAAAAABbQ29udGVudF9UeXBlc10ueG1sUEsBAi0AFAAGAAgAAAAhADj9If/W&#10;AAAAlAEAAAsAAAAAAAAAAAAAAAAALwEAAF9yZWxzLy5yZWxzUEsBAi0AFAAGAAgAAAAhAG9XdNdF&#10;AgAAgwQAAA4AAAAAAAAAAAAAAAAALgIAAGRycy9lMm9Eb2MueG1sUEsBAi0AFAAGAAgAAAAhAPlc&#10;tvnhAAAACwEAAA8AAAAAAAAAAAAAAAAAnwQAAGRycy9kb3ducmV2LnhtbFBLBQYAAAAABAAEAPMA&#10;AACtBQAAAAA=&#10;" fillcolor="white [3201]" stroked="f" strokeweight=".5pt">
                <v:textbox>
                  <w:txbxContent>
                    <w:p w14:paraId="634A7324" w14:textId="77777777" w:rsidR="002E7018" w:rsidRDefault="002E7018"/>
                  </w:txbxContent>
                </v:textbox>
              </v:shape>
            </w:pict>
          </mc:Fallback>
        </mc:AlternateContent>
      </w:r>
      <w:r w:rsidR="00E04E01" w:rsidRPr="003E1D1B">
        <w:rPr>
          <w:rFonts w:ascii="Times New Roman" w:hAnsi="Times New Roman" w:cs="Times New Roman"/>
          <w:color w:val="0D0D0D" w:themeColor="text1" w:themeTint="F2"/>
          <w:sz w:val="24"/>
          <w:szCs w:val="24"/>
        </w:rPr>
        <w:t>The display unit is a module consisting of microchip and other components. This circuit convert the analogue signal to digital signal and display the value being measured in digital form (Numeral). The major advantage of this system is the reading of the value being displayed is easy and accurate unlike analogue display.</w:t>
      </w:r>
    </w:p>
    <w:p w14:paraId="2CA4F4D8" w14:textId="77777777" w:rsidR="00E04E01" w:rsidRPr="003E1D1B" w:rsidRDefault="00E04E01" w:rsidP="00E04E01">
      <w:pPr>
        <w:spacing w:after="0" w:line="480" w:lineRule="auto"/>
        <w:rPr>
          <w:rFonts w:ascii="Times New Roman" w:hAnsi="Times New Roman" w:cs="Times New Roman"/>
          <w:color w:val="0D0D0D" w:themeColor="text1" w:themeTint="F2"/>
          <w:sz w:val="24"/>
          <w:szCs w:val="24"/>
        </w:rPr>
      </w:pPr>
      <w:r w:rsidRPr="003E1D1B">
        <w:rPr>
          <w:rFonts w:ascii="Times New Roman" w:hAnsi="Times New Roman" w:cs="Times New Roman"/>
          <w:noProof/>
          <w:color w:val="0D0D0D" w:themeColor="text1" w:themeTint="F2"/>
          <w:sz w:val="24"/>
          <w:szCs w:val="24"/>
        </w:rPr>
        <w:drawing>
          <wp:inline distT="0" distB="0" distL="0" distR="0" wp14:anchorId="7D8F6BDF" wp14:editId="526A8C28">
            <wp:extent cx="5845810" cy="2493645"/>
            <wp:effectExtent l="0" t="0" r="254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hatsApp Image 2023-08-24 at 10.01.46.jpeg"/>
                    <pic:cNvPicPr/>
                  </pic:nvPicPr>
                  <pic:blipFill>
                    <a:blip r:embed="rId25">
                      <a:extLst>
                        <a:ext uri="{28A0092B-C50C-407E-A947-70E740481C1C}">
                          <a14:useLocalDpi xmlns:a14="http://schemas.microsoft.com/office/drawing/2010/main" val="0"/>
                        </a:ext>
                      </a:extLst>
                    </a:blip>
                    <a:stretch>
                      <a:fillRect/>
                    </a:stretch>
                  </pic:blipFill>
                  <pic:spPr>
                    <a:xfrm>
                      <a:off x="0" y="0"/>
                      <a:ext cx="5845810" cy="2493645"/>
                    </a:xfrm>
                    <a:prstGeom prst="rect">
                      <a:avLst/>
                    </a:prstGeom>
                  </pic:spPr>
                </pic:pic>
              </a:graphicData>
            </a:graphic>
          </wp:inline>
        </w:drawing>
      </w:r>
    </w:p>
    <w:p w14:paraId="4F51CA19" w14:textId="105648DA" w:rsidR="00E04E01" w:rsidRPr="003E1D1B" w:rsidRDefault="00E04E01" w:rsidP="00E04E01">
      <w:pPr>
        <w:spacing w:after="0" w:line="480" w:lineRule="auto"/>
        <w:jc w:val="center"/>
        <w:rPr>
          <w:rFonts w:ascii="Times New Roman" w:hAnsi="Times New Roman" w:cs="Times New Roman"/>
          <w:color w:val="0D0D0D" w:themeColor="text1" w:themeTint="F2"/>
          <w:sz w:val="24"/>
          <w:szCs w:val="24"/>
        </w:rPr>
      </w:pPr>
      <w:r w:rsidRPr="003E1D1B">
        <w:rPr>
          <w:rFonts w:ascii="Times New Roman" w:hAnsi="Times New Roman" w:cs="Times New Roman"/>
          <w:color w:val="0D0D0D" w:themeColor="text1" w:themeTint="F2"/>
          <w:sz w:val="24"/>
          <w:szCs w:val="24"/>
        </w:rPr>
        <w:t xml:space="preserve">Figure </w:t>
      </w:r>
      <w:r w:rsidR="007E49D8">
        <w:rPr>
          <w:rFonts w:ascii="Times New Roman" w:hAnsi="Times New Roman" w:cs="Times New Roman"/>
          <w:color w:val="0D0D0D" w:themeColor="text1" w:themeTint="F2"/>
          <w:sz w:val="24"/>
          <w:szCs w:val="24"/>
        </w:rPr>
        <w:t>2.4</w:t>
      </w:r>
      <w:r w:rsidRPr="003E1D1B">
        <w:rPr>
          <w:rFonts w:ascii="Times New Roman" w:hAnsi="Times New Roman" w:cs="Times New Roman"/>
          <w:color w:val="0D0D0D" w:themeColor="text1" w:themeTint="F2"/>
          <w:sz w:val="24"/>
          <w:szCs w:val="24"/>
        </w:rPr>
        <w:t>: Display unit</w:t>
      </w:r>
    </w:p>
    <w:p w14:paraId="01BE8098" w14:textId="77777777" w:rsidR="00701086" w:rsidRPr="003E1D1B" w:rsidRDefault="00701086" w:rsidP="00C86760">
      <w:pPr>
        <w:spacing w:after="0" w:line="480" w:lineRule="auto"/>
        <w:rPr>
          <w:rFonts w:ascii="Times New Roman" w:hAnsi="Times New Roman" w:cs="Times New Roman"/>
          <w:b/>
          <w:color w:val="0D0D0D" w:themeColor="text1" w:themeTint="F2"/>
          <w:sz w:val="24"/>
          <w:szCs w:val="24"/>
        </w:rPr>
      </w:pPr>
    </w:p>
    <w:p w14:paraId="75B9524A" w14:textId="77777777" w:rsidR="00EE51EB" w:rsidRPr="003E1D1B" w:rsidRDefault="00EE51EB" w:rsidP="00EE51EB">
      <w:pPr>
        <w:spacing w:after="0" w:line="480" w:lineRule="auto"/>
        <w:jc w:val="center"/>
        <w:rPr>
          <w:rFonts w:ascii="Times New Roman" w:hAnsi="Times New Roman" w:cs="Times New Roman"/>
          <w:color w:val="0D0D0D" w:themeColor="text1" w:themeTint="F2"/>
          <w:sz w:val="24"/>
          <w:szCs w:val="24"/>
        </w:rPr>
      </w:pPr>
      <w:r w:rsidRPr="003E1D1B">
        <w:rPr>
          <w:rFonts w:ascii="Times New Roman" w:hAnsi="Times New Roman" w:cs="Times New Roman"/>
          <w:noProof/>
          <w:sz w:val="24"/>
          <w:szCs w:val="24"/>
        </w:rPr>
        <w:drawing>
          <wp:inline distT="0" distB="0" distL="0" distR="0" wp14:anchorId="7400DDD7" wp14:editId="5C8FBAE3">
            <wp:extent cx="4018547" cy="3658593"/>
            <wp:effectExtent l="0" t="0" r="1270" b="0"/>
            <wp:docPr id="8" name="Picture 8" descr="FRONTX - Panel Mount Dual USB 2.0 Internal Cable - bulkhead USB type A  female to header (pin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RONTX - Panel Mount Dual USB 2.0 Internal Cable - bulkhead USB type A  female to header (pinout)"/>
                    <pic:cNvPicPr>
                      <a:picLocks noChangeAspect="1" noChangeArrowheads="1"/>
                    </pic:cNvPicPr>
                  </pic:nvPicPr>
                  <pic:blipFill rotWithShape="1">
                    <a:blip r:embed="rId26">
                      <a:extLst>
                        <a:ext uri="{28A0092B-C50C-407E-A947-70E740481C1C}">
                          <a14:useLocalDpi xmlns:a14="http://schemas.microsoft.com/office/drawing/2010/main" val="0"/>
                        </a:ext>
                      </a:extLst>
                    </a:blip>
                    <a:srcRect t="12557"/>
                    <a:stretch/>
                  </pic:blipFill>
                  <pic:spPr bwMode="auto">
                    <a:xfrm>
                      <a:off x="0" y="0"/>
                      <a:ext cx="4033331" cy="3672052"/>
                    </a:xfrm>
                    <a:prstGeom prst="rect">
                      <a:avLst/>
                    </a:prstGeom>
                    <a:noFill/>
                    <a:ln>
                      <a:noFill/>
                    </a:ln>
                    <a:extLst>
                      <a:ext uri="{53640926-AAD7-44D8-BBD7-CCE9431645EC}">
                        <a14:shadowObscured xmlns:a14="http://schemas.microsoft.com/office/drawing/2010/main"/>
                      </a:ext>
                    </a:extLst>
                  </pic:spPr>
                </pic:pic>
              </a:graphicData>
            </a:graphic>
          </wp:inline>
        </w:drawing>
      </w:r>
      <w:r w:rsidRPr="003E1D1B">
        <w:rPr>
          <w:rFonts w:ascii="Times New Roman" w:hAnsi="Times New Roman" w:cs="Times New Roman"/>
          <w:color w:val="0D0D0D" w:themeColor="text1" w:themeTint="F2"/>
          <w:sz w:val="24"/>
          <w:szCs w:val="24"/>
        </w:rPr>
        <w:t xml:space="preserve"> </w:t>
      </w:r>
    </w:p>
    <w:p w14:paraId="0DD1DA5A" w14:textId="261FE189" w:rsidR="00701086" w:rsidRPr="00EE51EB" w:rsidRDefault="00EE51EB" w:rsidP="00EE51EB">
      <w:pPr>
        <w:spacing w:after="0" w:line="480" w:lineRule="auto"/>
        <w:jc w:val="center"/>
        <w:rPr>
          <w:rFonts w:ascii="Times New Roman" w:hAnsi="Times New Roman" w:cs="Times New Roman"/>
          <w:color w:val="0D0D0D" w:themeColor="text1" w:themeTint="F2"/>
          <w:sz w:val="24"/>
          <w:szCs w:val="24"/>
        </w:rPr>
      </w:pPr>
      <w:r w:rsidRPr="003E1D1B">
        <w:rPr>
          <w:rFonts w:ascii="Times New Roman" w:hAnsi="Times New Roman" w:cs="Times New Roman"/>
          <w:color w:val="0D0D0D" w:themeColor="text1" w:themeTint="F2"/>
          <w:sz w:val="24"/>
          <w:szCs w:val="24"/>
        </w:rPr>
        <w:t xml:space="preserve">Figure </w:t>
      </w:r>
      <w:r w:rsidR="007E49D8">
        <w:rPr>
          <w:rFonts w:ascii="Times New Roman" w:hAnsi="Times New Roman" w:cs="Times New Roman"/>
          <w:color w:val="0D0D0D" w:themeColor="text1" w:themeTint="F2"/>
          <w:sz w:val="24"/>
          <w:szCs w:val="24"/>
        </w:rPr>
        <w:t>2.5</w:t>
      </w:r>
      <w:r w:rsidRPr="003E1D1B">
        <w:rPr>
          <w:rFonts w:ascii="Times New Roman" w:hAnsi="Times New Roman" w:cs="Times New Roman"/>
          <w:color w:val="0D0D0D" w:themeColor="text1" w:themeTint="F2"/>
          <w:sz w:val="24"/>
          <w:szCs w:val="24"/>
        </w:rPr>
        <w:t xml:space="preserve">: Dual USB Type A port </w:t>
      </w:r>
      <w:r w:rsidR="00701086">
        <w:br w:type="page"/>
      </w:r>
    </w:p>
    <w:p w14:paraId="1103FBDC" w14:textId="013949D3" w:rsidR="000B705E" w:rsidRPr="003E1D1B" w:rsidRDefault="000B705E" w:rsidP="000E5D44">
      <w:pPr>
        <w:pStyle w:val="Heading1"/>
      </w:pPr>
      <w:bookmarkStart w:id="29" w:name="_Toc146707412"/>
      <w:r w:rsidRPr="003E1D1B">
        <w:lastRenderedPageBreak/>
        <w:t>CHAPTER THREE</w:t>
      </w:r>
      <w:bookmarkEnd w:id="29"/>
    </w:p>
    <w:p w14:paraId="60E1D9CC" w14:textId="4EA7CFC2" w:rsidR="009476B4" w:rsidRPr="003E1D1B" w:rsidRDefault="000B705E" w:rsidP="000E5D44">
      <w:pPr>
        <w:pStyle w:val="Heading2"/>
      </w:pPr>
      <w:bookmarkStart w:id="30" w:name="_Toc146707413"/>
      <w:r w:rsidRPr="003E1D1B">
        <w:t>3.1</w:t>
      </w:r>
      <w:r w:rsidRPr="003E1D1B">
        <w:tab/>
      </w:r>
      <w:r w:rsidR="002202DA" w:rsidRPr="003E1D1B">
        <w:t xml:space="preserve">Material </w:t>
      </w:r>
      <w:r w:rsidR="00D17EFF" w:rsidRPr="003E1D1B">
        <w:t xml:space="preserve">and </w:t>
      </w:r>
      <w:r w:rsidR="002202DA" w:rsidRPr="003E1D1B">
        <w:t>Method</w:t>
      </w:r>
      <w:bookmarkEnd w:id="30"/>
      <w:r w:rsidR="002202DA" w:rsidRPr="003E1D1B">
        <w:t xml:space="preserve"> </w:t>
      </w:r>
    </w:p>
    <w:p w14:paraId="536D4DC3" w14:textId="4C6E2FE0" w:rsidR="00802446" w:rsidRPr="003E1D1B" w:rsidRDefault="009476B4" w:rsidP="003E1D1B">
      <w:pPr>
        <w:spacing w:after="0" w:line="480" w:lineRule="auto"/>
        <w:jc w:val="both"/>
        <w:rPr>
          <w:rFonts w:ascii="Times New Roman" w:hAnsi="Times New Roman" w:cs="Times New Roman"/>
          <w:color w:val="0D0D0D" w:themeColor="text1" w:themeTint="F2"/>
          <w:sz w:val="24"/>
          <w:szCs w:val="24"/>
        </w:rPr>
      </w:pPr>
      <w:r w:rsidRPr="003E1D1B">
        <w:rPr>
          <w:rFonts w:ascii="Times New Roman" w:hAnsi="Times New Roman" w:cs="Times New Roman"/>
          <w:color w:val="0D0D0D" w:themeColor="text1" w:themeTint="F2"/>
          <w:sz w:val="24"/>
          <w:szCs w:val="24"/>
        </w:rPr>
        <w:t xml:space="preserve">The material for the project </w:t>
      </w:r>
      <w:proofErr w:type="gramStart"/>
      <w:r w:rsidRPr="003E1D1B">
        <w:rPr>
          <w:rFonts w:ascii="Times New Roman" w:hAnsi="Times New Roman" w:cs="Times New Roman"/>
          <w:color w:val="0D0D0D" w:themeColor="text1" w:themeTint="F2"/>
          <w:sz w:val="24"/>
          <w:szCs w:val="24"/>
        </w:rPr>
        <w:t>are</w:t>
      </w:r>
      <w:proofErr w:type="gramEnd"/>
      <w:r w:rsidRPr="003E1D1B">
        <w:rPr>
          <w:rFonts w:ascii="Times New Roman" w:hAnsi="Times New Roman" w:cs="Times New Roman"/>
          <w:color w:val="0D0D0D" w:themeColor="text1" w:themeTint="F2"/>
          <w:sz w:val="24"/>
          <w:szCs w:val="24"/>
        </w:rPr>
        <w:t xml:space="preserve"> both active and passive </w:t>
      </w:r>
      <w:r w:rsidR="00802446" w:rsidRPr="003E1D1B">
        <w:rPr>
          <w:rFonts w:ascii="Times New Roman" w:hAnsi="Times New Roman" w:cs="Times New Roman"/>
          <w:color w:val="0D0D0D" w:themeColor="text1" w:themeTint="F2"/>
          <w:sz w:val="24"/>
          <w:szCs w:val="24"/>
        </w:rPr>
        <w:t>electronic component. Most of the component used for this project are available, and the analog to digital converter is a module which will be connected to the constructed circuit.</w:t>
      </w:r>
    </w:p>
    <w:p w14:paraId="234D05D6" w14:textId="5CD9410D" w:rsidR="00802446" w:rsidRPr="003E1D1B" w:rsidRDefault="00802446" w:rsidP="000E5D44">
      <w:pPr>
        <w:pStyle w:val="Heading2"/>
      </w:pPr>
      <w:bookmarkStart w:id="31" w:name="_Toc146707414"/>
      <w:r w:rsidRPr="003E1D1B">
        <w:t>3.1.1</w:t>
      </w:r>
      <w:r w:rsidRPr="003E1D1B">
        <w:tab/>
      </w:r>
      <w:r w:rsidR="00D17EFF" w:rsidRPr="003E1D1B">
        <w:t>List of material</w:t>
      </w:r>
      <w:bookmarkEnd w:id="31"/>
      <w:r w:rsidR="00D17EFF" w:rsidRPr="003E1D1B">
        <w:t xml:space="preserve"> </w:t>
      </w:r>
    </w:p>
    <w:tbl>
      <w:tblPr>
        <w:tblStyle w:val="TableGrid"/>
        <w:tblW w:w="9445"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6"/>
        <w:gridCol w:w="3639"/>
        <w:gridCol w:w="3690"/>
        <w:gridCol w:w="1620"/>
      </w:tblGrid>
      <w:tr w:rsidR="000837F0" w:rsidRPr="003E1D1B" w14:paraId="2F64EA35" w14:textId="77777777" w:rsidTr="00D17EFF">
        <w:trPr>
          <w:trHeight w:val="341"/>
        </w:trPr>
        <w:tc>
          <w:tcPr>
            <w:tcW w:w="496" w:type="dxa"/>
            <w:tcBorders>
              <w:top w:val="single" w:sz="4" w:space="0" w:color="auto"/>
              <w:bottom w:val="single" w:sz="4" w:space="0" w:color="auto"/>
            </w:tcBorders>
          </w:tcPr>
          <w:p w14:paraId="5CE5ADF8" w14:textId="77777777" w:rsidR="00802446" w:rsidRPr="003E1D1B" w:rsidRDefault="00802446" w:rsidP="003E1D1B">
            <w:pPr>
              <w:spacing w:line="480" w:lineRule="auto"/>
              <w:rPr>
                <w:rFonts w:ascii="Times New Roman" w:hAnsi="Times New Roman" w:cs="Times New Roman"/>
                <w:b/>
                <w:color w:val="0D0D0D" w:themeColor="text1" w:themeTint="F2"/>
                <w:sz w:val="24"/>
                <w:szCs w:val="24"/>
              </w:rPr>
            </w:pPr>
          </w:p>
        </w:tc>
        <w:tc>
          <w:tcPr>
            <w:tcW w:w="3639" w:type="dxa"/>
            <w:tcBorders>
              <w:top w:val="single" w:sz="4" w:space="0" w:color="auto"/>
              <w:bottom w:val="single" w:sz="4" w:space="0" w:color="auto"/>
            </w:tcBorders>
          </w:tcPr>
          <w:p w14:paraId="724FEB04" w14:textId="77777777" w:rsidR="00802446" w:rsidRPr="003E1D1B" w:rsidRDefault="00802446" w:rsidP="003E1D1B">
            <w:pPr>
              <w:spacing w:line="480" w:lineRule="auto"/>
              <w:rPr>
                <w:rFonts w:ascii="Times New Roman" w:hAnsi="Times New Roman" w:cs="Times New Roman"/>
                <w:b/>
                <w:color w:val="0D0D0D" w:themeColor="text1" w:themeTint="F2"/>
                <w:sz w:val="24"/>
                <w:szCs w:val="24"/>
              </w:rPr>
            </w:pPr>
            <w:r w:rsidRPr="003E1D1B">
              <w:rPr>
                <w:rFonts w:ascii="Times New Roman" w:hAnsi="Times New Roman" w:cs="Times New Roman"/>
                <w:b/>
                <w:color w:val="0D0D0D" w:themeColor="text1" w:themeTint="F2"/>
                <w:sz w:val="24"/>
                <w:szCs w:val="24"/>
              </w:rPr>
              <w:t xml:space="preserve">Name </w:t>
            </w:r>
          </w:p>
        </w:tc>
        <w:tc>
          <w:tcPr>
            <w:tcW w:w="3690" w:type="dxa"/>
            <w:tcBorders>
              <w:top w:val="single" w:sz="4" w:space="0" w:color="auto"/>
              <w:bottom w:val="single" w:sz="4" w:space="0" w:color="auto"/>
            </w:tcBorders>
          </w:tcPr>
          <w:p w14:paraId="7EF7F62E" w14:textId="77777777" w:rsidR="00802446" w:rsidRPr="003E1D1B" w:rsidRDefault="00802446" w:rsidP="003E1D1B">
            <w:pPr>
              <w:spacing w:line="480" w:lineRule="auto"/>
              <w:rPr>
                <w:rFonts w:ascii="Times New Roman" w:hAnsi="Times New Roman" w:cs="Times New Roman"/>
                <w:b/>
                <w:color w:val="0D0D0D" w:themeColor="text1" w:themeTint="F2"/>
                <w:sz w:val="24"/>
                <w:szCs w:val="24"/>
              </w:rPr>
            </w:pPr>
            <w:r w:rsidRPr="003E1D1B">
              <w:rPr>
                <w:rFonts w:ascii="Times New Roman" w:hAnsi="Times New Roman" w:cs="Times New Roman"/>
                <w:b/>
                <w:color w:val="0D0D0D" w:themeColor="text1" w:themeTint="F2"/>
                <w:sz w:val="24"/>
                <w:szCs w:val="24"/>
              </w:rPr>
              <w:t xml:space="preserve">Value </w:t>
            </w:r>
          </w:p>
        </w:tc>
        <w:tc>
          <w:tcPr>
            <w:tcW w:w="1620" w:type="dxa"/>
            <w:tcBorders>
              <w:top w:val="single" w:sz="4" w:space="0" w:color="auto"/>
              <w:bottom w:val="single" w:sz="4" w:space="0" w:color="auto"/>
            </w:tcBorders>
          </w:tcPr>
          <w:p w14:paraId="09AC3B20" w14:textId="77777777" w:rsidR="00802446" w:rsidRPr="003E1D1B" w:rsidRDefault="00802446" w:rsidP="003E1D1B">
            <w:pPr>
              <w:spacing w:line="480" w:lineRule="auto"/>
              <w:rPr>
                <w:rFonts w:ascii="Times New Roman" w:hAnsi="Times New Roman" w:cs="Times New Roman"/>
                <w:b/>
                <w:color w:val="0D0D0D" w:themeColor="text1" w:themeTint="F2"/>
                <w:sz w:val="24"/>
                <w:szCs w:val="24"/>
              </w:rPr>
            </w:pPr>
            <w:r w:rsidRPr="003E1D1B">
              <w:rPr>
                <w:rFonts w:ascii="Times New Roman" w:hAnsi="Times New Roman" w:cs="Times New Roman"/>
                <w:b/>
                <w:color w:val="0D0D0D" w:themeColor="text1" w:themeTint="F2"/>
                <w:sz w:val="24"/>
                <w:szCs w:val="24"/>
              </w:rPr>
              <w:t xml:space="preserve">Quantity </w:t>
            </w:r>
          </w:p>
        </w:tc>
      </w:tr>
      <w:tr w:rsidR="000837F0" w:rsidRPr="003E1D1B" w14:paraId="178DE3F1" w14:textId="77777777" w:rsidTr="00D17EFF">
        <w:tc>
          <w:tcPr>
            <w:tcW w:w="496" w:type="dxa"/>
            <w:tcBorders>
              <w:top w:val="single" w:sz="4" w:space="0" w:color="auto"/>
            </w:tcBorders>
          </w:tcPr>
          <w:p w14:paraId="4D79B3D7" w14:textId="77777777" w:rsidR="00802446" w:rsidRPr="003E1D1B" w:rsidRDefault="00802446" w:rsidP="003E1D1B">
            <w:pPr>
              <w:spacing w:line="480" w:lineRule="auto"/>
              <w:rPr>
                <w:rFonts w:ascii="Times New Roman" w:hAnsi="Times New Roman" w:cs="Times New Roman"/>
                <w:color w:val="0D0D0D" w:themeColor="text1" w:themeTint="F2"/>
                <w:sz w:val="24"/>
                <w:szCs w:val="24"/>
              </w:rPr>
            </w:pPr>
            <w:r w:rsidRPr="003E1D1B">
              <w:rPr>
                <w:rFonts w:ascii="Times New Roman" w:hAnsi="Times New Roman" w:cs="Times New Roman"/>
                <w:color w:val="0D0D0D" w:themeColor="text1" w:themeTint="F2"/>
                <w:sz w:val="24"/>
                <w:szCs w:val="24"/>
              </w:rPr>
              <w:t>1</w:t>
            </w:r>
          </w:p>
        </w:tc>
        <w:tc>
          <w:tcPr>
            <w:tcW w:w="3639" w:type="dxa"/>
            <w:tcBorders>
              <w:top w:val="single" w:sz="4" w:space="0" w:color="auto"/>
            </w:tcBorders>
          </w:tcPr>
          <w:p w14:paraId="50F52EF9" w14:textId="77777777" w:rsidR="00802446" w:rsidRPr="003E1D1B" w:rsidRDefault="00802446" w:rsidP="003E1D1B">
            <w:pPr>
              <w:spacing w:line="480" w:lineRule="auto"/>
              <w:rPr>
                <w:rFonts w:ascii="Times New Roman" w:hAnsi="Times New Roman" w:cs="Times New Roman"/>
                <w:color w:val="0D0D0D" w:themeColor="text1" w:themeTint="F2"/>
                <w:sz w:val="24"/>
                <w:szCs w:val="24"/>
              </w:rPr>
            </w:pPr>
            <w:r w:rsidRPr="003E1D1B">
              <w:rPr>
                <w:rFonts w:ascii="Times New Roman" w:hAnsi="Times New Roman" w:cs="Times New Roman"/>
                <w:color w:val="0D0D0D" w:themeColor="text1" w:themeTint="F2"/>
                <w:sz w:val="24"/>
                <w:szCs w:val="24"/>
              </w:rPr>
              <w:t xml:space="preserve">Analog to Digital Converter </w:t>
            </w:r>
          </w:p>
        </w:tc>
        <w:tc>
          <w:tcPr>
            <w:tcW w:w="3690" w:type="dxa"/>
            <w:tcBorders>
              <w:top w:val="single" w:sz="4" w:space="0" w:color="auto"/>
            </w:tcBorders>
          </w:tcPr>
          <w:p w14:paraId="6917E790" w14:textId="77777777" w:rsidR="00802446" w:rsidRPr="003E1D1B" w:rsidRDefault="00802446" w:rsidP="003E1D1B">
            <w:pPr>
              <w:spacing w:line="480" w:lineRule="auto"/>
              <w:rPr>
                <w:rFonts w:ascii="Times New Roman" w:hAnsi="Times New Roman" w:cs="Times New Roman"/>
                <w:color w:val="0D0D0D" w:themeColor="text1" w:themeTint="F2"/>
                <w:sz w:val="24"/>
                <w:szCs w:val="24"/>
              </w:rPr>
            </w:pPr>
            <w:r w:rsidRPr="003E1D1B">
              <w:rPr>
                <w:rFonts w:ascii="Times New Roman" w:hAnsi="Times New Roman" w:cs="Times New Roman"/>
                <w:color w:val="0D0D0D" w:themeColor="text1" w:themeTint="F2"/>
                <w:sz w:val="24"/>
                <w:szCs w:val="24"/>
              </w:rPr>
              <w:t>DT830D</w:t>
            </w:r>
          </w:p>
        </w:tc>
        <w:tc>
          <w:tcPr>
            <w:tcW w:w="1620" w:type="dxa"/>
            <w:tcBorders>
              <w:top w:val="single" w:sz="4" w:space="0" w:color="auto"/>
            </w:tcBorders>
          </w:tcPr>
          <w:p w14:paraId="551B68BC" w14:textId="77777777" w:rsidR="00802446" w:rsidRPr="003E1D1B" w:rsidRDefault="00802446" w:rsidP="003E1D1B">
            <w:pPr>
              <w:spacing w:line="480" w:lineRule="auto"/>
              <w:rPr>
                <w:rFonts w:ascii="Times New Roman" w:hAnsi="Times New Roman" w:cs="Times New Roman"/>
                <w:color w:val="0D0D0D" w:themeColor="text1" w:themeTint="F2"/>
                <w:sz w:val="24"/>
                <w:szCs w:val="24"/>
              </w:rPr>
            </w:pPr>
            <w:r w:rsidRPr="003E1D1B">
              <w:rPr>
                <w:rFonts w:ascii="Times New Roman" w:hAnsi="Times New Roman" w:cs="Times New Roman"/>
                <w:color w:val="0D0D0D" w:themeColor="text1" w:themeTint="F2"/>
                <w:sz w:val="24"/>
                <w:szCs w:val="24"/>
              </w:rPr>
              <w:t>1</w:t>
            </w:r>
          </w:p>
        </w:tc>
      </w:tr>
      <w:tr w:rsidR="000837F0" w:rsidRPr="003E1D1B" w14:paraId="1A0D8D2F" w14:textId="77777777" w:rsidTr="00D17EFF">
        <w:tc>
          <w:tcPr>
            <w:tcW w:w="496" w:type="dxa"/>
          </w:tcPr>
          <w:p w14:paraId="396E60C1" w14:textId="77777777" w:rsidR="00802446" w:rsidRPr="003E1D1B" w:rsidRDefault="00802446" w:rsidP="003E1D1B">
            <w:pPr>
              <w:spacing w:line="480" w:lineRule="auto"/>
              <w:rPr>
                <w:rFonts w:ascii="Times New Roman" w:hAnsi="Times New Roman" w:cs="Times New Roman"/>
                <w:color w:val="0D0D0D" w:themeColor="text1" w:themeTint="F2"/>
                <w:sz w:val="24"/>
                <w:szCs w:val="24"/>
              </w:rPr>
            </w:pPr>
            <w:r w:rsidRPr="003E1D1B">
              <w:rPr>
                <w:rFonts w:ascii="Times New Roman" w:hAnsi="Times New Roman" w:cs="Times New Roman"/>
                <w:color w:val="0D0D0D" w:themeColor="text1" w:themeTint="F2"/>
                <w:sz w:val="24"/>
                <w:szCs w:val="24"/>
              </w:rPr>
              <w:t>2</w:t>
            </w:r>
          </w:p>
        </w:tc>
        <w:tc>
          <w:tcPr>
            <w:tcW w:w="3639" w:type="dxa"/>
          </w:tcPr>
          <w:p w14:paraId="5A829B89" w14:textId="77777777" w:rsidR="00802446" w:rsidRPr="003E1D1B" w:rsidRDefault="00802446" w:rsidP="003E1D1B">
            <w:pPr>
              <w:spacing w:line="480" w:lineRule="auto"/>
              <w:rPr>
                <w:rFonts w:ascii="Times New Roman" w:hAnsi="Times New Roman" w:cs="Times New Roman"/>
                <w:color w:val="0D0D0D" w:themeColor="text1" w:themeTint="F2"/>
                <w:sz w:val="24"/>
                <w:szCs w:val="24"/>
              </w:rPr>
            </w:pPr>
            <w:r w:rsidRPr="003E1D1B">
              <w:rPr>
                <w:rFonts w:ascii="Times New Roman" w:hAnsi="Times New Roman" w:cs="Times New Roman"/>
                <w:color w:val="0D0D0D" w:themeColor="text1" w:themeTint="F2"/>
                <w:sz w:val="24"/>
                <w:szCs w:val="24"/>
              </w:rPr>
              <w:t>Transformer step down</w:t>
            </w:r>
          </w:p>
        </w:tc>
        <w:tc>
          <w:tcPr>
            <w:tcW w:w="3690" w:type="dxa"/>
          </w:tcPr>
          <w:p w14:paraId="5F95C54A" w14:textId="77777777" w:rsidR="00802446" w:rsidRPr="003E1D1B" w:rsidRDefault="00802446" w:rsidP="003E1D1B">
            <w:pPr>
              <w:spacing w:line="480" w:lineRule="auto"/>
              <w:rPr>
                <w:rFonts w:ascii="Times New Roman" w:hAnsi="Times New Roman" w:cs="Times New Roman"/>
                <w:color w:val="0D0D0D" w:themeColor="text1" w:themeTint="F2"/>
                <w:sz w:val="24"/>
                <w:szCs w:val="24"/>
              </w:rPr>
            </w:pPr>
            <w:r w:rsidRPr="003E1D1B">
              <w:rPr>
                <w:rFonts w:ascii="Times New Roman" w:hAnsi="Times New Roman" w:cs="Times New Roman"/>
                <w:color w:val="0D0D0D" w:themeColor="text1" w:themeTint="F2"/>
                <w:sz w:val="24"/>
                <w:szCs w:val="24"/>
              </w:rPr>
              <w:t>240 50Hz 24 or 30V 3000 MA</w:t>
            </w:r>
          </w:p>
        </w:tc>
        <w:tc>
          <w:tcPr>
            <w:tcW w:w="1620" w:type="dxa"/>
          </w:tcPr>
          <w:p w14:paraId="0FBE7EA7" w14:textId="77777777" w:rsidR="00802446" w:rsidRPr="003E1D1B" w:rsidRDefault="00802446" w:rsidP="003E1D1B">
            <w:pPr>
              <w:spacing w:line="480" w:lineRule="auto"/>
              <w:rPr>
                <w:rFonts w:ascii="Times New Roman" w:hAnsi="Times New Roman" w:cs="Times New Roman"/>
                <w:color w:val="0D0D0D" w:themeColor="text1" w:themeTint="F2"/>
                <w:sz w:val="24"/>
                <w:szCs w:val="24"/>
              </w:rPr>
            </w:pPr>
            <w:r w:rsidRPr="003E1D1B">
              <w:rPr>
                <w:rFonts w:ascii="Times New Roman" w:hAnsi="Times New Roman" w:cs="Times New Roman"/>
                <w:color w:val="0D0D0D" w:themeColor="text1" w:themeTint="F2"/>
                <w:sz w:val="24"/>
                <w:szCs w:val="24"/>
              </w:rPr>
              <w:t>1</w:t>
            </w:r>
          </w:p>
        </w:tc>
      </w:tr>
      <w:tr w:rsidR="000837F0" w:rsidRPr="003E1D1B" w14:paraId="199E3D0F" w14:textId="77777777" w:rsidTr="00D17EFF">
        <w:tc>
          <w:tcPr>
            <w:tcW w:w="496" w:type="dxa"/>
          </w:tcPr>
          <w:p w14:paraId="14EE069D" w14:textId="77777777" w:rsidR="00802446" w:rsidRPr="003E1D1B" w:rsidRDefault="00802446" w:rsidP="003E1D1B">
            <w:pPr>
              <w:spacing w:line="480" w:lineRule="auto"/>
              <w:rPr>
                <w:rFonts w:ascii="Times New Roman" w:hAnsi="Times New Roman" w:cs="Times New Roman"/>
                <w:color w:val="0D0D0D" w:themeColor="text1" w:themeTint="F2"/>
                <w:sz w:val="24"/>
                <w:szCs w:val="24"/>
              </w:rPr>
            </w:pPr>
            <w:r w:rsidRPr="003E1D1B">
              <w:rPr>
                <w:rFonts w:ascii="Times New Roman" w:hAnsi="Times New Roman" w:cs="Times New Roman"/>
                <w:color w:val="0D0D0D" w:themeColor="text1" w:themeTint="F2"/>
                <w:sz w:val="24"/>
                <w:szCs w:val="24"/>
              </w:rPr>
              <w:t>3</w:t>
            </w:r>
          </w:p>
        </w:tc>
        <w:tc>
          <w:tcPr>
            <w:tcW w:w="3639" w:type="dxa"/>
          </w:tcPr>
          <w:p w14:paraId="0A8073E7" w14:textId="77777777" w:rsidR="00802446" w:rsidRPr="003E1D1B" w:rsidRDefault="00802446" w:rsidP="003E1D1B">
            <w:pPr>
              <w:spacing w:line="480" w:lineRule="auto"/>
              <w:rPr>
                <w:rFonts w:ascii="Times New Roman" w:hAnsi="Times New Roman" w:cs="Times New Roman"/>
                <w:color w:val="0D0D0D" w:themeColor="text1" w:themeTint="F2"/>
                <w:sz w:val="24"/>
                <w:szCs w:val="24"/>
              </w:rPr>
            </w:pPr>
            <w:r w:rsidRPr="003E1D1B">
              <w:rPr>
                <w:rFonts w:ascii="Times New Roman" w:hAnsi="Times New Roman" w:cs="Times New Roman"/>
                <w:color w:val="0D0D0D" w:themeColor="text1" w:themeTint="F2"/>
                <w:sz w:val="24"/>
                <w:szCs w:val="24"/>
              </w:rPr>
              <w:t>Diode</w:t>
            </w:r>
          </w:p>
        </w:tc>
        <w:tc>
          <w:tcPr>
            <w:tcW w:w="3690" w:type="dxa"/>
          </w:tcPr>
          <w:p w14:paraId="7CEB279A" w14:textId="77777777" w:rsidR="00802446" w:rsidRPr="003E1D1B" w:rsidRDefault="00802446" w:rsidP="003E1D1B">
            <w:pPr>
              <w:spacing w:line="480" w:lineRule="auto"/>
              <w:rPr>
                <w:rFonts w:ascii="Times New Roman" w:hAnsi="Times New Roman" w:cs="Times New Roman"/>
                <w:color w:val="0D0D0D" w:themeColor="text1" w:themeTint="F2"/>
                <w:sz w:val="24"/>
                <w:szCs w:val="24"/>
              </w:rPr>
            </w:pPr>
            <w:r w:rsidRPr="003E1D1B">
              <w:rPr>
                <w:rFonts w:ascii="Times New Roman" w:hAnsi="Times New Roman" w:cs="Times New Roman"/>
                <w:color w:val="0D0D0D" w:themeColor="text1" w:themeTint="F2"/>
                <w:sz w:val="24"/>
                <w:szCs w:val="24"/>
              </w:rPr>
              <w:t>IN 4001</w:t>
            </w:r>
          </w:p>
        </w:tc>
        <w:tc>
          <w:tcPr>
            <w:tcW w:w="1620" w:type="dxa"/>
          </w:tcPr>
          <w:p w14:paraId="645B321C" w14:textId="77777777" w:rsidR="00802446" w:rsidRPr="003E1D1B" w:rsidRDefault="00802446" w:rsidP="003E1D1B">
            <w:pPr>
              <w:spacing w:line="480" w:lineRule="auto"/>
              <w:rPr>
                <w:rFonts w:ascii="Times New Roman" w:hAnsi="Times New Roman" w:cs="Times New Roman"/>
                <w:color w:val="0D0D0D" w:themeColor="text1" w:themeTint="F2"/>
                <w:sz w:val="24"/>
                <w:szCs w:val="24"/>
              </w:rPr>
            </w:pPr>
            <w:r w:rsidRPr="003E1D1B">
              <w:rPr>
                <w:rFonts w:ascii="Times New Roman" w:hAnsi="Times New Roman" w:cs="Times New Roman"/>
                <w:color w:val="0D0D0D" w:themeColor="text1" w:themeTint="F2"/>
                <w:sz w:val="24"/>
                <w:szCs w:val="24"/>
              </w:rPr>
              <w:t>6</w:t>
            </w:r>
          </w:p>
        </w:tc>
      </w:tr>
      <w:tr w:rsidR="000837F0" w:rsidRPr="003E1D1B" w14:paraId="5314BAFD" w14:textId="77777777" w:rsidTr="00D17EFF">
        <w:tc>
          <w:tcPr>
            <w:tcW w:w="496" w:type="dxa"/>
          </w:tcPr>
          <w:p w14:paraId="6699169A" w14:textId="77777777" w:rsidR="00802446" w:rsidRPr="003E1D1B" w:rsidRDefault="00802446" w:rsidP="003E1D1B">
            <w:pPr>
              <w:spacing w:line="480" w:lineRule="auto"/>
              <w:rPr>
                <w:rFonts w:ascii="Times New Roman" w:hAnsi="Times New Roman" w:cs="Times New Roman"/>
                <w:color w:val="0D0D0D" w:themeColor="text1" w:themeTint="F2"/>
                <w:sz w:val="24"/>
                <w:szCs w:val="24"/>
              </w:rPr>
            </w:pPr>
            <w:r w:rsidRPr="003E1D1B">
              <w:rPr>
                <w:rFonts w:ascii="Times New Roman" w:hAnsi="Times New Roman" w:cs="Times New Roman"/>
                <w:color w:val="0D0D0D" w:themeColor="text1" w:themeTint="F2"/>
                <w:sz w:val="24"/>
                <w:szCs w:val="24"/>
              </w:rPr>
              <w:t>4</w:t>
            </w:r>
          </w:p>
        </w:tc>
        <w:tc>
          <w:tcPr>
            <w:tcW w:w="3639" w:type="dxa"/>
          </w:tcPr>
          <w:p w14:paraId="1A050DF4" w14:textId="77777777" w:rsidR="00802446" w:rsidRPr="003E1D1B" w:rsidRDefault="00802446" w:rsidP="003E1D1B">
            <w:pPr>
              <w:spacing w:line="480" w:lineRule="auto"/>
              <w:rPr>
                <w:rFonts w:ascii="Times New Roman" w:hAnsi="Times New Roman" w:cs="Times New Roman"/>
                <w:color w:val="0D0D0D" w:themeColor="text1" w:themeTint="F2"/>
                <w:sz w:val="24"/>
                <w:szCs w:val="24"/>
              </w:rPr>
            </w:pPr>
            <w:r w:rsidRPr="003E1D1B">
              <w:rPr>
                <w:rFonts w:ascii="Times New Roman" w:hAnsi="Times New Roman" w:cs="Times New Roman"/>
                <w:color w:val="0D0D0D" w:themeColor="text1" w:themeTint="F2"/>
                <w:sz w:val="24"/>
                <w:szCs w:val="24"/>
              </w:rPr>
              <w:t>Capacitor</w:t>
            </w:r>
          </w:p>
        </w:tc>
        <w:tc>
          <w:tcPr>
            <w:tcW w:w="3690" w:type="dxa"/>
          </w:tcPr>
          <w:p w14:paraId="4EF514B8" w14:textId="77777777" w:rsidR="00802446" w:rsidRPr="003E1D1B" w:rsidRDefault="00802446" w:rsidP="003E1D1B">
            <w:pPr>
              <w:spacing w:line="480" w:lineRule="auto"/>
              <w:rPr>
                <w:rFonts w:ascii="Times New Roman" w:hAnsi="Times New Roman" w:cs="Times New Roman"/>
                <w:color w:val="0D0D0D" w:themeColor="text1" w:themeTint="F2"/>
                <w:sz w:val="24"/>
                <w:szCs w:val="24"/>
              </w:rPr>
            </w:pPr>
            <w:r w:rsidRPr="003E1D1B">
              <w:rPr>
                <w:rFonts w:ascii="Times New Roman" w:hAnsi="Times New Roman" w:cs="Times New Roman"/>
                <w:color w:val="0D0D0D" w:themeColor="text1" w:themeTint="F2"/>
                <w:sz w:val="24"/>
                <w:szCs w:val="24"/>
              </w:rPr>
              <w:t>2200uf 50V</w:t>
            </w:r>
          </w:p>
        </w:tc>
        <w:tc>
          <w:tcPr>
            <w:tcW w:w="1620" w:type="dxa"/>
          </w:tcPr>
          <w:p w14:paraId="2B28B0D6" w14:textId="77777777" w:rsidR="00802446" w:rsidRPr="003E1D1B" w:rsidRDefault="00802446" w:rsidP="003E1D1B">
            <w:pPr>
              <w:spacing w:line="480" w:lineRule="auto"/>
              <w:rPr>
                <w:rFonts w:ascii="Times New Roman" w:hAnsi="Times New Roman" w:cs="Times New Roman"/>
                <w:color w:val="0D0D0D" w:themeColor="text1" w:themeTint="F2"/>
                <w:sz w:val="24"/>
                <w:szCs w:val="24"/>
              </w:rPr>
            </w:pPr>
            <w:r w:rsidRPr="003E1D1B">
              <w:rPr>
                <w:rFonts w:ascii="Times New Roman" w:hAnsi="Times New Roman" w:cs="Times New Roman"/>
                <w:color w:val="0D0D0D" w:themeColor="text1" w:themeTint="F2"/>
                <w:sz w:val="24"/>
                <w:szCs w:val="24"/>
              </w:rPr>
              <w:t>1</w:t>
            </w:r>
          </w:p>
        </w:tc>
      </w:tr>
      <w:tr w:rsidR="000837F0" w:rsidRPr="003E1D1B" w14:paraId="276EF9A5" w14:textId="77777777" w:rsidTr="00D17EFF">
        <w:tc>
          <w:tcPr>
            <w:tcW w:w="496" w:type="dxa"/>
          </w:tcPr>
          <w:p w14:paraId="5D564D0E" w14:textId="77777777" w:rsidR="00802446" w:rsidRPr="003E1D1B" w:rsidRDefault="00802446" w:rsidP="003E1D1B">
            <w:pPr>
              <w:spacing w:line="480" w:lineRule="auto"/>
              <w:rPr>
                <w:rFonts w:ascii="Times New Roman" w:hAnsi="Times New Roman" w:cs="Times New Roman"/>
                <w:color w:val="0D0D0D" w:themeColor="text1" w:themeTint="F2"/>
                <w:sz w:val="24"/>
                <w:szCs w:val="24"/>
              </w:rPr>
            </w:pPr>
            <w:r w:rsidRPr="003E1D1B">
              <w:rPr>
                <w:rFonts w:ascii="Times New Roman" w:hAnsi="Times New Roman" w:cs="Times New Roman"/>
                <w:color w:val="0D0D0D" w:themeColor="text1" w:themeTint="F2"/>
                <w:sz w:val="24"/>
                <w:szCs w:val="24"/>
              </w:rPr>
              <w:t>5</w:t>
            </w:r>
          </w:p>
        </w:tc>
        <w:tc>
          <w:tcPr>
            <w:tcW w:w="3639" w:type="dxa"/>
          </w:tcPr>
          <w:p w14:paraId="52D7076C" w14:textId="77777777" w:rsidR="00802446" w:rsidRPr="003E1D1B" w:rsidRDefault="00802446" w:rsidP="003E1D1B">
            <w:pPr>
              <w:spacing w:line="480" w:lineRule="auto"/>
              <w:rPr>
                <w:rFonts w:ascii="Times New Roman" w:hAnsi="Times New Roman" w:cs="Times New Roman"/>
                <w:color w:val="0D0D0D" w:themeColor="text1" w:themeTint="F2"/>
                <w:sz w:val="24"/>
                <w:szCs w:val="24"/>
              </w:rPr>
            </w:pPr>
            <w:r w:rsidRPr="003E1D1B">
              <w:rPr>
                <w:rFonts w:ascii="Times New Roman" w:hAnsi="Times New Roman" w:cs="Times New Roman"/>
                <w:color w:val="0D0D0D" w:themeColor="text1" w:themeTint="F2"/>
                <w:sz w:val="24"/>
                <w:szCs w:val="24"/>
              </w:rPr>
              <w:t>Capacitor</w:t>
            </w:r>
          </w:p>
        </w:tc>
        <w:tc>
          <w:tcPr>
            <w:tcW w:w="3690" w:type="dxa"/>
          </w:tcPr>
          <w:p w14:paraId="1E44A54F" w14:textId="77777777" w:rsidR="00802446" w:rsidRPr="003E1D1B" w:rsidRDefault="00802446" w:rsidP="003E1D1B">
            <w:pPr>
              <w:spacing w:line="480" w:lineRule="auto"/>
              <w:rPr>
                <w:rFonts w:ascii="Times New Roman" w:hAnsi="Times New Roman" w:cs="Times New Roman"/>
                <w:color w:val="0D0D0D" w:themeColor="text1" w:themeTint="F2"/>
                <w:sz w:val="24"/>
                <w:szCs w:val="24"/>
              </w:rPr>
            </w:pPr>
            <w:r w:rsidRPr="003E1D1B">
              <w:rPr>
                <w:rFonts w:ascii="Times New Roman" w:hAnsi="Times New Roman" w:cs="Times New Roman"/>
                <w:color w:val="0D0D0D" w:themeColor="text1" w:themeTint="F2"/>
                <w:sz w:val="24"/>
                <w:szCs w:val="24"/>
              </w:rPr>
              <w:t>10uf 63V</w:t>
            </w:r>
          </w:p>
        </w:tc>
        <w:tc>
          <w:tcPr>
            <w:tcW w:w="1620" w:type="dxa"/>
          </w:tcPr>
          <w:p w14:paraId="4A8690D4" w14:textId="77777777" w:rsidR="00802446" w:rsidRPr="003E1D1B" w:rsidRDefault="00802446" w:rsidP="003E1D1B">
            <w:pPr>
              <w:spacing w:line="480" w:lineRule="auto"/>
              <w:rPr>
                <w:rFonts w:ascii="Times New Roman" w:hAnsi="Times New Roman" w:cs="Times New Roman"/>
                <w:color w:val="0D0D0D" w:themeColor="text1" w:themeTint="F2"/>
                <w:sz w:val="24"/>
                <w:szCs w:val="24"/>
              </w:rPr>
            </w:pPr>
            <w:r w:rsidRPr="003E1D1B">
              <w:rPr>
                <w:rFonts w:ascii="Times New Roman" w:hAnsi="Times New Roman" w:cs="Times New Roman"/>
                <w:color w:val="0D0D0D" w:themeColor="text1" w:themeTint="F2"/>
                <w:sz w:val="24"/>
                <w:szCs w:val="24"/>
              </w:rPr>
              <w:t>1</w:t>
            </w:r>
          </w:p>
        </w:tc>
      </w:tr>
      <w:tr w:rsidR="000837F0" w:rsidRPr="003E1D1B" w14:paraId="03D78C48" w14:textId="77777777" w:rsidTr="00D17EFF">
        <w:tc>
          <w:tcPr>
            <w:tcW w:w="496" w:type="dxa"/>
          </w:tcPr>
          <w:p w14:paraId="676C069B" w14:textId="77777777" w:rsidR="00802446" w:rsidRPr="003E1D1B" w:rsidRDefault="00802446" w:rsidP="003E1D1B">
            <w:pPr>
              <w:spacing w:line="480" w:lineRule="auto"/>
              <w:rPr>
                <w:rFonts w:ascii="Times New Roman" w:hAnsi="Times New Roman" w:cs="Times New Roman"/>
                <w:color w:val="0D0D0D" w:themeColor="text1" w:themeTint="F2"/>
                <w:sz w:val="24"/>
                <w:szCs w:val="24"/>
              </w:rPr>
            </w:pPr>
            <w:r w:rsidRPr="003E1D1B">
              <w:rPr>
                <w:rFonts w:ascii="Times New Roman" w:hAnsi="Times New Roman" w:cs="Times New Roman"/>
                <w:color w:val="0D0D0D" w:themeColor="text1" w:themeTint="F2"/>
                <w:sz w:val="24"/>
                <w:szCs w:val="24"/>
              </w:rPr>
              <w:t>6</w:t>
            </w:r>
          </w:p>
        </w:tc>
        <w:tc>
          <w:tcPr>
            <w:tcW w:w="3639" w:type="dxa"/>
          </w:tcPr>
          <w:p w14:paraId="36465614" w14:textId="77777777" w:rsidR="00802446" w:rsidRPr="003E1D1B" w:rsidRDefault="00802446" w:rsidP="003E1D1B">
            <w:pPr>
              <w:spacing w:line="480" w:lineRule="auto"/>
              <w:rPr>
                <w:rFonts w:ascii="Times New Roman" w:hAnsi="Times New Roman" w:cs="Times New Roman"/>
                <w:color w:val="0D0D0D" w:themeColor="text1" w:themeTint="F2"/>
                <w:sz w:val="24"/>
                <w:szCs w:val="24"/>
              </w:rPr>
            </w:pPr>
            <w:r w:rsidRPr="003E1D1B">
              <w:rPr>
                <w:rFonts w:ascii="Times New Roman" w:hAnsi="Times New Roman" w:cs="Times New Roman"/>
                <w:color w:val="0D0D0D" w:themeColor="text1" w:themeTint="F2"/>
                <w:sz w:val="24"/>
                <w:szCs w:val="24"/>
              </w:rPr>
              <w:t>Capacitor</w:t>
            </w:r>
          </w:p>
        </w:tc>
        <w:tc>
          <w:tcPr>
            <w:tcW w:w="3690" w:type="dxa"/>
          </w:tcPr>
          <w:p w14:paraId="43611B13" w14:textId="77777777" w:rsidR="00802446" w:rsidRPr="003E1D1B" w:rsidRDefault="00802446" w:rsidP="003E1D1B">
            <w:pPr>
              <w:spacing w:line="480" w:lineRule="auto"/>
              <w:rPr>
                <w:rFonts w:ascii="Times New Roman" w:hAnsi="Times New Roman" w:cs="Times New Roman"/>
                <w:color w:val="0D0D0D" w:themeColor="text1" w:themeTint="F2"/>
                <w:sz w:val="24"/>
                <w:szCs w:val="24"/>
              </w:rPr>
            </w:pPr>
            <w:r w:rsidRPr="003E1D1B">
              <w:rPr>
                <w:rFonts w:ascii="Times New Roman" w:hAnsi="Times New Roman" w:cs="Times New Roman"/>
                <w:color w:val="0D0D0D" w:themeColor="text1" w:themeTint="F2"/>
                <w:sz w:val="24"/>
                <w:szCs w:val="24"/>
              </w:rPr>
              <w:t>0.1uf</w:t>
            </w:r>
          </w:p>
        </w:tc>
        <w:tc>
          <w:tcPr>
            <w:tcW w:w="1620" w:type="dxa"/>
          </w:tcPr>
          <w:p w14:paraId="7F58919F" w14:textId="77777777" w:rsidR="00802446" w:rsidRPr="003E1D1B" w:rsidRDefault="00802446" w:rsidP="003E1D1B">
            <w:pPr>
              <w:spacing w:line="480" w:lineRule="auto"/>
              <w:rPr>
                <w:rFonts w:ascii="Times New Roman" w:hAnsi="Times New Roman" w:cs="Times New Roman"/>
                <w:color w:val="0D0D0D" w:themeColor="text1" w:themeTint="F2"/>
                <w:sz w:val="24"/>
                <w:szCs w:val="24"/>
              </w:rPr>
            </w:pPr>
            <w:r w:rsidRPr="003E1D1B">
              <w:rPr>
                <w:rFonts w:ascii="Times New Roman" w:hAnsi="Times New Roman" w:cs="Times New Roman"/>
                <w:color w:val="0D0D0D" w:themeColor="text1" w:themeTint="F2"/>
                <w:sz w:val="24"/>
                <w:szCs w:val="24"/>
              </w:rPr>
              <w:t>1</w:t>
            </w:r>
          </w:p>
        </w:tc>
      </w:tr>
      <w:tr w:rsidR="000837F0" w:rsidRPr="003E1D1B" w14:paraId="2B95B737" w14:textId="77777777" w:rsidTr="00D17EFF">
        <w:tc>
          <w:tcPr>
            <w:tcW w:w="496" w:type="dxa"/>
          </w:tcPr>
          <w:p w14:paraId="7F2D6205" w14:textId="77777777" w:rsidR="00802446" w:rsidRPr="003E1D1B" w:rsidRDefault="00802446" w:rsidP="003E1D1B">
            <w:pPr>
              <w:spacing w:line="480" w:lineRule="auto"/>
              <w:rPr>
                <w:rFonts w:ascii="Times New Roman" w:hAnsi="Times New Roman" w:cs="Times New Roman"/>
                <w:color w:val="0D0D0D" w:themeColor="text1" w:themeTint="F2"/>
                <w:sz w:val="24"/>
                <w:szCs w:val="24"/>
              </w:rPr>
            </w:pPr>
            <w:r w:rsidRPr="003E1D1B">
              <w:rPr>
                <w:rFonts w:ascii="Times New Roman" w:hAnsi="Times New Roman" w:cs="Times New Roman"/>
                <w:color w:val="0D0D0D" w:themeColor="text1" w:themeTint="F2"/>
                <w:sz w:val="24"/>
                <w:szCs w:val="24"/>
              </w:rPr>
              <w:t>7</w:t>
            </w:r>
          </w:p>
        </w:tc>
        <w:tc>
          <w:tcPr>
            <w:tcW w:w="3639" w:type="dxa"/>
          </w:tcPr>
          <w:p w14:paraId="0B165F0B" w14:textId="77777777" w:rsidR="00802446" w:rsidRPr="003E1D1B" w:rsidRDefault="00802446" w:rsidP="003E1D1B">
            <w:pPr>
              <w:spacing w:line="480" w:lineRule="auto"/>
              <w:rPr>
                <w:rFonts w:ascii="Times New Roman" w:hAnsi="Times New Roman" w:cs="Times New Roman"/>
                <w:color w:val="0D0D0D" w:themeColor="text1" w:themeTint="F2"/>
                <w:sz w:val="24"/>
                <w:szCs w:val="24"/>
              </w:rPr>
            </w:pPr>
            <w:r w:rsidRPr="003E1D1B">
              <w:rPr>
                <w:rFonts w:ascii="Times New Roman" w:hAnsi="Times New Roman" w:cs="Times New Roman"/>
                <w:color w:val="0D0D0D" w:themeColor="text1" w:themeTint="F2"/>
                <w:sz w:val="24"/>
                <w:szCs w:val="24"/>
              </w:rPr>
              <w:t>capacitor</w:t>
            </w:r>
          </w:p>
        </w:tc>
        <w:tc>
          <w:tcPr>
            <w:tcW w:w="3690" w:type="dxa"/>
          </w:tcPr>
          <w:p w14:paraId="7448DAF8" w14:textId="77777777" w:rsidR="00802446" w:rsidRPr="003E1D1B" w:rsidRDefault="00802446" w:rsidP="003E1D1B">
            <w:pPr>
              <w:spacing w:line="480" w:lineRule="auto"/>
              <w:rPr>
                <w:rFonts w:ascii="Times New Roman" w:hAnsi="Times New Roman" w:cs="Times New Roman"/>
                <w:color w:val="0D0D0D" w:themeColor="text1" w:themeTint="F2"/>
                <w:sz w:val="24"/>
                <w:szCs w:val="24"/>
              </w:rPr>
            </w:pPr>
            <w:r w:rsidRPr="003E1D1B">
              <w:rPr>
                <w:rFonts w:ascii="Times New Roman" w:hAnsi="Times New Roman" w:cs="Times New Roman"/>
                <w:color w:val="0D0D0D" w:themeColor="text1" w:themeTint="F2"/>
                <w:sz w:val="24"/>
                <w:szCs w:val="24"/>
              </w:rPr>
              <w:t>470uf 50V</w:t>
            </w:r>
          </w:p>
        </w:tc>
        <w:tc>
          <w:tcPr>
            <w:tcW w:w="1620" w:type="dxa"/>
          </w:tcPr>
          <w:p w14:paraId="2A056238" w14:textId="77777777" w:rsidR="00802446" w:rsidRPr="003E1D1B" w:rsidRDefault="00802446" w:rsidP="003E1D1B">
            <w:pPr>
              <w:spacing w:line="480" w:lineRule="auto"/>
              <w:rPr>
                <w:rFonts w:ascii="Times New Roman" w:hAnsi="Times New Roman" w:cs="Times New Roman"/>
                <w:color w:val="0D0D0D" w:themeColor="text1" w:themeTint="F2"/>
                <w:sz w:val="24"/>
                <w:szCs w:val="24"/>
              </w:rPr>
            </w:pPr>
            <w:r w:rsidRPr="003E1D1B">
              <w:rPr>
                <w:rFonts w:ascii="Times New Roman" w:hAnsi="Times New Roman" w:cs="Times New Roman"/>
                <w:color w:val="0D0D0D" w:themeColor="text1" w:themeTint="F2"/>
                <w:sz w:val="24"/>
                <w:szCs w:val="24"/>
              </w:rPr>
              <w:t>1</w:t>
            </w:r>
          </w:p>
        </w:tc>
      </w:tr>
      <w:tr w:rsidR="000837F0" w:rsidRPr="003E1D1B" w14:paraId="31069DC2" w14:textId="77777777" w:rsidTr="00D17EFF">
        <w:tc>
          <w:tcPr>
            <w:tcW w:w="496" w:type="dxa"/>
          </w:tcPr>
          <w:p w14:paraId="29A28DA7" w14:textId="77777777" w:rsidR="00802446" w:rsidRPr="003E1D1B" w:rsidRDefault="00802446" w:rsidP="003E1D1B">
            <w:pPr>
              <w:spacing w:line="480" w:lineRule="auto"/>
              <w:rPr>
                <w:rFonts w:ascii="Times New Roman" w:hAnsi="Times New Roman" w:cs="Times New Roman"/>
                <w:color w:val="0D0D0D" w:themeColor="text1" w:themeTint="F2"/>
                <w:sz w:val="24"/>
                <w:szCs w:val="24"/>
              </w:rPr>
            </w:pPr>
            <w:r w:rsidRPr="003E1D1B">
              <w:rPr>
                <w:rFonts w:ascii="Times New Roman" w:hAnsi="Times New Roman" w:cs="Times New Roman"/>
                <w:color w:val="0D0D0D" w:themeColor="text1" w:themeTint="F2"/>
                <w:sz w:val="24"/>
                <w:szCs w:val="24"/>
              </w:rPr>
              <w:t>8</w:t>
            </w:r>
          </w:p>
        </w:tc>
        <w:tc>
          <w:tcPr>
            <w:tcW w:w="3639" w:type="dxa"/>
          </w:tcPr>
          <w:p w14:paraId="5C20FCE2" w14:textId="77777777" w:rsidR="00802446" w:rsidRPr="003E1D1B" w:rsidRDefault="00802446" w:rsidP="003E1D1B">
            <w:pPr>
              <w:spacing w:line="480" w:lineRule="auto"/>
              <w:rPr>
                <w:rFonts w:ascii="Times New Roman" w:hAnsi="Times New Roman" w:cs="Times New Roman"/>
                <w:color w:val="0D0D0D" w:themeColor="text1" w:themeTint="F2"/>
                <w:sz w:val="24"/>
                <w:szCs w:val="24"/>
              </w:rPr>
            </w:pPr>
            <w:r w:rsidRPr="003E1D1B">
              <w:rPr>
                <w:rFonts w:ascii="Times New Roman" w:hAnsi="Times New Roman" w:cs="Times New Roman"/>
                <w:color w:val="0D0D0D" w:themeColor="text1" w:themeTint="F2"/>
                <w:sz w:val="24"/>
                <w:szCs w:val="24"/>
              </w:rPr>
              <w:t>Variable resistor</w:t>
            </w:r>
          </w:p>
        </w:tc>
        <w:tc>
          <w:tcPr>
            <w:tcW w:w="3690" w:type="dxa"/>
          </w:tcPr>
          <w:p w14:paraId="7892534C" w14:textId="77777777" w:rsidR="00802446" w:rsidRPr="003E1D1B" w:rsidRDefault="00802446" w:rsidP="003E1D1B">
            <w:pPr>
              <w:spacing w:line="480" w:lineRule="auto"/>
              <w:rPr>
                <w:rFonts w:ascii="Times New Roman" w:hAnsi="Times New Roman" w:cs="Times New Roman"/>
                <w:color w:val="0D0D0D" w:themeColor="text1" w:themeTint="F2"/>
                <w:sz w:val="24"/>
                <w:szCs w:val="24"/>
              </w:rPr>
            </w:pPr>
            <w:r w:rsidRPr="003E1D1B">
              <w:rPr>
                <w:rFonts w:ascii="Times New Roman" w:hAnsi="Times New Roman" w:cs="Times New Roman"/>
                <w:color w:val="0D0D0D" w:themeColor="text1" w:themeTint="F2"/>
                <w:sz w:val="24"/>
                <w:szCs w:val="24"/>
              </w:rPr>
              <w:t>10Kso</w:t>
            </w:r>
          </w:p>
        </w:tc>
        <w:tc>
          <w:tcPr>
            <w:tcW w:w="1620" w:type="dxa"/>
          </w:tcPr>
          <w:p w14:paraId="20928BB7" w14:textId="77777777" w:rsidR="00802446" w:rsidRPr="003E1D1B" w:rsidRDefault="00802446" w:rsidP="003E1D1B">
            <w:pPr>
              <w:spacing w:line="480" w:lineRule="auto"/>
              <w:rPr>
                <w:rFonts w:ascii="Times New Roman" w:hAnsi="Times New Roman" w:cs="Times New Roman"/>
                <w:color w:val="0D0D0D" w:themeColor="text1" w:themeTint="F2"/>
                <w:sz w:val="24"/>
                <w:szCs w:val="24"/>
              </w:rPr>
            </w:pPr>
            <w:r w:rsidRPr="003E1D1B">
              <w:rPr>
                <w:rFonts w:ascii="Times New Roman" w:hAnsi="Times New Roman" w:cs="Times New Roman"/>
                <w:color w:val="0D0D0D" w:themeColor="text1" w:themeTint="F2"/>
                <w:sz w:val="24"/>
                <w:szCs w:val="24"/>
              </w:rPr>
              <w:t>1</w:t>
            </w:r>
          </w:p>
        </w:tc>
      </w:tr>
      <w:tr w:rsidR="000837F0" w:rsidRPr="003E1D1B" w14:paraId="565ADB51" w14:textId="77777777" w:rsidTr="00D17EFF">
        <w:tc>
          <w:tcPr>
            <w:tcW w:w="496" w:type="dxa"/>
          </w:tcPr>
          <w:p w14:paraId="65DEF0BE" w14:textId="77777777" w:rsidR="00802446" w:rsidRPr="003E1D1B" w:rsidRDefault="00802446" w:rsidP="003E1D1B">
            <w:pPr>
              <w:spacing w:line="480" w:lineRule="auto"/>
              <w:rPr>
                <w:rFonts w:ascii="Times New Roman" w:hAnsi="Times New Roman" w:cs="Times New Roman"/>
                <w:color w:val="0D0D0D" w:themeColor="text1" w:themeTint="F2"/>
                <w:sz w:val="24"/>
                <w:szCs w:val="24"/>
              </w:rPr>
            </w:pPr>
            <w:r w:rsidRPr="003E1D1B">
              <w:rPr>
                <w:rFonts w:ascii="Times New Roman" w:hAnsi="Times New Roman" w:cs="Times New Roman"/>
                <w:color w:val="0D0D0D" w:themeColor="text1" w:themeTint="F2"/>
                <w:sz w:val="24"/>
                <w:szCs w:val="24"/>
              </w:rPr>
              <w:t>9</w:t>
            </w:r>
          </w:p>
        </w:tc>
        <w:tc>
          <w:tcPr>
            <w:tcW w:w="3639" w:type="dxa"/>
          </w:tcPr>
          <w:p w14:paraId="34C69DFD" w14:textId="77777777" w:rsidR="00802446" w:rsidRPr="003E1D1B" w:rsidRDefault="00802446" w:rsidP="003E1D1B">
            <w:pPr>
              <w:spacing w:line="480" w:lineRule="auto"/>
              <w:rPr>
                <w:rFonts w:ascii="Times New Roman" w:hAnsi="Times New Roman" w:cs="Times New Roman"/>
                <w:color w:val="0D0D0D" w:themeColor="text1" w:themeTint="F2"/>
                <w:sz w:val="24"/>
                <w:szCs w:val="24"/>
              </w:rPr>
            </w:pPr>
            <w:r w:rsidRPr="003E1D1B">
              <w:rPr>
                <w:rFonts w:ascii="Times New Roman" w:hAnsi="Times New Roman" w:cs="Times New Roman"/>
                <w:color w:val="0D0D0D" w:themeColor="text1" w:themeTint="F2"/>
                <w:sz w:val="24"/>
                <w:szCs w:val="24"/>
              </w:rPr>
              <w:t>Resistor</w:t>
            </w:r>
          </w:p>
        </w:tc>
        <w:tc>
          <w:tcPr>
            <w:tcW w:w="3690" w:type="dxa"/>
          </w:tcPr>
          <w:p w14:paraId="42A7BB24" w14:textId="77777777" w:rsidR="00802446" w:rsidRPr="003E1D1B" w:rsidRDefault="00A44DF5" w:rsidP="003E1D1B">
            <w:pPr>
              <w:spacing w:line="480" w:lineRule="auto"/>
              <w:rPr>
                <w:rFonts w:ascii="Times New Roman" w:hAnsi="Times New Roman" w:cs="Times New Roman"/>
                <w:color w:val="0D0D0D" w:themeColor="text1" w:themeTint="F2"/>
                <w:sz w:val="24"/>
                <w:szCs w:val="24"/>
              </w:rPr>
            </w:pPr>
            <w:r w:rsidRPr="003E1D1B">
              <w:rPr>
                <w:rFonts w:ascii="Times New Roman" w:hAnsi="Times New Roman" w:cs="Times New Roman"/>
                <w:color w:val="0D0D0D" w:themeColor="text1" w:themeTint="F2"/>
                <w:sz w:val="24"/>
                <w:szCs w:val="24"/>
              </w:rPr>
              <w:t>2.2kso 1watt</w:t>
            </w:r>
          </w:p>
        </w:tc>
        <w:tc>
          <w:tcPr>
            <w:tcW w:w="1620" w:type="dxa"/>
          </w:tcPr>
          <w:p w14:paraId="37C331D0" w14:textId="77777777" w:rsidR="00802446" w:rsidRPr="003E1D1B" w:rsidRDefault="00A44DF5" w:rsidP="003E1D1B">
            <w:pPr>
              <w:spacing w:line="480" w:lineRule="auto"/>
              <w:rPr>
                <w:rFonts w:ascii="Times New Roman" w:hAnsi="Times New Roman" w:cs="Times New Roman"/>
                <w:color w:val="0D0D0D" w:themeColor="text1" w:themeTint="F2"/>
                <w:sz w:val="24"/>
                <w:szCs w:val="24"/>
              </w:rPr>
            </w:pPr>
            <w:r w:rsidRPr="003E1D1B">
              <w:rPr>
                <w:rFonts w:ascii="Times New Roman" w:hAnsi="Times New Roman" w:cs="Times New Roman"/>
                <w:color w:val="0D0D0D" w:themeColor="text1" w:themeTint="F2"/>
                <w:sz w:val="24"/>
                <w:szCs w:val="24"/>
              </w:rPr>
              <w:t>1</w:t>
            </w:r>
          </w:p>
        </w:tc>
      </w:tr>
      <w:tr w:rsidR="000837F0" w:rsidRPr="003E1D1B" w14:paraId="52825C19" w14:textId="77777777" w:rsidTr="00D17EFF">
        <w:tc>
          <w:tcPr>
            <w:tcW w:w="496" w:type="dxa"/>
          </w:tcPr>
          <w:p w14:paraId="769C9BB2" w14:textId="77777777" w:rsidR="00802446" w:rsidRPr="003E1D1B" w:rsidRDefault="00802446" w:rsidP="003E1D1B">
            <w:pPr>
              <w:spacing w:line="480" w:lineRule="auto"/>
              <w:rPr>
                <w:rFonts w:ascii="Times New Roman" w:hAnsi="Times New Roman" w:cs="Times New Roman"/>
                <w:color w:val="0D0D0D" w:themeColor="text1" w:themeTint="F2"/>
                <w:sz w:val="24"/>
                <w:szCs w:val="24"/>
              </w:rPr>
            </w:pPr>
            <w:r w:rsidRPr="003E1D1B">
              <w:rPr>
                <w:rFonts w:ascii="Times New Roman" w:hAnsi="Times New Roman" w:cs="Times New Roman"/>
                <w:color w:val="0D0D0D" w:themeColor="text1" w:themeTint="F2"/>
                <w:sz w:val="24"/>
                <w:szCs w:val="24"/>
              </w:rPr>
              <w:t>10</w:t>
            </w:r>
          </w:p>
        </w:tc>
        <w:tc>
          <w:tcPr>
            <w:tcW w:w="3639" w:type="dxa"/>
          </w:tcPr>
          <w:p w14:paraId="710E03BB" w14:textId="77777777" w:rsidR="00802446" w:rsidRPr="003E1D1B" w:rsidRDefault="00802446" w:rsidP="003E1D1B">
            <w:pPr>
              <w:spacing w:line="480" w:lineRule="auto"/>
              <w:rPr>
                <w:rFonts w:ascii="Times New Roman" w:hAnsi="Times New Roman" w:cs="Times New Roman"/>
                <w:color w:val="0D0D0D" w:themeColor="text1" w:themeTint="F2"/>
                <w:sz w:val="24"/>
                <w:szCs w:val="24"/>
              </w:rPr>
            </w:pPr>
            <w:r w:rsidRPr="003E1D1B">
              <w:rPr>
                <w:rFonts w:ascii="Times New Roman" w:hAnsi="Times New Roman" w:cs="Times New Roman"/>
                <w:color w:val="0D0D0D" w:themeColor="text1" w:themeTint="F2"/>
                <w:sz w:val="24"/>
                <w:szCs w:val="24"/>
              </w:rPr>
              <w:t>I.C</w:t>
            </w:r>
          </w:p>
        </w:tc>
        <w:tc>
          <w:tcPr>
            <w:tcW w:w="3690" w:type="dxa"/>
          </w:tcPr>
          <w:p w14:paraId="41B217BE" w14:textId="77777777" w:rsidR="00802446" w:rsidRPr="003E1D1B" w:rsidRDefault="00A44DF5" w:rsidP="003E1D1B">
            <w:pPr>
              <w:spacing w:line="480" w:lineRule="auto"/>
              <w:rPr>
                <w:rFonts w:ascii="Times New Roman" w:hAnsi="Times New Roman" w:cs="Times New Roman"/>
                <w:color w:val="0D0D0D" w:themeColor="text1" w:themeTint="F2"/>
                <w:sz w:val="24"/>
                <w:szCs w:val="24"/>
              </w:rPr>
            </w:pPr>
            <w:proofErr w:type="spellStart"/>
            <w:r w:rsidRPr="003E1D1B">
              <w:rPr>
                <w:rFonts w:ascii="Times New Roman" w:hAnsi="Times New Roman" w:cs="Times New Roman"/>
                <w:color w:val="0D0D0D" w:themeColor="text1" w:themeTint="F2"/>
                <w:sz w:val="24"/>
                <w:szCs w:val="24"/>
              </w:rPr>
              <w:t>Lm</w:t>
            </w:r>
            <w:proofErr w:type="spellEnd"/>
            <w:r w:rsidRPr="003E1D1B">
              <w:rPr>
                <w:rFonts w:ascii="Times New Roman" w:hAnsi="Times New Roman" w:cs="Times New Roman"/>
                <w:color w:val="0D0D0D" w:themeColor="text1" w:themeTint="F2"/>
                <w:sz w:val="24"/>
                <w:szCs w:val="24"/>
              </w:rPr>
              <w:t xml:space="preserve"> 317</w:t>
            </w:r>
          </w:p>
        </w:tc>
        <w:tc>
          <w:tcPr>
            <w:tcW w:w="1620" w:type="dxa"/>
          </w:tcPr>
          <w:p w14:paraId="6845A2C5" w14:textId="77777777" w:rsidR="00802446" w:rsidRPr="003E1D1B" w:rsidRDefault="00A44DF5" w:rsidP="003E1D1B">
            <w:pPr>
              <w:spacing w:line="480" w:lineRule="auto"/>
              <w:rPr>
                <w:rFonts w:ascii="Times New Roman" w:hAnsi="Times New Roman" w:cs="Times New Roman"/>
                <w:color w:val="0D0D0D" w:themeColor="text1" w:themeTint="F2"/>
                <w:sz w:val="24"/>
                <w:szCs w:val="24"/>
              </w:rPr>
            </w:pPr>
            <w:r w:rsidRPr="003E1D1B">
              <w:rPr>
                <w:rFonts w:ascii="Times New Roman" w:hAnsi="Times New Roman" w:cs="Times New Roman"/>
                <w:color w:val="0D0D0D" w:themeColor="text1" w:themeTint="F2"/>
                <w:sz w:val="24"/>
                <w:szCs w:val="24"/>
              </w:rPr>
              <w:t>1</w:t>
            </w:r>
          </w:p>
        </w:tc>
      </w:tr>
      <w:tr w:rsidR="000837F0" w:rsidRPr="003E1D1B" w14:paraId="3FB67BF8" w14:textId="77777777" w:rsidTr="00D17EFF">
        <w:tc>
          <w:tcPr>
            <w:tcW w:w="496" w:type="dxa"/>
          </w:tcPr>
          <w:p w14:paraId="6E140093" w14:textId="77777777" w:rsidR="00802446" w:rsidRPr="003E1D1B" w:rsidRDefault="00802446" w:rsidP="003E1D1B">
            <w:pPr>
              <w:spacing w:line="480" w:lineRule="auto"/>
              <w:rPr>
                <w:rFonts w:ascii="Times New Roman" w:hAnsi="Times New Roman" w:cs="Times New Roman"/>
                <w:color w:val="0D0D0D" w:themeColor="text1" w:themeTint="F2"/>
                <w:sz w:val="24"/>
                <w:szCs w:val="24"/>
              </w:rPr>
            </w:pPr>
            <w:r w:rsidRPr="003E1D1B">
              <w:rPr>
                <w:rFonts w:ascii="Times New Roman" w:hAnsi="Times New Roman" w:cs="Times New Roman"/>
                <w:color w:val="0D0D0D" w:themeColor="text1" w:themeTint="F2"/>
                <w:sz w:val="24"/>
                <w:szCs w:val="24"/>
              </w:rPr>
              <w:t>11</w:t>
            </w:r>
          </w:p>
        </w:tc>
        <w:tc>
          <w:tcPr>
            <w:tcW w:w="3639" w:type="dxa"/>
          </w:tcPr>
          <w:p w14:paraId="1066EAE9" w14:textId="77777777" w:rsidR="00802446" w:rsidRPr="003E1D1B" w:rsidRDefault="00802446" w:rsidP="003E1D1B">
            <w:pPr>
              <w:spacing w:line="480" w:lineRule="auto"/>
              <w:rPr>
                <w:rFonts w:ascii="Times New Roman" w:hAnsi="Times New Roman" w:cs="Times New Roman"/>
                <w:color w:val="0D0D0D" w:themeColor="text1" w:themeTint="F2"/>
                <w:sz w:val="24"/>
                <w:szCs w:val="24"/>
              </w:rPr>
            </w:pPr>
            <w:r w:rsidRPr="003E1D1B">
              <w:rPr>
                <w:rFonts w:ascii="Times New Roman" w:hAnsi="Times New Roman" w:cs="Times New Roman"/>
                <w:color w:val="0D0D0D" w:themeColor="text1" w:themeTint="F2"/>
                <w:sz w:val="24"/>
                <w:szCs w:val="24"/>
              </w:rPr>
              <w:t>Resistor</w:t>
            </w:r>
          </w:p>
        </w:tc>
        <w:tc>
          <w:tcPr>
            <w:tcW w:w="3690" w:type="dxa"/>
          </w:tcPr>
          <w:p w14:paraId="574EA883" w14:textId="77777777" w:rsidR="00802446" w:rsidRPr="003E1D1B" w:rsidRDefault="00A44DF5" w:rsidP="003E1D1B">
            <w:pPr>
              <w:spacing w:line="480" w:lineRule="auto"/>
              <w:rPr>
                <w:rFonts w:ascii="Times New Roman" w:hAnsi="Times New Roman" w:cs="Times New Roman"/>
                <w:color w:val="0D0D0D" w:themeColor="text1" w:themeTint="F2"/>
                <w:sz w:val="24"/>
                <w:szCs w:val="24"/>
              </w:rPr>
            </w:pPr>
            <w:r w:rsidRPr="003E1D1B">
              <w:rPr>
                <w:rFonts w:ascii="Times New Roman" w:hAnsi="Times New Roman" w:cs="Times New Roman"/>
                <w:color w:val="0D0D0D" w:themeColor="text1" w:themeTint="F2"/>
                <w:sz w:val="24"/>
                <w:szCs w:val="24"/>
              </w:rPr>
              <w:t>1ks0</w:t>
            </w:r>
          </w:p>
        </w:tc>
        <w:tc>
          <w:tcPr>
            <w:tcW w:w="1620" w:type="dxa"/>
          </w:tcPr>
          <w:p w14:paraId="7FA38872" w14:textId="77777777" w:rsidR="00802446" w:rsidRPr="003E1D1B" w:rsidRDefault="00A44DF5" w:rsidP="003E1D1B">
            <w:pPr>
              <w:spacing w:line="480" w:lineRule="auto"/>
              <w:rPr>
                <w:rFonts w:ascii="Times New Roman" w:hAnsi="Times New Roman" w:cs="Times New Roman"/>
                <w:color w:val="0D0D0D" w:themeColor="text1" w:themeTint="F2"/>
                <w:sz w:val="24"/>
                <w:szCs w:val="24"/>
              </w:rPr>
            </w:pPr>
            <w:r w:rsidRPr="003E1D1B">
              <w:rPr>
                <w:rFonts w:ascii="Times New Roman" w:hAnsi="Times New Roman" w:cs="Times New Roman"/>
                <w:color w:val="0D0D0D" w:themeColor="text1" w:themeTint="F2"/>
                <w:sz w:val="24"/>
                <w:szCs w:val="24"/>
              </w:rPr>
              <w:t>1</w:t>
            </w:r>
          </w:p>
        </w:tc>
      </w:tr>
      <w:tr w:rsidR="000837F0" w:rsidRPr="003E1D1B" w14:paraId="2ACC3F94" w14:textId="77777777" w:rsidTr="00D17EFF">
        <w:tc>
          <w:tcPr>
            <w:tcW w:w="496" w:type="dxa"/>
          </w:tcPr>
          <w:p w14:paraId="56BEAAFD" w14:textId="77777777" w:rsidR="00802446" w:rsidRPr="003E1D1B" w:rsidRDefault="00802446" w:rsidP="003E1D1B">
            <w:pPr>
              <w:spacing w:line="480" w:lineRule="auto"/>
              <w:rPr>
                <w:rFonts w:ascii="Times New Roman" w:hAnsi="Times New Roman" w:cs="Times New Roman"/>
                <w:color w:val="0D0D0D" w:themeColor="text1" w:themeTint="F2"/>
                <w:sz w:val="24"/>
                <w:szCs w:val="24"/>
              </w:rPr>
            </w:pPr>
            <w:r w:rsidRPr="003E1D1B">
              <w:rPr>
                <w:rFonts w:ascii="Times New Roman" w:hAnsi="Times New Roman" w:cs="Times New Roman"/>
                <w:color w:val="0D0D0D" w:themeColor="text1" w:themeTint="F2"/>
                <w:sz w:val="24"/>
                <w:szCs w:val="24"/>
              </w:rPr>
              <w:t>12</w:t>
            </w:r>
          </w:p>
        </w:tc>
        <w:tc>
          <w:tcPr>
            <w:tcW w:w="3639" w:type="dxa"/>
          </w:tcPr>
          <w:p w14:paraId="6BB29A34" w14:textId="77777777" w:rsidR="00802446" w:rsidRPr="003E1D1B" w:rsidRDefault="00A44DF5" w:rsidP="003E1D1B">
            <w:pPr>
              <w:spacing w:line="480" w:lineRule="auto"/>
              <w:rPr>
                <w:rFonts w:ascii="Times New Roman" w:hAnsi="Times New Roman" w:cs="Times New Roman"/>
                <w:color w:val="0D0D0D" w:themeColor="text1" w:themeTint="F2"/>
                <w:sz w:val="24"/>
                <w:szCs w:val="24"/>
              </w:rPr>
            </w:pPr>
            <w:r w:rsidRPr="003E1D1B">
              <w:rPr>
                <w:rFonts w:ascii="Times New Roman" w:hAnsi="Times New Roman" w:cs="Times New Roman"/>
                <w:color w:val="0D0D0D" w:themeColor="text1" w:themeTint="F2"/>
                <w:sz w:val="24"/>
                <w:szCs w:val="24"/>
              </w:rPr>
              <w:t>LED</w:t>
            </w:r>
          </w:p>
        </w:tc>
        <w:tc>
          <w:tcPr>
            <w:tcW w:w="3690" w:type="dxa"/>
          </w:tcPr>
          <w:p w14:paraId="3DD2A51E" w14:textId="77777777" w:rsidR="00802446" w:rsidRPr="003E1D1B" w:rsidRDefault="00A44DF5" w:rsidP="003E1D1B">
            <w:pPr>
              <w:spacing w:line="480" w:lineRule="auto"/>
              <w:rPr>
                <w:rFonts w:ascii="Times New Roman" w:hAnsi="Times New Roman" w:cs="Times New Roman"/>
                <w:color w:val="0D0D0D" w:themeColor="text1" w:themeTint="F2"/>
                <w:sz w:val="24"/>
                <w:szCs w:val="24"/>
              </w:rPr>
            </w:pPr>
            <w:r w:rsidRPr="003E1D1B">
              <w:rPr>
                <w:rFonts w:ascii="Times New Roman" w:hAnsi="Times New Roman" w:cs="Times New Roman"/>
                <w:color w:val="0D0D0D" w:themeColor="text1" w:themeTint="F2"/>
                <w:sz w:val="24"/>
                <w:szCs w:val="24"/>
              </w:rPr>
              <w:t>Red</w:t>
            </w:r>
          </w:p>
        </w:tc>
        <w:tc>
          <w:tcPr>
            <w:tcW w:w="1620" w:type="dxa"/>
          </w:tcPr>
          <w:p w14:paraId="55153CD9" w14:textId="77777777" w:rsidR="00802446" w:rsidRPr="003E1D1B" w:rsidRDefault="00A44DF5" w:rsidP="003E1D1B">
            <w:pPr>
              <w:spacing w:line="480" w:lineRule="auto"/>
              <w:rPr>
                <w:rFonts w:ascii="Times New Roman" w:hAnsi="Times New Roman" w:cs="Times New Roman"/>
                <w:color w:val="0D0D0D" w:themeColor="text1" w:themeTint="F2"/>
                <w:sz w:val="24"/>
                <w:szCs w:val="24"/>
              </w:rPr>
            </w:pPr>
            <w:r w:rsidRPr="003E1D1B">
              <w:rPr>
                <w:rFonts w:ascii="Times New Roman" w:hAnsi="Times New Roman" w:cs="Times New Roman"/>
                <w:color w:val="0D0D0D" w:themeColor="text1" w:themeTint="F2"/>
                <w:sz w:val="24"/>
                <w:szCs w:val="24"/>
              </w:rPr>
              <w:t>1</w:t>
            </w:r>
          </w:p>
        </w:tc>
      </w:tr>
      <w:tr w:rsidR="000837F0" w:rsidRPr="003E1D1B" w14:paraId="0010B124" w14:textId="77777777" w:rsidTr="00D17EFF">
        <w:tc>
          <w:tcPr>
            <w:tcW w:w="496" w:type="dxa"/>
          </w:tcPr>
          <w:p w14:paraId="78AFD612" w14:textId="77777777" w:rsidR="00802446" w:rsidRPr="003E1D1B" w:rsidRDefault="00802446" w:rsidP="003E1D1B">
            <w:pPr>
              <w:spacing w:line="480" w:lineRule="auto"/>
              <w:rPr>
                <w:rFonts w:ascii="Times New Roman" w:hAnsi="Times New Roman" w:cs="Times New Roman"/>
                <w:color w:val="0D0D0D" w:themeColor="text1" w:themeTint="F2"/>
                <w:sz w:val="24"/>
                <w:szCs w:val="24"/>
              </w:rPr>
            </w:pPr>
            <w:r w:rsidRPr="003E1D1B">
              <w:rPr>
                <w:rFonts w:ascii="Times New Roman" w:hAnsi="Times New Roman" w:cs="Times New Roman"/>
                <w:color w:val="0D0D0D" w:themeColor="text1" w:themeTint="F2"/>
                <w:sz w:val="24"/>
                <w:szCs w:val="24"/>
              </w:rPr>
              <w:t>13</w:t>
            </w:r>
          </w:p>
        </w:tc>
        <w:tc>
          <w:tcPr>
            <w:tcW w:w="3639" w:type="dxa"/>
          </w:tcPr>
          <w:p w14:paraId="0CB4716B" w14:textId="77777777" w:rsidR="00802446" w:rsidRPr="003E1D1B" w:rsidRDefault="00A44DF5" w:rsidP="003E1D1B">
            <w:pPr>
              <w:spacing w:line="480" w:lineRule="auto"/>
              <w:rPr>
                <w:rFonts w:ascii="Times New Roman" w:hAnsi="Times New Roman" w:cs="Times New Roman"/>
                <w:color w:val="0D0D0D" w:themeColor="text1" w:themeTint="F2"/>
                <w:sz w:val="24"/>
                <w:szCs w:val="24"/>
              </w:rPr>
            </w:pPr>
            <w:r w:rsidRPr="003E1D1B">
              <w:rPr>
                <w:rFonts w:ascii="Times New Roman" w:hAnsi="Times New Roman" w:cs="Times New Roman"/>
                <w:color w:val="0D0D0D" w:themeColor="text1" w:themeTint="F2"/>
                <w:sz w:val="24"/>
                <w:szCs w:val="24"/>
              </w:rPr>
              <w:t xml:space="preserve">Vero board </w:t>
            </w:r>
          </w:p>
        </w:tc>
        <w:tc>
          <w:tcPr>
            <w:tcW w:w="3690" w:type="dxa"/>
          </w:tcPr>
          <w:p w14:paraId="016FD989" w14:textId="77777777" w:rsidR="00802446" w:rsidRPr="003E1D1B" w:rsidRDefault="00A44DF5" w:rsidP="003E1D1B">
            <w:pPr>
              <w:spacing w:line="480" w:lineRule="auto"/>
              <w:rPr>
                <w:rFonts w:ascii="Times New Roman" w:hAnsi="Times New Roman" w:cs="Times New Roman"/>
                <w:color w:val="0D0D0D" w:themeColor="text1" w:themeTint="F2"/>
                <w:sz w:val="24"/>
                <w:szCs w:val="24"/>
              </w:rPr>
            </w:pPr>
            <w:r w:rsidRPr="003E1D1B">
              <w:rPr>
                <w:rFonts w:ascii="Times New Roman" w:hAnsi="Times New Roman" w:cs="Times New Roman"/>
                <w:color w:val="0D0D0D" w:themeColor="text1" w:themeTint="F2"/>
                <w:sz w:val="24"/>
                <w:szCs w:val="24"/>
              </w:rPr>
              <w:t xml:space="preserve">Copper lines </w:t>
            </w:r>
          </w:p>
        </w:tc>
        <w:tc>
          <w:tcPr>
            <w:tcW w:w="1620" w:type="dxa"/>
          </w:tcPr>
          <w:p w14:paraId="3AF91112" w14:textId="77777777" w:rsidR="00802446" w:rsidRPr="003E1D1B" w:rsidRDefault="00A44DF5" w:rsidP="003E1D1B">
            <w:pPr>
              <w:spacing w:line="480" w:lineRule="auto"/>
              <w:rPr>
                <w:rFonts w:ascii="Times New Roman" w:hAnsi="Times New Roman" w:cs="Times New Roman"/>
                <w:color w:val="0D0D0D" w:themeColor="text1" w:themeTint="F2"/>
                <w:sz w:val="24"/>
                <w:szCs w:val="24"/>
              </w:rPr>
            </w:pPr>
            <w:r w:rsidRPr="003E1D1B">
              <w:rPr>
                <w:rFonts w:ascii="Times New Roman" w:hAnsi="Times New Roman" w:cs="Times New Roman"/>
                <w:color w:val="0D0D0D" w:themeColor="text1" w:themeTint="F2"/>
                <w:sz w:val="24"/>
                <w:szCs w:val="24"/>
              </w:rPr>
              <w:t>1</w:t>
            </w:r>
          </w:p>
        </w:tc>
      </w:tr>
      <w:tr w:rsidR="000837F0" w:rsidRPr="003E1D1B" w14:paraId="16280FA8" w14:textId="77777777" w:rsidTr="00D17EFF">
        <w:tc>
          <w:tcPr>
            <w:tcW w:w="496" w:type="dxa"/>
          </w:tcPr>
          <w:p w14:paraId="1B68699A" w14:textId="77777777" w:rsidR="00802446" w:rsidRPr="003E1D1B" w:rsidRDefault="00802446" w:rsidP="003E1D1B">
            <w:pPr>
              <w:spacing w:line="480" w:lineRule="auto"/>
              <w:rPr>
                <w:rFonts w:ascii="Times New Roman" w:hAnsi="Times New Roman" w:cs="Times New Roman"/>
                <w:color w:val="0D0D0D" w:themeColor="text1" w:themeTint="F2"/>
                <w:sz w:val="24"/>
                <w:szCs w:val="24"/>
              </w:rPr>
            </w:pPr>
            <w:r w:rsidRPr="003E1D1B">
              <w:rPr>
                <w:rFonts w:ascii="Times New Roman" w:hAnsi="Times New Roman" w:cs="Times New Roman"/>
                <w:color w:val="0D0D0D" w:themeColor="text1" w:themeTint="F2"/>
                <w:sz w:val="24"/>
                <w:szCs w:val="24"/>
              </w:rPr>
              <w:t>14</w:t>
            </w:r>
          </w:p>
        </w:tc>
        <w:tc>
          <w:tcPr>
            <w:tcW w:w="3639" w:type="dxa"/>
          </w:tcPr>
          <w:p w14:paraId="0FA80347" w14:textId="77777777" w:rsidR="00802446" w:rsidRPr="003E1D1B" w:rsidRDefault="00A44DF5" w:rsidP="003E1D1B">
            <w:pPr>
              <w:spacing w:line="480" w:lineRule="auto"/>
              <w:rPr>
                <w:rFonts w:ascii="Times New Roman" w:hAnsi="Times New Roman" w:cs="Times New Roman"/>
                <w:color w:val="0D0D0D" w:themeColor="text1" w:themeTint="F2"/>
                <w:sz w:val="24"/>
                <w:szCs w:val="24"/>
              </w:rPr>
            </w:pPr>
            <w:r w:rsidRPr="003E1D1B">
              <w:rPr>
                <w:rFonts w:ascii="Times New Roman" w:hAnsi="Times New Roman" w:cs="Times New Roman"/>
                <w:color w:val="0D0D0D" w:themeColor="text1" w:themeTint="F2"/>
                <w:sz w:val="24"/>
                <w:szCs w:val="24"/>
              </w:rPr>
              <w:t xml:space="preserve">Connectors </w:t>
            </w:r>
          </w:p>
        </w:tc>
        <w:tc>
          <w:tcPr>
            <w:tcW w:w="3690" w:type="dxa"/>
          </w:tcPr>
          <w:p w14:paraId="3B928319" w14:textId="77777777" w:rsidR="00802446" w:rsidRPr="003E1D1B" w:rsidRDefault="00A44DF5" w:rsidP="003E1D1B">
            <w:pPr>
              <w:spacing w:line="480" w:lineRule="auto"/>
              <w:rPr>
                <w:rFonts w:ascii="Times New Roman" w:hAnsi="Times New Roman" w:cs="Times New Roman"/>
                <w:color w:val="0D0D0D" w:themeColor="text1" w:themeTint="F2"/>
                <w:sz w:val="24"/>
                <w:szCs w:val="24"/>
              </w:rPr>
            </w:pPr>
            <w:r w:rsidRPr="003E1D1B">
              <w:rPr>
                <w:rFonts w:ascii="Times New Roman" w:hAnsi="Times New Roman" w:cs="Times New Roman"/>
                <w:color w:val="0D0D0D" w:themeColor="text1" w:themeTint="F2"/>
                <w:sz w:val="24"/>
                <w:szCs w:val="24"/>
              </w:rPr>
              <w:t xml:space="preserve">Many </w:t>
            </w:r>
          </w:p>
        </w:tc>
        <w:tc>
          <w:tcPr>
            <w:tcW w:w="1620" w:type="dxa"/>
          </w:tcPr>
          <w:p w14:paraId="7EBC3AC8" w14:textId="77777777" w:rsidR="00802446" w:rsidRPr="003E1D1B" w:rsidRDefault="00A44DF5" w:rsidP="003E1D1B">
            <w:pPr>
              <w:spacing w:line="480" w:lineRule="auto"/>
              <w:rPr>
                <w:rFonts w:ascii="Times New Roman" w:hAnsi="Times New Roman" w:cs="Times New Roman"/>
                <w:color w:val="0D0D0D" w:themeColor="text1" w:themeTint="F2"/>
                <w:sz w:val="24"/>
                <w:szCs w:val="24"/>
              </w:rPr>
            </w:pPr>
            <w:r w:rsidRPr="003E1D1B">
              <w:rPr>
                <w:rFonts w:ascii="Times New Roman" w:hAnsi="Times New Roman" w:cs="Times New Roman"/>
                <w:color w:val="0D0D0D" w:themeColor="text1" w:themeTint="F2"/>
                <w:sz w:val="24"/>
                <w:szCs w:val="24"/>
              </w:rPr>
              <w:t>many</w:t>
            </w:r>
          </w:p>
        </w:tc>
      </w:tr>
    </w:tbl>
    <w:p w14:paraId="19ED6365" w14:textId="48E46BED" w:rsidR="00633D1B" w:rsidRPr="003E1D1B" w:rsidRDefault="00BE31D6" w:rsidP="003E1D1B">
      <w:pPr>
        <w:spacing w:after="0" w:line="480" w:lineRule="auto"/>
        <w:rPr>
          <w:rFonts w:ascii="Times New Roman" w:hAnsi="Times New Roman" w:cs="Times New Roman"/>
          <w:color w:val="0D0D0D" w:themeColor="text1" w:themeTint="F2"/>
          <w:sz w:val="24"/>
          <w:szCs w:val="24"/>
        </w:rPr>
      </w:pPr>
      <w:r w:rsidRPr="003E1D1B">
        <w:rPr>
          <w:rFonts w:ascii="Times New Roman" w:hAnsi="Times New Roman" w:cs="Times New Roman"/>
          <w:color w:val="0D0D0D" w:themeColor="text1" w:themeTint="F2"/>
          <w:sz w:val="24"/>
          <w:szCs w:val="24"/>
        </w:rPr>
        <w:t xml:space="preserve"> </w:t>
      </w:r>
    </w:p>
    <w:p w14:paraId="5B0D4A32" w14:textId="77777777" w:rsidR="00CC587B" w:rsidRPr="003E1D1B" w:rsidRDefault="00CC587B" w:rsidP="003E1D1B">
      <w:pPr>
        <w:spacing w:after="0" w:line="480" w:lineRule="auto"/>
        <w:rPr>
          <w:rFonts w:ascii="Times New Roman" w:hAnsi="Times New Roman" w:cs="Times New Roman"/>
          <w:b/>
          <w:color w:val="0D0D0D" w:themeColor="text1" w:themeTint="F2"/>
          <w:sz w:val="24"/>
          <w:szCs w:val="24"/>
        </w:rPr>
      </w:pPr>
      <w:r w:rsidRPr="003E1D1B">
        <w:rPr>
          <w:rFonts w:ascii="Times New Roman" w:hAnsi="Times New Roman" w:cs="Times New Roman"/>
          <w:b/>
          <w:color w:val="0D0D0D" w:themeColor="text1" w:themeTint="F2"/>
          <w:sz w:val="24"/>
          <w:szCs w:val="24"/>
        </w:rPr>
        <w:br w:type="page"/>
      </w:r>
    </w:p>
    <w:bookmarkStart w:id="32" w:name="_Toc146707415"/>
    <w:p w14:paraId="00DA4272" w14:textId="027E2409" w:rsidR="00CC587B" w:rsidRPr="003E1D1B" w:rsidRDefault="002202DA" w:rsidP="000E5D44">
      <w:pPr>
        <w:pStyle w:val="Heading2"/>
      </w:pPr>
      <w:r w:rsidRPr="003E1D1B">
        <w:rPr>
          <w:rFonts w:eastAsia="Calibri"/>
          <w:noProof/>
        </w:rPr>
        <w:lastRenderedPageBreak/>
        <mc:AlternateContent>
          <mc:Choice Requires="wpg">
            <w:drawing>
              <wp:anchor distT="0" distB="0" distL="114300" distR="114300" simplePos="0" relativeHeight="251659264" behindDoc="0" locked="0" layoutInCell="1" allowOverlap="1" wp14:anchorId="5CFCBBF5" wp14:editId="110186EF">
                <wp:simplePos x="0" y="0"/>
                <wp:positionH relativeFrom="margin">
                  <wp:align>left</wp:align>
                </wp:positionH>
                <wp:positionV relativeFrom="paragraph">
                  <wp:posOffset>490220</wp:posOffset>
                </wp:positionV>
                <wp:extent cx="5337544" cy="2661285"/>
                <wp:effectExtent l="0" t="0" r="0" b="5715"/>
                <wp:wrapNone/>
                <wp:docPr id="13296" name="Group 13296"/>
                <wp:cNvGraphicFramePr/>
                <a:graphic xmlns:a="http://schemas.openxmlformats.org/drawingml/2006/main">
                  <a:graphicData uri="http://schemas.microsoft.com/office/word/2010/wordprocessingGroup">
                    <wpg:wgp>
                      <wpg:cNvGrpSpPr/>
                      <wpg:grpSpPr>
                        <a:xfrm>
                          <a:off x="0" y="0"/>
                          <a:ext cx="5337544" cy="2661285"/>
                          <a:chOff x="0" y="0"/>
                          <a:chExt cx="6211760" cy="3134995"/>
                        </a:xfrm>
                      </wpg:grpSpPr>
                      <pic:pic xmlns:pic="http://schemas.openxmlformats.org/drawingml/2006/picture">
                        <pic:nvPicPr>
                          <pic:cNvPr id="624" name="Picture 624"/>
                          <pic:cNvPicPr/>
                        </pic:nvPicPr>
                        <pic:blipFill>
                          <a:blip r:embed="rId27">
                            <a:extLst>
                              <a:ext uri="{BEBA8EAE-BF5A-486C-A8C5-ECC9F3942E4B}">
                                <a14:imgProps xmlns:a14="http://schemas.microsoft.com/office/drawing/2010/main">
                                  <a14:imgLayer r:embed="rId28">
                                    <a14:imgEffect>
                                      <a14:saturation sat="33000"/>
                                    </a14:imgEffect>
                                  </a14:imgLayer>
                                </a14:imgProps>
                              </a:ext>
                            </a:extLst>
                          </a:blip>
                          <a:stretch>
                            <a:fillRect/>
                          </a:stretch>
                        </pic:blipFill>
                        <pic:spPr>
                          <a:xfrm>
                            <a:off x="447041" y="0"/>
                            <a:ext cx="5764719" cy="3134995"/>
                          </a:xfrm>
                          <a:prstGeom prst="rect">
                            <a:avLst/>
                          </a:prstGeom>
                        </pic:spPr>
                      </pic:pic>
                      <pic:pic xmlns:pic="http://schemas.openxmlformats.org/drawingml/2006/picture">
                        <pic:nvPicPr>
                          <pic:cNvPr id="626" name="Picture 626"/>
                          <pic:cNvPicPr/>
                        </pic:nvPicPr>
                        <pic:blipFill>
                          <a:blip r:embed="rId29">
                            <a:biLevel thresh="25000"/>
                          </a:blip>
                          <a:stretch>
                            <a:fillRect/>
                          </a:stretch>
                        </pic:blipFill>
                        <pic:spPr>
                          <a:xfrm>
                            <a:off x="0" y="917575"/>
                            <a:ext cx="1169035" cy="1362075"/>
                          </a:xfrm>
                          <a:prstGeom prst="rect">
                            <a:avLst/>
                          </a:prstGeom>
                        </pic:spPr>
                      </pic:pic>
                      <pic:pic xmlns:pic="http://schemas.openxmlformats.org/drawingml/2006/picture">
                        <pic:nvPicPr>
                          <pic:cNvPr id="628" name="Picture 628"/>
                          <pic:cNvPicPr/>
                        </pic:nvPicPr>
                        <pic:blipFill>
                          <a:blip r:embed="rId30">
                            <a:biLevel thresh="25000"/>
                          </a:blip>
                          <a:stretch>
                            <a:fillRect/>
                          </a:stretch>
                        </pic:blipFill>
                        <pic:spPr>
                          <a:xfrm>
                            <a:off x="1109345" y="917575"/>
                            <a:ext cx="1146175" cy="1362075"/>
                          </a:xfrm>
                          <a:prstGeom prst="rect">
                            <a:avLst/>
                          </a:prstGeom>
                        </pic:spPr>
                      </pic:pic>
                      <pic:pic xmlns:pic="http://schemas.openxmlformats.org/drawingml/2006/picture">
                        <pic:nvPicPr>
                          <pic:cNvPr id="630" name="Picture 630"/>
                          <pic:cNvPicPr/>
                        </pic:nvPicPr>
                        <pic:blipFill>
                          <a:blip r:embed="rId31">
                            <a:biLevel thresh="25000"/>
                          </a:blip>
                          <a:stretch>
                            <a:fillRect/>
                          </a:stretch>
                        </pic:blipFill>
                        <pic:spPr>
                          <a:xfrm>
                            <a:off x="2206625" y="917575"/>
                            <a:ext cx="1169035" cy="1362075"/>
                          </a:xfrm>
                          <a:prstGeom prst="rect">
                            <a:avLst/>
                          </a:prstGeom>
                        </pic:spPr>
                      </pic:pic>
                      <pic:pic xmlns:pic="http://schemas.openxmlformats.org/drawingml/2006/picture">
                        <pic:nvPicPr>
                          <pic:cNvPr id="632" name="Picture 632"/>
                          <pic:cNvPicPr/>
                        </pic:nvPicPr>
                        <pic:blipFill>
                          <a:blip r:embed="rId32">
                            <a:biLevel thresh="25000"/>
                          </a:blip>
                          <a:stretch>
                            <a:fillRect/>
                          </a:stretch>
                        </pic:blipFill>
                        <pic:spPr>
                          <a:xfrm>
                            <a:off x="3328035" y="917575"/>
                            <a:ext cx="1146175" cy="1362075"/>
                          </a:xfrm>
                          <a:prstGeom prst="rect">
                            <a:avLst/>
                          </a:prstGeom>
                        </pic:spPr>
                      </pic:pic>
                      <pic:pic xmlns:pic="http://schemas.openxmlformats.org/drawingml/2006/picture">
                        <pic:nvPicPr>
                          <pic:cNvPr id="634" name="Picture 634"/>
                          <pic:cNvPicPr/>
                        </pic:nvPicPr>
                        <pic:blipFill>
                          <a:blip r:embed="rId33">
                            <a:biLevel thresh="25000"/>
                          </a:blip>
                          <a:stretch>
                            <a:fillRect/>
                          </a:stretch>
                        </pic:blipFill>
                        <pic:spPr>
                          <a:xfrm>
                            <a:off x="4432935" y="917575"/>
                            <a:ext cx="1156970" cy="1362075"/>
                          </a:xfrm>
                          <a:prstGeom prst="rect">
                            <a:avLst/>
                          </a:prstGeom>
                        </pic:spPr>
                      </pic:pic>
                      <wps:wsp>
                        <wps:cNvPr id="635" name="Rectangle 635"/>
                        <wps:cNvSpPr/>
                        <wps:spPr>
                          <a:xfrm>
                            <a:off x="204724" y="1332230"/>
                            <a:ext cx="969307" cy="240862"/>
                          </a:xfrm>
                          <a:prstGeom prst="rect">
                            <a:avLst/>
                          </a:prstGeom>
                          <a:ln>
                            <a:noFill/>
                          </a:ln>
                        </wps:spPr>
                        <wps:txbx>
                          <w:txbxContent>
                            <w:p w14:paraId="1B4338A5" w14:textId="77777777" w:rsidR="001245B3" w:rsidRPr="00CC587B" w:rsidRDefault="001245B3" w:rsidP="00CC587B">
                              <w:pPr>
                                <w:rPr>
                                  <w:rFonts w:ascii="Times New Roman" w:hAnsi="Times New Roman" w:cs="Times New Roman"/>
                                  <w:sz w:val="24"/>
                                  <w:szCs w:val="24"/>
                                </w:rPr>
                              </w:pPr>
                              <w:r w:rsidRPr="00CC587B">
                                <w:rPr>
                                  <w:rFonts w:ascii="Times New Roman" w:eastAsia="Calibri" w:hAnsi="Times New Roman" w:cs="Times New Roman"/>
                                  <w:b/>
                                  <w:color w:val="1E1C11"/>
                                  <w:sz w:val="24"/>
                                  <w:szCs w:val="24"/>
                                </w:rPr>
                                <w:t>AC supply</w:t>
                              </w:r>
                            </w:p>
                          </w:txbxContent>
                        </wps:txbx>
                        <wps:bodyPr horzOverflow="overflow" vert="horz" lIns="0" tIns="0" rIns="0" bIns="0" rtlCol="0">
                          <a:noAutofit/>
                        </wps:bodyPr>
                      </wps:wsp>
                      <wps:wsp>
                        <wps:cNvPr id="636" name="Rectangle 636"/>
                        <wps:cNvSpPr/>
                        <wps:spPr>
                          <a:xfrm>
                            <a:off x="931545" y="1332230"/>
                            <a:ext cx="53443" cy="240862"/>
                          </a:xfrm>
                          <a:prstGeom prst="rect">
                            <a:avLst/>
                          </a:prstGeom>
                          <a:ln>
                            <a:noFill/>
                          </a:ln>
                        </wps:spPr>
                        <wps:txbx>
                          <w:txbxContent>
                            <w:p w14:paraId="7CE0CFE7" w14:textId="77777777" w:rsidR="001245B3" w:rsidRPr="00CC587B" w:rsidRDefault="001245B3" w:rsidP="00CC587B">
                              <w:pPr>
                                <w:rPr>
                                  <w:rFonts w:ascii="Times New Roman" w:hAnsi="Times New Roman" w:cs="Times New Roman"/>
                                  <w:sz w:val="24"/>
                                  <w:szCs w:val="24"/>
                                </w:rPr>
                              </w:pPr>
                              <w:r w:rsidRPr="00CC587B">
                                <w:rPr>
                                  <w:rFonts w:ascii="Times New Roman" w:eastAsia="Calibri" w:hAnsi="Times New Roman" w:cs="Times New Roman"/>
                                  <w:b/>
                                  <w:sz w:val="24"/>
                                  <w:szCs w:val="24"/>
                                </w:rPr>
                                <w:t xml:space="preserve"> </w:t>
                              </w:r>
                            </w:p>
                          </w:txbxContent>
                        </wps:txbx>
                        <wps:bodyPr horzOverflow="overflow" vert="horz" lIns="0" tIns="0" rIns="0" bIns="0" rtlCol="0">
                          <a:noAutofit/>
                        </wps:bodyPr>
                      </wps:wsp>
                      <wps:wsp>
                        <wps:cNvPr id="13200" name="Rectangle 13200"/>
                        <wps:cNvSpPr/>
                        <wps:spPr>
                          <a:xfrm>
                            <a:off x="181864" y="1654810"/>
                            <a:ext cx="356366" cy="240862"/>
                          </a:xfrm>
                          <a:prstGeom prst="rect">
                            <a:avLst/>
                          </a:prstGeom>
                          <a:ln>
                            <a:noFill/>
                          </a:ln>
                        </wps:spPr>
                        <wps:txbx>
                          <w:txbxContent>
                            <w:p w14:paraId="5794D970" w14:textId="77777777" w:rsidR="001245B3" w:rsidRPr="00CC587B" w:rsidRDefault="001245B3" w:rsidP="00CC587B">
                              <w:pPr>
                                <w:rPr>
                                  <w:rFonts w:ascii="Times New Roman" w:hAnsi="Times New Roman" w:cs="Times New Roman"/>
                                  <w:sz w:val="24"/>
                                  <w:szCs w:val="24"/>
                                </w:rPr>
                              </w:pPr>
                              <w:r w:rsidRPr="00CC587B">
                                <w:rPr>
                                  <w:rFonts w:ascii="Times New Roman" w:eastAsia="Calibri" w:hAnsi="Times New Roman" w:cs="Times New Roman"/>
                                  <w:b/>
                                  <w:color w:val="1E1C11"/>
                                  <w:sz w:val="24"/>
                                  <w:szCs w:val="24"/>
                                </w:rPr>
                                <w:t>230</w:t>
                              </w:r>
                            </w:p>
                          </w:txbxContent>
                        </wps:txbx>
                        <wps:bodyPr horzOverflow="overflow" vert="horz" lIns="0" tIns="0" rIns="0" bIns="0" rtlCol="0">
                          <a:noAutofit/>
                        </wps:bodyPr>
                      </wps:wsp>
                      <wps:wsp>
                        <wps:cNvPr id="13201" name="Rectangle 13201"/>
                        <wps:cNvSpPr/>
                        <wps:spPr>
                          <a:xfrm>
                            <a:off x="450875" y="1654810"/>
                            <a:ext cx="674424" cy="240862"/>
                          </a:xfrm>
                          <a:prstGeom prst="rect">
                            <a:avLst/>
                          </a:prstGeom>
                          <a:ln>
                            <a:noFill/>
                          </a:ln>
                        </wps:spPr>
                        <wps:txbx>
                          <w:txbxContent>
                            <w:p w14:paraId="046675BB" w14:textId="77777777" w:rsidR="001245B3" w:rsidRPr="00CC587B" w:rsidRDefault="001245B3" w:rsidP="00CC587B">
                              <w:pPr>
                                <w:rPr>
                                  <w:rFonts w:ascii="Times New Roman" w:hAnsi="Times New Roman" w:cs="Times New Roman"/>
                                  <w:sz w:val="24"/>
                                  <w:szCs w:val="24"/>
                                </w:rPr>
                              </w:pPr>
                              <w:r w:rsidRPr="00CC587B">
                                <w:rPr>
                                  <w:rFonts w:ascii="Times New Roman" w:eastAsia="Calibri" w:hAnsi="Times New Roman" w:cs="Times New Roman"/>
                                  <w:b/>
                                  <w:color w:val="1E1C11"/>
                                  <w:sz w:val="24"/>
                                  <w:szCs w:val="24"/>
                                </w:rPr>
                                <w:t>v/50hz</w:t>
                              </w:r>
                            </w:p>
                          </w:txbxContent>
                        </wps:txbx>
                        <wps:bodyPr horzOverflow="overflow" vert="horz" lIns="0" tIns="0" rIns="0" bIns="0" rtlCol="0">
                          <a:noAutofit/>
                        </wps:bodyPr>
                      </wps:wsp>
                      <wps:wsp>
                        <wps:cNvPr id="638" name="Rectangle 638"/>
                        <wps:cNvSpPr/>
                        <wps:spPr>
                          <a:xfrm>
                            <a:off x="959485" y="1654810"/>
                            <a:ext cx="53443" cy="240862"/>
                          </a:xfrm>
                          <a:prstGeom prst="rect">
                            <a:avLst/>
                          </a:prstGeom>
                          <a:ln>
                            <a:noFill/>
                          </a:ln>
                        </wps:spPr>
                        <wps:txbx>
                          <w:txbxContent>
                            <w:p w14:paraId="69BF4AD1" w14:textId="77777777" w:rsidR="001245B3" w:rsidRPr="00CC587B" w:rsidRDefault="001245B3" w:rsidP="00CC587B">
                              <w:pPr>
                                <w:rPr>
                                  <w:rFonts w:ascii="Times New Roman" w:hAnsi="Times New Roman" w:cs="Times New Roman"/>
                                  <w:sz w:val="24"/>
                                  <w:szCs w:val="24"/>
                                </w:rPr>
                              </w:pPr>
                              <w:r w:rsidRPr="00CC587B">
                                <w:rPr>
                                  <w:rFonts w:ascii="Times New Roman" w:eastAsia="Calibri" w:hAnsi="Times New Roman" w:cs="Times New Roman"/>
                                  <w:b/>
                                  <w:sz w:val="24"/>
                                  <w:szCs w:val="24"/>
                                </w:rPr>
                                <w:t xml:space="preserve"> </w:t>
                              </w:r>
                            </w:p>
                          </w:txbxContent>
                        </wps:txbx>
                        <wps:bodyPr horzOverflow="overflow" vert="horz" lIns="0" tIns="0" rIns="0" bIns="0" rtlCol="0">
                          <a:noAutofit/>
                        </wps:bodyPr>
                      </wps:wsp>
                      <wps:wsp>
                        <wps:cNvPr id="639" name="Rectangle 639"/>
                        <wps:cNvSpPr/>
                        <wps:spPr>
                          <a:xfrm>
                            <a:off x="1220521" y="1318959"/>
                            <a:ext cx="1017311" cy="206453"/>
                          </a:xfrm>
                          <a:prstGeom prst="rect">
                            <a:avLst/>
                          </a:prstGeom>
                          <a:ln>
                            <a:noFill/>
                          </a:ln>
                        </wps:spPr>
                        <wps:txbx>
                          <w:txbxContent>
                            <w:p w14:paraId="6AA6237E" w14:textId="77777777" w:rsidR="001245B3" w:rsidRPr="00CC587B" w:rsidRDefault="001245B3" w:rsidP="00CC587B">
                              <w:pPr>
                                <w:rPr>
                                  <w:rFonts w:ascii="Times New Roman" w:hAnsi="Times New Roman" w:cs="Times New Roman"/>
                                  <w:sz w:val="24"/>
                                  <w:szCs w:val="24"/>
                                </w:rPr>
                              </w:pPr>
                              <w:r w:rsidRPr="00CC587B">
                                <w:rPr>
                                  <w:rFonts w:ascii="Times New Roman" w:eastAsia="Calibri" w:hAnsi="Times New Roman" w:cs="Times New Roman"/>
                                  <w:b/>
                                  <w:color w:val="1E1C11"/>
                                  <w:sz w:val="24"/>
                                  <w:szCs w:val="24"/>
                                </w:rPr>
                                <w:t>Transformer</w:t>
                              </w:r>
                            </w:p>
                          </w:txbxContent>
                        </wps:txbx>
                        <wps:bodyPr horzOverflow="overflow" vert="horz" lIns="0" tIns="0" rIns="0" bIns="0" rtlCol="0">
                          <a:noAutofit/>
                        </wps:bodyPr>
                      </wps:wsp>
                      <wps:wsp>
                        <wps:cNvPr id="640" name="Rectangle 640"/>
                        <wps:cNvSpPr/>
                        <wps:spPr>
                          <a:xfrm>
                            <a:off x="2059559" y="1369060"/>
                            <a:ext cx="45808" cy="206453"/>
                          </a:xfrm>
                          <a:prstGeom prst="rect">
                            <a:avLst/>
                          </a:prstGeom>
                          <a:ln>
                            <a:noFill/>
                          </a:ln>
                        </wps:spPr>
                        <wps:txbx>
                          <w:txbxContent>
                            <w:p w14:paraId="02AC8460" w14:textId="77777777" w:rsidR="001245B3" w:rsidRPr="00CC587B" w:rsidRDefault="001245B3" w:rsidP="00CC587B">
                              <w:pPr>
                                <w:rPr>
                                  <w:rFonts w:ascii="Times New Roman" w:hAnsi="Times New Roman" w:cs="Times New Roman"/>
                                  <w:sz w:val="24"/>
                                  <w:szCs w:val="24"/>
                                </w:rPr>
                              </w:pPr>
                              <w:r w:rsidRPr="00CC587B">
                                <w:rPr>
                                  <w:rFonts w:ascii="Times New Roman" w:eastAsia="Calibri" w:hAnsi="Times New Roman" w:cs="Times New Roman"/>
                                  <w:b/>
                                  <w:sz w:val="24"/>
                                  <w:szCs w:val="24"/>
                                </w:rPr>
                                <w:t xml:space="preserve"> </w:t>
                              </w:r>
                            </w:p>
                          </w:txbxContent>
                        </wps:txbx>
                        <wps:bodyPr horzOverflow="overflow" vert="horz" lIns="0" tIns="0" rIns="0" bIns="0" rtlCol="0">
                          <a:noAutofit/>
                        </wps:bodyPr>
                      </wps:wsp>
                      <wps:wsp>
                        <wps:cNvPr id="13202" name="Rectangle 13202"/>
                        <wps:cNvSpPr/>
                        <wps:spPr>
                          <a:xfrm>
                            <a:off x="1297305" y="1663700"/>
                            <a:ext cx="63240" cy="206453"/>
                          </a:xfrm>
                          <a:prstGeom prst="rect">
                            <a:avLst/>
                          </a:prstGeom>
                          <a:ln>
                            <a:noFill/>
                          </a:ln>
                        </wps:spPr>
                        <wps:txbx>
                          <w:txbxContent>
                            <w:p w14:paraId="2F5F040F" w14:textId="77777777" w:rsidR="001245B3" w:rsidRPr="00CC587B" w:rsidRDefault="001245B3" w:rsidP="00CC587B">
                              <w:pPr>
                                <w:rPr>
                                  <w:rFonts w:ascii="Times New Roman" w:hAnsi="Times New Roman" w:cs="Times New Roman"/>
                                  <w:sz w:val="24"/>
                                  <w:szCs w:val="24"/>
                                </w:rPr>
                              </w:pPr>
                              <w:r w:rsidRPr="00CC587B">
                                <w:rPr>
                                  <w:rFonts w:ascii="Times New Roman" w:eastAsia="Calibri" w:hAnsi="Times New Roman" w:cs="Times New Roman"/>
                                  <w:b/>
                                  <w:color w:val="1E1C11"/>
                                  <w:sz w:val="24"/>
                                  <w:szCs w:val="24"/>
                                </w:rPr>
                                <w:t>(</w:t>
                              </w:r>
                            </w:p>
                          </w:txbxContent>
                        </wps:txbx>
                        <wps:bodyPr horzOverflow="overflow" vert="horz" lIns="0" tIns="0" rIns="0" bIns="0" rtlCol="0">
                          <a:noAutofit/>
                        </wps:bodyPr>
                      </wps:wsp>
                      <wps:wsp>
                        <wps:cNvPr id="13203" name="Rectangle 13203"/>
                        <wps:cNvSpPr/>
                        <wps:spPr>
                          <a:xfrm>
                            <a:off x="1345463" y="1663700"/>
                            <a:ext cx="362008" cy="206453"/>
                          </a:xfrm>
                          <a:prstGeom prst="rect">
                            <a:avLst/>
                          </a:prstGeom>
                          <a:ln>
                            <a:noFill/>
                          </a:ln>
                        </wps:spPr>
                        <wps:txbx>
                          <w:txbxContent>
                            <w:p w14:paraId="6B2B7B3B" w14:textId="77777777" w:rsidR="001245B3" w:rsidRPr="00CC587B" w:rsidRDefault="001245B3" w:rsidP="00CC587B">
                              <w:pPr>
                                <w:rPr>
                                  <w:rFonts w:ascii="Times New Roman" w:hAnsi="Times New Roman" w:cs="Times New Roman"/>
                                  <w:sz w:val="24"/>
                                  <w:szCs w:val="24"/>
                                </w:rPr>
                              </w:pPr>
                              <w:r w:rsidRPr="00CC587B">
                                <w:rPr>
                                  <w:rFonts w:ascii="Times New Roman" w:eastAsia="Calibri" w:hAnsi="Times New Roman" w:cs="Times New Roman"/>
                                  <w:b/>
                                  <w:color w:val="1E1C11"/>
                                  <w:sz w:val="24"/>
                                  <w:szCs w:val="24"/>
                                </w:rPr>
                                <w:t>step</w:t>
                              </w:r>
                            </w:p>
                          </w:txbxContent>
                        </wps:txbx>
                        <wps:bodyPr horzOverflow="overflow" vert="horz" lIns="0" tIns="0" rIns="0" bIns="0" rtlCol="0">
                          <a:noAutofit/>
                        </wps:bodyPr>
                      </wps:wsp>
                      <wps:wsp>
                        <wps:cNvPr id="642" name="Rectangle 642"/>
                        <wps:cNvSpPr/>
                        <wps:spPr>
                          <a:xfrm>
                            <a:off x="1617726" y="1663700"/>
                            <a:ext cx="62024" cy="206453"/>
                          </a:xfrm>
                          <a:prstGeom prst="rect">
                            <a:avLst/>
                          </a:prstGeom>
                          <a:ln>
                            <a:noFill/>
                          </a:ln>
                        </wps:spPr>
                        <wps:txbx>
                          <w:txbxContent>
                            <w:p w14:paraId="7E2377B9" w14:textId="77777777" w:rsidR="001245B3" w:rsidRPr="00CC587B" w:rsidRDefault="001245B3" w:rsidP="00CC587B">
                              <w:pPr>
                                <w:rPr>
                                  <w:rFonts w:ascii="Times New Roman" w:hAnsi="Times New Roman" w:cs="Times New Roman"/>
                                  <w:sz w:val="24"/>
                                  <w:szCs w:val="24"/>
                                </w:rPr>
                              </w:pPr>
                              <w:r w:rsidRPr="00CC587B">
                                <w:rPr>
                                  <w:rFonts w:ascii="Times New Roman" w:eastAsia="Calibri" w:hAnsi="Times New Roman" w:cs="Times New Roman"/>
                                  <w:b/>
                                  <w:color w:val="1E1C11"/>
                                  <w:sz w:val="24"/>
                                  <w:szCs w:val="24"/>
                                </w:rPr>
                                <w:t>-</w:t>
                              </w:r>
                            </w:p>
                          </w:txbxContent>
                        </wps:txbx>
                        <wps:bodyPr horzOverflow="overflow" vert="horz" lIns="0" tIns="0" rIns="0" bIns="0" rtlCol="0">
                          <a:noAutofit/>
                        </wps:bodyPr>
                      </wps:wsp>
                      <wps:wsp>
                        <wps:cNvPr id="643" name="Rectangle 643"/>
                        <wps:cNvSpPr/>
                        <wps:spPr>
                          <a:xfrm>
                            <a:off x="1663446" y="1663700"/>
                            <a:ext cx="539161" cy="206453"/>
                          </a:xfrm>
                          <a:prstGeom prst="rect">
                            <a:avLst/>
                          </a:prstGeom>
                          <a:ln>
                            <a:noFill/>
                          </a:ln>
                        </wps:spPr>
                        <wps:txbx>
                          <w:txbxContent>
                            <w:p w14:paraId="31B4E6A0" w14:textId="77777777" w:rsidR="001245B3" w:rsidRPr="00CC587B" w:rsidRDefault="001245B3" w:rsidP="00CC587B">
                              <w:pPr>
                                <w:rPr>
                                  <w:rFonts w:ascii="Times New Roman" w:hAnsi="Times New Roman" w:cs="Times New Roman"/>
                                  <w:sz w:val="24"/>
                                  <w:szCs w:val="24"/>
                                </w:rPr>
                              </w:pPr>
                              <w:r w:rsidRPr="00CC587B">
                                <w:rPr>
                                  <w:rFonts w:ascii="Times New Roman" w:eastAsia="Calibri" w:hAnsi="Times New Roman" w:cs="Times New Roman"/>
                                  <w:b/>
                                  <w:color w:val="1E1C11"/>
                                  <w:sz w:val="24"/>
                                  <w:szCs w:val="24"/>
                                </w:rPr>
                                <w:t>down)</w:t>
                              </w:r>
                            </w:p>
                          </w:txbxContent>
                        </wps:txbx>
                        <wps:bodyPr horzOverflow="overflow" vert="horz" lIns="0" tIns="0" rIns="0" bIns="0" rtlCol="0">
                          <a:noAutofit/>
                        </wps:bodyPr>
                      </wps:wsp>
                      <wps:wsp>
                        <wps:cNvPr id="644" name="Rectangle 644"/>
                        <wps:cNvSpPr/>
                        <wps:spPr>
                          <a:xfrm>
                            <a:off x="2069846" y="1663700"/>
                            <a:ext cx="45808" cy="206453"/>
                          </a:xfrm>
                          <a:prstGeom prst="rect">
                            <a:avLst/>
                          </a:prstGeom>
                          <a:ln>
                            <a:noFill/>
                          </a:ln>
                        </wps:spPr>
                        <wps:txbx>
                          <w:txbxContent>
                            <w:p w14:paraId="040049B1" w14:textId="77777777" w:rsidR="001245B3" w:rsidRPr="00CC587B" w:rsidRDefault="001245B3" w:rsidP="00CC587B">
                              <w:pPr>
                                <w:rPr>
                                  <w:rFonts w:ascii="Times New Roman" w:hAnsi="Times New Roman" w:cs="Times New Roman"/>
                                  <w:sz w:val="24"/>
                                  <w:szCs w:val="24"/>
                                </w:rPr>
                              </w:pPr>
                              <w:r w:rsidRPr="00CC587B">
                                <w:rPr>
                                  <w:rFonts w:ascii="Times New Roman" w:eastAsia="Calibri" w:hAnsi="Times New Roman" w:cs="Times New Roman"/>
                                  <w:b/>
                                  <w:sz w:val="24"/>
                                  <w:szCs w:val="24"/>
                                </w:rPr>
                                <w:t xml:space="preserve"> </w:t>
                              </w:r>
                            </w:p>
                          </w:txbxContent>
                        </wps:txbx>
                        <wps:bodyPr horzOverflow="overflow" vert="horz" lIns="0" tIns="0" rIns="0" bIns="0" rtlCol="0">
                          <a:noAutofit/>
                        </wps:bodyPr>
                      </wps:wsp>
                      <wps:wsp>
                        <wps:cNvPr id="645" name="Rectangle 645"/>
                        <wps:cNvSpPr/>
                        <wps:spPr>
                          <a:xfrm>
                            <a:off x="2512060" y="1266190"/>
                            <a:ext cx="743677" cy="309679"/>
                          </a:xfrm>
                          <a:prstGeom prst="rect">
                            <a:avLst/>
                          </a:prstGeom>
                          <a:ln>
                            <a:noFill/>
                          </a:ln>
                        </wps:spPr>
                        <wps:txbx>
                          <w:txbxContent>
                            <w:p w14:paraId="1A17BC4E" w14:textId="77777777" w:rsidR="001245B3" w:rsidRPr="00CC587B" w:rsidRDefault="001245B3" w:rsidP="00CC587B">
                              <w:pPr>
                                <w:rPr>
                                  <w:rFonts w:ascii="Times New Roman" w:hAnsi="Times New Roman" w:cs="Times New Roman"/>
                                  <w:sz w:val="24"/>
                                  <w:szCs w:val="24"/>
                                </w:rPr>
                              </w:pPr>
                              <w:r w:rsidRPr="00CC587B">
                                <w:rPr>
                                  <w:rFonts w:ascii="Times New Roman" w:eastAsia="Calibri" w:hAnsi="Times New Roman" w:cs="Times New Roman"/>
                                  <w:b/>
                                  <w:color w:val="1E1C11"/>
                                  <w:sz w:val="24"/>
                                  <w:szCs w:val="24"/>
                                </w:rPr>
                                <w:t>Diode</w:t>
                              </w:r>
                            </w:p>
                          </w:txbxContent>
                        </wps:txbx>
                        <wps:bodyPr horzOverflow="overflow" vert="horz" lIns="0" tIns="0" rIns="0" bIns="0" rtlCol="0">
                          <a:noAutofit/>
                        </wps:bodyPr>
                      </wps:wsp>
                      <wps:wsp>
                        <wps:cNvPr id="646" name="Rectangle 646"/>
                        <wps:cNvSpPr/>
                        <wps:spPr>
                          <a:xfrm>
                            <a:off x="3073400" y="1266190"/>
                            <a:ext cx="68712" cy="309679"/>
                          </a:xfrm>
                          <a:prstGeom prst="rect">
                            <a:avLst/>
                          </a:prstGeom>
                          <a:ln>
                            <a:noFill/>
                          </a:ln>
                        </wps:spPr>
                        <wps:txbx>
                          <w:txbxContent>
                            <w:p w14:paraId="1B9FCE3C" w14:textId="77777777" w:rsidR="001245B3" w:rsidRPr="00CC587B" w:rsidRDefault="001245B3" w:rsidP="00CC587B">
                              <w:pPr>
                                <w:rPr>
                                  <w:rFonts w:ascii="Times New Roman" w:hAnsi="Times New Roman" w:cs="Times New Roman"/>
                                  <w:sz w:val="24"/>
                                  <w:szCs w:val="24"/>
                                </w:rPr>
                              </w:pPr>
                              <w:r w:rsidRPr="00CC587B">
                                <w:rPr>
                                  <w:rFonts w:ascii="Times New Roman" w:eastAsia="Calibri" w:hAnsi="Times New Roman" w:cs="Times New Roman"/>
                                  <w:b/>
                                  <w:sz w:val="24"/>
                                  <w:szCs w:val="24"/>
                                </w:rPr>
                                <w:t xml:space="preserve"> </w:t>
                              </w:r>
                            </w:p>
                          </w:txbxContent>
                        </wps:txbx>
                        <wps:bodyPr horzOverflow="overflow" vert="horz" lIns="0" tIns="0" rIns="0" bIns="0" rtlCol="0">
                          <a:noAutofit/>
                        </wps:bodyPr>
                      </wps:wsp>
                      <wps:wsp>
                        <wps:cNvPr id="647" name="Rectangle 647"/>
                        <wps:cNvSpPr/>
                        <wps:spPr>
                          <a:xfrm>
                            <a:off x="2394966" y="1647190"/>
                            <a:ext cx="1059877" cy="309679"/>
                          </a:xfrm>
                          <a:prstGeom prst="rect">
                            <a:avLst/>
                          </a:prstGeom>
                          <a:ln>
                            <a:noFill/>
                          </a:ln>
                        </wps:spPr>
                        <wps:txbx>
                          <w:txbxContent>
                            <w:p w14:paraId="5CB79BBA" w14:textId="77777777" w:rsidR="001245B3" w:rsidRPr="00CC587B" w:rsidRDefault="001245B3" w:rsidP="00CC587B">
                              <w:pPr>
                                <w:rPr>
                                  <w:rFonts w:ascii="Times New Roman" w:hAnsi="Times New Roman" w:cs="Times New Roman"/>
                                  <w:sz w:val="24"/>
                                  <w:szCs w:val="24"/>
                                </w:rPr>
                              </w:pPr>
                              <w:r w:rsidRPr="00CC587B">
                                <w:rPr>
                                  <w:rFonts w:ascii="Times New Roman" w:eastAsia="Calibri" w:hAnsi="Times New Roman" w:cs="Times New Roman"/>
                                  <w:b/>
                                  <w:color w:val="1E1C11"/>
                                  <w:sz w:val="24"/>
                                  <w:szCs w:val="24"/>
                                </w:rPr>
                                <w:t>Rectifier</w:t>
                              </w:r>
                            </w:p>
                          </w:txbxContent>
                        </wps:txbx>
                        <wps:bodyPr horzOverflow="overflow" vert="horz" lIns="0" tIns="0" rIns="0" bIns="0" rtlCol="0">
                          <a:noAutofit/>
                        </wps:bodyPr>
                      </wps:wsp>
                      <wps:wsp>
                        <wps:cNvPr id="648" name="Rectangle 648"/>
                        <wps:cNvSpPr/>
                        <wps:spPr>
                          <a:xfrm>
                            <a:off x="3190240" y="1647190"/>
                            <a:ext cx="68712" cy="309679"/>
                          </a:xfrm>
                          <a:prstGeom prst="rect">
                            <a:avLst/>
                          </a:prstGeom>
                          <a:ln>
                            <a:noFill/>
                          </a:ln>
                        </wps:spPr>
                        <wps:txbx>
                          <w:txbxContent>
                            <w:p w14:paraId="0ADE16CD" w14:textId="77777777" w:rsidR="001245B3" w:rsidRPr="00CC587B" w:rsidRDefault="001245B3" w:rsidP="00CC587B">
                              <w:pPr>
                                <w:rPr>
                                  <w:rFonts w:ascii="Times New Roman" w:hAnsi="Times New Roman" w:cs="Times New Roman"/>
                                  <w:sz w:val="24"/>
                                  <w:szCs w:val="24"/>
                                </w:rPr>
                              </w:pPr>
                              <w:r w:rsidRPr="00CC587B">
                                <w:rPr>
                                  <w:rFonts w:ascii="Times New Roman" w:eastAsia="Calibri" w:hAnsi="Times New Roman" w:cs="Times New Roman"/>
                                  <w:b/>
                                  <w:sz w:val="24"/>
                                  <w:szCs w:val="24"/>
                                </w:rPr>
                                <w:t xml:space="preserve"> </w:t>
                              </w:r>
                            </w:p>
                          </w:txbxContent>
                        </wps:txbx>
                        <wps:bodyPr horzOverflow="overflow" vert="horz" lIns="0" tIns="0" rIns="0" bIns="0" rtlCol="0">
                          <a:noAutofit/>
                        </wps:bodyPr>
                      </wps:wsp>
                      <wps:wsp>
                        <wps:cNvPr id="649" name="Rectangle 649"/>
                        <wps:cNvSpPr/>
                        <wps:spPr>
                          <a:xfrm>
                            <a:off x="3655314" y="1266190"/>
                            <a:ext cx="651858" cy="309679"/>
                          </a:xfrm>
                          <a:prstGeom prst="rect">
                            <a:avLst/>
                          </a:prstGeom>
                          <a:ln>
                            <a:noFill/>
                          </a:ln>
                        </wps:spPr>
                        <wps:txbx>
                          <w:txbxContent>
                            <w:p w14:paraId="051D5CFD" w14:textId="77777777" w:rsidR="001245B3" w:rsidRPr="00CC587B" w:rsidRDefault="001245B3" w:rsidP="00CC587B">
                              <w:pPr>
                                <w:rPr>
                                  <w:rFonts w:ascii="Times New Roman" w:hAnsi="Times New Roman" w:cs="Times New Roman"/>
                                  <w:sz w:val="24"/>
                                  <w:szCs w:val="24"/>
                                </w:rPr>
                              </w:pPr>
                              <w:r w:rsidRPr="00CC587B">
                                <w:rPr>
                                  <w:rFonts w:ascii="Times New Roman" w:eastAsia="Calibri" w:hAnsi="Times New Roman" w:cs="Times New Roman"/>
                                  <w:b/>
                                  <w:color w:val="1E1C11"/>
                                  <w:sz w:val="24"/>
                                  <w:szCs w:val="24"/>
                                </w:rPr>
                                <w:t>Filter</w:t>
                              </w:r>
                            </w:p>
                          </w:txbxContent>
                        </wps:txbx>
                        <wps:bodyPr horzOverflow="overflow" vert="horz" lIns="0" tIns="0" rIns="0" bIns="0" rtlCol="0">
                          <a:noAutofit/>
                        </wps:bodyPr>
                      </wps:wsp>
                      <wps:wsp>
                        <wps:cNvPr id="650" name="Rectangle 650"/>
                        <wps:cNvSpPr/>
                        <wps:spPr>
                          <a:xfrm>
                            <a:off x="4148201" y="1266190"/>
                            <a:ext cx="68712" cy="309679"/>
                          </a:xfrm>
                          <a:prstGeom prst="rect">
                            <a:avLst/>
                          </a:prstGeom>
                          <a:ln>
                            <a:noFill/>
                          </a:ln>
                        </wps:spPr>
                        <wps:txbx>
                          <w:txbxContent>
                            <w:p w14:paraId="52851752" w14:textId="77777777" w:rsidR="001245B3" w:rsidRPr="00CC587B" w:rsidRDefault="001245B3" w:rsidP="00CC587B">
                              <w:pPr>
                                <w:rPr>
                                  <w:rFonts w:ascii="Times New Roman" w:hAnsi="Times New Roman" w:cs="Times New Roman"/>
                                  <w:sz w:val="24"/>
                                  <w:szCs w:val="24"/>
                                </w:rPr>
                              </w:pPr>
                              <w:r w:rsidRPr="00CC587B">
                                <w:rPr>
                                  <w:rFonts w:ascii="Times New Roman" w:eastAsia="Calibri" w:hAnsi="Times New Roman" w:cs="Times New Roman"/>
                                  <w:b/>
                                  <w:sz w:val="24"/>
                                  <w:szCs w:val="24"/>
                                </w:rPr>
                                <w:t xml:space="preserve"> </w:t>
                              </w:r>
                            </w:p>
                          </w:txbxContent>
                        </wps:txbx>
                        <wps:bodyPr horzOverflow="overflow" vert="horz" lIns="0" tIns="0" rIns="0" bIns="0" rtlCol="0">
                          <a:noAutofit/>
                        </wps:bodyPr>
                      </wps:wsp>
                      <wps:wsp>
                        <wps:cNvPr id="651" name="Rectangle 651"/>
                        <wps:cNvSpPr/>
                        <wps:spPr>
                          <a:xfrm>
                            <a:off x="3596894" y="1647190"/>
                            <a:ext cx="814518" cy="309679"/>
                          </a:xfrm>
                          <a:prstGeom prst="rect">
                            <a:avLst/>
                          </a:prstGeom>
                          <a:ln>
                            <a:noFill/>
                          </a:ln>
                        </wps:spPr>
                        <wps:txbx>
                          <w:txbxContent>
                            <w:p w14:paraId="56DC9495" w14:textId="77777777" w:rsidR="001245B3" w:rsidRPr="00CC587B" w:rsidRDefault="001245B3" w:rsidP="00CC587B">
                              <w:pPr>
                                <w:rPr>
                                  <w:rFonts w:ascii="Times New Roman" w:hAnsi="Times New Roman" w:cs="Times New Roman"/>
                                  <w:sz w:val="24"/>
                                  <w:szCs w:val="24"/>
                                </w:rPr>
                              </w:pPr>
                              <w:r w:rsidRPr="00CC587B">
                                <w:rPr>
                                  <w:rFonts w:ascii="Times New Roman" w:eastAsia="Calibri" w:hAnsi="Times New Roman" w:cs="Times New Roman"/>
                                  <w:b/>
                                  <w:color w:val="1E1C11"/>
                                  <w:sz w:val="24"/>
                                  <w:szCs w:val="24"/>
                                </w:rPr>
                                <w:t>Circuit</w:t>
                              </w:r>
                            </w:p>
                          </w:txbxContent>
                        </wps:txbx>
                        <wps:bodyPr horzOverflow="overflow" vert="horz" lIns="0" tIns="0" rIns="0" bIns="0" rtlCol="0">
                          <a:noAutofit/>
                        </wps:bodyPr>
                      </wps:wsp>
                      <wps:wsp>
                        <wps:cNvPr id="652" name="Rectangle 652"/>
                        <wps:cNvSpPr/>
                        <wps:spPr>
                          <a:xfrm>
                            <a:off x="4209034" y="1647190"/>
                            <a:ext cx="68712" cy="309679"/>
                          </a:xfrm>
                          <a:prstGeom prst="rect">
                            <a:avLst/>
                          </a:prstGeom>
                          <a:ln>
                            <a:noFill/>
                          </a:ln>
                        </wps:spPr>
                        <wps:txbx>
                          <w:txbxContent>
                            <w:p w14:paraId="673CF244" w14:textId="77777777" w:rsidR="001245B3" w:rsidRPr="00CC587B" w:rsidRDefault="001245B3" w:rsidP="00CC587B">
                              <w:pPr>
                                <w:rPr>
                                  <w:rFonts w:ascii="Times New Roman" w:hAnsi="Times New Roman" w:cs="Times New Roman"/>
                                  <w:sz w:val="24"/>
                                  <w:szCs w:val="24"/>
                                </w:rPr>
                              </w:pPr>
                              <w:r w:rsidRPr="00CC587B">
                                <w:rPr>
                                  <w:rFonts w:ascii="Times New Roman" w:eastAsia="Calibri" w:hAnsi="Times New Roman" w:cs="Times New Roman"/>
                                  <w:b/>
                                  <w:sz w:val="24"/>
                                  <w:szCs w:val="24"/>
                                </w:rPr>
                                <w:t xml:space="preserve"> </w:t>
                              </w:r>
                            </w:p>
                          </w:txbxContent>
                        </wps:txbx>
                        <wps:bodyPr horzOverflow="overflow" vert="horz" lIns="0" tIns="0" rIns="0" bIns="0" rtlCol="0">
                          <a:noAutofit/>
                        </wps:bodyPr>
                      </wps:wsp>
                      <wps:wsp>
                        <wps:cNvPr id="653" name="Rectangle 653"/>
                        <wps:cNvSpPr/>
                        <wps:spPr>
                          <a:xfrm>
                            <a:off x="4692015" y="1300480"/>
                            <a:ext cx="864549" cy="275271"/>
                          </a:xfrm>
                          <a:prstGeom prst="rect">
                            <a:avLst/>
                          </a:prstGeom>
                          <a:ln>
                            <a:noFill/>
                          </a:ln>
                        </wps:spPr>
                        <wps:txbx>
                          <w:txbxContent>
                            <w:p w14:paraId="28270840" w14:textId="77777777" w:rsidR="001245B3" w:rsidRPr="00CC587B" w:rsidRDefault="001245B3" w:rsidP="00CC587B">
                              <w:pPr>
                                <w:rPr>
                                  <w:rFonts w:ascii="Times New Roman" w:hAnsi="Times New Roman" w:cs="Times New Roman"/>
                                  <w:sz w:val="24"/>
                                  <w:szCs w:val="24"/>
                                </w:rPr>
                              </w:pPr>
                              <w:r w:rsidRPr="00CC587B">
                                <w:rPr>
                                  <w:rFonts w:ascii="Times New Roman" w:eastAsia="Calibri" w:hAnsi="Times New Roman" w:cs="Times New Roman"/>
                                  <w:b/>
                                  <w:color w:val="1E1C11"/>
                                  <w:sz w:val="24"/>
                                  <w:szCs w:val="24"/>
                                </w:rPr>
                                <w:t>Voltage</w:t>
                              </w:r>
                            </w:p>
                          </w:txbxContent>
                        </wps:txbx>
                        <wps:bodyPr horzOverflow="overflow" vert="horz" lIns="0" tIns="0" rIns="0" bIns="0" rtlCol="0">
                          <a:noAutofit/>
                        </wps:bodyPr>
                      </wps:wsp>
                      <wps:wsp>
                        <wps:cNvPr id="654" name="Rectangle 654"/>
                        <wps:cNvSpPr/>
                        <wps:spPr>
                          <a:xfrm>
                            <a:off x="5339715" y="1300480"/>
                            <a:ext cx="61078" cy="275271"/>
                          </a:xfrm>
                          <a:prstGeom prst="rect">
                            <a:avLst/>
                          </a:prstGeom>
                          <a:ln>
                            <a:noFill/>
                          </a:ln>
                        </wps:spPr>
                        <wps:txbx>
                          <w:txbxContent>
                            <w:p w14:paraId="7C744827" w14:textId="77777777" w:rsidR="001245B3" w:rsidRPr="00CC587B" w:rsidRDefault="001245B3" w:rsidP="00CC587B">
                              <w:pPr>
                                <w:rPr>
                                  <w:rFonts w:ascii="Times New Roman" w:hAnsi="Times New Roman" w:cs="Times New Roman"/>
                                  <w:sz w:val="24"/>
                                  <w:szCs w:val="24"/>
                                </w:rPr>
                              </w:pPr>
                              <w:r w:rsidRPr="00CC587B">
                                <w:rPr>
                                  <w:rFonts w:ascii="Times New Roman" w:eastAsia="Calibri" w:hAnsi="Times New Roman" w:cs="Times New Roman"/>
                                  <w:b/>
                                  <w:sz w:val="24"/>
                                  <w:szCs w:val="24"/>
                                </w:rPr>
                                <w:t xml:space="preserve"> </w:t>
                              </w:r>
                            </w:p>
                          </w:txbxContent>
                        </wps:txbx>
                        <wps:bodyPr horzOverflow="overflow" vert="horz" lIns="0" tIns="0" rIns="0" bIns="0" rtlCol="0">
                          <a:noAutofit/>
                        </wps:bodyPr>
                      </wps:wsp>
                      <wps:wsp>
                        <wps:cNvPr id="655" name="Rectangle 655"/>
                        <wps:cNvSpPr/>
                        <wps:spPr>
                          <a:xfrm>
                            <a:off x="4603115" y="1651000"/>
                            <a:ext cx="1034009" cy="275271"/>
                          </a:xfrm>
                          <a:prstGeom prst="rect">
                            <a:avLst/>
                          </a:prstGeom>
                          <a:ln>
                            <a:noFill/>
                          </a:ln>
                        </wps:spPr>
                        <wps:txbx>
                          <w:txbxContent>
                            <w:p w14:paraId="1400F642" w14:textId="77777777" w:rsidR="001245B3" w:rsidRPr="00CC587B" w:rsidRDefault="001245B3" w:rsidP="00CC587B">
                              <w:pPr>
                                <w:rPr>
                                  <w:rFonts w:ascii="Times New Roman" w:hAnsi="Times New Roman" w:cs="Times New Roman"/>
                                  <w:sz w:val="24"/>
                                  <w:szCs w:val="24"/>
                                </w:rPr>
                              </w:pPr>
                              <w:r w:rsidRPr="00CC587B">
                                <w:rPr>
                                  <w:rFonts w:ascii="Times New Roman" w:eastAsia="Calibri" w:hAnsi="Times New Roman" w:cs="Times New Roman"/>
                                  <w:b/>
                                  <w:color w:val="1E1C11"/>
                                  <w:sz w:val="24"/>
                                  <w:szCs w:val="24"/>
                                </w:rPr>
                                <w:t>Regulator</w:t>
                              </w:r>
                            </w:p>
                          </w:txbxContent>
                        </wps:txbx>
                        <wps:bodyPr horzOverflow="overflow" vert="horz" lIns="0" tIns="0" rIns="0" bIns="0" rtlCol="0">
                          <a:noAutofit/>
                        </wps:bodyPr>
                      </wps:wsp>
                      <wps:wsp>
                        <wps:cNvPr id="656" name="Rectangle 656"/>
                        <wps:cNvSpPr/>
                        <wps:spPr>
                          <a:xfrm>
                            <a:off x="5385435" y="1651000"/>
                            <a:ext cx="61078" cy="275271"/>
                          </a:xfrm>
                          <a:prstGeom prst="rect">
                            <a:avLst/>
                          </a:prstGeom>
                          <a:ln>
                            <a:noFill/>
                          </a:ln>
                        </wps:spPr>
                        <wps:txbx>
                          <w:txbxContent>
                            <w:p w14:paraId="03F3FFA6" w14:textId="77777777" w:rsidR="001245B3" w:rsidRPr="00CC587B" w:rsidRDefault="001245B3" w:rsidP="00CC587B">
                              <w:pPr>
                                <w:rPr>
                                  <w:rFonts w:ascii="Times New Roman" w:hAnsi="Times New Roman" w:cs="Times New Roman"/>
                                  <w:sz w:val="24"/>
                                  <w:szCs w:val="24"/>
                                </w:rPr>
                              </w:pPr>
                              <w:r w:rsidRPr="00CC587B">
                                <w:rPr>
                                  <w:rFonts w:ascii="Times New Roman" w:eastAsia="Calibri" w:hAnsi="Times New Roman" w:cs="Times New Roman"/>
                                  <w:b/>
                                  <w:sz w:val="24"/>
                                  <w:szCs w:val="24"/>
                                </w:rPr>
                                <w:t xml:space="preserve"> </w:t>
                              </w:r>
                            </w:p>
                          </w:txbxContent>
                        </wps:txbx>
                        <wps:bodyPr horzOverflow="overflow" vert="horz" lIns="0" tIns="0" rIns="0" bIns="0" rtlCol="0">
                          <a:noAutofit/>
                        </wps:bodyPr>
                      </wps:wsp>
                      <wps:wsp>
                        <wps:cNvPr id="659" name="Rectangle 659"/>
                        <wps:cNvSpPr/>
                        <wps:spPr>
                          <a:xfrm>
                            <a:off x="1815719" y="190247"/>
                            <a:ext cx="76347" cy="344088"/>
                          </a:xfrm>
                          <a:prstGeom prst="rect">
                            <a:avLst/>
                          </a:prstGeom>
                          <a:ln>
                            <a:noFill/>
                          </a:ln>
                        </wps:spPr>
                        <wps:txbx>
                          <w:txbxContent>
                            <w:p w14:paraId="078B2A16" w14:textId="77777777" w:rsidR="001245B3" w:rsidRPr="00CC587B" w:rsidRDefault="001245B3" w:rsidP="00CC587B">
                              <w:pPr>
                                <w:rPr>
                                  <w:rFonts w:ascii="Times New Roman" w:hAnsi="Times New Roman" w:cs="Times New Roman"/>
                                  <w:sz w:val="24"/>
                                  <w:szCs w:val="24"/>
                                </w:rPr>
                              </w:pPr>
                              <w:r w:rsidRPr="00CC587B">
                                <w:rPr>
                                  <w:rFonts w:ascii="Times New Roman" w:eastAsia="Calibri" w:hAnsi="Times New Roman" w:cs="Times New Roman"/>
                                  <w:b/>
                                  <w:sz w:val="24"/>
                                  <w:szCs w:val="24"/>
                                </w:rPr>
                                <w:t xml:space="preserve"> </w:t>
                              </w:r>
                            </w:p>
                          </w:txbxContent>
                        </wps:txbx>
                        <wps:bodyPr horzOverflow="overflow" vert="horz" lIns="0" tIns="0" rIns="0" bIns="0" rtlCol="0">
                          <a:noAutofit/>
                        </wps:bodyPr>
                      </wps:wsp>
                    </wpg:wgp>
                  </a:graphicData>
                </a:graphic>
                <wp14:sizeRelH relativeFrom="margin">
                  <wp14:pctWidth>0</wp14:pctWidth>
                </wp14:sizeRelH>
                <wp14:sizeRelV relativeFrom="margin">
                  <wp14:pctHeight>0</wp14:pctHeight>
                </wp14:sizeRelV>
              </wp:anchor>
            </w:drawing>
          </mc:Choice>
          <mc:Fallback>
            <w:pict>
              <v:group w14:anchorId="5CFCBBF5" id="Group 13296" o:spid="_x0000_s1028" style="position:absolute;margin-left:0;margin-top:38.6pt;width:420.3pt;height:209.55pt;z-index:251659264;mso-position-horizontal:left;mso-position-horizontal-relative:margin;mso-width-relative:margin;mso-height-relative:margin" coordsize="62117,3134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ZaI72wYAACU+AAAOAAAAZHJzL2Uyb0RvYy54bWzsW1tv2zYYfR+w/yDo&#10;vbUoXiQZSYphXYsCxRq02w+QZdkWphsoJU7263dISnRmy6ldoFY29SGOREnUR57zXUldvXkocuc+&#10;lU1Wldcuee25Tlom1TIr19fun3+8exW6TtPG5TLOqzK9dh/Txn1z8/NPV9t6nvrVpsqXqXTQSdnM&#10;t/W1u2nbej6bNckmLeLmdVWnJS6uKlnELU7leraU8Ra9F/nM9zwx21ZyWcsqSZsGrW/NRfdG979a&#10;pUn7abVq0tbJr13I1upfqX8X6nd2cxXP1zKuN1nSiRF/gxRFnJV4qe3qbdzGzp3MDroqskRWTbVq&#10;XydVMatWqyxJ9RgwGuLtjea9rO5qPZb1fLuu7TRhavfm6Zu7TX6/v5VOtgR21I+E65RxAZj0mx3T&#10;hCna1us57nwv6y/1rewa1uZMjfphJQv1H+NxHvTkPtrJTR9aJ0EjpzTgjLlOgmu+EMQPuZn+ZAOM&#10;Dp5LNr91TwqfkEAAPfUkJZRFkX5y1r94puSz4tRZMsdfN1s4Opitr7MKT7V3MnW7ToqT+ihi+ddd&#10;/QrA1nGbLbI8ax81SQGhEqq8v82SW2lOdhMvfEyKmXZcV691VBNmWT2k7lNP4XSmzv/VySLP6ndZ&#10;nqu5V8eduOD3Hj8GRmy497ZK7oq0bI0yyTSH5FXZbLK6cR05T4tFCm7ID0ui6Q0wPzatksW8UL24&#10;aWXaJht1uIIsn6Fz5gZ7QQu+k1UNowGP1BN7zGEs8BhxnQH6BIIFJDpOgnhey6Z9n1aFow4gNATR&#10;Qsf3Vub+lm4yjRRaPAhlJhwH/yHqWI29tdQRL406vkZhkX1M79PcaTcybTYwAdzztP39TlSCvQCL&#10;IhLwoLMzvSUiREQe5YZKhArfM3dYezJNKsFT71uh8KVRiY5CJUK8iDIQ5iihmADPfhDKuCsTTwgK&#10;DdwjFJpemFtjoxDK9z0h/OcI9cNCyV380xPKPySU/9IIxUchFKV+qF3aDwt1RuBNDwNvNL0wCyVG&#10;IRRjSAdVjHSUUFxEQZeTfa8YalujKND0WQ3ODvKas/LeL5u4TjGbqtsn6ZcapfFTKnWJy3WOBAyN&#10;4EF3p016m2N5i++xQKVxmC0CXfSNo4vnfcgZiYh6gQkQfOaFQtutbw0443lequSprFTyZ5It1YI8&#10;uJdQHbUPiwed2uuXqZZFtXxEur+p5N+fULRZ5dX22q26I1fVcZA3qauuk38oMd0AuO0PZH+w6A9k&#10;m/9a6cKKkeaXu7ZaZTr7272tEws4mvm8AKA2KXoKqE6LlFiA/uuARpTwLuIbBJRTaMhYeNKem5PA&#10;E1UoJIoHKmqaz1FSEpJQdEoqOAtJV/7rlZRyQQW4owtUF1dS7Xh2avM/V1KFHuo8+3bXNJ8DKuNe&#10;qFIvZXmHQBUBY8oyjwOq9SKT0FRBbQ3hqeXVVYTTLS+PGCrDRwEd1fJaJzIRPFFv3VdRQaPe/Zzk&#10;SQmSXe6bmi6hJIy4fn4XGxGPBJTgBq2inmBc+7dLBUdBP5ppQMoGXKlA4zk2F4BGHDCacBelCizO&#10;4PkdpIyHHkzBOIBaczMJQJXHtHWRndU1zeeASvwooF5veAUNTHV+B6qgyFzGAtXanMmAiuxi3/Qq&#10;UG3sf5rxRdmaCXSlw6MBUNXqx3iqaiLwyQS9gg1oqmo8S0+x1BD4SFOOQQpEbcB7cW8KP94NZhKK&#10;KlQRYF9NVeN5iApUE55BlNOIiNECJGL5ORFIbVV4504FNq6cAynWd6LwOUhHjZCI5edEEB2q8KK6&#10;dxainABUxD/K7KrtS9FezBswKoKuxEu9SAQ6ZLlUFkMsPycC6VCNFwp3DqSoyFOmSovHIBVhAOOn&#10;05gRELX8nAii0J1DT2qz85PCXZ9GLFIlXB0bqf1ie0pKkLmGI2qpJehEMB2qBzKboJ+EKQWIOvE8&#10;hum4WmoJOhFEhyqCzGbnpyEqOKdwWMftLich7+pHIxhey89pQMqHKoJoPMeVMsJCvaDzMl2p5edE&#10;EB1YWRPcZuanKSmPRBj1q6UDrjQkDGo6VnTkW35OBNKhyhG3mflJkDLfw77nZyAd1ZNiiaizOBNB&#10;dKhyZJa+Tl4rZSKC1e1q9tTzWLgX72K/A4d3NisxAfcDPcmXSkp9y8+JQDpUOeI2Mz9JSfGZVBQ8&#10;B6kgXtCvrV0e0YlVjvhQ5QiNZ8VGwsPydr+wxkn32ctuYY3AKHveeFpqCToRLR0qHXGbmZ+opSFn&#10;3fZYbDs6xHRcLbUEnQiiQ0mp2WZysivF5kCuvy9UGYyqOOjEfqekAdZo+uouw+ZAnSRezJFado4N&#10;qP7UFt8i6y9Au++m1cfOT8/1jt/d1903/wAAAP//AwBQSwMECgAAAAAAAAAhAO6XzaSHOwAAhzsA&#10;ABQAAABkcnMvbWVkaWEvaW1hZ2UxLnBuZ4lQTkcNChoKAAAADUlIRFIAAAP+AAACCAgGAAAA1yA1&#10;fQAAAAFzUkdCAK7OHOkAAAAEZ0FNQQAAsY8L/GEFAAAACXBIWXMAAA7DAAAOwwHHb6hkAAA7HElE&#10;QVR4Xu3dB7SdZZn3YXLSO0lIJSF0EBtSpYnSEVBEkSYCgooakJ5ACFWKFAGpCigoTZE2iPQeSCG9&#10;orQpn2MZe2/wfPd9ko0RTyDllF2u31rXmlkna41JznEWf953P88qkiRJkuq6QWG7sE7oml+QJEmS&#10;JEn1077hqfDlsEHoEiRJkiRJUp10bfhD+Fv4ajD+JUmSJEmqo24If+jSuXOJ/5nj/5KwfugcJEmS&#10;JElSjdc8/DdYb70yZMiQyvi/OKwXjH9JkiRJkmq85uF/zJgxZcyRR5bRo0ZVxv+FIQ/8M/4lSZIk&#10;Sarhmof/icceW2Y8+2wZd8IJZY2RIyvjPw/8WzsY/5IkSZIk1WivD/85zz1XXpg7t5wU//uo1Vev&#10;jP/zwprB+JckSZIkqQb7l+H/n88/3zz+TzzmmLL6iBGV8f+lMDoY/5IkSZIk1Vj/Nvwr4//4o48u&#10;I4YPr4z/s4PX/iVJkiRJqrFaHP6V8X/smDHNT/6bmpryXwDkPf/rBuNfkiRJkqQaaanDvzL+Tz7h&#10;hObP/C8e/5cFT/4lSZIkSaqR3nT4V0wYN66M/Of4vyTkgX9NQZIkSZIkVXHLNPzT+JNOWvK1/4tD&#10;Hvhn/EuSJEmSVMUt8/BPp5x4YvOBf4vH/4VhVDD+JUmSJEmq0pZr+Kf8zP+wYcNKU6dOOf6/HEYG&#10;41+SJEmSpCpsuYd/GnvccWXokCGl06Lxf14YEYx/SZIkSZKqrBUa/unEY44pgwcProz/c8Pw0ClI&#10;kiRJkqQqaYWHfzr+i18sqw0aVBn/F4R88m/8S5IkSZJUJa3U8E/HHnVUGfTP8X9tyM/8S5IkSZKk&#10;Kmilh38696yzFn3mf5VVcvx/LeSTf0mSJEmS1MG1yvBP55xxRvNn/uP/XromDAuSJEmSJKkDa7Xh&#10;n84+/fTm1/7j/2a6KgwNkiRJkiSpg2rV4f/yggXlzAkTKuP/1XBFMP4lSZIkSeqgWnX4p5fmzy9n&#10;jB9fGf9/D18NQ4IkSZIkSWrnWn34pxfmzSunnXJKZfz/LVwajH9JkiRJktq5Nhn+6Udz5pQJ48aV&#10;gQMH5vj/S/hKGBwkSZIkSVI71WbDPz0/e3YZf9JJlfH/p/CNMDxIkiRJkqR2qE2Hf1o4a1bzaf+r&#10;rbZajv8/h28F9/xLkiRJktQOtfnwTzn+LzrvvDJkyJDKk//8zzX+JUmSJElq49pl+Kcc/xeee24Z&#10;Mnhwjv8/hnzt3/iXJEmSJKkNa7fhnxbMnFm+/KUvlcGLxv8fwnXBZ/4lSZIkSWqj2nX4p/kzZpTz&#10;zjqrMv5/H74ejH9JkiRJktqgdh/+ad706eWcM8+sjP/fhavDsCBJkiRJklqxDhn+ae60ac2n/Q9e&#10;dNr/b8KVwfiXJEmSJKkV67Dhn/I/88wJEypX/f06XB6Mf0mSJEmSWqkOHf5p9pQp5fTx4yvj/1eL&#10;f09rhk5BkiRJkiStRB0+/NOsyZPLBeecU1YfMSLH/28X/76Mf0mSJEmSVrKqGP4pP/O/xPjPz/zn&#10;Pf+jg/EvSZIkSdIKVjXDP+Xv4fyzzy4jhg+vfOb/2rBGMP4lSZIkSVqBqmr4pzlTp5ZzzzxzyfH/&#10;tWD8S5IkSZK0AlXd8E954F9e9Td82LDKgX9XBeNfkiRJkqTlrCqHf8oD//Kqv8Xj/5fhijAqGP+S&#10;JEmSJC1jVTv808xJk5qv+hs2dGiO/1+Er4aRwfiXJEmSJGkZqurhn3L8Tzj55Mr4/79wScir/pqC&#10;JEmSJEl6k6p++KcZzz5bzjj11DJq9dVz/P88XBfWCca/JEmSJElvUk0M/zRz8uRy3tlnlzVGjcrx&#10;/9uQV/2tHYx/SZIkSZKWUs0M/zQ3fo/nnnVWWWPkyBz/vwl51Z/xL0mSJEnSUqqp4Z/y9/mlM84o&#10;oxaN/7zn/+qwVjD+JUmSJEl6QzU3/NOcqVPLWRMmlJGLPvOf4z+v+nPgnyRJkiRJb6gmh3+aHeP/&#10;jPHjK+P/VyGv+jP+JUmSJElaopod/mn2lCnltJNPLquPGFEZ/3nV3+hg/EuSJEmSFNX08E+zYvyf&#10;OnZsGTF8eI7/X4aLwxrB+JckSZIkNXw1P/zTrMmTyyknnlgZ/78IOf7XC52DJEmSJEkNW10M/zRz&#10;0qQyYdy4subo0ZUD/64K6wfjX5IkSZLUsNXN8E/zpk8vZ06YUNZaNP5/F/K0f0/+JUmSJEkNW10N&#10;/5Tj//Tx4ytP/n8bLgvrBuNfkiRJktRw1d3wT/OmTWs+7X/0GmtUxn+e9r9OMP4lSZIkSQ1VXQ7/&#10;NDfGf572v8aoUZXxf1FYOxj/kiRJkqSGqW6Hf8rxf/IJJ5RRI0fm+P9NuCAY/5IkSZKkhqmuh3+a&#10;G3+usccdV0atvnpl/J8f1grGvyRJkiSp7qv74Z/yz5Z/xpH/HP/nhjWD8S9JkiRJqusaYvin/PMd&#10;/8UvljUXHfiX9/znk/+86q9LkCRJkiSpLmuY4Z/mTJ1aJowbV9Zec80c/38Ol4b1g/EvSZIkSarL&#10;Gmr4p+dnzy6nxvhfa9E9/zn+Lw755N9r/5IkSZKkuqvhhn/K8X/KiSdWXvvP8X9hWDcY/5IkSZKk&#10;uqohh3/K8T/u+OMr9/z/KXw5rBOMf0mSJElS3dSwwz/l+D8p/uyL7/nP8X9ecM+/JEmSJKluaujh&#10;n3L8n/DFL1bu+c/x/6Xgqj9JkiRJUl3U8MM/LZw1qxx39NFl9REjKuP/rDA6GP+SJEmSpJrO8F8s&#10;x/8xY8aUEcOHV8b/GWGtYPxLkiRJkmo2w38JOf6/+IUvLHng3/khr/pzz78kSZIkqSYz/N/gxXnz&#10;yvixYytX/f0t5D3/rvqTJEmSJNVkhn8LcvyffOKJZfSiJ/85/i8IrvqTJEmSJNVchv9S5Phvvud/&#10;0VV/Of7ztX+f+ZckSZIk1VSG/5t4Ye7c5nv+Ry666i/H/7nBVX+SJEmSpJrJ8H8LOf5POOaYylV/&#10;Of7znn9X/UmSJEmSaiLDfxnk+D/+6KMrV/3l+M97/tcITUGSJEmSpKrN8F9GOf6PHTOmDB82rDL+&#10;zwwjg/EvSZIkSaraDP/lkOM/7/lfYvyfHkYF41+SJEmSVJUZ/sspx//Y449f8jP/Xwl54J/xL0mS&#10;JEmqugz/FXTq2LHN47+pqSn/BcDFwWf+JUmSJElV1/XB8F9B4086qfm1/06dOuX4vzB47V+SJEmS&#10;VFXlE//fG/4r7uQTTijDhg6tjP8vh9VDpyBJkiRJUofX/Kr/8V/8ouG/EsYed1wZMmRIZfyfH0bk&#10;X64kSZIkSR3d65/xnz1lSoujlmWTf4errbZa6bTKKjn+zw3D8i9YkiRJkqSOzOF+rSjfnBg0aFAO&#10;//SlMCRIkiRJktRhGf6t7Lijjy4DBw6sjP+zwuAgSZIkSVKHZPi3spcXLCjHHnVUZfy/Gs4Mxr8k&#10;SZIkqUMy/NvAi/PmlS+dcUYZOnRojv+/h6uDA/8kSZIkSe2e4d9GXojxf9Zpp1XG/9/CFWFokCRJ&#10;kiSp3TL829CP5s4tZ06YUIYOGZLj/y/hkrBakCRJkiSpXTL829gPZ88up48fXwYPHpzj/8/hgjAg&#10;SJIkSZLU5hn+7eD5WbPKhHHjKlf9/THkPf/9giRJkiRJbZrh304WzJxZTj7hhLLqqqvm+P99yNP+&#10;ewdJkiRJktosw78dzZs+vZx4zDGlX9++Of5/G04NPYIkSZIkSW2S4d/O5sbf8zFjxpTevXvn+P91&#10;GBu6BkmSJEmSWj3DvwPMnjKlnHTccaVXz545/n8ZTgudgyRJkiRJrZrh30FmT53afOBfjx49KuM/&#10;D/yTJEmSJKlVM/w70JwY/3ngX7euXSvjPw/8kyRJkiSp1TL8O9isKVPKCcccUzo3NeX4/0XIA/8k&#10;SZIkSWqVDP8qMHPSpOYD/+J7kX4STgqSJEmSJK10hn+VmP7MM+ULRx6Zw/+18D/h2CBJkiRJ0kpl&#10;+FeR5yZOLJ85/PDK+H8ljAmSJEmSJK1whn+VmfTEE+VTn/xkjv9Xwwvhs0GSJEmSpBXK8K8yryxc&#10;WCY++mj55IEH5vj/R1gYPhUkSZIkSVruDP8qlOP/yYcean7tv1OnTjn+54UjQ9cgSZIkSdIyZ/hX&#10;qRz/Tz/6aDni0ENz/P89vk/zw+dClyBJkiRJ0jJl+FexlxcsKE88+GA55KCDSqdVVsnxn0/+jwjG&#10;vyRJkiRpmTL8q9xLMf4fvf/+ctD+++f4/1t8v2aFQ4PxL0mSJEl6ywz/GvDS/PnlwXvvLft99KOV&#10;8T8tHBSMf0mSJEnSm2b414gX580rP7j77rLPhz+cp/3/NUwOHw+dgyRJkiRJLWb415AXYvzf+73v&#10;lQ/tuWeO/7+EiWGfYPxLkiRJklrM8K8xP5o7t9z1ne+UD+62W47/P4fHw17B+JckSZIk/VuGfw36&#10;0Zw55Y5bbmke/52bmv4U38OHwwdDtyBJkiRJ0usZ/jUqx/+dt93W/Np/jP8/xvfx0fCR0DVIkiRJ&#10;ktSc4V/Dlnztv6mpacnX/o1/SZIkSVJzhn+Nyyf/t998c9llp51KU6dOOf4fCbsF41+SJEmSZPjX&#10;gx/G+L/tW98qO2y/fY7//Mz//WGn4J5/SZIkSWrwDP868fzs2eWmb3yjbL/ttqVTp075mf97w/uD&#10;8S9JkiRJDZzhX0dy/N9w7bVlm622yvH/h/je3hm2Dca/JEmSJDVohn+dWThrVrnu6qvLlptvXjqt&#10;ssrv4/v7nfDeYPxLkiRJUgNm+NehBTNnlq9dfnnZbJNNcvz/Lr7HN4fNQucgSZIkSWqgDP86NX/G&#10;jHL1V79atthss9K5c+ffLv5e5/jvFiRJkiRJDZLhX8fyM//XXnVV82v/nZuafhPf65vClsFVf5Ik&#10;SZLUIBn+dS7Hfz7533STTUpTU1Oe9v/tkE/+jX9JkiRJaoAM/waQB/5d/pWvlI3f/e685z9P+/9G&#10;2Dg48E+SJEmS6jzDv0HkgX+XXHBBeefb355X/eVp/18L7wzGvyRJkiTVcYZ/A8nxf8G555aNNtww&#10;x3+e9n9FeFsw/hu8/NzHkPD2kP82iNYzKgx6w9egow1s4WvVLP87tP4bvlbthrXwNepf/qyu8Yav&#10;QTXys9p47g5/MvwbR572f+6ZZ5YN1lsvr/rL0/4vCfnPU676a+A2CCeGW8PttIrrQ/6Xq6Vfg2pR&#10;Sz+j+XvNQ2pa+rVqdGULX6Mx5M/qtW/4GlQjP6uN5ZXwj7HHHVfmGv4NY/706eXMCRPKumuvXeL7&#10;n+P/grB2MP4btI+HX3bt2rWsuuqqZeDAgaygPn36lG7durX4a1CtunTu/GpLX682+fvs369fi79W&#10;bXr26NHi12kM+bPau3fvFn8Nqomf1cYyfPjw8tWLLmo+AK6lkUh9mhfjf8K4cc3jv1OnTnnV35fC&#10;6NAU1GAdGsroNdYonzrkkPKFI49kOR3w8Y+XXXfeucVfg1qx+667tvj1apK/x8M++ckWf62afHjP&#10;PVv8Oo0jf1b3+9jHWvw1qCZ+VhvHqWPHlmkTJ5ZXFi5scSBSv+ZOm9b85H+9ddbJ1/5/HdvvrLBW&#10;8OS/wWoe/h943/vKjGefbfGHhaXz/zypNy/Nn9/i16tFtf/+oMLPKrXCzyrUvx/OmVPOGD++rL3m&#10;mvna/5/D+WHNYPw3UIY/AABAHXt+9uwy/qSTmt/0jv33p5BP/vMwcq/9N0iGPwAAQJ3L8X/SsceW&#10;kauvXhn/p4YRwfhvgAx/AACABpDj/9ijjirDhw3L8f/HcFIYGjoF1XGGPwAAQIPI2x3GHHlkGTJk&#10;SGX8HxNWC6rjDH8AAIAGkuP/M4cfXlYbNCjH/x/C58OAoDrN8AcAAGgwC2bObL4qecCAAZXxf0To&#10;F1SHGf4AAAANKMf/wQccUAYOHFgZ/weHvkF1luEPAADQoF6YO7ccecQRlSf/vw+HBE/+6yzDHwAA&#10;oIHl+D/8kENK/379cvz/NXwm9A6qkwx/AACABvejOXPKJw88sPTp3TvH/18Wb8VeQXWQ4Q8AAEDz&#10;+N9/331Lr549K+P/oNAjqMYz/AEAAGiW4/+je+9dunfrVjnwb7/QPaiGM/wBAAB4XY7/vfbYo3Tr&#10;2jXH/2/CPqFbUI1m+AMAAPAvcvzvvuuupWuXLjn+fxE+FLoG1WCGPwAAAP9mwYwZZecddyxdFo3/&#10;n4XdQ5egGsvwBwAAoEVzp00rH9pzzxz+r4Ufh51D56AayvAHAABgqRbMnFn23muvyvj/75Cv/TcF&#10;1UiGPwAAAG8qn/zvsfvupVOnTvkvAPLJ/945KFUbGf4AAAC8pZmTJpXddt45h3/6r7BHUA1k+AMA&#10;ALBMpj71VNl5hx0qr/2/EHYLqvIMfwAAAJbJKwsXlomPPlp22H77yvifH/LAP1Vxhj8AAADLLMf/&#10;4w8+WLbfdtsc/6+GmeEDQVWa4Q8AAMByeXnBgvLQ979ftt166xz//whTwvZBVZjhDwAAwHLL8X/f&#10;XXeVrbfcsjL+J4Ztgqoswx8AAIAV8tL8+eX+u+8uu++6a47/v4XHwnuDqijDHwAAgBWW4//7d95Z&#10;dt5xxxz/fw1PhV2DqiTDHwAAgJXy4rx55e7vfKdy2n+O/8fDjkFVkOEPAADASnshxv/3br65ctr/&#10;X8JD4f1BHZzhDwAAQKv40dy55dYbbyzbbLVVjv8/hx+EbYM6MMMfAACAVvPDOXPKt6+/vrx3iy1y&#10;/P8p3BMc+NeBGf4AAAC0qudnzy7f+NrXymabbprj/w/he2HzoA7I8AcAAKDVLZw1q3z9yivLezbe&#10;OMf/78Ot4T1B7ZzhDwAAQJuYP2NG8/hf/OT/t+Fb4V1B7ZjhDwAAQJtZEOP/+muuKVtsvnmO/9+E&#10;G4Lx344Z/gAAALSpBTNnlmuvvLJs+p735Pj/dbglbBLUDhn+AAAAtLl87f/qyy4r737Xuyqv/d8U&#10;PPlvhwx/AAAA2sW8adPK5RdfXN7x9rdXnvx/M2wU1IYZ/gAAALSbuc89Vy654ILytg03zPH/q/D1&#10;sEFQG2X4AwAA0K7mTJ1aLjz33LL+euvl+P9FuCqsG9QGGf4AAAC0u1lTppTzzjqrrLP22jn+/y9c&#10;FtYMauUMfwAAADrEzEmTylmnnVbWHD06x//PwkVhVFArZvgDAADQYXKL5pP/9dZZJ8f/T8J5YURQ&#10;K2X4AwAA0KFmL37tf+0118zx/+NwQcgn/52CVjLDHwAAgA43a/Lk5tf+R6+xRo7/n4Z87X9k0Epm&#10;+AMAAFAVcpeedsopZeTqq1c+839+GB60Ehn+AAAAVI3pzzxTTjnxxDJ82LDKZ/7PDkOCVjDDHwAA&#10;gKoybeLEctKxx5YhQ4bk+P/fcFoYFLQCGf4AAABUnalPP12OPeqoMmjQoBz//y+cHFYNWs4MfwAA&#10;AKrSlCefLGM+97kyYMCAHP//HY4PfYOWI8MfAACAqjXpiSfKFz772TJo4MAc//8Zjg69gpYxwx8A&#10;AICqlk/+jxkzpvLk/+VwZOgRtAwZ/gAAAFS93Kxjjjyy9O/fP8f/S8GT/2XM8AcAAKAmTHvmmfLZ&#10;I44offr0yfGfV/0dFTz5f4sMfwAAAGrGcxMnlsMPOaT06tUrx39e9Zev/XcPWkqGPwAAADUlr/r7&#10;5IEHlh7du+f4z6v+PhWM/6Vk+AMAAFBzpjz1VDlg331Lt27dcvznaf8Hh25Bb8jwBwAAoCZNfvLJ&#10;8tG99y6dm5pei237YjggGP9vyPAHAACgZj37+OPlw3vuWRn/z4ePBeN/iQx/AAAAatrTjzxS9t5r&#10;r9K9W7dXY+POCx8OXYMiwx8AAICa9kqY8uST5WMf+UiO/3/Ezp0V9gzu+Y8MfwAAAGreKwsXlmce&#10;e6x8eK+9SreuXf8eW3dG2Df0DA2d4Q8AAEBdyPH/1MMPlz1237107do1n/zPDXuHHqFhM/wBAACo&#10;Gy8vWFAeu//+suvOO5euXbrkk/+ZIV/7b9jxb/gDAABQV3L8P3zffWWnD3ygdOncOcf/c2HX0D00&#10;XIY/AAAAdeel+fPL/ffcU96/3XY5/v8W2/fZsGNouPFv+AMAAFCXcvx//447yrZbb533/Of4fyps&#10;Hxrqnn/DHwAAgLr14rx55e7vfKdsteWW+Zn/v8YGfjRsExpm/Bv+AAAA1LUXYvzfddttza/9x/j/&#10;S+zgB8KWoWuo+wx/AAAA6t5LCxaUe7/3vbLd1lvnZ/7/HFv4+2GLUPef+Tf8AQAAaAj5mf+7Fr/2&#10;37lz53ztP5/8bxvq+rV/wx8AAICGkeP/9ptvLltstlnlwL8c/+8NdTv+DX8AAAAayosx/m+98cay&#10;ycYbl6ZOnXL83xs2C3X5mX/DHwAAgIaTp/1/6/rry7ve+c7SadH4vzNsHLqEusrwBwAAoCHl+P/G&#10;NdeUt2+0Uem0yir5mf/bwjtCXY1/wx8AAICGlVf9fe2KK8qGG2xQYh/n+P92eFvoHOoiwx8AAICG&#10;9sLcueXKSy4pG6y3Xr72n+P/G2H9UBfj3/AHAACg4eVp/9ddfXV55zveka/9/yW28jVh7dAUajrD&#10;HwAAAEKO/2u++tWy0dvelq/95/i/PKwZavrJv+EPAAAAi+X4v+IrX2l+7T/28t/DdSFf+6/ZJ/+G&#10;PwAAACwhx/8lX/5yWXfttSvj/+qwTqjJ8W/4AwAAwBvk+L/gnHPKmqNHV8b/ZWF06BRqKsMfAAAA&#10;WpD3/J9zxhll1MiROf7/Fi4MI0NNZfgDAADAUuT4P+PUU8uI4cMr4//cMCzUTIY/AAAAvIkc/+PH&#10;ji1Dhw6tjP9DwuBQExn+AAAA8BZ+NGdOOX38+NK7d+/XYkfnVX/jw6BQ9Rn+AAAAsAxmTppUzvzn&#10;a/9/CieGgaGqM/wBAABgGeVr/6eOHVuGLXrt/w+h6p/8G/4AAACwHPK1/3HHH18GDx6c4//P4bRQ&#10;tePf8AcAAIDl9Pzs2eX4o48ugwYNyvH/xzAurBqqLsMfAAAAVsCCmTPL0Z//fBkwYECO/9+H40O/&#10;UFUZ/gAAALCC5k2fXj73mc+U/v375/j/bTg69AlVk+EPAAAAK2HOc8+VT3/qU6Vf3745/n8VPhd6&#10;harI8AcAAICVNHvKlHLYwQeXPr175/j/RTgidA8dnuEPAAAArWDGpEnlmDFjSt8+fXL8/yx8MnQN&#10;HZrhDwAAAK1k1uTJZcyRR5bevXrl+P/fcEDoHDoswx8AAABaUe7rzx5xROnRo0eO//8Jnw1NoUMy&#10;/AEAAKCVTZs4sRx+6KGlW7duOf5/HI7MEd4RGf4AAADQBqY+9VQ55KCDSpfOnXP8/7+QB/61e4Y/&#10;AAAAtJHJTzxRDtpvv9LU1JTj/7/CITnG2zPDHwAAANrQs48/Xvb76Edz+KcXwydCu2X4AwAAQBt7&#10;+pFHyj4f/nAO/9fCwrBfaJcMfwAAAGgHTzz0UNl/331z/L8a5oSPhjbP8AcAAIB2kuP/kwcemOP/&#10;H2F62Du0aYY/AAAAtJNXFi4sT8b4P/DjH8/x//cwJbTp+Df8AQAAoB3l+H/0/vvLvvvsk+P/b2Fy&#10;OCC0SYY/AAAAtLOXFywoD957b/nIhz5UGf/PhX1Dq2f4AwAAQAd4af788oO77ip77bFHjv+/hmdD&#10;q7/2b/gDAABAB3lx3rzyH7ffXnbfddcc/38JT4U9Q6tl+AMAAEAHeiHG/5233lp23nHHHP9/Do+G&#10;3UKrZPgDAABAB/vR3LnluzfdVHbYfvsc/38KD4adwkpn+AMAAEAV+OGcOeW2b32r7LbLLjn+/xC+&#10;H94fVirDHwAAAKpEPvn/3i23lF122inH/+/D3WHbsMIZ/gAAAFBFKk/+d3z/+3P8/y7cEbYLncNy&#10;Z/gDAABAlXl+9uxy0ze/WbbfdtvK+L8rfCAs9/g3/AEAAKAKLZw1q9x43XVl2622qrz2n+P/faEp&#10;LHOGPwAAAFSpBTNnluuvuaa8d4stKk/+bw9bh2Ue/4Y/AAAAVLH5M2aUr11xRdl8001z/P8m3BK2&#10;CMs0/g1/AAAAqHLzpk8vV156aXnPxhvn+P91uDFsEt5y/Bv+AAAAUAPmTptWLr/44ubx32mVVX4V&#10;e/668O7wpuPf8AcAAIAaMS/G/5WXXFI222STHP+/iE1/TXh7WOr4N/wBAACghiyYMaNcdemlZeN3&#10;vztf+/+/cHnYMLQ4/g1/AAAAqDF54N9lF11U3vmOd+T4/1nI8Z9P/v/tnn/DHwAAAGpQHvh38fnn&#10;l43e9rbKgX9Xh43Cvzz5N/wBAACgRuWBf+d/6Utlg/XXz/GfB/59NWwQXh//hj8AAADUsDnPPVfO&#10;Pv30su7aa+f4/2W4KKwTmjP8AQAAoMbNnjq1nD5+fFlrzTVz/Odp/+eEnsHwBwAAgHowc9KkctjB&#10;B5fevXvn+P/vsIfhDwAAAHXglYULy+MPPFA+sf/+pU/v3v+IrT8lfNzwBwAAgBqXo/+phx8uhx96&#10;aOnfv3+O/llh/zAwGP4AAABQq15esKBMfOSRcuQRR5QBq66ao39uODj0Dc0Z/gAAAFCDcvQ/8eCD&#10;5TOHH14GDhz4auz7BeGw0C+8nuEPAAAANSZH/9OPPNL8en+fPn1y9P8wfDb0D/+S4Q8AAAA15OWF&#10;C8szjz1Wjvz0p0vfvn1z9L8UxoRVw79l+AMAAECNyIP8Jj/5ZDnq858v/fr1y9H/n+HYMCC0mOEP&#10;AAAANSBH/9Snny7HH310nt6foz/v6h8bmk/vX1qGPwAAAFS5HP3Tn3mmjDv++LLqotP7/ydMCKuF&#10;N83wBwAAgCqWo3/mpEllwrhxZeCAAfmk/5VwShgc3jLDHwAAAKpUjv7ZU6aUs047rQxadGVfvt6f&#10;o//fTu9fWoY/AAAAVKHK6D/vrLPKaoMG5ej/cTg9tHh6/9Iy/AEAAKDKVF7vP3PChDJgwIDXYrv/&#10;NJwTlnp6/9Iy/AEAAKCKVJ70f+mMM/LKvhz9Pw8Xhjc9vX9pGf4AAABQJXL0z33uuXLBOefklX05&#10;+n8ZvhoGhRXK8AcAAIAqMX/69HLphRdWRv+vwzXhLa/se7MMfwAAAKgCC2bOLFddemne05+j/7fh&#10;G2GZrux7swx/AAAA6GDPz55drr3qqspBfr8LN4UhYaUz/AEAAKAD/XDOnHLjddeVwYMHl9jo+aT/&#10;urDcp/cvLcMfAAAAOsgLc+eWW2+8sQwZMiRH/+/DjaFPaLUMfwAAAOgAL86b1zz6hw4dmqP/T+G2&#10;0KqjPzP8AQAAoJ29NH9+ufmGG0qfPn1y9P8l3BX6hlbP8AcAAIB29PKCBeW7N92UV/bl6P9r+H5Y&#10;NbRJhj8AAAC0k1cWLix33XZbGThwYI7+v4WHwqDQZhn+AAAA0E7uveOOMni11XL0/yM8Hlrlyr43&#10;y/AHAACAdvDAPfeUYYsO8ns1TAzDQ5tn+AMAAEAbe+jee/P0/tdig6enw6jQKbR5hj8AAAC0oYfv&#10;u6+MGjnytU6dOuXT/gdDPulvl9GfGf4AAADQRh79wQ/Kumuv/VpTU1OO/sfCiBzj7ZnhDwAAAG3g&#10;jltvLW/bYIPXOnfunKP/ybBGDvH2zvAHAACAVnb3d76To790WTT68yC/dUO7vd6/ZIY/AAAAtKL/&#10;uP328q53vrMy+p8NG4Wm0CEZ/gAAANBKvn/HHWWzTTYpXbt0ydE/JbwndA4dluEPAAAAreAHd91V&#10;ttpyy9Kta9cc/c+FLUKX0KEZ/gAAALCSHrjnnrLNVlu91r179xz908O2oWvo8Ax/AAAAWAkP3ntv&#10;7urXevbokaP/mfCB0D1URYY/AAAArKCH77uv7Lzjjq/16tkzR//TYbtQNaM/M/wBAABgBeST/t13&#10;3fW1Pr175+jP0/vzSX+3UFUZ/gAAALCc7rvzzhz9ZfHonxx2DT1C1WX4AwAAwHK4/+67yx677156&#10;9+qVoz9P798r9AxVmeEPAAAAyyhf79/7Qx8qffr0ydE/I+wTeoeqzfAHAACAZZAH+e27zz6lX9++&#10;Ofpnhf1Cn1DVGf4AAADwFh69//5y4H77lf79++fonxsODv1C1Wf4AwAAwJt4/MEHyyEHHVQGDBiQ&#10;o39++FRYNdREhj8AAAAsxZMPP1wOP/TQMmjQoMpBfoeFgaFmMvwBAACgBRMffbQc+elPl8GDB1cO&#10;8vtkqJkn/ZUMfwAAAHiDxx94oHzm8MPLsKFDc/TPDoeHmnrSX8nwBwAAgCXk6D/isMPKkEVP+ueF&#10;I8NqoSYz/AEAAGCxJx96qHz2iCPKkCFDcvQvDEeFIaFmM/wBAAAg5Gf6v3DkkWXYsGE5+n8UjgvD&#10;Qk1n+AMAANDwnn388XLMmDFlxIgROfpfDGPDiFDzGf4AAAA0tMlPPllOPOaYMmrkyBz9r4RTw6hQ&#10;Fxn+AAAANKypTz9dTj7hhDJ6jTVy9P9nOD2MDnWT4Q8AAEBDmjZxYplw8sllrTXXzNH/Uhgf6mr0&#10;Z4Y/AAAADWf6M8+U08ePL+uuvXblSX+O/tVD3WX4AwAA0FDySf+pY8dWRv//hDNC3Xym/40Z/gAA&#10;ADSM3L4Txo0ro0eNytH/43BOqLvX+5fM8AcAAKAhzJo8uZw5YUJZa/ToHP0/DReEtUJdZ/gDAABQ&#10;9+ZMnVrOPfPMss5aa+Xo/3m4JKwb6j7DHwAAgLo2b9q0cuG555b11lknR/8vwpVh/dAQGf4AAADU&#10;rfkzZpRLL7igbLDeejn6fx2+HjYMDZPhDwAAQF1aOGtWueKSS8r66677WmzfX4Xrw9tDQ2X4AwAA&#10;UHd+OHt2+drll5cNN9ggR/8vw9fC20LDZfgDAABQV/JJ/9euuKK88x3vyNf7fxOuCw1xkF9LGf4A&#10;AADUjedj9F912WVlw/XXz9H/u3BjaJiD/FrK8AcAAKAu/GjOnHLtVVflZ/pz9P8h3Boa6iC/ljL8&#10;AQAAqHkvzJ1bbrj22sqT/j+GO8JGoeEz/AEAAKhpL82fX2755jfLRhtumKP/z+E/wjuCIsMfAACA&#10;mvXyggXl9ptuKm/faKMc/X8ND4R3BS3O8AcAAKAm5ei/+7vfrZze/7fwWNg4aIkMfwAAAGpOjv7v&#10;33ln2fhd76qM/sfDJkFvyPAHAACgpuRn+u+/556y6Sab5Oj/e8jRv05QCxn+AAAA1Iwc/fd897tl&#10;y803z9H/j/BMWC9oKRn+AAAA1ISXFiwo9915Z+Ugvxz9U8P6QW+S4Q8AAEDVy8/0P3DPPeXdiz7T&#10;n6N/RnBP/zJk+AMAAFDVcvQ/fN99ZbNFn+l/NcwJ7w5ahgx/AAAAqlaO/sceeKC8d4stSqdOnXL0&#10;LwibhaagZcjwBwAAoCq9vHBhefLhh8t2W29dmpqacvT/MGwVOgctY4Y/AAAAVeeVGP0TH320ea92&#10;bmrKz/S/GN4XugQtR4Y/AAAAVSVH/6Qnnig777hj6dK5c47+58MOoWvQcmb4AwAAUDXyM/2Tn3yy&#10;fHC33UrXLl0qn+nP1/s96V/BDH8AAACqQn6m/6mHHy677rRTZfTnZ/rz9X5P+lciwx8AAIAOl6/3&#10;P/PYY2WXGP1dOnd+LbbqS2HH0C1oJXp9+M+cPLnFv3wAAABoS5XP9O+x++75pD9H/3+G3YPR3wo1&#10;D/+9P/ShMt0TfwAAANpZjv6pTz9d9t5rr9K1a9cc/f8TPhS6B7VCi574b7+9V/0BAABod9Ofeabs&#10;u88+pWePHiX26f+Gj4UeQa2Uz/gDAADQIWZOmlQO2m+/0qtnzxz9PwsHhJ5BrZjhDwAAQLubNXly&#10;OfQTnyh9evfO0f/zxfu0d1Ar1zz8t9lqK8MfAACAdjF7ypRyxGGHlb59+uTo/69wYPCkv41qHv77&#10;fexjzZ+raOkbAgAAAK0lHzp/5vDDS79+/XL050F+BwWf6W/DXn/VP1+zaOmbAgAAAK3huYkTm1/v&#10;X/yZ/v+3eJN60t/GvT78veoPAABAW5n2zDPNr/f36tUrR/+Pw6dDr6A2zvAHAACgTU2PvXnkpz9d&#10;ei86yC+v7PtCcJBfO2X4AwAA0Gbyyr6jPve5ykF+Pw1fDH2D2inDHwAAgDaRZ8kdd/TRlYP88p7+&#10;E0O/oHbM8AcAAKDV5ZV9Jx13XOnfv3+O/ryn/5TQP6idM/wBAABoVXOmTi3jTzqp9O3b97XYnP8X&#10;Tg8Dgjogwx8AAIBWM/e558rpp5xS+vfrl6M/7+n3en8HZ/gDAADQKvL0/rHHHVdWXXXVHP15Zd+4&#10;YPR3cIY/AAAAKy1P7x93/PGVz/T/JEwIqwZ1cIY/AAAAK2XWlCnl1LFj80l/5fT+s4LP9FdJhj8A&#10;AAArLA/yO2P8+DJwwIDK6f3nhUFBVZLhDwAAwAqZO21a+dIZZ5RBgwbl6P9FuDCsFlRFGf4AAAAs&#10;t3nTp5fzzz67DF5ttRz9vwqXhiFBVZbhDwAAwHJZMGNGuei88/JJf57e/+twRRgaVIUZ/gAAACyz&#10;hbNmlUsvvDCf9Ofo/2W4JAwPqtIMfwAAAJZJjv5LLrigDB0yJEd/vt5/UfCZ/irP8AcAAOAt5ehv&#10;/kz/4MH5mf7fhHzSb/TXQIY/AAAAb+qHc+aUC889t6y26CC/34X8TL+D/Gokwx8AAIClemHevObX&#10;+4cMGZKj/w/hmuAgvxrK8AcAAKBFL82fXy6/+OIybOjQHP1/CtcFB/nVWIY/AAAA/+blhQvL1Zdd&#10;VoYPH56j/y/hxrB6UI1l+AMAAPBvvn7llWX1ESNy9P8t3BxGBdVghj8AAAD/4vprrimjRo7M0f/3&#10;8J2wRlCNZvgDAADwuhu+/vUyetSoHP2vhmvDmkE1nOEPAABAs69edFFZZ621cvSnrwev99dBhj8A&#10;AADl0gsvLGuNHl06deqUo/8bweivkwx/AACABpdX9uWT/sWjP0/vH52DUfWR4Q8AANDArrr00rL+&#10;uuuWpqamHP03hXVyLKp+MvwBAAAa1DWXX1422nDD0nnR6L81rJ9DUfWV4Q8AANCArr3yyvLOd7yj&#10;dO7cOUf/d8NGoVNQnWX4AwAANJi8p3/jd7+7dOnSJUf/HeFdoSmoDjP8AQAAGsgN115bNttkk9K1&#10;a9cc/XeHTULnoDrN8AcAAGgQ3/z618uWm29eunXrlqP/hrBp6BJUxxn+AAAADeDqyy4rm2+6aem+&#10;aPTn6f3vDkZ/A2T4AwAA1LmvX3FF2XSTTUq3Ra/35+n9+Xp/16AGyPAHAACoY9dffXXZYvPNK0/6&#10;bw9bhG5BDVLz8H/7RhuV888+u1zxla9UlTtuuaV86/rrW/w1qCZXXnJJi1+HauNnlVrhZ5WK/OfB&#10;lr5eLfL3V80/r3fcemu5/eaby/OzZ7c4CKl/+Zn+rbfcsvTo3j1H/51h62D0N1gHh7/37tWrrL3m&#10;mmW9ddapOu/bZpvmV1Ja+jWoJuuvu26LX4dq42eVWuFnlZT/LNjS16tJ/h7f8fa3t/hr1SCvbHvo&#10;3nuN/waUD1G323rr0rNHjxz9/xG2C92DGqz3hJvDvCr33+HFN3wNqtH8Fr4G1cjPKrXCzyr5z4Et&#10;fb3a5O/z+Td8rRr8Orw6/qSTytxp01och9Snm2+4obx/u+0qo/++8IHQI6gB6xk2CjvUgC+EA97w&#10;NQAA6lv+M2BLX69G+Xv90Bu+1tEeCH8+8dhjy5znnmtxIFJ/bvvWt8qOH/hA6dWzZ47+/BnYKeT2&#10;kyRJkiTVWXlP+x8M/8aRZzrsstNO+Zn+f8T3/v6wS+gVJEmSJEl1mOHfIF5esKDceuONzaO/Z48e&#10;OfrzM/35pN/olyRJkqQ6zvBvADn6b7nhhubX+xc/6c/P9O8YvN4vSZIkSXWe4V/ncvR/59vfLjvv&#10;uGNl9D8Ydg2e9EuSJElSA2T417Ec/d+75Zay2y67lB6LXu9/JHww9A6SJEmSpAbI8K9TOfrvuu22&#10;ssfuu5eePXvm6H885K0SfYIkSZIkqUEy/OtQjv7/uP328qE998wr+16N7/HT4SOhb5AkSZIkNVCG&#10;f53J0f/9O+8s+3z4w6V3r145+p8N+4Z+QZIkSZLUYBn+dSRH//333FP23Wef0qd37xz9U8L+oX+Q&#10;JEmSJDVghn+deGn+/HL/3XeXA/bdt/Tp0+fv8X3NJ/37hVWDJEmSJKlBM/zrwEv5ev8ddzS/3t+3&#10;b98c/c+Ejwaf6ZckSZKkBs/wr3E5+vNJ/0di9PdcdGVfvt6fn+l3er8kSZIkyfCvZfmZ/ofuvbf5&#10;M/2Lr+ybFg4IRr8kSZIkqTnDv0bl6H/kBz8o+++7b17Zl6N/ZvhE8Hq/JEmSJOn1DP8alKP/8Qcf&#10;LJ/Yf//Sq1evHP1zwqHBlX2SJEmSpH/J8K8xLy9cWJ56+OFyyEEHld6LruybH44IruyTJEmSJP1b&#10;hn8NeSVG/zOPPVY+dcgheWVfjv7nw5HB6JckSZIktZjhXyNy9E964ony6U99Kkd/vt6fo39McE+/&#10;JEmSJGmpGf41ID/T//Qjj5TPHH543tOfoz9f7/9sGBAkSZIkSVpqhn+Vy9E/8dFHy2EHH5yf6c/R&#10;vzB8OriyT5IkSZL0lhn+Vazyev/hhx5aevbokaP/hfC5YPRLkiRJkpYpw79K5eif+tRT5bNHHJH3&#10;9OdBfi+Ho4J7+iVJkiRJy5zhX4Vy9E+bOLF8/rOfrYz+/wrHBvf0S5IkSZKWK8O/Cs2cNKkc/fnP&#10;l969er0W35//F04MRr8kSZIkabkz/KvM7ClTyrFHHVUZ/f8bxgX39EuSJEmSVijDv4rMnTatnHjM&#10;MXl6f47+n4UJweiXJEmSJK1whn+VyCf9J59wQunTp0+O/h+HM8OqQZIkSZKkFc7wrwIzJk0qxx19&#10;dFm1f/8S34+fhJPCgCBJkiRJ0kpl+HewPMgvR3/vXr1y9P88nBx6BkmSJEmSVjrDvwPNmjy55N99&#10;3759c/T/XzgtGP2SJEmSpFbL8O8glc/091/0ev8vwlnB6JckSZIktWqGfwfI0X/q2LFl4MCBOfp/&#10;Gc4NfYIkSZIkSa2a4d/O5kydWk4fP74MXm21yui/ILiyT5IkSZLUJhn+7Sj/js867bQybOjQHP2/&#10;CheHgUGSJEmSpDbJ8G8nc6dNK+eceWYZMXx4jv5fh8vC4CBJkiRJUpvUPXw7GP5tbPqzz5bzzj47&#10;R/9r8ff905Cjf1iQJEmSJKlNuyf80fBvOzNi9E8YN64MHzYsR//PwvnBk35JkiRJUrt0Q1NT01/H&#10;Hn+84d8GcvSfdvLJldf7fx4uCp70S5IkSZLarebP+OeBc/kZ9JbGKytm5qRJ5fRTTqmM/v8Ll4TV&#10;gyRJkiRJ7dbrh/s9P3t2iwOW5ZdP+r/y5S+X1UeMqIz+r4ZRQZIkSZKkds2p/q0sn/SfeeqpS47+&#10;PEBxdOgUJEmSJElq1wz/VjRr8uRy1oQJldH/i3BFMPolSZIkSR2W4d9Kmkf/aaeVkauvnqP/l+HK&#10;sGYw+iVJkiRJHZbh3wry9f6zTz+9Mvrz9f6rgtEvSZIkSerwDP+VNG3ixOYr+4YOGZL39P80XBq8&#10;3i9JkiRJqooM/5Uw7Zlnyrjjjy+DBw/OJ/05+s8P7umXJEmSJFVNhv8Kmh6j/+QTTqiM/p+FLwej&#10;X5IkSZJUVRn+KyBH/yknnlgZ/T8PFwSjX5IkSZJUdRn+y2nGs8+WU046qQz55+i/MAwPkiRJkiRV&#10;XYb/csjRP37s2MqT/jy9/6Jg9EuSJEmSqjbDfxnllX2njhtXedKfo/8rweiXJEmSJFV1hv8ymDl5&#10;cplw8smV0f+LYPRLkiRJkmoiw/8t5D39zaN/yJAc/Xl6/yXB6JckSZIk1USG/5t47umny7FHHVUG&#10;DRqUo/8n4ZwwNEiSJEmSVBMZ/kuRT/qP/vzny8CBA3P0/zRMCIODJEmSJEk1k+Hfgrynf4nRn6/3&#10;nxaMfkmSJElSzWX4v0GO/i9+4QtLjv7Tg9EvSZIkSarJDP8l5D39x4wZUxn9Pw9nBKNfkiRJklSz&#10;Gf6L5T39eZDf4tGf9/SfGYYESZIkSZJqNsM/5Og/7uijK6M/7+k/K3jSL0mSJEmq+Rp++FdG/+Ir&#10;+3L0nx086ZckSZIk1UUNPfxbOL3f6JckSZIk1VUNO/zzIL/DDj649OvXr3KQ3xfDgCBJkiRJUt3U&#10;kMO/efR/8pOV0Z8H+Rn9kiRJkqS6rOGGf36m/1P/HP35mf5jgtEvSZIkSarLGmr4z5o8uRx+yCGl&#10;/6LR/8twbDD6JUmSJEl1W8MM/9lTppTDDz20Mvp/FYx+SZIkSVLd1xDDf87UqeWIf47+X4fjgtEv&#10;SZIkSar76n7455/riMMOq4z+34Tjg9EvSZIkSWqI6nb4v7JwYfOT/k/H6O/Tu/dr8efM0X9CMPol&#10;SZIkSQ1TXQ7/HP3Tn322HLTffqVXz545+vOefq/3S5IkSZIarrob/jn6Z0yaVD7+0Y+Wnj165OjP&#10;e/o/FfoGSZIkSZIaqroa/jn6Z06eXPb75+jPe/oPD0a/JEmSJKkhq6vhP2vKlLLfxz5WGf15T7/R&#10;L0mSJElq6Opm+M+eOrXsH6O/T+/elXv6jwhGvyRJkiSpoauL4Z+/9/333bcy+vOe/k8Ho1+SJEmS&#10;1PDV/PCfO21aOeCfoz+v7MvR3y9IkiRJktTw1ezwz4P85sXoP/DjH6+M/t+GzwRP+iVJkiRJWlxN&#10;Dv9XwsxJk5qf9C8+yO93weiXJEmSJOkN1eTwnzV5ctltl11Kj+7d80l/nt5/QOgdJEmSJEnSEtXU&#10;8M/X+2dPmbLk6M/T+z8aegZJkiRJkvSGamr4z5k6tXx4zz0roz9P7/9YMPolSZIkSVpKNTP858bv&#10;b/ddd62M/h8Ho1+SJEmSpLeoJoZ/nt7/wd12q4z+PL0/R78r+yRJkiRJeouqfvjPmz697BGjv2eP&#10;Hjn68/T+fYMn/ZIkSZIkLUNVPfzn5+jfffclR//HQ68gSZIkSZKWoaod/jn69/zgB0vPnj0ro3//&#10;4Mo+SZIkSZKWo6oc/lOfeqrsvOOOSz7pd0+/JEmSJEkrUNUN/6lPP10+8L73VQ7y+9/wweAz/ZIk&#10;SZIkrUBVNfxz9O+w/fZLjv49gtEvSZIkSdIKVjXD/7kY/Tu+//1Ljv49g9EvSZIkSdJKVBXDv3n0&#10;f+ADlc/0/yTsFZzeL0mSJEnSStbhwz9H/0477LDk6P9wMPolSZIkSWqFOnT45+hf4vT+HP17B6f3&#10;S5IkSZLUSnXY8H9u4sSyy047lV6L7uk3+iVJkiRJaoM6ZPg/+9hjbxz9+wSjX5IkSZKkVq7dh/8T&#10;Dz1Utt1qq8rp/S+GfNLfJ0iSJEmSpFauXYf/k4tHf/d/jv6dgiv7JEmSJElqo9pt+D/58MNlu623&#10;XvJJ/y6hR5AkSZIkSW1Uuwz/HP3v22abJUf/rsGTfkmSJEmS2rg2H/5PxejfftttK6P/pbBbMPol&#10;SZIkSWqH2nT45+h///veV7mnP0f/7sHolyRJkiSpnWqz4Z+jf4ftt19y9H8w9AqSJEmSJKmdapPh&#10;/9Qjjyw5+l8OewajX5IkSZKkdq7Vh//377gjT+9/bYnRv1cw+iVJkiRJ6oBadfjfd+edZastt6wc&#10;5Dcj5Ov9vYMkSZIkSeqAWm345+jf+r3vLd27dauM/h2Cg/wkSZIkSerAWmX433fXXWWbrbYq3Rc9&#10;6Z8Zdgo9giRJkiRJ6sBWevjn6N92660rr/fn6N85eNIvSZIkSVIVtFLD/wcx+rf719G/SzD6JUmS&#10;JEmqklZ4+P/g7rvL+7bZpjL6Z4Vdg9EvSZIkSVIVtULD//4Y/dtvu+2So3+3YPRLkiRJklRlLffw&#10;v/d732se/Yvv6Z8ddg/u6ZckSZIkqQpbruF/+003LXlPf47+vKff6JckSZIkqUpb5uF/+803ly03&#10;37x069o1R/9TYcfg9X5JkiRJkqq4ZRr+Ofrfu8UWldH/dHh/6B4kSZIkSVIV95bD/3tGvyRJkiRJ&#10;NdubDv/v3XJL82f6u3XrlqN/YtghGP2SJEmSJNVISx3+d8To3/q97zX6JUmSJEmq4Voc/nfcemvZ&#10;ZqutSvdFo/+ZkAf5Gf2SJEmSJNVY/zb874zRv+3WW1dG/7Nhp9AjSJIkSZKkGutfhv+N113X/Hr/&#10;EqN/l2D0S5IkSZJUo70+/C+78MKy+aabVk7vfzTsHIx+SZIkSZJquObhv93WW5cNN9igMvrvC67s&#10;kyRJkiSpDmoe/r179SpNTU05+n8QtgtGvyRJkiRJdVDz8A85+u8P7wtGvyRJkiRJddK48MvwQNg+&#10;GP2SJEmSJNVRbwsHhs1D1/yCpEZqlVX+PywpsCIVGMmDAAAAAElFTkSuQmCCUEsDBAoAAAAAAAAA&#10;IQAuojl/cC0AAHAtAAAUAAAAZHJzL21lZGlhL2ltYWdlMi5wbmeJUE5HDQoaCgAAAA1JSERSAAAA&#10;/wAAAOIIBgAAAIFAEY8AAAABc1JHQgCuzhzpAAAABGdBTUEAALGPC/xhBQAAAAlwSFlzAAAOwwAA&#10;DsMBx2+oZAAALQVJREFUeF7tnXmUJVd9339v7W16mbVHs0sjL3GQIEIaxZJQFnyMfUBoM2GzIAlY&#10;xz44mNg4HCckwOEcrFj4GEOQcvKHsYwTH8QxRj5ysDFODEFGElhIdiwrQtJIs6une2a6p9e3dX7f&#10;X937+r7qeu/deq/q9fb7SL+5Va9ruVWvvr/f7966VY8URVEURdlCZEy53jhi7J/KHNFhU+IzRVkv&#10;vGzKb5rSzv+lKdc160X8EPW/ZIPIUSrKRgZOAA4ATsFOrzvWUvxW8P+EzUb4OocPHaLlapXecOON&#10;dOjAAZleLpfp0MGDUiZJJp83U03IdH+aMtmsmUqf5VrNTHXI8rKZaEHEOUn7GLs+Lg+8ry0+1r96&#10;+mnK5HJ08uxZmT9x8iS9/MorZoEG4AAeYvtdM70uWAvxQ/QfZ3uvzBkOs6jffffddNO119LNN1xP&#10;5cuzVLk8wxdUjiqLC7Rc4S8lk6VauUTZfMGslTyZiIs6Sgo+/qC6sGimmBYrtBWNp6ii6h4mk1vZ&#10;VkP9uiGifj51aaDJMS5XK2aqBe6+aqu/LS+n5LGMux1M5/r6qLq0RFku84NDgSM4d5Yef/bv6bG/&#10;/ms6NTlJ3/r2t80aAoSPbABOYM2zgZjfUFfYSP8xmWMOc0R/11130U3XXEM3/sMfo8rsLJVmpqk6&#10;N0e1Cn/pHIFqpRIXy3IxLcPM561oG8lDyDajaHIBt7uwkaV402ZbDcRZNiaxxNpMqM2iZtS2Yx5L&#10;VP16kQk0I1PgAMT7z+JaY9Fn+ZzU+HvP9fVTfmiIssUi9e/eQyfOnKbvPP0M3f+FL9ArnBk4wBF8&#10;gg2OYE1I72paYZXoD+3bR5//5CfphqNHWfCXOQItiOghwurioghf0nwYn+D6l8yihyPYzMSNmE0F&#10;EHM7aRH3eOIQeexx9tfsWvLYhmQBvFyWM9Pl5ZpE/Sw7BDgFrJ0bGJBjzxb7qDAyTIP7DtCX/vRP&#10;6Q8efZS+/eSTwUYC4ACQCfectK8QtOX/dzDJot+/nz5y771096230uL5CSpD+BA7R3eJ8PxlIo2y&#10;kVgiKMRvvyR8Ke58DLxSPyZ8Qa06Qb4Xl7NcU4E6tN2q7367xOfc+pzLxM6jYT05/frxo044DjaI&#10;H/PiBDgbyPb3U9ZM5wYH2TEUqTg2RoXRUXqVm1uffugh+v2HHw62s9In0FMnkOYVhQORaI8Ou3//&#10;wQ/SHde/niP8DC1Nnud2vBE9i10ED1Fz2ogvWdJHzPO6chHhM1PCm66nC6FTOhHQKiIE5POFdnP+&#10;fJ1oK9oelw/tnAeOMXycbdZpl6XY84ZzIMfAy1vRyzQMkR/b4WUkE+BpNAFy7AyQDcAZFMa20+AV&#10;++jJF1+kX/zYx+iVEydku0xPswCfayUuSPPRjkEvvvTWf/Xzn6fZl49T6dJFETrS/CoLHyWivLTv&#10;+WTihNYgfKT7OKH4zP0Cw19mE8IXd8NB8pfhe/EndnJwMTTBty5p0uqib3kuW2G2uR6OL2nkfOG4&#10;jCPEEWbxGRucAfqcrAOQTKCvT+bhAFxHMHTgIJ2ZnqY/evwJ+tRnPiPbYpAF/DNTpor3d+kJKv2/&#10;gkmij/zCL9CHfuZumj9zmipzc2KI9BUWPUQO4dfNtvH5pMIJ1KODcQA4eVLyR2txQbUSCAjXqeXS&#10;LbZlt9Nuf61odX463mqH9Vl1XjyO3dJ0ySbbaHXcSSLXoimlLtgvhG7qJdkASnzG0R/R3joF2wzI&#10;b9tGeXYAKAf3H6DvvvgS/eLHP26zgJ44gKbnNybYDtr3Inz04n/2ox+l1+/fRwvctkcvfnV+nips&#10;iPh14UPY0taH8CHyILXHtJQ4qcYJ1L/YJl/8lsSek07YyOexm+PuFit2M93gzDDvCt9E/noJ8XPk&#10;lz4B3B4cHqYcOweU/bt20yTL6I4PfMDeFcCAgX/FVu8zS5qkroB6xL/1llvoD3/z0zR/6hQtXbxA&#10;lcuXA9Gjjc9RX9r5Rvy1KiI+onw1EDuEbiI97tdK2c0X7a7b7GJvtf1m62xFfM7lVgXng8+POAIW&#10;OuZF8LZE5MfnbCJ8tP3ZGdhOwcLIiFj/rl00Ua7SnR/6EJ1g/TBwAOgH+AJmkiaJb/Eqthcxcfjw&#10;YXrqK1+hmeefoxK3ZcosfET8eo8+ix4OoB7pUULsMm8dgLnInMEavUrnOiJct7UQRqvzsxb1iYtb&#10;/41Q3wjqGYBTfxE+RG+iP4QuGQCEj1uB/JntBET6X4QD2DNOE6Uy/coDD9A3vymPDKSWAXR7pleE&#10;z6n+9x99lKafe5aWLnDERxsf4ke0R5SHA0Bnno3uaN+z6GvGEfBMcBHgf7d0aXWRK8pa4DorV/gy&#10;zZYNmgb19N9kAeIAuAmAPgHpAORmAG4DFrkJkB8cpMlsnj784IP0zW99C5uDA/jnbC9hJimCBkpn&#10;oKvzK2xHMDT3qUceodnjL9LS1JS08RH17a08ET47APTii/ghYuMEJMKL2K3xFk3KX0/7ra0Cn1lT&#10;ukPPZUeYazNjr89Qad2B24Ft1wFYzwY5O7gNjmGYHcIbjt1If/bEEzQ9MzPGf34dG8YCJEan4scx&#10;1cfn/95999GOSpkWJyfrEV9Ez4aUHwecwUHxQWKH8BpyUjAySk6EdQjmpIjJAvhHUTYWfP0G1/fK&#10;9VufZ8OnkhkYh4C/wQHYEuDW4djYGN1599304Be/iI9wCx2L2MeHu6YT8aMC6Nn/Hcz81/vvp1uP&#10;HOaIP0llbufXU31EfTYIPc8HUmBvhhJjoLOcCuHgMI1zgLOBkyFNADk5wQlajZw2U653UM8ownVv&#10;tlyYJI/Zd5+WZvuOux0f3H1Fbb/d36NI8twBu19st3Ud5K9G0PUlMW8zAQs+Y8My6AxH9MdDTSND&#10;g/RD11xLf/KNb2ApOIBn2CIfHYxLXPGjbjD0Ph7BAJ7/eM89tPjqOengsxFfbt9x+z7LB5NngcMK&#10;6OWE8CF63oK0g2SaZ3g56fhDKVkAdhWcMEXZWEAeLiHhMw3T5vqXKIiSkYeEeBp/gy6ue/31dJa1&#10;9Td/93dI/xF4P8eGzXQlkjjix85gGLIr6T5G7hVmLlHp4sWgje8IH2k+BJ9nD9bf10cD3IYZHByk&#10;Pp6G4W8Z9gJlLG+EX7MOQIWvbAoglxXq/QJMXfQGCYZG8HKHgE0Ex/qpLszTa19zDf3Zk0/S9PQ0&#10;HAAygEewXjfEFT969/8QMw/+xm/QdVfspcWJV+URXNzLh/DRo59lEQ8NDdHQ4EBgnLr0D/RTPxwA&#10;f14oFMW7VXhZiL+EZoL0/tfE4ynK5iLkBOQfFjlKXO/2modDsOJnLcABoMT8zvFx2sH2P/9SXgMA&#10;B/BZTDAdCwZNch9QT9h/wsytN99Mdx47Rgtm2G55djZ4KAdtFW6nDLDQB1n0Y6OjNDI6QiNjYzS6&#10;fQcNbdtG2/bsoRx7s0wGno3/4xKir/C6VRywomw6XH2iacvzfK1LySaZL4wDIIInnnmxY2IQVGEL&#10;3LS+8Ud+RF56w+B1d9LnxogP6QTfyA8nAZOo/6vvfz8d3TZYH8gj6X6Z0/dKmfqLBRoa4Ejf30cj&#10;IyM0eOgw5cf3Upa9Vnb3HiJE+5lpmpqYoLnZy7TAB1Yq8frW+ynKpqVRp3ZOmgD10kR+M2/HBWAg&#10;0Bjrafzqq23nH6L/H7NdYutIPD6RP6iR8zKOn7n1DRLxcRsPqT7JMN0K5bkNj/b82PYx2nPFPiru&#10;P0C0Z5wI3urqHyLavp045+f2fkGqO8cZwxJeJaW6V7YE7oVuMgBEfpSI/HKfn83c75f7/qwv6AwP&#10;w5Uuz9Cxo0fpDTfdhA0g+kOTVp+xiSP+ezDzwKc+FaT6VvxcQQzeydaWWdvbaQ9H97GduyizezcR&#10;Iv3+/URHrhLR04ULRFOTdIHt4oUpbu+vvPYJTQBF2fxERLqQE7CGpjTSfzgCGSLPGfYuzgbedfvt&#10;ZkW6lS018dsNo3df3p3/L37ijbTI4rWVkWfv2Qos7uFtw9K2l2iPSP+61/FaVxINDvKeeFeLCzR1&#10;9iydPXmSJxc4rTFbZ/jQgwlF2fTYa30l+gNJ++EEIHxrHFyhM4ySRd8amsxo+xugSdz6c5TkTyvx&#10;2w3C5MUc733Pe2jp/HkRvkR946EybCPDw9KhR1zSVRzpf/iHiQaGsFoApzPEB1Fmm+eswRLUWIWv&#10;bDVWHICIDO374IPAAZigKpEfDoA1hkFz+GzvYD/dcuyYWZjewwYd11f3xTfyS8p//eHDtMTpuvRG&#10;Iuqbtkk+m6NtHPX7IP4hFvzevbyW05eIgTvHj9PsCy/QiZdeCiK+HDziPf5TlK0LhI/BbnUHYIKq&#10;OAHrCCB81hva/nhw7p233SbrMm7qL6v70i7yg/r79d9521uoatog9fYJVwi9+rivTyOj3L4/wiU6&#10;Ih1OnSRi4b/w3HNUQQZg4U3IdhRlS2IG9RjRi5l5CF/0ZbSGJ1/ti3AQeI9dfbVsgek49W8mfruR&#10;ejpxzzveIU/sSWVY8NY7wWPJqD2If5TFv28fFm/k1CmaPn2K2/nzK97MmKJsZURc/A8EXx/+zqV1&#10;AKITBFzOntHMRuoPJ3Bo/z55P6bBRn9gy7a0i/wwae/LuH2uhDy0w6X1SFii2FckypsfyhgeCUpL&#10;hZsHLPzT+BkjezBifDCa8CtbHNzDz2MYfLFAhULeDIALmgENz73AAUD8iPxsixMTbru/o17/VpEf&#10;hr+/Gx+8/c1vlrfvYhguvI9Uiqf7+vsoj9t46M1Hmz+8/5OnqHz2TD3q8z8i/mBaUbY2+XyO9ZMX&#10;4Rc5g0YghQNYeQguaBJIU9v0sUn0X1qkm3A3LQCpv83SQwJsTpT43ZXxAIFwcHw8EDwqwPPijZZx&#10;i48rC+Gz56IdO4KFXY6/JKP5yvBcWN8IX6WvKLgJxnqqLQev8oITYPHjOZgiXvENJ4Dob4HmWPzS&#10;5GYN7d+1y/yBDrG5wvdyAFHiB1gZf5N7+wA/sSXixY5F+DVZKHg6jxfNsKE5AHFbJieIpi7QxNlX&#10;5QDx0A5KcQCKoogmakZL/QMDnEn3Sx8aMgCYtP0ZCbYyEegHd9wO7tkjfzOgeY6FgxU8aCZ+gI3U&#10;/45fx5WOPitc3L4zFSnkuL3PlUHPP9c2+DuYnmHxT9Einvjj1cR5mP8UZasjSuFgODQ8TGM7d9IY&#10;Z8579++n7bt3SQZQ5CY1HpJDgBUBIfWHE0CQ5awAbX+8NNdghW+tLVHidzcgW8YO5JFdiFeiPsSL&#10;Fw1wusIRHyk9KkYVNitstPFfeIFePX1aPoF3k/XMnxVlqwJhBc+0olc/y0G1Ju+9GB4dpaG9e8UJ&#10;7Ny9W0bN5lj4OfysOoIq9MOlPPbOOsQtP/OUH4BWsWlv2kV+2dhh9kb4nXz3Fh+cAKqPtKSE0X5w&#10;AEj/L17EKkQnTxCdOU0l3Ju0r+cypihbG5YV/jdZMiL/8OgY5XfsJBofpxy39wtsaAIEt/3gKrAa&#10;/wvd8WfBWJtAiwYsYs2LsPjtinYjEvkPsvjxNhEgbX78RaJ+IHwM2RVJnztLdJ7b+fOzRBNcsvDx&#10;nH4N7Xw28VyKojAsItYPhFyplGkQw+Lx1Cu34zOHDtHA4KAMl+/nMsuRH04gWI3XQ5YtjoOzAEwH&#10;uJE/+GMboiL/qpXwHnFEdYncEL8Rsrx2yxie8qNLlwKD8OEQ+PMqKqeiVxSHRj1AHpIR446ZGSKf&#10;47QfKT9uBaLnX9SMZaA3LmHoh0OWYLCCbyt6S7O033tD8sABW4PAxSsFByQHpSiKQ6OsoBDc8qOy&#10;6TDn9r987mgnDRU1Ez9oK3xFURIGgdQD21/ggA+sedEq8tdLeYJPUZRNRTqR36QrmvArSjJERHoZ&#10;FRgilmbD4sfKnYteaJQ8Xs+tKIon7frIIpyAIbZuvdL+dgS3IcKV1rivKGsANOunW1NGEduTrEYd&#10;gKK0pHkkb0j1ExDjKlqJPx6qc0XZUCQn/ibofX5F6YyoTr5WmUJcvMUv4/o7QMWvKDFIUNztSC/y&#10;q+YVJTlS8AnpiL+H3ktRNjTdZMZd6iy++NvtMOu+r5+C9/spitKeQuOgnfqTfBEk0ZyOL/64O9U2&#10;v6LEoElwbSIj/JhnpySf9ocyg8geS0VRImCt9FAuiYhfe/QVZeOReuRXFMUTH+0kGGj9xW93aivo&#10;VGJVdZyD0KxAUTojUE4Th5CArpKP/IqidE6LHv6kSX1PGvkVxZNyyUx40mUTO3nxV/T5fUXpmpW3&#10;8iaR4UfSufgdr9Od/1EUZTUequrSK6SQ9jdWGq8fVhTFA7wS38LCzqTcYu5B74K2+RXFi3pnXzjq&#10;R2iol739tuNOfpHXE/xaj6Io6xMvJccfP6zRXlHi4+jGjew8mYaiUk77ud3S5e0IRVHSIb74I9oa&#10;KnBFSYBQk7qWcgadSOSX3wu3qCNQlO7xeA8Gfqa7G1JN++VnuRVF8cN9EY5Dq5d6dEOq4lcUJQY+&#10;SXMCt/gsXYt/lVdKyUspyqbHbTKHm89W9Ak2q72V6t2p5yxW6Cvyv8lVVlE2K1EjYZc9f667U/zF&#10;n4tujwB9ck9RNh7J5ui58OY06iuKF5GZdbr6SUz8GvsVpbd0m3F3Lv6oHUd4r7TbLYqyGVjVp+ah&#10;L6zTzb3+ZNN+4DwHsJxu1qIom4tS9Jt8GtxAgv1r8cSvHXuK0htcrYV1F9k/EJ9kI39DpbjCOsJP&#10;UTojqrmckOgtnYvfDOZpGNevKEpHVOop/4rA0241+4s/Ya+jKEqIiEw5TdUlm/aXKw0HkNEbgIri&#10;xeqH4Fbm01JR9+LXtF9RkqXW3aO6vnQm/maCX3Y6KfT9fYqyrkk27VcUpXt6lEynIP6VmuvbexWl&#10;O9K8W+4vfm3bK0pqZLJOvz60FqW3hDWYcOTnA7C3BHVMv6IkAASfTuDVNr+ibFGSFb/NXIyjSsdf&#10;KcompeEVeGkO7wlIUPwqdUVJBPe13SIr4wjcNn8CI25ji19eIODzks5in5lQFCUN4v+MXiPJpv2K&#10;osSmEH55J4J6If2fto8l/ji/0IsD0Lf4KEontEnpE9KVRn5FWWvqWl/db4bfxViXv9jjvndMf6xT&#10;UZIkfT15i7/Zm0KbeyV1Boriw1oFTk37FWU9EuUPjJOIDsPxSUn8XL3lGhWK+Lmu5CqrKJsbo/iE&#10;x/A3QyO/oqwx5VI58rf62oG7b61+Rq8diYm/VbtlbVo0iqK0Ir74e5SSKMpWYdl9A1adNiFzdbCN&#10;LUxv8Wfd8cbN6CIFURSlDa0DL7xBrCQ7sbS/6o4ztiOQ9N6/oviRjFZiRX/t8FOUNccRfg+b1f7i&#10;jxhP3O1PBCuKEoOEM+nOIv8q0S/rvXxF6ZCGO2VxAmqXwTfZtN8ehD7NpyidYTXUg6w6lvgb0vzI&#10;yoU/SzZNUZTNSpzx/R1nCiGSjfzpOytF2XQ0yKYHEd+SrPgVRdkweIm//gafFl6p4dHeDsYpK4ri&#10;SYwmQiuSjfyhSkUPW1QUpSmt3tqTkOgtyYrf0sN2i6JsBiqlkplawe1gT0NRXYu/pkJXlOTw/GXO&#10;JN7+4yX+zt7Cq05BUdrSSsQpB9Zm4u9ur06l9We6FaV7slFOItNd4t5s7dV7auGhVr3P3yzbwqcp&#10;iuKwXE/33bgbJfjkVBXfdbRKRTTKK0o8jJ5WJM1T1apM5fLm/Rgppf/d5Q2KovSWNY38YYxXavBN&#10;TgX1J7sUpTOS6NFvhbf4/Z/dTydFUZQtQQ6STFf0ls4ifzNH4I7oK2v7X1HSpNvEIPk2f7bxJZ6F&#10;vuCHOxRFaUPeviS3ffacRHM6vvhbjT2OIO12i6JsZuw7spq5g26cQCKRv6ECKnZF6YyQdlK6w1cn&#10;+bRfUZT0SNAj+Is/vFMzv6oqqyK/ZgKK0g4ZJRuO/G5GDb25GkzACcSO/FFt+JVqqNAVpWsSELYP&#10;qaf9OshHUTwpr36mfxWuY+iyfy158dvx/Sp6RekcM74faXVa78zwEv9y1AM7MW/5KYrShh4HzOQV&#10;LAfQmzaLomweQprpQbtfw7eibFH8xd/UEzX3UFUd368o8cEw3yi9JZwNeIk/0+49/G6dbA9kX1GT&#10;f0WJQ0M/Wvq3zWOn/ZGP9ko9VeqK0jO6vM0HOmvze/b06492KEp7ClGZdaH9r17VunxtXmfid8jo&#10;qD5FSQabPIeiesNP4SVIrK2ueksvk8mq+BUlcVql9QmNB0jHpQCufKGoL/JQFB+y9Rd59I744u/B&#10;4ANF2VJ0kjz3ssMvW/DwTDnnFV7wEQlUUFG2Aquflg3m02rvg/S2rCiKJ55BMuwguszCOxc/79j1&#10;VjK96hg8D0pRtjqusDEJYXvIJ6oT3pf0Ir/qXlG8WKuX3MYSf9sf7ggdhA7yUZQUSMhZeIu/mfBX&#10;fl1UUZROqa56i0/6uvIWf0Nq4tnRoJm/ovix8rq73qkmVtrftlruWGMnI9DcQFFiUA01lz2DbVzi&#10;tflN6WJ/UWQ1KnlFWc/EEn9b3PZ/St5KUTYb5RLa+25e7aedbu8SJCt+FxW/onRPKx2tD/HbAT/R&#10;Fe2uioqy+Wl4OlYEb+Y76Gj3xUv89Z7Idvt2K1ox7x1XFCUe7iO7KWbQKaT96VVWUTYjMhjOCfa9&#10;wl/82oZXlN7g8wRtAqTT4Qc/0acv8lCUbmkZctekw6/LnSqKssKqJ/N6pK9Y4s/kmi9eaRjdhw4L&#10;dRCK4kPcl+C2fcDOk3TSfkVROiP0cs5sillAd+J36pXJhFMXUyqK0pJ1/zz/ylNHK+jj+oqycUks&#10;7V/lvBxnoTcJFSUGzQRjRbYu2vyO4HUYgKJ0RkNneQ9JL/I7nmHVnxRFiSCslPbK8XqlfhO6En/z&#10;qmkaoCj+hPTipNFpKimxyN+AtgEUJXkS1lU88bfYebXqPMWn4lcUfxrazB7aSejWYFeRv6YiV5Su&#10;wQi/upx7KClv8ceqU0KeSVG2Ag0v8uihdjqL/BrxFSVBogUvn6aotVjiDz9QoPFdURLA1ZWH2JMa&#10;DtxVm9+C6q7V+GRFUTojEfGvwv2dfkVR1iVe4s8PDckLB6y5SJbCJrf6MJ4fVi5Lm0B6MTkjSOr5&#10;Y0XZjBQKhZWRetBXsSiv8spazSGrdg16Mhb1wJ0vXuI//oMfBBUARsj4t7ZcowoLvVxaovIS2+Qk&#10;0cQE0cWLREv4IYJg2WDNYFpRFAMLAwKHoOW5/b4+ooOHiHbtJhodpQI7AVieLYs7AhASlodD4Ow6&#10;NzAgpeGEKb3xEr8I3j6vzztb5oqK1ZapVq2w+Mu0uLhIC/PztAwHcP68OIHZmRnxTIj8QfS3pihb&#10;GwRTWJb11MeiX4bwr7yKFcli3r6daGyMMvl8IH7OAqqsNbwzg1UXZN9wFiyll196yWwxPu3EH3gT&#10;7MzsVCqNzyBoLjDQp8oOoMSRv8QOYHFujpbPnaOlyzM0Mz3NTmEhSE14YdG/omxx6sKHsaYQ2TNH&#10;j3LUPxgsMLSN29oFyiD1ZweADBta5xX4H16HP4PTyBTyRpvCSVN600r8kKps8MSZM5JioAbidcwO&#10;Ec3LZQi/TEsLi3RhaoqmOOrPXrhAl9jgFFDxZV6ccwS25j/rqShbAQmcouHAAUDU41deSbRnj/1r&#10;QJ4zANZcDpk2oqYdCMTaQzCFDgvsJF45Uc/2uxa/1WajRnnnuX5uXzjCt22NKlekVCoFtrhEczOX&#10;6VV2FtMs/mlu+y9xNgBU9IoCVqI+RvaNcnpPIyPsAcbN3w0QPITP/9WH0cNToIAG0QSwnYSNYGEv&#10;uYXFD9wVxa3Auzz2ve9Jj6RU3DgANwMoLZWCtj9nALAKZwR8eFJReC9FUaDfFeGj3L5rF9EVe7mN&#10;v8MsYUBTmQ3BNYj8aHKzoeS0H87hxOnTZmEh8Q4/bPAUJvLsnbLFPtkxTNocXBF4CngmGHr+JQPg&#10;9j/eTiJvKOHPpcLGaynKVkUUAB1A/Pxfsa+Pdh85EnT0hZmfF/FD+OhIz2QCvcEQhNEM/87f/q1Z&#10;mB5n8474lmbiF02bUsT/f77zHRF8tlgMKg/xI6LzNBa0DqBWrUoGIA6Aoz+syk5AvJeibGWgG4gf&#10;boDLoW3DRDt3Eu3lyO9S46B56ZIETjSb8fv9km1D/Mi+uSxyc+Gxp54yK4hGYwusXeTHBh/GxB88&#10;8gj17dot4s/19wfRH1mAHIzxFtYBsKEjEAN/YLglqChbGUT6LNJ2cQDcFM4XaP+RK00Pf0iGk1Mi&#10;fFpYYPEv8cqB8NEHAM0h6ucGByUgG+wEhOYttmbidzciG0aP/+PPPiseCA5A2h04EJP+A0T3BjNp&#10;C/+vKFsaCZIifJREAyzewcOHV0d9cOok0cwMZ/5zrP8FGVMjUR/aw+2/QpGe+Pvn3J7+v2KLrbJm&#10;4rcgo3+F7QnMPPH881QY2x50/EH0JgURr2RMvAYEzyVWxkQwF2QIirLVsMIHCIS5bI5+9Npria6+&#10;msW/Xz6vMzkhKf/y5RmanZ2l2bm5oHnN2kIp4ufAexqjaAO+wgYvINIz5kWU+O3K7sZE/P/9y1+m&#10;wrZt0vEn7X+k/TBUzBgOUlaSiB/YCuoAlK1FcMXb6z6I/PsOHaL8vn1Eu3ebzw0Lcyxj1vHkJC1A&#10;+GwYHSOBlUWf6+vnlH+Qitu3SzPcwfbPWbG5000Jiz+8Mgwb/jKbpP5PPv8DrgS3+zltkTYINwGk&#10;ExAVjHIAWFFFr2xZzLUfCIHGduykkdExIjSbMZRX4D+ePUP09NNEJ0/S8uxlusw2wwaNwaAr6A4P&#10;2X33+Mv0rcceM+vSZ9isTkV2bF6ExQ/sBuwGYUj9n2Sjh//iL1j4Q9LpkGcHIE0AiB6VRGrD07Iy&#10;Ij7m2STtcbyfomwpWArQxMjoKO09sJ9G2WT8PjQzeZ7oB88TPf//iM6cpurEqzQ1NcVN/hmqVmuB&#10;rthRoJMdATfPuvvyN74RbJfoq2xI+WMLH0SJ32I3Zh0A2hYy2OdCvkAFI3zxSmiHoBMQFYUjME0B&#10;K36xBtQBKFsIvtyLrI8+Fi4e4iEWMiFz5vY8nT4VdPC9eo5q3I6fujAlNnPZRv1ASxA/9DZ0+Aj9&#10;Pje/DdAkXpsNcx2AlxPgra8CynQNy8AwTvc10zMz+y4vLtJP3XILVRcWeJfcKsHtPNzLxzP9HPGx&#10;EkrBlLIxcQK2XrKUomxqcM0PDm2jbSPDrPkB6uesuR9DejF2/xVOqDnSI81fmJjgaD8top9nXXHM&#10;56DKTWoWfH7bNioO8/p7xunf3v9p+r/Pc6ZA9D2232LDs/NlNtcJeBElfiBaZUNmgBLLsZsiDCZ+&#10;4wx7rGv/wY/R3sEBEXy1hP0znKbYlwtYactDCJiw0b/BJ9mlFGXzIU/scRY8yOIdEmMB4x49HoM/&#10;d5YqLPb5ixdocXqGFpdKInpYCS/DgfA5W8hxplDk5kKO2/ojR6+mez78YbN1eoDtGTYrfvzgnxv9&#10;29JM/ADKhMEBwLDsC2w3Ifqjvf9TN99M1aVFWkZlbaQHcADuPGNlLtFf/lT/xJiibA5wNeN5Fghf&#10;7opl2AlwBO/jyF+rcbCsVGlhfoEWFuZlOPwcB9O5uXl2AEu0iECKx3khfLbCyIiIf3Dffrr7Vz5s&#10;x/OfYfsI2xIbxA/hu6m/F+0ivzUsB4MTOM92O6L/6//xj9M42jC8P+nZN2m/dPbBEPWd9r6dko06&#10;nwfIp8GkomxgOGFn0WMUX944gKw4AQh9iQUO4eOBHZl2or1EfCzPooehcw/P1PTt3EXPnJ+k+x5A&#10;sBc+xIa3eED8NurHSvmBb+S3JZZ/le3Hp6en9337ySfpjrvuoiEWcq20JBmAva8PRyACZxNJG4cQ&#10;5QzcqWDanVeUjQKudf6PL19c5zCJ/Jz+VzniVzjdr3DUL1eCt1+VULLBEVSQLTvCR9SH8Itsw1dd&#10;Ta97y1vMPuhRti+w2agP8btRPxCgB63ED6wSYW76/zTbG6cvXx5+9vhxevdddwbiZ3HbJgB6/jEv&#10;Mrait/M4MU654hBsCeQvamobyPhfXNO4nk3Jl7wY5lHgMRfMQ/BVnoBiUYrwuWkgt/Q4my7gHX7D&#10;wzQwfgW97dd+jU6ckufrzrL9azZ0vkP4Haf8oF3kt7hHCAeAzr/jbLehDZLnSt702tdK+18OEuk+&#10;/xFHKQ4AJwMlbv9ZcHJMKdPGgurjL/JXRdkw4IquX8di8qGIXUTPszBRKn9oxS8PybHg5XYeOvjG&#10;xqStD+H/8TPP0IMPPcRLCejtg+4Q9d2UH5uBxaJd5AfmEOqR3xrS/yLbdSfPneP2/420d3BIDrx+&#10;2w8nAoKHM3CEj2lsUMAyUgSfyMmzpfmM59TU1r3JNZuF8bWO127h+sW0fSoPn0kZmIzVZ7GL8FGy&#10;+BHxcVtvYHwvff/8efrZD36Qty38CdvvsiHqN+vog3mDWrciOCquKlueDbf60MPXzzZo7HfY/tHh&#10;Awfo85/8JL1maJDKM9NUvnyZSpcuUY2bARgPUCuVZFpuBbJjwHP/4iQwzx5Q+gowDTAfTMl0A5iv&#10;O4U1IFyfdsSta9zttyLt89Ssrs3263Nsa/nd+mKvQVtaeBqzcALyJB7+h8jFWOgsdpQifggfbXuI&#10;3gySQwaNqN83tp2euXiJ3vpzP2c2TN9nex/bvLGwA0hF/ADLQPzIEqwDgPgH2CD+o2z/jW3v4YMH&#10;6e1vehP9m7feRovnJ8QBwGpLS3XxVxcXA9Eb4VvRI1OAQ8DO5LPQhSKfGXwqvdbE+hbasJIB+eOe&#10;r26Ju/8k9x2mWV189pnUdWP3JCLn/dbrZEr51V1MGtGL+I3wMQ2xY1RsDg/IFbnEsF0Yi79vxw56&#10;5gIL//3vl20x6F+7l80Kf4HNpv028qNKJnL645v2u2DetVk2PE/8o9MzM3tPTU7SXKVKt9xwAwu6&#10;IgdbP0FcBt4PvoTPDU/LCcPJQclmT5SAefMChGDapFRmvm74rFsLb7NLk7omZPxPbIvaTqfG/8Sy&#10;qG0kZfxPpEUtWzf+fuW6iTL+e+RnLcxuV6Z5eXc6m+frG2143KvPcQnDvCntMF1EfExj9F5haEgi&#10;/sCecXrq1Bm6/ed/Prj+A+FjBpHejfYwiL5j4QOutRdYjs9KPQNAWx9mMwAYMoDb2d7LRv/u3nvp&#10;l+68g5YuTFF5eloifolLifDIAkz0xzScAuZRus0A6TdgsHPxtvxZUnQTneTL7oCO99iirp3WxZd2&#10;56nZ/luu5Wwz7fqnQUO0t8AJcJHJBQ4EQUtKOAQEPER7zJsUH5+hU08i/jZu4+/dS5/96iPuvfxz&#10;bHexIdLbiG8dgNvRh5OZqvgBhI/l3fTftv+tA8CbCN/KJg7glmPH6L984hO0AyOZLl2k8uwsVdD+&#10;Z0eAIcEifBY7hG+dAExEz2WN/4YdyqUCpwCwzAa8YNYFOHc+rNX5DdcP9XA/Wy/fu3sNomQTZ2BK&#10;yTJQcqSXTj2UxjCNx3IR+RH18YQsHpT75d/+bfcxXQzb/QBblPAR9btK9y1xziaWhdnoDweA6G8d&#10;gHUCV7LVHcChAwfo7T/5k/TL73oXzZ14marc/pcOQBZ8hZ0BIr1kAXaAEM9LdoBMgMG0nEz+m2QF&#10;ccGXAsIXlqJ0iRV8HRPl5UlXRHkjfon+SPU5ykP89oU4/Xt201Q2T6/96Z82GxB+jw19aFbwtoS5&#10;wrdRv+ML26m5F1geZh0Aor+bAVgHgPIwG140IL9GgCzgcx/9D7SbT8QCnmQy4hdnYDMARHw26QhE&#10;iXnjZevCx2dwBr0mAechTqxLummuJIpHPdod77o5lrig3jg2p/4icggfEd9MSy8+StOjLy/e5HZ+&#10;/+5xmuBg90ePP06fvO8+swW5df6f2fDWLCt2azbi29F8MNBx1AdxxQ+s+GHhDMB1Apg+wvZmtnvY&#10;CHcDbr7+evrV972PxvlkLE5NUm1pkUozM3IiIXb0DUgTgBEnwJ9n2OpNAF4mfFH5XEI+B+q1HdfT&#10;d0FHWUwESdUnLkkIt1tn2K4OHZ2b0DbDe7BblFt5+CMXEDgmpW3PxyTpPdr1ED9Ez4LnP9DAnj0s&#10;+go9/Od/7rbtwd+w/RIbRA4LCx+iDw/oaX3wHnR65eBbw7rWAbgZgOsE7PQhtt9kq/8m0c++7W30&#10;Dk53rjt4gJYmJ0UMGCIstwJ5GiXA7UG5SPhLwZct4o/4UiVrSAGkaWkRW0Bxlo+xLM5v3PPne16a&#10;HmOMz7t1Eqkg4ufAZIWPOvJniPIS9XEPn4VfHNsu6f7E4hJ96etfp1//3OeC9QMQ7e9n+y4bIp4V&#10;uxU+PoO5qb61rulU/MB1ALgSYHAA9k5AlAO4ju1NbNewCYeuuILeecftdMv1N9Cxo0elQ7B0cUqa&#10;A7hVwp4gGByEi5NPcL0pAFp59lZ/C4PtxVneEDeySN3XK+2OpZlYE0TSZk+aZk4Rx9HsyCKPKOo4&#10;Iz6rOyTeX5Dmc/ued4TOPLTni6NjdHZujr70ta/R/3jkEfc122CCDW37r7FB3DbiW7PCt9EeFw4M&#10;FbHWNfGu3kawrjXrANwswHUA1iHA8De8r/g9bD/BVgfNgkP798tzAugj2L9zBzuHfVRdmBfhwzHI&#10;4KAuL0QZZZUQMqDD0G0qn3SEiyOmlngcV7vvBOfG52JDytwtPt+Dzw/JLNeaO2t8V3ibrkznsnR6&#10;aopOX7hIeNIVvfif+i28ZGcVEP3X2TBM16byELvrAOw0/mZFn7jwgc/30QorfhiuXFxtMHyDVuhw&#10;AK747edYBk4AmcC1bPVsIAo4BpzwI/g5YwbZgLKx6NY5+pJ2MwHteNyNOnHyJO8sQy+//LL5SyQQ&#10;PN64iUiPKA6zwrdCR+maXQ6ix0lLXPigW/GDsAOwTgDitlkAzBW+azZj2Md2BRscAew1bIqykYDQ&#10;AX5BE+35L7LZyB0lfNfwmV0GBtGnJnyQhPgtUQ7AdQK2DDsAK35b2vVh+C0ju110FoZ+xFxxwMWR&#10;5Pep+AGR49yjxx4lBGsjNgxCtuJ3hW+nw6IPR3tMp0LSF4sVKoRryygnEJ62Zpd1HYDdliXpOitK&#10;p0CctrRCtRaO+Nas2F3R22Xd9YEtUyENIWGbrlkBu04gXLrCtxYWPwzYUokG58tejEp6hIUPs8K1&#10;YrbmijwseGt2fXd7qZKmkKxgYa6QYVbcKK3w7XxY+DC7HWBLpTk4Zz25gLYw9tza8wyz4o9yAGFz&#10;l7Xr2u30hLSFFBatFbIr7Cix4zN3OXcbih84bz29mLYg9tza8+wK2lpY6K7Z9VzrGb0SE/bjCtia&#10;K263tNNhU+KB84iLTEmPKAHDokQengZ2vuf0WlCuiN3Sih3YZcIGbKn4g3O2JhfXFsGeWyviZuaK&#10;3ZZ2ek1YazFFCRslnIHFraM7rShrTVi8YWG788A6gHXBehIT6tJM6Cp6Zb1jBQ7c6XUleJf1Kipb&#10;LxW9stFwI76iKIqiKIqiKMraQfT/AV9etKwtfvOiAAAAAElFTkSuQmCCUEsDBAoAAAAAAAAAIQCj&#10;qqaR+S8AAPkvAAAUAAAAZHJzL21lZGlhL2ltYWdlMy5wbmeJUE5HDQoaCgAAAA1JSERSAAAA+gAA&#10;AOIIBgAAAGdp2ssAAAABc1JHQgCuzhzpAAAABGdBTUEAALGPC/xhBQAAAAlwSFlzAAAOwwAADsMB&#10;x2+oZAAAL45JREFUeF7tnQuUJGd132+/57Uzs9qX9qFdBAoBDEFIgEASWAnJAYNtIFg8bJCdOAaH&#10;czCBYGyHgE2ObcAxMhxwkhPnOMbBYAsLCOER+yQksfUCgQFBfOCggLS7Wu1rZnfe0+/c/731dVdX&#10;V3VXVVfPzu7cX+/dr6q6Hl/V1P+79/vqq6/JMAzDMIwrgJyXbjee4NltMkd0zEuxzDC2C4946f/x&#10;Ujf/v71027BdhA4B/xzbj7I5cRvG5QoED7GjAHDTl5RLKfSB4j527CgdPXYNHbnmIB1ma7fb1GrX&#10;ef6Qt0Yv+D4NhXzJmxofuVzemxov7XbLmxqVqGsZfrtsxflld26DabUb3tRgcpSnr9z/DcrzuZ84&#10;fkquwYnjJ+iRRx711ugBYv8Y2x9501vOpRA6BI4ThsA7QNSved0/pptuvp5uev4NVGtuUqtVp836&#10;Ct92bSqyIBvNGq+ZTtCxiHXDDj9+o1n1pvz0X+phAsnF+PPkcnHW6T9OeB7TgZu+Q4z8hBE811a7&#10;6U0NJrgd7hU/cQqhONcZgu6B50uFCtX5OpYKkzKdzxfosROn6WsPfIceuO9r9PjJc/RXf3WPt4EA&#10;kcPL4/7fUi+f7q+SDgj8N9h+VuaYa44eodf89CtZ4K+k+X1lufnWaxeo2WpQo8Wihhfn6RaX5u6G&#10;xvwg8vmiNxWPyP2F3LBxbohhN2jfHhIII87x0+Pb95DD9AibQYEcSspr2Ev/+lvl3aPQeyzHRUqL&#10;CrmSFAK5fJ6azQaVihNULk2LY5qZ2Mte/jH66v3fpA//7n+i44+e0B0oEP172SD6sZP0qqfBhei/&#10;LnPMrS+4mT74kffSngPTtFFb4lJxUzx3kz12m4UCzw3BtFpsHK7rjcVlNQs/WGKPwlacfHyS5Sby&#10;Zg8VVz9xrmI212d8V7nvGiQoNAdfgd799O8VS7jI4uPBi7dbLRE/TKqC/DW8PL4v5Ms0UdpFc1MH&#10;6e67vkh//qf/je675yu6GwUhPRzgWEP6JFcmDRD4f9ZJePDDdOdHfpOe8exraXVzgeqNdRb1Jgu8&#10;yZe9wfNVmXd/QIge3hzi1oyiFFXBJyU8xO1dhuP1ENgm+mJFf4Pv+vYbRqKbNB3DjjDssvZfw975&#10;0PNMcV7BLVI2v4wNXAd89L7U3OZzBUlRVSiw4HM8X2TvjulycUoKgMnyHE2UZ2nhzDp95Hf/kD7x&#10;J3fJNoyrw0PwYyH5XyE+CEkkTIfAP/TR36an33iMPfcqrYnIWeAcnjckrfMfs0VN9t5N9uJt4hsG&#10;Ybsn+BZ/3F8bF9ktvxzpq+uFEDy/WOFuYJXgFq2M1BIn/8OI8/eLdc4RhEV9/XsbcsGYqGuIa6DO&#10;hj06pmWKjafzOfbsUripN8ck0lIR9fgJ8fqT5XmanTpA33zw+/T2t7ybQ/rjvL4wNu8ecnoj09PY&#10;9rqfuZ3e93u/ShdWT0iYjnq4ihzeuyZiR50c9R0N1dn4A+Fjmf9vFvYH7CN4Q/ecIbxrjH0wyRxR&#10;ysuYkfhSMeAEg9do8LWI+PJSntu48S5IpzDCqeYxB6HDCiL2HIseSwv5iswXCxUqFFj0LHgIf276&#10;EJ09dZG+9Nl76Xfe9yHdl4r873tpZgz8E6YAj8n+l04SffrzH6enXX+IltbPUI3D9Fp9jRoQuOfF&#10;m200tMHYi0PgkuIeYal3Sn0vVOcLhRTXOK5YsyI87Ff6RZHuko5rP0HS7jcN/ryM+xoOO+8sQf7c&#10;4SBgTELQmm/18lAWhF+Ah0fdHeLnFB4fIp8ozlCxNEmV4rTU3x/62g/obW95l2uwg8j/CVtmLfNZ&#10;/tVRCn0ZE2hNv+uzf0Aze9pSF69yuA6h1+vrKnD24BA5xI1wvSNsvnr4YFq8tzcP8IfUC4wCIMts&#10;X1646xEGbrYrnUHn72fwtejfh1vSv9Xga6qP71BX1yoN7lEnetTTIXoN6THN9XYO4yF4pGikyxdK&#10;VCnN0PTEHlo+36SffuU/p+PHT2JXEHtmrfJZ3RkdkaNF/eN3f4Qurp6k9dpFqtZWqMoib3LIDm+u&#10;Qve8OerjImovVOerrWE7/pyapie4bdSpDjpGVpfncsV/bXb6tRiOilwFD1HDwTuRIxUPLyLnEJ7T&#10;Eqe5fEEa6CB2PI5DQ90dt7+NTqjY0fsG9fbOE6u0aFPhaPhE/nz6k0//Pp1f/gGtVy9InbzWWKN6&#10;c4PFvclCr1Odxd4N11Xg3UdpTvi4wXw3mQgeS1FyaqrfD7IgYevABqHH699GTdoQvGmVQf86URZ1&#10;DoOOF2X+fPgtaZ76zU//91HnELSocwrmO0l+4x57HNY5nxybd29q5vWc5H++l3VeP7Ketw7ufxQJ&#10;2gsvx9qAJtAY3aD5+Xl6yUtfRP/ve4+xZz8xzyugzWuJ7VtsqRlV6Ney/Q0mEK5/8cufoHNLD7PA&#10;L9Ime/Iah+x4XIbOL3Wv0a1FCNn51D1R+8XtXRIG32sKH69geruZn7Dvt8qiCFt3O1mQsHW2uzm6&#10;01IQsKjlfuZJvatlTr5HYSD3vXxavCpa8Zvi+SH+yeki3XbbbVTfKNBDD30bYr+e7XNsF7B9GkYR&#10;Osqnb7DNHz16Dd339S/Qwuoj4slRJ6+zJ4fAYd2WdRU1xKsln5bo/o/Mu1JS1e4tD+Kt0zFH2DIj&#10;HLtWo+GuG3t5eHdv2qXiwOU/npP7Hks1Iuhecdzv+p1oBIIvcDg/VaAfecZT6OHvnUQYD7G/gu3D&#10;smIKvGwkBhWRP2ST5+Q/PPMgXVw7RWvV81wnX2NvviT1cTw+Q6guNW85GT5JqcLwfItDFTkxlrvU&#10;1fWE9QJgWtMtJ3jItFcoiqhTyvo4lxL/OV5J5zWU7slqC7xMyUcq7Jjy6vHaqUZTqbfnylQssOUn&#10;uM6+iyYqc7RrYh+tLubp5ht+THdF9Mds6ISWWBhpPDqkisdod2Lms1/4JE3trkknmGptmb35iufF&#10;G9Ro1yjPaxdL6CVUoEIxz/MwnDjviKfd9UAqre3OmwNOes8Ic9igd+n2wzupHoJ5DlsnjHGca9xj&#10;g6jjJ9lHEtzfOAx/Xi719evNZ2cqkC29vzUP7l5Xf+4tk/99y3gB3r/AckS8u+Zm6MlPegr9xRel&#10;GeyZbOhdg/q67iAmaYSOPOCo8zffehP9/FteKSKXhjc8J296LesscnjvgifwUolLLg5J8gUuz/iM&#10;IfacZwC9jlpNr64up5DoPHYuwcvk7pydStRtM+i6+LcZ+frpDpyo3c678zrtLXWrS4J7H/5eH9l5&#10;67Hzu/5Zz5JHcV4feVdfRwNd1Nn2kUToyAtygL7r0uvtk5/5D9Qurkq9HCLHyylNqrNoa7ImxA1P&#10;PjHB4cjkJE1NTlGlMsFWoVKxKHus1/EiC8J3FTlShwreMLY/olf5zw9E600y3Xo8pv01dXFvsi6W&#10;y7N3FpBum+MIuU5PetJ19PB3T6BDDerrsP+Kb+OSROgQeU/IfvjaGVrZPCcNb+gQ02izyDlT8NoQ&#10;9dTMFE1PcTo9RZMi9gmampoWoYN6o0Gb1Q1OtRMNvLrW1eVrw7gsCYoeXtrNd79DIaBSh2ERxK1T&#10;nPJ3kLv8Y+HPz83Jc/YvfeEv+XsR+kNs6FQTSy3Ycxw0H17jGzrFPO1Zh2l187x4cryoglBdno+z&#10;T59k7z3NIp/jzM3OzdLc7DxdddUempmeof3z+/VUUD/ntFgoynu8jWbTe4vNMC5vRLxOwZJ0nZdI&#10;W2a67VEIz9E+hUduqPY2On1OaqyvdXaE67RaXaCXvvJWuuUFz8duMIbiHWxOl0OJ69FRIMDuxsyd&#10;H/03NL27JfVyNL41m6iTI2RvcJheYa89Jd57dnaOjsxeQwfKB2hvYT/tKR6iKq3R4uoCLS1fpJXV&#10;FVrf4EiAPbqcdKwsG8blRTd8D4byLtUuON15SA2hPMJ47TqL11zRpfbJ1z2N7vrkZ7Ga36sPJY5H&#10;x+Fh78HMsWPH6Bk3PlHq41In55IHnWBQIhVKBapwiL579246ePVBOjJ1hOboaipJAfR32SZ5uiR1&#10;doh7bW2FajWMJKMHkLMF3gkbxpVA17t3PbsscF9I6nWi8Ty7pFydhb7qDVRvN2ijeoFuuOmpdMut&#10;z8MOICpo0ulzIHGFjvUQKtDb3vkmqjU3pGtro+G6s7Yol2/TVbuvogP79tPe3Xtpf/4ATdM+3uIw&#10;G3rxobvfMi02FmhxcYEuXFzk7ZvSi1DgtJNbt8wwrhDklvb+c2KXMF7+91L+Qh8xq6FLrL7h2RKh&#10;o2/K0topevuvvFm2ZyB2p+GBYh8mdHyPHUDkMrb6y3/qH3UGjsCjNMkU18snKhO0a2aXiH1vfh9N&#10;0JN5bTz2g9hBgS7SAj1+5hSdevykenJGTtM7ce98DeOKRG5t77+O2CXVJ00awneFLm93ildH57Mq&#10;a2aNNurL9Oybni7rM9AkGsidTiMZJHS3IVJ5nHbHHW+gteqivonGQofA0fiGusXMrhmpm8/m56hC&#10;1/Ha8OR+OMP8WVtfo83qprcMYPd64t65G8YVS/cedzc8/kPdXevvKjoN37WBznvTk6d1wNSWNIJj&#10;UFWPd7PpZt20j2FCh2GdN2ABWv3wzFy8OZcy7sWUQiEvLerw6JP8Ia6X9/ND+uHZh+k0e3QgjW9s&#10;9jjN2Gm4+53vfElF5J5GIXaNktnLI+WVneBRZ8fw0lWuNr/q1T8u6zPw6k6rupMQBgkdYEOpm4Pn&#10;3/pcPiAGi/DeQEOYwV56dnYXzcxM0yx/ivJCW7Ax/zE63n6YfvDDhzmz3QEEsQcRvGHsNDq3vadN&#10;TtSrq6E0UH1oCC9iR18TNjzS3n9oTrcjOsqG8D1S5CBK6NjIb/Qzr38thwzn+EB4FIY30bS0QVdW&#10;9HabmpzmevkUrxn2Sypn6NTpxzq94NR0e8PYifjvfPHnLG7pFg6ho48JT4tOvDAe001OZbxF9u4H&#10;D++lF/7oC7090L9m69FrkDgeXcL2qw/v6YQOeG7eCS84Y+VKRcfEYqn3H6dJp5rfp5MnH+1kWLZt&#10;IfVWMYydCN//6O6K90FKxZJYoaCjyDrhy2oicm/INa6n461Q1NPf9stvku8Z1/qeWOhuA3z/AixA&#10;S99GbZmPitdL+aCQOU+jDzv6tOf5k6MZrBrgBJ1fORfw5mqGsRMRcXkK64q8SJVyha0sYi/kC/rS&#10;l6zIWkPYLo1yHMbzNPSHbuc+sGIkgzw6NsQDcEF/6NATuQhVPToymC/kpSOMdtbppUGP0MLiOd7O&#10;eXPPvO8NYyfhBO5oNdHehQZtvMpdpHKpLO+FlMvw7hhrjlf2NmJ/zuvyNiz0RqPGUfZe3YnW0/Fk&#10;zO3ddwQlTOj+leXZOThylIUOaYvAZUqOX2RvLvUJ/hAFf4NrgS7QIp0/f64jcORUUsPYiXi3vgiM&#10;/1PdaFsXBD49Pc0ir4jh5S83ZgP0hlXdky40guOXhl/4Qgm4AXYZ6bhjeXT8hLH7PTQ5mvzviZ5F&#10;ixdTuPbOS4M/WLhAixsLPm+u25nOjZ2Ku/U7KYthenqG5uevot3oWbr/atq7Z58KvayvdBcL+tPe&#10;LopGCA8NSYc1FACKi76lDNHJLoM8OpAU/ds7veA8w1f4oMTBa6YNPjga3rrUqMr18zNnH5d+7Sp0&#10;NcPY6WjdG/LLUbOpofvMzCztnd1Ps7Oc7t2n4zaUEMKrVxc3yfIRY4GrJjt68jfIAZcKQaH7V+ps&#10;BE+OjLU9zyxd9ljsMjoM/6tV9eUWFbr73e0TdK51hup1POhHayEyiULC+9owdiwqM4gXjhIefXbX&#10;PO2e2kP7clfT5OSUF76jYa7ghe+qNUgcKbSIMeGPHrtG9sXgW1kjjCiP7lKpo+NHElF6YIkM5MgT&#10;LFsqcAZqVfTBrfF3WP0c21k2tAqepSp+HbWh4bx5csPoAuGqV2e1sEbw1ucc7WZBHqDD+aPSnXzS&#10;MzR2Q+wKbwMt8bZwnGiY80CDHHborIcwoYOeFfE+LBapWLvWaKKnjvbaWdtcpWUZxuoi2xn+FqPG&#10;6GAS/uGhdFvD2Mk4DXTFDm0V5cnVNHEQT1eVtJ5eZI+OVNdFotqD7hBF4+edPPrE7SdK6EB2q5Nd&#10;gjKVQR0x3pvU2923+lOyyHzXkwe3NIydjmoC0TFoSmM2dDRIlgMJ1SwY5NFDNzAMY2sYVN2VX2zt&#10;J1Kzw4qOlGI3720Y6fBXc/2MpqlhofsIaMbwaM0wjLHj9IrUWYfUlQE/3RZBh3l0w9hOBBUaLA16&#10;SgUlmYgH1TMMw4iHa51PyxhDd8Mwxka4OiM1m0no3k/3eObRDSMd/VVikM7/xha6rweOkF6+FigY&#10;Rix6nORouhmTR+8yat3CMIzRGYPQe3eJTvm9WChvGNGoY5T/Q5wk3hh1U4VcsS/SjiKx0LsHMgxj&#10;PIQIvG9RMoe5BaH72A9hGMYQMlFhb8u6r+jhxRaoG0Y8CtR5Ey1zxuRuu2LXt9oMw4hHVzsY7yEr&#10;Yu/JvUrXJcpX91Ym+qoWhmFE0KuWLKPhFEVGmHT7sxSdSZO+YYxK0o5oYwrdu5nAwBSGYQwn+EQr&#10;S5eYkdD9WYr3XM8wjMFS9jtJN9lfhY7HGDx6N/PIEoarNQwjLt0OZln2Kh1B6PEygR9T7CCT6Uok&#10;w7jSaVDNm4rGr7okndcSC314KWNCNoxRafb8GMroxBI6fgLGMIzxEl7/dsOsK2ndaAKP3nuIOEGD&#10;jBdnb68ZxsiMKqMxNMYZhpGOgJqdb83gEXUmQrdRZAxjezMGj26humGMSqzn5Qni+bGG7n2e3soA&#10;w4gkzuOytBJKLfS4wbpp2zDiMUjoo1aPEwg9PBP5vvChd+ionuyNllfD2FGk7e4axlhD91Kp7E0Z&#10;hjGMvM9JljIehGKsQjcMY3TCxndPOqBLbKHnc8HRXP2EhxjoLmsjzBhGGrJt3crUo/tDD8Mw4lMs&#10;FAc2xo2Khe6GcRnQbXT3FQa8sBUzYh5B6N6RfcfVEslegDGMxIR0ful5xdvD3xLfSvCG29Z69PFF&#10;JoZhDCCR0NvtbgmSC9k0WMdAQ9w46x2GcaXQP85DeAO3I+noM1vr0Qfn3TB2NMNHmEnvNEcWen89&#10;wh6nGcZ2I7bQ0w1UZ2G7YcShXu/15q0h4W/Sru+Zhu4NqntThmGMgr91PYvxHkYP3QdkQoaSMgxj&#10;KNDR8JdYECFjneSRcqYe3Z/Ruj1PN4yxksTTxxZ68vAh6fqGYSjZDvUMYgk9bjc7pRtWmNQNIy3Z&#10;qidl6N6fCV0yqO5gLfCGkYYM2uKSCT3JAYc3LBiG4Yh6fJ1FizvItDFuMCZ8w4hH9lrJSOgWlhvG&#10;VpPkPZLEQo8bSpT504eVB4YRC1f17dVb1PRwUnn0sDfXwmi3rN+7YcQlzENn5RsTCT2fDxkqyteI&#10;0Jspc9+GkRzoJjgCbK/3TvPqd0Z1dMMw0lIqlrypfnolnixc97O1Qk+fT8PYQWQfDacSutMrnv3l&#10;85qpfK53V6Zpw4giXMj+pUWK9vJpiC30NB1gyuWKN2UYxjDiKSydtx9b6N62kWYMIxb9veK682G/&#10;0uInGElHMTahG4aRDUGxt3yDtMYlldBR3lgd3DAuIRwFJBneLbbQC3nXOBAu8eBBbZhnw4hHvR4c&#10;iamduXoyDd3tt9cMY5ykl38qoVvYbhjZgh9ZHCeZefRGwz9GnLW4G0Zc3E+Ld/01XGm2wftIQs/q&#10;pXjD2Jmk0U86zcUXegxRWwOcYYyTXg02W/XYsk/p0dEqGOcQJnzDGA7rpPPUKp3HHkZmdfRerI5u&#10;GHFJ8jzcT66/V1zkjhIKfcTSxhy8YQxhJJFAoKE7GJNHNwxjrET73FCxxxK66zg/rJW9u3d9Juge&#10;GxiGEQ3eDA2G7yMOl963cWYePee9l95lpIwaxhVMWm2ERuWxsNDdMHYACYXeXxK1W+a5DWMrSdNK&#10;n9ijD5K1Sd4wRiX7X1IF8YWeqBAxyRtGEur1mjfVJfrHG1i4MUeWcYStnbrG3yT/iy1KvRF819Yw&#10;jGjG4yTDhJ74SG4kWMMwsiPLl8YG+f+Io/Qutp9HNoytYjyP1zJx0/Yqq2GMTm+/dpZmQnUOEvoI&#10;5KgeUl83DCOcrkOEglXFxWLY0GxdhSdxorGFHtxp2CHihfEJiyLD2HFk/4htTB69S7kU/J30+KWQ&#10;YewYOv6v68XTvr4aRmKhR/82uvPnYy87DGPH0h3FScd1j/viWCaq7PXRgVIow1LJMK5UhqlkVBll&#10;I/S+/u5h4bkJ3jAGkQ/8gmqWD6xiCb3ZiteCrlI2QRtGGrrK6Vf4qI+pE3j0aK9tnWYMYxxkp6tE&#10;oTsKFW0JHJ4B97PJNsqMYcSlPxqO8uTthL+omkkdvZeoMN+8vmH00hU2er4FZd7ytX2F672/YIhi&#10;DEI3DGNcpK0mpxb6oOfpHbjA6fn1FnPqhhFJk9wr3dkLxTy6YWxDWkO6wSZthI8l9JBfhOgy4IC9&#10;v7BqGMYgXAN2kG6DHNJ03j62R0/6HK9EFW/KMIzh9OqrUxdPp+s+UoXu0fXzABll0jB2BuGt6EnD&#10;9DASC73Ps+fsx5INI2vitK4nUV4qjx5N74H7CwUvNQyjj65we/u8B0NjXS+Zm08k9Hw+bMSLcEI1&#10;nSxvhmFkxMgePT/g/blyOTjohGEYQUrFoAeHT3fLgt4xXVicWujmnA1jq0mvuhRCN4kbxniB1+56&#10;7nw+RKYJR6KILfRCXn/zHIRJHT8Rg49hGMkpFvrD9ywZSZmDBq9rp6xLGMaVj9NGmug4XUSdWug5&#10;d0Cfnvuf65nYDSMWKaTSbDcGd0/3MdZYu2/QCdO9YYSS5dDOYcQWOvz3sP7u1kfOMLJCtRbaEAcS&#10;RvAje/SeUTC8FES9iWMYRi/xvXl6Rxpb6PDW3cPELE7MwRtGLOp1N+iEMkhhrYTjxYFM6+hN+2FF&#10;w9iWjC70iHp7K2klwjB2MElGS07TcJepR7d6uWFkgepoqJwT+NLMhB4sZdpj+OlXwzDSEUvo2fwI&#10;g7XMGUYY2hDn10f21d5EHn34qBfdzPaH8VZnN4woktW7kzvNTOvohmFkwSX06PZDioZx+TImj96y&#10;4Z4NIyb9bWDdef/T666zTe50Uwm9p0+7Nxn8sYbktQjDMBTfu+mhQtKFSar1iYSey0UPDmmBvWGk&#10;I+0vISVhTKG7YRjpCXfVo0TJCYTeX7T46w/B1+lshBnDiEfvo7Xx6Ca20Ie9i570t9kMw9g6Eobu&#10;4WLG0mDDgPV7N4x49Hr0Xo3l8v0e3t9K7x+0dRCp6uguK4k68xiGkSmxf+yUSSX0MH0Hh5GyMsAw&#10;4lFv9A464ffqWekoldCHY2G7YcSld/SmQaSX/Uihu2EYWeBX1Hhi4cw8erNl758bRtZk9TRrJKFH&#10;Z8Jq6IaxnRhTHd0wjPj4HeMgD57eu6cUejbhhGEYLEKvV+k44+CEQh8gcNO+YWRAfLm3E5QM2YXu&#10;1nvGMDInK/8ZS+ilwoQ3FZd43fIMY2cSIt8x+8nMPHo+pE+uYRjbg1hCRyd6dLxH31r3knynTPIm&#10;6vUGtaRHHKzB63r9ffz6t3q8YTBOFJqWSiWOmjGqDObRH6VMvITyhQLloTsxrIn/dBuZb7ep1Yr3&#10;M2jxPLonct07CxmtACxa/JIqxqSuVauc1mixep5W6Syvc4Fq/HEZ6zxvlzzKf4ax44GcOm+usbzy&#10;MoTUIba9NElzVClXuBBg0bPl8zq6k7jPfJ4LgCIbFwT5zrBTJ7w0lFhCf/SRRyVDKlhswimLHfPN&#10;ZpNqtTptbmzQ+voaLTTP0QaLfaF9ltbWV6jdasl6zmRbw9jBiPuD82SDgIvFEpXzFV7+RF2B5tl2&#10;U4E9eonFXmSP32KdQeQAThcDRRaLE3Ti+EB9dxgm9OP4T0od1meew3YpWSB6fFi4LRZys9mgzc1N&#10;MYj9XPMMra2t0PLSRS4ENmVHonHDMEQ/TuiFQp4mJiboSB4iP6DfE7w3PHZRxN7myJn/8foqV2gw&#10;ny+yplrihD1G8uiy8Ynjp6T0EJHjgLwZyhYIvd5ocOheE5EvLi7QwuJ5unBxkS5evMCFQFMywznl&#10;tdWzAy9YMYwdB3ymGD6Y4PTo4Sdw6kTuYG+eK1GxUBRnKqsy2AY6YpfL9foKL+hIeKArjRI6NvJt&#10;2O48YoPYcUx4d6wBb16tVala3RRbXl6ix8+cogsXVOybm9XBOTCMHYUncDakc7NztItmefk+/bpD&#10;myr8gahhKBhkWzhZ1h7q6YV8mY4/KkE3uI8tUmpBoQcErqH7o7yz++99kA+gYTsOJIdGhhlkpFav&#10;iW2wZ6+yYZx3fI8CocCFg+fMFa90MoydBjTht92799AcXc3fTOsKHfB7xC2um7OxRxeRe9sgpEek&#10;nKR/S5RHB5AmhH4SM+XipIQK0tondQSULKxYXktKHa5EQNy1Wo09PIu+UZewHjvpjFst66oZxk4D&#10;cnFihZXLZTpy8Bh/c62u0MM6ZC5aqW7WxGHiA8EXCyUq5Sfozz7xaV1VcXV0qMtZh0FCB1hZhH7f&#10;PV/lgxWoUCijbJFpiB6hBITegqFhjuvlEDoeu0HoGCan0URdPXBkw9hhdESOD6cz07toT34vf3OV&#10;ruCjSRdZL21p+6pubrDKVGuFfIm3zdNEZY6+cv83vLXpz9n6xO0nSuhuI9j9WPCpP/0cTU/soSIf&#10;qMghQ44gdH22h1IGHl0epcFY1RA6Hr01OfSQOoaF68YORkWuUTBSPFK75sgTOGA/4q3hZ42F16TN&#10;xqb0UYG+8A8iguYQssO7f+W+jtCh0UiRg2EeHdyF/04cf4y+9sB3PK9ekWFmkWH16lpCwatLGO+z&#10;bnlhGDsT1ahqBIYFU5NTdGQOYTvq50FO0Qp/1tbXaGNjnXWETVRriKjRSWbX1AF69NHOo7XUQvcr&#10;FPX0r7LRN776XZooz4nIRfAQuYhdWwKxTLXNIpcE/3fBORrGTgNjs/vvfTwbf+pTnkG76TqeC4bt&#10;G9SgBVptstBXV2l1dU28N4SOQsKF7nd94jPe+gI06vTaKzqPMKG7FZHqA3CiB7AA9fRKcZpD9wqX&#10;KmiU04Y5tMZrRnh3nJnODnjCiR1eX1ITu7GD0Psdd796c9jhQ0fp4MRBXo76uR9I7Tgt0XlaXVsT&#10;kaPqC33BmxfzFSoVJ2m6spsevP9bugkRWuQgMr/1ERS6W8m/EY7+KTa6954H6NzpFRE6Dij1dTb1&#10;8NiV1iGQdsN2wGfrnXD3f8O4coHA1fRud0rYPX+VPDtn2fKca+MCS2zfplUW+koNnpw9OosdenJO&#10;tFScoHJxiuanj9AnP4H2NwETeBMGOnWHcWmHqNAdYGXn0REaPMhGH73zY9IYUC5MUp7rCwglpGO9&#10;hO4aYgB15DhJ58v1xGWZ/jOMKxO+uf1K87QuAj908DAd3HOYJjlwV6GvseHB1vfoItfNz1TPSu/S&#10;5eVlqtXrvCuIXBvg0Ag+Ud5Fb33zr/D6AjSJ+rnTKQ7rDu3PQqjQ3crOsAOUGHez0QP3Pkh7dj2B&#10;KpVZ9uZ41MZhBX/g2V2HGmmg8zy8mBQAerYmduOKxn9T87SojW96PDOfqExyWiGWKy+cYttgg8hP&#10;cLB+hhZri7SwcJ6FvihCz7VV5BB7sViRhriZyl55AuaBirrfm/uthyiP7lZ2JQV2hnr6144fP0nv&#10;+KXfoInSDJVL02xTIngJMVjQBU5Rb0fq6iSqai/F/5JgmU7rUsO4AnAS45sak7i/0cI+NzsvYkdf&#10;E22qXqYV+iYL/Ht0jj9nlk/TeRb58soKbW5uSEQMPbGipJpc4gh6qjJPn7v7y7J7D1SpndCd2EPx&#10;VxL8QHswFATOEGPg5dcXrays0Ut//CVUnKhzhtBJBu+e4yj6cVOyjHPshO3qK6Ajdl9iGFcEfD/j&#10;lkbvUTwvn56eoempaU530cTEJDULTTqzeZqWa0t0YeUCXVy7SJvVKm2sb4jhte8CavFoA2MvPlme&#10;E6e6Z+YovfHn3kFLS6jP079nu4cND9ox+oRf8H1ECR1IXj3DekgRazx9aWn50MZqjV704pup2W54&#10;Qmdpd8qTbsGigofIdS4odg3p9XudVzOMyxG5f/k/PEIrFvFUStuuSix4iBzvldcbTR2/ga3KAl9f&#10;X6f1tTV5RwQvgaE6XMiVJVJGnbzCNjd1Nb37HR+i++6RB2Dg19jOseEXGmHBEL6HQR7dpX6xr7PB&#10;q/+D5eVVuvGG59CeA1PUzmn3V/6fWuzhkQKI3N/q6E36BK0TOq9LOkl3Uswwtiud+7Rzs+J5Nwfd&#10;LHS8Zgqx48UuvAcinpsFjpdVIOwNDtMxDy+O7yFyCLwIoZfQ+DZLMxNX0f/9xkl677t+BzsHP8+G&#10;52vw5hA5PLrz5n0iB4M05ASO5wAQd4UNLQiwj7PdeOSaQ3Tv1z9PZ5e/T6sbC1StXaRGs0bV5gan&#10;Vfb0DRZ+00sbEuaLh2fXr56e/++EAV6Kr92EYVxWqJwgeLRTFYs6egzEjvq21LnFw2s7Fm5xDMfW&#10;bLJrxPNyEXlFhS4h+zxNcr18/9x1dNtzb3c94b7OdgcbqtKIsDGyixM7vDqE0yeeYaG7S2HOqyNF&#10;afKi5eWVXWdOLdJLXvYPWdibsvcmCx1oqzsvkb3As+PVVnyh/+nOXciuc4LM6zL5yHc6LV+amW1D&#10;k/uVJzXFMp2GI0PXcNy/8GkYgwXLmg2MzIRXUDUazrU5XJc6eYVKCNkrc1I3n5ncS+/55Q9LHxaP&#10;f8aGkB3eHGJzYTsM9IkcDBK6w50NlOtSlCY/ZPuJ73z7b+UZ33Nuvp5Pgo/Fa2DkSvHUeaRN78Q1&#10;jNcTRgGgF0Z3iVm9QJjT/2VCE10oqZnZdjS5T/GRaZmSZW5sRXnpC0Ln/1rw4CJwLIdM1JPj1VPx&#10;5CzySolDdhb59751mn79X71P90X0i2wPsUHk/rA90pM7hgndy62kzpxnP8OGkP6Gx06epefc+Dyp&#10;r2OVZrsuokd4jueACNkxIkZnZzwteZKrgovTvUAyIfNdU3ha9qBp2Ee2jzD7hH/sOiX/uOvUuWbu&#10;PpV7VUN0vW/Rp0SnZRm+80w7mHn1cYTrLHA4TNTJYbsm99Pfcr381S9HdVz4G7bfZ0OoDvN7c1c3&#10;Ty10B3LtUr9nx9jOT11aWjqIEWie+5xb6NCRA57A8TYbRpnBarqBC9/lxL2Pm8caSPSi8CzPK5hX&#10;wxfyHfbpzfvNrRdm/F8GhmMHlw2z8LxGW5pjhFm84ya/ToPyF3XMOOeU9DpdOkOC/HaumZ4gm7fM&#10;TeMj62nLu/ZZ9+b5g6GgMJgLOsJoC7uKHCH7d7/1OL3mFW/k/Qh4H/UX2CBwvzd3IXtkI5wDORoG&#10;/wVkPRQKaJgrs6Frz6RnT2L7j2xXHz16hH7vo79Ff+eZ+2h14xxV66u0WVuhZqvK9ZE6NdjTo5EO&#10;DXRonUeKeEZH0tAWe+RXQvtgvmWZR5xcXwoGXuoEyM2TAP+1GQdJ8jPOvETlI84xs7xn3OEkP5hx&#10;O1eJq/ghHBW1Cl07lEHoeBlMHp8VSpKiQ0y5NMnh+i6aquym7z90nm5/+T+VfTDfZHsTG554wVwD&#10;HDz60Ofnjrge3U/3rNRQX7+X7balpeWZB+77Om2sNuh5t9zI17/VOUFFQ3nU4fHHwUnzArk8+uGL&#10;gxBf1ud5TntKTaRuusew/igWts8U5vI3qoXte5CF7SNLCztmlIVtn5WFHQ8Wtm6Phf3NnfH3ocsG&#10;mNsvT0so7qb5ODLMGu5x6R3q3vCEobGNQ3UZy8FrdGNzvUvRur5rYh978tP+cP002xvYXLjub4Bz&#10;j9RQ0gwt6ZDDOGA9dxX8j9v8nh0DU7+H7fpjx47SK25/Mb3xl36K1mtL7NWXqN7Y5HRZxF9vbnQ8&#10;esPrbINHcEAaLvDh78V4mVxIWY4Er+3FzXY0GjWkI9Xx0x9OrkcYWVyHKAZdn4HHHXCe/vMYZ97H&#10;DS6N5l9b03lOliMRj+0cFX/UccGDs9jFyfE0Cx2iR4MbRF4pzYjI/+Cjd9OdH/h3ui8V+avY4MH9&#10;njysEW6gNwdJrrYTuhM7QngndtdLH2L/STY856N3/tq/oDe//Q66uHqS1qsXWexrEsqj7o7n7c1W&#10;nXOp48yhdx1EjBypwNEqqaKWmw459W6+7u2ynRicK70hwonaMskfx09UwRCHQfkcxLAjDtrrsPwm&#10;uXb+NXv3m/ZqhoH9qpAdKnwWNqcuIpX3PsSrewL3pssY06EIbz5D5cIUrS3m6F3/8oN0z19jxGYB&#10;j6/fzAZhQ+DOgiLP3KMDPRMVur++HvTsGNLyJ9h+lo2uOXqYXvWal9EvvvV1tLa5QBvw7s11rrM3&#10;qFZf8zy717GGUyB1eN+Px7k/mBQEhrFNcOJ2sC/nWgKLGql4dnhxpLyM6+N4tbtQKHKdfEZa2XdN&#10;7KXlBaLXvuIXCEOqe/wxG9q8nAf3e/JELe1+kggdaFHVFTtCeH8Y7wSP+ZvYfpVNfoJCvPvbXk+L&#10;K8dFyGioqzVWqdGoinfnK6MeHiKHR/cMH5ScInb26DqPw28tOPKoaEg3GkOrHLj5hq0zlOjbYth1&#10;iHOO6apNSW/V8YFrADHjLCB2zRkErfJw4taxGnScN0zrW2gTNMMCv3CuSl/6zL30W7/5ftmawePq&#10;D7Bh2DYnbmdO5PB+MCfy2DdlmqunZ6MpvHqwzu4M8/itmZexvZ6N0Cp/++teQa969Utpfn+F1qrn&#10;RegQPYSMAqDeWGdvrs/g9YbQ80HnAlxUrKOhkUecm2bYWeLXYYcR60oNXgmF2Kj0nPslJIvoSsYv&#10;GErE37ezOOJ78baKk6KLDKMJ+T64iPeLc4eQ9d7Terh+5b2qLXVwffMsx0KHuJGHmcl9dPFsjT7z&#10;qf9OH/wAHol3QCeYt7JB0LAokeMGil0v9xPr9g0B2+Hs8JdCCqEjjPeH8v702WzvZBPvjsa659/y&#10;XA7pX0pPe9YRabDDDtFIB++OC4nHcABeXj04hM/1eQ7v5SL7gPjHBYbJSsKwW6lDQq82/CYNEmN9&#10;XiXJfqOuRegeIs4v+nj9yy9F5BYH3G+ob+NcUOdGTtWz42UWHSFZxM5CnyzPsiefosUz6/SZu/6C&#10;/u37P6w7UeDF/wvb59mCInfzCNX94bqzRKQVOsBfwRnO1nl2J/agHWW7ge3FbM9gE45cc5Buf+1P&#10;0k233Eg3PvdpVGOxr1cviJjRQOda59HTTjw6utl2GJB9X4k+jOQXId4W4yyARvnDdRm2l17xRUk0&#10;C4KF92AgsXi5cd48SOjWkYVv/3UQL84TWk+HF+fbn6crLGoMrTZVnqfzp1fp7j/7PN31yc/66+DA&#10;CfyLbBAxPLZf3M7gxYMix+GjMhrJKPcLtnUWJvag4N0yrPNjbD2CB0ePXUO33Po8uvGmH6EnPfE6&#10;2nv1LmnMqzc25Mzg7f2NdGnIKvTVP3CXNPXOLMPwYH6ibvA0DBJV3PMeXrdPIvRo4uQnTrVj0Dri&#10;yflvh8EacTTk/fRj5+n0qUW6968fkNGX3v/bH9SVe0FP0r9k+yM2J3AYRO1PYfjehesjiRyMejdg&#10;e2dO7DCIPSh4N+2+gx1ig+D/HluP6P0cO3aMz04b4a69Vn+nyj13N7Y/cYSVFVvRhgHvDYfz6PET&#10;OLmgtw4Ccf8Pto+xQbTOS8P8wvYb1vGL3Ak8lchBFsV+UOxO8BCy8/AwiB2pX+z4Hob1Ifpneoa6&#10;/NPZDONyAqIG/5MNokR47gTrF7kTtJt2wnciD/PiqUUOshC6AwL3Cx7idSJ2onZe3V8A+MUOc9ti&#10;PxjlHul+Lw3+WvxOB9dkpBvAGBnUt/E3QMu5E6czv8CdyP1id9NuuVvfbY/9Ih0Z3ChZ47w69u0X&#10;rhN3WOoXun8btx+Xz3Hk93IH12jkEt9Ihbvm7vo7gcKCInfmF7tbFiZwt79MGJdw/ALFtBOuE7Q/&#10;DS5z5rZz+3F5danRBdfJ3RzG1uCutbvuML/IkToR+wUdFLezsQjcMU7R4OYDOIYTrbOgoP0id9+7&#10;dZ3InRnh4FplfoMYkUCQLvUL1FlQyEHzrxvcR+aMWzhu/06kTrhOxDC/qIPz/m2AS41wcK3GcqMY&#10;oUCYLnWCdeJ15hc1prGOS/3bAZdmzlYIx38MJ1wQFDLSsGmA1E0bxnbCL1K/cJ24g9NhBlw6FrZS&#10;PP5jOeEOMxCcN4ztgl+cfuHGMYd/emxcSvEExevm3bJgCvzThnGpCROsPx20bEvZLsIZJG5gAk8P&#10;biy7fuPHL+Dg9CURt5/tegNECd4wtjNO0Jdc2IZhGIZhGIZhXIYQ/X+Ssahb/DJExAAAAABJRU5E&#10;rkJgglBLAwQKAAAAAAAAACEAYj8VTB0uAAAdLgAAFAAAAGRycy9tZWRpYS9pbWFnZTQucG5niVBO&#10;Rw0KGgoAAAANSUhEUgAAAP8AAADiCAYAAACBQBGPAAAAAXNSR0IArs4c6QAAAARnQU1BAACxjwv8&#10;YQUAAAAJcEhZcwAADsMAAA7DAcdvqGQAAC2ySURBVHhe7Z0JlCxndd/vTK+z9My8efPevP0JJOKc&#10;xEGWsBAgCWJCcDg+GIQtgR0bjDmELJgDxgqGA4eYgBfwAWyL2JZxiAwGgiwMWI51ODbHiXYZFBks&#10;ohBtb9/fLG+23mZy//err+frmuruquqqnnnT9/fenVq6lq+q63/v/b76qpoURVEURekjBrzhVuYK&#10;z/65TBEd9oaYpyhbhee84f/0hpj+WzO6NdmK4oeof4HtFWxW8IpyuWKdAJzCf8OMrcJWEb8V/Fu8&#10;8SYOHTxEhw9fQfv27mc7QGura1Sv1Wn/voPeEs2secOoZLOD3lh6DA52c8rDr7u6uuqN9ZbBwTDn&#10;MO43ZFjl778X1GvhzuHJ08fp1JmT8t2eOHmcBgYG6OixI3TkyBFviSbgDO5k+08ytYlstvgR2T/H&#10;1iT4gwcO0U/f/Eb60Wuup+tedD1VyjWq8RdRWalSrVqnwcyAXABrKV4D/P0lQpnL7gcXh5/BDjsc&#10;CKGpoO36aeV8gsoZB/c4wpQnyBEM+MpYr3f+ooN25b8+wvhd/76DcB0c9luvr9LQcEGuzVw+Q4VC&#10;TuafOX+KHn70QXr8H75NX/mzL3trNLBOANmArTL0lBCnIxUgdhw0UnvhiiuuoNf9xE/RG153K5WG&#10;d9LyYpmWFsp8aaxRtVznL5LHWPCIaPaiWuWT3o7BEJHcPQFwMEEEX8PBp85dtlP5/NsI3k8LIi3c&#10;qrQtiLDwBqFWI5zDFsfQcvcBH+Ca2Exw/AhGa+ygsiz8AfbSmAeHUChmqTiU52GOxiaG6cSpY/T1&#10;e+6mr/3Fn9GRo42sAMJHlQCZQE+dQMvznBIbRP++X3k/veZVr6PRoUkqc2RfXqrIsM5eFKm9CIi/&#10;30qlJicYJcYXDmdgih/w5ftnhTrKXp+K1rQqScCRCuZcbCRwO4GCa7Vll+7PT9QthCmVxX8OOp1D&#10;9zS0OH2hzh/2i2xKnABnBDLNQSeTGaRsLiPL51n8WAvTpbEiLZRn6Dv/+xH6i3v/nO5/4D6zoU2o&#10;DrQ6R2mAg/qwGSV62UtuoE/8xu9QYXCMZmcWObrXJK1HPQsir5SrVGXBr4rgWex1U4/FF4Xzv4qR&#10;Fl9aJzqldoHRxLdK6y04nwQsFCpStS9eYvAl640F08qpgCTOYRj8ZWxXps0AWahUyWyxeFqcARcb&#10;5yibzVCGncEgOwM4ARgyhGIxT5O7Rum73/8OfeaOT9MDD97vbUCcwI95w1SJ8XVEpina33Tjy+k/&#10;f/DjNFLcIWn90lKZVngIoSO9R7THhQMngNRJGnf4f12Eb86wDM3/y5owjX/+xq0Na4T6BpsXSkpA&#10;YcrfiTCNdx330rRAi2N1d+Pb4IbtB+4weLumCrrGn3rpP8+25wXiz8DgAPgzeIR8IUu5ApxAVpzC&#10;6PgQ7d47Qbf/wafo9j/8lKzH9CQLCDzMBIEH+5YZJbrtl99HP3/rO2jm/IKk9ytcr6+s1KhWZavU&#10;qYpUnwUv4ofw2WSa112TquT6N4hptAe0bVRqd5HzamE1EPkktStTC5ISZBzanUN/udoeWYvtbOax&#10;pY09d82HDkdgPkPkxxCOAY2haBBE9SDH4kc1YGikwJlAlh3AGM0tXKD3f/i90kjokWoW0Pa77JJG&#10;mo9bdb/5kU/SlYd/mOY5xV+cX5EUH9EeDUSozyPS11DHZ+Ej1TcRn4dsNoXERWSvIxE+/+v1hRVN&#10;KG1Ob5uPNmynzT470e78tC1fO2Ks5pYj7XPY7piTxhwL9sdD81/GURUQ0UsWwNGfxS8m7QHIBHjI&#10;4/mhHDuAIhWGc1TiLGBqeiwoC0jFAZiyJgu2CdGL8G+84Sb63O9/ic6dnqP52SVaYuGXlytexK+L&#10;4CXFR7RnR2Dq9UbkGMIJ2HHQqEtiL95ov9L2Iu/gMNL44jeDUEJvdy7aru9bz5m0o7J/3j6mbTuI&#10;3Z20/PM4HAGiPur9cAYYQvzIApAZIANAW8DIWFGGO6dLtFSepZte9WKzISP8V7I9K1MJYY8hKbA9&#10;dNb5r5h44y0/Qx/8lY+x8Odp8dIyp/mVhvAheEnzbd0eBqGzmXqglwFgDPOh9BDfcyD+L7jVxdCF&#10;mLY97rnp93MRAkR9OAMT/denIXo4AEyjU1muwHV/XgDjkgWMchbAw937xmmpOkc/94u30FFzWxB/&#10;4ACewUQSJPktYlvotCN1/Dfd+rP0gV/+KJ0+PiP37NGoV142qX6NIzwiPsQvkd5L80X8qOPzhQb9&#10;Y4hLTrwrRrCHxjW4YUYPCD5d/uiDLzYarY4h6nY2lsUlermiEPZ7SOMcht13GgSUk2dJLuB9hENB&#10;PR/DAR5C/OIEuBqAyI9hjqN/juv+yAJGJ4apOJynUc4EaoOL9Ja330pHjx3FpuAAUAVIJAPwitc1&#10;2E5D+C958cvojt/9Ap07NUeXONVfZuFL7zwWvPTWg/jrplVfIr2If90JNEQPwzg8AXC+YyyBnW7m&#10;15407b4M9zijfmmbeY7iXGCtyhtnWxb/NqNsq935w3bwud9ZrU/yCP57M+AEIHZM2zYAzMvmUA3I&#10;Uo6dAbIBEf/kMI2WhqiyOk+/8G/fRMfWHcDz2Lr+WptLHJ9Gq/4NL7uR/vDTn6fTJ2ZpYc4TPkf8&#10;Mqf6VbTqo17vRXcr7EbU90zGsTH+XBr82NYPtetjVpSUgJxwfXqC94ZAxI//nhOwkV/aAFj8cALI&#10;AnALMJ9nB5DLUmGkQCMTQzTCw9XsIv3Yv3qprMvgNuBb2boSQ8YbdgO6OEj/fDTuffb2L0qqvzjP&#10;dfwFrt8v16TfuNzO4zRfbtFBzIycHPk7ICK3QzkkDGToTXd3nIqyCdhrF6PN169c1nK72vMOHlYf&#10;+Nxmw2vsMHbunKTnXXEF/c3ffhOL/Qgb0oDHMRGXbsWPkuOWHp7Go49+6BM0WB+RW3k21UdPPYi+&#10;yhF/cACtm1yvyWTZ23FdZ8CkPCJ/PkDximsDcr7cVn+cIkW5vPFEjgsao951Lf/sNc7XvvkMGsC0&#10;mUQ7AALoNddcQyOlIj308ANYAQ7gG2yzmIhDN+JHuZDuS8v+e9/9H+mm636cFjjiQ/grSxXpsiv1&#10;ewgfqY3c3zTiz0D8EL6Inj/jaSN+nAyk/tLOj00ryjYCsllHtC4i9+bj+pchz+MqAYuCR01nNuji&#10;qiufT08993/p2PFjE7zU69l+1ywdneaShAfrId3/G7ZX3PDSG+m/fPJOOnXMpPvLl1ZMHd/rtcfx&#10;nes0aMzISeTHEI5AevCxyGvVKq2soKvvMtVquA1YlwZBDNUBKNsTlruIG/o2Wa/t+GOHcv+/kKWh&#10;obwMS5MjVJoYJsot0ctffb23HfoXbHhZCKJlJOJEfggfhvv578IM9NXHAzq4l19Guu9E/Fwuz4VH&#10;o8UID4dpmK1YLFI+nzfjhYI08FUr7ACWV9hZVE3Kj0Y/06dXUbYnEvEhfm+Sp22ok3k8gewYEV+W&#10;Y2eBmsGuqSmauXSOnvj+P2BR3GVD9I9MHPEj4qMsX2WbeM+7bqNX3vAamptZknv5jZ57LHwsNjI8&#10;IsIvlcYaTqBUKon4Mb2yssLOokIVFj2ifpnH5eEeFb7SF4isGw7AOgT5a+fhQxh/hucA0Cnu6hde&#10;TV/4MtrZCek/bv/9PSaiEFX8KA4MtxnejBlo5FuaX5Un9NCDzwq/XluTyD48PCwRf3JykvYf2E/T&#10;0ztp13SJdk6O0/Jylc6dPU/z85do4dJCI+1f93+K0j80HABLTITGM+w8e0sQPQEHc4PS+j8zf46+&#10;/+QT+BiNf7+HESa0eBDFo4CiYB0RPl61NVHaZRr22NBVd5VFj5R9iFN7RHiIfmpqJ+3dt4f27s3R&#10;/hdw2nIlUWEIrZg5qQKUK2W6xOJHyq8o/QequPwXssWQ9YO2MFR/0QEOkR5vmUJgXFkqS4P6pbll&#10;escv/pJZ3bzRGnfcxGdgRhiiiN9uGHWMl2PGu9/5Xpq9uNi4pWc766BFfwdEv2tKbN/+PTS9h6sA&#10;O3ilcbZForlZoosXLtCFCxdpdmaWVpvS/NDlV5RtAhyAZ+IBjJakwxucgYgfGfWqtKmtsOZ2jk/T&#10;T73+Vm99Ccipi/9DmEDf/eH8DnkcF6m+dNH1bIzr96WxEo1PTLDoJ+jgPx6gInzTJNZkeK/nz1+g&#10;kydO0cmTJ8XLmURHUfoYL/wbJZhbezB0fEP0l4fh8NKb5QqVF8s0c2GBfukd75GlGSjMajSUmMKK&#10;392oRP2fePXrZecV3M/H8/gQPnsoLDI8MkylUdTrx2jPC3iVEtZw4Gr9ar3O0X+OD6huNsx/1us8&#10;2I6i9CGo53v/TAJgIj+0JZFfdIaXzdZFd9O799FNN96ENSOn/lEiP5CefACv1ZZUhKM+nsOXAnLB&#10;RkujNDIyyvX9URofzxINeys4PPfMKj311DM0w+IHfHwNkyNWlL6EJS+NfDCZYl2Znq4Qh3ECaAvg&#10;TNurAqDafd21L/HWb6T+oKMDCCN+60mwrLxf/2fe+K9pcQHv3TPeR57H54KhNRLCHx0dpYmJURqz&#10;P6zlUD1G9PTTz9KJ46fMQXlIPUeFr/QxInpIDcrHmDe0kV+qADzEnTTU+9HWhjddX/sjjZd+QHHQ&#10;qdVsW6Km/ZLyX3ft9SJ6PKyDgnmOSRYpFgssfnTo4cULmOfAy5w5Q1LXr1YqMo3VRPiyvqL0Lzbq&#10;N555wTgPjTMwLztF6m86wZmAi1vsk+O75XPmEBsa5EPpOsxCVvgwqVxc88Lr6NL8suwc0d96JNy2&#10;g6HA4+h64KdMdOzISbp4YcaIntcT58Gm6lf6GSt0efAtlyU80ovXfeG5F+sIJEayVsQBcBW7xgEY&#10;XeSnJqfpFa9o/BSGBGjGarYlncRvNwCTe/tgetdeUwjeOUI+xuGNEPXRZz+Xz9PAiLeww+JxFv/R&#10;E5yqsBfAgeCfpAwqfKW/gQzwim/054fw0QMWZoRvH4Dz7gB4DgD9a8ytv7oEZA8E6MQiP4D4ZVk8&#10;s7+0UDH1fN6xjfrioVj4GMIb0RCWdqgTHT26xGn/2XXBy38VvqJACfU6i4TlIA+/5XMs/hwVh4o8&#10;bZ6AtXFcgib+ifbQ6F6TBniP0Lf8oohfmu8O7D8oO4TwG6/a5kLAK8lz+p6XwkE0cYFo5uIMLS+h&#10;umDqK+IEVPuKIiCiQw7QR6GAtrNRKnD0LxaKnA3gxz+NlpHyW+FjBfS12bt7v3zGoN4PXVvht3QA&#10;ncSPFa2ZtnseK5ervHOMNm8XBbL1FkR6lxkWP+r6KDCWs6bqV/obqyGT1uMW+fTuXTQ9vZt2Tk7S&#10;5OQO80Qs2tPYCeDReFGNdIgdkAAsOmqWIu7KYU7zXB/txL9eKme5Pbv2SRqCzjnmJ7SMx4Lo8Zx+&#10;pVLmAlWlI0+DZaITxy9JV174NhW+oqwzwPLifNm8sou1lGUdjQwN0YED+2hyxw4aGxuVdjToDq/5&#10;BtCRDEV/RAc5I3foKHwQNvIDifzIPNCxR54t5oKKgPk/0v0qi75SqYg3ciP/3NE1ET4+k9TGE7/o&#10;X1H6HVGZeZnH+Pg4TewYp13Tu3hYkm7yqALkc3l57bc0/mEdyI4FhGwBhr7+DqHq/Z3Eb8EGUJeg&#10;PVy3qFRMDyPrdWwhymW8yKMiIp85zQsvsFWIZmfXjFNAvwBewUR9RVEasMJYGRJASxzpJydHaOdU&#10;lm2S8ix+NPwNczaAyG9b/43+0OXXPBtz6JCpmTMdhQ/CiL9pI3j6TsSLOZ6I8Rd99U3Hg1VaXl6m&#10;+blVquLVguwAzH1JnuYDU90rSjBG0CYjzheIhnewjWTEAaAdTV6Fl0fDX0N6kkljGj9jL0ODzDGj&#10;rWknfncDgRtCYS2mBV9aIaheQ4Q3B4Hf1Tfj5skkRVGCkaDK4Ll9vNoC8uKaQBxcvWI8UL+RI38g&#10;oaK5d2tCUZRwhNJVSzrqNkqdvyu6Ow5F6VM85eE1Xn6cxDsWYSO/oii9pilidpahufsmhNJsK/F3&#10;JXiN8oqSLG77WkiwQtuVukr7Q5UncpkVRRFaaqf5A9tQGJWw4vcRbmcZ34vBg+otiqK0IGW5xBR/&#10;a9Y06VeURAnjA3zP2YRyG4mIv6XcfUVAH2ZFUTqTy3kjKaJqVJTLgXaxPGaynbz4nYJsbBDUKoGi&#10;JEXMdr4GvY383fZKUJR+YkO1OVkSEX/YQuH9foqibA1SjfxNWQkmus1TFKVPaE6SzdN+SZO4+N1C&#10;4n2EiqKkQ7fVgFjix1t8wpB0HUVR+pWGllplADHElnza7xTCX05N+hUlHDXnHZj11c4pNN6GHZVU&#10;6/yCKl5RtiSRxa/98xUlfdysuWncG4Ju42r6kd8DryZSFCUega39jVnx3EDi4ncfMNA+PYoSj15o&#10;pyvxB/mbpnmNA4jnmRSlf3E00yrv79JBxBJ/jLeKKIqSGMkE00TSfusL5JdEW+C8X0xRlA5s+bRf&#10;UZR0cMWfzWW9MaaVUwhqEOxAquL33xVMo3+yovQDthNPcHYdL02ILf7Wv7+xLvC6c3cvV+jBq0kU&#10;ZZvQi/40vUv7NegrSizQwJ6GK4gl/jCt/YPuj4yx8PUOgaJsLXoX+RVFCQV+kbclCWbQ3Ym/TUEQ&#10;6P3te/pDnYoSDvxKryVIN0kk0vHSfvnbSvnBpdKsX1G6wOrHp6MBr/W/Xo+eEnSd9kdzAYqiRCWt&#10;O+SJ1vlNehJc0jgvG1CUfiRU4/iGRTYh8iuKkjxN1XxH6El2lOuZ+Ne0sU9RYpGWduKLv4MDqtWa&#10;C1yvq/gVJQxVt6k/xcYzTfsV5TJiS6f9trFiYyGTK7SibGdc7YR4cW/s2+ixxN8k4xCarur7+xQl&#10;EgMDLKwUU37QVeTXR3QVJX3a6qzhIKJ7ihTr/Cm7LUXpA1zdNzmBBOJubPE3PbWnKEr6JBxPYynY&#10;LUOYxgZ9f5+ihEee3/d0lWbNOpHwbcvXrlviqrYPKEp3JCyhRHN3fWGHovSGJGJp8hX3gELl8/r+&#10;PkWJSzZn9bO24QWea41HeaN7g1jiF6/TKchrEqAoXdPQfQokH/kD0OqAokQlgmZi6isx8bf7tR6Q&#10;z+e9MUVRWrHh/X0hdR0nwMYXf5sWh8HBjDemKEq3WFl3CrBR6X5rnRyO+IjojRGK0pdEDOBrjrYG&#10;Iv7QR7KuxAMpSKYHvziiKNsNv2rSVFEq4veDDj7a5qconUHgbPvefo8k9NS1+AOr/ip0Rdny9CTy&#10;K4oSj+bgmmxUjSz+No38Tbi3HtL5mUFF2X5UKs77+ywpySd25A/rBBpEXV5R+pWIYo/rGxJL+92n&#10;9upBr+3S4K8oHYn6dqxusurU6/x45bgGfUXZeqQifn12X1G2PsmJnwXf+ClhaN/LRtQNKEpMrHja&#10;iaiL6nQXDX7RZK2v8lKUcPTqKdjI4o9asDX9lS5FCU17fTkBNAH/kFja78b1DQegQV9RthypNPgp&#10;itI7AmJrqHCbuviz+vo+RYmHJ+EYv4xlU++2KyYqfpTR7s3/E92KooSjGtTFtwXdNA7GFL+jckVR&#10;0iW+vtuuqXV+RdkiNEVxjHpvw4uv/fb0SPyaJijKViOG+IOF3NI7qe4VJRS2Ya/RwIdBWmGfiRn5&#10;O5fI7dFXC3rKT1GUjtTr3kgKxBJ/060HZzSQTp8rihJMhKgfp9W/qzp/Y4chBd548EdRlM44ukoj&#10;++9Rg5+iKN0wkPAPdoD0xe+4rBg9lRSlv3Ek49ePJN6evuL09UlP/GnkKYrSp4QRd9TH5juJf8Mu&#10;V70dDGZ41Q4FSiFTUZT+oaW++IM2GUFYwsgzhM8JRy7NHxtXlL6jO2l2En8ol+Iu5HqhOPUQRVGC&#10;6CCmGGILE/mh5pZbjlIX6eYJJEXpF/Bru/bn+tJsIw9bK49XBNW6oiSCZNStVBjTQWiTnKJsQUJl&#10;1F2mBYmIX3+KX1GSpb341xKpDiQb+X0FruN5HqeQ3XoqRelX1lLoGt+TtD+X11t8ihKaHsXIWOJH&#10;a6TQppBYwv/Ofn2wR1HCUamYof8FuP7sea0e31PEEr/cutN6vqL0hHrdBM12Mq/HeGFusml/fCek&#10;KIpDU4D3JiSbTrDdLLL4B6M07XuLonOPvs1HUbYWiUV++7yx9uJTlPhkbde+KMSUXFfi11t3ipIu&#10;iKVhdNZohI9ALPF3iu7yuK+PVXUUihKagcH09ZJI2m+LOeg8wG/nqeQVJRlcfW0gRnDtXvxtkoD1&#10;j9QFKEoYgpLqrPMejLYOICLJbakD+XzeG1MUpS1wAGvtq9aWNf4Xt5E9vvi1Dq8oPSGstqM2+qUS&#10;+eGJMr70JJ5vUpT+I9btvhiklva7qUjUt4oqSr8SnMJvnBcz02+iZ3V+Df2KEo64dfiodFHn9w19&#10;oPwa7xUlAdC+1sIfdOMmuo78rsBXG8/wbiySpv6KEo6tH/kVRbmsiSz+tnf4nM9qNeeHxXvkyRRl&#10;O1CpVL0xQ9ucuQtpxY78msQrSvI0hN+DeJla2m9/009RlGhEe1o2vpeIJX4pXITy1ar6Ig9FCYVP&#10;yy1fe+ksF1f+qUT+ur61R1G6h1WdZi/66A1+LdJ5f6pi2/j0hb2KEh7oy43k67Ia4GTb0ZhPhnHa&#10;1GNH/oGMt7dgX9CEvvFHUcJz2dznd8vZLPHeHICibGe2VNqvKMom4TiCJJxCouJHrEeZ/O/r05/r&#10;UpTwNNSTgMDbEUv8uIcfOqlP+QAUZTvh15XzBq9AunlmJrHI32jUc8vijfeqAUNRtiNpqUfr/Iqy&#10;hbA/ftMgpPI3rBeC2OJvl2wMaqRXlFi0k06cH+ZoR/eR3ytPU2rvjJoqSTtXoSiKpUlHftkkLKPI&#10;4g9Vf/cVUl/koSjh8OurldrCyLATXUd+7bynKMljtW31lYDWN9B92h+Atu4rytYnsvibHi4IizoD&#10;RQlFtdr8Fp8wxE2+40f+Nnt0I3+nTgqKoqwT9rf43Op23NDaddpvd+w+uVdznufXR3oVJTyt3oCV&#10;xpOxidb5ky+eoiht6aJGnaj4g9C7AYoSnqbmsZS104X4O5VMVa8oW5nI4h+ImGdo5FeUcKChXMyb&#10;9kttXUpd5PoOqaT9ep9fURKgpYySiaip1/l79FPjirItaJK1M9EuoMZ1BamLX1GUiATovNWtvm5y&#10;7FTE7xZT6/yKkgAp1KTTqfN7Q0VRuiDjDZmoDe1h0LRfUbYIvf59i8jij/xgj6b9ihKPlLUTWfxI&#10;PzIZXs27Jynls4Vkz7W2tkr1ep1W66vSr58nZR0sK+spihLI4OAA5eRJONYLpMK6wmQ2l5XX3+P1&#10;eNIPQExWYXiEdQe9RX1pThQ1HsefQRYwBA6QBUgZ+A92XqlU5KGelZUVmpmZpXNn1+jSnH1McUCW&#10;QUEVRXFg/UDQeKIPw2KxwMbzx4lGp4hKpWFehB0DO4BMJtN4+EccgLduLpeRYRQih+KTp46zJ8qI&#10;lxlk9wQHgLpKfa0uEX9pcYkWF5Zo4dICi/8cnT9XoYsXZmhleZmy2ZxoX+o26gMURQQMYUO4kEWh&#10;kGexl2jk+d4C7ADGxoiKQ0XK5/OUYw1h2YZxtgApDWYzdOToEbMO0VFv2JbI4sfOVutrksJLwfHH&#10;OgDO86sc+cvlMi0uLrITWGTxn6eFhQW2RZMBoKSifVW/orhCzmazND4+TgcONr8EI5MlI3y2VVOP&#10;bmgPVQFUFwqF6L3poohfvAnSixzXQeQ1wii057VWWfi1WlVS/8UlFv35C3Tu/Hk6f+Eizc7NSXVg&#10;lbODtQHJFXhL1hSlX0HgXBc/ovu+/XupuNt8auFMX7JmaAzGi3rqxxCfZejkaamVWxKN/FCpbP2B&#10;h+6nfJHrFyx+4wC43o9CcOSHwCF+RP5l1Ptn5+jMmTNS/4cDqFbxkg8VvaIA0S//gY5Q35+a2kk7&#10;JoeJ+L9LnWWD6I62NhP5eR2eL8bz8duYzz77nCwbhSiR/0H8OXrsqKQnGfY2uXym0UhhPADe028a&#10;/pDio+GvUqkab8XLZfCKIm85Rel3GsIfYG1weJ/cOUm7fVEfoC0AAoeO1tjgCCTwsvwz2UEv8p8w&#10;C3tBmukYZVuJ313JjksqcYzFPzxaoGwOjX2mviEOgD9DIdEQiNbIKou+UuYsYKVMNY74dc4KsCEc&#10;pKIo6wETo6hK79m7mwb3mVkuc7PQVF0C69LystEcrzvIwsfdt6GRPP3ddx72lqaHvGFHoqT9DYfw&#10;nccfYVdElC8YIaMA8EBYBA1/kp6wh0Lrf4UzAKT7MOME6rKOovQzEvXxT4ZE+w7so+npMfOhDywD&#10;Xa0sl2VZZAqI/PlClg23/wbpkW83NI+RhlbbEUX8x9jEvXztnrtpZKwot/xgyEBsBoDSGQfgOQF2&#10;AMgCIHpJW5AeKEofY9N9MR7nP7R//16avgLS9jGHF+KuSjtapVKWWZDZYMauTzTFTgMZuQeq503B&#10;uhXtxG83YA09e+5iowcfup9GSgXKsPDzRfY8XOcwdX9zYAApCqoA4gTwz3MIIcqkKNsY6INFayaE&#10;Q4cO0P6DnO9PeDMczrGmFxbQd2ZBbp83HAYD/aG6cNdXvyzTHvACrm5bCi5M5Hc3IrnF8RPH6Hv/&#10;5zEqcMqBwiDlR+rhOgAYRA9cB6Ao/YuJ1J52BXTqecEPXUWHr3LdgQdH/cXFGs3NzUlfGdxNk+Sa&#10;LZfPUpZ1NzTcVN+/m81qFfiHTYQRvwUbgFd5FBPfefxRSfkR+aXxwav3GydgGiSAJ3sn8itKPwNd&#10;GG1AI1de9Xzas3cnEf9vgqVy/vgazc7O0fz8vHSSw0xoC6LPcX2/OFygialRru83xI8RZOgQWkex&#10;RYn82CjsETb682/cReM7RsQD5YdzUiAYnICtzyATkJVV+ErfYyO7CYbQxu7p3TQ8NMQBsznqr15i&#10;4X+f6OLF9Z6yGJp2NQRaTvdZ/Ohwd8+9X6Wj6916US23Wu0ouHbiF916ZjeGodT7jxw5Qj949rty&#10;rx8tjlkeou6f9dJ/FBIOQOA1bVVg/SQoSv+BGMhKkHv66M23d/8+KpVYE1BXmah+iuj0U0QnT8zS&#10;6VOn6cL5Cxz9Z011gfWE7Do/xFF/KE/jkyP0jb/6qtkwx2M23EqzWnUtkLBpPzaAjWLjcDN/x0af&#10;uv23aXJXiVP/LBW4MBL5JfqbagAcgDwDAEcAzfPebGOFovQjuP7x1N4QR/xCAU/vFWgYPfq4fr90&#10;kujUCaKzZ2ake/zFCxekvr9SLnua4vV5iGALzd3711+n++77X2bDRL/DBo264m9LJ/HbjVjxWwfw&#10;PjZ66OEH6AfPfY+GR4sS9SXyS/qP1n/jAJDSYBzqF+HLKHarTkDpJ0x9fbQ0SmPjYzw+2Lj9fezI&#10;Gv3g71fo6f83xxH/NJ0/d47mWfSXLtkWfl43i6ifoUKRhT+UozGuct/zTQR74etsaI9D//mg6B9I&#10;mMgfJH5Ef+yQ3vu+d0n0L3K9H94Itx5QFWg0/sEBIBuQ6L/uAFT7Sv+AAMhBMZejoWKRI/0wjY6O&#10;iCbOnj5LTz/9DB0/doKOHz9BZ8+eY8Ev0fLyMkf8FbllLl3jWUfo1INGviKL/4knH6MHHrzf2z4h&#10;94fwrUZbCt4lTOS3QxiED8OObmejEyeP02OPPypdfgtcMNT9zZN/7AA46qPQ1gmI+OEEXEegKNsY&#10;XOPo0o638aB1v1rFC2/M8y64fTczM8MR/pLU6zGNNH9m5qI8GYtnZBA40ZUeUT+H4FrI0ORUif7o&#10;TpEf+DYbOvZYbYaK+iBMR3urUAzhLKwtsR1m+6FvP/YIvfPfv5OWFsuyOzzvb1v35e09AJO8BVsa&#10;6H6tof3GiKJsKyB+tM5nM1m5NW6mB0XYqMubnnsVKlfKEu2Xl5dkusJOIsOpPoJoPp/lwJqjkfEh&#10;Gp8cpS997bP03+/6krcHeivbOTZ0/8Mrs0JnAFGesoFCYRA+1sPwGbZXzV+aL529eIZe+fJ/KV0R&#10;0bOvVqlLy6ZFtM9r4+Dd234S/VX7yrbEZLfSDwZ3wNgJ4HLHQzq1ek0yAHTcEfOmkREg1UfEz+Vh&#10;LH5O84dGubowOkTHzjxJt33gPd726cNsyP0h/ApbUJ2/JWHFb+WJIcw6APQ8gAP4ySee+B6NcAGv&#10;vfo6Tm2wf94zZwBYWrr5yhye5KPHP5TLDNcRR6Ao2wQT2Mz1jlG5w8+BT8adAFjHE3ts+Bzil0Zz&#10;ifgZuYs2NFLkyJ+nPQd20K/91vvlsXrmMbbfYFths+K3qX9H4YOokd8OIX47PMOG9w69CM8Uv/jF&#10;P0oTo1N8EGtU5yxAWvoZe8A4ZsxZFzpm8Lj8N/PWP7emKJcbEPy64aU3uNblHx5w43+I8OZhN0R7&#10;fG4jPp7WQ8s+C79UoJGxIZreO0Gf+MyH6S//xz2ydebtbDbdh/DdlN/srANx0n5rbvqPQvyTubm5&#10;vQ8/+iDdfPPNlBnISyulHDgfGJwBUh9kAdL5B1tgxDmI/r0Z+EhOlhmuz5cZZgHBjqupbQWzmOlG&#10;wzaMZxkzVQC3wdveBcN9fHunDHX8XJFT/RKn+mxT0+P0hbvvoDs++wdmF0QfYXuAzS/80FEfuKXu&#10;BJaF0GF4W2CeDS8YhqGbwlVsd7Dt2b/vAP3JH32FsmujNDezSOWlKpUXy1RewWu+uF7D1YFajes9&#10;nBmYDMG0D8i7x3loMgSv/Jg2fzaCZfjEbRq2jGGJWtao229HGuepXfla7S/MMW3mdxoXHJZTbBE3&#10;hG2nYTxtO79Jpx0ER4yzQfQQP1L+XAF1/DyNjA/T+I5hevCxv5Zb6h5/zPZ7bGhwX/bMNvbZ+j6s&#10;I1HPshU/Ij4cQIEN4h9igwO4kk16Huzfd5A+/8dfoczqCM3PLLEDqNDyQpmqFbzQY1XaBTBuqwcY&#10;iuh5KI0eXPx1ByDyXyfE9bNtiPoNpX1utkp5WpVjs64NlAf75qEUDeKXASK7GRrBwykY0cttcGnR&#10;N3cC0LKPOj7q98WRPE1MjtCRU0/Sm978BmwR/BXbB9mChA+zwg91FqScEZDjYbPiR13fdQAwOIDP&#10;sO05sP8g/enn7qL6SpEqK1VausTRn50AxitwAhzpq2W0fLLD4uLCAYgTcMQPwzzBDqxTCCLqEfkJ&#10;ddqUy5Z21we+e//nEa4HiNxuAOM2pRfhexHeRn/pA4NesTxEj9gsp/qmr0xeHtrZvW+CvnXfX9Jt&#10;H3i3bI95nO3fsEHwVvxo7PO38sNC0e5UtAKRH+tZB4D03+8A8JMD6IWw5+CBg/Txj32a9k/9I6qU&#10;q5IF1DjqryyssPjXxAkg2ttsQMSO9J9XhsblToHjALDjxvfRzglEoJvN4IuNii+P2UC7LbYra4yi&#10;hKL9Plvv1H+c7pLuNtMqdy/AYeAc4BrFYUiq7x2QiF3mIdJj2nR2k2dg+DMRPdL8InrumYg/Uhqi&#10;XXvG6CO/9X76yt2Nl3RA+O9gg9j9wo/c0GeJc9rleNhs+o/obzMAK37Y89hQN9lz6NBhuvm1P01v&#10;/dl/RzMXFmiR0//yYoVWFssm+lfqXr3fOgHTAooLxBiyAR7BXr1Dk3mYFecIUgblake8Msc7UJyn&#10;bojj3BpfUgw6n7t25Wm9srvdJK8Z2S5vb71ca413Wdg6PSYbXd098Uv3d/TVR6T3OvGMloq0ml2i&#10;D37kNrr/gftkG8y9bL/GZtP8IOHbhr7QUR/EPQ1YDwYHYNN/fwaAIRwA6ihXsxEaAr94591UGBij&#10;+dklWkEVYLlKZa4GQNx4yafU/9khwCkA2zhozjAfH/6L4VgVZStgBC5jPMSVidfUm3o90n0In8d5&#10;aEQ/KHV7PAGLiI8X4uzYOUJPPvVd+rm33WI2ZEBvHrw/wwreih/Ch0EYNt3HbiOJwityLKz4WzkA&#10;6wSuYHst25vZCFnAG37yFnr7W/4DnT01J2JfZiewwplAtWze8AsgfnwGIH4kUGgItCmWOAB2GDjB&#10;vUaykC5JpNydioFdhCpqh4Xsle2j03kIdYxxyteiPJsCLkSvPLg2MSbRns3W8xsRP5cRJyCP5KJh&#10;byhHk1OjtLAyQ7/6offQgw/j7p2AvjOo7OOXONCgZ9N9jNvbe249Hyco1Jl06fYsWvHDbBXA7wCs&#10;HWL7VbYXshEaA+EE3vG2d9Hi/ArNzy1TeRnv+a9SvczHxCVDVgAngHNb5wtNoj0fKjpHYAF/4f11&#10;zGC6O+SkrrtGI2ZMbGq5FTAdVLoDIolLp92HOVXhDmF9IXv14ZpzqyJSz+dpk/KzKFjweLAH4kfd&#10;HlEeTqA0PkQr1Vm6487b6U+/+AVvbeGbbL/OZkWPSG/HbcSH8GPV8126vYKwPsw6AGQAbiOgdQJ2&#10;HPY2tp9nEw4ePES33PxGeu1r3kCjQ5PSLwCHUpEswPzOv2QBlbp40EZjIJxBwDGvetlCaCKcAdTR&#10;IhFBFNH0E2nhSNsOjOYB56jluQjYWev9B38QtPxmZHhhwPmC0G01FOcFvkAcAKf1cv+eIz1S/dJY&#10;Ud7Ac2n5It37rW/Qx379o7KOx3fZPs6Gvrs2wkPwMBvt7S09G/Gt+GORxBnFNmBBDsB1AtYwD1nA&#10;a9hezSY/UHT48GF66fU30HXXXk9Tk3vohf/0RVRZqXFGsCReE6k/TjQcAdoBcHLhCBq0ORLHMbcH&#10;C0Y4laG3yzSVNQRhi7Ex/4lJp80EFChcprVOlJLC0Xdi3UmEP1vBbFy/pcPyzcc5wPWJ+XjLDrBP&#10;78FK40UaHR2i2YXz8ortT9/+27KMA1J8zMSjuRC2Fb4Vvyt8f6of7aLykdCVI9uB+R2AeyfACt8O&#10;Mf8g2zVscAL/jK0BMoKXveRGupqdABzD7qk90nEIGQG+GdwWtI2Ccekm1XTBl+wSpzEyyTQ+KEr6&#10;yxiXdvX8sMfdqZogYkqAdmW1hKmytK2i8fq4ZYdjx/15NOqdPnuSzs+cpYcevl8a9j7xyd/0Fm7C&#10;ih4P6EDYNqW3YrcOAOM2zU9M+CC5K85syxpyQpjrBKzoXbPOAYZfKUN1YJqtyRG4HD50WE70IR7C&#10;w+rPf11edNvWEYWknHtH2LHaN+jixbZt+B4b0vs/YbOCdoVvRe/Os6JPVPgg6bPjOgC4b9cJQOBW&#10;8EHit44Cy8MR4PYgGgfhDH6YTVEuJ856BrFDsJ9nsyJ2he8XvxU85rvCxzZc65q0XKMVvzU3C7CO&#10;IMis+O3Q3cYeNmwXzgDYoWLABZHW96mEA6k8vgcIHtHZNVf4VthW+NYJ2Pmu6LGuFTzGEyPNiwXb&#10;DuMEgqaxnDV3fbtNkGbZFSUKNhLboRWsK3orfNdcsbtm13OFb7edGGkLyIoV5orYCtuK3j/uN7/4&#10;YcAOlXVwnlK5WJSW2HNtzzvMFTAE7XcAdtwdwrC8Fb0dpkKvxOMXrhWzX+DutH++uy7AuBIMzpG9&#10;CJX0sefZnnOYFbEVtStuiN3/mRW6HVpLjV4KyIrXNVykfrOCt+PucnY9YIdKMDhfqV9ASgN7njG0&#10;Aoao7dCKHUO/YRl3PWCHqdFrAbnCteNW1EFD/zwYsEOlPThvuKCU3mBF7LdWkd0dhwE7TJ3NEpFf&#10;xBiGNYs7rrQG56lnF1Sf4wrYNb/IYcA/3lO2koAQpYArcv+4xR1XlK2AK16/oDH0z9v0jGwrisgV&#10;PFDRK5cbVuDAHd90wbtcDmKyZVThK5cTbrRXFEVRFEVRFEXpPUT/HzZKh0hnkHDbAAAAAElFTkSu&#10;QmCCUEsDBAoAAAAAAAAAIQByHgtsAC4AAAAuAAAUAAAAZHJzL21lZGlhL2ltYWdlNS5wbmeJUE5H&#10;DQoaCgAAAA1JSERSAAAA+gAAAOIIBgAAAGdp2ssAAAABc1JHQgCuzhzpAAAABGdBTUEAALGPC/xh&#10;BQAAAAlwSFlzAAAOwwAADsMBx2+oZAAALZVJREFUeF7tnQmQLld138/Mt8723rx93i4JsSQBSUhE&#10;KxJOkTJ2YZCMEEISgTiLC69QTooEJzh2ORiwceEImWBX2WWcMgiCAjK2koDLsZGQQLLAgsTYMTFP&#10;b1/nvdm/fXL+5/b95n49vX/9zZt5c37vnbm93O6+3V//+5x7+3Y3KYqiKIpyBTDkpeuNqzz7ARkj&#10;OuylmKYo64UjXvrnXmrH/8xL1w3rRegQ8D9lex2bFbeibFQgeIgdFwA7fFm5nEKPFPehw4fp4KHD&#10;tOfAQdp38BB1eFqr06GpA4dMhpwoDkcfgjwO0PDQ2hzmzvKyN5SNuKXD9mIt9q/ffUtKs5NsOzht&#10;/vLrT1OB9/3UsaMyfuzoUXrxiHXqPWDip9h+zxtec9bmDOwFAv9FtnfJmAdE/ZYHH6Lrb72dbrj1&#10;DlpqteWgzzdaklYKw1Rvt2NPxn4Yyulw1LjsfoK0ECeQmGuQkKTMQdsJKmNW3HIOZRS9f19bCQXn&#10;396y74KQ5CKU5Dj714Nxc052qFoo0GipYER//Cj91bPP0PNPP0UXTp6gp75qo3oBIscECH5NvXyC&#10;XcwN68H/g4wxB1jc9zzwIF13y+3092++TUQ9XWuIsHEA8aPBGjw+zPntT9iKuLqXEvywLmFX8KDV&#10;JBFVO8bz+NeQsriJSbvann2LWRi/hUuaYxhGWNagYz7Yy30yynx1aHMxSsPDxHpn4Q9TmyPOanGY&#10;RV+Si8CukTKdZG//Anv+rzz2WXrmya96SwsQ/S+xQfQDJ8VPkZlVAkco/ssPf4KuvekWmmk02Xt3&#10;aLbepAaLG+E5RA7B4KqO8QIf1A4P4+ddqxBurUkbTYQdh0FdOLKSdr/S4D8Ga7Xv2CdsC5EABI5y&#10;oAoI0ZcwkWeOFguSD4KfqBRp//gIfecbT9Nvf/TD9OzXnvLWJCCkR4Q70JB+0IfmH7H9qRkk2g+B&#10;f/wTdPiGm+nMYp0Wmy0J0SHo9nKHw0kYj/OBQ8EgdjgLHEg5uDwtq9iThHCr19u7TOganBlBeZKV&#10;N7p80XMTErMSf9jrJ+4YBu9n7zKJ9sOXKa5ca409DigVhmDw6jhLCzxS5JERtgJfBEoYLnHKw9uq&#10;ZdpaKdHSuVP0p499jj724Q9iNcDW4SH4geA7pLmCQosXP3DoEP3Mv/l5uumNb6FZ9uDnl+q01GyL&#10;54aw4clxkiAExI/a7PBJw4eNnbkcTPy1wyjw+vrZ04ELfhyZLzguvkx5aSVJ+ePI/cIXkFWqfd4w&#10;MG4inMC5vom22NA5hpGiXm5gmfMwPDpSVG9KrHoMV3hatVTksL4g8yH4qbEqtc6fpn92z4/QsaMv&#10;mlWY+jui39y9e+D+9QlCddQ70JpO9z30DnrfRx+mIzOLdLHWpFq7LV68zmYb3Nri0dmDs5pZ811P&#10;jp/KPScwCIsq9Kqrf/eHMMsl9g7Ocv0StqbL6amiGs2ijmEUbq7LuW+DBscOe7fSVmFEjn8QPlfT&#10;aYgFjfmodlY8waP+Xhku0GiZRc+efmq8SrOnTtKzf/QYffwjHzKrMiL/MbZcG+vyO5sNuE32v8wg&#10;0a888p/pNezFTy7UaKHRonkO1escni+1WtRkZUPkJmy3YofAjbjtVR9/4d1xEOXkwUH25q0VeYki&#10;6mD71xO1zShij02G9WYrSW9ZBn0MY/c7R2RfeHtIUR5sGaK2+yhenv8P8x94cNTfIXhTjzeCn+AQ&#10;Hq31Wzjdz969M32GfmzFu+cudlOyfOjWx9Ga/u8+9nHad91r6CzXxdGajvr4AofrCNOb7LlF4Oy9&#10;xaPzQYOwReS8vE3x43EWKSSm4UBiTp6F3mjwYQgn5sBcCcctcv+jcHc+zTqc5eygLM5/MO5ewDDk&#10;ihx1eYyb1PTZQP0dLfZlFvsW9uxlHh/jsH7naIVo+iz97NvuphNHj2J1udbbV0rZH12R33HXXfTR&#10;z3yBTswv0YWlBs2xyBdY5KiLw5tD2EbsJlSHgEXoWJiPHobxY+JgYl5W/Is6v0cPUZsIW2az4B6b&#10;zX4sosChwaGC6MWzs0HcMs4jxaFhGcc8NM5B8GVWPjx7cXiYxksFmuR6+y4W+9LZU/Sb7/85etrc&#10;ioN7h9i7d6yyUvDSfria7ZsYQG+2T335z+lvL86LyGfqTRH6InvyWssIHKmE7HwWScjumR3nWZ7I&#10;sUYDvDhGefZKGmN+gvLAopA8SENMyuoZsNMTGf8JtKC8MeaWwzWAJKu5BM0P2magBS3L5i83QJLI&#10;+M9lM7t9pzyQt50GpyUOi1NjXrTKYsc+w3hQolqIH/1ERAOcbp2cpDvuvIsO7d4FsU/ybLR1IVtP&#10;z5u09Ct0iPzvMIBw/UvPvUB/PT0vnV7m2ItD5DV4bxF4h+qyQ7zj3s5KAxyP4CDIgZBroWnoQCak&#10;MuyB5cQwvFbGf8LMJWh+pGGZIOM/aS2MoLy5GraRxPhPkPkJyhNqyH+5jP/Y1GIHZboM4VxGHhut&#10;YrqZg79ok8Ly0ADCeuhgmD09+0HqVMfomquvpgO7dtIzTz2JRdDA/QJb5tb4foSOPfkC21UH2ZM/&#10;/uy36P/NLNB59uRodEMHGNw+a/Ce1DhEhxfHDvsNO+0akFtpPIIDI9MxbGd6yHTHlPTo8esfe26a&#10;Y2i8Olg5pkbwxpGZ6SvmzZOxIdaI6SgmjXej49Kx7MT//S7q7PDsaOj+T8ifBbOl9CCUQL3hFzDy&#10;ic//Ie1+1Y10brFOc/UWXWo0TZ0cImexi6ghXk6Xub6CFD3dWp228exeXR1XP/knGc24omwUXDHZ&#10;RjokYvgnw15dnevmqLejjo5u2+Wi6UWHejta4rdWcK+9QkMXz9GP3nKDrIv5fTbcZ08tjCweHeXE&#10;1eV3MfJrv/lJOnz7D9A5r04+y+G6eHJWcAPqxg4VilQolmiI02EeH4Kx4JHyH1Nq3tmu2CHwAJFj&#10;Cg5f6r1cY8xP3Iu/zEF5ghjEvibdNgjbfpp1pMH+xkG4ZVkPxy+qrCuseHmBhzEK52fBBWB52awJ&#10;jXeIfpEJecYmttDfu/Yl9Gf/4wnMvp4NGdFS5641lixCx4Yg8qtufe2d9E/e/4t0mj35pXqDw3VP&#10;5F7IDhEPFwoi9GKpxKknbhE6rnBmHCVeFq9uHmQBqfZCUdYJRq4rrJzH7hwzjHki8u64aZ+Cp18e&#10;4iGZR3TdDdfTlnKJnjN95G19HS3yK6uPIY3QURp4c9zXeycmPMIh+6XhMk3jNpqtk4snRwDOYQmL&#10;u1AsUqU6QtWRERodHaFKpcJWlnnoPdTgMN96cnlwBRbgzRVlo2Hku4I5q81U09XGTLNnO0SP6fDq&#10;EJrk4f/w8C99yTV0/G/+io6b+joWfhzLJCWN0LFttLI/hpFf5ZB96rqb6Ax6vXF9fKHVooZ3Cw31&#10;8NGxcRoRG+PhMRZ6laos+LHRUU4rslfNVpOWanVqNpvUxrPmnuAV5UoCquwiI0bm9kxHinFMFaGz&#10;dXgCBA/g4bds3UrXvfyl9MVHP41JEPu32dAKn0gwEG8STDm8xjd0irnlTffSifmatLDDm6NLq9wL&#10;50KNjI6Jbd06ybaVJrdO0I7t4zQ+PkK7d5VlVairIy2yx0djXIuFbsWuKFcS7hmN0xvxLjtpMyxm&#10;bi+jxR0t73JLmp0mOpihDwoMd7OuevXNdPMdd2I1eIcitGh1GUtaoUvI/oZ775eurXgwBYVA4Zpc&#10;SNwDLFeqVOEwvVKtsrBH6ZqDFXrZ3gK9fPsQXb+LCM683WnTpZkZml9YoMWlRRZ5SwWuXNG4ZzdO&#10;dRO9kldtNffRXUP1F3et0ImmxvpApAzN/ct/9T5vLXQXGxrFE4k9idDtirqvfrrznvukhV2eQuMC&#10;QOCwIbxZg8PzbZOTtHdqkg5MDdEUbwFvebuWbZytzGsa4Xo66uJz8/NUrzd6j4KiXKG4pzmG4dkh&#10;cuvh8ZIV69mRYhz1c7yYZYkj50usuVf8w9voda+TB0NBYq+eVOjI9wGMfPiRT/IG0bqObq32pRFc&#10;WK6Xb5/cRnt27aSdO0ZpN9cidnP+/WzXsKEx4Dxshm36Ik1fvEQtLnyX2KIqysbHFTtGXLFjnhU5&#10;UjwPgioxGqkh9gZr7vj8Er3v1x82yxuvjudMQKSC4oSO+VgBQnZ5t/rr732b9HrDhlGXgMjxmsFS&#10;uUwTE+O0fdsoTU0QvYyn4TY/RD7GhhXNccFPnpmh4ydPUa1e5zWrupXNhxW7pPwH3hwywy1nDGLc&#10;GAueBxDCQ+R4ChTdyienDkh/eA/bFz6z0O2CSCVWuPvtD3I9oUGLXGfAG2JQENzU73CWLRMTNDY2&#10;Rls4Pr+Gl4DQEapb4LvRkljjUH1xqWYmAp4m+yl/FGVzYE93pKZPCQtBHJ8rdtPpDFEzDPV0CP/c&#10;Up1efdsdWBxAm1gQ2HQVcUKHIY9cPq6/9Q55Km2JYwq8KQb1coQYhUKRxsfGaWJ8mEY5Rp/ivO59&#10;uybb99n+9vtLdOTYcVkrdkas+0dRNhf2rDf6NrfWkIrIeS5SSMOE8V7DHFeX4WSvu/V2s7CJtK1W&#10;YYFECR1gQfTEkbD9Rr6KmJdGmA58KAjEDm8+zt58K8foyIybfC54jP5782zfPyK30Gx5TP2EV6Ao&#10;mxXPi6OXqIjdM6hCBM9mX7UG3bWWOxK+v/KW2+jOuyTQRlu3bX0PJUzoZuvGZG2vvesuqu6ako3K&#10;/XJOUYih4YL0dhsbG6atnA+Nb35Osx0/PU+LtZrsgLm1AJPZirJpscKGyXMgGB42454rFI8OvUgL&#10;PHtziH223paXrnr8ezZXs6tI4tFF6Nv2HpA6AkIHPF8Ov4xCIAOEXiwiF9GESbossH2vwaE7h+yo&#10;c1iRY1iVrmx2IOgC3g7LAioVS9ILDmYE7z0Hwn/Q+m7FDh2inv76e+83KzERN7ScWuh2AcyXrjg3&#10;3Ha73Mdrc+1BurnyxhFOlKtVKpWKXCjT+OZf4TG2sxfaVG80TaFhvDD+Kcpmp1AoUBEPfUHoZfRD&#10;qco08wAYBG/Ejii6xTVm9CKFo4WGdu8/aFZiwvdAgVvChA6s2CU+uPG210rnGLmvxxtBY4EIHU+l&#10;cfjOZaRtyOgDjXBnz1+kVsv0fhNvjhmqc0XpdvuGuOHRy6WyPBOCFNPgQFntJq/nHiF6aHHX/gMy&#10;3cO2vlvrIUjobma0rQl42wVCCgm/eRz1cxQAVyJ5vpzVK7fQkNnjJNs0x/hnzp4zIuerkRW7oiis&#10;F9aEVGNZbdVKWRq1y5yWy2WpEpt6O/wiV5M5m3SoYfFJSzyL3bmfDq2GOu44j94VugnXTRM/lA6p&#10;YuOYVuQ6xhKrHEJ3VzjLdmGap8ObuyKHKcpmBcqSlAfYJsZGacfkJO3YNkm7d26nPTt3yKPcEHsZ&#10;7V94pJvzSbsYSwfPlUBBeC8j3hfvIXfGGEzoTrREeXQgCx8+fBUtttpyFTFXFwZ6ZdHjitPkDeKu&#10;mevRIfLvsZ08c6EnbFcUxTS02YY31LuLHKZPjI/Tvj0VmtwyzmLfKWJHOF/gvEAcK6cYg5bgdKcO&#10;dOvp0CxmWe3aVPAL3c3UXejgYRO2Y8Vw6BAz6ugQPQy93dBtHQuwA5fCoBHuxBxHAs2mPIJqha5i&#10;VzY7VmR2YHx0lLaxN9+xfYimqkSjI0Ms8hKH8hWqlI03h9CQHeqB/jjAlvfNSYRtiGyQ8wsd2MxI&#10;xaPjK6joa4vt2dtiECxaBCHyeqPBmZfpFOc9y8b6lpQ1zhcA+HlzBVKJK4oB4oJ0IWJExPDo2ypE&#10;23n6oS0Qe1Fe0iJvZOIQ3r6/AX8RSVst7j9kI3ZvlSvWQ5DQQU9GtK5D3+LNPcHKOBoS4OXZ5heX&#10;aYanzfC8c2x1LMdXHWlV5HyKohigH9BVJMTEhq4o6IcyyraLvfvoyIg0duM+OyJqLAcNIkWHNTTG&#10;4dXQHqvE7RImdNAtRxRG7GhoMwWAdWF9qydXlGCsLqxu8EwIBGefE+l00PxmSFjlDdVslEePFbmi&#10;KPmyIu1MhGo2yqODSLHrlUBRNgZxoftqEkQQUVkSBSCKsklxW7OiwnV8r82HnYLUWpc4j943uIeu&#10;KMrlxS90/9Wg56oQhmn6X41cj9SFK0omkrW/JSN96B6KKlpR8kQ6yqQjdIGBh+4JbwsoihJJatH3&#10;kFroaWWrQleUbAyvdIZZTUpvn5tHTyrn/q5LirK5SR/NGxIJXfq3K4py2cgqcEtij463vybBdt+z&#10;lwb01XXRS4aihNOr5/zU0lforqJVlHyJc9xZHXtqoUe1DwSR4RaBomxqghTj11FaVeXWGGdZXQD1&#10;+4qShJKXJqVYSC7f1EIPkq3eQlOU9U3uHh24K9WLgKIkx42I8brnMNKqKrPQezekYlaU9Uxqoadt&#10;BPDfg0+7vKJsFtJoI22kPJDQXVGUeOKEnWetN3eh69PnijI4sr5mNSehh1+b8AE5RVHiwcshXUEm&#10;CeXxzfQkJBa6P4rIWtfWZjtFyYc0GtQ6uqKsE1zfjPe3d3FGrLjTOsyBCr2JDzoripKNAJedNSIe&#10;uEfXru6KkpykHjutrFILXR9SUZTBMByi7qxe3CV5Y1zE1lzx91wG8iihomxC8u45nkvovrwcXBfX&#10;fu6KkpwksXLWeHrgdXRFUQZDmlq0Cl1R1glZvXUS+ha6/yst7oN15XL4Y3aKovTivr2pxLJyq779&#10;VoPVoyvKJiCR0IdjKgNhV5shbXZXlEy4igv7tmEaUq8hKoQI+JSrtrwrSgJKxcEG16nX3m+Hmf6W&#10;VpQrB78LTKONtB9VSSz0YoL3PK/KoapWlFD88kgil6ySyhwvhF1P8OIJDdYVJQ/yC+dzrRj4rzbo&#10;MKeiV5R4ktaI3T6ozXZydeUq9CCyhhqKspmJk3DatrJ0Qg9oAOgkfJWNoijRNLw0jH6cZmaPnmTB&#10;ZfXnipKIZjO9w7xsfd2b7PDVvytK/6Sofidi4HV0RVH6w3Y6W5PQHWFC3EXGrcLj1bWtVtuMKIoS&#10;CTrApImG0/Y4VY+uKOuMVYL3idqtm/e8LTYCFbqibFDSOPXcha7t7IqSHlc36YLyZGQSelhB3MJq&#10;67uiJGfQb1fW0F1R1glDQR6U4/M8PHy+Qte4XVH65rKG7tEV/9UKr3ipoijxhMnLvY3WzwVAQ3dF&#10;WYekaVFPQiahhy7kOHYMpn0LhqJsZqx8Sl6aJ6mFru+AU5R8KRWL3lAysjSFpRJ63NtgFUXpnzCV&#10;DbyOniQE12uAoiQjL6mk0VymOrpFP6GsKBuDvoQOwl4uj55x5VK6uoeibEaCHCY+yQTy+HgDyGct&#10;iqL0D+t9UDFyYqGjlq6BuqJcfrLcts7Joy9rY5yiZKTZxGtaVvDLeM2+vZbkKy1BDAX20lcUJQ/S&#10;qDLXOrp+DV1R1obBvtedCfPRrdbKE+j6LLqiJAd17nX1NVUNxBUlP6L0lHeTV1+XkbB+73pBUJT1&#10;RWKhl3K6ca8oSi+u9451ktEZQgOBxOpN8gC83Yqdn3f4oShKL74bYpBeoOwyu+noC4uiKElxW9Bz&#10;cI6BYk8l9KzizqHwiqJ0iVXUKqkOpOKt99MVJTlRDjRqXiFFR7bchB7UTc9+LiZrJKAoVyJBesjS&#10;hbzRTt5jZSAeXYWtKP0Rp6G0z7WkE3rCtavQFSUdQQ693W53p/f7rsa+PDoKsdzRDq+KkhdRasoQ&#10;3XcJEnr0+vp01+rtFWXtCRJ6jlocomar7Q0rihJGo2l8edL4uJDSvUeF7okFb1vcW4FLqA9XlCT4&#10;tZvnNxSihB57zQgqhspaUdYfUUIPJKmQbT79soui9M/QUGqp9tDf0kyQjPteqaJsUlztlIq9fUwR&#10;Ync71gziDTPo4Za2507LS/2kXI2ibArcN7sGaSRLzzmXVM43LggPitLLpd5vQ8atQ1E2Mz2CDBF3&#10;FtEnFrrttx6HPtCiKP0RdUM6q2NP5dFB3AMz/tn6fTZFyZ+0qkot9CCyfDlCUZRe/F8qjBPzUAq5&#10;5yJ0F/XfipIe6CatdpZTtHhlFnrYJtS3K0p/WA31vKexz6g5H48eUQh/WK8eX1GCGaQ2EgvdhglJ&#10;G9f04VVFiSZOScsR8myn9PCZPHrUJsI6yiiKEk6YA/WH7FkdaObQPemCGqorSjIaXpqGpP1bMgs9&#10;EFZ1uoBCURSDcYn4Cw21EwhpzW+vhZWppS+dUJTEhOko6HVtaVvh8/XojIbqitI/6WQcT+5Ct5S9&#10;VFGUJARLG47bzulH/ImFHhUpqBdXlHxJGZnHktqjp6kbaB94RUnKEA0PUC6ZQveBxfuKolDvGxzC&#10;SfNgaN+aDfrmGkAZyiX/8ziKooSx7Ai3lLM3zWF1Gp4rSj+UioN3iImEnuLrrD0MDelFQFGy4ErO&#10;HzVnkWMqjz7MlYIo6ab9eoSiKIZSgljd1V7aNzflELobUm5XUTY9YU5zEFJKLPRSQKObuaqsFMsO&#10;YQd65yiKYulLFxlrw5k9epLtJX2yRlE2O4OOiHML3RVFyY84H4m+aM2Ah13CSCX0oI13UmxMUZRg&#10;kjj0fpx+Jo+eKGyXv1pLV5Q40NZlv4/uJ6xDWlpyDd2Dv4+uKMrlJgehB6tbNa8oyUDcO+gHwHL1&#10;6PqwmqJkx1Z042Tk3s1K2ms1V6EDWwbVvKKsH3ITuv8+oLbFK0o2BqGdXD26q3UVuqIko9FsynMk&#10;gySd0OMq4YMtq6IoTJZrgjbGKcqGJbnic2+Ms+hbYBUlIRF67f2iqjeQgcRCd7/F3FuulTE7hPp5&#10;8muNomxu/PfQC16aJ7l59FZLm98UJQthDXF5OstUQh90y6CiKBH45JdGjYmEvuq5crsFZ0tDvjXp&#10;JUFRkpH2tVBZ6Ct0Xw55s0QfbQaKogyA3Oro/k+4ao1dUZLh9+ju2FDWVzD7SCz0QOftlCHtZ1wV&#10;RclGlifdsnn0gO1oO52iZKPZbHlDBlde/kg5K32F7nkVQlGUwZJbHR3YK5EG8YqSgoz+Mk31PTeh&#10;t9sr8lahK0p2XP0EtX1luS6kErp/k8vLwW3r/oJogK8oyRiUVnLw6Oq/FaUf1sIR5lpHVxQlPeaV&#10;ztnkXkz4OujEQneLseLDNShXlI1AKo8eGaTrjXRFWSPSa20goXvRSy1ai1eUFdLpISJ3ihUlEjru&#10;18FhI/U/qoptwTrtNuEzbG0ebrAhF7KuxZM5irKRsIqwaalUYlvpfoa0xFYsQD/DnobMfAxCbzZt&#10;Jfz2YSKhHz96VFYMZCNmUPrcNptNqjcaYhemO3Sep19iq0sOhhe0FwNFUXqBiK2AEQkfYNvLtpWt&#10;Ul6mcqkoNize1mivwMNFXgAptJmEOKHLWnDTvug9cI4NGJZleqvdoUa9QbVanRYWG3T+IonYz80R&#10;zc4vdjvg41VUKnhFMYjA2dDiXixCzETX8PQK2262HSYTi71MZTZ8tVguCViOZ0FHI+zyq4WuhI95&#10;aSCJPPrJY0epw6tG2N7z5AwPo9NMq9OmpXqdavUai71Np2aI5uY7NDs7JxcAWUZUrjJXFCtyPIJa&#10;YKFXKhW6hl34IW8+xA7vDg0Xi8MicjjVgidypPDm+D76iy++iEVAX0KXhVGoUb56IDPu20Hw+Afd&#10;tlotanLYXqvV6Pz0RTpz/gJdvFSn6Ysz7O1Rb+c6BGeE2KU7H0xRNjkQLHRVqZTp6oM7xYtXZY4B&#10;L4jkqjvX0wtGN7KAzBKfCbHDm59YCd0jhRUmdCwEk7UcOXKEV8pC55Xj/vzQELw75rCAEbqz0BtN&#10;rqdzCD83P0/HT57mEP4SXbg0w56+ZkqgAlcUx5ujkQ1he4kmJky47gK1VNitI4WTHPaqztAdRA4t&#10;QpOmQizAKYeKzC90ZAzM/BdPP0UlvoLAk3c3iksM58YVB/V0NMzBs9c4jIc3N4XineECKYriCZ2F&#10;YQW/c+cO2sny2OfNd8HLXiRsR1TMQE+wIv+B5qoc1h/NIXSH4OHRv46RmdMnqMJCl9Y+GG8MG4Wn&#10;xrvjYM1WU7x7vVFn0Tc4rG/LSrBD/AerUZTNC2tApCD/zG21/VPb6GVmbg+LbBA6RF5nxwnfbdzs&#10;EJVZhxUW+eOPftpkNlihQ3LWukQJHXQzf+Opp0TgFfbOKCyGcWXBsIh9GVeeZWpzweDZ8daMJtff&#10;UYdvs3dHHkXZzEAqVuRwfqPVCu3bOUxTMreXi2yQDEReW1pivVlvbu6rT3LdfvrUCZOZ6PNsq8Tt&#10;EiZ0uxDsc5jw3NNP0p6xiogbzfr2Ph4KLXBOhBPWu7fYu0PgMGlMUJRNDMSJW2lIYdDONYcOyn3z&#10;UZOlywU2dDyrLUHoDdEPlAaxllnx0B+E/81nvobs4Bm2SJHFeXSAlUjr3v/+xjNcLyhQhQss3pz/&#10;mRDeyF1EDrFbwdthNkXZzEAiUIlNR0ZG6PD+qnSO8QM/fYmr5bhVvbjIQTxHyywz1pzx6CUegdN9&#10;5smvmgX6EDoWsoZ6+rNsLPSnaUulKI1yRb6kYIOmBdCEFTBWNS9kFjUvpuBhnoZZirIZgQc38mZY&#10;DnCMr3rFy+mlJaKrzdQu02yobM+zvufn52lufq4btmO5Mpwsp48/+hnJ7wGNWr3CVhEkdJsRKZQK&#10;Qx2AvsiV//FSURoCpDUdQmeT2268I0j5Py/piV29ubLZ8TQBWcDAwX17af/uIdrljVs4Uie0obMj&#10;Z5G3aW5hgau+HXGmEHuJRY6wfVu1TC98vRu2/zc2iMy1VfiFbjO5C0HoEr6jh9z3nv+GbHC0xPUE&#10;Xhp1hrKI3V51sEO8mBU5/xfxM16iKJsD0QIDFTHw7NsnJ2lyyxbWUK/4TrF9i+0o552ZJZqdmxeP&#10;XkCfFZ4OsY+wk8UttQMTI26LO5wwqvRe+CzYtItf6C7IbD06QoPn2Ogrj32WJniD6Ck3xilEjw73&#10;KAh2qltfZ5FjyC9ymyrKpoL1MDE+Tvv3TtH+feO0jYWAJ9TOsf0N21+znWSlneLY/fz0HIt9Vm5V&#10;owcKnOcICxwi3zlSod/66Id5qnCSDU7Y6hSaDRR7kNBtZmtYAa4Yj7GZjjOz51nkJamrI3RHXR2e&#10;XerrnAchvQ3jYSJ+/m9xBhXlysWRWqlcoupIlaqVMnEiLe01NnhQ1MlPt4guXGKRX5ihC9PTNDs7&#10;Q4XlDtfHeVk29IJD/XyyUqI//ly3fv4Im+vNXeshqMua1SFSGPLAUK5Xzs7M7KvPz9Fr3/DDtNTq&#10;SPe8Nm6nSWq3YFYhW+xu0q7W0DumKFcm6AU3NjpKWyYm5L55tVqliYkyVVhRR3j+2SbRAuvm9NkW&#10;i3uB5uZmaWlxkZZbTakSw4mOcuS8hQUOb/7NJ75AX/jMH5iVE72bDa9/4LUQPvfi9+pdgoQOrMjh&#10;oK0tsJ1lu2eRC/MPXnUdVXftFaE3OrhXzpcW/sOaN7AXN1vEXxPWm9bHFVTsyhULn9zyCCp74vGx&#10;MbZRSUdHR1grBTo9u0wzc0TTF+t08VKD6rU6LS4sUI1F3qjXqczLo1qMhu+tHAVA7FdvHaP3//N3&#10;EjtbbOFxtv/Ohlc/QOTWs8NWESZ0AB1akSMf0jNst8+wV8eG7/jBH6Zau81C91rZPfDkrB1bmWpk&#10;HST23imKsrExHWIK8pw5HkPFeImHq+WKjDcbLXkeBPfI8cIWCHxhYZ7q9RrVlxapyKpBN1f0WZko&#10;G29+YMsIPfFbD9P//OMveVuhn2ZDFR/eHOYP4XuI8ug2dcUOw8rvnuc6xO2vuYkqu6bEm+N5dXh0&#10;bAGhPMBWe4W9slqZ7MzyjSrKhgXnvPXmVuwQPrqGLy0tiaHHKLq3YrjG4m7g+RD0aR8yIkebF4Qu&#10;IftohY596y/oF97zk94W6ANsT7HBm7thuxX6KiDgIGxmpFgYVwusDPY02/N4aubf/vS7aWJhmiYr&#10;Rbm/hwJKwxzus0v9wtzc7z7DzkpGCz2PysEw/3oFroJXNipy7uIkZxPhwAN6QNSLi0vixRfY8FIW&#10;iBxeXLqLs+HBFamXs8jR0I27Wui3sn+sSp975Ne9NdHzbLh3bsN1GDZkLZC40N2mMOvVkb7A9vq5&#10;2ZmJ73/3/9BbHniIQ3i8BYM4jDcXFXubTXaap+MASCk4dVeMv9br2+kAw2pqG8mAODDvHJfzGie/&#10;CH6Z2FlzwvrgcXmZarvFo3gYrC0iL7K48YQobLJakgdXpljkj3/yN+jzn+42wP0LNkTV8Oa2Ic4K&#10;HojM/EQJ3WL3AwK3KRrm4NkfQB941COuv+0OqrPYkQEPpyK1+4jdxtatV0eYj550MocTGZJ5GMKw&#10;maYoG4muyOX8xRnsaQ4iQHXWCgKN157AIXyIEI1uIyxwRMXbWOAI2fewyE9/53n6wM92Q/ZfYoPu&#10;IHI3bHe9eiBxQrd6Q2rNenaIHff8bzx9/BjdctONNLZ7L+/ksNxqgwGE6dhH+7IKFMUcBAYHxQzI&#10;AZIh72DZaTJs/vOwmto6MjlL3WnmfO32IeF5HIl3DeMyzZuObq24Nw6R47VQqJdPlEu0lb35bq6X&#10;n/z28/QT976ZcwvfZPsIG25zw1xvbuvmoULHdqOwZYOwYRA2Xm0Fwz1/2O+wvfrAocP0yw9/gkZe&#10;fh3N1ls002jSpVqDmu1lWmq1qcFpkz2+3HfnBfDcOi4GGEfpJPWKKVO6w+sLW8ak4AdPQ9r1h5F2&#10;u0mJKl/YNpPs06DKOwiwP0HllUmsYPPP7DREDzP91WFor/JEDnGzyE2HM9xGY5Gz0BG2z373L+nH&#10;3/ImWQeD3rEI2fE+CnSJR5rKoyc5vLgAIR+EjpdTltkg9BHPXsL222xTB1nsb7jv7fSmd7+HzizW&#10;aI4FP8uCr7U6InLchqvzcItTtNBLKz2btPYhxTgPYxr/78HMQUFwCEP354oA+5iGQR+PNOUZZFnC&#10;ynG5zgd7LtpyWfGbiNRUT6W3qCdym6LnqG1Zh+FWNQxV4O3VMlVmz9PdN99gVkZ0mu1uNojbCt16&#10;dCtySAgWSlzoHoQ92khhCOHxKM0rZmdmps6fPE6thXm6+Y47Wbzmioadw0+Bg2J3GEgLPK8CY7jK&#10;IcWtCJnvjXffr4VhpJgu6Yohfz/mX9/lN+xjGgtaR54WtM0wC1o+LwvaHiwo74oF/ebWgub7lw83&#10;c37LOSrnMJ/rfP7iTpPcceLp+B4C7jpZQ5guxvNw+2ycxT3GBi++Z7QqIn9zr8h/lM2G624DHEQe&#10;G7JbUL4kyH54Bq+OEB6vn3Y9O94//+NsP3ToMHv2t76d7vnJ99L0UoMusWevtVp0ib17m9UPDw/v&#10;Dc+OkB6ltZ+Wcb267AVcO46onc7/zGHtD7O2bGTbfvbthS2Zx3EII+r4RG83ej/duYMs/yDxn4MY&#10;kjE+T83FAkIxOeDMzC1mXARwATCGFvYtEHmpxGIvSJ38hSe+SD//Mz+BNQGIHJ1i/o7N9eRBIXuk&#10;NwcrpY3HCt2KHSG8Fbuts0PsaD14Jxvd++BD9K73vo+aW3fQhVqTFhotmsP75DiMRws96u9W8HW4&#10;fwa6th1v5J3wVuReihb79XmCuKdwEFFlDls2236u/UUM9Lf//qWR206LLlPQki7u/Kz71osVul0b&#10;UvHwXso6lmErbuPVeZzDdES08OLVIofqpYJ49Wsnx+k9999Nz30NfWAE3L5GUzuEDYFb84tcfKFn&#10;kdiyJkH2gw1Cd+vrfs+Ol2agFeFdbLT/0CF649seoPt+6ufoyOwie/AOLeKjDyzseRZ9h0XODl7u&#10;v0PXKDHE3+TpgpNgehrcnVvuGfFSZTX+M0KPVShW3AbTdwTCRkMbhkXoED4rBvfGIWqE9BB6ucBe&#10;fKRMQ5fO0U+99c3ua5t/nw1tXtaDu548VUu7i/9njQMixzJW7Ajh3TDeCh7jh9l+g20PG9334Dvo&#10;off8axresVta5ec4jJ9vtjmMb7M39x6KYaXDsUPjtnHOcereXuHv2pPyGhMIfvx+idt/bCG2qHEZ&#10;IooZdxyS7GOi39Cfpf9Dlxs4BvDaKCJCdESZEDQMuw+hd3uGol7OIkdPN/lWGtseDtMb50/T17/0&#10;GP3qB/+jWal5jgS3z/DaNitua1bk8ORu3RxpIrIcPlfs8Or+Ors1jF/F9ka2d7ARbsGhF90PvvV+&#10;Ku7YQ+e5/r7IQp9n0ePg4XZbrdmS1nkg9XUelD3CND6KneWOXEm7IEMcbv5QotfjXruzkjYiCaJn&#10;3y8j0nbSJ/1c+Fa2HlyOLL9X4Jr8+8llxr67ZYeosbS5dWbq4NIdHMZCt93Dt1VK1Lhwhv7ksc/S&#10;J3+t+/IIAJG/lw1uHaIOEzk8eeJ6uUvWI43lrFdHCqEjjHdDeTc9yIbOuuLd0ViHVvkfuu/ttO/6&#10;m+gi19+hY3h2uf3GB7LhffwBIX2BNwcvgDz4sByuki5JvxGdBf+28iIPoUSRZO04pmmKEXQszCm+&#10;mrT7F5Q7jwhoEOB8g4BRZnhxHEeIHAcDHV/k9hnPh9Dxogj0Wa+dO01ffuxReuQjHzIrMUDg/4Xt&#10;j9ggaFfkdhyhuhuuW0tFP0cSv7o1W2e3goe4/YaPRd7I9ga2V7EJew8eojfd/4AI/9qbbqFFDucv&#10;sKdHyfAUHMIiue/Oht/dPhknRJS+nx2LI6m3QPVjUOSyf3Er8RV/cHtjBJMcSCsZZq2r1x20htB1&#10;BsywFyEkKDvEDSBq6avOAl84e4qe+K+P0h8++gduHRxA4F9h+102iBge2xW3NXhxv8hRmqS732X1&#10;EUgOlrUWJHa/4O005NnPhpb5f8zW5SB7+n0i/Adp6sBB2r53v4yjZx32DC31EHrqvXRId0KF419L&#10;6kss450bueD3fjmuWiKpMJL+GlHrAFYoscSsB44hjiTX37iLNIqL1zvhQOPYT588znaCnv3ak9LY&#10;9rEPfdDL2QNe3PJltt9jswKHQdRuCsN8t3U9s8hBv+cDlrdmxQ6D2P2Ct8N2HgzfloOHv46t6+WD&#10;wEUADR9XX41qPx+FAYbrSr7EiTxP8rx4hoGwHVHmMfbSuL7ia8MRQNx/wvYpNojWemmYK2zXkMcV&#10;uRV45iOZx2GxQoe5oTyEbD08DGJH6ood82HID9HjwxUQPeyVbIqykYCowXfYbP3bCtYVuRW0HbbC&#10;tyIP8uKZRQ7yELoFAncFD/FaEVtRW6/uXgBcscPsslgPhI8Un49GKo15Shcck75OAKVvIGj8Bt9m&#10;s+K05grcitwVux22021+uzzWi7RvcKLkjfXqWLcrXCvuoNQVuruMXY8t5yDKu9HBMer7iq9kwh5z&#10;e/ytQGF+kVtzxW6nBQncri8XBiUcV6AYtsK1gnZT/zRrdjm7HltWmyor4DjZk0NZG+yxtscd5ooc&#10;qRWxK2i/uK0NROCWQYoGJx/ANqxorfkF7Yrczrd5rcitKcHgWOV+giihQJA2dQVqzS9kv7l5/evI&#10;nUELx67fitQK14oY5oraP+4uA2yqBINjNZATRQkEwrSpFawVrzVX1BhGHpu6ywGb5s5aCMfdhhUu&#10;8AsZadAwQGqHFWU94YrUFa4Vt384yIBNB8JaisfdlhVunAH/uKKsF1xxusJNYhZ3eGBcTvH4xWvH&#10;7TR/CtxhRbncBAnWTaOmrSnrRThR4gYq8OzgxNLjN3hcAfuHL4u4XdbrCRAmeEVZz1hBX3ZhK4qi&#10;KIqiKIqyASH6/x25jQfrpuK1AAAAAElFTkSuQmCCUEsDBAoAAAAAAAAAIQDhK27jgy0AAIMtAAAU&#10;AAAAZHJzL21lZGlhL2ltYWdlNi5wbmeJUE5HDQoaCgAAAA1JSERSAAAA/AAAAOIIBgAAAGp3qowA&#10;AAABc1JHQgCuzhzpAAAABGdBTUEAALGPC/xhBQAAAAlwSFlzAAAOwwAADsMBx2+oZAAALRhJREFU&#10;eF7tnQuQJVd5379757Ezuzv70mpXz9kFiUAS2xIy4q1dxcZVxg4GB0UFcdDaEZTLAdsVbIqkYlkW&#10;dhw7SRUxeTkuMEiyE9sCG2FMHkaYlUCADQH5EYLBSLMrraSVtNr37MzcuTf//3fOuXNuT3ff7r59&#10;Z2Znvp/07Tn9On26p//n+87pxxXDMAzDMNYhDZ+uRfZ7u1mnRPb5lPMMYy3wmE9nYCHP9LMuu/ZY&#10;S4KPBX4nZxjGRUwQ/mHYRzhjLbDagqfAfxRG7820h/37pkXai3LwNa+QfVdfJdLpiCzOyX7kO4sL&#10;fq3BaYyM+lweA56qZtNnhky77TNVwTnOJeM8DPv4Bj6uYhS+rpojMvP4MZk59ozLHzuOjdvy2Qc/&#10;51dYBhuAu2G/oFOrxGoJPgi9x5NT4IfecotM75mSQ2/+QXfyL5xCOoeluKAW51FjpphujrmN6qZR&#10;zynpLFzwuYiUshs8njz6LSdF6pxRTmo9K9CI61Ckzmkkt2u3fCaHtGOnY4gpdA5LrgNxy9ikil1w&#10;nTZGN2F6s9Zn5skTcvhPvyoP/tlfyt2/8zG/QZcgfHr90A1YMeq5uouzTOj7p6+W297yZjl443fI&#10;ge/+O9KZOyMye1I680gpeP7x+IfXPz5OOP/AzPOE55HVIKQdcW6r7jfoblfglCEqyWXZRVqgzECJ&#10;VUuuDKL1+22aFEjmOUwpKLPsrAUp8zt9zvGwodAbMF6Ho7jWeD44jWuzQeFv3oV1RqWxZbd6/3vu&#10;+6S87/3/1W+shJD/Lp9fEfr9WeuEocyS0BGW3/bm75c73nmbdC6cdCJvzeLCgRen16FoKOxFiht5&#10;FTiriwZAW3CmLKkGVvIs5FKyIpmNXko5aUUXOX+1nJshnuBl52BI+0oWy2tQRQ+hM9VpdA2ZHx3H&#10;CthgHBEA05FxaWy9VGaePi0Pfu1bcs/H/1gOP/R5LQasaKg/xL9EF3r1P/EpPDqE/g9eL3f81I9J&#10;59Tj0jl/QqQFgVPoLXgJpvQW6sWxQZueo4G/66J3jMjz5Pbz8GkUCdv6lZsWQi4jZZ0q9V1GDX+u&#10;fkVoY5pBHedPKXAc8Sp5dVotcB1od4xVa+g/TuyaYj5ErtNsBCh8en02BGNbpLntSrn3kw/K3R/7&#10;lBz+3MMsjVD4f8+nQ6PAmR8Ihu8fZob9cxX6O/8xRP6sdM4eF5k/D28Or64eHcKm4NWbd3DdUPS8&#10;eFDF2MMzjxPdWaFBnGHQKDDAlXZ8vW1NgT9dYpVOux7hFKl/P4r8/fq3rdkrqFNwOZ+yvH4FpiyP&#10;ZsXnb6kspDwfXNTkPE47z98YQajv86J9/Imu8BsI+WeenZV7P/UwQv3f0JLA0L19dDi1Q6HryPv+&#10;q6+QT//2f5DpbRDy+ee8yGHz51TkndYcTpgXNU8qvHyH+a6xlHCykYZsJnkr+EMu4jVqPTtZhRWo&#10;x9DIOcDk+Sl8LuIVV/PYVgIca08jgjzFT7FzDIkNAPv1nKbgKX4O9LEhmJjSRqCxdY8cOTMqt7/3&#10;Xye9/Qtctl7i2tYFQ3eOQB7kxM+/5yfljh+/VTrPP4q++mkn8nkKHt4dobuOxGt/HXm2+hrK40JR&#10;ofuUhAuQKUMoP7li5HmHUuIoU07FP0+ynCSV/+oVNozrMuxz2O+46yQpdE0odmaQahSECaQqft76&#10;heC7+fEtTvRM4fmPnp+Ue+5/IOntaw/xM85cZdgq0bOr2D/z8f8mr712G8L3p/X2msxB7HNnvdDZ&#10;V3ej7V0PT8HHQlexo4phnsJlSKqKYT2Qd2H3PS3r4LwVFXaZQ42LzN3OL2QdNIt/eC12r8cwTfH7&#10;lP14piMUPPL07BT9CLw++/eTOzBvQhrbLpejZ8fkmld+vy9Lxf49sEd1qgZCLeugK3b21z/0K++V&#10;m/72Xumcecp583n00+fPuvu+9OoUfeinB69OTx+Ezj+ACh6Z1D9wPC/jMJLbZTUSeRdQ1ja1kLPf&#10;FSXnGONzU/pcrJXjGwbJc8FpHG9X6DSG80wpeuRDuM+QftTdw9c8RT+xTcP9xq4XytHTDbnmVa93&#10;xdYs+mStq8JyOBKvnv3Tv/Nf5MCLd8GzPwPPzjDeDc6pJ2f/fAHeXT06Be49exA+0YvMW48Yo3w8&#10;e9jknaVBBJF1DFX+KlmNVmmRlqTo3yGrGsl6l6lv0X0PA61mqCsrwjysW33mabHoaQzt6d19eM8B&#10;vDCgR0+/aUoakzvlyIXN8rq3vFMeO3KEhdUm+m71BoBldMX+wH0flJtetN2J/fzzCOHPiEDo2leH&#10;d2co34Dnbnih83Zb8Oxu5Db6K6qnD9M+7S6O1lsXZP0pkseZ8ydLLspqBFaC0o1fTl2TZZU6rKyV&#10;i9SvT524WIuJy0I+nkehE/Xu3ssH0QcPT8EjbXBAb2KryOZLnOhnJ+R1b30XRH+UJVD0L4SVOvok&#10;cU2rwO2XxP6xj8hNL75E768L769fgNgpcvXsFP2iNODFKfYG6+29vN7uSAjejdK7+V0GOlTDGBJU&#10;Aa/N0DBpGvIUPPJhmRe6Ez5TCJ1P6iHEd55+HCE+RL9llzQmtsPTT8m1r3mD21bkfTDesqusBOxx&#10;IDiKqE/PPfDRDzvPfuZJF8bPwlTssIU5aXpP3pS2jDYbmja13h3XWKqw3TSFzijACZ6lO6KsYawp&#10;vJwdGq2EqzXkaVwLaXc5GwJOM8coF9c95+mYFgzC2HHJbnnBNS+S+/+XvnFLx8pXcR/hRBUGETyb&#10;Lnr3HYd+5C3yrlsOSOf0E/qIrAq+xT47R+LnpQlPPjbalNGRpoyMMozBYaGF48MLTbSAertS84zy&#10;4fG90PW8GMZFBmW9RNpF7K5vXO0+DetwPrq79P6E4f7CrFx/3fVy5Jkz8shf/T/OvR72CRj6y+Wp&#10;KnjW6DOw6zjxlU9+WNonHnV99tlT6tkFYm+0ndjHvchljKFLFOJExhCfoT3FTm+Pf1l0l94pw1g7&#10;4ArOZGkZr+CUqzi5sV9FPX3weNDQ9Te8TD7xwMNy8tTpHZhD0d/DJVxcBt+UlILb8CMVrt/++/dI&#10;m332OQidD9X4W26NNgzCHRtDnwWCl82bRSYn0DfZgpgAdd4Om5py8zV8V93rgepxwnxS/qgMYwWJ&#10;r9Pk9dqd1gz+4biVXu/e+CzKouvuap4PoMFZ6rgX3zGBpvgG6fSWBXngd7sP5VB71GBp/Zb18GyP&#10;aPTuOw6++hXyc29/o3ROIZRnGE/jKPziHASPMH4LXxOcFNkKkW8ad2Kf5Dyk4/D2HLTgQbYWpD13&#10;Ace9iJC+LW2eCMNYByQdeHc6KEnxzYLO4z/oy1MbaCB0FT9v++69cuRkSx7587/gXAr+A1yqCwui&#10;5ZWALQqfj/8QJ7710B/I1WMI4y/Azp1AazQLsUPwaJlGJyhwiJsip5cf55tCSBch5kk0AmcQEZw9&#10;K3Iaff6zZ6QNW4Do2z6MKXwEhnEREAutK2K10MWFwClyjthzJN/fn2/w/jwfv926WxpbLpEj5yfl&#10;2oO3sgTyOhjH0Qp7yDIhAetJO8SJQ7e+UaZ3omILCOMvQLgIQRjG08OPsp8+wQcJIOxt20Quv0Jk&#10;er/ItS8Recl3ilyy2x2cih5RwbmzMj83iwbNZG6sT+IrW/Ma3tMY2oeUoT3Dehfea2jvu8h6x2vu&#10;nExfOqXa89DxUpOFdVxW8AwjDnDijp++3b3iygE6enataEuaDVSc4fv27U7Yey6D4K9CB+AF8PAv&#10;Rsu1x7ViHMBrNqUNsc9dmGWR0uEeDGOdkil6nfLCp9i9ltS0yzvv3kHhE6tnn5E73vU2bk3ib0EW&#10;Uk9RwbMw2m2cOPTWW2R6OyZ1YMG9+MI+e6PTkpGtW0Uu3Suy+1KIfCdEj3zzSmxF4wAjwv/nnxU5&#10;8Yx0nn9Ow3gbkTc2Csuu7WVePqTO6OHdG6UwDuAhoqaXv+0f/pAvQDUZ9NmXSoK/7Y3oOsxCuHwp&#10;ZsF5dwq+yVWmEMLvhNDp2S+7BntACC9/F4awnvADlMefFjn2uLROof/uiw4nwry8sd7pXus+DV7e&#10;3aVito2Ugl/y9nx4TfXGR9VPPymHbvkBrkno5YOO+6qniOC5DgvSvjvfhDtww4vdW280hBwUOyvZ&#10;nIJ3Z5996xRsF9am0BHCd0Hl5xGetBZkMYidJftq+uM2jHVPUvQqA8qhwZF5zKXoIy+vwqdA9IMx&#10;F+TAjdfJzQdey00p+HCLzispmzIeXu+7H3zVjdKZ5Yg8vfsFaaAyfDaeD9gIw3kaPXxzGmujH9/D&#10;o/j/m9L5+l+g7gzk+ZCNO45w4Iax4VChN7wxj3le7M7o6WG8X88uND3+2aflwMtf6rYXuQMWxB7S&#10;VPoJPi5EB+v4KWkVu77Lzhdh0BK1YXp/HcaHaTZB9Npnj0G//blvi3zzG6g/Kk586dqHN8UbG4zu&#10;Je9V3hUbJ1UTNAre5Ttt96h6+DzcwVfe4LdQL8/NQxGZFPHwLIQhAwvVneg343WwLmqF+BQdBc9w&#10;vsmvXI1z9YgZkScfFzlzEnVXibtUD8atYRgbka53bzZkpMl3S7xxmQp/0Yf1zENr8PadudMyvaur&#10;MYbT1Ghf0Rfx8DT9xPTNN71WpndvcQLlqDw9OwSrzw7wVtwmvtfLStDDJ5h/QgXPj19wc31ePgje&#10;MDYqEHqzOSIjo6OwMWmOjHjBU/x8qxSrqFNkWA/RU/h0tost2bdnu9x8UANvwi530Gum6PMEH2+s&#10;pU7v3SGClkXDCu6YLQ8rQih2vuXD+/CCRqGHYyKnsd2zx7E+2wsKnaI3sRsGxd6E6bvwmyakMT4O&#10;KfGeF98g9d7fi14/GKOCp/Bn5cDLeBdMuQnWz4H3XwFwHRW8C+fdRyhV9L4SrKC6edoYR+ch/pjF&#10;byCi/xtsS+/uvLozv9wwNhhdNwwRtFst5qD8EfSEoR3aBD+IAa/PEN8txbrYQjXHbjS2gQYPvkJf&#10;WCVxP16LTiNP8Ms23n/V5fgXk9xhSNni6IswmOZbcYo/AIVPCJ0UOfEcKsgWipV1gjeMjQ7FpVqg&#10;HJjCwwtvb1P0fDRdnSl9PeXmdUXNAd4a33f5pZoH7MdTz1yVhLSHPMETbkRjYbJvGomG89yx1pCz&#10;XULvrqPvXObDfOWEE/szT2M9rNgVu9/WMDYiQVkw/eAFH1jjw2p79opcipR3u3iLG6IfnZyA8/fO&#10;NHSh+StN2gCwkC4cawslp5Il+HijpY0pdg4cUNwqWsBUP1mDPCuhgg/FsnLfEjn6GPr+fBMuDNQt&#10;bW4YGxU4bpVKm+E5o2X24/nq+F4KH8Y7XvTwEDsFr0Ls6sZl+KtOCZb0mkKW4APcWEfoyT4O2nET&#10;bWWwQ47ScwErCkHLeYTv+oo9vLlyRORJiH1+zgt9yQxjY0PlMFR3o/TuwzA73Xso25Hq8ywI7ycQ&#10;2uunrt0WCvXD1gLGp+4iglZd4SkUEbzef1dYMT7jy344CcK9wDfm3K0C4Rt0QkMYL4+LLHA0saWr&#10;Bu9uGAbF5f/TF0hgU9tFdl0Czw7RX4K+uX5DAoLnR2Qg+iUVQ0TUIPvyEBQfd49wq2TQT/BEC9BC&#10;9Vacn+N/SdP9Hhx2TKO46eU7fE6eomd/H/M5WGdiN4yIIAaIiXpSccD481N8q5ShPUXP6Jk2Pqar&#10;udfMkGMXgF6e6ZKwqGe3WgZZgg8bZW7YA3eoo++wFgSuW/miuSyYYRieJWnpz8uTBfblOQYGwiBd&#10;OZKaXabfwh5+YHSEwjCMUnBAPFBOQ6kr9xM8NzKlGsZQSUa/A0XDuZpNE3xYOX1D3pIrBML7GPPw&#10;hpFKrrwL660Y9Yb01k03jBooKLnl42J9N8wSfA3uOOHhDcMYiIKi5GqZq9YQLxSsho3SG0ZBvKYK&#10;SqsM9XYQCmPiN4wlhqDsDKoJnvfb08iqNx/IMQyjP41RnylAjX34dPhMbx7L9m+e3DDqYklN1XW1&#10;SiG9YRjp0En3c9TVuwD1CZ7v9OZhg3aGseqYhzeMNUXCe9fsKKsJvmwdsgb5DMOowEXXh6/eBzGM&#10;DUmWxsO3KQpSr+BNx4YxGJ3oFnb4haYaGaKHj9TP34PvwQbwDGM1GJLg42JN3IZRGP8lqWXUNHhX&#10;UfBh5wUrYa/GGkY10oQ+gPiH5OFN4IZRjeFqZ4h9+Ah76MYwypOlmwEi5voE31M58/CGUZTCaqnB&#10;ca6MhzcMoxilvfdq3ofPwkJ6wyhIJHjezq5ZO9UEn/phvZyKmeANYzBSX04r33UezMNnCtl/TN8w&#10;jHLoz7n1o7oDrSGkz9p5VLT/PWsH17dBPcPoyxBkUoPgA1Ht7O04wxiQpNpTHGv3N6qKU07wJmTD&#10;GB5jo9DYvJ8oSMnxscE8fJFfxWhZf94wKpH6XP1gcX6NIX0O4/wJ3JjyoYhhrH/yxJxY1u+TchkM&#10;R/CdlWlHDGN9U79jrFGZGa0T69xT78FCEsNYtxR6ym4w/Qwo+EjJcT3iittAn2EUJ/5kVewoewbn&#10;qot+ZWLvnparx90bhpHFYM48lZKCN7EaxtBYSNySK/mByiKU9/BFQvT4dt2yEXrDMOqhfAhQT0g/&#10;wAv5hmF48pxpTS+grUAf3hoDwyiO1wvfPxnCW6YVBZ9SkfBU0EiySOv3G0b9VHOkK+DhDcMoRizi&#10;yFFmfbq6AvULXvvzUcWXNUTVWibDMMhg4jcPbxhrBTrLMAA+hP47KSf4rErkOW2GI8u2My9vGOmk&#10;aSNP/OUahmoePq/1sVt0hlEPY8nfZCTlBJ6kmuBTv7tVXytkGEaC5OuwPZ+NK049ffgaRxENwwAj&#10;ad49QYVoejDBp4X2+oWbvK/cWONgGJk0i+gjEnpz1GeKUY+HNwxjMEYTwu0MZyxsAMFHLVHWIF57&#10;wWcMwyhP/aKvIPg+IccQXukzjPVPLO6E0Ct+vy6N4YT0+taP9dUNY61RTvCFfgbHMIzScMQ92Y8f&#10;AvV7+PhWAcP7lvXjDWOtUF7wGqknBxOS04ZhDEZWl3gwrQ3m4Yv88oxhGP1Jfs9uSAxXsaP2PTvD&#10;KE7Ce+c5c11W3tsPR/BDemjAMNYtyWdZhiShIQg+qqkJ3zDWFBUEnzKYYLo2jPrJew29ItU9fOX3&#10;3q11MIxUupoqIvRqOqo3pLdRe8MYMoM5zHIKLfrDkHGd7MckDaM/PRFz/aF8YHCXnBvaD6/ihmGU&#10;ZxVicGsEDCObPAeaWFYhei4v+Ia9QGMYw8U7xfK+se8W9Xr4ZHjfMG9uGIVJe7w269Zcdlc6V3Ql&#10;BV9QwHFdxtzjtZ0KzZVhGKXI6w8oA3v4vnswDCOfZd56oG5zKCxVmuUEn/W8b6jwYvyt7N51G9Y0&#10;GEZ5uo1B6Qg5dYMKHt5Cc8Ook074DmTsUIuOwJccqa930K4H3zJlDy4YhrHCVBe8b4w6catk2jaM&#10;0jQKO8VEdF3BmVYUfE5YPzLEoMEwjATlRL9y6rTQ3jAKkuNQu1TTU02CNzEbRnVSBB66yk1oK/xY&#10;aw1Os7zg41dgcxsie0vOMOqniPfPpt6QnnXp2wpZNGAYMZ1cTeQsy3rsNoc8wQ+ozERlKlTOMDYm&#10;faQ3gDLzBF9QoVX2buI3jGVU+WJUyX59PSF92Gfavs2zG0YJ/O/L9eimPg1VE3wpEWPdVsvnDcMo&#10;RZ7WKrQDJQVfJHyoEuIbhuEooJ8BouaKIX2RHZrwDaMIhZWiQq8udlJPH540c4qyL9caRgEo5oT8&#10;B/DmaVTsw/tUyapQXtHm/Q2jOtBcO/72RHHq8/CGYdTHyJjPeNL8Kr8ZWVL49Qg+vMCfhf+u3RJZ&#10;UYFhbHA60Ycsi4i5We5zWPV7+EXegrNPWRtGJWrusyepKPhQqYKVs1djDSOfUf/ATUws/p6GINZT&#10;OQmXF7yNuBvGClDESZZ3pAOE9AW8++KCzxiGUYhYVkMI7+vpw7Ne4SV9xUJ4w1iLVBB8n1YnbcR+&#10;WTfAGgTD6MVrIu2NubyH2kp+aKaah0+9FVB/+GEYG5qx6F58ruiLM1gpWX2MTt7bcdYwGEYmzSL6&#10;CNHAig7a9cOEbRiDUX/XdziCH/LDA4axvhneGFc5wXf77iUqZB+/MIz+MDwfTTw/PwQG8/BpI4ra&#10;r/Ae3h7SMYziJPvkqX61hLNNYUh9+MEqZRjGcBiS4POwxsAwUunx8IiSV/1JO4boReoQ6s11Law3&#10;jDXDKnj4+lstw7joWYjegw8MQSolBV+yBqObUj5+YRhGKmmiz6LCQzdkFTy8YRjlCc42Fnp50Q8m&#10;+LC/vP1WbIkMY8MRv3jWqfaRyn5UFHxOaF/TQ/6GsaHgiHwV31jSoZo6DWMtMqTH0wcTfFqdejx8&#10;WutjIb5hVGewhqAeDx+HFcn62H14wyhG/Kh67OFr9PblBJ+149hp2yCdYaxZKnj4+lobwzAiVFp0&#10;mHkaG0x/1UN68+SGMTySPzWVpGJXuZ4+fPhiLfsgLfs0tWFUYgV8aD2Cz6Lfb84ZhuFY9vxKQfU3&#10;VuO35YY0omgYG4ccgdfYfR5c8LmVMfEbRiF6dDQ83Qw3pDdvbxjFaNbnxfMoJ/hmyi9c5mGCN4wa&#10;STQKFUbqq3t407JhDJHhCKyC4PuEHnZ/3jDKMx/fzl5LffiungtUagW+s20Y64Iqr5VXcK7VQ/pC&#10;WNxvGIXI6o/XPA5Wr+CXtTgW3hvGWqK84NManAKhRce8vWFks0K+sbqHt8E5w1hZeiRXTX9D7sMb&#10;htEXOs+e32kcniwHLrm3nUHY3o3cmbeXZwxjIGqOpFfMw9dbbcNYz2SMdyVnVxjBLy/4xE9E5+6y&#10;Z1WTvGFkskKPoa+Yh7dResNIp7OC340YWPDZfts8umEUYlk/fXh+uFzJ/QbhFuPlvR69YQ2AYaw6&#10;FZqSoqG5CdwwCjFI/73knbDqsYN1yQ2jFhpVb71V2K6c4HWEnjuB6b46aJyg/G4LxfwiQnv+8mUL&#10;eayvDxV4U7iutRaGEehQG2PjTiPUjOoD02NjSPx8WEO/ikPz+qHu2tBZCQoL/rGZI1ibX8hcEmsH&#10;O9eAYmFBZH5OZA524oTIs89g5vOYPselWtl2m40Atw2VNgxDtcxXYymJTRNIJ5G5ErZbZOuUkwwb&#10;A36nPsiH+EZARiflsSNH/cz+FBE8lB7wO/E7VelrKwPZz807wV+YFTlzSuTkkxD+caRoABbRCmFP&#10;vDXnbs/ploaxYXF6hdeGNakhin3bdiy5FrYNhvwEbHIzvPwmiH7UqYafpWakTeN2Iz2fqY60mk4R&#10;wXeZOQYBj4y6HbHGwEkX/3LwYO6CE/2Z0yLHnxY5DeEzf/68tBfb2Mx3AQxjIxOJXfvvDNu37xCZ&#10;uhoL97h1ZCcMWuMyenj+2AvXpeyC4GEzTz6ra3tqEXxvIRRsk1+ycZt2UIGFBXjweXh4fqaHIqdn&#10;P/4Uwvvn3HxUrKktEjfwZhgbFGpWU+qX/2zeInLFVZjDUD5Azw3Bj0Ls1BwdavKn2Ec2ycxRRNIl&#10;yBJ8UpLaSXjsyOP4F5tonwM71Ao01Wu35iB2enh4czl7Fl14hPIn0PqwT48QXws0oRuGilyFDieo&#10;/fddl8DDw+RSt4LCL0SzK4zl9O76c25eQF57HEGL+u8UJ4lWXA4Vm0fYWAt78GvflMY4BxVY2aUK&#10;u9IRrtPDM6SnzUL4HMzTyo3gfxwA87qmYWxgoIOGagcpv/u4aze89V4sQD++C7UCr07vzgFvjpNp&#10;/9332fnJeEbaOpCuUPl9pZUm+LSNHuY/h7/wZ9ghwwzuCBVmmA7jbQVURxZRuc7iIoTvB/AWkNJ0&#10;hB4F4xhM7MZGRr07/6O/pKh56+3KaSx5oVuhCxzm7El3i5u6mp1VralR6Cxgcoc8+KWv+fW7Hj6X&#10;PA9PbQbTuGEG4UNj8y4IHi0RTVsZ18K0USlnbWetlnQY4i+28H8LmncVN4wNC0Wu3j2IHjMo9h3w&#10;8ByV7+GcOlXVzCx0BDT8p97GNomMb4GzH5fDX/yKLgNfgAW9ZpIn+AAL+Dwzjx09Joe/8nU3BzvT&#10;CrEC/lYBZ9PLd0UPkS8irG9D9G2GJLlVMYz1DQXe9OZEDzhYN7Jfl/dywkXHvovMZ146HC8LXp7b&#10;b7si7sNrFO7JVFpRwXOk/oucePDLfwUvv8PvlDaC/12Iz8pw5SVv727DuVtxpnZjA0Pv7v7x08js&#10;Qxh/BcP5y9y8LqdEWjNLA+Dn4O2D3lgAnG1jZJPc/bt/4FZ3UKOx0FJFlyX4sHLYgF10FfzhL30V&#10;4TwfBoCNbcaO4d3p6VmUbwC6WyHtal0zWl3D2FjgoueYul77XhtNPmhz7UvQD+eDNslw/gmIHSI/&#10;iT48BK/jYtBVJ4TzdLCbptB/hxYdH4NRo770brqMLMEHuGEo6Pc4Y+aJp6S5/QrsGBXmjjmIR5H7&#10;53w15EDfvtNhCIINg4fPrIJhrG9U6PgnhPHaF7/mb4nsvRxT7L/HPA3v/jjE7h9ag+Db1BLETtHr&#10;2BmcLcP5yMPTGQed5iqtn+BJKIQhw5/ymfq7P/opaYxNQvBu0I4hfaPJPj3FzyKD2JEi4527O/Ao&#10;NYx1jYrc51UH6IlD7CN7IPQJ6GcUetEHbMgZ2F9D7I+4x9HPIZQ/e07aFy5EYudTd5ugvc1y78f/&#10;2G3moDOmymLRe9X1kiX45EYsiKZh/fve/+vS2LoXld6GClD48PQqfnp3Vg4pQxBsrQXoNI+eEw4T&#10;vbHeaXj1hGu9iSh4dPel6Ldf6QfrpjCXSx+FQexz3xR5CuH8U0+KPPcchP88vDs0RC1RY9Ta+FaR&#10;rXvkff/+gyyS/EdY0Cf36PeaTpbgA9w4FMab6ffBZObxJ+XB//uUNNCPCKG9evkR9C/YEqlR/EHo&#10;NO7KhzQsJEoNY72RvMbZ4x1jv30SomVKky2w47BjIrMQ+jMI55/j06kQ++mTsjg37/rtNGpqfBLe&#10;fULu/cPD8tjMDIslH4VRm4VEnyf4sGEseu5FOw7/5Cff47z8JLw8B/BGOZgwinrB08fW9e7BuHU3&#10;MdEb6xuopwnHN74VOtm2AzOghxbfYceVf+bbEPhXoXd49mPot/O1cr6Lwn77uVlpU+ToKnd4C5wa&#10;o01dJvfc/xktGtwPoybTxB7SHvIEHwiFsBWh/RpMvfw9n/gTaYyyxUJLhf673p6jl1ehBy/vRc9d&#10;qfhpLGEJTprwjfWGDtKNNNFVh2DZZ5+ETrYgKqbjO3ZU5NsQ+uNIn4DRu/P2Gx+yuTAni4zlOfjN&#10;QXFG0dAY++4Pfe1v5PDnurfcfx8WdBkLnpYKlZhFvHFoQVgwB+/Yssgv/tpvSmPnfte3mNyuXr6B&#10;g9PQPoQiKnimseDZGOBk4LhjoZvwjXUDYvjmyIiM0AnyQud7JS0YH0DTl8ued+kp3no7g/S0m3f+&#10;PFbDetiuw0doObDHkXmIvrH9KvnF//TbfgfyZRiVz3AhFnwuUF4uQX9Bi2wguM23YIdOnj6jfYqD&#10;N7wEu8I++bkdvsaHvD42yFG7MHKhm8f1wTTXcbkewnRyvmFcDOhljX+acHgjEGyTouVMpuHlMj52&#10;TmEzz+fkZ+f0HZTWPN+Qg9gZxnvPLpM7pTG1R37pI/9T7v7v7LIrPwrjy/DzMBTUFX2u8PsJngTd&#10;UezB+O0q1Ehu5Ecxrr/x1TK9Z6trwbCvhn5Y3z0MqLvuKpeZMM/P1ATrImXWz+1J0+avBPG++9lG&#10;YKMedz+WnRP8o+E8jZ5eB90wk313vlPCtGucXtRHz1uLEAaFzvEwGvvsE9ukMblDHvrGCbn9Z36B&#10;pZM7YZ+DobVQsaOgZWF9KkUFH1sQPR/zedXJU6euePCLX5Y3veGHZPs49wsW55bdknBVwJR6fc7l&#10;DF+kTjPlMv1fLUmYF5YP28qQtv16szTS1tto1gNmaHSLDBO+URoePNN1mQ/wdxwgcnbXW/inw2dZ&#10;Rsc0aubLMTKB/v6mrdLcdY28/Y4PhOfm/w/sl2EUO40ePgiehUc7WE4ZD++OotfT892870VoP/XI&#10;X8/IobfeirAEzl89PA5Yw/s2cli1G9pHuDOCDJcx7+f5OutkwgJpywaxQUkrM8+KkrbtWrUypG2f&#10;ZVVIK4fWj7Rtsowsm4/rNwidmaBAGt8tYY6y4KBcG9bCLDp29tcbfKiG/fVNzrPz9dfGzhfIO/7V&#10;h+X+P/wjbKu8A8avxAaxx+F82FUmRQTPApYdF4yCZ2jPgYN/NHP0CWkgBDl443dgCRYtsi5YUdfG&#10;SdApoGeDJ4ObM68z8T8ziVTzbjJYOKHxvDos7K6qpZWZZ2llpFnatmvV0uqfZWnbZ1na9v0srRxa&#10;2rqxpW2TZc6Th2md4W0ECV8k47XKaV7r7vsR+oKZmnt6jm/AOaGPO7FzAFw/XrkdYt8n77jzP6Pf&#10;ro+/kJ+APQLj+7JB8BR7Ie9Oigg+Rg/NmzsKJ/ox2Hcf/sKX0d/YKQdf/l1O9BzEay/qykSdfNia&#10;8GRwHtfVZZimcQWeJD1Rfp5Ox+kqWvcgClo4lqKWVkYVS6t7HZa2r2Bpx0NLWzdpaftas8bjYrVD&#10;Pp4fjpepf20G/fiuyLVPD9HzVraKHILnnS2G8gzjN3OQ7nL5pd/8I/nAB38LZSgfgnHEjmKnhVCe&#10;Vsi7kzKC5xGENJg7IhfaU/Q38IX8xuZL5ObXvBKhC6MNrAbhN/xB8uBDuKPG5fEtO9ZZU78Ol/ec&#10;zDi/Fi2u7yCWVnaepZVRp6XtM83C+vzThXydlrZPWtq6SUvbrqrF5fnyw3Ws1yyvd85DyudSmIZb&#10;1PpQGjw6Ba63shnGb4VXh9gZxm/ZK7/1wF/Ku+/8VZSl/A8YJ2KxB8EX9u4Eey8FjiDVeJQcxKPo&#10;X8pPYTUmdsjNr36F8/I8cHp6tmi6hQtvtDPD12v1hPmTpcZprsh1mffrcFfxdI/F21exZHlVLa3s&#10;KpZWdp6llVGnpe0zz9LKqMPS9kVLWzc2XjNp82lp5cTz0ixap+uw/PyuwGG8Dx9ET9PQnSJ3g3PM&#10;69OqExD8+JQ+13Lvpx+R2//Zz7nr3znTd8OC2OOBOloQeyHBo4alwNGo4Qj0s5q8NYcaCzoeapth&#10;/xT2YzD5+ff8lNzxjjdJ5/RT0pk9ITJ7ClVFDwD9+84C6k3Bo0HotJhHffU+PlI1NFx6GGzAIsJy&#10;ntxBYTlVqWP/Zcir67DqMox9xmWu9Dmsk+Q1SKHzglXh07As5Nkg0NnpQzjII+Xnqbr32ce3IipG&#10;GL9jWl73tncLu8Yeiv3HYbOw8z6l4GlB8IXDeVL2jHN9GgVPo0dPih5HsST6fVddLg/c9yGZ3gph&#10;n30aVT3jRH8BKbx+ZxFhvw5bYvkihY+NOK0P8jDlSeQ8P5/wZOZdjGuVvLOddTh52+Qx6PmpIsZ+&#10;u+x7/MkCuIGfl1eftM0C/eo0KOFaDCIn9OicJhS39/bu0XN6fBiFrvfaIfbJnXJkdlLe/i/+jXz2&#10;If2aHPkI7NdhFDkt9vDh3nsQuxdGf3LOYiY8Em7HlF4+KXoKnilHFFX0+6evlttu+UG5451vk/bx&#10;r0PcqPM8Gix6djYAPGGtBWickQry6vnZGNDj08NzdzS/rBTxIfLcGEZd4NrSy2vp+mS3lV9xZhrC&#10;ejd+BeMz9XyYhqE9X3NFnoNz937qi3L7z97Fggi8ovwKjK+i54k99N1LCSJWQxmC6HEUXU9PwdOC&#10;4Jny63z/EnYdbMnbb4G4zz6FqqLuc2dxCDiOFo6HwleRt6FzHhdgmB+qyc9dM8uUYdJKwyckBqWO&#10;evf13u7iG5isq6PfeShyjGUjkKy6rBasfjfqQMqsD+F1fIqipsgJRc55vOXmQ/jm1F6ZOdWR23/m&#10;Ljn8ef3MBKHYfxrG91WC2GkUelLsFHpZ7zfQaeRfNVjs6Sn0YGwAKPo3wG6Dyf5903LwVTfKbT/8&#10;fXLgumsg/OPoz8PbX0D/niE88/TiLXp7QHHrxQHjctS4g3mNcDJBp46LuwB6e2VAOqUjlF70Yloj&#10;DHospPrxLP3Ns/76PX+vkE2svHzb/GsplMlrztXdrx8GkunNeb2yf67hO6b5Ril/wIXh/eZL5ciZ&#10;htz+3l+Www/FH5qVe2H8qgWFHTx68OpB7DSe9ODd8yubwiBXMLel8aipPoqeFsL7IPiQ7oP9c9h3&#10;wRR6/Dvf/RPytr//GumcekJPlIb1C2jU6Nnp5SlydgEYIvECC40BT2YSjQaGQNq+8ijlvUqsW/rP&#10;W2QDv07ROmedi9TtM8rM3FXKgjXUwPXAriZfXdU60yAFDsQF0fs33PT2G/vqWyH051v6ttvd93bv&#10;rZM/h/GWG716EHcQOlN6vjTPnnkW8xhE8CQpelrw9EH4seg5jz+ReQj2fTBl/9VXyAF4/UO3vkkO&#10;vPRFOMxT0pl9Xjro5/ODGh0VPY65g2PmBVBY2CUOr/SZKLgBI5Rh0A0nV4FSDVpJKJaiFK1H1rkq&#10;00gtA2WGcrVRQp59dJ2PfjtH3TdNyZGTLbnnvk/KXf/2A7pqBMP3n4XxAXmKmhYEHyyIPXj2gcRO&#10;Ms5EKVgGjUdNC+F9sCD6YDwrnM+fynw97EdgXRjy77v6Sjn48usQ+r9M9l22C5HAFThk3pXAbtDX&#10;11Ay9PGVkscfdQcGInkhVRVCiher9IdJltO3USixl5zwvUhozz31XY9RXAH61bpQV2PQdXCueWut&#10;A+ejHhw2c+wZmXn6pBx++EvSGN8id/3q+/3KPVDo/w7Gl2B4EQdhxyIPxuX0GAN79kCl6yoFlkML&#10;oqeigvCDt6cFwQfRB+G/FEaP/52wTDjaT1Htv4bf8gY9or/4GegvudYpIrCaWLFxDjSoj83QQXeQ&#10;MiJPhR+to8gZut8DY3hKC4IOYk8KPYg9FvrAJ7EuwZM00SeFn2wAOM3lweDKdZsg/twGwDDWIBQ4&#10;jQJ/Cva/YcFLU+gUchB8mshDg1C72Emdgg9Q7EH4FC/TIOjg1YMlRR8aiLjRYFn8LR6m/E1dmrEE&#10;z8u6Dg4uAujB+TegyINIgwWhx4KPBc58mJ8m9NrEToYheBJETwvCDWJmGkQep/HyIHrmQ1lMA8Oq&#10;98UKz024OIyVJZzzIEymQbRpYo/T2LhOUuy1CT0wTOEEgcaCDQKmoGNxx3mmwbhubKG+Jvjl8Pzw&#10;IgkXoDF8wrkO5z2INVgs5KS44zS5HQlprQxbOCw/abwwg5hjcadZEDotbE9CavTC82SiXzmSgqcF&#10;0QahZ1lYJ6wfl0EbCislnCDWYEHAQcxJccfT8fo0ElJjOTxXvICM4ROEGQs1iDcp6LRpWrwtbais&#10;pHBisSYtFnawtOU0oz88X7yYjJUhKdpYyGnijvM0EtKhshoCCvuM09iCuElyGQmpYawFYqHGIo4t&#10;T+AhXRHWgnjSxBzmJecHktOGsVrEgk0Tc7AAxb9qrDXhxCInWXmjHLzg7PwNl1jUJJ5Oin7VWMsX&#10;QaibXajGxUQQ9poQuGEYhmEYhmEY6wiR/w/LsSbLpRH8LQAAAABJRU5ErkJgglBLAwQUAAYACAAA&#10;ACEAjxG7x98AAAAHAQAADwAAAGRycy9kb3ducmV2LnhtbEyPQWvCQBSE74X+h+UVequbqI02zYuI&#10;tD1JoVoQb8/sMwlmd0N2TeK/7/bUHocZZr7JVqNuRM+dq61BiCcRCDaFVbUpEb73709LEM6TUdRY&#10;wwg3drDK7+8ySpUdzBf3O1+KUGJcSgiV920qpSsq1uQmtmUTvLPtNPkgu1KqjoZQrhs5jaJEaqpN&#10;WKio5U3FxWV31QgfAw3rWfzWby/nze24f/48bGNGfHwY168gPI/+Lwy/+AEd8sB0slejnGgQwhGP&#10;sFhMQQR3OY8SECeE+UsyA5ln8j9//gMAAP//AwBQSwMEFAAGAAgAAAAhAMzqKSXgAAAAtQMAABkA&#10;AABkcnMvX3JlbHMvZTJvRG9jLnhtbC5yZWxzvNNNasMwEAXgfaF3ELOvZTuJKSVyNqWQbUkPMEhj&#10;WdT6QVJLc/sKSiCB4O601Azz3rfR/vBjF/ZNMRnvBHRNC4yc9Mo4LeDj9Pb0DCxldAoX70jAmRIc&#10;xseH/TstmMtRmk1IrKS4JGDOObxwnuRMFlPjA7mymXy0mMszah5QfqIm3rftwON1Bow3meyoBMSj&#10;2gA7nUNp/j/bT5OR9OrllyWX71RwY0t3CcSoKQuwpAz+DTdNcBr4fUNfx9CvGbo6hm7NMNQxDGuG&#10;XR3Dbs2wrWPYXgz85rONvwAAAP//AwBQSwECLQAUAAYACAAAACEAsYJntgoBAAATAgAAEwAAAAAA&#10;AAAAAAAAAAAAAAAAW0NvbnRlbnRfVHlwZXNdLnhtbFBLAQItABQABgAIAAAAIQA4/SH/1gAAAJQB&#10;AAALAAAAAAAAAAAAAAAAADsBAABfcmVscy8ucmVsc1BLAQItABQABgAIAAAAIQAKZaI72wYAACU+&#10;AAAOAAAAAAAAAAAAAAAAADoCAABkcnMvZTJvRG9jLnhtbFBLAQItAAoAAAAAAAAAIQDul82khzsA&#10;AIc7AAAUAAAAAAAAAAAAAAAAAEEJAABkcnMvbWVkaWEvaW1hZ2UxLnBuZ1BLAQItAAoAAAAAAAAA&#10;IQAuojl/cC0AAHAtAAAUAAAAAAAAAAAAAAAAAPpEAABkcnMvbWVkaWEvaW1hZ2UyLnBuZ1BLAQIt&#10;AAoAAAAAAAAAIQCjqqaR+S8AAPkvAAAUAAAAAAAAAAAAAAAAAJxyAABkcnMvbWVkaWEvaW1hZ2Uz&#10;LnBuZ1BLAQItAAoAAAAAAAAAIQBiPxVMHS4AAB0uAAAUAAAAAAAAAAAAAAAAAMeiAABkcnMvbWVk&#10;aWEvaW1hZ2U0LnBuZ1BLAQItAAoAAAAAAAAAIQByHgtsAC4AAAAuAAAUAAAAAAAAAAAAAAAAABbR&#10;AABkcnMvbWVkaWEvaW1hZ2U1LnBuZ1BLAQItAAoAAAAAAAAAIQDhK27jgy0AAIMtAAAUAAAAAAAA&#10;AAAAAAAAAEj/AABkcnMvbWVkaWEvaW1hZ2U2LnBuZ1BLAQItABQABgAIAAAAIQCPEbvH3wAAAAcB&#10;AAAPAAAAAAAAAAAAAAAAAP0sAQBkcnMvZG93bnJldi54bWxQSwECLQAUAAYACAAAACEAzOopJeAA&#10;AAC1AwAAGQAAAAAAAAAAAAAAAAAJLgEAZHJzL19yZWxzL2Uyb0RvYy54bWwucmVsc1BLBQYAAAAA&#10;CwALAMYCAAAgLw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24" o:spid="_x0000_s1029" type="#_x0000_t75" style="position:absolute;left:4470;width:57647;height:313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LvFJxAAAANwAAAAPAAAAZHJzL2Rvd25yZXYueG1sRI9Pa8JA&#10;FMTvBb/D8gRvdWOQVGJWESGgBw/aHnp8ZF/+YPZtzK4x+um7hUKPw8z8hsm2o2nFQL1rLCtYzCMQ&#10;xIXVDVcKvj7z9xUI55E1tpZJwZMcbDeTtwxTbR98puHiKxEg7FJUUHvfpVK6oiaDbm474uCVtjfo&#10;g+wrqXt8BLhpZRxFiTTYcFiosaN9TcX1cjcKPviVc9XkxfmYf+PtVepTYrVSs+m4W4PwNPr/8F/7&#10;oBUk8RJ+z4QjIDc/AAAA//8DAFBLAQItABQABgAIAAAAIQDb4fbL7gAAAIUBAAATAAAAAAAAAAAA&#10;AAAAAAAAAABbQ29udGVudF9UeXBlc10ueG1sUEsBAi0AFAAGAAgAAAAhAFr0LFu/AAAAFQEAAAsA&#10;AAAAAAAAAAAAAAAAHwEAAF9yZWxzLy5yZWxzUEsBAi0AFAAGAAgAAAAhANcu8UnEAAAA3AAAAA8A&#10;AAAAAAAAAAAAAAAABwIAAGRycy9kb3ducmV2LnhtbFBLBQYAAAAAAwADALcAAAD4AgAAAAA=&#10;">
                  <v:imagedata r:id="rId34" o:title=""/>
                </v:shape>
                <v:shape id="Picture 626" o:spid="_x0000_s1030" type="#_x0000_t75" style="position:absolute;top:9175;width:11690;height:13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chqUxgAAANwAAAAPAAAAZHJzL2Rvd25yZXYueG1sRI9Ba8JA&#10;FITvhf6H5RW8lLoxh61EVymFasGTsdjra/aZhGTfptmNpv56t1DocZiZb5jlerStOFPva8caZtME&#10;BHHhTM2lho/D29MchA/IBlvHpOGHPKxX93dLzIy78J7OeShFhLDPUEMVQpdJ6YuKLPqp64ijd3K9&#10;xRBlX0rT4yXCbSvTJFHSYs1xocKOXisqmnywGr7Mcf74+bwbjun1exiajWq2udJ68jC+LEAEGsN/&#10;+K/9bjSoVMHvmXgE5OoGAAD//wMAUEsBAi0AFAAGAAgAAAAhANvh9svuAAAAhQEAABMAAAAAAAAA&#10;AAAAAAAAAAAAAFtDb250ZW50X1R5cGVzXS54bWxQSwECLQAUAAYACAAAACEAWvQsW78AAAAVAQAA&#10;CwAAAAAAAAAAAAAAAAAfAQAAX3JlbHMvLnJlbHNQSwECLQAUAAYACAAAACEASXIalMYAAADcAAAA&#10;DwAAAAAAAAAAAAAAAAAHAgAAZHJzL2Rvd25yZXYueG1sUEsFBgAAAAADAAMAtwAAAPoCAAAAAA==&#10;">
                  <v:imagedata r:id="rId35" o:title="" grayscale="t" bilevel="t"/>
                </v:shape>
                <v:shape id="Picture 628" o:spid="_x0000_s1031" type="#_x0000_t75" style="position:absolute;left:11093;top:9175;width:11462;height:13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u0mXvwAAANwAAAAPAAAAZHJzL2Rvd25yZXYueG1sRE9Ni8Iw&#10;EL0L/ocwC940XYW6dI0igujBi7rseWjGtrSZ1Ca28d+bg+Dx8b5Xm2Aa0VPnKssKvmcJCOLc6ooL&#10;BX/X/fQHhPPIGhvLpOBJDjbr8WiFmbYDn6m/+ELEEHYZKii9bzMpXV6SQTezLXHkbrYz6CPsCqk7&#10;HGK4aeQ8SVJpsOLYUGJLu5Ly+vIwCvxu+K+fC93vQ3pf9ttwuh1qp9TkK2x/QXgK/iN+u49aQTqP&#10;a+OZeATk+gUAAP//AwBQSwECLQAUAAYACAAAACEA2+H2y+4AAACFAQAAEwAAAAAAAAAAAAAAAAAA&#10;AAAAW0NvbnRlbnRfVHlwZXNdLnhtbFBLAQItABQABgAIAAAAIQBa9CxbvwAAABUBAAALAAAAAAAA&#10;AAAAAAAAAB8BAABfcmVscy8ucmVsc1BLAQItABQABgAIAAAAIQD1u0mXvwAAANwAAAAPAAAAAAAA&#10;AAAAAAAAAAcCAABkcnMvZG93bnJldi54bWxQSwUGAAAAAAMAAwC3AAAA8wIAAAAA&#10;">
                  <v:imagedata r:id="rId36" o:title="" grayscale="t" bilevel="t"/>
                </v:shape>
                <v:shape id="Picture 630" o:spid="_x0000_s1032" type="#_x0000_t75" style="position:absolute;left:22066;top:9175;width:11690;height:13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lGowQAAANwAAAAPAAAAZHJzL2Rvd25yZXYueG1sRE9Ni8Iw&#10;EL0L/ocwwl5E011BpBpFhAVlL1qt56EZ22ozqU3U7L83h4U9Pt73YhVMI57Uudqygs9xAoK4sLrm&#10;UsHp+D2agXAeWWNjmRT8koPVst9bYKrtiw/0zHwpYgi7FBVU3replK6oyKAb25Y4chfbGfQRdqXU&#10;Hb5iuGnkV5JMpcGaY0OFLW0qKm7ZwyigQwjXzOwmw/yn2eXFfX8+5aVSH4OwnoPwFPy/+M+91Qqm&#10;kzg/nolHQC7fAAAA//8DAFBLAQItABQABgAIAAAAIQDb4fbL7gAAAIUBAAATAAAAAAAAAAAAAAAA&#10;AAAAAABbQ29udGVudF9UeXBlc10ueG1sUEsBAi0AFAAGAAgAAAAhAFr0LFu/AAAAFQEAAAsAAAAA&#10;AAAAAAAAAAAAHwEAAF9yZWxzLy5yZWxzUEsBAi0AFAAGAAgAAAAhAFf+UajBAAAA3AAAAA8AAAAA&#10;AAAAAAAAAAAABwIAAGRycy9kb3ducmV2LnhtbFBLBQYAAAAAAwADALcAAAD1AgAAAAA=&#10;">
                  <v:imagedata r:id="rId37" o:title="" grayscale="t" bilevel="t"/>
                </v:shape>
                <v:shape id="Picture 632" o:spid="_x0000_s1033" type="#_x0000_t75" style="position:absolute;left:33280;top:9175;width:11462;height:13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MVhxQAAANwAAAAPAAAAZHJzL2Rvd25yZXYueG1sRI/RaoNA&#10;FETfC/2H5Rb6VtdaEGOyCaXQxIdQqOYDLu6N2rh3rbuJ5u+zgUIfh5k5w6w2s+nFhUbXWVbwGsUg&#10;iGurO24UHKrPlwyE88gae8uk4EoONuvHhxXm2k78TZfSNyJA2OWooPV+yKV0dUsGXWQH4uAd7WjQ&#10;Bzk2Uo84BbjpZRLHqTTYcVhocaCPlupTeTYKztNhLpLf3dfPotoOxbHM9MnulXp+mt+XIDzN/j/8&#10;1y60gvQtgfuZcATk+gYAAP//AwBQSwECLQAUAAYACAAAACEA2+H2y+4AAACFAQAAEwAAAAAAAAAA&#10;AAAAAAAAAAAAW0NvbnRlbnRfVHlwZXNdLnhtbFBLAQItABQABgAIAAAAIQBa9CxbvwAAABUBAAAL&#10;AAAAAAAAAAAAAAAAAB8BAABfcmVscy8ucmVsc1BLAQItABQABgAIAAAAIQBdBMVhxQAAANwAAAAP&#10;AAAAAAAAAAAAAAAAAAcCAABkcnMvZG93bnJldi54bWxQSwUGAAAAAAMAAwC3AAAA+QIAAAAA&#10;">
                  <v:imagedata r:id="rId38" o:title="" grayscale="t" bilevel="t"/>
                </v:shape>
                <v:shape id="Picture 634" o:spid="_x0000_s1034" type="#_x0000_t75" style="position:absolute;left:44329;top:9175;width:11570;height:13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4TyxQAAANwAAAAPAAAAZHJzL2Rvd25yZXYueG1sRI/NasMw&#10;EITvgbyD2EBvidymmOBENqVQWmguzf9xY20sE2vlWmrivn1VCOQ4zMw3zKLobSMu1PnasYLHSQKC&#10;uHS65krBZv02noHwAVlj45gU/JKHIh8OFphpd+UvuqxCJSKEfYYKTAhtJqUvDVn0E9cSR+/kOosh&#10;yq6SusNrhNtGPiVJKi3WHBcMtvRqqDyvfqyC3X76nVbvS1fa/eeWjtuDWWqn1MOof5mDCNSHe/jW&#10;/tAK0ukz/J+JR0DmfwAAAP//AwBQSwECLQAUAAYACAAAACEA2+H2y+4AAACFAQAAEwAAAAAAAAAA&#10;AAAAAAAAAAAAW0NvbnRlbnRfVHlwZXNdLnhtbFBLAQItABQABgAIAAAAIQBa9CxbvwAAABUBAAAL&#10;AAAAAAAAAAAAAAAAAB8BAABfcmVscy8ucmVsc1BLAQItABQABgAIAAAAIQCmI4TyxQAAANwAAAAP&#10;AAAAAAAAAAAAAAAAAAcCAABkcnMvZG93bnJldi54bWxQSwUGAAAAAAMAAwC3AAAA+QIAAAAA&#10;">
                  <v:imagedata r:id="rId39" o:title="" grayscale="t" bilevel="t"/>
                </v:shape>
                <v:rect id="Rectangle 635" o:spid="_x0000_s1035" style="position:absolute;left:2047;top:13322;width:9693;height:24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kgKxgAAANwAAAAPAAAAZHJzL2Rvd25yZXYueG1sRI9Pa8JA&#10;FMTvhX6H5RV6q5u2NGh0FekfkqNGQb09ss8kmH0bsluT9tO7guBxmJnfMLPFYBpxps7VlhW8jiIQ&#10;xIXVNZcKtpuflzEI55E1NpZJwR85WMwfH2aYaNvzms65L0WAsEtQQeV9m0jpiooMupFtiYN3tJ1B&#10;H2RXSt1hH+CmkW9RFEuDNYeFClv6rKg45b9GQTpul/vM/vdl831Id6vd5Gsz8Uo9Pw3LKQhPg7+H&#10;b+1MK4jfP+B6JhwBOb8AAAD//wMAUEsBAi0AFAAGAAgAAAAhANvh9svuAAAAhQEAABMAAAAAAAAA&#10;AAAAAAAAAAAAAFtDb250ZW50X1R5cGVzXS54bWxQSwECLQAUAAYACAAAACEAWvQsW78AAAAVAQAA&#10;CwAAAAAAAAAAAAAAAAAfAQAAX3JlbHMvLnJlbHNQSwECLQAUAAYACAAAACEA0YpICsYAAADcAAAA&#10;DwAAAAAAAAAAAAAAAAAHAgAAZHJzL2Rvd25yZXYueG1sUEsFBgAAAAADAAMAtwAAAPoCAAAAAA==&#10;" filled="f" stroked="f">
                  <v:textbox inset="0,0,0,0">
                    <w:txbxContent>
                      <w:p w14:paraId="1B4338A5" w14:textId="77777777" w:rsidR="001245B3" w:rsidRPr="00CC587B" w:rsidRDefault="001245B3" w:rsidP="00CC587B">
                        <w:pPr>
                          <w:rPr>
                            <w:rFonts w:ascii="Times New Roman" w:hAnsi="Times New Roman" w:cs="Times New Roman"/>
                            <w:sz w:val="24"/>
                            <w:szCs w:val="24"/>
                          </w:rPr>
                        </w:pPr>
                        <w:r w:rsidRPr="00CC587B">
                          <w:rPr>
                            <w:rFonts w:ascii="Times New Roman" w:eastAsia="Calibri" w:hAnsi="Times New Roman" w:cs="Times New Roman"/>
                            <w:b/>
                            <w:color w:val="1E1C11"/>
                            <w:sz w:val="24"/>
                            <w:szCs w:val="24"/>
                          </w:rPr>
                          <w:t>AC supply</w:t>
                        </w:r>
                      </w:p>
                    </w:txbxContent>
                  </v:textbox>
                </v:rect>
                <v:rect id="Rectangle 636" o:spid="_x0000_s1036" style="position:absolute;left:9315;top:13322;width:534;height:24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WNZ9xgAAANwAAAAPAAAAZHJzL2Rvd25yZXYueG1sRI/NasMw&#10;EITvgb6D2EJvidwUTOJECaZNsY/5KaS9LdbGNrVWxlJtt08fBQI9DjPzDbPejqYRPXWutqzgeRaB&#10;IC6srrlU8HF6ny5AOI+ssbFMCn7JwXbzMFljou3AB+qPvhQBwi5BBZX3bSKlKyoy6Ga2JQ7exXYG&#10;fZBdKXWHQ4CbRs6jKJYGaw4LFbb0WlHxffwxCrJFm37m9m8om91Xdt6fl2+npVfq6XFMVyA8jf4/&#10;fG/nWkH8EsPtTDgCcnMFAAD//wMAUEsBAi0AFAAGAAgAAAAhANvh9svuAAAAhQEAABMAAAAAAAAA&#10;AAAAAAAAAAAAAFtDb250ZW50X1R5cGVzXS54bWxQSwECLQAUAAYACAAAACEAWvQsW78AAAAVAQAA&#10;CwAAAAAAAAAAAAAAAAAfAQAAX3JlbHMvLnJlbHNQSwECLQAUAAYACAAAACEAIVjWfcYAAADcAAAA&#10;DwAAAAAAAAAAAAAAAAAHAgAAZHJzL2Rvd25yZXYueG1sUEsFBgAAAAADAAMAtwAAAPoCAAAAAA==&#10;" filled="f" stroked="f">
                  <v:textbox inset="0,0,0,0">
                    <w:txbxContent>
                      <w:p w14:paraId="7CE0CFE7" w14:textId="77777777" w:rsidR="001245B3" w:rsidRPr="00CC587B" w:rsidRDefault="001245B3" w:rsidP="00CC587B">
                        <w:pPr>
                          <w:rPr>
                            <w:rFonts w:ascii="Times New Roman" w:hAnsi="Times New Roman" w:cs="Times New Roman"/>
                            <w:sz w:val="24"/>
                            <w:szCs w:val="24"/>
                          </w:rPr>
                        </w:pPr>
                        <w:r w:rsidRPr="00CC587B">
                          <w:rPr>
                            <w:rFonts w:ascii="Times New Roman" w:eastAsia="Calibri" w:hAnsi="Times New Roman" w:cs="Times New Roman"/>
                            <w:b/>
                            <w:sz w:val="24"/>
                            <w:szCs w:val="24"/>
                          </w:rPr>
                          <w:t xml:space="preserve"> </w:t>
                        </w:r>
                      </w:p>
                    </w:txbxContent>
                  </v:textbox>
                </v:rect>
                <v:rect id="Rectangle 13200" o:spid="_x0000_s1037" style="position:absolute;left:1818;top:16548;width:3564;height:24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6vdxQAAAN4AAAAPAAAAZHJzL2Rvd25yZXYueG1sRI9Li8JA&#10;EITvgv9haGFvOlFh0ego4gM9+gL11mTaJJjpCZnRZPfXO8LC3rqpqq+rp/PGFOJFlcstK+j3IhDE&#10;idU5pwrOp013BMJ5ZI2FZVLwQw7ms3ZrirG2NR/odfSpCBB2MSrIvC9jKV2SkUHXsyVx0O62MujD&#10;WqVSV1gHuCnkIIq+pcGcw4UMS1pmlDyOT6NgOyoX1539rdNifdte9pfx6jT2Sn11msUEhKfG/5v/&#10;0jsd6g8DEz7vhBnk7A0AAP//AwBQSwECLQAUAAYACAAAACEA2+H2y+4AAACFAQAAEwAAAAAAAAAA&#10;AAAAAAAAAAAAW0NvbnRlbnRfVHlwZXNdLnhtbFBLAQItABQABgAIAAAAIQBa9CxbvwAAABUBAAAL&#10;AAAAAAAAAAAAAAAAAB8BAABfcmVscy8ucmVsc1BLAQItABQABgAIAAAAIQCAh6vdxQAAAN4AAAAP&#10;AAAAAAAAAAAAAAAAAAcCAABkcnMvZG93bnJldi54bWxQSwUGAAAAAAMAAwC3AAAA+QIAAAAA&#10;" filled="f" stroked="f">
                  <v:textbox inset="0,0,0,0">
                    <w:txbxContent>
                      <w:p w14:paraId="5794D970" w14:textId="77777777" w:rsidR="001245B3" w:rsidRPr="00CC587B" w:rsidRDefault="001245B3" w:rsidP="00CC587B">
                        <w:pPr>
                          <w:rPr>
                            <w:rFonts w:ascii="Times New Roman" w:hAnsi="Times New Roman" w:cs="Times New Roman"/>
                            <w:sz w:val="24"/>
                            <w:szCs w:val="24"/>
                          </w:rPr>
                        </w:pPr>
                        <w:r w:rsidRPr="00CC587B">
                          <w:rPr>
                            <w:rFonts w:ascii="Times New Roman" w:eastAsia="Calibri" w:hAnsi="Times New Roman" w:cs="Times New Roman"/>
                            <w:b/>
                            <w:color w:val="1E1C11"/>
                            <w:sz w:val="24"/>
                            <w:szCs w:val="24"/>
                          </w:rPr>
                          <w:t>230</w:t>
                        </w:r>
                      </w:p>
                    </w:txbxContent>
                  </v:textbox>
                </v:rect>
                <v:rect id="Rectangle 13201" o:spid="_x0000_s1038" style="position:absolute;left:4508;top:16548;width:6744;height:24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w5GxQAAAN4AAAAPAAAAZHJzL2Rvd25yZXYueG1sRE9Na8JA&#10;EL0X+h+WKXhrNloomrqKqMUcNRbS3obsmASzsyG7mthf7wqF3ubxPme+HEwjrtS52rKCcRSDIC6s&#10;rrlU8HX8fJ2CcB5ZY2OZFNzIwXLx/DTHRNueD3TNfClCCLsEFVTet4mUrqjIoItsSxy4k+0M+gC7&#10;UuoO+xBuGjmJ43dpsObQUGFL64qKc3YxCnbTdvWd2t++bLY/u3yfzzbHmVdq9DKsPkB4Gvy/+M+d&#10;6jD/bRKP4fFOuEEu7gAAAP//AwBQSwECLQAUAAYACAAAACEA2+H2y+4AAACFAQAAEwAAAAAAAAAA&#10;AAAAAAAAAAAAW0NvbnRlbnRfVHlwZXNdLnhtbFBLAQItABQABgAIAAAAIQBa9CxbvwAAABUBAAAL&#10;AAAAAAAAAAAAAAAAAB8BAABfcmVscy8ucmVsc1BLAQItABQABgAIAAAAIQDvyw5GxQAAAN4AAAAP&#10;AAAAAAAAAAAAAAAAAAcCAABkcnMvZG93bnJldi54bWxQSwUGAAAAAAMAAwC3AAAA+QIAAAAA&#10;" filled="f" stroked="f">
                  <v:textbox inset="0,0,0,0">
                    <w:txbxContent>
                      <w:p w14:paraId="046675BB" w14:textId="77777777" w:rsidR="001245B3" w:rsidRPr="00CC587B" w:rsidRDefault="001245B3" w:rsidP="00CC587B">
                        <w:pPr>
                          <w:rPr>
                            <w:rFonts w:ascii="Times New Roman" w:hAnsi="Times New Roman" w:cs="Times New Roman"/>
                            <w:sz w:val="24"/>
                            <w:szCs w:val="24"/>
                          </w:rPr>
                        </w:pPr>
                        <w:r w:rsidRPr="00CC587B">
                          <w:rPr>
                            <w:rFonts w:ascii="Times New Roman" w:eastAsia="Calibri" w:hAnsi="Times New Roman" w:cs="Times New Roman"/>
                            <w:b/>
                            <w:color w:val="1E1C11"/>
                            <w:sz w:val="24"/>
                            <w:szCs w:val="24"/>
                          </w:rPr>
                          <w:t>v/50hz</w:t>
                        </w:r>
                      </w:p>
                    </w:txbxContent>
                  </v:textbox>
                </v:rect>
                <v:rect id="Rectangle 638" o:spid="_x0000_s1039" style="position:absolute;left:9594;top:16548;width:535;height:24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eUwgAAANwAAAAPAAAAZHJzL2Rvd25yZXYueG1sRE/LisIw&#10;FN0L/kO4wuw01QHR2lTEB7qcUUHdXZprW2xuShNtZ75+shhweTjvZNmZSryocaVlBeNRBII4s7rk&#10;XMH5tBvOQDiPrLGyTAp+yMEy7fcSjLVt+ZteR5+LEMIuRgWF93UspcsKMuhGtiYO3N02Bn2ATS51&#10;g20IN5WcRNFUGiw5NBRY07qg7HF8GgX7Wb26Huxvm1fb2/7ydZlvTnOv1MegWy1AeOr8W/zvPmgF&#10;08+wNpwJR0CmfwAAAP//AwBQSwECLQAUAAYACAAAACEA2+H2y+4AAACFAQAAEwAAAAAAAAAAAAAA&#10;AAAAAAAAW0NvbnRlbnRfVHlwZXNdLnhtbFBLAQItABQABgAIAAAAIQBa9CxbvwAAABUBAAALAAAA&#10;AAAAAAAAAAAAAB8BAABfcmVscy8ucmVsc1BLAQItABQABgAIAAAAIQA/i+eUwgAAANwAAAAPAAAA&#10;AAAAAAAAAAAAAAcCAABkcnMvZG93bnJldi54bWxQSwUGAAAAAAMAAwC3AAAA9gIAAAAA&#10;" filled="f" stroked="f">
                  <v:textbox inset="0,0,0,0">
                    <w:txbxContent>
                      <w:p w14:paraId="69BF4AD1" w14:textId="77777777" w:rsidR="001245B3" w:rsidRPr="00CC587B" w:rsidRDefault="001245B3" w:rsidP="00CC587B">
                        <w:pPr>
                          <w:rPr>
                            <w:rFonts w:ascii="Times New Roman" w:hAnsi="Times New Roman" w:cs="Times New Roman"/>
                            <w:sz w:val="24"/>
                            <w:szCs w:val="24"/>
                          </w:rPr>
                        </w:pPr>
                        <w:r w:rsidRPr="00CC587B">
                          <w:rPr>
                            <w:rFonts w:ascii="Times New Roman" w:eastAsia="Calibri" w:hAnsi="Times New Roman" w:cs="Times New Roman"/>
                            <w:b/>
                            <w:sz w:val="24"/>
                            <w:szCs w:val="24"/>
                          </w:rPr>
                          <w:t xml:space="preserve"> </w:t>
                        </w:r>
                      </w:p>
                    </w:txbxContent>
                  </v:textbox>
                </v:rect>
                <v:rect id="Rectangle 639" o:spid="_x0000_s1040" style="position:absolute;left:12205;top:13189;width:10173;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0IPxQAAANwAAAAPAAAAZHJzL2Rvd25yZXYueG1sRI9Pi8Iw&#10;FMTvwn6H8Ba8aaqC2GoU2XXRo38W1NujebbF5qU0WVv99EYQ9jjMzG+Y2aI1pbhR7QrLCgb9CARx&#10;anXBmYLfw09vAsJ5ZI2lZVJwJweL+Udnhom2De/otveZCBB2CSrIva8SKV2ak0HXtxVx8C62NuiD&#10;rDOpa2wC3JRyGEVjabDgsJBjRV85pdf9n1GwnlTL08Y+mqxcndfH7TH+PsReqe5nu5yC8NT6//C7&#10;vdEKxqMYXmfCEZDzJwAAAP//AwBQSwECLQAUAAYACAAAACEA2+H2y+4AAACFAQAAEwAAAAAAAAAA&#10;AAAAAAAAAAAAW0NvbnRlbnRfVHlwZXNdLnhtbFBLAQItABQABgAIAAAAIQBa9CxbvwAAABUBAAAL&#10;AAAAAAAAAAAAAAAAAB8BAABfcmVscy8ucmVsc1BLAQItABQABgAIAAAAIQBQx0IPxQAAANwAAAAP&#10;AAAAAAAAAAAAAAAAAAcCAABkcnMvZG93bnJldi54bWxQSwUGAAAAAAMAAwC3AAAA+QIAAAAA&#10;" filled="f" stroked="f">
                  <v:textbox inset="0,0,0,0">
                    <w:txbxContent>
                      <w:p w14:paraId="6AA6237E" w14:textId="77777777" w:rsidR="001245B3" w:rsidRPr="00CC587B" w:rsidRDefault="001245B3" w:rsidP="00CC587B">
                        <w:pPr>
                          <w:rPr>
                            <w:rFonts w:ascii="Times New Roman" w:hAnsi="Times New Roman" w:cs="Times New Roman"/>
                            <w:sz w:val="24"/>
                            <w:szCs w:val="24"/>
                          </w:rPr>
                        </w:pPr>
                        <w:r w:rsidRPr="00CC587B">
                          <w:rPr>
                            <w:rFonts w:ascii="Times New Roman" w:eastAsia="Calibri" w:hAnsi="Times New Roman" w:cs="Times New Roman"/>
                            <w:b/>
                            <w:color w:val="1E1C11"/>
                            <w:sz w:val="24"/>
                            <w:szCs w:val="24"/>
                          </w:rPr>
                          <w:t>Transformer</w:t>
                        </w:r>
                      </w:p>
                    </w:txbxContent>
                  </v:textbox>
                </v:rect>
                <v:rect id="Rectangle 640" o:spid="_x0000_s1041" style="position:absolute;left:20595;top:13690;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5jvwgAAANwAAAAPAAAAZHJzL2Rvd25yZXYueG1sRE/LisIw&#10;FN0L/kO4wuw0VQbR2lTEB7qcUUHdXZprW2xuShNtZ75+shhweTjvZNmZSryocaVlBeNRBII4s7rk&#10;XMH5tBvOQDiPrLGyTAp+yMEy7fcSjLVt+ZteR5+LEMIuRgWF93UspcsKMuhGtiYO3N02Bn2ATS51&#10;g20IN5WcRNFUGiw5NBRY07qg7HF8GgX7Wb26Huxvm1fb2/7ydZlvTnOv1MegWy1AeOr8W/zvPmgF&#10;088wP5wJR0CmfwAAAP//AwBQSwECLQAUAAYACAAAACEA2+H2y+4AAACFAQAAEwAAAAAAAAAAAAAA&#10;AAAAAAAAW0NvbnRlbnRfVHlwZXNdLnhtbFBLAQItABQABgAIAAAAIQBa9CxbvwAAABUBAAALAAAA&#10;AAAAAAAAAAAAAB8BAABfcmVscy8ucmVsc1BLAQItABQABgAIAAAAIQCZ+5jvwgAAANwAAAAPAAAA&#10;AAAAAAAAAAAAAAcCAABkcnMvZG93bnJldi54bWxQSwUGAAAAAAMAAwC3AAAA9gIAAAAA&#10;" filled="f" stroked="f">
                  <v:textbox inset="0,0,0,0">
                    <w:txbxContent>
                      <w:p w14:paraId="02AC8460" w14:textId="77777777" w:rsidR="001245B3" w:rsidRPr="00CC587B" w:rsidRDefault="001245B3" w:rsidP="00CC587B">
                        <w:pPr>
                          <w:rPr>
                            <w:rFonts w:ascii="Times New Roman" w:hAnsi="Times New Roman" w:cs="Times New Roman"/>
                            <w:sz w:val="24"/>
                            <w:szCs w:val="24"/>
                          </w:rPr>
                        </w:pPr>
                        <w:r w:rsidRPr="00CC587B">
                          <w:rPr>
                            <w:rFonts w:ascii="Times New Roman" w:eastAsia="Calibri" w:hAnsi="Times New Roman" w:cs="Times New Roman"/>
                            <w:b/>
                            <w:sz w:val="24"/>
                            <w:szCs w:val="24"/>
                          </w:rPr>
                          <w:t xml:space="preserve"> </w:t>
                        </w:r>
                      </w:p>
                    </w:txbxContent>
                  </v:textbox>
                </v:rect>
                <v:rect id="Rectangle 13202" o:spid="_x0000_s1042" style="position:absolute;left:12973;top:16637;width:632;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ZAxxQAAAN4AAAAPAAAAZHJzL2Rvd25yZXYueG1sRE9Na8JA&#10;EL0X/A/LCL3VTSMUja4StJIcWxVsb0N2TEKzsyG7TdL++m5B8DaP9znr7Wga0VPnassKnmcRCOLC&#10;6ppLBefT4WkBwnlkjY1lUvBDDrabycMaE20Hfqf+6EsRQtglqKDyvk2kdEVFBt3MtsSBu9rOoA+w&#10;K6XucAjhppFxFL1IgzWHhgpb2lVUfB2/jYJs0aYfuf0dyub1M7u8XZb709Ir9Tgd0xUIT6O/i2/u&#10;XIf58ziK4f+dcIPc/AEAAP//AwBQSwECLQAUAAYACAAAACEA2+H2y+4AAACFAQAAEwAAAAAAAAAA&#10;AAAAAAAAAAAAW0NvbnRlbnRfVHlwZXNdLnhtbFBLAQItABQABgAIAAAAIQBa9CxbvwAAABUBAAAL&#10;AAAAAAAAAAAAAAAAAB8BAABfcmVscy8ucmVsc1BLAQItABQABgAIAAAAIQAfGZAxxQAAAN4AAAAP&#10;AAAAAAAAAAAAAAAAAAcCAABkcnMvZG93bnJldi54bWxQSwUGAAAAAAMAAwC3AAAA+QIAAAAA&#10;" filled="f" stroked="f">
                  <v:textbox inset="0,0,0,0">
                    <w:txbxContent>
                      <w:p w14:paraId="2F5F040F" w14:textId="77777777" w:rsidR="001245B3" w:rsidRPr="00CC587B" w:rsidRDefault="001245B3" w:rsidP="00CC587B">
                        <w:pPr>
                          <w:rPr>
                            <w:rFonts w:ascii="Times New Roman" w:hAnsi="Times New Roman" w:cs="Times New Roman"/>
                            <w:sz w:val="24"/>
                            <w:szCs w:val="24"/>
                          </w:rPr>
                        </w:pPr>
                        <w:r w:rsidRPr="00CC587B">
                          <w:rPr>
                            <w:rFonts w:ascii="Times New Roman" w:eastAsia="Calibri" w:hAnsi="Times New Roman" w:cs="Times New Roman"/>
                            <w:b/>
                            <w:color w:val="1E1C11"/>
                            <w:sz w:val="24"/>
                            <w:szCs w:val="24"/>
                          </w:rPr>
                          <w:t>(</w:t>
                        </w:r>
                      </w:p>
                    </w:txbxContent>
                  </v:textbox>
                </v:rect>
                <v:rect id="Rectangle 13203" o:spid="_x0000_s1043" style="position:absolute;left:13454;top:16637;width:3620;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TWqxQAAAN4AAAAPAAAAZHJzL2Rvd25yZXYueG1sRE9Na8JA&#10;EL0L/odlhN50Y4Si0VWCbdFjq4J6G7JjEtydDdmtSfvru4VCb/N4n7Pa9NaIB7W+dqxgOklAEBdO&#10;11wqOB3fxnMQPiBrNI5JwRd52KyHgxVm2nX8QY9DKEUMYZ+hgiqEJpPSFxVZ9BPXEEfu5lqLIcK2&#10;lLrFLoZbI9MkeZYWa44NFTa0rai4Hz6tgt28yS97992V5vW6O7+fFy/HRVDqadTnSxCB+vAv/nPv&#10;dZw/S5MZ/L4Tb5DrHwAAAP//AwBQSwECLQAUAAYACAAAACEA2+H2y+4AAACFAQAAEwAAAAAAAAAA&#10;AAAAAAAAAAAAW0NvbnRlbnRfVHlwZXNdLnhtbFBLAQItABQABgAIAAAAIQBa9CxbvwAAABUBAAAL&#10;AAAAAAAAAAAAAAAAAB8BAABfcmVscy8ucmVsc1BLAQItABQABgAIAAAAIQBwVTWqxQAAAN4AAAAP&#10;AAAAAAAAAAAAAAAAAAcCAABkcnMvZG93bnJldi54bWxQSwUGAAAAAAMAAwC3AAAA+QIAAAAA&#10;" filled="f" stroked="f">
                  <v:textbox inset="0,0,0,0">
                    <w:txbxContent>
                      <w:p w14:paraId="6B2B7B3B" w14:textId="77777777" w:rsidR="001245B3" w:rsidRPr="00CC587B" w:rsidRDefault="001245B3" w:rsidP="00CC587B">
                        <w:pPr>
                          <w:rPr>
                            <w:rFonts w:ascii="Times New Roman" w:hAnsi="Times New Roman" w:cs="Times New Roman"/>
                            <w:sz w:val="24"/>
                            <w:szCs w:val="24"/>
                          </w:rPr>
                        </w:pPr>
                        <w:r w:rsidRPr="00CC587B">
                          <w:rPr>
                            <w:rFonts w:ascii="Times New Roman" w:eastAsia="Calibri" w:hAnsi="Times New Roman" w:cs="Times New Roman"/>
                            <w:b/>
                            <w:color w:val="1E1C11"/>
                            <w:sz w:val="24"/>
                            <w:szCs w:val="24"/>
                          </w:rPr>
                          <w:t>step</w:t>
                        </w:r>
                      </w:p>
                    </w:txbxContent>
                  </v:textbox>
                </v:rect>
                <v:rect id="Rectangle 642" o:spid="_x0000_s1044" style="position:absolute;left:16177;top:16637;width:620;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ZaMDxAAAANwAAAAPAAAAZHJzL2Rvd25yZXYueG1sRI9Pi8Iw&#10;FMTvgt8hPMGbpoqIVqOIuuhx/QPq7dE822LzUpqsrX76jbCwx2FmfsPMl40pxJMql1tWMOhHIIgT&#10;q3NOFZxPX70JCOeRNRaWScGLHCwX7dYcY21rPtDz6FMRIOxiVJB5X8ZSuiQjg65vS+Lg3W1l0AdZ&#10;pVJXWAe4KeQwisbSYM5hIcOS1hklj+OPUbCblKvr3r7rtNjedpfvy3Rzmnqlup1mNQPhqfH/4b/2&#10;XisYj4bwOROOgFz8AgAA//8DAFBLAQItABQABgAIAAAAIQDb4fbL7gAAAIUBAAATAAAAAAAAAAAA&#10;AAAAAAAAAABbQ29udGVudF9UeXBlc10ueG1sUEsBAi0AFAAGAAgAAAAhAFr0LFu/AAAAFQEAAAsA&#10;AAAAAAAAAAAAAAAAHwEAAF9yZWxzLy5yZWxzUEsBAi0AFAAGAAgAAAAhAAZlowPEAAAA3AAAAA8A&#10;AAAAAAAAAAAAAAAABwIAAGRycy9kb3ducmV2LnhtbFBLBQYAAAAAAwADALcAAAD4AgAAAAA=&#10;" filled="f" stroked="f">
                  <v:textbox inset="0,0,0,0">
                    <w:txbxContent>
                      <w:p w14:paraId="7E2377B9" w14:textId="77777777" w:rsidR="001245B3" w:rsidRPr="00CC587B" w:rsidRDefault="001245B3" w:rsidP="00CC587B">
                        <w:pPr>
                          <w:rPr>
                            <w:rFonts w:ascii="Times New Roman" w:hAnsi="Times New Roman" w:cs="Times New Roman"/>
                            <w:sz w:val="24"/>
                            <w:szCs w:val="24"/>
                          </w:rPr>
                        </w:pPr>
                        <w:r w:rsidRPr="00CC587B">
                          <w:rPr>
                            <w:rFonts w:ascii="Times New Roman" w:eastAsia="Calibri" w:hAnsi="Times New Roman" w:cs="Times New Roman"/>
                            <w:b/>
                            <w:color w:val="1E1C11"/>
                            <w:sz w:val="24"/>
                            <w:szCs w:val="24"/>
                          </w:rPr>
                          <w:t>-</w:t>
                        </w:r>
                      </w:p>
                    </w:txbxContent>
                  </v:textbox>
                </v:rect>
                <v:rect id="Rectangle 643" o:spid="_x0000_s1045" style="position:absolute;left:16634;top:16637;width:5392;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KQaYxgAAANwAAAAPAAAAZHJzL2Rvd25yZXYueG1sRI9ba8JA&#10;FITfC/0Pyyn0rW56IWh0FemF5FGjoL4dssckmD0bsluT9te7guDjMDPfMLPFYBpxps7VlhW8jiIQ&#10;xIXVNZcKtpuflzEI55E1NpZJwR85WMwfH2aYaNvzms65L0WAsEtQQeV9m0jpiooMupFtiYN3tJ1B&#10;H2RXSt1hH+CmkW9RFEuDNYeFClv6rKg45b9GQTpul/vM/vdl831Id6vd5Gsz8Uo9Pw3LKQhPg7+H&#10;b+1MK4g/3uF6JhwBOb8AAAD//wMAUEsBAi0AFAAGAAgAAAAhANvh9svuAAAAhQEAABMAAAAAAAAA&#10;AAAAAAAAAAAAAFtDb250ZW50X1R5cGVzXS54bWxQSwECLQAUAAYACAAAACEAWvQsW78AAAAVAQAA&#10;CwAAAAAAAAAAAAAAAAAfAQAAX3JlbHMvLnJlbHNQSwECLQAUAAYACAAAACEAaSkGmMYAAADcAAAA&#10;DwAAAAAAAAAAAAAAAAAHAgAAZHJzL2Rvd25yZXYueG1sUEsFBgAAAAADAAMAtwAAAPoCAAAAAA==&#10;" filled="f" stroked="f">
                  <v:textbox inset="0,0,0,0">
                    <w:txbxContent>
                      <w:p w14:paraId="31B4E6A0" w14:textId="77777777" w:rsidR="001245B3" w:rsidRPr="00CC587B" w:rsidRDefault="001245B3" w:rsidP="00CC587B">
                        <w:pPr>
                          <w:rPr>
                            <w:rFonts w:ascii="Times New Roman" w:hAnsi="Times New Roman" w:cs="Times New Roman"/>
                            <w:sz w:val="24"/>
                            <w:szCs w:val="24"/>
                          </w:rPr>
                        </w:pPr>
                        <w:r w:rsidRPr="00CC587B">
                          <w:rPr>
                            <w:rFonts w:ascii="Times New Roman" w:eastAsia="Calibri" w:hAnsi="Times New Roman" w:cs="Times New Roman"/>
                            <w:b/>
                            <w:color w:val="1E1C11"/>
                            <w:sz w:val="24"/>
                            <w:szCs w:val="24"/>
                          </w:rPr>
                          <w:t>down)</w:t>
                        </w:r>
                      </w:p>
                    </w:txbxContent>
                  </v:textbox>
                </v:rect>
                <v:rect id="Rectangle 644" o:spid="_x0000_s1046" style="position:absolute;left:20698;top:16637;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wJ7sxAAAANwAAAAPAAAAZHJzL2Rvd25yZXYueG1sRI9Pi8Iw&#10;FMTvgt8hPGFvmioiWo0iuose/Qfq7dE822LzUpqsrX56IyzscZiZ3zCzRWMK8aDK5ZYV9HsRCOLE&#10;6pxTBafjT3cMwnlkjYVlUvAkB4t5uzXDWNua9/Q4+FQECLsYFWTel7GULsnIoOvZkjh4N1sZ9EFW&#10;qdQV1gFuCjmIopE0mHNYyLCkVUbJ/fBrFGzG5fKyta86Lb6vm/PuPFkfJ16pr06znILw1Pj/8F97&#10;qxWMhkP4nAlHQM7fAAAA//8DAFBLAQItABQABgAIAAAAIQDb4fbL7gAAAIUBAAATAAAAAAAAAAAA&#10;AAAAAAAAAABbQ29udGVudF9UeXBlc10ueG1sUEsBAi0AFAAGAAgAAAAhAFr0LFu/AAAAFQEAAAsA&#10;AAAAAAAAAAAAAAAAHwEAAF9yZWxzLy5yZWxzUEsBAi0AFAAGAAgAAAAhAObAnuzEAAAA3AAAAA8A&#10;AAAAAAAAAAAAAAAABwIAAGRycy9kb3ducmV2LnhtbFBLBQYAAAAAAwADALcAAAD4AgAAAAA=&#10;" filled="f" stroked="f">
                  <v:textbox inset="0,0,0,0">
                    <w:txbxContent>
                      <w:p w14:paraId="040049B1" w14:textId="77777777" w:rsidR="001245B3" w:rsidRPr="00CC587B" w:rsidRDefault="001245B3" w:rsidP="00CC587B">
                        <w:pPr>
                          <w:rPr>
                            <w:rFonts w:ascii="Times New Roman" w:hAnsi="Times New Roman" w:cs="Times New Roman"/>
                            <w:sz w:val="24"/>
                            <w:szCs w:val="24"/>
                          </w:rPr>
                        </w:pPr>
                        <w:r w:rsidRPr="00CC587B">
                          <w:rPr>
                            <w:rFonts w:ascii="Times New Roman" w:eastAsia="Calibri" w:hAnsi="Times New Roman" w:cs="Times New Roman"/>
                            <w:b/>
                            <w:sz w:val="24"/>
                            <w:szCs w:val="24"/>
                          </w:rPr>
                          <w:t xml:space="preserve"> </w:t>
                        </w:r>
                      </w:p>
                    </w:txbxContent>
                  </v:textbox>
                </v:rect>
                <v:rect id="Rectangle 645" o:spid="_x0000_s1047" style="position:absolute;left:25120;top:12661;width:7437;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Dt3xgAAANwAAAAPAAAAZHJzL2Rvd25yZXYueG1sRI9Pa8JA&#10;FMTvhX6H5RV6q5uWNmh0FekfkqNGQb09ss8kmH0bsluT9tO7guBxmJnfMLPFYBpxps7VlhW8jiIQ&#10;xIXVNZcKtpuflzEI55E1NpZJwR85WMwfH2aYaNvzms65L0WAsEtQQeV9m0jpiooMupFtiYN3tJ1B&#10;H2RXSt1hH+CmkW9RFEuDNYeFClv6rKg45b9GQTpul/vM/vdl831Id6vd5Gsz8Uo9Pw3LKQhPg7+H&#10;b+1MK4jfP+B6JhwBOb8AAAD//wMAUEsBAi0AFAAGAAgAAAAhANvh9svuAAAAhQEAABMAAAAAAAAA&#10;AAAAAAAAAAAAAFtDb250ZW50X1R5cGVzXS54bWxQSwECLQAUAAYACAAAACEAWvQsW78AAAAVAQAA&#10;CwAAAAAAAAAAAAAAAAAfAQAAX3JlbHMvLnJlbHNQSwECLQAUAAYACAAAACEAiYw7d8YAAADcAAAA&#10;DwAAAAAAAAAAAAAAAAAHAgAAZHJzL2Rvd25yZXYueG1sUEsFBgAAAAADAAMAtwAAAPoCAAAAAA==&#10;" filled="f" stroked="f">
                  <v:textbox inset="0,0,0,0">
                    <w:txbxContent>
                      <w:p w14:paraId="1A17BC4E" w14:textId="77777777" w:rsidR="001245B3" w:rsidRPr="00CC587B" w:rsidRDefault="001245B3" w:rsidP="00CC587B">
                        <w:pPr>
                          <w:rPr>
                            <w:rFonts w:ascii="Times New Roman" w:hAnsi="Times New Roman" w:cs="Times New Roman"/>
                            <w:sz w:val="24"/>
                            <w:szCs w:val="24"/>
                          </w:rPr>
                        </w:pPr>
                        <w:r w:rsidRPr="00CC587B">
                          <w:rPr>
                            <w:rFonts w:ascii="Times New Roman" w:eastAsia="Calibri" w:hAnsi="Times New Roman" w:cs="Times New Roman"/>
                            <w:b/>
                            <w:color w:val="1E1C11"/>
                            <w:sz w:val="24"/>
                            <w:szCs w:val="24"/>
                          </w:rPr>
                          <w:t>Diode</w:t>
                        </w:r>
                      </w:p>
                    </w:txbxContent>
                  </v:textbox>
                </v:rect>
                <v:rect id="Rectangle 646" o:spid="_x0000_s1048" style="position:absolute;left:30734;top:12661;width:687;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XqUAxgAAANwAAAAPAAAAZHJzL2Rvd25yZXYueG1sRI/NasMw&#10;EITvgb6D2EJvidxQTOJECaZNsY/5KaS9LdbGNrVWxlJtt08fBQI9DjPzDbPejqYRPXWutqzgeRaB&#10;IC6srrlU8HF6ny5AOI+ssbFMCn7JwXbzMFljou3AB+qPvhQBwi5BBZX3bSKlKyoy6Ga2JQ7exXYG&#10;fZBdKXWHQ4CbRs6jKJYGaw4LFbb0WlHxffwxCrJFm37m9m8om91Xdt6fl2+npVfq6XFMVyA8jf4/&#10;fG/nWkH8EsPtTDgCcnMFAAD//wMAUEsBAi0AFAAGAAgAAAAhANvh9svuAAAAhQEAABMAAAAAAAAA&#10;AAAAAAAAAAAAAFtDb250ZW50X1R5cGVzXS54bWxQSwECLQAUAAYACAAAACEAWvQsW78AAAAVAQAA&#10;CwAAAAAAAAAAAAAAAAAfAQAAX3JlbHMvLnJlbHNQSwECLQAUAAYACAAAACEAeV6lAMYAAADcAAAA&#10;DwAAAAAAAAAAAAAAAAAHAgAAZHJzL2Rvd25yZXYueG1sUEsFBgAAAAADAAMAtwAAAPoCAAAAAA==&#10;" filled="f" stroked="f">
                  <v:textbox inset="0,0,0,0">
                    <w:txbxContent>
                      <w:p w14:paraId="1B9FCE3C" w14:textId="77777777" w:rsidR="001245B3" w:rsidRPr="00CC587B" w:rsidRDefault="001245B3" w:rsidP="00CC587B">
                        <w:pPr>
                          <w:rPr>
                            <w:rFonts w:ascii="Times New Roman" w:hAnsi="Times New Roman" w:cs="Times New Roman"/>
                            <w:sz w:val="24"/>
                            <w:szCs w:val="24"/>
                          </w:rPr>
                        </w:pPr>
                        <w:r w:rsidRPr="00CC587B">
                          <w:rPr>
                            <w:rFonts w:ascii="Times New Roman" w:eastAsia="Calibri" w:hAnsi="Times New Roman" w:cs="Times New Roman"/>
                            <w:b/>
                            <w:sz w:val="24"/>
                            <w:szCs w:val="24"/>
                          </w:rPr>
                          <w:t xml:space="preserve"> </w:t>
                        </w:r>
                      </w:p>
                    </w:txbxContent>
                  </v:textbox>
                </v:rect>
                <v:rect id="Rectangle 647" o:spid="_x0000_s1049" style="position:absolute;left:23949;top:16471;width:10599;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EgCbxQAAANwAAAAPAAAAZHJzL2Rvd25yZXYueG1sRI9Pi8Iw&#10;FMTvC36H8ARva6qIq9Uooi569B+ot0fzbIvNS2mi7e6n3wgLHoeZ+Q0znTemEE+qXG5ZQa8bgSBO&#10;rM45VXA6fn+OQDiPrLGwTAp+yMF81vqYYqxtzXt6HnwqAoRdjAoy78tYSpdkZNB1bUkcvJutDPog&#10;q1TqCusAN4XsR9FQGsw5LGRY0jKj5H54GAWbUbm4bO1vnRbr6+a8O49Xx7FXqtNuFhMQnhr/Dv+3&#10;t1rBcPAFrzPhCMjZHwAAAP//AwBQSwECLQAUAAYACAAAACEA2+H2y+4AAACFAQAAEwAAAAAAAAAA&#10;AAAAAAAAAAAAW0NvbnRlbnRfVHlwZXNdLnhtbFBLAQItABQABgAIAAAAIQBa9CxbvwAAABUBAAAL&#10;AAAAAAAAAAAAAAAAAB8BAABfcmVscy8ucmVsc1BLAQItABQABgAIAAAAIQAWEgCbxQAAANwAAAAP&#10;AAAAAAAAAAAAAAAAAAcCAABkcnMvZG93bnJldi54bWxQSwUGAAAAAAMAAwC3AAAA+QIAAAAA&#10;" filled="f" stroked="f">
                  <v:textbox inset="0,0,0,0">
                    <w:txbxContent>
                      <w:p w14:paraId="5CB79BBA" w14:textId="77777777" w:rsidR="001245B3" w:rsidRPr="00CC587B" w:rsidRDefault="001245B3" w:rsidP="00CC587B">
                        <w:pPr>
                          <w:rPr>
                            <w:rFonts w:ascii="Times New Roman" w:hAnsi="Times New Roman" w:cs="Times New Roman"/>
                            <w:sz w:val="24"/>
                            <w:szCs w:val="24"/>
                          </w:rPr>
                        </w:pPr>
                        <w:r w:rsidRPr="00CC587B">
                          <w:rPr>
                            <w:rFonts w:ascii="Times New Roman" w:eastAsia="Calibri" w:hAnsi="Times New Roman" w:cs="Times New Roman"/>
                            <w:b/>
                            <w:color w:val="1E1C11"/>
                            <w:sz w:val="24"/>
                            <w:szCs w:val="24"/>
                          </w:rPr>
                          <w:t>Rectifier</w:t>
                        </w:r>
                      </w:p>
                    </w:txbxContent>
                  </v:textbox>
                </v:rect>
                <v:rect id="Rectangle 648" o:spid="_x0000_s1050" style="position:absolute;left:31902;top:16471;width:687;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jZTpwgAAANwAAAAPAAAAZHJzL2Rvd25yZXYueG1sRE/LisIw&#10;FN0L/kO4wuw0VQbR2lTEB7qcUUHdXZprW2xuShNtZ75+shhweTjvZNmZSryocaVlBeNRBII4s7rk&#10;XMH5tBvOQDiPrLGyTAp+yMEy7fcSjLVt+ZteR5+LEMIuRgWF93UspcsKMuhGtiYO3N02Bn2ATS51&#10;g20IN5WcRNFUGiw5NBRY07qg7HF8GgX7Wb26Huxvm1fb2/7ydZlvTnOv1MegWy1AeOr8W/zvPmgF&#10;08+wNpwJR0CmfwAAAP//AwBQSwECLQAUAAYACAAAACEA2+H2y+4AAACFAQAAEwAAAAAAAAAAAAAA&#10;AAAAAAAAW0NvbnRlbnRfVHlwZXNdLnhtbFBLAQItABQABgAIAAAAIQBa9CxbvwAAABUBAAALAAAA&#10;AAAAAAAAAAAAAB8BAABfcmVscy8ucmVsc1BLAQItABQABgAIAAAAIQBnjZTpwgAAANwAAAAPAAAA&#10;AAAAAAAAAAAAAAcCAABkcnMvZG93bnJldi54bWxQSwUGAAAAAAMAAwC3AAAA9gIAAAAA&#10;" filled="f" stroked="f">
                  <v:textbox inset="0,0,0,0">
                    <w:txbxContent>
                      <w:p w14:paraId="0ADE16CD" w14:textId="77777777" w:rsidR="001245B3" w:rsidRPr="00CC587B" w:rsidRDefault="001245B3" w:rsidP="00CC587B">
                        <w:pPr>
                          <w:rPr>
                            <w:rFonts w:ascii="Times New Roman" w:hAnsi="Times New Roman" w:cs="Times New Roman"/>
                            <w:sz w:val="24"/>
                            <w:szCs w:val="24"/>
                          </w:rPr>
                        </w:pPr>
                        <w:r w:rsidRPr="00CC587B">
                          <w:rPr>
                            <w:rFonts w:ascii="Times New Roman" w:eastAsia="Calibri" w:hAnsi="Times New Roman" w:cs="Times New Roman"/>
                            <w:b/>
                            <w:sz w:val="24"/>
                            <w:szCs w:val="24"/>
                          </w:rPr>
                          <w:t xml:space="preserve"> </w:t>
                        </w:r>
                      </w:p>
                    </w:txbxContent>
                  </v:textbox>
                </v:rect>
                <v:rect id="Rectangle 649" o:spid="_x0000_s1051" style="position:absolute;left:36553;top:12661;width:6518;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wTFyxQAAANwAAAAPAAAAZHJzL2Rvd25yZXYueG1sRI9Pi8Iw&#10;FMTvwn6H8Ba8aaqI2GoU2XXRo38W1NujebbF5qU0WVv99EYQ9jjMzG+Y2aI1pbhR7QrLCgb9CARx&#10;anXBmYLfw09vAsJ5ZI2lZVJwJweL+Udnhom2De/otveZCBB2CSrIva8SKV2ak0HXtxVx8C62NuiD&#10;rDOpa2wC3JRyGEVjabDgsJBjRV85pdf9n1GwnlTL08Y+mqxcndfH7TH+PsReqe5nu5yC8NT6//C7&#10;vdEKxqMYXmfCEZDzJwAAAP//AwBQSwECLQAUAAYACAAAACEA2+H2y+4AAACFAQAAEwAAAAAAAAAA&#10;AAAAAAAAAAAAW0NvbnRlbnRfVHlwZXNdLnhtbFBLAQItABQABgAIAAAAIQBa9CxbvwAAABUBAAAL&#10;AAAAAAAAAAAAAAAAAB8BAABfcmVscy8ucmVsc1BLAQItABQABgAIAAAAIQAIwTFyxQAAANwAAAAP&#10;AAAAAAAAAAAAAAAAAAcCAABkcnMvZG93bnJldi54bWxQSwUGAAAAAAMAAwC3AAAA+QIAAAAA&#10;" filled="f" stroked="f">
                  <v:textbox inset="0,0,0,0">
                    <w:txbxContent>
                      <w:p w14:paraId="051D5CFD" w14:textId="77777777" w:rsidR="001245B3" w:rsidRPr="00CC587B" w:rsidRDefault="001245B3" w:rsidP="00CC587B">
                        <w:pPr>
                          <w:rPr>
                            <w:rFonts w:ascii="Times New Roman" w:hAnsi="Times New Roman" w:cs="Times New Roman"/>
                            <w:sz w:val="24"/>
                            <w:szCs w:val="24"/>
                          </w:rPr>
                        </w:pPr>
                        <w:r w:rsidRPr="00CC587B">
                          <w:rPr>
                            <w:rFonts w:ascii="Times New Roman" w:eastAsia="Calibri" w:hAnsi="Times New Roman" w:cs="Times New Roman"/>
                            <w:b/>
                            <w:color w:val="1E1C11"/>
                            <w:sz w:val="24"/>
                            <w:szCs w:val="24"/>
                          </w:rPr>
                          <w:t>Filter</w:t>
                        </w:r>
                      </w:p>
                    </w:txbxContent>
                  </v:textbox>
                </v:rect>
                <v:rect id="Rectangle 650" o:spid="_x0000_s1052" style="position:absolute;left:41482;top:12661;width:687;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g4ywgAAANwAAAAPAAAAZHJzL2Rvd25yZXYueG1sRE/LisIw&#10;FN0L/kO4wuw0VRjR2lTEB7qcUUHdXZprW2xuShNtZ75+shhweTjvZNmZSryocaVlBeNRBII4s7rk&#10;XMH5tBvOQDiPrLGyTAp+yMEy7fcSjLVt+ZteR5+LEMIuRgWF93UspcsKMuhGtiYO3N02Bn2ATS51&#10;g20IN5WcRNFUGiw5NBRY07qg7HF8GgX7Wb26Huxvm1fb2/7ydZlvTnOv1MegWy1AeOr8W/zvPmgF&#10;088wP5wJR0CmfwAAAP//AwBQSwECLQAUAAYACAAAACEA2+H2y+4AAACFAQAAEwAAAAAAAAAAAAAA&#10;AAAAAAAAW0NvbnRlbnRfVHlwZXNdLnhtbFBLAQItABQABgAIAAAAIQBa9CxbvwAAABUBAAALAAAA&#10;AAAAAAAAAAAAAB8BAABfcmVscy8ucmVsc1BLAQItABQABgAIAAAAIQAcIg4ywgAAANwAAAAPAAAA&#10;AAAAAAAAAAAAAAcCAABkcnMvZG93bnJldi54bWxQSwUGAAAAAAMAAwC3AAAA9gIAAAAA&#10;" filled="f" stroked="f">
                  <v:textbox inset="0,0,0,0">
                    <w:txbxContent>
                      <w:p w14:paraId="52851752" w14:textId="77777777" w:rsidR="001245B3" w:rsidRPr="00CC587B" w:rsidRDefault="001245B3" w:rsidP="00CC587B">
                        <w:pPr>
                          <w:rPr>
                            <w:rFonts w:ascii="Times New Roman" w:hAnsi="Times New Roman" w:cs="Times New Roman"/>
                            <w:sz w:val="24"/>
                            <w:szCs w:val="24"/>
                          </w:rPr>
                        </w:pPr>
                        <w:r w:rsidRPr="00CC587B">
                          <w:rPr>
                            <w:rFonts w:ascii="Times New Roman" w:eastAsia="Calibri" w:hAnsi="Times New Roman" w:cs="Times New Roman"/>
                            <w:b/>
                            <w:sz w:val="24"/>
                            <w:szCs w:val="24"/>
                          </w:rPr>
                          <w:t xml:space="preserve"> </w:t>
                        </w:r>
                      </w:p>
                    </w:txbxContent>
                  </v:textbox>
                </v:rect>
                <v:rect id="Rectangle 651" o:spid="_x0000_s1053" style="position:absolute;left:35968;top:16471;width:8146;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bqupxAAAANwAAAAPAAAAZHJzL2Rvd25yZXYueG1sRI9Bi8Iw&#10;FITvgv8hPMGbpi4oWo0iuqJHVwX19miebbF5KU201V9vFhb2OMzMN8xs0ZhCPKlyuWUFg34Egjix&#10;OudUwem46Y1BOI+ssbBMCl7kYDFvt2YYa1vzDz0PPhUBwi5GBZn3ZSylSzIy6Pq2JA7ezVYGfZBV&#10;KnWFdYCbQn5F0UgazDksZFjSKqPkfngYBdtxubzs7LtOi+/r9rw/T9bHiVeq22mWUxCeGv8f/mvv&#10;tILRcAC/Z8IRkPMPAAAA//8DAFBLAQItABQABgAIAAAAIQDb4fbL7gAAAIUBAAATAAAAAAAAAAAA&#10;AAAAAAAAAABbQ29udGVudF9UeXBlc10ueG1sUEsBAi0AFAAGAAgAAAAhAFr0LFu/AAAAFQEAAAsA&#10;AAAAAAAAAAAAAAAAHwEAAF9yZWxzLy5yZWxzUEsBAi0AFAAGAAgAAAAhAHNuq6nEAAAA3AAAAA8A&#10;AAAAAAAAAAAAAAAABwIAAGRycy9kb3ducmV2LnhtbFBLBQYAAAAAAwADALcAAAD4AgAAAAA=&#10;" filled="f" stroked="f">
                  <v:textbox inset="0,0,0,0">
                    <w:txbxContent>
                      <w:p w14:paraId="56DC9495" w14:textId="77777777" w:rsidR="001245B3" w:rsidRPr="00CC587B" w:rsidRDefault="001245B3" w:rsidP="00CC587B">
                        <w:pPr>
                          <w:rPr>
                            <w:rFonts w:ascii="Times New Roman" w:hAnsi="Times New Roman" w:cs="Times New Roman"/>
                            <w:sz w:val="24"/>
                            <w:szCs w:val="24"/>
                          </w:rPr>
                        </w:pPr>
                        <w:r w:rsidRPr="00CC587B">
                          <w:rPr>
                            <w:rFonts w:ascii="Times New Roman" w:eastAsia="Calibri" w:hAnsi="Times New Roman" w:cs="Times New Roman"/>
                            <w:b/>
                            <w:color w:val="1E1C11"/>
                            <w:sz w:val="24"/>
                            <w:szCs w:val="24"/>
                          </w:rPr>
                          <w:t>Circuit</w:t>
                        </w:r>
                      </w:p>
                    </w:txbxContent>
                  </v:textbox>
                </v:rect>
                <v:rect id="Rectangle 652" o:spid="_x0000_s1054" style="position:absolute;left:42090;top:16471;width:687;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vDXexAAAANwAAAAPAAAAZHJzL2Rvd25yZXYueG1sRI9Pi8Iw&#10;FMTvgt8hPMGbpgqKVqOIuuhx/QPq7dE822LzUpqsrX76jbCwx2FmfsPMl40pxJMql1tWMOhHIIgT&#10;q3NOFZxPX70JCOeRNRaWScGLHCwX7dYcY21rPtDz6FMRIOxiVJB5X8ZSuiQjg65vS+Lg3W1l0AdZ&#10;pVJXWAe4KeQwisbSYM5hIcOS1hklj+OPUbCblKvr3r7rtNjedpfvy3Rzmnqlup1mNQPhqfH/4b/2&#10;XisYj4bwOROOgFz8AgAA//8DAFBLAQItABQABgAIAAAAIQDb4fbL7gAAAIUBAAATAAAAAAAAAAAA&#10;AAAAAAAAAABbQ29udGVudF9UeXBlc10ueG1sUEsBAi0AFAAGAAgAAAAhAFr0LFu/AAAAFQEAAAsA&#10;AAAAAAAAAAAAAAAAHwEAAF9yZWxzLy5yZWxzUEsBAi0AFAAGAAgAAAAhAIO8Nd7EAAAA3AAAAA8A&#10;AAAAAAAAAAAAAAAABwIAAGRycy9kb3ducmV2LnhtbFBLBQYAAAAAAwADALcAAAD4AgAAAAA=&#10;" filled="f" stroked="f">
                  <v:textbox inset="0,0,0,0">
                    <w:txbxContent>
                      <w:p w14:paraId="673CF244" w14:textId="77777777" w:rsidR="001245B3" w:rsidRPr="00CC587B" w:rsidRDefault="001245B3" w:rsidP="00CC587B">
                        <w:pPr>
                          <w:rPr>
                            <w:rFonts w:ascii="Times New Roman" w:hAnsi="Times New Roman" w:cs="Times New Roman"/>
                            <w:sz w:val="24"/>
                            <w:szCs w:val="24"/>
                          </w:rPr>
                        </w:pPr>
                        <w:r w:rsidRPr="00CC587B">
                          <w:rPr>
                            <w:rFonts w:ascii="Times New Roman" w:eastAsia="Calibri" w:hAnsi="Times New Roman" w:cs="Times New Roman"/>
                            <w:b/>
                            <w:sz w:val="24"/>
                            <w:szCs w:val="24"/>
                          </w:rPr>
                          <w:t xml:space="preserve"> </w:t>
                        </w:r>
                      </w:p>
                    </w:txbxContent>
                  </v:textbox>
                </v:rect>
                <v:rect id="Rectangle 653" o:spid="_x0000_s1055" style="position:absolute;left:46920;top:13004;width:8645;height:2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8JBFxgAAANwAAAAPAAAAZHJzL2Rvd25yZXYueG1sRI9Pa8JA&#10;FMTvhX6H5RV6q5u2NGh0FekfkqNGQb09ss8kmH0bsluT9tO7guBxmJnfMLPFYBpxps7VlhW8jiIQ&#10;xIXVNZcKtpuflzEI55E1NpZJwR85WMwfH2aYaNvzms65L0WAsEtQQeV9m0jpiooMupFtiYN3tJ1B&#10;H2RXSt1hH+CmkW9RFEuDNYeFClv6rKg45b9GQTpul/vM/vdl831Id6vd5Gsz8Uo9Pw3LKQhPg7+H&#10;b+1MK4g/3uF6JhwBOb8AAAD//wMAUEsBAi0AFAAGAAgAAAAhANvh9svuAAAAhQEAABMAAAAAAAAA&#10;AAAAAAAAAAAAAFtDb250ZW50X1R5cGVzXS54bWxQSwECLQAUAAYACAAAACEAWvQsW78AAAAVAQAA&#10;CwAAAAAAAAAAAAAAAAAfAQAAX3JlbHMvLnJlbHNQSwECLQAUAAYACAAAACEA7PCQRcYAAADcAAAA&#10;DwAAAAAAAAAAAAAAAAAHAgAAZHJzL2Rvd25yZXYueG1sUEsFBgAAAAADAAMAtwAAAPoCAAAAAA==&#10;" filled="f" stroked="f">
                  <v:textbox inset="0,0,0,0">
                    <w:txbxContent>
                      <w:p w14:paraId="28270840" w14:textId="77777777" w:rsidR="001245B3" w:rsidRPr="00CC587B" w:rsidRDefault="001245B3" w:rsidP="00CC587B">
                        <w:pPr>
                          <w:rPr>
                            <w:rFonts w:ascii="Times New Roman" w:hAnsi="Times New Roman" w:cs="Times New Roman"/>
                            <w:sz w:val="24"/>
                            <w:szCs w:val="24"/>
                          </w:rPr>
                        </w:pPr>
                        <w:r w:rsidRPr="00CC587B">
                          <w:rPr>
                            <w:rFonts w:ascii="Times New Roman" w:eastAsia="Calibri" w:hAnsi="Times New Roman" w:cs="Times New Roman"/>
                            <w:b/>
                            <w:color w:val="1E1C11"/>
                            <w:sz w:val="24"/>
                            <w:szCs w:val="24"/>
                          </w:rPr>
                          <w:t>Voltage</w:t>
                        </w:r>
                      </w:p>
                    </w:txbxContent>
                  </v:textbox>
                </v:rect>
                <v:rect id="Rectangle 654" o:spid="_x0000_s1056" style="position:absolute;left:53397;top:13004;width:610;height:2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GQgxxgAAANwAAAAPAAAAZHJzL2Rvd25yZXYueG1sRI9Pa8JA&#10;FMTvhX6H5RV6q5uWNmh0FekfkqNGQb09ss8kmH0bsluT9tO7guBxmJnfMLPFYBpxps7VlhW8jiIQ&#10;xIXVNZcKtpuflzEI55E1NpZJwR85WMwfH2aYaNvzms65L0WAsEtQQeV9m0jpiooMupFtiYN3tJ1B&#10;H2RXSt1hH+CmkW9RFEuDNYeFClv6rKg45b9GQTpul/vM/vdl831Id6vd5Gsz8Uo9Pw3LKQhPg7+H&#10;b+1MK4g/3uF6JhwBOb8AAAD//wMAUEsBAi0AFAAGAAgAAAAhANvh9svuAAAAhQEAABMAAAAAAAAA&#10;AAAAAAAAAAAAAFtDb250ZW50X1R5cGVzXS54bWxQSwECLQAUAAYACAAAACEAWvQsW78AAAAVAQAA&#10;CwAAAAAAAAAAAAAAAAAfAQAAX3JlbHMvLnJlbHNQSwECLQAUAAYACAAAACEAYxkIMcYAAADcAAAA&#10;DwAAAAAAAAAAAAAAAAAHAgAAZHJzL2Rvd25yZXYueG1sUEsFBgAAAAADAAMAtwAAAPoCAAAAAA==&#10;" filled="f" stroked="f">
                  <v:textbox inset="0,0,0,0">
                    <w:txbxContent>
                      <w:p w14:paraId="7C744827" w14:textId="77777777" w:rsidR="001245B3" w:rsidRPr="00CC587B" w:rsidRDefault="001245B3" w:rsidP="00CC587B">
                        <w:pPr>
                          <w:rPr>
                            <w:rFonts w:ascii="Times New Roman" w:hAnsi="Times New Roman" w:cs="Times New Roman"/>
                            <w:sz w:val="24"/>
                            <w:szCs w:val="24"/>
                          </w:rPr>
                        </w:pPr>
                        <w:r w:rsidRPr="00CC587B">
                          <w:rPr>
                            <w:rFonts w:ascii="Times New Roman" w:eastAsia="Calibri" w:hAnsi="Times New Roman" w:cs="Times New Roman"/>
                            <w:b/>
                            <w:sz w:val="24"/>
                            <w:szCs w:val="24"/>
                          </w:rPr>
                          <w:t xml:space="preserve"> </w:t>
                        </w:r>
                      </w:p>
                    </w:txbxContent>
                  </v:textbox>
                </v:rect>
                <v:rect id="Rectangle 655" o:spid="_x0000_s1057" style="position:absolute;left:46031;top:16510;width:10340;height:2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a2qxAAAANwAAAAPAAAAZHJzL2Rvd25yZXYueG1sRI9Pi8Iw&#10;FMTvgt8hPGFvmiooWo0iuose/Qfq7dE822LzUpqsrX56IyzscZiZ3zCzRWMK8aDK5ZYV9HsRCOLE&#10;6pxTBafjT3cMwnlkjYVlUvAkB4t5uzXDWNua9/Q4+FQECLsYFWTel7GULsnIoOvZkjh4N1sZ9EFW&#10;qdQV1gFuCjmIopE0mHNYyLCkVUbJ/fBrFGzG5fKyta86Lb6vm/PuPFkfJ16pr06znILw1Pj/8F97&#10;qxWMhkP4nAlHQM7fAAAA//8DAFBLAQItABQABgAIAAAAIQDb4fbL7gAAAIUBAAATAAAAAAAAAAAA&#10;AAAAAAAAAABbQ29udGVudF9UeXBlc10ueG1sUEsBAi0AFAAGAAgAAAAhAFr0LFu/AAAAFQEAAAsA&#10;AAAAAAAAAAAAAAAAHwEAAF9yZWxzLy5yZWxzUEsBAi0AFAAGAAgAAAAhAAxVrarEAAAA3AAAAA8A&#10;AAAAAAAAAAAAAAAABwIAAGRycy9kb3ducmV2LnhtbFBLBQYAAAAAAwADALcAAAD4AgAAAAA=&#10;" filled="f" stroked="f">
                  <v:textbox inset="0,0,0,0">
                    <w:txbxContent>
                      <w:p w14:paraId="1400F642" w14:textId="77777777" w:rsidR="001245B3" w:rsidRPr="00CC587B" w:rsidRDefault="001245B3" w:rsidP="00CC587B">
                        <w:pPr>
                          <w:rPr>
                            <w:rFonts w:ascii="Times New Roman" w:hAnsi="Times New Roman" w:cs="Times New Roman"/>
                            <w:sz w:val="24"/>
                            <w:szCs w:val="24"/>
                          </w:rPr>
                        </w:pPr>
                        <w:r w:rsidRPr="00CC587B">
                          <w:rPr>
                            <w:rFonts w:ascii="Times New Roman" w:eastAsia="Calibri" w:hAnsi="Times New Roman" w:cs="Times New Roman"/>
                            <w:b/>
                            <w:color w:val="1E1C11"/>
                            <w:sz w:val="24"/>
                            <w:szCs w:val="24"/>
                          </w:rPr>
                          <w:t>Regulator</w:t>
                        </w:r>
                      </w:p>
                    </w:txbxContent>
                  </v:textbox>
                </v:rect>
                <v:rect id="Rectangle 656" o:spid="_x0000_s1058" style="position:absolute;left:53854;top:16510;width:611;height:2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hzPdxgAAANwAAAAPAAAAZHJzL2Rvd25yZXYueG1sRI/NasMw&#10;EITvgb6D2EJvidxATeJECaZNsY/5KaS9LdbGNrVWxlJtt08fBQI9DjPzDbPejqYRPXWutqzgeRaB&#10;IC6srrlU8HF6ny5AOI+ssbFMCn7JwXbzMFljou3AB+qPvhQBwi5BBZX3bSKlKyoy6Ga2JQ7exXYG&#10;fZBdKXWHQ4CbRs6jKJYGaw4LFbb0WlHxffwxCrJFm37m9m8om91Xdt6fl2+npVfq6XFMVyA8jf4/&#10;fG/nWkH8EsPtTDgCcnMFAAD//wMAUEsBAi0AFAAGAAgAAAAhANvh9svuAAAAhQEAABMAAAAAAAAA&#10;AAAAAAAAAAAAAFtDb250ZW50X1R5cGVzXS54bWxQSwECLQAUAAYACAAAACEAWvQsW78AAAAVAQAA&#10;CwAAAAAAAAAAAAAAAAAfAQAAX3JlbHMvLnJlbHNQSwECLQAUAAYACAAAACEA/Icz3cYAAADcAAAA&#10;DwAAAAAAAAAAAAAAAAAHAgAAZHJzL2Rvd25yZXYueG1sUEsFBgAAAAADAAMAtwAAAPoCAAAAAA==&#10;" filled="f" stroked="f">
                  <v:textbox inset="0,0,0,0">
                    <w:txbxContent>
                      <w:p w14:paraId="03F3FFA6" w14:textId="77777777" w:rsidR="001245B3" w:rsidRPr="00CC587B" w:rsidRDefault="001245B3" w:rsidP="00CC587B">
                        <w:pPr>
                          <w:rPr>
                            <w:rFonts w:ascii="Times New Roman" w:hAnsi="Times New Roman" w:cs="Times New Roman"/>
                            <w:sz w:val="24"/>
                            <w:szCs w:val="24"/>
                          </w:rPr>
                        </w:pPr>
                        <w:r w:rsidRPr="00CC587B">
                          <w:rPr>
                            <w:rFonts w:ascii="Times New Roman" w:eastAsia="Calibri" w:hAnsi="Times New Roman" w:cs="Times New Roman"/>
                            <w:b/>
                            <w:sz w:val="24"/>
                            <w:szCs w:val="24"/>
                          </w:rPr>
                          <w:t xml:space="preserve"> </w:t>
                        </w:r>
                      </w:p>
                    </w:txbxContent>
                  </v:textbox>
                </v:rect>
                <v:rect id="Rectangle 659" o:spid="_x0000_s1059" style="position:absolute;left:18157;top:1902;width:763;height:34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KevxQAAANwAAAAPAAAAZHJzL2Rvd25yZXYueG1sRI9Pi8Iw&#10;FMTvwn6H8Ba8aaqg2GoU2XXRo38W1NujebbF5qU0WVv99EYQ9jjMzG+Y2aI1pbhR7QrLCgb9CARx&#10;anXBmYLfw09vAsJ5ZI2lZVJwJweL+Udnhom2De/otveZCBB2CSrIva8SKV2ak0HXtxVx8C62NuiD&#10;rDOpa2wC3JRyGEVjabDgsJBjRV85pdf9n1GwnlTL08Y+mqxcndfH7TH+PsReqe5nu5yC8NT6//C7&#10;vdEKxqMYXmfCEZDzJwAAAP//AwBQSwECLQAUAAYACAAAACEA2+H2y+4AAACFAQAAEwAAAAAAAAAA&#10;AAAAAAAAAAAAW0NvbnRlbnRfVHlwZXNdLnhtbFBLAQItABQABgAIAAAAIQBa9CxbvwAAABUBAAAL&#10;AAAAAAAAAAAAAAAAAB8BAABfcmVscy8ucmVsc1BLAQItABQABgAIAAAAIQCNGKevxQAAANwAAAAP&#10;AAAAAAAAAAAAAAAAAAcCAABkcnMvZG93bnJldi54bWxQSwUGAAAAAAMAAwC3AAAA+QIAAAAA&#10;" filled="f" stroked="f">
                  <v:textbox inset="0,0,0,0">
                    <w:txbxContent>
                      <w:p w14:paraId="078B2A16" w14:textId="77777777" w:rsidR="001245B3" w:rsidRPr="00CC587B" w:rsidRDefault="001245B3" w:rsidP="00CC587B">
                        <w:pPr>
                          <w:rPr>
                            <w:rFonts w:ascii="Times New Roman" w:hAnsi="Times New Roman" w:cs="Times New Roman"/>
                            <w:sz w:val="24"/>
                            <w:szCs w:val="24"/>
                          </w:rPr>
                        </w:pPr>
                        <w:r w:rsidRPr="00CC587B">
                          <w:rPr>
                            <w:rFonts w:ascii="Times New Roman" w:eastAsia="Calibri" w:hAnsi="Times New Roman" w:cs="Times New Roman"/>
                            <w:b/>
                            <w:sz w:val="24"/>
                            <w:szCs w:val="24"/>
                          </w:rPr>
                          <w:t xml:space="preserve"> </w:t>
                        </w:r>
                      </w:p>
                    </w:txbxContent>
                  </v:textbox>
                </v:rect>
                <w10:wrap anchorx="margin"/>
              </v:group>
            </w:pict>
          </mc:Fallback>
        </mc:AlternateContent>
      </w:r>
      <w:r w:rsidR="00D17EFF" w:rsidRPr="003E1D1B">
        <w:t>3.2</w:t>
      </w:r>
      <w:r w:rsidR="00D17EFF" w:rsidRPr="003E1D1B">
        <w:tab/>
      </w:r>
      <w:r w:rsidR="00CC587B" w:rsidRPr="003E1D1B">
        <w:t>Circuit Block Diagram</w:t>
      </w:r>
      <w:bookmarkEnd w:id="32"/>
    </w:p>
    <w:p w14:paraId="5033C895" w14:textId="3B7E9746" w:rsidR="00CC587B" w:rsidRPr="003E1D1B" w:rsidRDefault="00CC587B" w:rsidP="003E1D1B">
      <w:pPr>
        <w:spacing w:after="0" w:line="480" w:lineRule="auto"/>
        <w:ind w:left="5042"/>
        <w:rPr>
          <w:rFonts w:ascii="Times New Roman" w:hAnsi="Times New Roman" w:cs="Times New Roman"/>
          <w:color w:val="0D0D0D" w:themeColor="text1" w:themeTint="F2"/>
          <w:sz w:val="24"/>
          <w:szCs w:val="24"/>
        </w:rPr>
      </w:pPr>
      <w:r w:rsidRPr="003E1D1B">
        <w:rPr>
          <w:rFonts w:ascii="Times New Roman" w:eastAsia="Times New Roman" w:hAnsi="Times New Roman" w:cs="Times New Roman"/>
          <w:b/>
          <w:color w:val="0D0D0D" w:themeColor="text1" w:themeTint="F2"/>
          <w:sz w:val="24"/>
          <w:szCs w:val="24"/>
        </w:rPr>
        <w:t xml:space="preserve"> </w:t>
      </w:r>
    </w:p>
    <w:p w14:paraId="6DA2ECAB" w14:textId="77777777" w:rsidR="00CC587B" w:rsidRPr="003E1D1B" w:rsidRDefault="00CC587B" w:rsidP="003E1D1B">
      <w:pPr>
        <w:spacing w:after="0" w:line="480" w:lineRule="auto"/>
        <w:jc w:val="both"/>
        <w:rPr>
          <w:rFonts w:ascii="Times New Roman" w:hAnsi="Times New Roman" w:cs="Times New Roman"/>
          <w:color w:val="0D0D0D" w:themeColor="text1" w:themeTint="F2"/>
          <w:sz w:val="24"/>
          <w:szCs w:val="24"/>
        </w:rPr>
      </w:pPr>
    </w:p>
    <w:p w14:paraId="1E5E610C" w14:textId="783F5ED3" w:rsidR="00CC587B" w:rsidRPr="003E1D1B" w:rsidRDefault="002202DA" w:rsidP="003E1D1B">
      <w:pPr>
        <w:spacing w:after="0" w:line="480" w:lineRule="auto"/>
        <w:rPr>
          <w:rFonts w:ascii="Times New Roman" w:hAnsi="Times New Roman" w:cs="Times New Roman"/>
          <w:b/>
          <w:color w:val="0D0D0D" w:themeColor="text1" w:themeTint="F2"/>
          <w:sz w:val="24"/>
          <w:szCs w:val="24"/>
        </w:rPr>
      </w:pPr>
      <w:r w:rsidRPr="003E1D1B">
        <w:rPr>
          <w:rFonts w:ascii="Times New Roman" w:hAnsi="Times New Roman" w:cs="Times New Roman"/>
          <w:b/>
          <w:noProof/>
          <w:color w:val="0D0D0D" w:themeColor="text1" w:themeTint="F2"/>
          <w:sz w:val="24"/>
          <w:szCs w:val="24"/>
        </w:rPr>
        <mc:AlternateContent>
          <mc:Choice Requires="wps">
            <w:drawing>
              <wp:anchor distT="0" distB="0" distL="114300" distR="114300" simplePos="0" relativeHeight="251660288" behindDoc="0" locked="0" layoutInCell="1" allowOverlap="1" wp14:anchorId="3225AF6D" wp14:editId="02A24AF5">
                <wp:simplePos x="0" y="0"/>
                <wp:positionH relativeFrom="margin">
                  <wp:align>right</wp:align>
                </wp:positionH>
                <wp:positionV relativeFrom="paragraph">
                  <wp:posOffset>10322</wp:posOffset>
                </wp:positionV>
                <wp:extent cx="882502" cy="1020725"/>
                <wp:effectExtent l="0" t="0" r="13335" b="27305"/>
                <wp:wrapNone/>
                <wp:docPr id="10" name="Text Box 10"/>
                <wp:cNvGraphicFramePr/>
                <a:graphic xmlns:a="http://schemas.openxmlformats.org/drawingml/2006/main">
                  <a:graphicData uri="http://schemas.microsoft.com/office/word/2010/wordprocessingShape">
                    <wps:wsp>
                      <wps:cNvSpPr txBox="1"/>
                      <wps:spPr>
                        <a:xfrm>
                          <a:off x="0" y="0"/>
                          <a:ext cx="882502" cy="1020725"/>
                        </a:xfrm>
                        <a:prstGeom prst="rect">
                          <a:avLst/>
                        </a:prstGeom>
                        <a:solidFill>
                          <a:schemeClr val="lt1"/>
                        </a:solidFill>
                        <a:ln w="6350">
                          <a:solidFill>
                            <a:prstClr val="black"/>
                          </a:solidFill>
                        </a:ln>
                      </wps:spPr>
                      <wps:txbx>
                        <w:txbxContent>
                          <w:p w14:paraId="64E7DE0B" w14:textId="77777777" w:rsidR="001245B3" w:rsidRDefault="001245B3" w:rsidP="002202DA">
                            <w:pPr>
                              <w:spacing w:after="0"/>
                              <w:jc w:val="center"/>
                              <w:rPr>
                                <w:rFonts w:ascii="Times New Roman" w:hAnsi="Times New Roman" w:cs="Times New Roman"/>
                                <w:sz w:val="28"/>
                              </w:rPr>
                            </w:pPr>
                          </w:p>
                          <w:p w14:paraId="0B8F5EF8" w14:textId="6DAB6FAB" w:rsidR="001245B3" w:rsidRPr="002202DA" w:rsidRDefault="001245B3" w:rsidP="002202DA">
                            <w:pPr>
                              <w:spacing w:after="0"/>
                              <w:jc w:val="center"/>
                              <w:rPr>
                                <w:rFonts w:ascii="Times New Roman" w:hAnsi="Times New Roman" w:cs="Times New Roman"/>
                                <w:sz w:val="28"/>
                              </w:rPr>
                            </w:pPr>
                            <w:r w:rsidRPr="002202DA">
                              <w:rPr>
                                <w:rFonts w:ascii="Times New Roman" w:hAnsi="Times New Roman" w:cs="Times New Roman"/>
                                <w:sz w:val="28"/>
                              </w:rPr>
                              <w:t>Display Unit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225AF6D" id="Text Box 10" o:spid="_x0000_s1060" type="#_x0000_t202" style="position:absolute;margin-left:18.3pt;margin-top:.8pt;width:69.5pt;height:80.35pt;z-index:25166028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SftDUAIAAKsEAAAOAAAAZHJzL2Uyb0RvYy54bWysVMFu2zAMvQ/YPwi6r3a8pk2DOEXWosOA&#10;oi3QDj0rspwYk0VNUmJ3X78nOUnTbqdhF4Uin5/IRzKzy77VbKucb8iUfHSSc6aMpKoxq5J/f7r5&#10;NOHMB2Eqocmokr8ozy/nHz/MOjtVBa1JV8oxkBg/7WzJ1yHYaZZ5uVat8CdklUGwJteKgKtbZZUT&#10;HdhbnRV5fpZ15CrrSCrv4b0egnye+OtayXBf114FpkuO3EI6XTqX8czmMzFdOWHXjdylIf4hi1Y0&#10;Bo8eqK5FEGzjmj+o2kY68lSHE0ltRnXdSJVqQDWj/F01j2thVaoF4nh7kMn/P1p5t31wrKnQO8hj&#10;RIsePak+sC/UM7igT2f9FLBHC2Do4Qd27/dwxrL72rXxFwUxxEH1clA3skk4J5NinBecSYRGeZGf&#10;F+NIk71+bZ0PXxW1LBold+heElVsb30YoHtIfMyTbqqbRut0iROjrrRjW4Fe65ByBPkblDasK/nZ&#10;53GeiN/EIvXh+6UW8scuvSMU+LRBzlGTofZohX7ZJw2L870wS6peoJejYeK8lTcN+G+FDw/CYcQg&#10;EdYm3OOoNSEp2lmcrcn9+ps/4tF5RDnrMLIl9z83winO9DeDmbgYnZ7GGU+X0/F5gYs7jiyPI2bT&#10;XhGUGmFBrUxmxAe9N2tH7TO2axFfRUgYibdLHvbmVRgWCdsp1WKRQJhqK8KtebQyUsfORF2f+mfh&#10;7K6vARNxR/vhFtN37R2w8UtDi02gukm9j0IPqu70x0ak6dltb1y543tCvf7HzH8DAAD//wMAUEsD&#10;BBQABgAIAAAAIQDyp9ic1wAAAAYBAAAPAAAAZHJzL2Rvd25yZXYueG1sTI/BTsMwDIbvSLxDZCRu&#10;LGWTpq40nQYaXDgxEGevyZJojVM1WVfeHvcEx8+/9ftzvZ1CJ0YzJB9JweOiAGGojdqTVfD1+fpQ&#10;gkgZSWMXySj4MQm2ze1NjZWOV/ow4yFbwSWUKlTgcu4rKVPrTMC0iL0hzk5xCJgZByv1gFcuD51c&#10;FsVaBvTEFxz25sWZ9ny4BAX7Z7uxbYmD25fa+3H6Pr3bN6Xu76bdE4hspvy3DLM+q0PDTsd4IZ1E&#10;p4AfyTxdg5jD1Yb5OPNyBbKp5X/95hcAAP//AwBQSwECLQAUAAYACAAAACEAtoM4kv4AAADhAQAA&#10;EwAAAAAAAAAAAAAAAAAAAAAAW0NvbnRlbnRfVHlwZXNdLnhtbFBLAQItABQABgAIAAAAIQA4/SH/&#10;1gAAAJQBAAALAAAAAAAAAAAAAAAAAC8BAABfcmVscy8ucmVsc1BLAQItABQABgAIAAAAIQDbSftD&#10;UAIAAKsEAAAOAAAAAAAAAAAAAAAAAC4CAABkcnMvZTJvRG9jLnhtbFBLAQItABQABgAIAAAAIQDy&#10;p9ic1wAAAAYBAAAPAAAAAAAAAAAAAAAAAKoEAABkcnMvZG93bnJldi54bWxQSwUGAAAAAAQABADz&#10;AAAArgUAAAAA&#10;" fillcolor="white [3201]" strokeweight=".5pt">
                <v:textbox>
                  <w:txbxContent>
                    <w:p w14:paraId="64E7DE0B" w14:textId="77777777" w:rsidR="001245B3" w:rsidRDefault="001245B3" w:rsidP="002202DA">
                      <w:pPr>
                        <w:spacing w:after="0"/>
                        <w:jc w:val="center"/>
                        <w:rPr>
                          <w:rFonts w:ascii="Times New Roman" w:hAnsi="Times New Roman" w:cs="Times New Roman"/>
                          <w:sz w:val="28"/>
                        </w:rPr>
                      </w:pPr>
                    </w:p>
                    <w:p w14:paraId="0B8F5EF8" w14:textId="6DAB6FAB" w:rsidR="001245B3" w:rsidRPr="002202DA" w:rsidRDefault="001245B3" w:rsidP="002202DA">
                      <w:pPr>
                        <w:spacing w:after="0"/>
                        <w:jc w:val="center"/>
                        <w:rPr>
                          <w:rFonts w:ascii="Times New Roman" w:hAnsi="Times New Roman" w:cs="Times New Roman"/>
                          <w:sz w:val="28"/>
                        </w:rPr>
                      </w:pPr>
                      <w:r w:rsidRPr="002202DA">
                        <w:rPr>
                          <w:rFonts w:ascii="Times New Roman" w:hAnsi="Times New Roman" w:cs="Times New Roman"/>
                          <w:sz w:val="28"/>
                        </w:rPr>
                        <w:t>Display Unit</w:t>
                      </w:r>
                    </w:p>
                  </w:txbxContent>
                </v:textbox>
                <w10:wrap anchorx="margin"/>
              </v:shape>
            </w:pict>
          </mc:Fallback>
        </mc:AlternateContent>
      </w:r>
    </w:p>
    <w:p w14:paraId="25BDC5D4" w14:textId="77777777" w:rsidR="00CC587B" w:rsidRPr="003E1D1B" w:rsidRDefault="00CC587B" w:rsidP="003E1D1B">
      <w:pPr>
        <w:spacing w:after="0" w:line="480" w:lineRule="auto"/>
        <w:rPr>
          <w:rFonts w:ascii="Times New Roman" w:hAnsi="Times New Roman" w:cs="Times New Roman"/>
          <w:b/>
          <w:color w:val="0D0D0D" w:themeColor="text1" w:themeTint="F2"/>
          <w:sz w:val="24"/>
          <w:szCs w:val="24"/>
        </w:rPr>
      </w:pPr>
    </w:p>
    <w:p w14:paraId="7C5B1FE4" w14:textId="77777777" w:rsidR="00CC587B" w:rsidRPr="003E1D1B" w:rsidRDefault="00CC587B" w:rsidP="003E1D1B">
      <w:pPr>
        <w:spacing w:after="0" w:line="480" w:lineRule="auto"/>
        <w:rPr>
          <w:rFonts w:ascii="Times New Roman" w:hAnsi="Times New Roman" w:cs="Times New Roman"/>
          <w:b/>
          <w:color w:val="0D0D0D" w:themeColor="text1" w:themeTint="F2"/>
          <w:sz w:val="24"/>
          <w:szCs w:val="24"/>
        </w:rPr>
      </w:pPr>
    </w:p>
    <w:p w14:paraId="4EE371C7" w14:textId="77777777" w:rsidR="00CC587B" w:rsidRPr="003E1D1B" w:rsidRDefault="00CC587B" w:rsidP="003E1D1B">
      <w:pPr>
        <w:spacing w:after="0" w:line="480" w:lineRule="auto"/>
        <w:rPr>
          <w:rFonts w:ascii="Times New Roman" w:hAnsi="Times New Roman" w:cs="Times New Roman"/>
          <w:b/>
          <w:color w:val="0D0D0D" w:themeColor="text1" w:themeTint="F2"/>
          <w:sz w:val="24"/>
          <w:szCs w:val="24"/>
        </w:rPr>
      </w:pPr>
    </w:p>
    <w:p w14:paraId="0690B431" w14:textId="77777777" w:rsidR="00CC587B" w:rsidRPr="003E1D1B" w:rsidRDefault="00CC587B" w:rsidP="003E1D1B">
      <w:pPr>
        <w:spacing w:after="0" w:line="480" w:lineRule="auto"/>
        <w:rPr>
          <w:rFonts w:ascii="Times New Roman" w:hAnsi="Times New Roman" w:cs="Times New Roman"/>
          <w:b/>
          <w:color w:val="0D0D0D" w:themeColor="text1" w:themeTint="F2"/>
          <w:sz w:val="24"/>
          <w:szCs w:val="24"/>
        </w:rPr>
      </w:pPr>
    </w:p>
    <w:p w14:paraId="785D678E" w14:textId="77777777" w:rsidR="00CC587B" w:rsidRPr="003E1D1B" w:rsidRDefault="00CC587B" w:rsidP="003E1D1B">
      <w:pPr>
        <w:spacing w:after="0" w:line="480" w:lineRule="auto"/>
        <w:rPr>
          <w:rFonts w:ascii="Times New Roman" w:hAnsi="Times New Roman" w:cs="Times New Roman"/>
          <w:b/>
          <w:color w:val="0D0D0D" w:themeColor="text1" w:themeTint="F2"/>
          <w:sz w:val="24"/>
          <w:szCs w:val="24"/>
        </w:rPr>
      </w:pPr>
    </w:p>
    <w:p w14:paraId="325AB5C9" w14:textId="177481A4" w:rsidR="00CC587B" w:rsidRPr="003E1D1B" w:rsidRDefault="00CC587B" w:rsidP="003E1D1B">
      <w:pPr>
        <w:spacing w:after="0" w:line="480" w:lineRule="auto"/>
        <w:jc w:val="center"/>
        <w:rPr>
          <w:rFonts w:ascii="Times New Roman" w:hAnsi="Times New Roman" w:cs="Times New Roman"/>
          <w:color w:val="0D0D0D" w:themeColor="text1" w:themeTint="F2"/>
          <w:sz w:val="24"/>
          <w:szCs w:val="24"/>
        </w:rPr>
      </w:pPr>
      <w:r w:rsidRPr="003E1D1B">
        <w:rPr>
          <w:rFonts w:ascii="Times New Roman" w:hAnsi="Times New Roman" w:cs="Times New Roman"/>
          <w:color w:val="0D0D0D" w:themeColor="text1" w:themeTint="F2"/>
          <w:sz w:val="24"/>
          <w:szCs w:val="24"/>
        </w:rPr>
        <w:t>Figure 3.1: Circuit Block Diagram</w:t>
      </w:r>
    </w:p>
    <w:p w14:paraId="448AF97B" w14:textId="77777777" w:rsidR="00DF2A54" w:rsidRPr="003E1D1B" w:rsidRDefault="00DF2A54" w:rsidP="003E1D1B">
      <w:pPr>
        <w:spacing w:after="0" w:line="480" w:lineRule="auto"/>
        <w:rPr>
          <w:rFonts w:ascii="Times New Roman" w:hAnsi="Times New Roman" w:cs="Times New Roman"/>
          <w:color w:val="0D0D0D" w:themeColor="text1" w:themeTint="F2"/>
          <w:sz w:val="24"/>
          <w:szCs w:val="24"/>
        </w:rPr>
      </w:pPr>
    </w:p>
    <w:p w14:paraId="049E34CB" w14:textId="77777777" w:rsidR="001245B3" w:rsidRPr="001245B3" w:rsidRDefault="001245B3" w:rsidP="001245B3">
      <w:pPr>
        <w:spacing w:line="360" w:lineRule="auto"/>
        <w:jc w:val="both"/>
        <w:rPr>
          <w:rFonts w:ascii="Times New Roman" w:hAnsi="Times New Roman" w:cs="Times New Roman"/>
          <w:b/>
          <w:sz w:val="24"/>
          <w:szCs w:val="24"/>
        </w:rPr>
      </w:pPr>
      <w:r w:rsidRPr="001245B3">
        <w:rPr>
          <w:rFonts w:ascii="Times New Roman" w:hAnsi="Times New Roman" w:cs="Times New Roman"/>
          <w:b/>
          <w:sz w:val="24"/>
          <w:szCs w:val="24"/>
        </w:rPr>
        <w:t>3.3</w:t>
      </w:r>
      <w:r w:rsidRPr="001245B3">
        <w:rPr>
          <w:rFonts w:ascii="Times New Roman" w:hAnsi="Times New Roman" w:cs="Times New Roman"/>
          <w:b/>
          <w:sz w:val="24"/>
          <w:szCs w:val="24"/>
        </w:rPr>
        <w:tab/>
        <w:t>System Description</w:t>
      </w:r>
    </w:p>
    <w:p w14:paraId="445BF80F" w14:textId="77777777" w:rsidR="001245B3" w:rsidRPr="001245B3" w:rsidRDefault="001245B3" w:rsidP="001245B3">
      <w:pPr>
        <w:spacing w:line="360" w:lineRule="auto"/>
        <w:jc w:val="both"/>
        <w:rPr>
          <w:rFonts w:ascii="Times New Roman" w:hAnsi="Times New Roman" w:cs="Times New Roman"/>
          <w:b/>
          <w:sz w:val="24"/>
          <w:szCs w:val="24"/>
        </w:rPr>
      </w:pPr>
      <w:r w:rsidRPr="001245B3">
        <w:rPr>
          <w:rFonts w:ascii="Times New Roman" w:hAnsi="Times New Roman" w:cs="Times New Roman"/>
          <w:b/>
          <w:sz w:val="24"/>
          <w:szCs w:val="24"/>
        </w:rPr>
        <w:t>3.3.1</w:t>
      </w:r>
      <w:r w:rsidRPr="001245B3">
        <w:rPr>
          <w:rFonts w:ascii="Times New Roman" w:hAnsi="Times New Roman" w:cs="Times New Roman"/>
          <w:b/>
          <w:sz w:val="24"/>
          <w:szCs w:val="24"/>
        </w:rPr>
        <w:tab/>
        <w:t xml:space="preserve">Hardware Analysis </w:t>
      </w:r>
    </w:p>
    <w:p w14:paraId="6A0B3758" w14:textId="0B5CAE6C" w:rsidR="00C86760" w:rsidRPr="003E1D1B" w:rsidRDefault="00C86760" w:rsidP="00C86760">
      <w:pPr>
        <w:spacing w:after="0" w:line="480" w:lineRule="auto"/>
        <w:rPr>
          <w:rFonts w:ascii="Times New Roman" w:hAnsi="Times New Roman" w:cs="Times New Roman"/>
          <w:color w:val="0D0D0D" w:themeColor="text1" w:themeTint="F2"/>
          <w:sz w:val="24"/>
          <w:szCs w:val="24"/>
        </w:rPr>
      </w:pPr>
      <w:r w:rsidRPr="003E1D1B">
        <w:rPr>
          <w:rFonts w:ascii="Times New Roman" w:hAnsi="Times New Roman" w:cs="Times New Roman"/>
          <w:b/>
          <w:color w:val="0D0D0D" w:themeColor="text1" w:themeTint="F2"/>
          <w:sz w:val="24"/>
          <w:szCs w:val="24"/>
        </w:rPr>
        <w:t>3.</w:t>
      </w:r>
      <w:r w:rsidR="003F0B01">
        <w:rPr>
          <w:rFonts w:ascii="Times New Roman" w:hAnsi="Times New Roman" w:cs="Times New Roman"/>
          <w:b/>
          <w:color w:val="0D0D0D" w:themeColor="text1" w:themeTint="F2"/>
          <w:sz w:val="24"/>
          <w:szCs w:val="24"/>
        </w:rPr>
        <w:t>3.2</w:t>
      </w:r>
      <w:r w:rsidRPr="003E1D1B">
        <w:rPr>
          <w:rFonts w:ascii="Times New Roman" w:hAnsi="Times New Roman" w:cs="Times New Roman"/>
          <w:b/>
          <w:color w:val="0D0D0D" w:themeColor="text1" w:themeTint="F2"/>
          <w:sz w:val="24"/>
          <w:szCs w:val="24"/>
        </w:rPr>
        <w:tab/>
        <w:t>Transformer</w:t>
      </w:r>
    </w:p>
    <w:p w14:paraId="4B572374" w14:textId="77777777" w:rsidR="00C86760" w:rsidRPr="003E1D1B" w:rsidRDefault="00C86760" w:rsidP="00C86760">
      <w:pPr>
        <w:spacing w:after="0" w:line="480" w:lineRule="auto"/>
        <w:ind w:left="1396"/>
        <w:rPr>
          <w:rFonts w:ascii="Times New Roman" w:hAnsi="Times New Roman" w:cs="Times New Roman"/>
          <w:color w:val="0D0D0D" w:themeColor="text1" w:themeTint="F2"/>
          <w:sz w:val="24"/>
          <w:szCs w:val="24"/>
        </w:rPr>
      </w:pPr>
      <w:r w:rsidRPr="003E1D1B">
        <w:rPr>
          <w:rFonts w:ascii="Times New Roman" w:hAnsi="Times New Roman" w:cs="Times New Roman"/>
          <w:noProof/>
          <w:color w:val="0D0D0D" w:themeColor="text1" w:themeTint="F2"/>
          <w:sz w:val="24"/>
          <w:szCs w:val="24"/>
        </w:rPr>
        <w:drawing>
          <wp:anchor distT="0" distB="0" distL="114300" distR="114300" simplePos="0" relativeHeight="251668480" behindDoc="0" locked="0" layoutInCell="1" allowOverlap="1" wp14:anchorId="68F7F5F9" wp14:editId="27223B19">
            <wp:simplePos x="0" y="0"/>
            <wp:positionH relativeFrom="margin">
              <wp:posOffset>68239</wp:posOffset>
            </wp:positionH>
            <wp:positionV relativeFrom="paragraph">
              <wp:posOffset>10757</wp:posOffset>
            </wp:positionV>
            <wp:extent cx="5056113" cy="1310185"/>
            <wp:effectExtent l="0" t="0" r="0" b="4445"/>
            <wp:wrapNone/>
            <wp:docPr id="675" name="Picture 675"/>
            <wp:cNvGraphicFramePr/>
            <a:graphic xmlns:a="http://schemas.openxmlformats.org/drawingml/2006/main">
              <a:graphicData uri="http://schemas.openxmlformats.org/drawingml/2006/picture">
                <pic:pic xmlns:pic="http://schemas.openxmlformats.org/drawingml/2006/picture">
                  <pic:nvPicPr>
                    <pic:cNvPr id="675" name="Picture 675"/>
                    <pic:cNvPicPr/>
                  </pic:nvPicPr>
                  <pic:blipFill>
                    <a:blip r:embed="rId40">
                      <a:extLst>
                        <a:ext uri="{28A0092B-C50C-407E-A947-70E740481C1C}">
                          <a14:useLocalDpi xmlns:a14="http://schemas.microsoft.com/office/drawing/2010/main" val="0"/>
                        </a:ext>
                      </a:extLst>
                    </a:blip>
                    <a:stretch>
                      <a:fillRect/>
                    </a:stretch>
                  </pic:blipFill>
                  <pic:spPr>
                    <a:xfrm>
                      <a:off x="0" y="0"/>
                      <a:ext cx="5094663" cy="1320174"/>
                    </a:xfrm>
                    <a:prstGeom prst="rect">
                      <a:avLst/>
                    </a:prstGeom>
                  </pic:spPr>
                </pic:pic>
              </a:graphicData>
            </a:graphic>
            <wp14:sizeRelH relativeFrom="margin">
              <wp14:pctWidth>0</wp14:pctWidth>
            </wp14:sizeRelH>
            <wp14:sizeRelV relativeFrom="margin">
              <wp14:pctHeight>0</wp14:pctHeight>
            </wp14:sizeRelV>
          </wp:anchor>
        </w:drawing>
      </w:r>
    </w:p>
    <w:p w14:paraId="25A69A9D" w14:textId="77777777" w:rsidR="00C86760" w:rsidRDefault="00C86760" w:rsidP="001245B3">
      <w:pPr>
        <w:spacing w:line="360" w:lineRule="auto"/>
        <w:jc w:val="both"/>
        <w:rPr>
          <w:rFonts w:ascii="Times New Roman" w:hAnsi="Times New Roman" w:cs="Times New Roman"/>
          <w:sz w:val="24"/>
          <w:szCs w:val="24"/>
        </w:rPr>
      </w:pPr>
    </w:p>
    <w:p w14:paraId="52ECAFA2" w14:textId="77777777" w:rsidR="00C86760" w:rsidRDefault="00C86760" w:rsidP="001245B3">
      <w:pPr>
        <w:spacing w:line="360" w:lineRule="auto"/>
        <w:jc w:val="both"/>
        <w:rPr>
          <w:rFonts w:ascii="Times New Roman" w:hAnsi="Times New Roman" w:cs="Times New Roman"/>
          <w:sz w:val="24"/>
          <w:szCs w:val="24"/>
        </w:rPr>
      </w:pPr>
    </w:p>
    <w:p w14:paraId="653595EB" w14:textId="77777777" w:rsidR="00C86760" w:rsidRDefault="00C86760" w:rsidP="001245B3">
      <w:pPr>
        <w:spacing w:line="360" w:lineRule="auto"/>
        <w:jc w:val="both"/>
        <w:rPr>
          <w:rFonts w:ascii="Times New Roman" w:hAnsi="Times New Roman" w:cs="Times New Roman"/>
          <w:sz w:val="24"/>
          <w:szCs w:val="24"/>
        </w:rPr>
      </w:pPr>
    </w:p>
    <w:p w14:paraId="51D5F440" w14:textId="42157E07" w:rsidR="00C86760" w:rsidRDefault="003F0B01" w:rsidP="003F0B01">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Figure 3.2: </w:t>
      </w:r>
      <w:proofErr w:type="spellStart"/>
      <w:r>
        <w:rPr>
          <w:rFonts w:ascii="Times New Roman" w:hAnsi="Times New Roman" w:cs="Times New Roman"/>
          <w:sz w:val="24"/>
          <w:szCs w:val="24"/>
        </w:rPr>
        <w:t>Transformmer</w:t>
      </w:r>
      <w:proofErr w:type="spellEnd"/>
    </w:p>
    <w:p w14:paraId="770E2580" w14:textId="53C54431" w:rsidR="001245B3" w:rsidRPr="001245B3" w:rsidRDefault="001245B3" w:rsidP="001245B3">
      <w:pPr>
        <w:spacing w:line="360" w:lineRule="auto"/>
        <w:jc w:val="both"/>
        <w:rPr>
          <w:rFonts w:ascii="Times New Roman" w:hAnsi="Times New Roman" w:cs="Times New Roman"/>
          <w:sz w:val="24"/>
          <w:szCs w:val="24"/>
        </w:rPr>
      </w:pPr>
      <w:r w:rsidRPr="001245B3">
        <w:rPr>
          <w:rFonts w:ascii="Times New Roman" w:hAnsi="Times New Roman" w:cs="Times New Roman"/>
          <w:sz w:val="24"/>
          <w:szCs w:val="24"/>
        </w:rPr>
        <w:t xml:space="preserve">Implementing the power supply to the following specification </w:t>
      </w:r>
    </w:p>
    <w:p w14:paraId="74C18540" w14:textId="2CD2477C" w:rsidR="001245B3" w:rsidRPr="001245B3" w:rsidRDefault="001245B3" w:rsidP="001245B3">
      <w:pPr>
        <w:spacing w:line="360" w:lineRule="auto"/>
        <w:jc w:val="both"/>
        <w:rPr>
          <w:rFonts w:ascii="Times New Roman" w:hAnsi="Times New Roman" w:cs="Times New Roman"/>
          <w:sz w:val="24"/>
          <w:szCs w:val="24"/>
        </w:rPr>
      </w:pPr>
      <w:r w:rsidRPr="001245B3">
        <w:rPr>
          <w:rFonts w:ascii="Times New Roman" w:hAnsi="Times New Roman" w:cs="Times New Roman"/>
          <w:sz w:val="24"/>
          <w:szCs w:val="24"/>
        </w:rPr>
        <w:t>Transformer current 500mA = 0.5A</w:t>
      </w:r>
    </w:p>
    <w:p w14:paraId="1A0D2489" w14:textId="09E7409E" w:rsidR="001245B3" w:rsidRPr="001245B3" w:rsidRDefault="001245B3" w:rsidP="001245B3">
      <w:pPr>
        <w:spacing w:line="360" w:lineRule="auto"/>
        <w:jc w:val="both"/>
        <w:rPr>
          <w:rFonts w:ascii="Times New Roman" w:hAnsi="Times New Roman" w:cs="Times New Roman"/>
          <w:sz w:val="24"/>
          <w:szCs w:val="24"/>
        </w:rPr>
      </w:pPr>
      <w:r w:rsidRPr="001245B3">
        <w:rPr>
          <w:rFonts w:ascii="Times New Roman" w:hAnsi="Times New Roman" w:cs="Times New Roman"/>
          <w:sz w:val="24"/>
          <w:szCs w:val="24"/>
        </w:rPr>
        <w:t>Transformer input voltage A.C. Power supply 220V A.C.</w:t>
      </w:r>
    </w:p>
    <w:p w14:paraId="07A697D0" w14:textId="115A0175" w:rsidR="001245B3" w:rsidRPr="001245B3" w:rsidRDefault="001245B3" w:rsidP="001245B3">
      <w:pPr>
        <w:spacing w:line="360" w:lineRule="auto"/>
        <w:jc w:val="both"/>
        <w:rPr>
          <w:rFonts w:ascii="Times New Roman" w:hAnsi="Times New Roman" w:cs="Times New Roman"/>
          <w:sz w:val="24"/>
          <w:szCs w:val="24"/>
        </w:rPr>
      </w:pPr>
      <w:r w:rsidRPr="001245B3">
        <w:rPr>
          <w:rFonts w:ascii="Times New Roman" w:hAnsi="Times New Roman" w:cs="Times New Roman"/>
          <w:sz w:val="24"/>
          <w:szCs w:val="24"/>
        </w:rPr>
        <w:t>Transformer output voltage 14Volt A.C.</w:t>
      </w:r>
    </w:p>
    <w:p w14:paraId="44F6A2B8" w14:textId="51C817E6" w:rsidR="001245B3" w:rsidRPr="001245B3" w:rsidRDefault="001245B3" w:rsidP="001245B3">
      <w:pPr>
        <w:spacing w:line="360" w:lineRule="auto"/>
        <w:jc w:val="both"/>
        <w:rPr>
          <w:rFonts w:ascii="Times New Roman" w:hAnsi="Times New Roman" w:cs="Times New Roman"/>
          <w:sz w:val="24"/>
          <w:szCs w:val="24"/>
        </w:rPr>
      </w:pPr>
      <w:r w:rsidRPr="001245B3">
        <w:rPr>
          <w:rFonts w:ascii="Times New Roman" w:hAnsi="Times New Roman" w:cs="Times New Roman"/>
          <w:sz w:val="24"/>
          <w:szCs w:val="24"/>
        </w:rPr>
        <w:t>Assuring the voltage drop in transformer coil to be 0.7v</w:t>
      </w:r>
    </w:p>
    <w:p w14:paraId="0449AE32" w14:textId="3B1ADC83" w:rsidR="001245B3" w:rsidRPr="001245B3" w:rsidRDefault="001245B3" w:rsidP="001245B3">
      <w:pPr>
        <w:spacing w:line="360" w:lineRule="auto"/>
        <w:jc w:val="both"/>
        <w:rPr>
          <w:rFonts w:ascii="Times New Roman" w:hAnsi="Times New Roman" w:cs="Times New Roman"/>
          <w:sz w:val="24"/>
          <w:szCs w:val="24"/>
        </w:rPr>
      </w:pPr>
      <w:proofErr w:type="spellStart"/>
      <w:r w:rsidRPr="001245B3">
        <w:rPr>
          <w:rFonts w:ascii="Times New Roman" w:hAnsi="Times New Roman" w:cs="Times New Roman"/>
          <w:sz w:val="24"/>
          <w:szCs w:val="24"/>
        </w:rPr>
        <w:t>Vrms</w:t>
      </w:r>
      <w:proofErr w:type="spellEnd"/>
      <w:r w:rsidRPr="001245B3">
        <w:rPr>
          <w:rFonts w:ascii="Times New Roman" w:hAnsi="Times New Roman" w:cs="Times New Roman"/>
          <w:sz w:val="24"/>
          <w:szCs w:val="24"/>
        </w:rPr>
        <w:t xml:space="preserve"> = 0.7 x 21.99 = 15.45</w:t>
      </w:r>
    </w:p>
    <w:p w14:paraId="108A70F3" w14:textId="7F996AB2" w:rsidR="001245B3" w:rsidRPr="001245B3" w:rsidRDefault="001245B3" w:rsidP="001245B3">
      <w:pPr>
        <w:spacing w:line="360" w:lineRule="auto"/>
        <w:jc w:val="both"/>
        <w:rPr>
          <w:rFonts w:ascii="Times New Roman" w:hAnsi="Times New Roman" w:cs="Times New Roman"/>
          <w:sz w:val="24"/>
          <w:szCs w:val="24"/>
        </w:rPr>
      </w:pPr>
      <w:r w:rsidRPr="001245B3">
        <w:rPr>
          <w:rFonts w:ascii="Times New Roman" w:hAnsi="Times New Roman" w:cs="Times New Roman"/>
          <w:sz w:val="24"/>
          <w:szCs w:val="24"/>
        </w:rPr>
        <w:t xml:space="preserve">The transformer rating </w:t>
      </w:r>
    </w:p>
    <w:p w14:paraId="3B9F3B28" w14:textId="77E1EAD6" w:rsidR="001245B3" w:rsidRPr="001245B3" w:rsidRDefault="001245B3" w:rsidP="001245B3">
      <w:pPr>
        <w:spacing w:line="360" w:lineRule="auto"/>
        <w:jc w:val="both"/>
        <w:rPr>
          <w:rFonts w:ascii="Times New Roman" w:hAnsi="Times New Roman" w:cs="Times New Roman"/>
          <w:sz w:val="24"/>
          <w:szCs w:val="24"/>
        </w:rPr>
      </w:pPr>
      <w:proofErr w:type="spellStart"/>
      <w:r w:rsidRPr="001245B3">
        <w:rPr>
          <w:rFonts w:ascii="Times New Roman" w:hAnsi="Times New Roman" w:cs="Times New Roman"/>
          <w:sz w:val="24"/>
          <w:szCs w:val="24"/>
        </w:rPr>
        <w:lastRenderedPageBreak/>
        <w:t>Im</w:t>
      </w:r>
      <w:proofErr w:type="spellEnd"/>
      <w:r w:rsidRPr="001245B3">
        <w:rPr>
          <w:rFonts w:ascii="Times New Roman" w:hAnsi="Times New Roman" w:cs="Times New Roman"/>
          <w:sz w:val="24"/>
          <w:szCs w:val="24"/>
        </w:rPr>
        <w:t xml:space="preserve"> x </w:t>
      </w:r>
      <w:proofErr w:type="spellStart"/>
      <w:r w:rsidRPr="001245B3">
        <w:rPr>
          <w:rFonts w:ascii="Times New Roman" w:hAnsi="Times New Roman" w:cs="Times New Roman"/>
          <w:sz w:val="24"/>
          <w:szCs w:val="24"/>
        </w:rPr>
        <w:t>Vrm</w:t>
      </w:r>
      <w:proofErr w:type="spellEnd"/>
    </w:p>
    <w:p w14:paraId="20C86B62" w14:textId="040FEF59" w:rsidR="001245B3" w:rsidRPr="00C86760" w:rsidRDefault="001245B3" w:rsidP="00C86760">
      <w:pPr>
        <w:spacing w:line="360" w:lineRule="auto"/>
        <w:jc w:val="both"/>
        <w:rPr>
          <w:rFonts w:ascii="Times New Roman" w:hAnsi="Times New Roman" w:cs="Times New Roman"/>
          <w:sz w:val="24"/>
          <w:szCs w:val="24"/>
        </w:rPr>
      </w:pPr>
      <w:r w:rsidRPr="001245B3">
        <w:rPr>
          <w:rFonts w:ascii="Times New Roman" w:hAnsi="Times New Roman" w:cs="Times New Roman"/>
          <w:sz w:val="24"/>
          <w:szCs w:val="24"/>
        </w:rPr>
        <w:t>0.5x15.4 = 7.7V/a</w:t>
      </w:r>
    </w:p>
    <w:p w14:paraId="63E746EE" w14:textId="7228C2DC" w:rsidR="001245B3" w:rsidRPr="001245B3" w:rsidRDefault="001245B3" w:rsidP="001245B3">
      <w:pPr>
        <w:spacing w:line="360" w:lineRule="auto"/>
        <w:rPr>
          <w:rFonts w:ascii="Times New Roman" w:hAnsi="Times New Roman" w:cs="Times New Roman"/>
          <w:b/>
          <w:color w:val="0D0D0D" w:themeColor="text1" w:themeTint="F2"/>
          <w:sz w:val="24"/>
          <w:szCs w:val="24"/>
        </w:rPr>
      </w:pPr>
      <w:r w:rsidRPr="001245B3">
        <w:rPr>
          <w:rFonts w:ascii="Times New Roman" w:hAnsi="Times New Roman" w:cs="Times New Roman"/>
          <w:b/>
          <w:sz w:val="24"/>
          <w:szCs w:val="24"/>
        </w:rPr>
        <w:t>3.3.3</w:t>
      </w:r>
      <w:r w:rsidRPr="001245B3">
        <w:rPr>
          <w:rFonts w:ascii="Times New Roman" w:hAnsi="Times New Roman" w:cs="Times New Roman"/>
          <w:b/>
          <w:sz w:val="24"/>
          <w:szCs w:val="24"/>
        </w:rPr>
        <w:tab/>
        <w:t>Rectifier Analysis</w:t>
      </w:r>
    </w:p>
    <w:p w14:paraId="4302970C" w14:textId="77777777" w:rsidR="00C86760" w:rsidRPr="003E1D1B" w:rsidRDefault="00C86760" w:rsidP="00C86760">
      <w:pPr>
        <w:spacing w:after="0" w:line="480" w:lineRule="auto"/>
        <w:ind w:hanging="10"/>
        <w:jc w:val="both"/>
        <w:rPr>
          <w:rFonts w:ascii="Times New Roman" w:hAnsi="Times New Roman" w:cs="Times New Roman"/>
          <w:color w:val="0D0D0D" w:themeColor="text1" w:themeTint="F2"/>
          <w:sz w:val="24"/>
          <w:szCs w:val="24"/>
        </w:rPr>
      </w:pPr>
      <w:r w:rsidRPr="003E1D1B">
        <w:rPr>
          <w:rFonts w:ascii="Times New Roman" w:eastAsia="Calibri" w:hAnsi="Times New Roman" w:cs="Times New Roman"/>
          <w:noProof/>
          <w:color w:val="0D0D0D" w:themeColor="text1" w:themeTint="F2"/>
          <w:sz w:val="24"/>
          <w:szCs w:val="24"/>
        </w:rPr>
        <mc:AlternateContent>
          <mc:Choice Requires="wpg">
            <w:drawing>
              <wp:inline distT="0" distB="0" distL="0" distR="0" wp14:anchorId="4C51CA68" wp14:editId="6741FA5C">
                <wp:extent cx="5932805" cy="1602740"/>
                <wp:effectExtent l="0" t="0" r="0" b="0"/>
                <wp:docPr id="16062" name="Group 16062"/>
                <wp:cNvGraphicFramePr/>
                <a:graphic xmlns:a="http://schemas.openxmlformats.org/drawingml/2006/main">
                  <a:graphicData uri="http://schemas.microsoft.com/office/word/2010/wordprocessingGroup">
                    <wpg:wgp>
                      <wpg:cNvGrpSpPr/>
                      <wpg:grpSpPr>
                        <a:xfrm>
                          <a:off x="0" y="0"/>
                          <a:ext cx="5932805" cy="1602740"/>
                          <a:chOff x="0" y="0"/>
                          <a:chExt cx="5932805" cy="1602740"/>
                        </a:xfrm>
                      </wpg:grpSpPr>
                      <pic:pic xmlns:pic="http://schemas.openxmlformats.org/drawingml/2006/picture">
                        <pic:nvPicPr>
                          <pic:cNvPr id="1052" name="Picture 1052"/>
                          <pic:cNvPicPr/>
                        </pic:nvPicPr>
                        <pic:blipFill>
                          <a:blip r:embed="rId41"/>
                          <a:stretch>
                            <a:fillRect/>
                          </a:stretch>
                        </pic:blipFill>
                        <pic:spPr>
                          <a:xfrm>
                            <a:off x="1191895" y="0"/>
                            <a:ext cx="1991360" cy="1602740"/>
                          </a:xfrm>
                          <a:prstGeom prst="rect">
                            <a:avLst/>
                          </a:prstGeom>
                        </pic:spPr>
                      </pic:pic>
                      <pic:pic xmlns:pic="http://schemas.openxmlformats.org/drawingml/2006/picture">
                        <pic:nvPicPr>
                          <pic:cNvPr id="1054" name="Picture 1054"/>
                          <pic:cNvPicPr/>
                        </pic:nvPicPr>
                        <pic:blipFill>
                          <a:blip r:embed="rId42"/>
                          <a:stretch>
                            <a:fillRect/>
                          </a:stretch>
                        </pic:blipFill>
                        <pic:spPr>
                          <a:xfrm>
                            <a:off x="0" y="403225"/>
                            <a:ext cx="1224280" cy="774065"/>
                          </a:xfrm>
                          <a:prstGeom prst="rect">
                            <a:avLst/>
                          </a:prstGeom>
                        </pic:spPr>
                      </pic:pic>
                      <wps:wsp>
                        <wps:cNvPr id="1055" name="Rectangle 1055"/>
                        <wps:cNvSpPr/>
                        <wps:spPr>
                          <a:xfrm>
                            <a:off x="72707" y="678562"/>
                            <a:ext cx="706551" cy="172044"/>
                          </a:xfrm>
                          <a:prstGeom prst="rect">
                            <a:avLst/>
                          </a:prstGeom>
                          <a:ln>
                            <a:noFill/>
                          </a:ln>
                        </wps:spPr>
                        <wps:txbx>
                          <w:txbxContent>
                            <w:p w14:paraId="2D1969F5" w14:textId="77777777" w:rsidR="00C86760" w:rsidRDefault="00C86760" w:rsidP="00C86760">
                              <w:r>
                                <w:rPr>
                                  <w:rFonts w:ascii="Calibri" w:eastAsia="Calibri" w:hAnsi="Calibri" w:cs="Calibri"/>
                                  <w:sz w:val="20"/>
                                </w:rPr>
                                <w:t xml:space="preserve">Output of </w:t>
                              </w:r>
                            </w:p>
                          </w:txbxContent>
                        </wps:txbx>
                        <wps:bodyPr horzOverflow="overflow" vert="horz" lIns="0" tIns="0" rIns="0" bIns="0" rtlCol="0">
                          <a:noAutofit/>
                        </wps:bodyPr>
                      </wps:wsp>
                      <pic:pic xmlns:pic="http://schemas.openxmlformats.org/drawingml/2006/picture">
                        <pic:nvPicPr>
                          <pic:cNvPr id="1097" name="Picture 1097"/>
                          <pic:cNvPicPr/>
                        </pic:nvPicPr>
                        <pic:blipFill>
                          <a:blip r:embed="rId43"/>
                          <a:stretch>
                            <a:fillRect/>
                          </a:stretch>
                        </pic:blipFill>
                        <pic:spPr>
                          <a:xfrm>
                            <a:off x="3570605" y="403225"/>
                            <a:ext cx="2362200" cy="1012190"/>
                          </a:xfrm>
                          <a:prstGeom prst="rect">
                            <a:avLst/>
                          </a:prstGeom>
                        </pic:spPr>
                      </pic:pic>
                    </wpg:wgp>
                  </a:graphicData>
                </a:graphic>
              </wp:inline>
            </w:drawing>
          </mc:Choice>
          <mc:Fallback>
            <w:pict>
              <v:group w14:anchorId="4C51CA68" id="Group 16062" o:spid="_x0000_s1061" style="width:467.15pt;height:126.2pt;mso-position-horizontal-relative:char;mso-position-vertical-relative:line" coordsize="59328,160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FgnnSgMAAB4LAAAOAAAAZHJzL2Uyb0RvYy54bWzUVklu2zAU3RfoHQju&#10;Ew0eZAuxg6JpggJFYzTtAWiKkohKJEHSltPT95ManNgJ0hpZJAvLHD8fH98fLi53dYW2TBsuxQJH&#10;5yFGTFCZcVEs8K+f12czjIwlIiOVFGyB75nBl8uPHy4albJYlrLKmEZgRJi0UQtcWqvSIDC0ZDUx&#10;51IxAZO51DWx0NVFkGnSgPW6CuIwnAaN1JnSkjJjYPSqncRLbz/PGbW3eW6YRdUCAzbrv9p/1+4b&#10;LC9IWmiiSk47GOQEFDXhAg4dTF0RS9BG8yNTNadaGpnbcyrrQOY5p8zfAW4ThQe3udFyo/xdirQp&#10;1EATUHvA08lm6fftSiOewdtNw2mMkSA1PJM/GbVDQFGjihRW3mh1p1a6Gyjanrv1Lte1+4f7oJ0n&#10;934gl+0sojA4mY/iWTjBiMIcWI6TcUc/LeGNjvbR8ssLO4P+4MDhG+AoTlP4dWxB64itl1UFu+xG&#10;M9wZqf/JRk307406g4dVxPI1r7i99yKFJ3SgxHbF6Uq3nQfEh5OBd1jgzkWRGwOe3Ta30u2DbuD6&#10;j8ysK66ueVU59l27AwwKP1DIE3du1Xcl6aZmwrbupFkF2KUwJVcGI52yes1AHfprFrXOYqxmlpbu&#10;wBwO/gEu5pCRdJjwKPfAHGYDsnlCKFE0j2Zz0MSxXKL5PBpNwWUP5DI8OkmVNvaGyRq5BkAEJMA0&#10;Scn2m+kw9Us66loYHh+gaumFxnuSyrh30dVeKuO3JhWv3QeKeAWpgBJAJONwFMeTVoh9YInieAyR&#10;pVVKAlFl6he8qlAaBenJ9N4FvSP/+q8IfFcSxUCrzuyjQACu0AZg51ZEFJUPBf4+3dohAJvnnCqJ&#10;kzDxbE2T2QRiOrgnSXu2EqBnEnVulcTh2IvnVLJIWglnXUgXhNo44EYgIvf4XMvu1jufZOKZQ+OG&#10;1jK7h8xTSv3nFuqHvJLNAsuuhV1JAS7tZjGqvgrg22XvvqH7xrpvaFt9lj7Ht3A+bazMuY8C+9M6&#10;XPCQ79H15/CorTj2rg9jwCeEsDeTJUat3IZk8AquP5qAaF3l8EwAiEfTGGrBTtNhFEdzX1mcKmqf&#10;Hw5Tha8xoAjzqa4rGF2V97Dv9bUva5d/AQAA//8DAFBLAwQKAAAAAAAAACEA6j5w1wQlAAAEJQAA&#10;FAAAAGRycy9tZWRpYS9pbWFnZTEucG5niVBORw0KGgoAAAANSUhEUgAAASsAAAC7CAYAAAA9tbhD&#10;AAAAAXNSR0IArs4c6QAAAARnQU1BAACxjwv8YQUAAAAJcEhZcwAADsMAAA7DAcdvqGQAACSZSURB&#10;VHhe7Z0NSFXp1sfXHnwH3/CGM3jDG6ewsOEUFho5qGiUXENljAwcsMEuKjbYYBcLG2qwoYmMjIqZ&#10;SKkomaSEBA29pNSgkaFSUZJiUpFi0shcmaQrXZk32O/+P+7tnKPn+3Pvc9YvNp797J0f++z9P2ut&#10;Zz1rUbgy3NUlv3/3TlZ3GYbROZL6NSyAQA1136FnyjYzPUOHbnfRp8uXh9U1YBijEvIP6kKBsoTF&#10;imGMQ0g+qI4EyhIWK4YxDiHzoI4/fSr3Nzc5FShL4pLWU0REpLrnH7LKK2j155+zIDKMl4TUQ/Tq&#10;wQN54E4HPbtzh6anptRR+xSdOUNR0THqnn+INZtpydKlLFYM4yUh+xC5IlzsBjKMcQiLB9WecLFY&#10;MQyjWyBcLcePyse3pMu/v3nDeVYMwzAMwzAMw4QZXsdrent75dnZWXWPCQViY2Np3bp1HMtjdIVX&#10;N+T58+flEydOUHx8vDrChAIDAwM0PDxMy3nygQkVLl++LBcXF3OQOsSIi4uTX716xe8roys+Ur8y&#10;DMPoGhYrhmEMAYsVwzCGgMWKYRhDwGLFMIwhYLFiGMYQsFgxDGMIWKwYhjEELFYMwxgCFiuGYQwB&#10;ixXDMIaAxYphGEPAYsUwjCFgsWIYxhCwWDEMYwhYrJh5UMMqJSVFHhsbo5KSEvr999+5phWjG1is&#10;mHm+/fZb6u/vF6/v3r0r9hlGL7BYMfMMDg6qr+bo6elRXzFM8GGxYubZunUrRUREqHtENTU16iuG&#10;CT4sVozg1q1b8q+//kot53+koqIi6urqov/+97+izr56CsMYF24YERpAqHbs2CG/f//e6r1EwJ2b&#10;RzB6gS2rMAdCdfHiRbp+/TotWbLEqvXW6tWrJbTkmp6eZguLCTosVmGMI6HSwHh0dDQdO3YMriEL&#10;FmNM2A00LvZcP3u8efNGRt5VS0sLv9+M8WCxMibuCpWGFsNiwWIMB4uV8fBUqDQgWLCw2CVkAg3H&#10;rNyk98I12Vxkezv6WNb1A+xKjMoZCLoj4L5z504OujPGIRwtKyFW1cPyuGwtTPJvw3Jx2WXZfGFc&#10;l9fDW4tqIY8fP5axcVoDEyjYsvIR0rJ10pXytUT3h+jab/qysHxhUS1k48aNktlspszMTLawmIDA&#10;YuVLkhKoOu4tHWt9rQ4EH38IlQa+HzLdIyMjxWyhOswwfoHFyodI0lJplUl5MTFDC93EYOBPodJA&#10;DCs/P58tLMbvsFj5GNOKT4jGpmlC3Q8WgRAqDXx/5efRy5cvyVcxMYZZCIuVzvHk4Q+kUGnAwjpx&#10;4oSUm5vLFhbjF1isfMzE67dEcdEEb9CScUVACm+9c+shxmzbrl273BKsYAiVJVeuXKH29nZ1zzXw&#10;dyYmJnKyKeMQFisfIsvv5FH4f6YoWilJ80IhP+6VtzUpIuYmmHHbs2cPuSpYwRYqAAvr5s2bElJa&#10;XLWwDh8+TElJSXT16lV1hGF8DOdZWQNRMhfdki1TF5B/VVX2QB5XjrlrWWlAhJzlSLlyTiBB/hWs&#10;JUd13GFRafcPZhPZsmIcwZaVj4AoldQ/o6TCdPpq2ZxVJSuSdvC7Gcq/mEwrxFmekZub69DC0oNF&#10;tRBYWAMDA1JDQ4PdGNbevXupoKBAvF6+fLn05MkTGh4eZsFifE/YWlY2ltpgW7jcBnGqhed4al0B&#10;W9aT3iyqhWiLny0z3WFRHT9+fNHvi3vp9OnTuvw7GIMTjmLlKXARvREqDUtx0rtQaWi/K+4XvI6N&#10;jbUZz4KIsWXF+AUWK9fxlViB8+fPC2slOztb90KlAcsKIlVdXS3by3bH37JlyxbD/E1MYOGYVYCQ&#10;NqZJTblLPYonwdqAQBUUFMgxMTHy2XPnCI1IP3z4oJ6hf7AkZ2ZmhqKiokR8Sh22AvE2VHTQehcy&#10;jM9gy8o/wArBtS0qKhLiFBcXL2fvKBRVHX6+9UC+cKNLNplMhnED4d7hb8JXdcguEGa2rBhbsGWl&#10;A+AWXbt2TYgTRCgtbTM1tbZTtCmBTl+9RWeUbc/+o5RXlEF/iYqmoScPRY8/Z7OEegDik5mZSX19&#10;fSJvTB22i1Yri2EW4tU0Nz7979+/Tw0NDbqYLjcKyD1Ce/aOjg7q7u4WD2hCYgqtT86ghKRk+mvs&#10;wvx3a+pqD1Jhfh6VlpaK6w4Ly5epC78pVtCy1au9/j4QqtjYWOHWQVjVYYfg2ihuIr7qJg2D0Qds&#10;WQUYBJhXrlxJZ36qo4goE1UeraOLLb2078gZ2pqT71SowED/fcrJyVH3nOdhucrjthb5ZPYW+cOH&#10;WXXEc+DypaWluSVU4NNPP5UUS9OhUOFDEpu6y4QJLFYBprKykhISEim/aB9l5RfS31bEqUdcY/TF&#10;CMUo1srCILU3gqWJVNPhwxS7dj0t/2ydVxYN3Fq07zp//rxbQqVx9uxZIerqrhWwItEWDG4wE16w&#10;WAUYWA63brVR86VaITzuMjTQR1l2HlRNsA4cOKCOOMZSpKYmJsVYVnm5+OoNGzduFC4uBMVemoIj&#10;sE6wp6dH3fsTCFVKSgr19vaKDHl1mAkTWKyCgDeC9WJwLrhuDwhWfX29wwfZlkiBhKwsr60qoIgK&#10;paamUmtrK0SFkJUOocHaP0drBTV27twp6mNZWoiYgMDyHMT37KU+MKGNV286B9i9Aw9ubu52Kig7&#10;SKvWmNVRx+zO3Ujj4+NC8NQhl4FI3an7yUqgLKlsafGJWC0EfycsrUuXLtG+ffsIawCRI1ZWVmbX&#10;QkJyKM6FcCH+BbcSsEUVvrBlFUTctbBwjikuzm2hevN82KYlZYmvrCpb4Pf96quvpLt370oQH21y&#10;YHZ2llCZAcIEd9EyDysjI4NGR0fFByJSGSBWLFThDYtVkLEUrBeDA+qobRzFqxwBEVqVnKru2cYX&#10;sSpXSUtLk1BVdN26daLhBCwoiNH+/ftxWLiK2F+7di2tWrWKcI4nliQTWvhVrMYvZ+OTcn7LvqzP&#10;nnrBBg/iwYP76dT3ex1aWM7iVY748tgJKTk/X92zxp9WlTPwt8PaQqoCLC/kV2FpDqqN5ubm0osX&#10;L9iiYgR+FauVpZ24yea3ztKVfNPZAMFnVMkcHh526BIOPOpHLEfdc58d1UcpOjZW3fuTQFpVzoB4&#10;wT3My8uje723qb6+XsS81MNMGMNuYJCBUGnZ58uWLbMbw4KLGG82e+wO/fHHH3LTtweo4IcfyNLC&#10;CqZVZQvEqDIzM5F+IW1O2+a0gB/DuARuIF7I7DkQKlsLkWFJpKSky6cvt8kt956LrbC4QpRXUU9x&#10;CwjVz5UV8vPee/P//0b1IbkqwSwj+K4O6YLy8vJFLemxv7CAH8O4BYuV59gTKo2FgpW4KUXu6upy&#10;+1rbEioNpDKoL4MO7iVcD3V3EbhOuGZsYTEewWLlGc6ESkMTrJPnb8hRUVFul05xJFR6An8X0hec&#10;WU5qvpVHos2EOSxW7uOqUGlAsBITN8kp6eluXWejCBXuoUOHDrn8O0LQsHEnHMYp2o2C+MkXX3wh&#10;2i3hNSpZ9vb28g3kAHeFSgOC5UrhOg2jCBVAGRl31w9qFhYLVnjh0iwQHhZMITc2NYm1WSZzAsWu&#10;WUOoqvthdpYioyJpZmqaJl8M0tTEBGXl5FBVZaVLxdbCBQhVINplQagw65daUECfpW0O2esPwUKt&#10;LJR3RpKpOsyEMA7fZFgAKNdxThGqhK05lJyXT3Fmx2vYpqem6NHDHnrY0EDx8fF08aczYZ/Ux0Ll&#10;H7QqpGhZ70kpGsZY2H2D4e7t/PJLMiUlU0ZROUVHR6lHXGfgzh1qP3eKTh4/Slgbpg6HFSxU/kVz&#10;j3ntYOhj881F7Klk7z7KP/yDU0vKGchGbjpykHIyUun7774Lq5uJhSowIOaFGlp6trDG3zyX7/Q3&#10;0vr4DEo0b6GPP/447N4nb1l0wfBJtatkDxWfqaPomBh11HtgYa2PjaETx46FxZvEQhVYcN+i9Ex+&#10;fr4uFz0/f/VYPtu4R7yOiIikxLVbWbjcxOoiIZCetnkzFdXWUYzJeS1wd2k4uI8qigpD3iVkoQoO&#10;iLGuW7eO6urqdGdhWYqVJSxcrmN1YZDLk1pcTuYF5USmpmZpbHSaTH+LoliT+7ErDbiE9Xt20XXF&#10;XA/VmUIWquACC6u5uZlQgkYd0gX2xMoSFi7HzF8M5KzU1F2kMsX9s6S/Z4L6+l+re0TrN/2N/r7V&#10;vSYHlow87KO+hnrqv38/5N4IFir9kJKSIh85csQnFtaFG1XywLNudS8wmKOiKK/gJ1q9cgO/vyri&#10;QsB8Xv3ZZ1R5tcUqTvXo4ST13B0lk+kTWpsQQ8+Gpmhi4i2lpq+ilNTFpUZc5dL+vXR47x5RslYd&#10;MjwsVPoCFtbhw4eps1OUKQo6rlhW0dEmSlqbQSkJebRy+Wf83i5AXBAseWho76SiH06KQTA5MUPN&#10;zSMUExNJBYUJiolKIgm0VRmDYBUWrvfYJQw164qFSr9gOViBcr2CHcOyJ1YsUK4j6lm1d3bS2tR0&#10;MaDR3T0mvmblxAuhAvialWOiyMj/oTt35o57Qtz6JBoZGREBfXXIsLBQ6ZuKigpRLtndJU7+BAK1&#10;NbWQDpVdpxP/vCl9ue2AxELlHAlv4rJly+h41wNRTha8fDlN7a3PKDVlBaVkLJ4V1NzDrOw1lLDe&#10;s/SGxiPfUnFe9nwLdCMSKKEC40+fyrMz0yxUHoJ2YKjpHiwLC3lW/UPtbEF5wUewcGJMcfNCBfp6&#10;Jigy6n9oU6rt9IXEpFhxvOf+mHANPeFva8w0MOC4QYIeQcIskhADKVRg5YYNEguV56B2fUlJiUgg&#10;xQe0s3I0vgYCxRaUd3w0OTlpFVSHVTU19R9K3mSad/8WgnEcn535Pxp5NqWOugd+5mvlZxsF3OSx&#10;sbGy8smMZR2E4G2ghIrxHqTKoMY91rp++umntGHDBhHPUg8zBkBaGFxvahyi6ZlZKivbZFesACyq&#10;+nOPKEIxyMrLN6mj9pmZ+UDdd8Zoa1YcRUVFBDTIjvI1ExMTyt/j4A9yAtqZo6ErmnMCrEVTBIzF&#10;yocgLufv3CIUMZyZmRGv4U0cPXqUkpOTxX6okZmZGVL35iKx+qV7jGJjolyKRbW3vlQssX9TXv5a&#10;io+f65hrD3zfwUe/UlFxkphhDKRYoebW+vXrKS7O8/wwFiv/8f79O/mX/ibxenvm1367npjQWb58&#10;uUhO1kBlEJMfVmsEG4R3Tp8+HVKrRSTEXg7X1FJ53RV1yHXw3F669IiilE+oouIEdXQxsKoaLg0o&#10;YhGtCFu8GHvU0U7/fnSfbjY3+/1iomQuEgS9+aSBG4jFsrjRsZ08eZIwJa7c/CxWHqKJVPfDZuVe&#10;mqXjFW20dKl/1/WZzWYZNbAAPnBevXoVkh84cHHT09MNPYG1kI9QwAw1qDxBi10hxoVYlz36H04o&#10;N+P/Keb2n4mk+JkrbPSw0ysQpcnJSYi7uMHhUqalpYlSOuopjItApNq6LsjfndtJHT2XFPGfpozk&#10;fL8LFR7gqqoqrNYQVgdiWGwZG4ePlE8ampoYszKN3UGbGcQMoq2ZwenpGXo2MKWY23+1SiL99cUI&#10;3DN1zzigKiWE65tvvpGQwwNgdYkXjENsiRTAmrjslGLx2l9YWhpIX8D7p8fqDIx9PsIny99zcmio&#10;+4465B6W1tXAk8Wzez3dk4usKgjj0P1uUc7DyKARJ8o8Y6W/VgSOWYw9kdLwt1UVii5ROCIy2POy&#10;s+lZ330x4AmwrmJi/kJ99yfEMh0NiBcC8Fj8bGlVjQ0+QexAl3WH3AVT4nApkAISChn5vsSZSAF/&#10;W1UsVKGDEKvCwkJ6+ajPq9hVTt7cspzW9hEhUqjW0P3LqBCxLRnWs3A9TY10cP9+dc/44EGAS8sW&#10;ljVLliyV3s5M2hQpDX9aVSxUoYUQK7iCdT/9RM01R8SgJyAdIS/fTPSBhEihrExs7F+UsTghYhpI&#10;WYiYnQmpigsAcSyU1e3uDmwpEb3zj+3fSylJeeqeNf60qlioQg8hVgDiARGBmHiKSXH1issSxZpB&#10;5F4VFiWQZaMJxKo6zp0iCGMogsBteXm5yOtCSog6HPZAsMxx1gUdgb+sKhaq0GRerMCttjbqOHtC&#10;9P7zlMjICJFQaitJFI0jqquqQrqfIKzUmpoaamxsVEeY4ee9cuT/RtKm9X9aWP6yqlioQhcrsULA&#10;+/rVq9R4eL/H8St7oGHE1uSksGjJBQurqalJys7ODnsLC0LVM9BKxTuOU+nOP11Cf1hVLFShjZVY&#10;AVg9V+p+oob9e2lsZEQd9Ry4fmgUkRxnCpvONhqwsH744QfSUy2lQGIpVNqaP7iE6ckFPreqWKhC&#10;n0ViBZD4eKvlBnXUHhEWERI7PQFNTk99uV10tAm3noEAwt/f3y999913ohqrOhwW2BIqja9yv5V8&#10;aVWxUIUHNsUKoLtt7717lKpYRGd35VLzqRMuWVpwH3/paKUTiki96O6ge123w7Ybs0ZRURFBsMIl&#10;092RUPkaFqrwwaU3GMmO9fX11NjUpFhZ02QyJ1DsmjViec0Hxc2LjIqkmalpmnwxKILzWTk5VFVZ&#10;qZtAui8WMnsLXMEm5fqBUH6wWKh8B567hQUqUTnEsk0+1qZqC7Mtqa2tJVQawey0K+drLPz+esKu&#10;ZWUJAu+KZSCNDA0JawudaZJioini11GaGnwoXhdsSaErdXU0NTUlNTU2SqE84+cJmCVEtcpjx465&#10;nTiKkrw7duzQvVXmiVB5uhA8HCyq1tZW5XmaVgyCD/Pb7Mwsvfv9vaxt2Lc8Pr8plgSMCZfPVzft&#10;fPVXCB0Qh8FNo+7qFlhWXV1duvg98WkJsXI1hoXfGw/0oUOHdH2dIVTor4cCeuqQS3hyD+H8cIgB&#10;4m8cfjo8LzTubIWFRfL58xdsHnNlU38FXeGSZcX4DlipqKMEC8tZWkN1dbWMziwo45OQkKDbpTze&#10;uH6wjGAhuSpY4WBRBZuJiTFdlj7yu1jJ45flbMqWL4/LunzQgoGYvOjtFSVyUHJZHbYCNwvcRsWy&#10;Ei4kKj/qMdHUFzEqVwWLhSowoAS4o7hWsGDLKkhgLSFqgF+6dEnEpNRhASyqXbt2iQkBrTIFFptn&#10;ZGSI43rBl8F0Z4LFQsWwWAURCBEsJ9T1amlpEQ8pYlpw+1CR1JJ169ZJqAOvlzI0vhQqDXuCxULF&#10;AL+I1ZzrR7jhZGllKXUq/0pXivtMjFV1sUuoocWwkOmuPJAyetvZq2I5OjpKd+/eVfeChz+ESmOh&#10;YLFQMRp+EStFoKTOuRwuSREuylb+XR4X954YO5Up8Y1nAYSpra1NvEaZGXsgVyzYpaD9KVQaqamp&#10;YpkW2maxUDEa7AbqAMSovv/+e7T6clgXHAl7mEUMFv4SKkwmYJq+oKBAjomJkXNzt9Po639DrET7&#10;s3ClqKiETCbP28eFGixWQQYxqMHBQdFtxRkQMiQKBiNu5UuhwrKja9euyWVlZbLJZJLT0jZTU2s7&#10;RUVn0+mrt+iMsq1NShatzixdQia88btYzbmEnVLpSnb9FgKLCu3Mb9686XKnFQTkA423QoWlRphA&#10;qKiokM0JCTJat19qaKKIKBNVn7lKdTe6aO/BWsoryqC/RM3VQXsx+JCQumEv6M74DzR99aYhsL9g&#10;yypIDA8Py3fu3KHKykp1xDWwNtOZK7gwFcIb0PShb6jDbaFC5n1VVZWcuGmTvHTpUjrzUx3NUBSV&#10;VdbQxZZe2nfkDGXlF9JfY213Qx541I+VB+I1C1Zggeupx/WBLFZBABYVkjxRPsZVi0oDn3hwBe0B&#10;F+vly5fqnveg6UPpzmOSO0KlCIu8u2QPTU5/oMLig3Sja5j2/1BHeQXFtGqNWT3LPqMvRsik/J2W&#10;1yYcBaux8YrIJmfmYLEKMLA4vAmS4xPPlisIVwuVSTs6Oqi+vj6on4pXr16l2NgYSs/KozXr3Z+9&#10;HBrooyzFBVwIW1jhDYtVgEFWumJZibwqzIIVFhbKx48fl92pJtrQ0CAWuaq7ApQSQUY8Mt2DDQT1&#10;xvXrdOnMYfr3pPv1/LV4lS00wQqHhcze8OHDLM3OeFY0M2zXBjKLUSwrSREXCQ/1F198gbI6Ylxx&#10;8YR44bWjmwWuYHt7u7pHqFkkzkWgHusIxWCQ8VSw/jMzTSNDA/PxKltAsLCpu4wNYmNi6diJY/TP&#10;A/+kkZfulSfntYGMTVBF9ezZs0JksLgZVUUhVIoFJkrbIE0B0/yWVUaxPAfChNeYZUNme7CTRW3h&#10;iWCNvXhG8SHSrTuYHD9+kp4PvxLVOnbt+pJyt2+j5tZm9agxYbHSEVjcjM44eMiVTzZJESIx+/ev&#10;f/2LDhw4QIqYyZWVlaJ6pNlsFlYY2vB3dnbqxqJaiLuCNTLwyGa8SqP3wjXZXGR7O/qYl3FZgrBA&#10;WXEZPX7wlA4fPKxY4/+i1Z+tpLNnT9Hk1KR6lnFgsdIxsC7wsKOtFza4f8iBgSUVERFBSH3QYz7M&#10;QiwF68WgdZnehTxzEK+aJy6Jbl/dRSONX0na9ux0Eo3VXyHzhbl1XYw16elb6OqVn+nH0z/SiRMn&#10;aP++feoR48BiZSBgeSkWFqwuuH+iKB9uPCMAwVq1YgXVn7JvYSFe9XJkiFJSUtQR15GWrZOulK8l&#10;uj9E135jC8sSrLNsbGqkjZ9voLPnztLpH3+k69dvqEeNA4uVwUB544cPHwoL6969e6IhgL0CfnoC&#10;6QbZ2dnU1XXbrkuIeFVCYqIoNqgOuUdSAlXHvaVjra/VAWPj7drAsYkxEWBft+EzscYSAtV1+x4V&#10;FRapZxgLFisDgen6iooKYVXhgYabqBXwQyxLPU13QKiQboAZPEcxLGfxKmdI0lJpFRLiJ2ZoXA5f&#10;66q9vZV27txOubnb5sphP3hKF85fIHO884RcPcNiZRCQntDc3EyofWVpeUCwkCSKWUTMDKrDusFS&#10;qNQhu0F3l+JVTjCt+EQxKabJeSg/8KCZxr0H/nmPEDBH4BxWFFq+7d27l4afPhcBdtwz7sBrAxmP&#10;Qda7KkY2XSQIFmYFkWiqp+xuW0KlsVCwvIlXGYWZmSnq6Luq7vmGR4/66etvvqbMzM00rVzDW7du&#10;C3fv73/PVs9wH14byHgEHng0rERLf0exHByDhZWXl6eLLjiOhErDUrAe9XR7F69SmXj9ligumrTl&#10;0ZapDkZLbXC2NjBz22barrh7uM5w9Y5WH6e4EK5/xWKlY5AQGh8fLywqV4CFtXPnTgkuQDAtLFeE&#10;SkMTrObGc17Fq4Asv5NH4f+ZomilJEny4165hDJEisOzqxk0U/+QekMoloXcqZRNKXTixDGqrz8n&#10;cvJCGRYrHQPxQSdsd60NNJtA3MEy6z1QuCNUGhCsxw8eYKZTHfGQJ0N0bOwTqs5fIXaljWnSyNdz&#10;xf9DEbh6LS1twvWDC4jUBLiEcA29gdcGMgEDIof1h4G2sDwRKg3kkHnjAsq/Dcsl9c8oqTCdvlpm&#10;XegRruDa3T00kW+mNMXiUodDBrh+cAERUMf1P3j4IKVt/lzkViHHyl14bSATcNB8AjNBgSiD7I1Q&#10;uc3YE9q2+zpZLrVZe+AJxZWXUFPu0kU/P+3ruSz3k3SfCm+9Cxk3cCFIY0EOFXKpLtZdFLlVmB30&#10;ZDGzI+a6V1XJXQFwqWXlp1SpTZJZrEIYWFhYJI36Wf60sAIpVJrw2Nq+32htNSFmFcri5IiEhESR&#10;W4XAu7aYGblXRl7MzGIVBqB+1tu3b/0SwwqoReUmiFlVvG6ft8C2vU6waXmFMrCstcXMCAtoi5nP&#10;1Z9TzzAOLFZhACwslJRBOWRfWlh6FioNK0sshIPtrgA3MVBYNjom1Y2bO6IMdFWp4+pW1TV/DFge&#10;lw52iDHAYhVGoIros2fPfJKHZQShMjq+6BuIdIZLDZfETGFNbQ3l5X1Br56PU0V5hXqG70Gc6eDK&#10;Ulo/p0GS3LWeSlceJMS4xLHMU5o+KceqiE7VogmyGFh4fNw8SKfwSoHFKoyAhYUmFbiBteqinsBC&#10;pX8QUEdgHbOCQ0NDIqv9VtttKsgvUM/wI69HaZCqKEdLm9uao+wN0uhrRX2kTEkRnz+7sotjFnR3&#10;0Knsy1Sh/t8VJQfnj7NYhSGoKtrX1+fRWkIWKn2DADoC6QioI7Dee++BqGHlziJmr9cGKkLZmW2m&#10;eHWXlFfm7E5FQOf2LF1ERbzmLSfwenRQfbUYFqswBBYWSihjPSFKzqjDTmGh0ifaImYEzhFARyAd&#10;AXVPFjEDr9cGKsKY3TlCfzaEe0kjndmKYM4JVc7KZiqYq5EoKW6flWW1YtV69dViWKzCFCRgongf&#10;Wne50hSVhSrwOFsbiEz13SX/oLS0z0UGe2/vA1EN1JtFzD5hxSpar9hLHd3qPlw7ZWQVFhbA6tJe&#10;K/x05gcry0q4hZ2ldE79v6+v1HLMipmzsLD4WREih4LFQqU/kJm+Z+8e+uWXDuHmIYMdHW0CxylS&#10;w07CncOWfVk1l6RMqXb8Mg1mzh2XMgfp8ngtzpdoawVdzv7z/96POKLs/+kiLvy/B6ayrGNanoJi&#10;cLiR1V3dgi4xKLOi7jILQIZ7YmKibMslxPvLPfp8w++/v5EP/bjD5WuJ6z78dFh+9/t7u1vLjRb5&#10;i+wvZJPJJB+tPio/f/7K5nnubPiZvDaQ0SWahVVWVoZNjomJkSHwBQUFbFHpHLh8YqZPXcyMulbe&#10;LmbW69pAr25CKD/WHzU0NOj6ZsaDd+TIEdENWR1ibNB24by8/etv1D0iRbTQgJWvmRec/rlcfjn2&#10;UN1bTEpSHv1j+/c2rzGer9TkVLdyreAeYkawoeGS2C8uLhPpCu4khPb336eIyAjdPS9sWTHz9Ly0&#10;/jRFPlYgFkGHMslrs9RXtkk2Oz7uLpaLmWtraucXM39/7DvRQMLIsFgx8yDDPSoqSrxGX0K4gHAR&#10;xQDjEYlm+23wIyOjKT5uk7rnezZtSplfzBwdFS0aSCAH65dfOtUzjAWLFTPPxo0bpba2NvFa66LD&#10;eMfSpZ9K8XHJ6p41iWsz6OOPP/b7hwFyrSorq0S9q8KiItpdslu0kzcaLFaMFVqcAqVl2KryDfZc&#10;QWcuoC/WBmpojSW+/faAmEipq7uoHjEOLFYM42dsuYL+dgGB1okZjSVQPRRuPawrozaWYLFiGD9j&#10;yxX0pwuIQDoC6lonZgTatU7MrswKct9AhgljFrqCvp4FBAicYwEzAukIqCOwjgA7Au3uwH0Dwwxk&#10;K6svGcbKFXTVBXS2NhAgvQRVP2FF1dXViRlduHoIqHuyiFnPsFj5ifb7l6jqdLZ87dZJ+fmr4Dcd&#10;ZYKLpSvoCxcQ8SjUq0JRPQgaMtjRlisvL189I/RgsfIjaBd+/2EznW3cw8LFzLuCvnABEXuKM831&#10;nf711yl6OeK77jXcNzDMYeFi4Ar6chYQrh5KFKNUMVxAuIJwCb3tzMxrA4OIO2sD379/J//S36Tu&#10;ec7okyYamZlR9+wTFRWjuAVbxaftZ6s36uU6QkR1/Z4alXu9t+XNadtcurburg3ELCDayDc3N1N6&#10;SjrV1NR4lKfFawMNwuysc4HxJbC4sE1OTgmhVIeZEMVVofIE5E6dPH5aBNhRPRTdjEIJry4cV12w&#10;z89tR+X+J+3q3mJgTa01ZdGmxBRaskR3vezYstIBnlRd0EC2OpJAkVvlLmxZMYTZoMKcw3S6qou+&#10;/vKUhE9ZHQoVw+gSFis/ownUycrbdOAf9dLmz3eyQDEu4cu1gaEAi5WfyEjMtxIo5NmohxiG8QAW&#10;Kz+xeuUGFijGkPDaQIZhDIFe1wZ69Quhoy8aKqJZpp4ZGBgQnxShtlbKX+B6TU9Ps1UYZLyZDdz5&#10;5XZKVv7voapD6oh7LP10SWiJFejt7ZWxTknP7N+/n4qKiigpKUkdYRwBYdfjJ2u44VXqwtellL5l&#10;i0epCyAkxcoIcHcbxogEK88KawMjoyJ194HFMSuGYazQ69pAFiuGYQwBixXDMIaAxYphGEPAYsUw&#10;BmFmdkYEv+1tU9NT6plzYJbe1nnatvB87ftPu1DaKBjwbCDD6Jg//pDnywaNjb2gnp4edW8xa9au&#10;oJRNc1VIS0t3i/zH2NhYsW8Ly/OB5fffunUrp68EA4hVV1cX14piwobi4mIZqQ/qbkjAbiDDMIaA&#10;xYrxmlcPHshvng+z5cr4FRYrxiMgUC3Hj8rHt6TL9SW7adKH3VUYxhYsVozLjD99aiVQfU1NND1l&#10;PaPEMP6CxYpxCNy7tgvn5ZPZW+Rzu75kgWKCBqcuMIt499tv8t3WZnqmbFMTk+qoY2Lj4yjqk7+q&#10;e/4htaCQNuTm8nvoApgNxELm0tLSkLleLFaMTX579Uoe6GinwTsdNPnS+aLWjIoKSkiaa4/uL2Li&#10;4mjpsmX8HroAi5VBYbHyDleEq7CmhjZu38nXVyeEolhxzIpxyrLVq6Vt3/xTOnCzU6pqu0VZ5eXC&#10;7WOYQMJixbgFCxcTLFisGI+xFC52ARl/w2LFMIwhCJsAe15eHjeMYMKG2tpaKigo4NlAo1FdXS07&#10;Kq3BMKFITU0NpaWlhcgzTvT/YGIXL9BuAtAAAAAASUVORK5CYIJQSwMECgAAAAAAAAAhAMk4ioZJ&#10;GwAASRsAABQAAABkcnMvbWVkaWEvaW1hZ2UyLnBuZ4lQTkcNChoKAAAADUlIRFIAAAFoAAAAsQgG&#10;AAAA6aMnhgAAAAFzUkdCAK7OHOkAAAAEZ0FNQQAAsY8L/GEFAAAACXBIWXMAAA7DAAAOwwHHb6hk&#10;AAAa3klEQVR4Xu2deXAc5ZnGWxppRpc1xvIh27Jsjl0ZjMHGxvKBZFsysp1gwFRSYTkWNhUCSbFV&#10;2WxSlSUBKrtVW/vHJilqN0AgZGsrFa4kGLPxwRVO25hwGLADbBUJGMuQzW4qYNk65trv6ZlX+tTq&#10;nu65e2aeX9Xjnvl61Jrp7vnNq7e7xwYhhBBCCCGEEEIIIYQQQgghpLoIpKaEEJIJNW1tbRuDTU2n&#10;jw4PH5Wx1JTkidrUlBBCvAAJwxs1oVDjorXrNvxHuK1tQ2p8fJ4KyQMUNCHEKyLhcRH39PQv3LBh&#10;4Cfhzs4+GdNCcoSCJoR4RZdvbSKRCARDIeOLN/ztwg0XrvtxONyJSpqSziMUNCHEC7p0cewqkEgo&#10;f9TUGEvOW25ce/1NC9dfvO6+1tbTUEljPtwisiZZQkETQrwgchbx1hlGwjzJIBCoM1Z2rzOuve6m&#10;zg0DW+5Rkt6I4dTjJCQLuOIIIW7oVTCcAfnWocWBgQQGA4F0kha5kwyhoAkhbujVM6YiaBV1K0Wg&#10;Vkl6lZL0X9/YuaF/y4+mTWMlnSvmJyAhhKRBF3RdKvVNTS3L1q3vHzhnyflGbW3SvZi2z1tgnDaj&#10;LTx04pOe44ODR8bGRj4wZybBcjStk3RQ0IQQN+wEHWxublaC3rTpbE3QALfndXQa05WkT1LSOUFB&#10;E0LcEEHDF0i9Sqi5ueV8Jej+v1y8xKirg7MngKTnu0uauEBBE0LckOpZKmgIOtjU1Hzeut5N/V1n&#10;LzXP5LBSU6Mq6fmQ9Izw0NCnPR9NSFqvnllJp4GCJoS4YVtBm4Jev6lv8TlLp1TQgl5JD534tOfj&#10;44OHR0dH5Ls7ACvpNFDQhBA3RNCooEXQZgW9ontd37nnLXcUNBiX9GmmpHs/GvxAVdJjersDsJK2&#10;YaKzTwghBQItkOUrVxtXXvulzt7+z9zd1Noql4WLg+giG1hBE0LcsKug0eJYumrthr4lS5fb9qCt&#10;1NcHjbZZc4y2tlnhk0MnegePf3g4MjqKShrLRgUtU5KCgiaEuGEnaLQ4lnYrQbu1OHQg6Zmz242W&#10;5mnhkZFhXdKAkrZAQRNC3MiboAEk3T6vY0LSg0ePRCZ60pS0BgVNCHHDVdD2p9kpyzpo1pT03A6j&#10;uWVaeHR4pGfwOCVtBwVNCHEjraDRg86kghZE0slKmpK2g4ImhLhREEEDaXc0N7ckJf2hknRkDOdJ&#10;Q8xVL2kKmhDihqOgL1zd07fkvBVGIEtBg4metJL06LAuaVDVkqagCSFuOAp61erevnOVoOs8nGaX&#10;jvF2Rwsq6XFJv69miZyrUtIUNCHEDVtBt7SetnRl97q+85d3GzXat9lZ8WpWSHoODhymKunjSUlX&#10;dU+agiaEuGEr6OaWVlPQS5ddOOnrRnNB2h3h1unhU8MnlaQ/PByJVO/FLBQ0IcSNogkaQNKz2+cZ&#10;ra3h8PDwyd5qljQFTQhxI62gz82zoEFS0vOdJA2qQtIUNCHEDWdBr1IV9Pn5FzSYJOmRE0rSx0TS&#10;VQMFTQhxw1HQKyBoVUGnO0goZFPyTkgaPWkl6WMfytkdVQEFTQhxI20FXYgWh44u6Uh8rOfY++8p&#10;SUeqQtIUNCHEDUdBd69db16oUkhBA1PSc+YZzc2t4Wgk0nPsaHVImoImhLjhKOgLu3v6zllaeEGD&#10;ZCWtJN2SlPQHR987HItE0JOWMzsqDgqaEOKGs6BTl3oXQ9BgvJJWklZy7q10SVPQhBA3HAW9Ugn6&#10;nCIKGtQHRdLTVCUd7T1awZKmoAkhbjgKutgVtCCSxleVRlUlffTo7ypS0hQ0IcQNW0GHGhpSXzda&#10;fEGDiXbHtHA8Eev94P3xSrpioKAJIekQOeuCDiKN5teN9qoKemVJBA2kkm5qbLFKuiIq6WwErW+w&#10;Ykf2Art5DFNOKbd9WeSM7xVFIOjz1q0f2Hj2kmUlEzQwJd0+z2hUkk5A0u8pSccqo5L2KmisfevG&#10;0u8zDFPZEUEjZosDFfTqi/o3Lj6ntIIG0u5oamoJx+Kx3qO/rwxJY8Wnw1zrc+Z1XB+sb1xkjpgk&#10;3H6uwNSoP1+yew6hUEPqVuGw/vc/NTW1+HPLSCTiJV5vhSMajaZuVQ7Z/jdO+SLbdTo6OpK6lT8S&#10;iaSkE4lEQN2pU9P6YENo0Rdv+vttl3/++pKvK+HUySHj5QPPGrt2Pnj0qd07bhwdPfWsGo6pxFMx&#10;34vlQjphjFfJi89d9pPrbvj6tfEYXqczdXX4YC0t0WgkdauwWF9rIJBNt8jfnDo1lLo1mdqa3Kol&#10;r9VW3Om/hM6BWvxX0xbicbxvnYknJs9XVVrqVvGIae+9TPfxfL0v7X5vQ2OTcfHWK3wjaABJH9z/&#10;jLH7sYeOPrlrx01jY6eeUcMiaexU6Te4j3AStMjZnC5esuy+b972vWsu7O41amrTOb00xONl9aFo&#10;UuvD9UhKS7H243zve+ovRBV/7c9mJa0kveuxB48+/+TerUNDf/qdGi47SdutVSlvMDUPCixecsE9&#10;f/cP/3zVut4B320IQgixI9nuUJLeqST91Lik0TeCoMtC0k5/a8LC44JOJGJOjyOEEF/S1NxirFqz&#10;0fjMpVd29m7asqelZcYZahhOg9/Ecb7G2jiVJ42pKWeV+jntHdtWX9S/pHPhmWpOjTkTZPIHGX4G&#10;j8/2ZwX5OX1MyGSZhAB9f5R9lBSXQq735Cl4882zO8YiI9s+Oja4e2xs+M9qlq4S32526yeI7K8Y&#10;R0xBR6Nj5uPkVWCa6SvK9WetP6ePWecR4hV93+E+VBoKvd7NSnrtpEpaVZqm26QYlanvMMWbQn+C&#10;8qQReSGEEFKWiKQv2X613u4QMUt8h97ikCeJJ41xBOfnhGbMnLN1bc/A4gULz1QP8OXrIISQtOBi&#10;llmz242WaeHw6OipbR8NHtfbHYjv5GYnaJG02d5QCbW1zd6ypjcpaPSgCSGkHKkPhkxJT5s2PTyi&#10;JP3xhKSBSNo33S631oUp7NRVRIQQUvY0NU8zVnT3GJdsv6azp3+z9KRRrIoP3bxYNJyeiClmLRWB&#10;bz4W80SlvZ5qgdvNmWKtm3KRtFOLA+MIWhzBGW2zN69ZP9DFFgchpFJAu2Om2e4Ih0dH/Nnu8Czo&#10;vs2Xd82d16lmUtCEkMogWA9Jzx0/cOg3SXsWdG//Z7va53equRQ0IaRyMA8czlKSbg3rBw4/UbMg&#10;5pJK2jfNcEIIKRVNLdOMC1b1mudJX9Q3oF8WXtKetKdfik+YktX4ZQrXV25I6UIyo1LWWSleR3NK&#10;0p/dfo1IWg4cSqeh6JKWXwwcWxyzZs/bvG7DFrY4CCEVjXngcNZcIxQKhSOR0W1/OD7ek5Y2h0yL&#10;gndBr9/Cg4SEkIonqCQ9p32BEWoIhePx2LaPjh0rmaQ9C3qtEjQraEJINYBKeraSdH2w3knSRYEH&#10;CQkhxAb0pFdfNGD0bb68s3fTVulJw5koXqWYLSgZVdBzUUHn4TlJEV6A/3KuqsB6lHXIdepv9D88&#10;rdtMx4/bT9+3Cr2fYfn6sq33i81EJR0MxxPRbR9PfJ801kTBn5mnCtp8FuqffK0oLKeUK71S0Nch&#10;16m/ke1jt83s5vkJ/bkV+nlal13I3+WV8Up6YHtnT//WPcHJlTSmqY+t/OO5xeGD9UQIISXBlHQP&#10;2h3bO/snSxpyLpikPbU4ZvIgISGkyjHbHXMX4Hulw0Y8uu3o4ODuWLLdgfq1tIJeuWZj1/wFZ6iZ&#10;FDQhpDpJnoLXoSRdHzYSMSXp3ytJjxVM0hkIekPXgoVnqbmFEbQsla0U/6FvG24nYkU3guwXdpaw&#10;22es+5bbY/xAspJOSromYRRU0p570KCQKwjL9ssGIJPRtw23E7Ei+4S+X+hj1nk6+jwvj/ELzS2t&#10;Zk9648DlnX39l+0JtrTIZeEQdN560t4F7bc1RAghJQSS7um7xJT0xr5LCyJpzy2OC9f2dXV0npWa&#10;TQghJBCoM3BsrrY2EDbiiW0f5rndkVGLgxBCyGSCoYZUJb0975V0ZhV0AQ8S2iG/id2V6kHf5tWw&#10;/TN5N+nrwe7nKn09ZfL65PHF2ocCdaqS7jzDCKhKevjk0LaP/gen4JmVdE54rqDxAou9A5Tid5LS&#10;om/zKdu/nHaGKU/eHnmYl+i4za80Mn198vhirhtU0hepSnrrZdd0rl7TL5U0HCvJ5PPYxHsFvSbZ&#10;g+Z50IQQYg960h0LzjCCwYbwyJCqpP9oVtL477OywnMFTQghxB3pSW+9/OrO1d1mJY3/PiurSjqj&#10;Cnp+kXvQhBBSjiR70mcqWYfCw6qS/jhZSWd8doenCjquUqw+DiGEVALJSnqbWUl3d/fZnd3h6l9P&#10;gqadS4wc6eB2IOngfuI7TElvVJK+7Bo7SYO01bSnFkebdqEKDxISQoh3pN0RCjWEh4dO6O0OwfEj&#10;NSNBz8eVhOxBE0JIRkz0pFOSHhzcFYu5nyftrcWhSMT5dxMhhGQLvgWvNTzDiEUjnXV1NaerIfhX&#10;imJbPFXQc+cv2rx81Xp+FwchhGRBIpEwXn3p18b9933POPSbFz43PDz0Ioa1gClVsOcKOh7DuRyE&#10;EEIyAXJ+Rcn5kfvvMl5/+bnrlZxfUcN1Kq4VtGdBE0IIyQyR8w4l5/3P7r55ZOTU62pYOhTwry7p&#10;KaLOSNB6Pc4wDMM4J27K+RlTzvue2fXN0dFhyBkSdq2cBc+Cxi+c8gwYhmGYKcFJFa+acr5TyXnP&#10;LWNjI5CzzSPTwwqaYRgmj0Hl/OpBqZz33Do2ZrY1olpiqdj9+CQyq6AJIYQ4YvacDzxl7HhAyfm5&#10;3bel5DymJZKKSDrtN2lkVEGXAvV6SQ5w/RFSHEw573/K2PnQPca+Z5WcR069poZHUxlJBbchaqmk&#10;RdC271RP50HPal+wednK3q6OhX+Rmk0IIWQcJeffqMr5sYfH5SyV87CWdIK2xfcVNCGE+BvI+Wkl&#10;53t1OUPGp1TSyVkEDWwlnVEPmmEYhtGj5Lz/aePRB+5Uct6lyxnRq2dpdaD/LILGIoDjVYCZV9BT&#10;nyHDOEew3gf64/wWJ+weW+7JlXwtT/9Zp2Vax0sa9Jwh57uMAy88nk7OMqbLWVobjnIGmQkaiysg&#10;BV48KQWyMwty32Zj2wwVjSm/W3+eenxIzk/RuoBMY0WbZx6k9hqg39ZxGi8ReCqvHBA577XKGa0N&#10;aW/gvpy9octZkhbPgo5GIuPrqFABduNMdQTYjRcjwG68HGLF7jGlCrAbL/fgVDobOUPITn1nObVO&#10;xIzFuMKDhIQQkgGQ8077ylkkLbf1nrNeNXuSM8hI0PonCMMwTLUlKee7dTlDwiJmvXrOqXIWPAt6&#10;/IIH/dkyTK6xImPWx1VbnNDnWX+mUgLS3S9RXj3wdErOe6xtDV3OeamcBW+ClsVmvHhn8rgoUs5g&#10;R9ADqmznsH25+jrRA/TblYj1tfngtR5+fX+qrTHlbA1r1Zw3OQPPFXRNbe34fpGPALtxhqm2ALtx&#10;xh+BnB/+z+8bB005D9nJGVNr5Zx1W0OHBwkJIcSBI4dScn7+8dtGJstZqma5j36zfpVgznIGnr6L&#10;Y3b7gs1LL7ioq2NRV2o2IYRUNpDzz+3lrLc1CiZn4P0gYWpKCCGVzpFDB5Scf5CuchY5y9kaupyh&#10;y7wo05Og8RtzgXIvDZW03nN5Ldz/SCYk5YzKea+Xytnac8bulqsyx8moB43fnE2A3ThT2AC78XIM&#10;sBv3EmA3zjDWHFZyNnvOL06Rs0hZl7Nd5Zw3OYPMDhJaXw3DMEyFRCrnlyHnU1PkbD2druByBhn1&#10;oBmGYSot0WjEOPLGFDlDwiJnqZpFzgVta+hkVkETQkgFEVNyfvfIK8YvknK+XZOziBmVs1TPVjkj&#10;BZMz8HSaXXPr9M0XrOrvWnA6T7MDNWlWwfgl8QUi3e/WKfTzIOmR7YTtoN+uVrAOvLx+r4/LB/FY&#10;xPjtGy8Zj/z0jmTP2bmtgfvWA4IIKJicgbcKOrXC+KZPgvXglEJj9zvtQkqLvh24Tby//mKtJ1TO&#10;b722z9jxs39Tct7jRc56z7kocgZscRBCqopYNGpevv3Yg3e6yVkOBpZEzsBTi2P6jNmbl6/q55WE&#10;hJCyBnI+cmifkvMPlZwfV3I+YSdn3IacRdAlkTPgWRwMw1RFoqiclZx3jsv5UzkgKHKWloZePZdM&#10;zoAtDkJIxaNXzi9PyFkXM2JtbVjlDM8XlawF7ZeDHtV+8IWQTKjG98uEnO+0yhkRKeutDet5zgDT&#10;oq89zz3oZd39XR0L2YMmhJQPIuf/eghyxql0k+QMMYukneQMKZfsY81zBV0fDKVuEUKI/3GQs95z&#10;luoZ99HScLpCsGSC9lxBr1g70NXecYa6O/GR4jXxRFz9aZUou2BVWF8LU37Jdf/jfpA+nq+eKiKx&#10;WNT4rb2cIWQJxCxy1nvOupxLir5mRc6oqutUgipNyMKzzv3BlV+65dJgCaroeDz9Oqqt1T9jKpPI&#10;GParJJCNG4E066Q24M/1Jdsx4eH15ZuamtyPlePCByGq5KAj26O2trTH5GOx5LGuQB3e3plj9/zr&#10;gw3GijUDar/KbpmFuHIwGhk13nnzpXRy1g8GIr6UM3ATdKNK08z2RVcH6gJr1JpU44mAWqHY42rq&#10;6oLyM+VLeT97YkNtzeQPoXgiKaZKBlLKF9EIfOVOY+O0WZ+//huLN116fdbSzzcRU84HjV89hLM1&#10;HCtniW8rZ0HXk8hWBI32BgSNtKSCirpBBfLGY/BYKq48ke2W5/qF+Bxs90y3uf4ex20zra1t6//m&#10;a//y5Yt9IuhxOT+s5PyCq5wx7nRA0DfvCdsVryKChowh6GYVyBm3MYZ5KFMo6PJG/mb1TcVAiga2&#10;vRcZ6e9v2V8wrW2ePmPjdV/5x69sveLGkgsacn4Xcv75nUrOuHzbUc7Sd3Y6IOgrrHIV4UK+5gFC&#10;FZG0Xj3rggaUdPni9Y1KKhNsf4gJ7+F0+wDmI6acVepawm2brv3qd28utaBFzruScr5dyfk1NazL&#10;WU6jQzBu19bw5XvAKtZJG0AFIsaRQUTkrLc3EGBdDikvsB19uYOSooF9IJ2orW6oa5netvW6r/7T&#10;1zZvv6FkghY573zgDuO1g0/dPjJkVs4QcSZy9l3lLNiJVTYCKmSRtFTTIme79gYlXd5gm8oOS6oX&#10;7AeQl1XUVi+Eps+cu+2qG279xpYrSiNokfMjP/1X461XX7jt1NCf7doaEDTGyk7OwEnQGJeNIRtE&#10;gvuysSjlygLbFDstJU2wL0Be8h7HVFyAQq1h+ox526+68TvfKkUFbcr5rYPGjslylkpZF3RZVs6C&#10;k2BFviJiEbXcRwAFXXlg21LSRMD7HvuCvO+l7dl4Wtv8z/3Vl7/9nWILekLO31Nyft6pci57OQMn&#10;wWJcj2wc6zipTChpooP3OgyMKapnCLpJCfoLStC3DxRR0JHImPHf45WzrZyl54zbGC+LszWcSCdZ&#10;XcJyWx8jlQ22MwVN5D2PD21U02Z7Q6V5xsyOK79wwy3fNQWd5ZWEmYALaN49fNB41FnOeuzkLIIu&#10;G7DC0yFVlLxZmeqJ7MwMIxWnyBo2rmtsaj3v3At6Np65eEXBL2OHnN9+Y5+x82ffh5xvd2lroKVR&#10;9nIGXteq/gLlNlMd0d+kTHVG3/5yGyTwpUSFBm2Nw689bzx2/x0iZ+t5zrqcMW7tOcvzLjsy/diT&#10;NytTPdF3cIYZlzMi/xQqkbEx44iS866H/l3J+TmRs/SYJdJ3rig5g8L+XUIIKXfs5DZpDHcKEbNy&#10;fv1541dJOaPnLHK2Chpirjg5AwqaEOI70HM+ouSMyvlwUs7ScxY5o2rWBV1xcgYUNCEkK3QD2rUn&#10;JG7zrZmQ8w+tchYhI1JJQ8xWOaullL+cAQVNCMmelFTT4TZfB3LGAcGknJ91krNUz3aVM34bphUB&#10;BU0IyYl4HH7MnWTl/ILx5I5708lZF3NFyxlQ0ISQrIjH4cekFXMNDgi+8+Z+Jed7jNdfegJyPqSG&#10;7eSMtgbGy/oKQa9Q0ISQ7FA6rKkNTOofZxOcSvfOG/uNPb+4C3KWi1CsZ2pY5YxUtJwBBU0IKRlo&#10;a7yrKufHf3mXcSgpZy8XoVSFnAEFTQjJHugxS3AVIuS895d3S+UscrZWz7qcK76toUNBE0KyBoa0&#10;a1u4JRaNGm8fetGU86GXHkfPWb9CUM7SwP2qlTOgoAkhOQFTZhJUzm+/8aLx+ISc5YAgolfOCMb0&#10;A4IIFlPxcgYUNCGkaMSVnN+ZLGc5IIjoVwfqlbPecwYQdFVAQRNCssasitU/XmK2NabKWapmJzlb&#10;K2dJVUBBE0Kyx6Mq47GY8c6b+4wn7OWsx6nnDKT3XDVQ0ISQrAmGGlO3nEnK+UXjiUdc5SyCtjsg&#10;WFViFihoQkjWiDmdElNyflvkfGCvW+Us/Wa7szUwrTooaEJITtj1m5FYNFk5P4m2xoG9coUg5AwZ&#10;W+Vs19ZQS6lOMQsUNCEkJ2prp/6HsWhrvAs5m20NU876RShuBwSrvnIWKGhCSPak9ImKWaaT5HzA&#10;/OIj/fJtOznbtTWqWswCBU0IyRrdpCJns62xA5Uz5PwnL2dr2H23BgWtoKAJITkhksYBwXfeetF4&#10;+tF7UpWzJznbtTVICgqaEJIz8XjMePetfcYzO39svL5/761Kzl6+lY5ydoGCJoRkQwI2jSkxx6P4&#10;VjrI+V7jtX27v0055w8KmhCSLRCr8d7br5hyfvPAnm8pOb+qhiBiBFLWv5nOSc7mcshUKGhCiFdE&#10;pFLxJhLxuPHrnT9CW+Prn376f6+oMUhYl7PIOl3lTEE7EEhNCSHEiZrUFAUdUq9SF2xoWRoIBPoP&#10;vfTEzSdP/C/aGhAvJCyCRiBmVs5ZIiueEEKcgJThClyRAjmHVBpbT5tzdSJu/PHEJ394Q93HYyBe&#10;SFiq6HRyxpS4QEETQtwQQeMvbhE00pCaQtyYD+lCxoiImXLOAbY4CCFuQL6IiBpTuS3ChYRxwYku&#10;ZqcvPiIeoaAJIZkgYkYApAsBQ8QiZamadTmLoEkGUNCEEC/oUtblDPGKoK3RxUw5Z4GsaEIISQdc&#10;ofeiEWl1CCJrEbMuaJIFFDQhxCsiaBEzbktExFJV61OSJRQ0IcQrupD1AJGzNSQHZOUSQogXdClb&#10;/SFCppzzBA8SEkLyBcWcZyhoQkg+oJgJIYQQQgghhBBCCCGEkLLBMP4fLdHiAnePE1MAAAAASUVO&#10;RK5CYIJQSwMECgAAAAAAAAAhAJ0HbZaQEQAAkBEAABQAAABkcnMvbWVkaWEvaW1hZ2UzLnBuZ4lQ&#10;TkcNChoKAAAADUlIRFIAAAEwAAAAgggGAAAAwY6UOQAAAAFzUkdCAK7OHOkAAAAEZ0FNQQAAsY8L&#10;/GEFAAAACXBIWXMAAA7DAAAOwwHHb6hkAAARJUlEQVR4Xu2djXXcNhCEJXWglGCXYJdglxCXYJWQ&#10;lBCVYJcgl5CU4JTglJCUoHBWGGaFkHcECRLYu/neo/gPgsDuYAGeyJtL4Pfff39Oi0IIEY7n3377&#10;TSImhIhFEi5OQgjRhh8/fjx///69VIhGAfvll18kYkKINiCa+vnnnxeLUBKsfBJCXBN///23RS8Q&#10;D44lIRr68uXLKAh+/enp6RkD5zgHy/k6jsGxSO/z58/POBfbgD8W+3k8jvnw4cPzu3fvxm0LwHGv&#10;Jo2FCXFFQLzu7+9NaCA6EBAsoyuH7emwG78OoRlmJjgQo3wd4oR0sAxBwXnsGuKYN2/e2HZcD/sg&#10;WNiPc7DPC+dCJFxCXCNwfIhGWjWhgoBBfLyA+XWIEI6xHQN+nYLooygf2eFYCJztGMA692Fe0oV0&#10;vEpTCHEd3P3xxx8QmLR6c/P+/fvbr1+/3g4ilLa8kK8PopeWXuD6X3/9dfPPP//c/PrrrzeMqHCN&#10;P//80/aD/FymjfPy6yxl7XlCiLjcwfEhOoRjXRATT76eC4Zfx/IQTWEcDGNeNmGdzKWN8/J9S1l7&#10;nhAiLndDF+4GERIH2hE5ffv2bRQTdAmx/fHxEbORORFCBMdzsYxo6+Hh4VUE5sUOcB3n5PuWsvY8&#10;IURc7tB9xPT27VuIwDOiMUROEB6IG7YPmIhRJDD3gpGv43wIHrqPOB/pfPr06TbtngXXHLqvN358&#10;bSm5oNaADyEwTjes2hxjbdj+ckQMcA9pjNAmtx4Kfx9R60I2tROItPik0INtjMJKYHql5yISXHG9&#10;8UFADWBMNLBTU+9Gl/J3ckr32TWqi35IfnZyqumL10I19Z8yNLYuU5XXq+PkTo913oNvObmvx/s4&#10;VxdT9zjMuyO3m1N1gSmiTUWpi16xQkzLq/GVcK4CSo49Ehi/z9upcskFoifHKclbXhc93cdSO0Ge&#10;l9bb0ZTURcmx4j/Ykq1mqaF5kpEVnXMAY56WGo+/9x4MzjvB0nJdc87e+HJdap9rztmTvFyX2AeO&#10;8fex5JxrZ1OL5SuptLD9ua0NjkaT5kX0YnC+PEvvY8u5tUm2YNMWm2pZF6CGTbWuiwisFg9vLGtF&#10;0EdirQxui8OQHgxuax58fbZqUHwettYFplY25fNgG9Zh57e0qQisFp+tDkMqVfYqajgM8Om0MLha&#10;ZdiyQalZhiyPFnVRo0EEvjxaNSgRWFU4tRyGNDS4atf1Bnek89dyGFK7bpdS0wZ8XRxpU/66W4Zm&#10;yCENCn575V9748G+Fb/NOpLigvaVVKtQ90jzHDUdhniDsw3HYNer4TCOPdKcpbYIg0uxqT3SHGHB&#10;39/f2yttKGS4GC/cefhXnL+9CpTOv0tFZexs3JbuEc6/l2B6QbEN+2PXql1me9nqFHvZ1G62itfe&#10;QLgYYeHfeCBiWEaB4d+Bpn6hfyS4YeTzRBRYZDS7FeZ/WNp7i/6ehn2w89t19qiLo5x/LxEGB9jr&#10;CMtrj4Zrl7rA+7f8O7iSWJlY4EJ73EgJyAcEdlic7eIOFInFLgXpOML5DzJqS39PId67Lg50frvG&#10;Xv6ydzmBgxotS7+aTaFA/D9PJ5EwscC+KAK2NJ8HVRKwa0Q26JR3TtU5Slz2Lis1WMupblPILLuM&#10;AIXDLiUqfMXrnauA62OCaFHA+M/hmF6OGikpdEtrb2He0/mPcnywp/PvLSzkgPKytPe2qT3La+/G&#10;KsOuU6W8KBCIwiBWWGbCKKi9K2UKb3Bzk39l9cCifB5cScCuVbtFO8rxQVYXtbF09xZhsFeZtbKp&#10;HcrM0j3C36tHrIhoIGAYC/PCgOUWA/i4JqOufOL2XMCWiASNuLagzMGK2kFoLN0jHD9h16tZbjuW&#10;zSQ7CrGleZRN7SHEOzdSc9j1DrThNkBcKVpbxsB8JR1caFWvebTjg52iDEvvKMdPVL1mC8ff45p7&#10;iOI5WlyzCUsF7JxR0gmPLjBWVMXQ3NI72PGBXbeGELdwfFBbiBs6oV23og1YerUa2SW0soHDqRWB&#10;DVgaRzt+zYpqWek1hbih4wO7diVnrZnWYmoKcfKHKmmtwK7boDE+FoyJnRmLO1kIjSsJ2LW3VlRN&#10;ESmlsnhaOkc7Pqglnr3YVIUytHRa2FRNIY7OyQpo6fiAFVUh4rB0Wjh+wq6/RYhbG21FIbY0WtlU&#10;DSGu3Citxa7f0Ka74JxTNS0kbyhr88AWv4IIrqaSEFsarRw/sSkPPTh+jTzUEMGtNMkDLsYfuGJc&#10;qsVPLTJmjbGDUN9gRW1wXDt/S/RTCcvHy2IZPTg+oBD7H3CXwPNbOn7C8rHBJuz8tY1qDZr4pxcw&#10;ZGDNdxwrM1uJFYSjChUqasu5NbF8rHGaXhy/gpDauWvKoCZbyrOXxiRh+VgjpHf5j1WxTHGa+4Er&#10;wIdkEX3hi9uYsB/Ho1BRoDgvj8xwDNJCxWPZZxjXxD6cd+Jp4yz37sO6Hnx1HAytrc1b8fj4ePbD&#10;vnO0Fl/PkBeb+y+tLwVffQet6+Ljx49jXZSKkLfZLXVaA37MmTZeAutv8FWbt4R5WGNTd7h5GhbA&#10;F7WxDSKSvtZtF8AxuSOhAP308PBgmRhEyM4bDIVvtzBDQRr4+ja+/v3p06ex4LEPX+QeBMz2v3//&#10;nv9UvhhWpscbpzfa1pQ6DcuJ4tESis8apyGtHR+sFeKeHN+XY2n00ktjApgHr0OLSQIz/pM0fnOF&#10;bXCyIeGxUBAxYR+OQYQ11YXENgoPjhtmlhbT9VEc0sZ53OcrgFFaWl3CZBcR+RxmzbuPJOVjTchv&#10;560JsXfC8lNSR+lYTs3ZkB87p9A+d2ONjSc74tQLlp9SG79DxAMFRMuCVjVFQLdY9+qMZUZagHNE&#10;WlzGuYjgIE6IogD2IeIC2E+QHs7FPhyD6G3Yb6L57du3Mc2lTB3PKKE0rb1geZZEL95Reoki10Qv&#10;PJbntmZL9AJ6iCIBbaokeukpiiTMS4lNgbuffvrpFl0+dOHYjQNemACXsd3PsR3LiLzQLYRIDZEW&#10;Irv/HevBeT5NGDbOG6I4Oxd5KiG/hjfKXoxtzdhLb44PWG8lQsxj6XA9UOo0vURdnjVC3FP3kawR&#10;YnCHPxAtGBgqkgLGbakraOKGi0DwsO7Fx4sRznv79u0toyjsxzqEDWkAiB3Sxj5sx4RIDJEfliGE&#10;jNqWwuuTHlsZUBq90PHz+2tJqdP0GEWCUqfpsTEBa6OXXhp2sNlPhwRevVoaJMOzMaqhssfxLRzH&#10;MbA0tzEBpDEIkE1cxnk4DudyH7dz7AxOwO1Mi8K5kKkxgDGtl9U+YJmm6SRJHBYdezSo32G2aOyl&#10;5NgGWN4WRi8lxx5GiU2VHNsAy1dVn4XwULjmwH4Kjj8e27gPmcKAPibsg1FTBAkH/NNqCa9uumfH&#10;T1jezjlCcvg1g/67U+gIdlxVw6zEUnEtvN9DKbH3nhuTnu3dojZEXcgkIi9EdRSzCryqEBZEmrqj&#10;wIjsuB4dP2H5e1mcpvfGhMJ0zmloUwvqrBWWvwW2Ysf1FkWCNY2EjYEdAQbnMTDPcbEhMrMxr7R7&#10;M36MiONGg7HZvDc49sJ8nmNwrrTUJ6ecpnRc5mhYtufqguNkPY1Femjr8K05vGj1NBZJ1jyQuBTy&#10;lhHL3UYuS6IStvhp6hLmMSv7VxREmy2xPJ5xmiXHNGNJ9BLBpgYsf0vt5bAIbG+mWsaenrJ4fOs3&#10;5xC8n56jL+bx1FO8Hp+izjEXLfqGsMfIBSyxk957JoB5W9o7uRgBY+jca9SVQ4ObcxpuZ3ezR0oa&#10;iF4bE3DOaWhbPTcmS35jGKExYd6uTsB4407IbN4r58bBuL1np/FMOU2UxuSc0/T4w88paCtT42A+&#10;0u+5MSnN28VFYDS2qUrsCeZvymm8sfXaZSGnnIbbeu6yAO80p8a4em9MKLBTXfreH6ZMsaQBvNgx&#10;sKESu3Z8n7/caWhsEaKvU07DbT13WXJyR4/YmEzBOui9MQHM45Ig5GIEDAw3flaxeyR3GkZlvXdZ&#10;wBKR7bnLQug0udhGakxOPRwa6sDmERoT5nGqUbxU7LFrCjl7f2Q/wvwOzpHn17af6s50xv/yy3tL&#10;U/fM5TfVTc8/Jn4F8zvhA7b9ZTEEi/J7URFYpFYGTI2DReqyEEYnPpKMMv5F5qLEaA9Tph4ORRHf&#10;Kc7l/SLHwKIY29Q4Xd6djMCU00Qc/yJ0moiNyVSjGK0xAczruXGwixEw7/hRjM1Dp6HDRzK2Kach&#10;URoTwLzyfiI2JlONYsTGhHmdsqlLBM7vpzAMTmN5dmMWth4w7Ld8YyFFLuN6FFKZj2OSXHd1EwXL&#10;t7MhWw80prrYhi5qDAxEilzAVPcLRIpcPHCaiJELyCPJaGOqxEeSEbvBYGleuxUwvBeMr+ApiUai&#10;GZt3mqjGBrzTROwGg6nuF4jWmPhG8RK6YKf8v1sBGxzYXjUNJ0Al5G+LnSOasXmniRq5AO80USMX&#10;z2BHYRsT3yhyOVpjAphn3kMYEIkMmR7fzooXH/r1CbCdU0R8/iOOucDYXt0DpkhjLiQJVz5F5NU9&#10;lPRieiHl+eTLJruMwPBBD6guPyCCSIzbL5E8aowYuUx1v6JFLoCRJIkYuUwRLooZYJ5PdYO7FrBS&#10;ohpb7jTRusGXRG53UbvBuQ3Nje/1zJI8dylgiLjWGE5UY8udJmLkkhNVhHOniRi5gLxRjM5cF7hL&#10;AZtqBTGdMyYZW1sGI0tLl3NPESMX4H0hckTPvM894OpSwJBpCBYHgfGRXERl+ECuHTBDVGPzEVdk&#10;Y/NOE7UxuRR8AxK5MWHe0zjY/x5GdOvwEC98oZuO8PT0NPkVI9wQH9sjAsDxjNYizXkPEDBU2tLz&#10;epqjoWFLGbkucA8cOJZNtZ2jHqYG8THejYClywgMICrBp9cgXN+/f5/9BNtQSbY9cuQCUCFwlsj3&#10;gbzjPqI/ucN9oC6i3wfrIqp4YY68T/kE9l0SIX87JYQ4z9CYwLdtyv282wislEtTZCHEC4jGUjR8&#10;G3Wc+xyKwITogKenp2f850xa3R1FYEKITXz58mV8Ougf5BzBxQgYwkwhxPEgeOC/+Q0Cdvvw8PCq&#10;m4f/Yf7x48cYlWHZrwMcg8gt334thPxnVSGigy7jMLMJb4z58OHDMyIy7MPyu3fvbNubN29szmOG&#10;gGMc9oFw4ThMOA6+fOLFDReJxsCEaAQEB8IE0ckF7PPnz7aMfRAt7sPvPCFY2I45AxCsQ8SSMJ5F&#10;Y2BCiM1gCIdvj/G+iP+g8XAdx7PriTEzrEO08KNVLE/9eHUKjYEJITZBMSLeF3O/5DqO9+dBsL5+&#10;/WoPAbA9F745FIEJITZBMSLeF3O/5DrFC3NM+J3XIGK3eAgwdEfH/4E8hyIwIcQm4HvoBvLlC94X&#10;c7/kOsULkRYE6+HhwbqQGAvD/3Dm5106egopRCPw0wcM4uNBmv8hq1/G4DwG8PkzCa77ZQ76X+NP&#10;KfQUUogrRGNgQoiwaAxMCBEWRWBCiLAoAhNChEURmBAiLIrAhBBhUQQmhAiLIjAhRFgUgQkhwqII&#10;TAgRFkVgQoiwKAITQoRFEZgQIiyKwIQQYVEEJoQIiyIwIURYFIEJIcKiCEwIEZZXnwDvCbzjHqKE&#10;yGpqjq+WfPz4kfnHO/FvHh8fu70fIcR1gXfcz07ZO/D1TnwhrpCwXch8zEtjYEKIqCgCE+IK0VNI&#10;IURY9BRSCBEWRWBCiLAoAhNChEURmBAiLIrAhBBhUQQmhAiLIjAhRFgUgQkhwqIITAgRFkVgQoiw&#10;KAITQoRFEZgQIiyKwIQQYVEEJoQIiyIwIURYFIEJIcKiCEwIERZFYEKIsCgCE0KERRGYECIsisCE&#10;EGFRBCaECIsiMCFEWBSBCSHCoghMCBGUm5t/AXAmIj9d83lzAAAAAElFTkSuQmCCUEsDBBQABgAI&#10;AAAAIQC0+Qfd3QAAAAUBAAAPAAAAZHJzL2Rvd25yZXYueG1sTI9PS8NAEMXvgt9hGcGb3fxpxcZs&#10;SinqqQi2gvQ2zU6T0OxsyG6T9Nu7etHLwOM93vtNvppMKwbqXWNZQTyLQBCXVjdcKfjcvz48gXAe&#10;WWNrmRRcycGquL3JMdN25A8adr4SoYRdhgpq77tMSlfWZNDNbEccvJPtDfog+0rqHsdQblqZRNGj&#10;NNhwWKixo01N5Xl3MQreRhzXafwybM+nzfWwX7x/bWNS6v5uWj+D8DT5vzD84Ad0KALT0V5YO9Eq&#10;CI/43xu8ZTpPQRwVJItkDrLI5X/64hsAAP//AwBQSwMEFAAGAAgAAAAhADcnR2HMAAAAKQIAABkA&#10;AABkcnMvX3JlbHMvZTJvRG9jLnhtbC5yZWxzvJHBagIxEIbvQt8hzL2b3RWKiFkvIngV+wBDMpsN&#10;biYhiaW+vYFSqCD15nFm+L//g9lsv/0svihlF1hB17QgiHUwjq2Cz9P+fQUiF2SDc2BScKUM2+Ft&#10;sTnSjKWG8uRiFpXCWcFUSlxLmfVEHnMTInG9jCF5LHVMVkbUZ7Qk+7b9kOkvA4Y7pjgYBelgliBO&#10;11ibn7PDODpNu6Avnrg8qJDO1+4KxGSpKPBkHP4sl01kC/KxQ/8ah/4/h+41Dt2vg7x78HADAAD/&#10;/wMAUEsBAi0AFAAGAAgAAAAhALGCZ7YKAQAAEwIAABMAAAAAAAAAAAAAAAAAAAAAAFtDb250ZW50&#10;X1R5cGVzXS54bWxQSwECLQAUAAYACAAAACEAOP0h/9YAAACUAQAACwAAAAAAAAAAAAAAAAA7AQAA&#10;X3JlbHMvLnJlbHNQSwECLQAUAAYACAAAACEAsRYJ50oDAAAeCwAADgAAAAAAAAAAAAAAAAA6AgAA&#10;ZHJzL2Uyb0RvYy54bWxQSwECLQAKAAAAAAAAACEA6j5w1wQlAAAEJQAAFAAAAAAAAAAAAAAAAACw&#10;BQAAZHJzL21lZGlhL2ltYWdlMS5wbmdQSwECLQAKAAAAAAAAACEAyTiKhkkbAABJGwAAFAAAAAAA&#10;AAAAAAAAAADmKgAAZHJzL21lZGlhL2ltYWdlMi5wbmdQSwECLQAKAAAAAAAAACEAnQdtlpARAACQ&#10;EQAAFAAAAAAAAAAAAAAAAABhRgAAZHJzL21lZGlhL2ltYWdlMy5wbmdQSwECLQAUAAYACAAAACEA&#10;tPkH3d0AAAAFAQAADwAAAAAAAAAAAAAAAAAjWAAAZHJzL2Rvd25yZXYueG1sUEsBAi0AFAAGAAgA&#10;AAAhADcnR2HMAAAAKQIAABkAAAAAAAAAAAAAAAAALVkAAGRycy9fcmVscy9lMm9Eb2MueG1sLnJl&#10;bHNQSwUGAAAAAAgACAAAAgAAMFoAAAAA&#10;">
                <v:shape id="Picture 1052" o:spid="_x0000_s1062" type="#_x0000_t75" style="position:absolute;left:11918;width:19914;height:160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wNd+xQAAAN0AAAAPAAAAZHJzL2Rvd25yZXYueG1sRE9LawIx&#10;EL4X+h/CFHoRTbpSka1RRGiptND6OHgcNuNm6WaybNJ199+bgtDbfHzPWax6V4uO2lB51vA0USCI&#10;C28qLjUcD6/jOYgQkQ3WnknDQAFWy/u7BebGX3hH3T6WIoVwyFGDjbHJpQyFJYdh4hvixJ196zAm&#10;2JbStHhJ4a6WmVIz6bDi1GCxoY2l4mf/6zRknyebfXwN1Xm0VcN2N+3evn2n9eNDv34BEamP/+Kb&#10;+92k+eo5g79v0glyeQUAAP//AwBQSwECLQAUAAYACAAAACEA2+H2y+4AAACFAQAAEwAAAAAAAAAA&#10;AAAAAAAAAAAAW0NvbnRlbnRfVHlwZXNdLnhtbFBLAQItABQABgAIAAAAIQBa9CxbvwAAABUBAAAL&#10;AAAAAAAAAAAAAAAAAB8BAABfcmVscy8ucmVsc1BLAQItABQABgAIAAAAIQC9wNd+xQAAAN0AAAAP&#10;AAAAAAAAAAAAAAAAAAcCAABkcnMvZG93bnJldi54bWxQSwUGAAAAAAMAAwC3AAAA+QIAAAAA&#10;">
                  <v:imagedata r:id="rId44" o:title=""/>
                </v:shape>
                <v:shape id="Picture 1054" o:spid="_x0000_s1063" type="#_x0000_t75" style="position:absolute;top:4032;width:12242;height:77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V43xAAAAN0AAAAPAAAAZHJzL2Rvd25yZXYueG1sRE9Na8JA&#10;EL0L/odlhN6ajVJLG90EW1rxVGga8DpkxySYnY3ZNYn/vlsoeJvH+5xtNplWDNS7xrKCZRSDIC6t&#10;brhSUPx8Pr6AcB5ZY2uZFNzIQZbOZ1tMtB35m4bcVyKEsEtQQe19l0jpypoMush2xIE72d6gD7Cv&#10;pO5xDOGmlas4fpYGGw4NNXb0XlN5zq9GwcUe1rfhbdqvXsd98yHLa3E8fSn1sJh2GxCeJn8X/7sP&#10;OsyP10/w9004Qaa/AAAA//8DAFBLAQItABQABgAIAAAAIQDb4fbL7gAAAIUBAAATAAAAAAAAAAAA&#10;AAAAAAAAAABbQ29udGVudF9UeXBlc10ueG1sUEsBAi0AFAAGAAgAAAAhAFr0LFu/AAAAFQEAAAsA&#10;AAAAAAAAAAAAAAAAHwEAAF9yZWxzLy5yZWxzUEsBAi0AFAAGAAgAAAAhABk5XjfEAAAA3QAAAA8A&#10;AAAAAAAAAAAAAAAABwIAAGRycy9kb3ducmV2LnhtbFBLBQYAAAAAAwADALcAAAD4AgAAAAA=&#10;">
                  <v:imagedata r:id="rId45" o:title=""/>
                </v:shape>
                <v:rect id="Rectangle 1055" o:spid="_x0000_s1064" style="position:absolute;left:727;top:6785;width:7065;height:17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yYMxAAAAN0AAAAPAAAAZHJzL2Rvd25yZXYueG1sRE9Na8JA&#10;EL0X/A/LCL01GwsRTV1FtKLHVoW0tyE7TYLZ2ZBdk9Rf3y0I3ubxPmexGkwtOmpdZVnBJIpBEOdW&#10;V1woOJ92LzMQziNrrC2Tgl9ysFqOnhaYatvzJ3VHX4gQwi5FBaX3TSqly0sy6CLbEAfux7YGfYBt&#10;IXWLfQg3tXyN46k0WHFoKLGhTUn55Xg1CvazZv11sLe+qN+/99lHNt+e5l6p5/GwfgPhafAP8d19&#10;0GF+nCTw/004QS7/AAAA//8DAFBLAQItABQABgAIAAAAIQDb4fbL7gAAAIUBAAATAAAAAAAAAAAA&#10;AAAAAAAAAABbQ29udGVudF9UeXBlc10ueG1sUEsBAi0AFAAGAAgAAAAhAFr0LFu/AAAAFQEAAAsA&#10;AAAAAAAAAAAAAAAAHwEAAF9yZWxzLy5yZWxzUEsBAi0AFAAGAAgAAAAhAKpvJgzEAAAA3QAAAA8A&#10;AAAAAAAAAAAAAAAABwIAAGRycy9kb3ducmV2LnhtbFBLBQYAAAAAAwADALcAAAD4AgAAAAA=&#10;" filled="f" stroked="f">
                  <v:textbox inset="0,0,0,0">
                    <w:txbxContent>
                      <w:p w14:paraId="2D1969F5" w14:textId="77777777" w:rsidR="00C86760" w:rsidRDefault="00C86760" w:rsidP="00C86760">
                        <w:r>
                          <w:rPr>
                            <w:rFonts w:ascii="Calibri" w:eastAsia="Calibri" w:hAnsi="Calibri" w:cs="Calibri"/>
                            <w:sz w:val="20"/>
                          </w:rPr>
                          <w:t xml:space="preserve">Output of </w:t>
                        </w:r>
                      </w:p>
                    </w:txbxContent>
                  </v:textbox>
                </v:rect>
                <v:shape id="Picture 1097" o:spid="_x0000_s1065" type="#_x0000_t75" style="position:absolute;left:35706;top:4032;width:23622;height:10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g0OwQAAAN0AAAAPAAAAZHJzL2Rvd25yZXYueG1sRE9Ni8Iw&#10;EL0v+B/CCN7WVA+6W42iguLNri54HZqxLSaT0kSt/nojCN7m8T5nOm+tEVdqfOVYwaCfgCDOna64&#10;UPB/WH//gPABWaNxTAru5GE+63xNMdXuxn903YdCxBD2KSooQ6hTKX1ekkXfdzVx5E6usRgibAqp&#10;G7zFcGvkMElG0mLFsaHEmlYl5ef9xSowy9XuYKTJtudqc/fHPHucOFOq120XExCB2vARv91bHecn&#10;v2N4fRNPkLMnAAAA//8DAFBLAQItABQABgAIAAAAIQDb4fbL7gAAAIUBAAATAAAAAAAAAAAAAAAA&#10;AAAAAABbQ29udGVudF9UeXBlc10ueG1sUEsBAi0AFAAGAAgAAAAhAFr0LFu/AAAAFQEAAAsAAAAA&#10;AAAAAAAAAAAAHwEAAF9yZWxzLy5yZWxzUEsBAi0AFAAGAAgAAAAhAI+iDQ7BAAAA3QAAAA8AAAAA&#10;AAAAAAAAAAAABwIAAGRycy9kb3ducmV2LnhtbFBLBQYAAAAAAwADALcAAAD1AgAAAAA=&#10;">
                  <v:imagedata r:id="rId46" o:title=""/>
                </v:shape>
                <w10:anchorlock/>
              </v:group>
            </w:pict>
          </mc:Fallback>
        </mc:AlternateContent>
      </w:r>
    </w:p>
    <w:p w14:paraId="5569864B" w14:textId="430C7372" w:rsidR="00C86760" w:rsidRPr="003E1D1B" w:rsidRDefault="00C86760" w:rsidP="00C86760">
      <w:pPr>
        <w:spacing w:after="0" w:line="480" w:lineRule="auto"/>
        <w:ind w:hanging="10"/>
        <w:jc w:val="center"/>
        <w:rPr>
          <w:rFonts w:ascii="Times New Roman" w:hAnsi="Times New Roman" w:cs="Times New Roman"/>
          <w:color w:val="0D0D0D" w:themeColor="text1" w:themeTint="F2"/>
          <w:sz w:val="24"/>
          <w:szCs w:val="24"/>
        </w:rPr>
      </w:pPr>
      <w:r w:rsidRPr="003E1D1B">
        <w:rPr>
          <w:rFonts w:ascii="Times New Roman" w:hAnsi="Times New Roman" w:cs="Times New Roman"/>
          <w:color w:val="0D0D0D" w:themeColor="text1" w:themeTint="F2"/>
          <w:sz w:val="24"/>
          <w:szCs w:val="24"/>
          <w:u w:color="000000"/>
        </w:rPr>
        <w:t>Figure 3.</w:t>
      </w:r>
      <w:r w:rsidR="003F0B01">
        <w:rPr>
          <w:rFonts w:ascii="Times New Roman" w:hAnsi="Times New Roman" w:cs="Times New Roman"/>
          <w:color w:val="0D0D0D" w:themeColor="text1" w:themeTint="F2"/>
          <w:sz w:val="24"/>
          <w:szCs w:val="24"/>
          <w:u w:color="000000"/>
        </w:rPr>
        <w:t>3</w:t>
      </w:r>
      <w:r w:rsidRPr="003E1D1B">
        <w:rPr>
          <w:rFonts w:ascii="Times New Roman" w:hAnsi="Times New Roman" w:cs="Times New Roman"/>
          <w:color w:val="0D0D0D" w:themeColor="text1" w:themeTint="F2"/>
          <w:sz w:val="24"/>
          <w:szCs w:val="24"/>
          <w:u w:color="000000"/>
        </w:rPr>
        <w:t>: Resultant wave form</w:t>
      </w:r>
    </w:p>
    <w:p w14:paraId="6037DFF3" w14:textId="0B5ADF0F" w:rsidR="001245B3" w:rsidRDefault="001245B3" w:rsidP="001245B3">
      <w:pPr>
        <w:spacing w:line="360" w:lineRule="auto"/>
        <w:rPr>
          <w:rFonts w:ascii="Times New Roman" w:hAnsi="Times New Roman" w:cs="Times New Roman"/>
          <w:color w:val="0D0D0D" w:themeColor="text1" w:themeTint="F2"/>
          <w:sz w:val="24"/>
          <w:szCs w:val="24"/>
        </w:rPr>
      </w:pPr>
      <w:r w:rsidRPr="001245B3">
        <w:rPr>
          <w:rFonts w:ascii="Times New Roman" w:hAnsi="Times New Roman" w:cs="Times New Roman"/>
          <w:color w:val="0D0D0D" w:themeColor="text1" w:themeTint="F2"/>
          <w:sz w:val="24"/>
          <w:szCs w:val="24"/>
        </w:rPr>
        <w:t>The power unit using a full wave rectifier determ</w:t>
      </w:r>
      <w:r w:rsidR="00C86760">
        <w:rPr>
          <w:rFonts w:ascii="Times New Roman" w:hAnsi="Times New Roman" w:cs="Times New Roman"/>
          <w:color w:val="0D0D0D" w:themeColor="text1" w:themeTint="F2"/>
          <w:sz w:val="24"/>
          <w:szCs w:val="24"/>
        </w:rPr>
        <w:t>inin</w:t>
      </w:r>
      <w:r w:rsidRPr="001245B3">
        <w:rPr>
          <w:rFonts w:ascii="Times New Roman" w:hAnsi="Times New Roman" w:cs="Times New Roman"/>
          <w:color w:val="0D0D0D" w:themeColor="text1" w:themeTint="F2"/>
          <w:sz w:val="24"/>
          <w:szCs w:val="24"/>
        </w:rPr>
        <w:t>g the resultant maximum voltage from the rectifier.</w:t>
      </w:r>
    </w:p>
    <w:p w14:paraId="10996DB7" w14:textId="2D2B5F1C" w:rsidR="001245B3" w:rsidRDefault="001245B3" w:rsidP="001245B3">
      <w:pPr>
        <w:spacing w:line="360" w:lineRule="auto"/>
        <w:rPr>
          <w:rFonts w:ascii="Times New Roman" w:hAnsi="Times New Roman" w:cs="Times New Roman"/>
          <w:color w:val="0D0D0D" w:themeColor="text1" w:themeTint="F2"/>
          <w:sz w:val="24"/>
          <w:szCs w:val="24"/>
        </w:rPr>
      </w:pPr>
      <w:r>
        <w:rPr>
          <w:rFonts w:ascii="Times New Roman" w:hAnsi="Times New Roman" w:cs="Times New Roman"/>
          <w:color w:val="0D0D0D" w:themeColor="text1" w:themeTint="F2"/>
          <w:sz w:val="24"/>
          <w:szCs w:val="24"/>
        </w:rPr>
        <w:t>Vmax</w:t>
      </w:r>
    </w:p>
    <w:p w14:paraId="73EC6DAA" w14:textId="1230F932" w:rsidR="001245B3" w:rsidRPr="001245B3" w:rsidRDefault="001245B3" w:rsidP="001245B3">
      <w:pPr>
        <w:spacing w:line="360" w:lineRule="auto"/>
        <w:rPr>
          <w:rFonts w:ascii="Times New Roman" w:hAnsi="Times New Roman" w:cs="Times New Roman"/>
          <w:color w:val="0D0D0D" w:themeColor="text1" w:themeTint="F2"/>
          <w:sz w:val="24"/>
          <w:szCs w:val="24"/>
        </w:rPr>
      </w:pPr>
      <w:r>
        <w:rPr>
          <w:rFonts w:ascii="Times New Roman" w:hAnsi="Times New Roman" w:cs="Times New Roman"/>
          <w:color w:val="0D0D0D" w:themeColor="text1" w:themeTint="F2"/>
          <w:sz w:val="24"/>
          <w:szCs w:val="24"/>
        </w:rPr>
        <w:t xml:space="preserve">Vdc = </w:t>
      </w:r>
      <m:oMath>
        <m:f>
          <m:fPr>
            <m:type m:val="skw"/>
            <m:ctrlPr>
              <w:rPr>
                <w:rFonts w:ascii="Cambria Math" w:hAnsi="Cambria Math" w:cs="Times New Roman"/>
                <w:i/>
                <w:color w:val="0D0D0D" w:themeColor="text1" w:themeTint="F2"/>
                <w:sz w:val="24"/>
                <w:szCs w:val="24"/>
              </w:rPr>
            </m:ctrlPr>
          </m:fPr>
          <m:num>
            <m:r>
              <w:rPr>
                <w:rFonts w:ascii="Cambria Math" w:hAnsi="Cambria Math" w:cs="Times New Roman"/>
                <w:color w:val="0D0D0D" w:themeColor="text1" w:themeTint="F2"/>
                <w:sz w:val="24"/>
                <w:szCs w:val="24"/>
              </w:rPr>
              <m:t>Vm</m:t>
            </m:r>
          </m:num>
          <m:den>
            <m:r>
              <w:rPr>
                <w:rFonts w:ascii="Cambria Math" w:hAnsi="Cambria Math" w:cs="Times New Roman"/>
                <w:color w:val="0D0D0D" w:themeColor="text1" w:themeTint="F2"/>
                <w:sz w:val="24"/>
                <w:szCs w:val="24"/>
              </w:rPr>
              <m:t>π</m:t>
            </m:r>
          </m:den>
        </m:f>
      </m:oMath>
    </w:p>
    <w:p w14:paraId="351F300C" w14:textId="1797E775" w:rsidR="001245B3" w:rsidRPr="001245B3" w:rsidRDefault="001245B3">
      <w:pPr>
        <w:rPr>
          <w:rFonts w:ascii="Times New Roman" w:hAnsi="Times New Roman" w:cs="Times New Roman"/>
          <w:color w:val="0D0D0D" w:themeColor="text1" w:themeTint="F2"/>
          <w:sz w:val="28"/>
          <w:szCs w:val="24"/>
        </w:rPr>
      </w:pPr>
      <w:proofErr w:type="spellStart"/>
      <w:r w:rsidRPr="001245B3">
        <w:rPr>
          <w:rFonts w:ascii="Times New Roman" w:hAnsi="Times New Roman" w:cs="Times New Roman"/>
          <w:color w:val="0D0D0D" w:themeColor="text1" w:themeTint="F2"/>
          <w:sz w:val="28"/>
          <w:szCs w:val="24"/>
        </w:rPr>
        <w:t>Vm</w:t>
      </w:r>
      <w:proofErr w:type="spellEnd"/>
      <w:r w:rsidRPr="001245B3">
        <w:rPr>
          <w:rFonts w:ascii="Times New Roman" w:hAnsi="Times New Roman" w:cs="Times New Roman"/>
          <w:color w:val="0D0D0D" w:themeColor="text1" w:themeTint="F2"/>
          <w:sz w:val="28"/>
          <w:szCs w:val="24"/>
        </w:rPr>
        <w:t xml:space="preserve"> = </w:t>
      </w:r>
      <m:oMath>
        <m:f>
          <m:fPr>
            <m:ctrlPr>
              <w:rPr>
                <w:rFonts w:ascii="Cambria Math" w:hAnsi="Cambria Math" w:cs="Times New Roman"/>
                <w:i/>
                <w:color w:val="0D0D0D" w:themeColor="text1" w:themeTint="F2"/>
                <w:sz w:val="28"/>
                <w:szCs w:val="24"/>
              </w:rPr>
            </m:ctrlPr>
          </m:fPr>
          <m:num>
            <m:r>
              <w:rPr>
                <w:rFonts w:ascii="Cambria Math" w:hAnsi="Cambria Math" w:cs="Times New Roman"/>
                <w:color w:val="0D0D0D" w:themeColor="text1" w:themeTint="F2"/>
                <w:sz w:val="28"/>
                <w:szCs w:val="24"/>
              </w:rPr>
              <m:t>Vdc x π</m:t>
            </m:r>
          </m:num>
          <m:den>
            <m:r>
              <w:rPr>
                <w:rFonts w:ascii="Cambria Math" w:hAnsi="Cambria Math" w:cs="Times New Roman"/>
                <w:color w:val="0D0D0D" w:themeColor="text1" w:themeTint="F2"/>
                <w:sz w:val="28"/>
                <w:szCs w:val="24"/>
              </w:rPr>
              <m:t>2</m:t>
            </m:r>
          </m:den>
        </m:f>
      </m:oMath>
    </w:p>
    <w:p w14:paraId="7CF12921" w14:textId="725DD28A" w:rsidR="001245B3" w:rsidRPr="00C86760" w:rsidRDefault="001245B3" w:rsidP="00C86760">
      <w:pPr>
        <w:rPr>
          <w:rFonts w:ascii="Times New Roman" w:hAnsi="Times New Roman" w:cs="Times New Roman"/>
          <w:color w:val="0D0D0D" w:themeColor="text1" w:themeTint="F2"/>
          <w:sz w:val="28"/>
          <w:szCs w:val="24"/>
        </w:rPr>
      </w:pPr>
      <w:proofErr w:type="spellStart"/>
      <w:r w:rsidRPr="001245B3">
        <w:rPr>
          <w:rFonts w:ascii="Times New Roman" w:hAnsi="Times New Roman" w:cs="Times New Roman"/>
          <w:color w:val="0D0D0D" w:themeColor="text1" w:themeTint="F2"/>
          <w:sz w:val="28"/>
          <w:szCs w:val="24"/>
        </w:rPr>
        <w:t>Vm</w:t>
      </w:r>
      <w:proofErr w:type="spellEnd"/>
      <w:r w:rsidRPr="001245B3">
        <w:rPr>
          <w:rFonts w:ascii="Times New Roman" w:hAnsi="Times New Roman" w:cs="Times New Roman"/>
          <w:color w:val="0D0D0D" w:themeColor="text1" w:themeTint="F2"/>
          <w:sz w:val="28"/>
          <w:szCs w:val="24"/>
        </w:rPr>
        <w:t xml:space="preserve"> = </w:t>
      </w:r>
      <m:oMath>
        <m:f>
          <m:fPr>
            <m:ctrlPr>
              <w:rPr>
                <w:rFonts w:ascii="Cambria Math" w:hAnsi="Cambria Math" w:cs="Times New Roman"/>
                <w:i/>
                <w:color w:val="0D0D0D" w:themeColor="text1" w:themeTint="F2"/>
                <w:sz w:val="28"/>
                <w:szCs w:val="24"/>
              </w:rPr>
            </m:ctrlPr>
          </m:fPr>
          <m:num>
            <m:r>
              <w:rPr>
                <w:rFonts w:ascii="Cambria Math" w:hAnsi="Cambria Math" w:cs="Times New Roman"/>
                <w:color w:val="0D0D0D" w:themeColor="text1" w:themeTint="F2"/>
                <w:sz w:val="28"/>
                <w:szCs w:val="24"/>
              </w:rPr>
              <m:t>14 x3.142</m:t>
            </m:r>
          </m:num>
          <m:den>
            <m:r>
              <w:rPr>
                <w:rFonts w:ascii="Cambria Math" w:hAnsi="Cambria Math" w:cs="Times New Roman"/>
                <w:color w:val="0D0D0D" w:themeColor="text1" w:themeTint="F2"/>
                <w:sz w:val="28"/>
                <w:szCs w:val="24"/>
              </w:rPr>
              <m:t>2</m:t>
            </m:r>
          </m:den>
        </m:f>
      </m:oMath>
      <w:r>
        <w:rPr>
          <w:rFonts w:ascii="Times New Roman" w:eastAsiaTheme="minorEastAsia" w:hAnsi="Times New Roman" w:cs="Times New Roman"/>
          <w:color w:val="0D0D0D" w:themeColor="text1" w:themeTint="F2"/>
          <w:sz w:val="28"/>
          <w:szCs w:val="24"/>
        </w:rPr>
        <w:t xml:space="preserve">  = 21.99</w:t>
      </w:r>
    </w:p>
    <w:p w14:paraId="5371194D" w14:textId="0A254762" w:rsidR="001245B3" w:rsidRDefault="001245B3" w:rsidP="001245B3">
      <w:pPr>
        <w:rPr>
          <w:rFonts w:ascii="Times New Roman" w:hAnsi="Times New Roman" w:cs="Times New Roman"/>
          <w:color w:val="0D0D0D" w:themeColor="text1" w:themeTint="F2"/>
          <w:sz w:val="28"/>
          <w:szCs w:val="24"/>
        </w:rPr>
      </w:pPr>
      <w:proofErr w:type="spellStart"/>
      <w:r w:rsidRPr="001245B3">
        <w:rPr>
          <w:rFonts w:ascii="Times New Roman" w:hAnsi="Times New Roman" w:cs="Times New Roman"/>
          <w:color w:val="0D0D0D" w:themeColor="text1" w:themeTint="F2"/>
          <w:sz w:val="28"/>
          <w:szCs w:val="24"/>
        </w:rPr>
        <w:t>Vm</w:t>
      </w:r>
      <w:proofErr w:type="spellEnd"/>
      <w:r w:rsidRPr="001245B3">
        <w:rPr>
          <w:rFonts w:ascii="Times New Roman" w:hAnsi="Times New Roman" w:cs="Times New Roman"/>
          <w:color w:val="0D0D0D" w:themeColor="text1" w:themeTint="F2"/>
          <w:sz w:val="28"/>
          <w:szCs w:val="24"/>
        </w:rPr>
        <w:t xml:space="preserve"> = </w:t>
      </w:r>
      <w:r>
        <w:rPr>
          <w:rFonts w:ascii="Times New Roman" w:hAnsi="Times New Roman" w:cs="Times New Roman"/>
          <w:color w:val="0D0D0D" w:themeColor="text1" w:themeTint="F2"/>
          <w:sz w:val="28"/>
          <w:szCs w:val="24"/>
        </w:rPr>
        <w:t>21.99</w:t>
      </w:r>
    </w:p>
    <w:p w14:paraId="08E7B96C" w14:textId="7836E006" w:rsidR="001245B3" w:rsidRDefault="001245B3" w:rsidP="003E1D1B">
      <w:pPr>
        <w:spacing w:after="0" w:line="480" w:lineRule="auto"/>
        <w:rPr>
          <w:rFonts w:ascii="Times New Roman" w:hAnsi="Times New Roman" w:cs="Times New Roman"/>
          <w:b/>
          <w:color w:val="0D0D0D" w:themeColor="text1" w:themeTint="F2"/>
          <w:sz w:val="24"/>
          <w:szCs w:val="24"/>
        </w:rPr>
      </w:pPr>
    </w:p>
    <w:p w14:paraId="6C3D3FC9" w14:textId="4E3F1D74" w:rsidR="001245B3" w:rsidRDefault="001245B3" w:rsidP="003E1D1B">
      <w:pPr>
        <w:spacing w:after="0" w:line="480" w:lineRule="auto"/>
        <w:rPr>
          <w:rFonts w:ascii="Times New Roman" w:hAnsi="Times New Roman" w:cs="Times New Roman"/>
          <w:b/>
          <w:color w:val="0D0D0D" w:themeColor="text1" w:themeTint="F2"/>
          <w:sz w:val="24"/>
          <w:szCs w:val="24"/>
        </w:rPr>
      </w:pPr>
      <w:r>
        <w:rPr>
          <w:rFonts w:ascii="Times New Roman" w:hAnsi="Times New Roman" w:cs="Times New Roman"/>
          <w:b/>
          <w:color w:val="0D0D0D" w:themeColor="text1" w:themeTint="F2"/>
          <w:sz w:val="24"/>
          <w:szCs w:val="24"/>
        </w:rPr>
        <w:t>3.3.4</w:t>
      </w:r>
      <w:r>
        <w:rPr>
          <w:rFonts w:ascii="Times New Roman" w:hAnsi="Times New Roman" w:cs="Times New Roman"/>
          <w:b/>
          <w:color w:val="0D0D0D" w:themeColor="text1" w:themeTint="F2"/>
          <w:sz w:val="24"/>
          <w:szCs w:val="24"/>
        </w:rPr>
        <w:tab/>
        <w:t>Choice of Diode use</w:t>
      </w:r>
    </w:p>
    <w:p w14:paraId="6659D8AF" w14:textId="28C6A1ED" w:rsidR="001245B3" w:rsidRDefault="00C86760" w:rsidP="003E1D1B">
      <w:pPr>
        <w:spacing w:after="0" w:line="480" w:lineRule="auto"/>
        <w:rPr>
          <w:rFonts w:ascii="Times New Roman" w:hAnsi="Times New Roman" w:cs="Times New Roman"/>
          <w:color w:val="0D0D0D" w:themeColor="text1" w:themeTint="F2"/>
          <w:sz w:val="24"/>
          <w:szCs w:val="24"/>
        </w:rPr>
      </w:pPr>
      <w:r>
        <w:rPr>
          <w:rFonts w:ascii="Times New Roman" w:hAnsi="Times New Roman" w:cs="Times New Roman"/>
          <w:color w:val="0D0D0D" w:themeColor="text1" w:themeTint="F2"/>
          <w:sz w:val="24"/>
          <w:szCs w:val="24"/>
        </w:rPr>
        <w:t>Vmax x 2</w:t>
      </w:r>
    </w:p>
    <w:p w14:paraId="673ED444" w14:textId="50DBF145" w:rsidR="00C86760" w:rsidRDefault="00C86760" w:rsidP="003E1D1B">
      <w:pPr>
        <w:spacing w:after="0" w:line="480" w:lineRule="auto"/>
        <w:rPr>
          <w:rFonts w:ascii="Times New Roman" w:hAnsi="Times New Roman" w:cs="Times New Roman"/>
          <w:color w:val="0D0D0D" w:themeColor="text1" w:themeTint="F2"/>
          <w:sz w:val="24"/>
          <w:szCs w:val="24"/>
        </w:rPr>
      </w:pPr>
      <w:r>
        <w:rPr>
          <w:rFonts w:ascii="Times New Roman" w:hAnsi="Times New Roman" w:cs="Times New Roman"/>
          <w:color w:val="0D0D0D" w:themeColor="text1" w:themeTint="F2"/>
          <w:sz w:val="24"/>
          <w:szCs w:val="24"/>
        </w:rPr>
        <w:t>Therefore, 21.99 x 2 = 43.98</w:t>
      </w:r>
    </w:p>
    <w:p w14:paraId="20C3C254" w14:textId="554374B0" w:rsidR="00C86760" w:rsidRDefault="00C86760" w:rsidP="003E1D1B">
      <w:pPr>
        <w:spacing w:after="0" w:line="480" w:lineRule="auto"/>
        <w:rPr>
          <w:rFonts w:ascii="Times New Roman" w:hAnsi="Times New Roman" w:cs="Times New Roman"/>
          <w:color w:val="0D0D0D" w:themeColor="text1" w:themeTint="F2"/>
          <w:sz w:val="24"/>
          <w:szCs w:val="24"/>
        </w:rPr>
      </w:pPr>
      <w:proofErr w:type="spellStart"/>
      <w:r>
        <w:rPr>
          <w:rFonts w:ascii="Times New Roman" w:hAnsi="Times New Roman" w:cs="Times New Roman"/>
          <w:color w:val="0D0D0D" w:themeColor="text1" w:themeTint="F2"/>
          <w:sz w:val="24"/>
          <w:szCs w:val="24"/>
        </w:rPr>
        <w:t>Pv</w:t>
      </w:r>
      <w:proofErr w:type="spellEnd"/>
      <w:r>
        <w:rPr>
          <w:rFonts w:ascii="Times New Roman" w:hAnsi="Times New Roman" w:cs="Times New Roman"/>
          <w:color w:val="0D0D0D" w:themeColor="text1" w:themeTint="F2"/>
          <w:sz w:val="24"/>
          <w:szCs w:val="24"/>
        </w:rPr>
        <w:t xml:space="preserve"> = 44 VDC</w:t>
      </w:r>
    </w:p>
    <w:p w14:paraId="4680DB35" w14:textId="382C06EF" w:rsidR="00C86760" w:rsidRDefault="00C86760" w:rsidP="00C86760">
      <w:pPr>
        <w:spacing w:after="0" w:line="480" w:lineRule="auto"/>
        <w:rPr>
          <w:rFonts w:ascii="Times New Roman" w:hAnsi="Times New Roman" w:cs="Times New Roman"/>
          <w:color w:val="0D0D0D" w:themeColor="text1" w:themeTint="F2"/>
          <w:sz w:val="24"/>
          <w:szCs w:val="24"/>
        </w:rPr>
      </w:pPr>
      <w:r>
        <w:rPr>
          <w:rFonts w:ascii="Times New Roman" w:hAnsi="Times New Roman" w:cs="Times New Roman"/>
          <w:color w:val="0D0D0D" w:themeColor="text1" w:themeTint="F2"/>
          <w:sz w:val="24"/>
          <w:szCs w:val="24"/>
        </w:rPr>
        <w:t>A diode that can handle 44VDC is used 1N4001 series</w:t>
      </w:r>
    </w:p>
    <w:p w14:paraId="5CA460D5" w14:textId="3D10BF1F" w:rsidR="00C86760" w:rsidRDefault="00C86760" w:rsidP="00C86760">
      <w:pPr>
        <w:spacing w:line="360" w:lineRule="auto"/>
        <w:rPr>
          <w:rFonts w:ascii="Times New Roman" w:hAnsi="Times New Roman" w:cs="Times New Roman"/>
          <w:color w:val="0D0D0D" w:themeColor="text1" w:themeTint="F2"/>
          <w:sz w:val="24"/>
          <w:szCs w:val="24"/>
        </w:rPr>
      </w:pPr>
      <w:r w:rsidRPr="001245B3">
        <w:rPr>
          <w:rFonts w:ascii="Times New Roman" w:hAnsi="Times New Roman" w:cs="Times New Roman"/>
          <w:color w:val="0D0D0D" w:themeColor="text1" w:themeTint="F2"/>
          <w:sz w:val="24"/>
          <w:szCs w:val="24"/>
        </w:rPr>
        <w:t>The power unit using a full wave rectifier determine the resultant maximum voltage from the rectifier.</w:t>
      </w:r>
    </w:p>
    <w:p w14:paraId="2923A42C" w14:textId="77777777" w:rsidR="00C86760" w:rsidRDefault="00C86760" w:rsidP="00C86760">
      <w:pPr>
        <w:spacing w:line="360" w:lineRule="auto"/>
        <w:rPr>
          <w:rFonts w:ascii="Times New Roman" w:hAnsi="Times New Roman" w:cs="Times New Roman"/>
          <w:color w:val="0D0D0D" w:themeColor="text1" w:themeTint="F2"/>
          <w:sz w:val="24"/>
          <w:szCs w:val="24"/>
        </w:rPr>
      </w:pPr>
      <w:r>
        <w:rPr>
          <w:rFonts w:ascii="Times New Roman" w:hAnsi="Times New Roman" w:cs="Times New Roman"/>
          <w:color w:val="0D0D0D" w:themeColor="text1" w:themeTint="F2"/>
          <w:sz w:val="24"/>
          <w:szCs w:val="24"/>
        </w:rPr>
        <w:t>Vmax</w:t>
      </w:r>
    </w:p>
    <w:p w14:paraId="575DE8D3" w14:textId="77777777" w:rsidR="00C86760" w:rsidRPr="001245B3" w:rsidRDefault="00C86760" w:rsidP="00C86760">
      <w:pPr>
        <w:spacing w:line="360" w:lineRule="auto"/>
        <w:rPr>
          <w:rFonts w:ascii="Times New Roman" w:hAnsi="Times New Roman" w:cs="Times New Roman"/>
          <w:color w:val="0D0D0D" w:themeColor="text1" w:themeTint="F2"/>
          <w:sz w:val="24"/>
          <w:szCs w:val="24"/>
        </w:rPr>
      </w:pPr>
      <w:r>
        <w:rPr>
          <w:rFonts w:ascii="Times New Roman" w:hAnsi="Times New Roman" w:cs="Times New Roman"/>
          <w:color w:val="0D0D0D" w:themeColor="text1" w:themeTint="F2"/>
          <w:sz w:val="24"/>
          <w:szCs w:val="24"/>
        </w:rPr>
        <w:t xml:space="preserve">Vdc = </w:t>
      </w:r>
      <m:oMath>
        <m:f>
          <m:fPr>
            <m:type m:val="skw"/>
            <m:ctrlPr>
              <w:rPr>
                <w:rFonts w:ascii="Cambria Math" w:hAnsi="Cambria Math" w:cs="Times New Roman"/>
                <w:i/>
                <w:color w:val="0D0D0D" w:themeColor="text1" w:themeTint="F2"/>
                <w:sz w:val="24"/>
                <w:szCs w:val="24"/>
              </w:rPr>
            </m:ctrlPr>
          </m:fPr>
          <m:num>
            <m:r>
              <w:rPr>
                <w:rFonts w:ascii="Cambria Math" w:hAnsi="Cambria Math" w:cs="Times New Roman"/>
                <w:color w:val="0D0D0D" w:themeColor="text1" w:themeTint="F2"/>
                <w:sz w:val="24"/>
                <w:szCs w:val="24"/>
              </w:rPr>
              <m:t>Vm</m:t>
            </m:r>
          </m:num>
          <m:den>
            <m:r>
              <w:rPr>
                <w:rFonts w:ascii="Cambria Math" w:hAnsi="Cambria Math" w:cs="Times New Roman"/>
                <w:color w:val="0D0D0D" w:themeColor="text1" w:themeTint="F2"/>
                <w:sz w:val="24"/>
                <w:szCs w:val="24"/>
              </w:rPr>
              <m:t>π</m:t>
            </m:r>
          </m:den>
        </m:f>
      </m:oMath>
    </w:p>
    <w:p w14:paraId="48B9D360" w14:textId="77777777" w:rsidR="00C86760" w:rsidRPr="001245B3" w:rsidRDefault="00C86760" w:rsidP="00C86760">
      <w:pPr>
        <w:rPr>
          <w:rFonts w:ascii="Times New Roman" w:hAnsi="Times New Roman" w:cs="Times New Roman"/>
          <w:color w:val="0D0D0D" w:themeColor="text1" w:themeTint="F2"/>
          <w:sz w:val="28"/>
          <w:szCs w:val="24"/>
        </w:rPr>
      </w:pPr>
      <w:proofErr w:type="spellStart"/>
      <w:r w:rsidRPr="001245B3">
        <w:rPr>
          <w:rFonts w:ascii="Times New Roman" w:hAnsi="Times New Roman" w:cs="Times New Roman"/>
          <w:color w:val="0D0D0D" w:themeColor="text1" w:themeTint="F2"/>
          <w:sz w:val="28"/>
          <w:szCs w:val="24"/>
        </w:rPr>
        <w:lastRenderedPageBreak/>
        <w:t>Vm</w:t>
      </w:r>
      <w:proofErr w:type="spellEnd"/>
      <w:r w:rsidRPr="001245B3">
        <w:rPr>
          <w:rFonts w:ascii="Times New Roman" w:hAnsi="Times New Roman" w:cs="Times New Roman"/>
          <w:color w:val="0D0D0D" w:themeColor="text1" w:themeTint="F2"/>
          <w:sz w:val="28"/>
          <w:szCs w:val="24"/>
        </w:rPr>
        <w:t xml:space="preserve"> = </w:t>
      </w:r>
      <m:oMath>
        <m:f>
          <m:fPr>
            <m:ctrlPr>
              <w:rPr>
                <w:rFonts w:ascii="Cambria Math" w:hAnsi="Cambria Math" w:cs="Times New Roman"/>
                <w:i/>
                <w:color w:val="0D0D0D" w:themeColor="text1" w:themeTint="F2"/>
                <w:sz w:val="28"/>
                <w:szCs w:val="24"/>
              </w:rPr>
            </m:ctrlPr>
          </m:fPr>
          <m:num>
            <m:r>
              <w:rPr>
                <w:rFonts w:ascii="Cambria Math" w:hAnsi="Cambria Math" w:cs="Times New Roman"/>
                <w:color w:val="0D0D0D" w:themeColor="text1" w:themeTint="F2"/>
                <w:sz w:val="28"/>
                <w:szCs w:val="24"/>
              </w:rPr>
              <m:t>Vdc x π</m:t>
            </m:r>
          </m:num>
          <m:den>
            <m:r>
              <w:rPr>
                <w:rFonts w:ascii="Cambria Math" w:hAnsi="Cambria Math" w:cs="Times New Roman"/>
                <w:color w:val="0D0D0D" w:themeColor="text1" w:themeTint="F2"/>
                <w:sz w:val="28"/>
                <w:szCs w:val="24"/>
              </w:rPr>
              <m:t>2</m:t>
            </m:r>
          </m:den>
        </m:f>
      </m:oMath>
    </w:p>
    <w:p w14:paraId="1BEED2DC" w14:textId="77777777" w:rsidR="00C86760" w:rsidRPr="001245B3" w:rsidRDefault="00C86760" w:rsidP="00C86760">
      <w:pPr>
        <w:rPr>
          <w:rFonts w:ascii="Times New Roman" w:hAnsi="Times New Roman" w:cs="Times New Roman"/>
          <w:color w:val="0D0D0D" w:themeColor="text1" w:themeTint="F2"/>
          <w:sz w:val="28"/>
          <w:szCs w:val="24"/>
        </w:rPr>
      </w:pPr>
      <w:proofErr w:type="spellStart"/>
      <w:r w:rsidRPr="001245B3">
        <w:rPr>
          <w:rFonts w:ascii="Times New Roman" w:hAnsi="Times New Roman" w:cs="Times New Roman"/>
          <w:color w:val="0D0D0D" w:themeColor="text1" w:themeTint="F2"/>
          <w:sz w:val="28"/>
          <w:szCs w:val="24"/>
        </w:rPr>
        <w:t>Vm</w:t>
      </w:r>
      <w:proofErr w:type="spellEnd"/>
      <w:r w:rsidRPr="001245B3">
        <w:rPr>
          <w:rFonts w:ascii="Times New Roman" w:hAnsi="Times New Roman" w:cs="Times New Roman"/>
          <w:color w:val="0D0D0D" w:themeColor="text1" w:themeTint="F2"/>
          <w:sz w:val="28"/>
          <w:szCs w:val="24"/>
        </w:rPr>
        <w:t xml:space="preserve"> = </w:t>
      </w:r>
      <m:oMath>
        <m:f>
          <m:fPr>
            <m:ctrlPr>
              <w:rPr>
                <w:rFonts w:ascii="Cambria Math" w:hAnsi="Cambria Math" w:cs="Times New Roman"/>
                <w:i/>
                <w:color w:val="0D0D0D" w:themeColor="text1" w:themeTint="F2"/>
                <w:sz w:val="28"/>
                <w:szCs w:val="24"/>
              </w:rPr>
            </m:ctrlPr>
          </m:fPr>
          <m:num>
            <m:r>
              <w:rPr>
                <w:rFonts w:ascii="Cambria Math" w:hAnsi="Cambria Math" w:cs="Times New Roman"/>
                <w:color w:val="0D0D0D" w:themeColor="text1" w:themeTint="F2"/>
                <w:sz w:val="28"/>
                <w:szCs w:val="24"/>
              </w:rPr>
              <m:t>14 x3.142</m:t>
            </m:r>
          </m:num>
          <m:den>
            <m:r>
              <w:rPr>
                <w:rFonts w:ascii="Cambria Math" w:hAnsi="Cambria Math" w:cs="Times New Roman"/>
                <w:color w:val="0D0D0D" w:themeColor="text1" w:themeTint="F2"/>
                <w:sz w:val="28"/>
                <w:szCs w:val="24"/>
              </w:rPr>
              <m:t>2</m:t>
            </m:r>
          </m:den>
        </m:f>
      </m:oMath>
      <w:r>
        <w:rPr>
          <w:rFonts w:ascii="Times New Roman" w:eastAsiaTheme="minorEastAsia" w:hAnsi="Times New Roman" w:cs="Times New Roman"/>
          <w:color w:val="0D0D0D" w:themeColor="text1" w:themeTint="F2"/>
          <w:sz w:val="28"/>
          <w:szCs w:val="24"/>
        </w:rPr>
        <w:t xml:space="preserve">  = 21.99</w:t>
      </w:r>
    </w:p>
    <w:p w14:paraId="341BF240" w14:textId="77777777" w:rsidR="00C86760" w:rsidRDefault="00C86760" w:rsidP="00C86760">
      <w:pPr>
        <w:spacing w:after="0" w:line="480" w:lineRule="auto"/>
        <w:rPr>
          <w:rFonts w:ascii="Times New Roman" w:hAnsi="Times New Roman" w:cs="Times New Roman"/>
          <w:b/>
          <w:color w:val="0D0D0D" w:themeColor="text1" w:themeTint="F2"/>
          <w:sz w:val="24"/>
          <w:szCs w:val="24"/>
        </w:rPr>
      </w:pPr>
    </w:p>
    <w:p w14:paraId="2F296129" w14:textId="77777777" w:rsidR="00C86760" w:rsidRDefault="00C86760" w:rsidP="00C86760">
      <w:pPr>
        <w:rPr>
          <w:rFonts w:ascii="Times New Roman" w:hAnsi="Times New Roman" w:cs="Times New Roman"/>
          <w:color w:val="0D0D0D" w:themeColor="text1" w:themeTint="F2"/>
          <w:sz w:val="28"/>
          <w:szCs w:val="24"/>
        </w:rPr>
      </w:pPr>
      <w:proofErr w:type="spellStart"/>
      <w:r w:rsidRPr="001245B3">
        <w:rPr>
          <w:rFonts w:ascii="Times New Roman" w:hAnsi="Times New Roman" w:cs="Times New Roman"/>
          <w:color w:val="0D0D0D" w:themeColor="text1" w:themeTint="F2"/>
          <w:sz w:val="28"/>
          <w:szCs w:val="24"/>
        </w:rPr>
        <w:t>Vm</w:t>
      </w:r>
      <w:proofErr w:type="spellEnd"/>
      <w:r w:rsidRPr="001245B3">
        <w:rPr>
          <w:rFonts w:ascii="Times New Roman" w:hAnsi="Times New Roman" w:cs="Times New Roman"/>
          <w:color w:val="0D0D0D" w:themeColor="text1" w:themeTint="F2"/>
          <w:sz w:val="28"/>
          <w:szCs w:val="24"/>
        </w:rPr>
        <w:t xml:space="preserve"> = </w:t>
      </w:r>
      <w:r>
        <w:rPr>
          <w:rFonts w:ascii="Times New Roman" w:hAnsi="Times New Roman" w:cs="Times New Roman"/>
          <w:color w:val="0D0D0D" w:themeColor="text1" w:themeTint="F2"/>
          <w:sz w:val="28"/>
          <w:szCs w:val="24"/>
        </w:rPr>
        <w:t>21.99</w:t>
      </w:r>
    </w:p>
    <w:p w14:paraId="6181288D" w14:textId="77777777" w:rsidR="00C86760" w:rsidRDefault="00C86760" w:rsidP="00C86760">
      <w:pPr>
        <w:spacing w:after="0" w:line="480" w:lineRule="auto"/>
        <w:rPr>
          <w:rFonts w:ascii="Times New Roman" w:hAnsi="Times New Roman" w:cs="Times New Roman"/>
          <w:b/>
          <w:color w:val="0D0D0D" w:themeColor="text1" w:themeTint="F2"/>
          <w:sz w:val="24"/>
          <w:szCs w:val="24"/>
        </w:rPr>
      </w:pPr>
    </w:p>
    <w:p w14:paraId="23CA1FE0" w14:textId="62AE9A11" w:rsidR="00DF2A54" w:rsidRPr="003E1D1B" w:rsidRDefault="0056244C" w:rsidP="000E5D44">
      <w:pPr>
        <w:pStyle w:val="Heading2"/>
      </w:pPr>
      <w:bookmarkStart w:id="33" w:name="_Toc146707416"/>
      <w:r w:rsidRPr="003E1D1B">
        <w:rPr>
          <w:rFonts w:eastAsia="Times New Roman"/>
        </w:rPr>
        <w:t>3.3</w:t>
      </w:r>
      <w:r w:rsidR="003F0B01">
        <w:rPr>
          <w:rFonts w:eastAsia="Times New Roman"/>
        </w:rPr>
        <w:t>.5</w:t>
      </w:r>
      <w:r w:rsidR="00DF2A54" w:rsidRPr="003E1D1B">
        <w:rPr>
          <w:rFonts w:eastAsia="Times New Roman"/>
        </w:rPr>
        <w:tab/>
      </w:r>
      <w:r w:rsidR="00DF2A54" w:rsidRPr="003E1D1B">
        <w:t>Bridge Rectifier</w:t>
      </w:r>
      <w:bookmarkEnd w:id="33"/>
      <w:r w:rsidR="00DF2A54" w:rsidRPr="003E1D1B">
        <w:rPr>
          <w:rFonts w:eastAsia="Times New Roman"/>
        </w:rPr>
        <w:t xml:space="preserve">  </w:t>
      </w:r>
    </w:p>
    <w:p w14:paraId="1C358AED" w14:textId="77777777" w:rsidR="00DF2A54" w:rsidRPr="003E1D1B" w:rsidRDefault="00DF2A54" w:rsidP="003E1D1B">
      <w:pPr>
        <w:spacing w:after="0" w:line="480" w:lineRule="auto"/>
        <w:ind w:hanging="10"/>
        <w:jc w:val="both"/>
        <w:rPr>
          <w:rFonts w:ascii="Times New Roman" w:hAnsi="Times New Roman" w:cs="Times New Roman"/>
          <w:color w:val="0D0D0D" w:themeColor="text1" w:themeTint="F2"/>
          <w:sz w:val="24"/>
          <w:szCs w:val="24"/>
        </w:rPr>
      </w:pPr>
      <w:r w:rsidRPr="003E1D1B">
        <w:rPr>
          <w:rFonts w:ascii="Times New Roman" w:hAnsi="Times New Roman" w:cs="Times New Roman"/>
          <w:color w:val="0D0D0D" w:themeColor="text1" w:themeTint="F2"/>
          <w:sz w:val="24"/>
          <w:szCs w:val="24"/>
        </w:rPr>
        <w:t xml:space="preserve">A bridge rectifier can be made using four individual diodes, but it is also available in special packages containing the four diodes required. It is called a full-wave rectifier because it uses all the AC wave (both positive and negative sections).  </w:t>
      </w:r>
    </w:p>
    <w:p w14:paraId="4D1F7991" w14:textId="77777777" w:rsidR="00DF2A54" w:rsidRPr="003E1D1B" w:rsidRDefault="00DF2A54" w:rsidP="003E1D1B">
      <w:pPr>
        <w:spacing w:after="0" w:line="480" w:lineRule="auto"/>
        <w:ind w:hanging="10"/>
        <w:jc w:val="both"/>
        <w:rPr>
          <w:rFonts w:ascii="Times New Roman" w:hAnsi="Times New Roman" w:cs="Times New Roman"/>
          <w:color w:val="0D0D0D" w:themeColor="text1" w:themeTint="F2"/>
          <w:sz w:val="24"/>
          <w:szCs w:val="24"/>
        </w:rPr>
      </w:pPr>
      <w:r w:rsidRPr="003E1D1B">
        <w:rPr>
          <w:rFonts w:ascii="Times New Roman" w:eastAsia="Times New Roman" w:hAnsi="Times New Roman" w:cs="Times New Roman"/>
          <w:b/>
          <w:color w:val="0D0D0D" w:themeColor="text1" w:themeTint="F2"/>
          <w:sz w:val="24"/>
          <w:szCs w:val="24"/>
          <w:u w:color="000000"/>
        </w:rPr>
        <w:t>The Positive Half-cycle</w:t>
      </w:r>
      <w:r w:rsidRPr="003E1D1B">
        <w:rPr>
          <w:rFonts w:ascii="Times New Roman" w:hAnsi="Times New Roman" w:cs="Times New Roman"/>
          <w:color w:val="0D0D0D" w:themeColor="text1" w:themeTint="F2"/>
          <w:sz w:val="24"/>
          <w:szCs w:val="24"/>
        </w:rPr>
        <w:t xml:space="preserve">. During the positive half cycle of the supply, </w:t>
      </w:r>
    </w:p>
    <w:p w14:paraId="4B8796DA" w14:textId="77777777" w:rsidR="00DF2A54" w:rsidRPr="003E1D1B" w:rsidRDefault="00DF2A54" w:rsidP="003E1D1B">
      <w:pPr>
        <w:spacing w:after="0" w:line="480" w:lineRule="auto"/>
        <w:ind w:hanging="10"/>
        <w:jc w:val="both"/>
        <w:rPr>
          <w:rFonts w:ascii="Times New Roman" w:hAnsi="Times New Roman" w:cs="Times New Roman"/>
          <w:color w:val="0D0D0D" w:themeColor="text1" w:themeTint="F2"/>
          <w:sz w:val="24"/>
          <w:szCs w:val="24"/>
        </w:rPr>
      </w:pPr>
      <w:r w:rsidRPr="003E1D1B">
        <w:rPr>
          <w:rFonts w:ascii="Times New Roman" w:hAnsi="Times New Roman" w:cs="Times New Roman"/>
          <w:color w:val="0D0D0D" w:themeColor="text1" w:themeTint="F2"/>
          <w:sz w:val="24"/>
          <w:szCs w:val="24"/>
        </w:rPr>
        <w:t>diodes D1 and D</w:t>
      </w:r>
      <w:proofErr w:type="gramStart"/>
      <w:r w:rsidRPr="003E1D1B">
        <w:rPr>
          <w:rFonts w:ascii="Times New Roman" w:hAnsi="Times New Roman" w:cs="Times New Roman"/>
          <w:color w:val="0D0D0D" w:themeColor="text1" w:themeTint="F2"/>
          <w:sz w:val="24"/>
          <w:szCs w:val="24"/>
        </w:rPr>
        <w:t>2  conduct</w:t>
      </w:r>
      <w:proofErr w:type="gramEnd"/>
      <w:r w:rsidRPr="003E1D1B">
        <w:rPr>
          <w:rFonts w:ascii="Times New Roman" w:hAnsi="Times New Roman" w:cs="Times New Roman"/>
          <w:color w:val="0D0D0D" w:themeColor="text1" w:themeTint="F2"/>
          <w:sz w:val="24"/>
          <w:szCs w:val="24"/>
        </w:rPr>
        <w:t xml:space="preserve"> in series while diodes D3 and D4 are reverse biased and the current flows through the load as shown below. </w:t>
      </w:r>
    </w:p>
    <w:p w14:paraId="061DCF46" w14:textId="77777777" w:rsidR="00DF2A54" w:rsidRPr="003E1D1B" w:rsidRDefault="00DF2A54" w:rsidP="003E1D1B">
      <w:pPr>
        <w:spacing w:after="0" w:line="480" w:lineRule="auto"/>
        <w:ind w:hanging="10"/>
        <w:jc w:val="both"/>
        <w:rPr>
          <w:rFonts w:ascii="Times New Roman" w:hAnsi="Times New Roman" w:cs="Times New Roman"/>
          <w:color w:val="0D0D0D" w:themeColor="text1" w:themeTint="F2"/>
          <w:sz w:val="24"/>
          <w:szCs w:val="24"/>
        </w:rPr>
      </w:pPr>
      <w:r w:rsidRPr="003E1D1B">
        <w:rPr>
          <w:rFonts w:ascii="Times New Roman" w:hAnsi="Times New Roman" w:cs="Times New Roman"/>
          <w:color w:val="0D0D0D" w:themeColor="text1" w:themeTint="F2"/>
          <w:sz w:val="24"/>
          <w:szCs w:val="24"/>
          <w:u w:color="000000"/>
        </w:rPr>
        <w:t>The Negative Half-</w:t>
      </w:r>
      <w:proofErr w:type="gramStart"/>
      <w:r w:rsidRPr="003E1D1B">
        <w:rPr>
          <w:rFonts w:ascii="Times New Roman" w:hAnsi="Times New Roman" w:cs="Times New Roman"/>
          <w:color w:val="0D0D0D" w:themeColor="text1" w:themeTint="F2"/>
          <w:sz w:val="24"/>
          <w:szCs w:val="24"/>
          <w:u w:color="000000"/>
        </w:rPr>
        <w:t>cycle</w:t>
      </w:r>
      <w:proofErr w:type="gramEnd"/>
      <w:r w:rsidRPr="003E1D1B">
        <w:rPr>
          <w:rFonts w:ascii="Times New Roman" w:hAnsi="Times New Roman" w:cs="Times New Roman"/>
          <w:color w:val="0D0D0D" w:themeColor="text1" w:themeTint="F2"/>
          <w:sz w:val="24"/>
          <w:szCs w:val="24"/>
        </w:rPr>
        <w:t xml:space="preserve"> During the negative half cycle of the supply, diodes D3 and D4 conduct in series, but diodes D1 and D2 switch “OFF” as they are now reverse biased. The current flowing through the load is the same direction as before. </w:t>
      </w:r>
    </w:p>
    <w:p w14:paraId="61CC51A1" w14:textId="0C12D96B" w:rsidR="00DF2A54" w:rsidRDefault="00DF2A54" w:rsidP="003E1D1B">
      <w:pPr>
        <w:spacing w:after="0" w:line="480" w:lineRule="auto"/>
        <w:ind w:hanging="10"/>
        <w:jc w:val="both"/>
        <w:rPr>
          <w:rFonts w:ascii="Times New Roman" w:hAnsi="Times New Roman" w:cs="Times New Roman"/>
          <w:color w:val="0D0D0D" w:themeColor="text1" w:themeTint="F2"/>
          <w:sz w:val="24"/>
          <w:szCs w:val="24"/>
        </w:rPr>
      </w:pPr>
      <w:r w:rsidRPr="003E1D1B">
        <w:rPr>
          <w:rFonts w:ascii="Times New Roman" w:hAnsi="Times New Roman" w:cs="Times New Roman"/>
          <w:color w:val="0D0D0D" w:themeColor="text1" w:themeTint="F2"/>
          <w:sz w:val="24"/>
          <w:szCs w:val="24"/>
        </w:rPr>
        <w:t xml:space="preserve">Hence, we can say that the bridge wave rectifier </w:t>
      </w:r>
      <w:proofErr w:type="gramStart"/>
      <w:r w:rsidRPr="003E1D1B">
        <w:rPr>
          <w:rFonts w:ascii="Times New Roman" w:hAnsi="Times New Roman" w:cs="Times New Roman"/>
          <w:color w:val="0D0D0D" w:themeColor="text1" w:themeTint="F2"/>
          <w:sz w:val="24"/>
          <w:szCs w:val="24"/>
        </w:rPr>
        <w:t>give</w:t>
      </w:r>
      <w:proofErr w:type="gramEnd"/>
      <w:r w:rsidRPr="003E1D1B">
        <w:rPr>
          <w:rFonts w:ascii="Times New Roman" w:hAnsi="Times New Roman" w:cs="Times New Roman"/>
          <w:color w:val="0D0D0D" w:themeColor="text1" w:themeTint="F2"/>
          <w:sz w:val="24"/>
          <w:szCs w:val="24"/>
        </w:rPr>
        <w:t xml:space="preserve"> the pulsating DC voltage which are not suitable for electronics circuit.  </w:t>
      </w:r>
    </w:p>
    <w:p w14:paraId="788AFC04" w14:textId="04416438" w:rsidR="00701086" w:rsidRPr="00701086" w:rsidRDefault="00C86760" w:rsidP="00701086">
      <w:pPr>
        <w:spacing w:after="0" w:line="480" w:lineRule="auto"/>
        <w:ind w:hanging="10"/>
        <w:jc w:val="both"/>
        <w:rPr>
          <w:rFonts w:ascii="Times New Roman" w:hAnsi="Times New Roman" w:cs="Times New Roman"/>
          <w:b/>
          <w:color w:val="0D0D0D" w:themeColor="text1" w:themeTint="F2"/>
          <w:sz w:val="24"/>
          <w:szCs w:val="24"/>
        </w:rPr>
      </w:pPr>
      <w:r w:rsidRPr="00701086">
        <w:rPr>
          <w:rFonts w:ascii="Times New Roman" w:hAnsi="Times New Roman" w:cs="Times New Roman"/>
          <w:b/>
          <w:color w:val="0D0D0D" w:themeColor="text1" w:themeTint="F2"/>
          <w:sz w:val="24"/>
          <w:szCs w:val="24"/>
        </w:rPr>
        <w:t>3.3.</w:t>
      </w:r>
      <w:r w:rsidR="003F0B01">
        <w:rPr>
          <w:rFonts w:ascii="Times New Roman" w:hAnsi="Times New Roman" w:cs="Times New Roman"/>
          <w:b/>
          <w:color w:val="0D0D0D" w:themeColor="text1" w:themeTint="F2"/>
          <w:sz w:val="24"/>
          <w:szCs w:val="24"/>
        </w:rPr>
        <w:t>6</w:t>
      </w:r>
      <w:r w:rsidRPr="00701086">
        <w:rPr>
          <w:rFonts w:ascii="Times New Roman" w:hAnsi="Times New Roman" w:cs="Times New Roman"/>
          <w:b/>
          <w:color w:val="0D0D0D" w:themeColor="text1" w:themeTint="F2"/>
          <w:sz w:val="24"/>
          <w:szCs w:val="24"/>
        </w:rPr>
        <w:tab/>
        <w:t>Choice of Capacitor</w:t>
      </w:r>
    </w:p>
    <w:p w14:paraId="06F32A28" w14:textId="77777777" w:rsidR="00701086" w:rsidRPr="003E1D1B" w:rsidRDefault="00701086" w:rsidP="00701086">
      <w:pPr>
        <w:spacing w:after="0" w:line="480" w:lineRule="auto"/>
        <w:jc w:val="center"/>
        <w:rPr>
          <w:rFonts w:ascii="Times New Roman" w:hAnsi="Times New Roman" w:cs="Times New Roman"/>
          <w:b/>
          <w:color w:val="0D0D0D" w:themeColor="text1" w:themeTint="F2"/>
          <w:sz w:val="24"/>
          <w:szCs w:val="24"/>
        </w:rPr>
      </w:pPr>
      <w:r w:rsidRPr="003E1D1B">
        <w:rPr>
          <w:rFonts w:ascii="Times New Roman" w:hAnsi="Times New Roman" w:cs="Times New Roman"/>
          <w:b/>
          <w:noProof/>
          <w:color w:val="0D0D0D" w:themeColor="text1" w:themeTint="F2"/>
          <w:sz w:val="24"/>
          <w:szCs w:val="24"/>
        </w:rPr>
        <w:drawing>
          <wp:inline distT="0" distB="0" distL="0" distR="0" wp14:anchorId="0665D718" wp14:editId="692E88D1">
            <wp:extent cx="3784600" cy="1278937"/>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hatsApp Image 2023-08-24 at 09.41.37.jpeg"/>
                    <pic:cNvPicPr/>
                  </pic:nvPicPr>
                  <pic:blipFill>
                    <a:blip r:embed="rId47">
                      <a:extLst>
                        <a:ext uri="{28A0092B-C50C-407E-A947-70E740481C1C}">
                          <a14:useLocalDpi xmlns:a14="http://schemas.microsoft.com/office/drawing/2010/main" val="0"/>
                        </a:ext>
                      </a:extLst>
                    </a:blip>
                    <a:stretch>
                      <a:fillRect/>
                    </a:stretch>
                  </pic:blipFill>
                  <pic:spPr>
                    <a:xfrm>
                      <a:off x="0" y="0"/>
                      <a:ext cx="3802270" cy="1284908"/>
                    </a:xfrm>
                    <a:prstGeom prst="rect">
                      <a:avLst/>
                    </a:prstGeom>
                  </pic:spPr>
                </pic:pic>
              </a:graphicData>
            </a:graphic>
          </wp:inline>
        </w:drawing>
      </w:r>
    </w:p>
    <w:p w14:paraId="39A4E805" w14:textId="4F39F424" w:rsidR="00701086" w:rsidRPr="003E1D1B" w:rsidRDefault="00701086" w:rsidP="00701086">
      <w:pPr>
        <w:spacing w:after="0" w:line="480" w:lineRule="auto"/>
        <w:ind w:hanging="10"/>
        <w:jc w:val="center"/>
        <w:rPr>
          <w:rFonts w:ascii="Times New Roman" w:hAnsi="Times New Roman" w:cs="Times New Roman"/>
          <w:color w:val="0D0D0D" w:themeColor="text1" w:themeTint="F2"/>
          <w:sz w:val="24"/>
          <w:szCs w:val="24"/>
        </w:rPr>
      </w:pPr>
      <w:r w:rsidRPr="003E1D1B">
        <w:rPr>
          <w:rFonts w:ascii="Times New Roman" w:hAnsi="Times New Roman" w:cs="Times New Roman"/>
          <w:color w:val="0D0D0D" w:themeColor="text1" w:themeTint="F2"/>
          <w:sz w:val="24"/>
          <w:szCs w:val="24"/>
        </w:rPr>
        <w:t>Figure 3.</w:t>
      </w:r>
      <w:r w:rsidR="003F0B01">
        <w:rPr>
          <w:rFonts w:ascii="Times New Roman" w:hAnsi="Times New Roman" w:cs="Times New Roman"/>
          <w:color w:val="0D0D0D" w:themeColor="text1" w:themeTint="F2"/>
          <w:sz w:val="24"/>
          <w:szCs w:val="24"/>
        </w:rPr>
        <w:t>4</w:t>
      </w:r>
      <w:r w:rsidRPr="003E1D1B">
        <w:rPr>
          <w:rFonts w:ascii="Times New Roman" w:hAnsi="Times New Roman" w:cs="Times New Roman"/>
          <w:color w:val="0D0D0D" w:themeColor="text1" w:themeTint="F2"/>
          <w:sz w:val="24"/>
          <w:szCs w:val="24"/>
        </w:rPr>
        <w:t>: Regulated Output Smoothing</w:t>
      </w:r>
    </w:p>
    <w:p w14:paraId="026478C9" w14:textId="085679CA" w:rsidR="00C86760" w:rsidRDefault="00C86760" w:rsidP="003E1D1B">
      <w:pPr>
        <w:spacing w:after="0" w:line="480" w:lineRule="auto"/>
        <w:ind w:hanging="10"/>
        <w:jc w:val="both"/>
        <w:rPr>
          <w:rFonts w:ascii="Times New Roman" w:hAnsi="Times New Roman" w:cs="Times New Roman"/>
          <w:color w:val="0D0D0D" w:themeColor="text1" w:themeTint="F2"/>
          <w:sz w:val="24"/>
          <w:szCs w:val="24"/>
        </w:rPr>
      </w:pPr>
      <w:r>
        <w:rPr>
          <w:rFonts w:ascii="Times New Roman" w:hAnsi="Times New Roman" w:cs="Times New Roman"/>
          <w:color w:val="0D0D0D" w:themeColor="text1" w:themeTint="F2"/>
          <w:sz w:val="24"/>
          <w:szCs w:val="24"/>
        </w:rPr>
        <w:t>For the value of capacitor being used in the implementation</w:t>
      </w:r>
      <w:r w:rsidR="00701086">
        <w:rPr>
          <w:rFonts w:ascii="Times New Roman" w:hAnsi="Times New Roman" w:cs="Times New Roman"/>
          <w:color w:val="0D0D0D" w:themeColor="text1" w:themeTint="F2"/>
          <w:sz w:val="24"/>
          <w:szCs w:val="24"/>
        </w:rPr>
        <w:t xml:space="preserve">, the value of smoothing </w:t>
      </w:r>
      <w:proofErr w:type="spellStart"/>
      <w:r w:rsidR="00701086">
        <w:rPr>
          <w:rFonts w:ascii="Times New Roman" w:hAnsi="Times New Roman" w:cs="Times New Roman"/>
          <w:color w:val="0D0D0D" w:themeColor="text1" w:themeTint="F2"/>
          <w:sz w:val="24"/>
          <w:szCs w:val="24"/>
        </w:rPr>
        <w:t>capactor</w:t>
      </w:r>
      <w:proofErr w:type="spellEnd"/>
      <w:r w:rsidR="00701086">
        <w:rPr>
          <w:rFonts w:ascii="Times New Roman" w:hAnsi="Times New Roman" w:cs="Times New Roman"/>
          <w:color w:val="0D0D0D" w:themeColor="text1" w:themeTint="F2"/>
          <w:sz w:val="24"/>
          <w:szCs w:val="24"/>
        </w:rPr>
        <w:t xml:space="preserve"> is given by;</w:t>
      </w:r>
    </w:p>
    <w:p w14:paraId="6A39E314" w14:textId="43C1D380" w:rsidR="00701086" w:rsidRDefault="00701086" w:rsidP="003E1D1B">
      <w:pPr>
        <w:spacing w:after="0" w:line="480" w:lineRule="auto"/>
        <w:ind w:hanging="10"/>
        <w:jc w:val="both"/>
        <w:rPr>
          <w:rFonts w:ascii="Times New Roman" w:eastAsiaTheme="minorEastAsia" w:hAnsi="Times New Roman" w:cs="Times New Roman"/>
          <w:color w:val="0D0D0D" w:themeColor="text1" w:themeTint="F2"/>
          <w:sz w:val="24"/>
          <w:szCs w:val="24"/>
        </w:rPr>
      </w:pPr>
      <w:r>
        <w:rPr>
          <w:rFonts w:ascii="Times New Roman" w:hAnsi="Times New Roman" w:cs="Times New Roman"/>
          <w:color w:val="0D0D0D" w:themeColor="text1" w:themeTint="F2"/>
          <w:sz w:val="24"/>
          <w:szCs w:val="24"/>
        </w:rPr>
        <w:t xml:space="preserve">R1 = </w:t>
      </w:r>
      <m:oMath>
        <m:f>
          <m:fPr>
            <m:ctrlPr>
              <w:rPr>
                <w:rFonts w:ascii="Cambria Math" w:hAnsi="Cambria Math" w:cs="Times New Roman"/>
                <w:i/>
                <w:color w:val="0D0D0D" w:themeColor="text1" w:themeTint="F2"/>
                <w:sz w:val="24"/>
                <w:szCs w:val="24"/>
              </w:rPr>
            </m:ctrlPr>
          </m:fPr>
          <m:num>
            <m:r>
              <w:rPr>
                <w:rFonts w:ascii="Cambria Math" w:hAnsi="Cambria Math" w:cs="Times New Roman"/>
                <w:color w:val="0D0D0D" w:themeColor="text1" w:themeTint="F2"/>
                <w:sz w:val="24"/>
                <w:szCs w:val="24"/>
              </w:rPr>
              <m:t>Vdc</m:t>
            </m:r>
          </m:num>
          <m:den>
            <m:r>
              <w:rPr>
                <w:rFonts w:ascii="Cambria Math" w:hAnsi="Cambria Math" w:cs="Times New Roman"/>
                <w:color w:val="0D0D0D" w:themeColor="text1" w:themeTint="F2"/>
                <w:sz w:val="24"/>
                <w:szCs w:val="24"/>
              </w:rPr>
              <m:t>1dc</m:t>
            </m:r>
          </m:den>
        </m:f>
      </m:oMath>
    </w:p>
    <w:p w14:paraId="7DDBC12B" w14:textId="4CE87375" w:rsidR="00701086" w:rsidRDefault="00701086" w:rsidP="003E1D1B">
      <w:pPr>
        <w:spacing w:after="0" w:line="480" w:lineRule="auto"/>
        <w:ind w:hanging="10"/>
        <w:jc w:val="both"/>
        <w:rPr>
          <w:rFonts w:ascii="Times New Roman" w:eastAsiaTheme="minorEastAsia" w:hAnsi="Times New Roman" w:cs="Times New Roman"/>
          <w:color w:val="0D0D0D" w:themeColor="text1" w:themeTint="F2"/>
          <w:sz w:val="24"/>
          <w:szCs w:val="24"/>
        </w:rPr>
      </w:pPr>
      <w:r>
        <w:rPr>
          <w:rFonts w:ascii="Times New Roman" w:eastAsiaTheme="minorEastAsia" w:hAnsi="Times New Roman" w:cs="Times New Roman"/>
          <w:color w:val="0D0D0D" w:themeColor="text1" w:themeTint="F2"/>
          <w:sz w:val="24"/>
          <w:szCs w:val="24"/>
        </w:rPr>
        <w:lastRenderedPageBreak/>
        <w:t>Vdc = 44</w:t>
      </w:r>
    </w:p>
    <w:p w14:paraId="0CA236E9" w14:textId="03D6B810" w:rsidR="00701086" w:rsidRDefault="00701086" w:rsidP="003E1D1B">
      <w:pPr>
        <w:spacing w:after="0" w:line="480" w:lineRule="auto"/>
        <w:ind w:hanging="10"/>
        <w:jc w:val="both"/>
        <w:rPr>
          <w:rFonts w:ascii="Times New Roman" w:eastAsiaTheme="minorEastAsia" w:hAnsi="Times New Roman" w:cs="Times New Roman"/>
          <w:color w:val="0D0D0D" w:themeColor="text1" w:themeTint="F2"/>
          <w:sz w:val="24"/>
          <w:szCs w:val="24"/>
        </w:rPr>
      </w:pPr>
      <w:r>
        <w:rPr>
          <w:rFonts w:ascii="Times New Roman" w:eastAsiaTheme="minorEastAsia" w:hAnsi="Times New Roman" w:cs="Times New Roman"/>
          <w:color w:val="0D0D0D" w:themeColor="text1" w:themeTint="F2"/>
          <w:sz w:val="24"/>
          <w:szCs w:val="24"/>
        </w:rPr>
        <w:t>1dc = 0.5</w:t>
      </w:r>
    </w:p>
    <w:p w14:paraId="5F600106" w14:textId="03125E0C" w:rsidR="00701086" w:rsidRDefault="00701086" w:rsidP="003E1D1B">
      <w:pPr>
        <w:spacing w:after="0" w:line="480" w:lineRule="auto"/>
        <w:ind w:hanging="10"/>
        <w:jc w:val="both"/>
        <w:rPr>
          <w:rFonts w:ascii="Times New Roman" w:eastAsiaTheme="minorEastAsia" w:hAnsi="Times New Roman" w:cs="Times New Roman"/>
          <w:color w:val="0D0D0D" w:themeColor="text1" w:themeTint="F2"/>
          <w:sz w:val="24"/>
          <w:szCs w:val="24"/>
        </w:rPr>
      </w:pPr>
      <w:r>
        <w:rPr>
          <w:rFonts w:ascii="Times New Roman" w:eastAsiaTheme="minorEastAsia" w:hAnsi="Times New Roman" w:cs="Times New Roman"/>
          <w:color w:val="0D0D0D" w:themeColor="text1" w:themeTint="F2"/>
          <w:sz w:val="24"/>
          <w:szCs w:val="24"/>
        </w:rPr>
        <w:t xml:space="preserve">R1 = </w:t>
      </w:r>
      <m:oMath>
        <m:f>
          <m:fPr>
            <m:ctrlPr>
              <w:rPr>
                <w:rFonts w:ascii="Cambria Math" w:eastAsiaTheme="minorEastAsia" w:hAnsi="Cambria Math" w:cs="Times New Roman"/>
                <w:i/>
                <w:color w:val="0D0D0D" w:themeColor="text1" w:themeTint="F2"/>
                <w:sz w:val="24"/>
                <w:szCs w:val="24"/>
              </w:rPr>
            </m:ctrlPr>
          </m:fPr>
          <m:num>
            <m:r>
              <w:rPr>
                <w:rFonts w:ascii="Cambria Math" w:eastAsiaTheme="minorEastAsia" w:hAnsi="Cambria Math" w:cs="Times New Roman"/>
                <w:color w:val="0D0D0D" w:themeColor="text1" w:themeTint="F2"/>
                <w:sz w:val="24"/>
                <w:szCs w:val="24"/>
              </w:rPr>
              <m:t>44</m:t>
            </m:r>
          </m:num>
          <m:den>
            <m:r>
              <w:rPr>
                <w:rFonts w:ascii="Cambria Math" w:eastAsiaTheme="minorEastAsia" w:hAnsi="Cambria Math" w:cs="Times New Roman"/>
                <w:color w:val="0D0D0D" w:themeColor="text1" w:themeTint="F2"/>
                <w:sz w:val="24"/>
                <w:szCs w:val="24"/>
              </w:rPr>
              <m:t>0.5</m:t>
            </m:r>
          </m:den>
        </m:f>
      </m:oMath>
      <w:r>
        <w:rPr>
          <w:rFonts w:ascii="Times New Roman" w:eastAsiaTheme="minorEastAsia" w:hAnsi="Times New Roman" w:cs="Times New Roman"/>
          <w:color w:val="0D0D0D" w:themeColor="text1" w:themeTint="F2"/>
          <w:sz w:val="24"/>
          <w:szCs w:val="24"/>
        </w:rPr>
        <w:t xml:space="preserve"> 88</w:t>
      </w:r>
    </w:p>
    <w:p w14:paraId="72AE9652" w14:textId="27B1F263" w:rsidR="00701086" w:rsidRPr="00701086" w:rsidRDefault="00F20182" w:rsidP="00701086">
      <w:pPr>
        <w:spacing w:after="0" w:line="480" w:lineRule="auto"/>
        <w:jc w:val="both"/>
        <w:rPr>
          <w:rFonts w:ascii="Times New Roman" w:eastAsiaTheme="minorEastAsia" w:hAnsi="Times New Roman" w:cs="Times New Roman"/>
          <w:color w:val="0D0D0D" w:themeColor="text1" w:themeTint="F2"/>
          <w:sz w:val="24"/>
          <w:szCs w:val="24"/>
        </w:rPr>
      </w:pPr>
      <m:oMathPara>
        <m:oMathParaPr>
          <m:jc m:val="left"/>
        </m:oMathParaPr>
        <m:oMath>
          <m:f>
            <m:fPr>
              <m:ctrlPr>
                <w:rPr>
                  <w:rFonts w:ascii="Cambria Math" w:hAnsi="Cambria Math" w:cs="Times New Roman"/>
                  <w:i/>
                  <w:color w:val="0D0D0D" w:themeColor="text1" w:themeTint="F2"/>
                  <w:sz w:val="24"/>
                  <w:szCs w:val="24"/>
                </w:rPr>
              </m:ctrlPr>
            </m:fPr>
            <m:num>
              <m:r>
                <w:rPr>
                  <w:rFonts w:ascii="Cambria Math" w:hAnsi="Cambria Math" w:cs="Times New Roman"/>
                  <w:color w:val="0D0D0D" w:themeColor="text1" w:themeTint="F2"/>
                  <w:sz w:val="24"/>
                  <w:szCs w:val="24"/>
                </w:rPr>
                <m:t>88</m:t>
              </m:r>
            </m:num>
            <m:den>
              <m:r>
                <w:rPr>
                  <w:rFonts w:ascii="Cambria Math" w:hAnsi="Cambria Math" w:cs="Times New Roman"/>
                  <w:color w:val="0D0D0D" w:themeColor="text1" w:themeTint="F2"/>
                  <w:sz w:val="24"/>
                  <w:szCs w:val="24"/>
                </w:rPr>
                <m:t>RLC</m:t>
              </m:r>
            </m:den>
          </m:f>
        </m:oMath>
      </m:oMathPara>
    </w:p>
    <w:p w14:paraId="70AC97B4" w14:textId="40A68A5F" w:rsidR="00701086" w:rsidRDefault="00701086" w:rsidP="00701086">
      <w:pPr>
        <w:spacing w:after="0" w:line="480" w:lineRule="auto"/>
        <w:jc w:val="both"/>
        <w:rPr>
          <w:rFonts w:ascii="Times New Roman" w:eastAsiaTheme="minorEastAsia" w:hAnsi="Times New Roman" w:cs="Times New Roman"/>
          <w:color w:val="0D0D0D" w:themeColor="text1" w:themeTint="F2"/>
          <w:sz w:val="24"/>
          <w:szCs w:val="24"/>
        </w:rPr>
      </w:pPr>
      <w:r>
        <w:rPr>
          <w:rFonts w:ascii="Times New Roman" w:eastAsiaTheme="minorEastAsia" w:hAnsi="Times New Roman" w:cs="Times New Roman"/>
          <w:color w:val="0D0D0D" w:themeColor="text1" w:themeTint="F2"/>
          <w:sz w:val="24"/>
          <w:szCs w:val="24"/>
        </w:rPr>
        <w:t>R = Ripple factor</w:t>
      </w:r>
    </w:p>
    <w:p w14:paraId="50173534" w14:textId="183E2A20" w:rsidR="00701086" w:rsidRDefault="00701086" w:rsidP="00701086">
      <w:pPr>
        <w:spacing w:after="0" w:line="480" w:lineRule="auto"/>
        <w:jc w:val="both"/>
        <w:rPr>
          <w:rFonts w:ascii="Times New Roman" w:eastAsiaTheme="minorEastAsia" w:hAnsi="Times New Roman" w:cs="Times New Roman"/>
          <w:color w:val="0D0D0D" w:themeColor="text1" w:themeTint="F2"/>
          <w:sz w:val="24"/>
          <w:szCs w:val="24"/>
        </w:rPr>
      </w:pPr>
      <w:r>
        <w:rPr>
          <w:rFonts w:ascii="Times New Roman" w:eastAsiaTheme="minorEastAsia" w:hAnsi="Times New Roman" w:cs="Times New Roman"/>
          <w:color w:val="0D0D0D" w:themeColor="text1" w:themeTint="F2"/>
          <w:sz w:val="24"/>
          <w:szCs w:val="24"/>
        </w:rPr>
        <w:t>L = Load resistance</w:t>
      </w:r>
    </w:p>
    <w:p w14:paraId="23E2D57C" w14:textId="607E1562" w:rsidR="00701086" w:rsidRDefault="00701086" w:rsidP="00701086">
      <w:pPr>
        <w:spacing w:after="0" w:line="480" w:lineRule="auto"/>
        <w:jc w:val="both"/>
        <w:rPr>
          <w:rFonts w:ascii="Times New Roman" w:eastAsiaTheme="minorEastAsia" w:hAnsi="Times New Roman" w:cs="Times New Roman"/>
          <w:color w:val="0D0D0D" w:themeColor="text1" w:themeTint="F2"/>
          <w:sz w:val="24"/>
          <w:szCs w:val="24"/>
        </w:rPr>
      </w:pPr>
      <w:r>
        <w:rPr>
          <w:rFonts w:ascii="Times New Roman" w:eastAsiaTheme="minorEastAsia" w:hAnsi="Times New Roman" w:cs="Times New Roman"/>
          <w:color w:val="0D0D0D" w:themeColor="text1" w:themeTint="F2"/>
          <w:sz w:val="24"/>
          <w:szCs w:val="24"/>
        </w:rPr>
        <w:t>C = capacitor</w:t>
      </w:r>
    </w:p>
    <w:p w14:paraId="6007433D" w14:textId="5EBAB5CB" w:rsidR="00701086" w:rsidRDefault="00701086" w:rsidP="00701086">
      <w:pPr>
        <w:spacing w:after="0" w:line="480" w:lineRule="auto"/>
        <w:jc w:val="both"/>
        <w:rPr>
          <w:rFonts w:ascii="Times New Roman" w:eastAsiaTheme="minorEastAsia" w:hAnsi="Times New Roman" w:cs="Times New Roman"/>
          <w:color w:val="0D0D0D" w:themeColor="text1" w:themeTint="F2"/>
          <w:sz w:val="24"/>
          <w:szCs w:val="24"/>
        </w:rPr>
      </w:pPr>
      <w:r>
        <w:rPr>
          <w:rFonts w:ascii="Times New Roman" w:eastAsiaTheme="minorEastAsia" w:hAnsi="Times New Roman" w:cs="Times New Roman"/>
          <w:color w:val="0D0D0D" w:themeColor="text1" w:themeTint="F2"/>
          <w:sz w:val="24"/>
          <w:szCs w:val="24"/>
        </w:rPr>
        <w:t xml:space="preserve">Ripple factor = </w:t>
      </w:r>
      <m:oMath>
        <m:f>
          <m:fPr>
            <m:ctrlPr>
              <w:rPr>
                <w:rFonts w:ascii="Cambria Math" w:eastAsiaTheme="minorEastAsia" w:hAnsi="Cambria Math" w:cs="Times New Roman"/>
                <w:i/>
                <w:color w:val="0D0D0D" w:themeColor="text1" w:themeTint="F2"/>
                <w:sz w:val="24"/>
                <w:szCs w:val="24"/>
              </w:rPr>
            </m:ctrlPr>
          </m:fPr>
          <m:num>
            <m:r>
              <w:rPr>
                <w:rFonts w:ascii="Cambria Math" w:eastAsiaTheme="minorEastAsia" w:hAnsi="Cambria Math" w:cs="Times New Roman"/>
                <w:color w:val="0D0D0D" w:themeColor="text1" w:themeTint="F2"/>
                <w:sz w:val="24"/>
                <w:szCs w:val="24"/>
              </w:rPr>
              <m:t>10</m:t>
            </m:r>
          </m:num>
          <m:den>
            <m:r>
              <w:rPr>
                <w:rFonts w:ascii="Cambria Math" w:eastAsiaTheme="minorEastAsia" w:hAnsi="Cambria Math" w:cs="Times New Roman"/>
                <w:color w:val="0D0D0D" w:themeColor="text1" w:themeTint="F2"/>
                <w:sz w:val="24"/>
                <w:szCs w:val="24"/>
              </w:rPr>
              <m:t>100</m:t>
            </m:r>
          </m:den>
        </m:f>
      </m:oMath>
      <w:r>
        <w:rPr>
          <w:rFonts w:ascii="Times New Roman" w:eastAsiaTheme="minorEastAsia" w:hAnsi="Times New Roman" w:cs="Times New Roman"/>
          <w:color w:val="0D0D0D" w:themeColor="text1" w:themeTint="F2"/>
          <w:sz w:val="24"/>
          <w:szCs w:val="24"/>
        </w:rPr>
        <w:t xml:space="preserve"> = 0.1</w:t>
      </w:r>
    </w:p>
    <w:p w14:paraId="17F60E07" w14:textId="68A880D0" w:rsidR="00701086" w:rsidRDefault="00701086" w:rsidP="00701086">
      <w:pPr>
        <w:spacing w:after="0" w:line="480" w:lineRule="auto"/>
        <w:jc w:val="both"/>
        <w:rPr>
          <w:rFonts w:ascii="Times New Roman" w:eastAsiaTheme="minorEastAsia" w:hAnsi="Times New Roman" w:cs="Times New Roman"/>
          <w:color w:val="0D0D0D" w:themeColor="text1" w:themeTint="F2"/>
          <w:sz w:val="24"/>
          <w:szCs w:val="24"/>
        </w:rPr>
      </w:pPr>
      <w:r>
        <w:rPr>
          <w:rFonts w:ascii="Times New Roman" w:eastAsiaTheme="minorEastAsia" w:hAnsi="Times New Roman" w:cs="Times New Roman"/>
          <w:color w:val="0D0D0D" w:themeColor="text1" w:themeTint="F2"/>
          <w:sz w:val="24"/>
          <w:szCs w:val="24"/>
        </w:rPr>
        <w:t xml:space="preserve">C = </w:t>
      </w:r>
      <m:oMath>
        <m:r>
          <w:rPr>
            <w:rFonts w:ascii="Cambria Math" w:hAnsi="Cambria Math" w:cs="Times New Roman"/>
            <w:color w:val="0D0D0D" w:themeColor="text1" w:themeTint="F2"/>
            <w:sz w:val="24"/>
            <w:szCs w:val="24"/>
          </w:rPr>
          <m:t xml:space="preserve">= </m:t>
        </m:r>
        <m:f>
          <m:fPr>
            <m:ctrlPr>
              <w:rPr>
                <w:rFonts w:ascii="Cambria Math" w:hAnsi="Cambria Math" w:cs="Times New Roman"/>
                <w:i/>
                <w:color w:val="0D0D0D" w:themeColor="text1" w:themeTint="F2"/>
                <w:sz w:val="24"/>
                <w:szCs w:val="24"/>
              </w:rPr>
            </m:ctrlPr>
          </m:fPr>
          <m:num>
            <m:r>
              <w:rPr>
                <w:rFonts w:ascii="Cambria Math" w:hAnsi="Cambria Math" w:cs="Times New Roman"/>
                <w:color w:val="0D0D0D" w:themeColor="text1" w:themeTint="F2"/>
                <w:sz w:val="24"/>
                <w:szCs w:val="24"/>
              </w:rPr>
              <m:t>88</m:t>
            </m:r>
          </m:num>
          <m:den>
            <m:r>
              <w:rPr>
                <w:rFonts w:ascii="Cambria Math" w:hAnsi="Cambria Math" w:cs="Times New Roman"/>
                <w:color w:val="0D0D0D" w:themeColor="text1" w:themeTint="F2"/>
                <w:sz w:val="24"/>
                <w:szCs w:val="24"/>
              </w:rPr>
              <m:t>0.1 x 14Va.c.</m:t>
            </m:r>
          </m:den>
        </m:f>
      </m:oMath>
      <w:r>
        <w:rPr>
          <w:rFonts w:ascii="Times New Roman" w:eastAsiaTheme="minorEastAsia" w:hAnsi="Times New Roman" w:cs="Times New Roman"/>
          <w:color w:val="0D0D0D" w:themeColor="text1" w:themeTint="F2"/>
          <w:sz w:val="24"/>
          <w:szCs w:val="24"/>
        </w:rPr>
        <w:t xml:space="preserve"> = 1232</w:t>
      </w:r>
    </w:p>
    <w:p w14:paraId="23629C1B" w14:textId="37510407" w:rsidR="00701086" w:rsidRDefault="00701086" w:rsidP="00701086">
      <w:pPr>
        <w:spacing w:after="0" w:line="480" w:lineRule="auto"/>
        <w:jc w:val="both"/>
        <w:rPr>
          <w:rFonts w:ascii="Times New Roman" w:eastAsiaTheme="minorEastAsia" w:hAnsi="Times New Roman" w:cs="Times New Roman"/>
          <w:color w:val="0D0D0D" w:themeColor="text1" w:themeTint="F2"/>
          <w:sz w:val="24"/>
          <w:szCs w:val="24"/>
        </w:rPr>
      </w:pPr>
      <w:r>
        <w:rPr>
          <w:rFonts w:ascii="Times New Roman" w:eastAsiaTheme="minorEastAsia" w:hAnsi="Times New Roman" w:cs="Times New Roman"/>
          <w:color w:val="0D0D0D" w:themeColor="text1" w:themeTint="F2"/>
          <w:sz w:val="24"/>
          <w:szCs w:val="24"/>
        </w:rPr>
        <w:t>= 1232 microfarad</w:t>
      </w:r>
    </w:p>
    <w:p w14:paraId="6092C5D4" w14:textId="477AA15E" w:rsidR="00750923" w:rsidRPr="003F0B01" w:rsidRDefault="00701086" w:rsidP="003F0B01">
      <w:pPr>
        <w:spacing w:after="0" w:line="480" w:lineRule="auto"/>
        <w:jc w:val="both"/>
        <w:rPr>
          <w:rFonts w:ascii="Times New Roman" w:eastAsiaTheme="minorEastAsia" w:hAnsi="Times New Roman" w:cs="Times New Roman"/>
          <w:color w:val="0D0D0D" w:themeColor="text1" w:themeTint="F2"/>
          <w:sz w:val="24"/>
          <w:szCs w:val="24"/>
        </w:rPr>
      </w:pPr>
      <w:r>
        <w:rPr>
          <w:rFonts w:ascii="Times New Roman" w:eastAsiaTheme="minorEastAsia" w:hAnsi="Times New Roman" w:cs="Times New Roman"/>
          <w:color w:val="0D0D0D" w:themeColor="text1" w:themeTint="F2"/>
          <w:sz w:val="24"/>
          <w:szCs w:val="24"/>
        </w:rPr>
        <w:t xml:space="preserve">1200 micro farad was selected for the smoothing </w:t>
      </w:r>
    </w:p>
    <w:p w14:paraId="7D53EB3D" w14:textId="2DE5D759" w:rsidR="00CC587B" w:rsidRPr="003E1D1B" w:rsidRDefault="00750923" w:rsidP="000E5D44">
      <w:pPr>
        <w:pStyle w:val="Heading2"/>
      </w:pPr>
      <w:bookmarkStart w:id="34" w:name="_Toc146707417"/>
      <w:r w:rsidRPr="003E1D1B">
        <w:t>3.</w:t>
      </w:r>
      <w:r w:rsidR="003F0B01">
        <w:t>4</w:t>
      </w:r>
      <w:r w:rsidRPr="003E1D1B">
        <w:tab/>
        <w:t>Circuit Diagram</w:t>
      </w:r>
      <w:bookmarkEnd w:id="34"/>
    </w:p>
    <w:p w14:paraId="75E4F91C" w14:textId="6E56002B" w:rsidR="00CC587B" w:rsidRPr="003E1D1B" w:rsidRDefault="00CC587B" w:rsidP="003E1D1B">
      <w:pPr>
        <w:spacing w:after="0" w:line="480" w:lineRule="auto"/>
        <w:jc w:val="both"/>
        <w:rPr>
          <w:rFonts w:ascii="Times New Roman" w:hAnsi="Times New Roman" w:cs="Times New Roman"/>
          <w:color w:val="0D0D0D" w:themeColor="text1" w:themeTint="F2"/>
          <w:sz w:val="24"/>
          <w:szCs w:val="24"/>
        </w:rPr>
      </w:pPr>
    </w:p>
    <w:p w14:paraId="1D233B6B" w14:textId="6BAB27E6" w:rsidR="00987CCD" w:rsidRPr="003E1D1B" w:rsidRDefault="00CC587B" w:rsidP="004D3730">
      <w:pPr>
        <w:spacing w:after="0" w:line="480" w:lineRule="auto"/>
        <w:jc w:val="center"/>
        <w:rPr>
          <w:rFonts w:ascii="Times New Roman" w:hAnsi="Times New Roman" w:cs="Times New Roman"/>
          <w:color w:val="0D0D0D" w:themeColor="text1" w:themeTint="F2"/>
          <w:sz w:val="24"/>
          <w:szCs w:val="24"/>
        </w:rPr>
      </w:pPr>
      <w:r w:rsidRPr="003E1D1B">
        <w:rPr>
          <w:rFonts w:ascii="Times New Roman" w:hAnsi="Times New Roman" w:cs="Times New Roman"/>
          <w:noProof/>
          <w:color w:val="0D0D0D" w:themeColor="text1" w:themeTint="F2"/>
          <w:sz w:val="24"/>
          <w:szCs w:val="24"/>
        </w:rPr>
        <w:drawing>
          <wp:inline distT="0" distB="0" distL="0" distR="0" wp14:anchorId="5706FC69" wp14:editId="56B8A2D4">
            <wp:extent cx="4776952" cy="2395111"/>
            <wp:effectExtent l="0" t="0" r="508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G-20230530-WA0008.jpg"/>
                    <pic:cNvPicPr/>
                  </pic:nvPicPr>
                  <pic:blipFill>
                    <a:blip r:embed="rId48">
                      <a:extLst>
                        <a:ext uri="{28A0092B-C50C-407E-A947-70E740481C1C}">
                          <a14:useLocalDpi xmlns:a14="http://schemas.microsoft.com/office/drawing/2010/main" val="0"/>
                        </a:ext>
                      </a:extLst>
                    </a:blip>
                    <a:stretch>
                      <a:fillRect/>
                    </a:stretch>
                  </pic:blipFill>
                  <pic:spPr>
                    <a:xfrm>
                      <a:off x="0" y="0"/>
                      <a:ext cx="4800414" cy="2406875"/>
                    </a:xfrm>
                    <a:prstGeom prst="rect">
                      <a:avLst/>
                    </a:prstGeom>
                  </pic:spPr>
                </pic:pic>
              </a:graphicData>
            </a:graphic>
          </wp:inline>
        </w:drawing>
      </w:r>
    </w:p>
    <w:p w14:paraId="796697D4" w14:textId="4FE7A40E" w:rsidR="00CC587B" w:rsidRDefault="00CC587B" w:rsidP="003E1D1B">
      <w:pPr>
        <w:spacing w:after="0" w:line="480" w:lineRule="auto"/>
        <w:jc w:val="center"/>
        <w:rPr>
          <w:rFonts w:ascii="Times New Roman" w:hAnsi="Times New Roman" w:cs="Times New Roman"/>
          <w:color w:val="0D0D0D" w:themeColor="text1" w:themeTint="F2"/>
          <w:sz w:val="24"/>
          <w:szCs w:val="24"/>
        </w:rPr>
      </w:pPr>
      <w:r w:rsidRPr="003E1D1B">
        <w:rPr>
          <w:rFonts w:ascii="Times New Roman" w:hAnsi="Times New Roman" w:cs="Times New Roman"/>
          <w:color w:val="0D0D0D" w:themeColor="text1" w:themeTint="F2"/>
          <w:sz w:val="24"/>
          <w:szCs w:val="24"/>
        </w:rPr>
        <w:t>Figure 3.</w:t>
      </w:r>
      <w:r w:rsidR="003F0B01">
        <w:rPr>
          <w:rFonts w:ascii="Times New Roman" w:hAnsi="Times New Roman" w:cs="Times New Roman"/>
          <w:color w:val="0D0D0D" w:themeColor="text1" w:themeTint="F2"/>
          <w:sz w:val="24"/>
          <w:szCs w:val="24"/>
        </w:rPr>
        <w:t>5</w:t>
      </w:r>
      <w:r w:rsidRPr="003E1D1B">
        <w:rPr>
          <w:rFonts w:ascii="Times New Roman" w:hAnsi="Times New Roman" w:cs="Times New Roman"/>
          <w:color w:val="0D0D0D" w:themeColor="text1" w:themeTint="F2"/>
          <w:sz w:val="24"/>
          <w:szCs w:val="24"/>
        </w:rPr>
        <w:t>: Circuit Diagram</w:t>
      </w:r>
    </w:p>
    <w:p w14:paraId="3918D39F" w14:textId="3CFC5C2A" w:rsidR="00591F46" w:rsidRDefault="00591F46" w:rsidP="003F0B01">
      <w:pPr>
        <w:pStyle w:val="Heading2"/>
      </w:pPr>
      <w:bookmarkStart w:id="35" w:name="_Toc146707418"/>
      <w:r>
        <w:t>3.</w:t>
      </w:r>
      <w:r w:rsidR="003F0B01">
        <w:t>4</w:t>
      </w:r>
      <w:r>
        <w:t>.1</w:t>
      </w:r>
      <w:r>
        <w:tab/>
        <w:t>Circuit Analysis</w:t>
      </w:r>
      <w:bookmarkEnd w:id="35"/>
    </w:p>
    <w:p w14:paraId="323080F4" w14:textId="16132030" w:rsidR="00591F46" w:rsidRDefault="00591F46" w:rsidP="00591F46">
      <w:pPr>
        <w:spacing w:after="0" w:line="480" w:lineRule="auto"/>
        <w:rPr>
          <w:rFonts w:ascii="Times New Roman" w:hAnsi="Times New Roman" w:cs="Times New Roman"/>
          <w:color w:val="0D0D0D" w:themeColor="text1" w:themeTint="F2"/>
          <w:sz w:val="24"/>
          <w:szCs w:val="24"/>
        </w:rPr>
      </w:pPr>
      <w:r>
        <w:rPr>
          <w:rFonts w:ascii="Times New Roman" w:hAnsi="Times New Roman" w:cs="Times New Roman"/>
          <w:color w:val="0D0D0D" w:themeColor="text1" w:themeTint="F2"/>
          <w:sz w:val="24"/>
          <w:szCs w:val="24"/>
        </w:rPr>
        <w:t>Using LM317 with resistors</w:t>
      </w:r>
    </w:p>
    <w:p w14:paraId="76C684D6" w14:textId="495F3DC7" w:rsidR="00591F46" w:rsidRDefault="00591F46" w:rsidP="00591F46">
      <w:pPr>
        <w:spacing w:after="0" w:line="480" w:lineRule="auto"/>
        <w:rPr>
          <w:rFonts w:ascii="Times New Roman" w:hAnsi="Times New Roman" w:cs="Times New Roman"/>
          <w:color w:val="0D0D0D" w:themeColor="text1" w:themeTint="F2"/>
          <w:sz w:val="24"/>
          <w:szCs w:val="24"/>
        </w:rPr>
      </w:pPr>
      <w:r>
        <w:rPr>
          <w:rFonts w:ascii="Times New Roman" w:hAnsi="Times New Roman" w:cs="Times New Roman"/>
          <w:color w:val="0D0D0D" w:themeColor="text1" w:themeTint="F2"/>
          <w:sz w:val="24"/>
          <w:szCs w:val="24"/>
        </w:rPr>
        <w:t>Vmax = Maximum voltage</w:t>
      </w:r>
    </w:p>
    <w:p w14:paraId="123865BA" w14:textId="43B39989" w:rsidR="00591F46" w:rsidRDefault="00591F46" w:rsidP="00591F46">
      <w:pPr>
        <w:spacing w:after="0" w:line="480" w:lineRule="auto"/>
        <w:rPr>
          <w:rFonts w:ascii="Times New Roman" w:hAnsi="Times New Roman" w:cs="Times New Roman"/>
          <w:color w:val="0D0D0D" w:themeColor="text1" w:themeTint="F2"/>
          <w:sz w:val="24"/>
          <w:szCs w:val="24"/>
        </w:rPr>
      </w:pPr>
      <w:proofErr w:type="spellStart"/>
      <w:r>
        <w:rPr>
          <w:rFonts w:ascii="Times New Roman" w:hAnsi="Times New Roman" w:cs="Times New Roman"/>
          <w:color w:val="0D0D0D" w:themeColor="text1" w:themeTint="F2"/>
          <w:sz w:val="24"/>
          <w:szCs w:val="24"/>
        </w:rPr>
        <w:t>Vmin</w:t>
      </w:r>
      <w:proofErr w:type="spellEnd"/>
      <w:r>
        <w:rPr>
          <w:rFonts w:ascii="Times New Roman" w:hAnsi="Times New Roman" w:cs="Times New Roman"/>
          <w:color w:val="0D0D0D" w:themeColor="text1" w:themeTint="F2"/>
          <w:sz w:val="24"/>
          <w:szCs w:val="24"/>
        </w:rPr>
        <w:t xml:space="preserve"> = Minimum voltage</w:t>
      </w:r>
    </w:p>
    <w:p w14:paraId="5C15FE2D" w14:textId="4FF2A35C" w:rsidR="00591F46" w:rsidRDefault="00591F46" w:rsidP="00591F46">
      <w:pPr>
        <w:spacing w:after="0" w:line="480" w:lineRule="auto"/>
        <w:rPr>
          <w:rFonts w:ascii="Times New Roman" w:eastAsiaTheme="minorEastAsia" w:hAnsi="Times New Roman" w:cs="Times New Roman"/>
          <w:color w:val="0D0D0D" w:themeColor="text1" w:themeTint="F2"/>
          <w:sz w:val="24"/>
          <w:szCs w:val="24"/>
        </w:rPr>
      </w:pPr>
      <w:r>
        <w:rPr>
          <w:rFonts w:ascii="Times New Roman" w:hAnsi="Times New Roman" w:cs="Times New Roman"/>
          <w:color w:val="0D0D0D" w:themeColor="text1" w:themeTint="F2"/>
          <w:sz w:val="24"/>
          <w:szCs w:val="24"/>
        </w:rPr>
        <w:lastRenderedPageBreak/>
        <w:t xml:space="preserve">For </w:t>
      </w:r>
      <w:proofErr w:type="spellStart"/>
      <w:r>
        <w:rPr>
          <w:rFonts w:ascii="Times New Roman" w:hAnsi="Times New Roman" w:cs="Times New Roman"/>
          <w:color w:val="0D0D0D" w:themeColor="text1" w:themeTint="F2"/>
          <w:sz w:val="24"/>
          <w:szCs w:val="24"/>
        </w:rPr>
        <w:t>Voutmax</w:t>
      </w:r>
      <w:proofErr w:type="spellEnd"/>
      <w:r>
        <w:rPr>
          <w:rFonts w:ascii="Times New Roman" w:hAnsi="Times New Roman" w:cs="Times New Roman"/>
          <w:color w:val="0D0D0D" w:themeColor="text1" w:themeTint="F2"/>
          <w:sz w:val="24"/>
          <w:szCs w:val="24"/>
        </w:rPr>
        <w:t xml:space="preserve"> = </w:t>
      </w:r>
      <w:proofErr w:type="spellStart"/>
      <w:r>
        <w:rPr>
          <w:rFonts w:ascii="Times New Roman" w:hAnsi="Times New Roman" w:cs="Times New Roman"/>
          <w:color w:val="0D0D0D" w:themeColor="text1" w:themeTint="F2"/>
          <w:sz w:val="24"/>
          <w:szCs w:val="24"/>
        </w:rPr>
        <w:t>Vref</w:t>
      </w:r>
      <w:proofErr w:type="spellEnd"/>
      <w:r>
        <w:rPr>
          <w:rFonts w:ascii="Times New Roman" w:hAnsi="Times New Roman" w:cs="Times New Roman"/>
          <w:color w:val="0D0D0D" w:themeColor="text1" w:themeTint="F2"/>
          <w:sz w:val="24"/>
          <w:szCs w:val="24"/>
        </w:rPr>
        <w:t xml:space="preserve"> </w:t>
      </w:r>
      <m:oMath>
        <m:d>
          <m:dPr>
            <m:begChr m:val="["/>
            <m:endChr m:val="]"/>
            <m:ctrlPr>
              <w:rPr>
                <w:rFonts w:ascii="Cambria Math" w:hAnsi="Cambria Math" w:cs="Times New Roman"/>
                <w:i/>
                <w:color w:val="0D0D0D" w:themeColor="text1" w:themeTint="F2"/>
                <w:sz w:val="24"/>
                <w:szCs w:val="24"/>
              </w:rPr>
            </m:ctrlPr>
          </m:dPr>
          <m:e>
            <m:r>
              <w:rPr>
                <w:rFonts w:ascii="Cambria Math" w:hAnsi="Cambria Math" w:cs="Times New Roman"/>
                <w:color w:val="0D0D0D" w:themeColor="text1" w:themeTint="F2"/>
                <w:sz w:val="24"/>
                <w:szCs w:val="24"/>
              </w:rPr>
              <m:t>1+</m:t>
            </m:r>
            <m:f>
              <m:fPr>
                <m:ctrlPr>
                  <w:rPr>
                    <w:rFonts w:ascii="Cambria Math" w:hAnsi="Cambria Math" w:cs="Times New Roman"/>
                    <w:i/>
                    <w:color w:val="0D0D0D" w:themeColor="text1" w:themeTint="F2"/>
                    <w:sz w:val="24"/>
                    <w:szCs w:val="24"/>
                  </w:rPr>
                </m:ctrlPr>
              </m:fPr>
              <m:num>
                <m:r>
                  <w:rPr>
                    <w:rFonts w:ascii="Cambria Math" w:hAnsi="Cambria Math" w:cs="Times New Roman"/>
                    <w:color w:val="0D0D0D" w:themeColor="text1" w:themeTint="F2"/>
                    <w:sz w:val="24"/>
                    <w:szCs w:val="24"/>
                  </w:rPr>
                  <m:t>R</m:t>
                </m:r>
              </m:num>
              <m:den>
                <m:sSub>
                  <m:sSubPr>
                    <m:ctrlPr>
                      <w:rPr>
                        <w:rFonts w:ascii="Cambria Math" w:hAnsi="Cambria Math" w:cs="Times New Roman"/>
                        <w:i/>
                        <w:color w:val="0D0D0D" w:themeColor="text1" w:themeTint="F2"/>
                        <w:sz w:val="24"/>
                        <w:szCs w:val="24"/>
                      </w:rPr>
                    </m:ctrlPr>
                  </m:sSubPr>
                  <m:e>
                    <m:r>
                      <w:rPr>
                        <w:rFonts w:ascii="Cambria Math" w:hAnsi="Cambria Math" w:cs="Times New Roman"/>
                        <w:color w:val="0D0D0D" w:themeColor="text1" w:themeTint="F2"/>
                        <w:sz w:val="24"/>
                        <w:szCs w:val="24"/>
                      </w:rPr>
                      <m:t>R</m:t>
                    </m:r>
                  </m:e>
                  <m:sub>
                    <m:r>
                      <w:rPr>
                        <w:rFonts w:ascii="Cambria Math" w:hAnsi="Cambria Math" w:cs="Times New Roman"/>
                        <w:color w:val="0D0D0D" w:themeColor="text1" w:themeTint="F2"/>
                        <w:sz w:val="24"/>
                        <w:szCs w:val="24"/>
                      </w:rPr>
                      <m:t>4</m:t>
                    </m:r>
                  </m:sub>
                </m:sSub>
              </m:den>
            </m:f>
          </m:e>
        </m:d>
      </m:oMath>
    </w:p>
    <w:p w14:paraId="2A71EC2C" w14:textId="6D47DD7F" w:rsidR="00591F46" w:rsidRDefault="00591F46" w:rsidP="00591F46">
      <w:pPr>
        <w:spacing w:after="0" w:line="480" w:lineRule="auto"/>
        <w:rPr>
          <w:rFonts w:ascii="Times New Roman" w:eastAsiaTheme="minorEastAsia" w:hAnsi="Times New Roman" w:cs="Times New Roman"/>
          <w:color w:val="0D0D0D" w:themeColor="text1" w:themeTint="F2"/>
          <w:sz w:val="24"/>
          <w:szCs w:val="24"/>
        </w:rPr>
      </w:pPr>
      <w:r>
        <w:rPr>
          <w:rFonts w:ascii="Times New Roman" w:eastAsiaTheme="minorEastAsia" w:hAnsi="Times New Roman" w:cs="Times New Roman"/>
          <w:color w:val="0D0D0D" w:themeColor="text1" w:themeTint="F2"/>
          <w:sz w:val="24"/>
          <w:szCs w:val="24"/>
        </w:rPr>
        <w:t>For the circuit</w:t>
      </w:r>
    </w:p>
    <w:p w14:paraId="79094592" w14:textId="55AF345E" w:rsidR="00591F46" w:rsidRDefault="00591F46" w:rsidP="00591F46">
      <w:pPr>
        <w:spacing w:after="0" w:line="480" w:lineRule="auto"/>
        <w:rPr>
          <w:rFonts w:ascii="Times New Roman" w:eastAsiaTheme="minorEastAsia" w:hAnsi="Times New Roman" w:cs="Times New Roman"/>
          <w:color w:val="0D0D0D" w:themeColor="text1" w:themeTint="F2"/>
          <w:sz w:val="24"/>
          <w:szCs w:val="24"/>
        </w:rPr>
      </w:pPr>
      <w:proofErr w:type="spellStart"/>
      <w:r>
        <w:rPr>
          <w:rFonts w:ascii="Times New Roman" w:eastAsiaTheme="minorEastAsia" w:hAnsi="Times New Roman" w:cs="Times New Roman"/>
          <w:color w:val="0D0D0D" w:themeColor="text1" w:themeTint="F2"/>
          <w:sz w:val="24"/>
          <w:szCs w:val="24"/>
        </w:rPr>
        <w:t>Vref</w:t>
      </w:r>
      <w:proofErr w:type="spellEnd"/>
      <w:r>
        <w:rPr>
          <w:rFonts w:ascii="Times New Roman" w:eastAsiaTheme="minorEastAsia" w:hAnsi="Times New Roman" w:cs="Times New Roman"/>
          <w:color w:val="0D0D0D" w:themeColor="text1" w:themeTint="F2"/>
          <w:sz w:val="24"/>
          <w:szCs w:val="24"/>
        </w:rPr>
        <w:t xml:space="preserve"> = 1.25</w:t>
      </w:r>
    </w:p>
    <w:p w14:paraId="3D78E260" w14:textId="492EA6A8" w:rsidR="00591F46" w:rsidRDefault="00591F46" w:rsidP="00591F46">
      <w:pPr>
        <w:spacing w:after="0" w:line="480" w:lineRule="auto"/>
        <w:rPr>
          <w:rFonts w:ascii="Times New Roman" w:eastAsiaTheme="minorEastAsia" w:hAnsi="Times New Roman" w:cs="Times New Roman"/>
          <w:color w:val="0D0D0D" w:themeColor="text1" w:themeTint="F2"/>
          <w:sz w:val="24"/>
          <w:szCs w:val="24"/>
        </w:rPr>
      </w:pPr>
      <w:r>
        <w:rPr>
          <w:rFonts w:ascii="Times New Roman" w:eastAsiaTheme="minorEastAsia" w:hAnsi="Times New Roman" w:cs="Times New Roman"/>
          <w:color w:val="0D0D0D" w:themeColor="text1" w:themeTint="F2"/>
          <w:sz w:val="24"/>
          <w:szCs w:val="24"/>
        </w:rPr>
        <w:t>R3 = 12K</w:t>
      </w:r>
      <m:oMath>
        <m:r>
          <w:rPr>
            <w:rFonts w:ascii="Cambria Math" w:eastAsiaTheme="minorEastAsia" w:hAnsi="Cambria Math" w:cs="Times New Roman"/>
            <w:color w:val="0D0D0D" w:themeColor="text1" w:themeTint="F2"/>
            <w:sz w:val="24"/>
            <w:szCs w:val="24"/>
          </w:rPr>
          <m:t>Ω</m:t>
        </m:r>
      </m:oMath>
    </w:p>
    <w:p w14:paraId="1DBC48A9" w14:textId="2594B568" w:rsidR="00591F46" w:rsidRDefault="00591F46" w:rsidP="00591F46">
      <w:pPr>
        <w:spacing w:after="0" w:line="480" w:lineRule="auto"/>
        <w:rPr>
          <w:rFonts w:ascii="Times New Roman" w:eastAsiaTheme="minorEastAsia" w:hAnsi="Times New Roman" w:cs="Times New Roman"/>
          <w:color w:val="0D0D0D" w:themeColor="text1" w:themeTint="F2"/>
          <w:sz w:val="24"/>
          <w:szCs w:val="24"/>
        </w:rPr>
      </w:pPr>
      <w:r>
        <w:rPr>
          <w:rFonts w:ascii="Times New Roman" w:eastAsiaTheme="minorEastAsia" w:hAnsi="Times New Roman" w:cs="Times New Roman"/>
          <w:color w:val="0D0D0D" w:themeColor="text1" w:themeTint="F2"/>
          <w:sz w:val="24"/>
          <w:szCs w:val="24"/>
        </w:rPr>
        <w:t>R4 = 220</w:t>
      </w:r>
      <m:oMath>
        <m:r>
          <w:rPr>
            <w:rFonts w:ascii="Cambria Math" w:eastAsiaTheme="minorEastAsia" w:hAnsi="Cambria Math" w:cs="Times New Roman"/>
            <w:color w:val="0D0D0D" w:themeColor="text1" w:themeTint="F2"/>
            <w:sz w:val="24"/>
            <w:szCs w:val="24"/>
          </w:rPr>
          <m:t>Ω</m:t>
        </m:r>
      </m:oMath>
    </w:p>
    <w:p w14:paraId="55000C47" w14:textId="1054B70B" w:rsidR="00591F46" w:rsidRDefault="00591F46" w:rsidP="00591F46">
      <w:pPr>
        <w:spacing w:after="0" w:line="480" w:lineRule="auto"/>
        <w:rPr>
          <w:rFonts w:ascii="Times New Roman" w:eastAsiaTheme="minorEastAsia" w:hAnsi="Times New Roman" w:cs="Times New Roman"/>
          <w:color w:val="0D0D0D" w:themeColor="text1" w:themeTint="F2"/>
          <w:sz w:val="24"/>
          <w:szCs w:val="24"/>
        </w:rPr>
      </w:pPr>
      <w:proofErr w:type="spellStart"/>
      <w:r>
        <w:rPr>
          <w:rFonts w:ascii="Times New Roman" w:eastAsiaTheme="minorEastAsia" w:hAnsi="Times New Roman" w:cs="Times New Roman"/>
          <w:color w:val="0D0D0D" w:themeColor="text1" w:themeTint="F2"/>
          <w:sz w:val="24"/>
          <w:szCs w:val="24"/>
        </w:rPr>
        <w:t>Rv</w:t>
      </w:r>
      <w:proofErr w:type="spellEnd"/>
      <w:r>
        <w:rPr>
          <w:rFonts w:ascii="Times New Roman" w:eastAsiaTheme="minorEastAsia" w:hAnsi="Times New Roman" w:cs="Times New Roman"/>
          <w:color w:val="0D0D0D" w:themeColor="text1" w:themeTint="F2"/>
          <w:sz w:val="24"/>
          <w:szCs w:val="24"/>
        </w:rPr>
        <w:t xml:space="preserve"> = 16K</w:t>
      </w:r>
      <m:oMath>
        <m:r>
          <w:rPr>
            <w:rFonts w:ascii="Cambria Math" w:eastAsiaTheme="minorEastAsia" w:hAnsi="Cambria Math" w:cs="Times New Roman"/>
            <w:color w:val="0D0D0D" w:themeColor="text1" w:themeTint="F2"/>
            <w:sz w:val="24"/>
            <w:szCs w:val="24"/>
          </w:rPr>
          <m:t>Ω</m:t>
        </m:r>
      </m:oMath>
      <w:r>
        <w:rPr>
          <w:rFonts w:ascii="Times New Roman" w:eastAsiaTheme="minorEastAsia" w:hAnsi="Times New Roman" w:cs="Times New Roman"/>
          <w:color w:val="0D0D0D" w:themeColor="text1" w:themeTint="F2"/>
          <w:sz w:val="24"/>
          <w:szCs w:val="24"/>
        </w:rPr>
        <w:t xml:space="preserve"> at maximum</w:t>
      </w:r>
    </w:p>
    <w:p w14:paraId="1CFEE076" w14:textId="05B5AC46" w:rsidR="00591F46" w:rsidRDefault="00591F46" w:rsidP="00591F46">
      <w:pPr>
        <w:spacing w:after="0" w:line="480" w:lineRule="auto"/>
        <w:rPr>
          <w:rFonts w:ascii="Times New Roman" w:eastAsiaTheme="minorEastAsia" w:hAnsi="Times New Roman" w:cs="Times New Roman"/>
          <w:color w:val="0D0D0D" w:themeColor="text1" w:themeTint="F2"/>
          <w:sz w:val="24"/>
          <w:szCs w:val="24"/>
        </w:rPr>
      </w:pPr>
      <w:r>
        <w:rPr>
          <w:rFonts w:ascii="Times New Roman" w:eastAsiaTheme="minorEastAsia" w:hAnsi="Times New Roman" w:cs="Times New Roman"/>
          <w:color w:val="0D0D0D" w:themeColor="text1" w:themeTint="F2"/>
          <w:sz w:val="24"/>
          <w:szCs w:val="24"/>
        </w:rPr>
        <w:t xml:space="preserve">Using R = </w:t>
      </w:r>
      <m:oMath>
        <m:f>
          <m:fPr>
            <m:ctrlPr>
              <w:rPr>
                <w:rFonts w:ascii="Cambria Math" w:eastAsiaTheme="minorEastAsia" w:hAnsi="Cambria Math" w:cs="Times New Roman"/>
                <w:i/>
                <w:color w:val="0D0D0D" w:themeColor="text1" w:themeTint="F2"/>
                <w:sz w:val="24"/>
                <w:szCs w:val="24"/>
              </w:rPr>
            </m:ctrlPr>
          </m:fPr>
          <m:num>
            <m:r>
              <w:rPr>
                <w:rFonts w:ascii="Cambria Math" w:eastAsiaTheme="minorEastAsia" w:hAnsi="Cambria Math" w:cs="Times New Roman"/>
                <w:color w:val="0D0D0D" w:themeColor="text1" w:themeTint="F2"/>
                <w:sz w:val="24"/>
                <w:szCs w:val="24"/>
              </w:rPr>
              <m:t xml:space="preserve">Rv x </m:t>
            </m:r>
            <m:sSub>
              <m:sSubPr>
                <m:ctrlPr>
                  <w:rPr>
                    <w:rFonts w:ascii="Cambria Math" w:eastAsiaTheme="minorEastAsia" w:hAnsi="Cambria Math" w:cs="Times New Roman"/>
                    <w:i/>
                    <w:color w:val="0D0D0D" w:themeColor="text1" w:themeTint="F2"/>
                    <w:sz w:val="24"/>
                    <w:szCs w:val="24"/>
                  </w:rPr>
                </m:ctrlPr>
              </m:sSubPr>
              <m:e>
                <m:r>
                  <w:rPr>
                    <w:rFonts w:ascii="Cambria Math" w:eastAsiaTheme="minorEastAsia" w:hAnsi="Cambria Math" w:cs="Times New Roman"/>
                    <w:color w:val="0D0D0D" w:themeColor="text1" w:themeTint="F2"/>
                    <w:sz w:val="24"/>
                    <w:szCs w:val="24"/>
                  </w:rPr>
                  <m:t>R</m:t>
                </m:r>
              </m:e>
              <m:sub>
                <m:r>
                  <w:rPr>
                    <w:rFonts w:ascii="Cambria Math" w:eastAsiaTheme="minorEastAsia" w:hAnsi="Cambria Math" w:cs="Times New Roman"/>
                    <w:color w:val="0D0D0D" w:themeColor="text1" w:themeTint="F2"/>
                    <w:sz w:val="24"/>
                    <w:szCs w:val="24"/>
                  </w:rPr>
                  <m:t>2</m:t>
                </m:r>
              </m:sub>
            </m:sSub>
          </m:num>
          <m:den>
            <m:sSub>
              <m:sSubPr>
                <m:ctrlPr>
                  <w:rPr>
                    <w:rFonts w:ascii="Cambria Math" w:eastAsiaTheme="minorEastAsia" w:hAnsi="Cambria Math" w:cs="Times New Roman"/>
                    <w:i/>
                    <w:color w:val="0D0D0D" w:themeColor="text1" w:themeTint="F2"/>
                    <w:sz w:val="24"/>
                    <w:szCs w:val="24"/>
                  </w:rPr>
                </m:ctrlPr>
              </m:sSubPr>
              <m:e>
                <m:r>
                  <w:rPr>
                    <w:rFonts w:ascii="Cambria Math" w:eastAsiaTheme="minorEastAsia" w:hAnsi="Cambria Math" w:cs="Times New Roman"/>
                    <w:color w:val="0D0D0D" w:themeColor="text1" w:themeTint="F2"/>
                    <w:sz w:val="24"/>
                    <w:szCs w:val="24"/>
                  </w:rPr>
                  <m:t>Rv+R</m:t>
                </m:r>
              </m:e>
              <m:sub>
                <m:r>
                  <w:rPr>
                    <w:rFonts w:ascii="Cambria Math" w:eastAsiaTheme="minorEastAsia" w:hAnsi="Cambria Math" w:cs="Times New Roman"/>
                    <w:color w:val="0D0D0D" w:themeColor="text1" w:themeTint="F2"/>
                    <w:sz w:val="24"/>
                    <w:szCs w:val="24"/>
                  </w:rPr>
                  <m:t>2</m:t>
                </m:r>
              </m:sub>
            </m:sSub>
          </m:den>
        </m:f>
      </m:oMath>
    </w:p>
    <w:p w14:paraId="259EABC9" w14:textId="2A7E4B44" w:rsidR="00591F46" w:rsidRDefault="00591F46" w:rsidP="00591F46">
      <w:pPr>
        <w:spacing w:after="0" w:line="480" w:lineRule="auto"/>
        <w:rPr>
          <w:rFonts w:ascii="Times New Roman" w:eastAsiaTheme="minorEastAsia" w:hAnsi="Times New Roman" w:cs="Times New Roman"/>
          <w:color w:val="0D0D0D" w:themeColor="text1" w:themeTint="F2"/>
          <w:sz w:val="24"/>
          <w:szCs w:val="24"/>
        </w:rPr>
      </w:pPr>
      <w:r>
        <w:rPr>
          <w:rFonts w:ascii="Times New Roman" w:eastAsiaTheme="minorEastAsia" w:hAnsi="Times New Roman" w:cs="Times New Roman"/>
          <w:color w:val="0D0D0D" w:themeColor="text1" w:themeTint="F2"/>
          <w:sz w:val="24"/>
          <w:szCs w:val="24"/>
        </w:rPr>
        <w:t>The output voltage of LM317</w:t>
      </w:r>
    </w:p>
    <w:p w14:paraId="4A1A48F1" w14:textId="591FBABB" w:rsidR="00591F46" w:rsidRDefault="00591F46" w:rsidP="00591F46">
      <w:pPr>
        <w:spacing w:after="0" w:line="480" w:lineRule="auto"/>
        <w:rPr>
          <w:rFonts w:ascii="Times New Roman" w:hAnsi="Times New Roman" w:cs="Times New Roman"/>
          <w:color w:val="0D0D0D" w:themeColor="text1" w:themeTint="F2"/>
          <w:sz w:val="24"/>
          <w:szCs w:val="24"/>
        </w:rPr>
      </w:pPr>
      <w:proofErr w:type="spellStart"/>
      <w:r>
        <w:rPr>
          <w:rFonts w:ascii="Times New Roman" w:eastAsiaTheme="minorEastAsia" w:hAnsi="Times New Roman" w:cs="Times New Roman"/>
          <w:color w:val="0D0D0D" w:themeColor="text1" w:themeTint="F2"/>
          <w:sz w:val="24"/>
          <w:szCs w:val="24"/>
        </w:rPr>
        <w:t>Voutmax</w:t>
      </w:r>
      <w:proofErr w:type="spellEnd"/>
      <w:r>
        <w:rPr>
          <w:rFonts w:ascii="Times New Roman" w:eastAsiaTheme="minorEastAsia" w:hAnsi="Times New Roman" w:cs="Times New Roman"/>
          <w:color w:val="0D0D0D" w:themeColor="text1" w:themeTint="F2"/>
          <w:sz w:val="24"/>
          <w:szCs w:val="24"/>
        </w:rPr>
        <w:t xml:space="preserve"> = 1.25</w:t>
      </w:r>
      <m:oMath>
        <m:d>
          <m:dPr>
            <m:begChr m:val="["/>
            <m:endChr m:val="]"/>
            <m:ctrlPr>
              <w:rPr>
                <w:rFonts w:ascii="Cambria Math" w:hAnsi="Cambria Math" w:cs="Times New Roman"/>
                <w:i/>
                <w:color w:val="0D0D0D" w:themeColor="text1" w:themeTint="F2"/>
                <w:sz w:val="24"/>
                <w:szCs w:val="24"/>
              </w:rPr>
            </m:ctrlPr>
          </m:dPr>
          <m:e>
            <m:r>
              <w:rPr>
                <w:rFonts w:ascii="Cambria Math" w:hAnsi="Cambria Math" w:cs="Times New Roman"/>
                <w:color w:val="0D0D0D" w:themeColor="text1" w:themeTint="F2"/>
                <w:sz w:val="24"/>
                <w:szCs w:val="24"/>
              </w:rPr>
              <m:t>1+</m:t>
            </m:r>
            <m:f>
              <m:fPr>
                <m:ctrlPr>
                  <w:rPr>
                    <w:rFonts w:ascii="Cambria Math" w:hAnsi="Cambria Math" w:cs="Times New Roman"/>
                    <w:i/>
                    <w:color w:val="0D0D0D" w:themeColor="text1" w:themeTint="F2"/>
                    <w:sz w:val="24"/>
                    <w:szCs w:val="24"/>
                  </w:rPr>
                </m:ctrlPr>
              </m:fPr>
              <m:num>
                <m:r>
                  <w:rPr>
                    <w:rFonts w:ascii="Cambria Math" w:hAnsi="Cambria Math" w:cs="Times New Roman"/>
                    <w:color w:val="0D0D0D" w:themeColor="text1" w:themeTint="F2"/>
                    <w:sz w:val="24"/>
                    <w:szCs w:val="24"/>
                  </w:rPr>
                  <m:t>12 x Rv</m:t>
                </m:r>
              </m:num>
              <m:den>
                <m:sSub>
                  <m:sSubPr>
                    <m:ctrlPr>
                      <w:rPr>
                        <w:rFonts w:ascii="Cambria Math" w:hAnsi="Cambria Math" w:cs="Times New Roman"/>
                        <w:i/>
                        <w:color w:val="0D0D0D" w:themeColor="text1" w:themeTint="F2"/>
                        <w:sz w:val="24"/>
                        <w:szCs w:val="24"/>
                      </w:rPr>
                    </m:ctrlPr>
                  </m:sSubPr>
                  <m:e>
                    <m:r>
                      <w:rPr>
                        <w:rFonts w:ascii="Cambria Math" w:hAnsi="Cambria Math" w:cs="Times New Roman"/>
                        <w:color w:val="0D0D0D" w:themeColor="text1" w:themeTint="F2"/>
                        <w:sz w:val="24"/>
                        <w:szCs w:val="24"/>
                      </w:rPr>
                      <m:t>(12+16)</m:t>
                    </m:r>
                  </m:e>
                  <m:sub>
                    <m:r>
                      <w:rPr>
                        <w:rFonts w:ascii="Cambria Math" w:hAnsi="Cambria Math" w:cs="Times New Roman"/>
                        <w:color w:val="0D0D0D" w:themeColor="text1" w:themeTint="F2"/>
                        <w:sz w:val="24"/>
                        <w:szCs w:val="24"/>
                      </w:rPr>
                      <m:t>0.22</m:t>
                    </m:r>
                  </m:sub>
                </m:sSub>
              </m:den>
            </m:f>
          </m:e>
        </m:d>
      </m:oMath>
    </w:p>
    <w:p w14:paraId="75718361" w14:textId="77777777" w:rsidR="00650570" w:rsidRDefault="00650570">
      <w:pPr>
        <w:rPr>
          <w:rFonts w:ascii="Times New Roman" w:eastAsiaTheme="minorEastAsia" w:hAnsi="Times New Roman" w:cs="Times New Roman"/>
          <w:color w:val="0D0D0D" w:themeColor="text1" w:themeTint="F2"/>
          <w:sz w:val="24"/>
          <w:szCs w:val="24"/>
        </w:rPr>
      </w:pPr>
      <w:proofErr w:type="spellStart"/>
      <w:r>
        <w:rPr>
          <w:rFonts w:ascii="Times New Roman" w:hAnsi="Times New Roman" w:cs="Times New Roman"/>
          <w:color w:val="0D0D0D" w:themeColor="text1" w:themeTint="F2"/>
          <w:sz w:val="24"/>
          <w:szCs w:val="24"/>
        </w:rPr>
        <w:t>Rv</w:t>
      </w:r>
      <w:proofErr w:type="spellEnd"/>
      <w:r>
        <w:rPr>
          <w:rFonts w:ascii="Times New Roman" w:hAnsi="Times New Roman" w:cs="Times New Roman"/>
          <w:color w:val="0D0D0D" w:themeColor="text1" w:themeTint="F2"/>
          <w:sz w:val="24"/>
          <w:szCs w:val="24"/>
        </w:rPr>
        <w:t xml:space="preserve"> Max 16K</w:t>
      </w:r>
      <m:oMath>
        <m:r>
          <w:rPr>
            <w:rFonts w:ascii="Cambria Math" w:eastAsiaTheme="minorEastAsia" w:hAnsi="Cambria Math" w:cs="Times New Roman"/>
            <w:color w:val="0D0D0D" w:themeColor="text1" w:themeTint="F2"/>
            <w:sz w:val="24"/>
            <w:szCs w:val="24"/>
          </w:rPr>
          <m:t>Ω</m:t>
        </m:r>
      </m:oMath>
    </w:p>
    <w:p w14:paraId="4CFD5A9D" w14:textId="60567341" w:rsidR="00650570" w:rsidRDefault="00650570">
      <w:pPr>
        <w:rPr>
          <w:rFonts w:ascii="Times New Roman" w:hAnsi="Times New Roman" w:cs="Times New Roman"/>
          <w:color w:val="0D0D0D" w:themeColor="text1" w:themeTint="F2"/>
          <w:sz w:val="24"/>
          <w:szCs w:val="24"/>
        </w:rPr>
      </w:pPr>
      <w:r>
        <w:rPr>
          <w:rFonts w:ascii="Times New Roman" w:hAnsi="Times New Roman" w:cs="Times New Roman"/>
          <w:color w:val="0D0D0D" w:themeColor="text1" w:themeTint="F2"/>
          <w:sz w:val="24"/>
          <w:szCs w:val="24"/>
        </w:rPr>
        <w:t>Therefore,</w:t>
      </w:r>
    </w:p>
    <w:p w14:paraId="6F906D5C" w14:textId="461C032C" w:rsidR="00650570" w:rsidRDefault="00650570">
      <w:pPr>
        <w:rPr>
          <w:rFonts w:ascii="Times New Roman" w:hAnsi="Times New Roman" w:cs="Times New Roman"/>
          <w:color w:val="0D0D0D" w:themeColor="text1" w:themeTint="F2"/>
          <w:sz w:val="24"/>
          <w:szCs w:val="24"/>
        </w:rPr>
      </w:pPr>
      <w:r>
        <w:rPr>
          <w:rFonts w:ascii="Times New Roman" w:eastAsiaTheme="minorEastAsia" w:hAnsi="Times New Roman" w:cs="Times New Roman"/>
          <w:color w:val="0D0D0D" w:themeColor="text1" w:themeTint="F2"/>
          <w:sz w:val="24"/>
          <w:szCs w:val="24"/>
        </w:rPr>
        <w:t>1.25</w:t>
      </w:r>
      <m:oMath>
        <m:d>
          <m:dPr>
            <m:begChr m:val="["/>
            <m:endChr m:val="]"/>
            <m:ctrlPr>
              <w:rPr>
                <w:rFonts w:ascii="Cambria Math" w:hAnsi="Cambria Math" w:cs="Times New Roman"/>
                <w:i/>
                <w:color w:val="0D0D0D" w:themeColor="text1" w:themeTint="F2"/>
                <w:sz w:val="24"/>
                <w:szCs w:val="24"/>
              </w:rPr>
            </m:ctrlPr>
          </m:dPr>
          <m:e>
            <m:r>
              <w:rPr>
                <w:rFonts w:ascii="Cambria Math" w:hAnsi="Cambria Math" w:cs="Times New Roman"/>
                <w:color w:val="0D0D0D" w:themeColor="text1" w:themeTint="F2"/>
                <w:sz w:val="24"/>
                <w:szCs w:val="24"/>
              </w:rPr>
              <m:t>1+</m:t>
            </m:r>
            <m:f>
              <m:fPr>
                <m:ctrlPr>
                  <w:rPr>
                    <w:rFonts w:ascii="Cambria Math" w:hAnsi="Cambria Math" w:cs="Times New Roman"/>
                    <w:i/>
                    <w:color w:val="0D0D0D" w:themeColor="text1" w:themeTint="F2"/>
                    <w:sz w:val="24"/>
                    <w:szCs w:val="24"/>
                  </w:rPr>
                </m:ctrlPr>
              </m:fPr>
              <m:num>
                <m:r>
                  <w:rPr>
                    <w:rFonts w:ascii="Cambria Math" w:hAnsi="Cambria Math" w:cs="Times New Roman"/>
                    <w:color w:val="0D0D0D" w:themeColor="text1" w:themeTint="F2"/>
                    <w:sz w:val="24"/>
                    <w:szCs w:val="24"/>
                  </w:rPr>
                  <m:t>12 x Rv</m:t>
                </m:r>
              </m:num>
              <m:den>
                <m:sSub>
                  <m:sSubPr>
                    <m:ctrlPr>
                      <w:rPr>
                        <w:rFonts w:ascii="Cambria Math" w:hAnsi="Cambria Math" w:cs="Times New Roman"/>
                        <w:i/>
                        <w:color w:val="0D0D0D" w:themeColor="text1" w:themeTint="F2"/>
                        <w:sz w:val="24"/>
                        <w:szCs w:val="24"/>
                      </w:rPr>
                    </m:ctrlPr>
                  </m:sSubPr>
                  <m:e>
                    <m:r>
                      <w:rPr>
                        <w:rFonts w:ascii="Cambria Math" w:hAnsi="Cambria Math" w:cs="Times New Roman"/>
                        <w:color w:val="0D0D0D" w:themeColor="text1" w:themeTint="F2"/>
                        <w:sz w:val="24"/>
                        <w:szCs w:val="24"/>
                      </w:rPr>
                      <m:t>(12+16)</m:t>
                    </m:r>
                  </m:e>
                  <m:sub>
                    <m:r>
                      <w:rPr>
                        <w:rFonts w:ascii="Cambria Math" w:hAnsi="Cambria Math" w:cs="Times New Roman"/>
                        <w:color w:val="0D0D0D" w:themeColor="text1" w:themeTint="F2"/>
                        <w:sz w:val="24"/>
                        <w:szCs w:val="24"/>
                      </w:rPr>
                      <m:t>0.22</m:t>
                    </m:r>
                  </m:sub>
                </m:sSub>
              </m:den>
            </m:f>
          </m:e>
        </m:d>
      </m:oMath>
      <w:r>
        <w:rPr>
          <w:rFonts w:ascii="Times New Roman" w:eastAsiaTheme="minorEastAsia" w:hAnsi="Times New Roman" w:cs="Times New Roman"/>
          <w:color w:val="0D0D0D" w:themeColor="text1" w:themeTint="F2"/>
          <w:sz w:val="24"/>
          <w:szCs w:val="24"/>
        </w:rPr>
        <w:t xml:space="preserve"> = 1.25</w:t>
      </w:r>
      <m:oMath>
        <m:d>
          <m:dPr>
            <m:begChr m:val="["/>
            <m:endChr m:val="]"/>
            <m:ctrlPr>
              <w:rPr>
                <w:rFonts w:ascii="Cambria Math" w:hAnsi="Cambria Math" w:cs="Times New Roman"/>
                <w:i/>
                <w:color w:val="0D0D0D" w:themeColor="text1" w:themeTint="F2"/>
                <w:sz w:val="24"/>
                <w:szCs w:val="24"/>
              </w:rPr>
            </m:ctrlPr>
          </m:dPr>
          <m:e>
            <m:r>
              <w:rPr>
                <w:rFonts w:ascii="Cambria Math" w:hAnsi="Cambria Math" w:cs="Times New Roman"/>
                <w:color w:val="0D0D0D" w:themeColor="text1" w:themeTint="F2"/>
                <w:sz w:val="24"/>
                <w:szCs w:val="24"/>
              </w:rPr>
              <m:t>1+</m:t>
            </m:r>
            <m:f>
              <m:fPr>
                <m:ctrlPr>
                  <w:rPr>
                    <w:rFonts w:ascii="Cambria Math" w:hAnsi="Cambria Math" w:cs="Times New Roman"/>
                    <w:i/>
                    <w:color w:val="0D0D0D" w:themeColor="text1" w:themeTint="F2"/>
                    <w:sz w:val="24"/>
                    <w:szCs w:val="24"/>
                  </w:rPr>
                </m:ctrlPr>
              </m:fPr>
              <m:num>
                <m:r>
                  <w:rPr>
                    <w:rFonts w:ascii="Cambria Math" w:hAnsi="Cambria Math" w:cs="Times New Roman"/>
                    <w:color w:val="0D0D0D" w:themeColor="text1" w:themeTint="F2"/>
                    <w:sz w:val="24"/>
                    <w:szCs w:val="24"/>
                  </w:rPr>
                  <m:t>192</m:t>
                </m:r>
              </m:num>
              <m:den>
                <m:r>
                  <w:rPr>
                    <w:rFonts w:ascii="Cambria Math" w:hAnsi="Cambria Math" w:cs="Times New Roman"/>
                    <w:color w:val="0D0D0D" w:themeColor="text1" w:themeTint="F2"/>
                    <w:sz w:val="24"/>
                    <w:szCs w:val="24"/>
                  </w:rPr>
                  <m:t>16.6</m:t>
                </m:r>
              </m:den>
            </m:f>
          </m:e>
        </m:d>
      </m:oMath>
    </w:p>
    <w:p w14:paraId="763D1070" w14:textId="77777777" w:rsidR="00650570" w:rsidRDefault="00650570">
      <w:pPr>
        <w:rPr>
          <w:rFonts w:ascii="Times New Roman" w:eastAsiaTheme="minorEastAsia" w:hAnsi="Times New Roman" w:cs="Times New Roman"/>
          <w:color w:val="0D0D0D" w:themeColor="text1" w:themeTint="F2"/>
          <w:sz w:val="24"/>
          <w:szCs w:val="24"/>
        </w:rPr>
      </w:pPr>
      <w:r>
        <w:rPr>
          <w:rFonts w:ascii="Times New Roman" w:eastAsiaTheme="minorEastAsia" w:hAnsi="Times New Roman" w:cs="Times New Roman"/>
          <w:color w:val="0D0D0D" w:themeColor="text1" w:themeTint="F2"/>
          <w:sz w:val="24"/>
          <w:szCs w:val="24"/>
        </w:rPr>
        <w:t>= 1.25</w:t>
      </w:r>
      <m:oMath>
        <m:d>
          <m:dPr>
            <m:begChr m:val="["/>
            <m:endChr m:val="]"/>
            <m:ctrlPr>
              <w:rPr>
                <w:rFonts w:ascii="Cambria Math" w:hAnsi="Cambria Math" w:cs="Times New Roman"/>
                <w:i/>
                <w:color w:val="0D0D0D" w:themeColor="text1" w:themeTint="F2"/>
                <w:sz w:val="24"/>
                <w:szCs w:val="24"/>
              </w:rPr>
            </m:ctrlPr>
          </m:dPr>
          <m:e>
            <m:r>
              <w:rPr>
                <w:rFonts w:ascii="Cambria Math" w:hAnsi="Cambria Math" w:cs="Times New Roman"/>
                <w:color w:val="0D0D0D" w:themeColor="text1" w:themeTint="F2"/>
                <w:sz w:val="24"/>
                <w:szCs w:val="24"/>
              </w:rPr>
              <m:t>1+31.20</m:t>
            </m:r>
          </m:e>
        </m:d>
      </m:oMath>
      <w:r>
        <w:rPr>
          <w:rFonts w:ascii="Times New Roman" w:eastAsiaTheme="minorEastAsia" w:hAnsi="Times New Roman" w:cs="Times New Roman"/>
          <w:color w:val="0D0D0D" w:themeColor="text1" w:themeTint="F2"/>
          <w:sz w:val="24"/>
          <w:szCs w:val="24"/>
        </w:rPr>
        <w:t xml:space="preserve">  = 1.25</w:t>
      </w:r>
      <m:oMath>
        <m:d>
          <m:dPr>
            <m:begChr m:val="["/>
            <m:endChr m:val="]"/>
            <m:ctrlPr>
              <w:rPr>
                <w:rFonts w:ascii="Cambria Math" w:hAnsi="Cambria Math" w:cs="Times New Roman"/>
                <w:i/>
                <w:color w:val="0D0D0D" w:themeColor="text1" w:themeTint="F2"/>
                <w:sz w:val="24"/>
                <w:szCs w:val="24"/>
              </w:rPr>
            </m:ctrlPr>
          </m:dPr>
          <m:e>
            <m:r>
              <w:rPr>
                <w:rFonts w:ascii="Cambria Math" w:hAnsi="Cambria Math" w:cs="Times New Roman"/>
                <w:color w:val="0D0D0D" w:themeColor="text1" w:themeTint="F2"/>
                <w:sz w:val="24"/>
                <w:szCs w:val="24"/>
              </w:rPr>
              <m:t>32.20</m:t>
            </m:r>
          </m:e>
        </m:d>
      </m:oMath>
      <w:r>
        <w:rPr>
          <w:rFonts w:ascii="Times New Roman" w:eastAsiaTheme="minorEastAsia" w:hAnsi="Times New Roman" w:cs="Times New Roman"/>
          <w:color w:val="0D0D0D" w:themeColor="text1" w:themeTint="F2"/>
          <w:sz w:val="24"/>
          <w:szCs w:val="24"/>
        </w:rPr>
        <w:t xml:space="preserve">  = 40.25</w:t>
      </w:r>
    </w:p>
    <w:p w14:paraId="6DECB436" w14:textId="1DF68C83" w:rsidR="00650570" w:rsidRDefault="00650570">
      <w:pPr>
        <w:rPr>
          <w:rFonts w:ascii="Times New Roman" w:hAnsi="Times New Roman" w:cs="Times New Roman"/>
          <w:color w:val="0D0D0D" w:themeColor="text1" w:themeTint="F2"/>
          <w:sz w:val="24"/>
          <w:szCs w:val="24"/>
        </w:rPr>
      </w:pPr>
      <w:proofErr w:type="spellStart"/>
      <w:r>
        <w:rPr>
          <w:rFonts w:ascii="Times New Roman" w:eastAsiaTheme="minorEastAsia" w:hAnsi="Times New Roman" w:cs="Times New Roman"/>
          <w:color w:val="0D0D0D" w:themeColor="text1" w:themeTint="F2"/>
          <w:sz w:val="24"/>
          <w:szCs w:val="24"/>
        </w:rPr>
        <w:t>Vout</w:t>
      </w:r>
      <w:proofErr w:type="spellEnd"/>
      <w:r>
        <w:rPr>
          <w:rFonts w:ascii="Times New Roman" w:eastAsiaTheme="minorEastAsia" w:hAnsi="Times New Roman" w:cs="Times New Roman"/>
          <w:color w:val="0D0D0D" w:themeColor="text1" w:themeTint="F2"/>
          <w:sz w:val="24"/>
          <w:szCs w:val="24"/>
        </w:rPr>
        <w:t xml:space="preserve"> max = 40.25 V.D.C.</w:t>
      </w:r>
    </w:p>
    <w:p w14:paraId="1679448D" w14:textId="0524E222" w:rsidR="00650570" w:rsidRDefault="00650570">
      <w:pPr>
        <w:rPr>
          <w:rFonts w:ascii="Times New Roman" w:hAnsi="Times New Roman" w:cs="Times New Roman"/>
          <w:color w:val="0D0D0D" w:themeColor="text1" w:themeTint="F2"/>
          <w:sz w:val="24"/>
          <w:szCs w:val="24"/>
        </w:rPr>
      </w:pPr>
      <w:r>
        <w:rPr>
          <w:rFonts w:ascii="Times New Roman" w:hAnsi="Times New Roman" w:cs="Times New Roman"/>
          <w:color w:val="0D0D0D" w:themeColor="text1" w:themeTint="F2"/>
          <w:sz w:val="24"/>
          <w:szCs w:val="24"/>
        </w:rPr>
        <w:t xml:space="preserve">For </w:t>
      </w:r>
      <w:proofErr w:type="spellStart"/>
      <w:r>
        <w:rPr>
          <w:rFonts w:ascii="Times New Roman" w:hAnsi="Times New Roman" w:cs="Times New Roman"/>
          <w:color w:val="0D0D0D" w:themeColor="text1" w:themeTint="F2"/>
          <w:sz w:val="24"/>
          <w:szCs w:val="24"/>
        </w:rPr>
        <w:t>Vout</w:t>
      </w:r>
      <w:proofErr w:type="spellEnd"/>
      <w:r>
        <w:rPr>
          <w:rFonts w:ascii="Times New Roman" w:hAnsi="Times New Roman" w:cs="Times New Roman"/>
          <w:color w:val="0D0D0D" w:themeColor="text1" w:themeTint="F2"/>
          <w:sz w:val="24"/>
          <w:szCs w:val="24"/>
        </w:rPr>
        <w:t xml:space="preserve"> minimum the resistor is turn to less than one</w:t>
      </w:r>
    </w:p>
    <w:p w14:paraId="7303F0C4" w14:textId="30BFE9F1" w:rsidR="00650570" w:rsidRDefault="00650570">
      <w:pPr>
        <w:rPr>
          <w:rFonts w:ascii="Times New Roman" w:hAnsi="Times New Roman" w:cs="Times New Roman"/>
          <w:color w:val="0D0D0D" w:themeColor="text1" w:themeTint="F2"/>
          <w:sz w:val="24"/>
          <w:szCs w:val="24"/>
        </w:rPr>
      </w:pPr>
      <w:proofErr w:type="spellStart"/>
      <w:r>
        <w:rPr>
          <w:rFonts w:ascii="Times New Roman" w:hAnsi="Times New Roman" w:cs="Times New Roman"/>
          <w:color w:val="0D0D0D" w:themeColor="text1" w:themeTint="F2"/>
          <w:sz w:val="24"/>
          <w:szCs w:val="24"/>
        </w:rPr>
        <w:t>Rv</w:t>
      </w:r>
      <w:proofErr w:type="spellEnd"/>
      <w:r>
        <w:rPr>
          <w:rFonts w:ascii="Times New Roman" w:hAnsi="Times New Roman" w:cs="Times New Roman"/>
          <w:color w:val="0D0D0D" w:themeColor="text1" w:themeTint="F2"/>
          <w:sz w:val="24"/>
          <w:szCs w:val="24"/>
        </w:rPr>
        <w:t xml:space="preserve"> = 0</w:t>
      </w:r>
    </w:p>
    <w:p w14:paraId="4D7E8024" w14:textId="138BA5EF" w:rsidR="00650570" w:rsidRDefault="00650570">
      <w:pPr>
        <w:rPr>
          <w:rFonts w:ascii="Times New Roman" w:eastAsiaTheme="minorEastAsia" w:hAnsi="Times New Roman" w:cs="Times New Roman"/>
          <w:color w:val="0D0D0D" w:themeColor="text1" w:themeTint="F2"/>
          <w:sz w:val="24"/>
          <w:szCs w:val="24"/>
        </w:rPr>
      </w:pPr>
      <w:proofErr w:type="spellStart"/>
      <w:r>
        <w:rPr>
          <w:rFonts w:ascii="Times New Roman" w:hAnsi="Times New Roman" w:cs="Times New Roman"/>
          <w:color w:val="0D0D0D" w:themeColor="text1" w:themeTint="F2"/>
          <w:sz w:val="24"/>
          <w:szCs w:val="24"/>
        </w:rPr>
        <w:t>Vout</w:t>
      </w:r>
      <w:proofErr w:type="spellEnd"/>
      <w:r>
        <w:rPr>
          <w:rFonts w:ascii="Times New Roman" w:hAnsi="Times New Roman" w:cs="Times New Roman"/>
          <w:color w:val="0D0D0D" w:themeColor="text1" w:themeTint="F2"/>
          <w:sz w:val="24"/>
          <w:szCs w:val="24"/>
        </w:rPr>
        <w:t xml:space="preserve"> min = </w:t>
      </w:r>
      <w:r>
        <w:rPr>
          <w:rFonts w:ascii="Times New Roman" w:eastAsiaTheme="minorEastAsia" w:hAnsi="Times New Roman" w:cs="Times New Roman"/>
          <w:color w:val="0D0D0D" w:themeColor="text1" w:themeTint="F2"/>
          <w:sz w:val="24"/>
          <w:szCs w:val="24"/>
        </w:rPr>
        <w:t>1.25</w:t>
      </w:r>
      <m:oMath>
        <m:d>
          <m:dPr>
            <m:begChr m:val="["/>
            <m:endChr m:val="]"/>
            <m:ctrlPr>
              <w:rPr>
                <w:rFonts w:ascii="Cambria Math" w:hAnsi="Cambria Math" w:cs="Times New Roman"/>
                <w:i/>
                <w:color w:val="0D0D0D" w:themeColor="text1" w:themeTint="F2"/>
                <w:sz w:val="24"/>
                <w:szCs w:val="24"/>
              </w:rPr>
            </m:ctrlPr>
          </m:dPr>
          <m:e>
            <m:r>
              <w:rPr>
                <w:rFonts w:ascii="Cambria Math" w:hAnsi="Cambria Math" w:cs="Times New Roman"/>
                <w:color w:val="0D0D0D" w:themeColor="text1" w:themeTint="F2"/>
                <w:sz w:val="24"/>
                <w:szCs w:val="24"/>
              </w:rPr>
              <m:t>1+</m:t>
            </m:r>
            <m:f>
              <m:fPr>
                <m:ctrlPr>
                  <w:rPr>
                    <w:rFonts w:ascii="Cambria Math" w:hAnsi="Cambria Math" w:cs="Times New Roman"/>
                    <w:i/>
                    <w:color w:val="0D0D0D" w:themeColor="text1" w:themeTint="F2"/>
                    <w:sz w:val="24"/>
                    <w:szCs w:val="24"/>
                  </w:rPr>
                </m:ctrlPr>
              </m:fPr>
              <m:num>
                <m:r>
                  <w:rPr>
                    <w:rFonts w:ascii="Cambria Math" w:hAnsi="Cambria Math" w:cs="Times New Roman"/>
                    <w:color w:val="0D0D0D" w:themeColor="text1" w:themeTint="F2"/>
                    <w:sz w:val="24"/>
                    <w:szCs w:val="24"/>
                  </w:rPr>
                  <m:t>12 x 0</m:t>
                </m:r>
              </m:num>
              <m:den>
                <m:sSub>
                  <m:sSubPr>
                    <m:ctrlPr>
                      <w:rPr>
                        <w:rFonts w:ascii="Cambria Math" w:hAnsi="Cambria Math" w:cs="Times New Roman"/>
                        <w:i/>
                        <w:color w:val="0D0D0D" w:themeColor="text1" w:themeTint="F2"/>
                        <w:sz w:val="24"/>
                        <w:szCs w:val="24"/>
                      </w:rPr>
                    </m:ctrlPr>
                  </m:sSubPr>
                  <m:e>
                    <m:r>
                      <w:rPr>
                        <w:rFonts w:ascii="Cambria Math" w:hAnsi="Cambria Math" w:cs="Times New Roman"/>
                        <w:color w:val="0D0D0D" w:themeColor="text1" w:themeTint="F2"/>
                        <w:sz w:val="24"/>
                        <w:szCs w:val="24"/>
                      </w:rPr>
                      <m:t>(12+0)</m:t>
                    </m:r>
                  </m:e>
                  <m:sub>
                    <m:r>
                      <w:rPr>
                        <w:rFonts w:ascii="Cambria Math" w:hAnsi="Cambria Math" w:cs="Times New Roman"/>
                        <w:color w:val="0D0D0D" w:themeColor="text1" w:themeTint="F2"/>
                        <w:sz w:val="24"/>
                        <w:szCs w:val="24"/>
                      </w:rPr>
                      <m:t>0.22</m:t>
                    </m:r>
                  </m:sub>
                </m:sSub>
              </m:den>
            </m:f>
          </m:e>
        </m:d>
      </m:oMath>
      <w:r>
        <w:rPr>
          <w:rFonts w:ascii="Times New Roman" w:eastAsiaTheme="minorEastAsia" w:hAnsi="Times New Roman" w:cs="Times New Roman"/>
          <w:color w:val="0D0D0D" w:themeColor="text1" w:themeTint="F2"/>
          <w:sz w:val="24"/>
          <w:szCs w:val="24"/>
        </w:rPr>
        <w:t xml:space="preserve"> </w:t>
      </w:r>
    </w:p>
    <w:p w14:paraId="6F699032" w14:textId="41E671FD" w:rsidR="00650570" w:rsidRDefault="00650570">
      <w:pPr>
        <w:rPr>
          <w:rFonts w:ascii="Times New Roman" w:hAnsi="Times New Roman" w:cs="Times New Roman"/>
          <w:color w:val="0D0D0D" w:themeColor="text1" w:themeTint="F2"/>
          <w:sz w:val="24"/>
          <w:szCs w:val="24"/>
        </w:rPr>
      </w:pPr>
      <w:r>
        <w:rPr>
          <w:rFonts w:ascii="Times New Roman" w:eastAsiaTheme="minorEastAsia" w:hAnsi="Times New Roman" w:cs="Times New Roman"/>
          <w:color w:val="0D0D0D" w:themeColor="text1" w:themeTint="F2"/>
          <w:sz w:val="24"/>
          <w:szCs w:val="24"/>
        </w:rPr>
        <w:t>= 1.25</w:t>
      </w:r>
      <m:oMath>
        <m:d>
          <m:dPr>
            <m:begChr m:val="["/>
            <m:endChr m:val="]"/>
            <m:ctrlPr>
              <w:rPr>
                <w:rFonts w:ascii="Cambria Math" w:hAnsi="Cambria Math" w:cs="Times New Roman"/>
                <w:i/>
                <w:color w:val="0D0D0D" w:themeColor="text1" w:themeTint="F2"/>
                <w:sz w:val="24"/>
                <w:szCs w:val="24"/>
              </w:rPr>
            </m:ctrlPr>
          </m:dPr>
          <m:e>
            <m:r>
              <w:rPr>
                <w:rFonts w:ascii="Cambria Math" w:hAnsi="Cambria Math" w:cs="Times New Roman"/>
                <w:color w:val="0D0D0D" w:themeColor="text1" w:themeTint="F2"/>
                <w:sz w:val="24"/>
                <w:szCs w:val="24"/>
              </w:rPr>
              <m:t>1+</m:t>
            </m:r>
            <m:f>
              <m:fPr>
                <m:ctrlPr>
                  <w:rPr>
                    <w:rFonts w:ascii="Cambria Math" w:hAnsi="Cambria Math" w:cs="Times New Roman"/>
                    <w:i/>
                    <w:color w:val="0D0D0D" w:themeColor="text1" w:themeTint="F2"/>
                    <w:sz w:val="24"/>
                    <w:szCs w:val="24"/>
                  </w:rPr>
                </m:ctrlPr>
              </m:fPr>
              <m:num>
                <m:r>
                  <w:rPr>
                    <w:rFonts w:ascii="Cambria Math" w:hAnsi="Cambria Math" w:cs="Times New Roman"/>
                    <w:color w:val="0D0D0D" w:themeColor="text1" w:themeTint="F2"/>
                    <w:sz w:val="24"/>
                    <w:szCs w:val="24"/>
                  </w:rPr>
                  <m:t>0</m:t>
                </m:r>
              </m:num>
              <m:den>
                <m:r>
                  <w:rPr>
                    <w:rFonts w:ascii="Cambria Math" w:hAnsi="Cambria Math" w:cs="Times New Roman"/>
                    <w:color w:val="0D0D0D" w:themeColor="text1" w:themeTint="F2"/>
                    <w:sz w:val="24"/>
                    <w:szCs w:val="24"/>
                  </w:rPr>
                  <m:t>2.64</m:t>
                </m:r>
              </m:den>
            </m:f>
          </m:e>
        </m:d>
      </m:oMath>
    </w:p>
    <w:p w14:paraId="15A92EC7" w14:textId="4C272D54" w:rsidR="00650570" w:rsidRDefault="00650570" w:rsidP="00650570">
      <w:pPr>
        <w:rPr>
          <w:rFonts w:ascii="Times New Roman" w:hAnsi="Times New Roman" w:cs="Times New Roman"/>
          <w:color w:val="0D0D0D" w:themeColor="text1" w:themeTint="F2"/>
          <w:sz w:val="24"/>
          <w:szCs w:val="24"/>
        </w:rPr>
      </w:pPr>
      <w:r>
        <w:rPr>
          <w:rFonts w:ascii="Times New Roman" w:eastAsiaTheme="minorEastAsia" w:hAnsi="Times New Roman" w:cs="Times New Roman"/>
          <w:color w:val="0D0D0D" w:themeColor="text1" w:themeTint="F2"/>
          <w:sz w:val="24"/>
          <w:szCs w:val="24"/>
        </w:rPr>
        <w:t>= 1.25</w:t>
      </w:r>
      <m:oMath>
        <m:d>
          <m:dPr>
            <m:begChr m:val="["/>
            <m:endChr m:val="]"/>
            <m:ctrlPr>
              <w:rPr>
                <w:rFonts w:ascii="Cambria Math" w:hAnsi="Cambria Math" w:cs="Times New Roman"/>
                <w:i/>
                <w:color w:val="0D0D0D" w:themeColor="text1" w:themeTint="F2"/>
                <w:sz w:val="24"/>
                <w:szCs w:val="24"/>
              </w:rPr>
            </m:ctrlPr>
          </m:dPr>
          <m:e>
            <m:r>
              <w:rPr>
                <w:rFonts w:ascii="Cambria Math" w:hAnsi="Cambria Math" w:cs="Times New Roman"/>
                <w:color w:val="0D0D0D" w:themeColor="text1" w:themeTint="F2"/>
                <w:sz w:val="24"/>
                <w:szCs w:val="24"/>
              </w:rPr>
              <m:t>1+0</m:t>
            </m:r>
          </m:e>
        </m:d>
      </m:oMath>
      <w:r>
        <w:rPr>
          <w:rFonts w:ascii="Times New Roman" w:eastAsiaTheme="minorEastAsia" w:hAnsi="Times New Roman" w:cs="Times New Roman"/>
          <w:color w:val="0D0D0D" w:themeColor="text1" w:themeTint="F2"/>
          <w:sz w:val="24"/>
          <w:szCs w:val="24"/>
        </w:rPr>
        <w:t xml:space="preserve">  = = 1.25</w:t>
      </w:r>
      <m:oMath>
        <m:d>
          <m:dPr>
            <m:begChr m:val="["/>
            <m:endChr m:val="]"/>
            <m:ctrlPr>
              <w:rPr>
                <w:rFonts w:ascii="Cambria Math" w:hAnsi="Cambria Math" w:cs="Times New Roman"/>
                <w:i/>
                <w:color w:val="0D0D0D" w:themeColor="text1" w:themeTint="F2"/>
                <w:sz w:val="24"/>
                <w:szCs w:val="24"/>
              </w:rPr>
            </m:ctrlPr>
          </m:dPr>
          <m:e>
            <m:r>
              <w:rPr>
                <w:rFonts w:ascii="Cambria Math" w:hAnsi="Cambria Math" w:cs="Times New Roman"/>
                <w:color w:val="0D0D0D" w:themeColor="text1" w:themeTint="F2"/>
                <w:sz w:val="24"/>
                <w:szCs w:val="24"/>
              </w:rPr>
              <m:t>1</m:t>
            </m:r>
          </m:e>
        </m:d>
      </m:oMath>
    </w:p>
    <w:p w14:paraId="10D2E68F" w14:textId="6B812166" w:rsidR="00591F46" w:rsidRDefault="00650570" w:rsidP="00591F46">
      <w:pPr>
        <w:spacing w:after="0" w:line="480" w:lineRule="auto"/>
        <w:jc w:val="both"/>
        <w:rPr>
          <w:rFonts w:ascii="Times New Roman" w:hAnsi="Times New Roman" w:cs="Times New Roman"/>
          <w:color w:val="0D0D0D" w:themeColor="text1" w:themeTint="F2"/>
          <w:sz w:val="24"/>
          <w:szCs w:val="24"/>
        </w:rPr>
      </w:pPr>
      <w:r>
        <w:rPr>
          <w:rFonts w:ascii="Times New Roman" w:hAnsi="Times New Roman" w:cs="Times New Roman"/>
          <w:color w:val="0D0D0D" w:themeColor="text1" w:themeTint="F2"/>
          <w:sz w:val="24"/>
          <w:szCs w:val="24"/>
        </w:rPr>
        <w:t>= 1.25 V.D.C.</w:t>
      </w:r>
    </w:p>
    <w:p w14:paraId="53EB2E94" w14:textId="0066CC98" w:rsidR="00650570" w:rsidRDefault="00650570" w:rsidP="00591F46">
      <w:pPr>
        <w:spacing w:after="0" w:line="480" w:lineRule="auto"/>
        <w:jc w:val="both"/>
        <w:rPr>
          <w:rFonts w:ascii="Times New Roman" w:hAnsi="Times New Roman" w:cs="Times New Roman"/>
          <w:color w:val="0D0D0D" w:themeColor="text1" w:themeTint="F2"/>
          <w:sz w:val="24"/>
          <w:szCs w:val="24"/>
        </w:rPr>
      </w:pPr>
    </w:p>
    <w:p w14:paraId="02C39B1F" w14:textId="481800D9" w:rsidR="00650570" w:rsidRPr="00786793" w:rsidRDefault="00650570" w:rsidP="00591F46">
      <w:pPr>
        <w:spacing w:after="0" w:line="480" w:lineRule="auto"/>
        <w:jc w:val="both"/>
        <w:rPr>
          <w:rFonts w:ascii="Times New Roman" w:hAnsi="Times New Roman" w:cs="Times New Roman"/>
          <w:b/>
          <w:color w:val="0D0D0D" w:themeColor="text1" w:themeTint="F2"/>
          <w:sz w:val="24"/>
          <w:szCs w:val="24"/>
        </w:rPr>
      </w:pPr>
      <w:r w:rsidRPr="00786793">
        <w:rPr>
          <w:rFonts w:ascii="Times New Roman" w:hAnsi="Times New Roman" w:cs="Times New Roman"/>
          <w:b/>
          <w:color w:val="0D0D0D" w:themeColor="text1" w:themeTint="F2"/>
          <w:sz w:val="24"/>
          <w:szCs w:val="24"/>
        </w:rPr>
        <w:t>Ripple factor of the build circuit at 100% resistance and at 0% resistance</w:t>
      </w:r>
    </w:p>
    <w:p w14:paraId="09E1346E" w14:textId="1F61FF8E" w:rsidR="00650570" w:rsidRDefault="00650570" w:rsidP="00591F46">
      <w:pPr>
        <w:spacing w:after="0" w:line="480" w:lineRule="auto"/>
        <w:jc w:val="both"/>
        <w:rPr>
          <w:rFonts w:ascii="Times New Roman" w:hAnsi="Times New Roman" w:cs="Times New Roman"/>
          <w:color w:val="0D0D0D" w:themeColor="text1" w:themeTint="F2"/>
          <w:sz w:val="24"/>
          <w:szCs w:val="24"/>
        </w:rPr>
      </w:pPr>
      <w:r>
        <w:rPr>
          <w:rFonts w:ascii="Times New Roman" w:hAnsi="Times New Roman" w:cs="Times New Roman"/>
          <w:color w:val="0D0D0D" w:themeColor="text1" w:themeTint="F2"/>
          <w:sz w:val="24"/>
          <w:szCs w:val="24"/>
        </w:rPr>
        <w:t>Ripple factor at 100% Resistance</w:t>
      </w:r>
    </w:p>
    <w:p w14:paraId="0D95B392" w14:textId="38D89C17" w:rsidR="00650570" w:rsidRDefault="00650570" w:rsidP="00591F46">
      <w:pPr>
        <w:spacing w:after="0" w:line="480" w:lineRule="auto"/>
        <w:jc w:val="both"/>
        <w:rPr>
          <w:rFonts w:ascii="Times New Roman" w:eastAsiaTheme="minorEastAsia" w:hAnsi="Times New Roman" w:cs="Times New Roman"/>
          <w:color w:val="0D0D0D" w:themeColor="text1" w:themeTint="F2"/>
          <w:sz w:val="24"/>
          <w:szCs w:val="24"/>
        </w:rPr>
      </w:pPr>
      <w:r>
        <w:rPr>
          <w:rFonts w:ascii="Times New Roman" w:hAnsi="Times New Roman" w:cs="Times New Roman"/>
          <w:color w:val="0D0D0D" w:themeColor="text1" w:themeTint="F2"/>
          <w:sz w:val="24"/>
          <w:szCs w:val="24"/>
        </w:rPr>
        <w:t xml:space="preserve">% r = </w:t>
      </w:r>
      <m:oMath>
        <m:f>
          <m:fPr>
            <m:ctrlPr>
              <w:rPr>
                <w:rFonts w:ascii="Cambria Math" w:hAnsi="Cambria Math" w:cs="Times New Roman"/>
                <w:i/>
                <w:color w:val="0D0D0D" w:themeColor="text1" w:themeTint="F2"/>
                <w:sz w:val="24"/>
                <w:szCs w:val="24"/>
              </w:rPr>
            </m:ctrlPr>
          </m:fPr>
          <m:num>
            <m:r>
              <w:rPr>
                <w:rFonts w:ascii="Cambria Math" w:hAnsi="Cambria Math" w:cs="Times New Roman"/>
                <w:color w:val="0D0D0D" w:themeColor="text1" w:themeTint="F2"/>
                <w:sz w:val="24"/>
                <w:szCs w:val="24"/>
              </w:rPr>
              <m:t>Vp</m:t>
            </m:r>
          </m:num>
          <m:den>
            <m:d>
              <m:dPr>
                <m:ctrlPr>
                  <w:rPr>
                    <w:rFonts w:ascii="Cambria Math" w:hAnsi="Cambria Math" w:cs="Times New Roman"/>
                    <w:i/>
                    <w:color w:val="0D0D0D" w:themeColor="text1" w:themeTint="F2"/>
                    <w:sz w:val="24"/>
                    <w:szCs w:val="24"/>
                  </w:rPr>
                </m:ctrlPr>
              </m:dPr>
              <m:e>
                <m:r>
                  <w:rPr>
                    <w:rFonts w:ascii="Cambria Math" w:hAnsi="Cambria Math" w:cs="Times New Roman"/>
                    <w:color w:val="0D0D0D" w:themeColor="text1" w:themeTint="F2"/>
                    <w:sz w:val="24"/>
                    <w:szCs w:val="24"/>
                  </w:rPr>
                  <m:t>2</m:t>
                </m:r>
              </m:e>
            </m:d>
            <m:r>
              <w:rPr>
                <w:rFonts w:ascii="Cambria Math" w:hAnsi="Cambria Math" w:cs="Times New Roman"/>
                <w:color w:val="0D0D0D" w:themeColor="text1" w:themeTint="F2"/>
                <w:sz w:val="24"/>
                <w:szCs w:val="24"/>
              </w:rPr>
              <m:t>Vdc</m:t>
            </m:r>
          </m:den>
        </m:f>
      </m:oMath>
      <w:r>
        <w:rPr>
          <w:rFonts w:ascii="Times New Roman" w:eastAsiaTheme="minorEastAsia" w:hAnsi="Times New Roman" w:cs="Times New Roman"/>
          <w:color w:val="0D0D0D" w:themeColor="text1" w:themeTint="F2"/>
          <w:sz w:val="24"/>
          <w:szCs w:val="24"/>
        </w:rPr>
        <w:t xml:space="preserve"> x 100</w:t>
      </w:r>
    </w:p>
    <w:p w14:paraId="0CF67411" w14:textId="54D6300C" w:rsidR="00650570" w:rsidRDefault="00650570" w:rsidP="00650570">
      <w:pPr>
        <w:spacing w:after="0" w:line="480" w:lineRule="auto"/>
        <w:jc w:val="both"/>
        <w:rPr>
          <w:rFonts w:ascii="Times New Roman" w:eastAsiaTheme="minorEastAsia" w:hAnsi="Times New Roman" w:cs="Times New Roman"/>
          <w:color w:val="0D0D0D" w:themeColor="text1" w:themeTint="F2"/>
          <w:sz w:val="24"/>
          <w:szCs w:val="24"/>
        </w:rPr>
      </w:pPr>
      <w:r>
        <w:rPr>
          <w:rFonts w:ascii="Times New Roman" w:hAnsi="Times New Roman" w:cs="Times New Roman"/>
          <w:color w:val="0D0D0D" w:themeColor="text1" w:themeTint="F2"/>
          <w:sz w:val="24"/>
          <w:szCs w:val="24"/>
        </w:rPr>
        <w:t xml:space="preserve">% r = </w:t>
      </w:r>
      <m:oMath>
        <m:f>
          <m:fPr>
            <m:ctrlPr>
              <w:rPr>
                <w:rFonts w:ascii="Cambria Math" w:hAnsi="Cambria Math" w:cs="Times New Roman"/>
                <w:i/>
                <w:color w:val="0D0D0D" w:themeColor="text1" w:themeTint="F2"/>
                <w:sz w:val="24"/>
                <w:szCs w:val="24"/>
              </w:rPr>
            </m:ctrlPr>
          </m:fPr>
          <m:num>
            <m:r>
              <w:rPr>
                <w:rFonts w:ascii="Cambria Math" w:hAnsi="Cambria Math" w:cs="Times New Roman"/>
                <w:color w:val="0D0D0D" w:themeColor="text1" w:themeTint="F2"/>
                <w:sz w:val="24"/>
                <w:szCs w:val="24"/>
              </w:rPr>
              <m:t>4.36Nv</m:t>
            </m:r>
          </m:num>
          <m:den>
            <m:d>
              <m:dPr>
                <m:ctrlPr>
                  <w:rPr>
                    <w:rFonts w:ascii="Cambria Math" w:hAnsi="Cambria Math" w:cs="Times New Roman"/>
                    <w:i/>
                    <w:color w:val="0D0D0D" w:themeColor="text1" w:themeTint="F2"/>
                    <w:sz w:val="24"/>
                    <w:szCs w:val="24"/>
                  </w:rPr>
                </m:ctrlPr>
              </m:dPr>
              <m:e>
                <m:r>
                  <w:rPr>
                    <w:rFonts w:ascii="Cambria Math" w:hAnsi="Cambria Math" w:cs="Times New Roman"/>
                    <w:color w:val="0D0D0D" w:themeColor="text1" w:themeTint="F2"/>
                    <w:sz w:val="24"/>
                    <w:szCs w:val="24"/>
                  </w:rPr>
                  <m:t>2</m:t>
                </m:r>
              </m:e>
            </m:d>
            <m:r>
              <w:rPr>
                <w:rFonts w:ascii="Cambria Math" w:hAnsi="Cambria Math" w:cs="Times New Roman"/>
                <w:color w:val="0D0D0D" w:themeColor="text1" w:themeTint="F2"/>
                <w:sz w:val="24"/>
                <w:szCs w:val="24"/>
              </w:rPr>
              <m:t>(44v)</m:t>
            </m:r>
          </m:den>
        </m:f>
      </m:oMath>
      <w:r>
        <w:rPr>
          <w:rFonts w:ascii="Times New Roman" w:eastAsiaTheme="minorEastAsia" w:hAnsi="Times New Roman" w:cs="Times New Roman"/>
          <w:color w:val="0D0D0D" w:themeColor="text1" w:themeTint="F2"/>
          <w:sz w:val="24"/>
          <w:szCs w:val="24"/>
        </w:rPr>
        <w:t xml:space="preserve"> x 100</w:t>
      </w:r>
    </w:p>
    <w:p w14:paraId="5BD70A9C" w14:textId="4FC755A4" w:rsidR="00650570" w:rsidRDefault="00650570" w:rsidP="00650570">
      <w:pPr>
        <w:spacing w:after="0" w:line="480" w:lineRule="auto"/>
        <w:jc w:val="both"/>
        <w:rPr>
          <w:rFonts w:ascii="Times New Roman" w:eastAsiaTheme="minorEastAsia" w:hAnsi="Times New Roman" w:cs="Times New Roman"/>
          <w:color w:val="0D0D0D" w:themeColor="text1" w:themeTint="F2"/>
          <w:sz w:val="24"/>
          <w:szCs w:val="24"/>
        </w:rPr>
      </w:pPr>
      <w:r>
        <w:rPr>
          <w:rFonts w:ascii="Times New Roman" w:hAnsi="Times New Roman" w:cs="Times New Roman"/>
          <w:color w:val="0D0D0D" w:themeColor="text1" w:themeTint="F2"/>
          <w:sz w:val="24"/>
          <w:szCs w:val="24"/>
        </w:rPr>
        <w:lastRenderedPageBreak/>
        <w:t xml:space="preserve">% r = </w:t>
      </w:r>
      <m:oMath>
        <m:f>
          <m:fPr>
            <m:ctrlPr>
              <w:rPr>
                <w:rFonts w:ascii="Cambria Math" w:hAnsi="Cambria Math" w:cs="Times New Roman"/>
                <w:i/>
                <w:color w:val="0D0D0D" w:themeColor="text1" w:themeTint="F2"/>
                <w:sz w:val="24"/>
                <w:szCs w:val="24"/>
              </w:rPr>
            </m:ctrlPr>
          </m:fPr>
          <m:num>
            <m:r>
              <w:rPr>
                <w:rFonts w:ascii="Cambria Math" w:hAnsi="Cambria Math" w:cs="Times New Roman"/>
                <w:color w:val="0D0D0D" w:themeColor="text1" w:themeTint="F2"/>
                <w:sz w:val="24"/>
                <w:szCs w:val="24"/>
              </w:rPr>
              <m:t>4.36Nv</m:t>
            </m:r>
          </m:num>
          <m:den>
            <m:r>
              <w:rPr>
                <w:rFonts w:ascii="Cambria Math" w:hAnsi="Cambria Math" w:cs="Times New Roman"/>
                <w:color w:val="0D0D0D" w:themeColor="text1" w:themeTint="F2"/>
                <w:sz w:val="24"/>
                <w:szCs w:val="24"/>
              </w:rPr>
              <m:t>88</m:t>
            </m:r>
          </m:den>
        </m:f>
      </m:oMath>
      <w:r>
        <w:rPr>
          <w:rFonts w:ascii="Times New Roman" w:eastAsiaTheme="minorEastAsia" w:hAnsi="Times New Roman" w:cs="Times New Roman"/>
          <w:color w:val="0D0D0D" w:themeColor="text1" w:themeTint="F2"/>
          <w:sz w:val="24"/>
          <w:szCs w:val="24"/>
        </w:rPr>
        <w:t xml:space="preserve"> x 100 = 4.955Nv</w:t>
      </w:r>
    </w:p>
    <w:p w14:paraId="2D2D55FD" w14:textId="60309421" w:rsidR="00650570" w:rsidRDefault="00650570" w:rsidP="00650570">
      <w:pPr>
        <w:spacing w:after="0" w:line="480" w:lineRule="auto"/>
        <w:jc w:val="both"/>
        <w:rPr>
          <w:rFonts w:ascii="Times New Roman" w:eastAsiaTheme="minorEastAsia" w:hAnsi="Times New Roman" w:cs="Times New Roman"/>
          <w:color w:val="0D0D0D" w:themeColor="text1" w:themeTint="F2"/>
          <w:sz w:val="24"/>
          <w:szCs w:val="24"/>
        </w:rPr>
      </w:pPr>
      <w:r>
        <w:rPr>
          <w:rFonts w:ascii="Times New Roman" w:eastAsiaTheme="minorEastAsia" w:hAnsi="Times New Roman" w:cs="Times New Roman"/>
          <w:color w:val="0D0D0D" w:themeColor="text1" w:themeTint="F2"/>
          <w:sz w:val="24"/>
          <w:szCs w:val="24"/>
        </w:rPr>
        <w:t>at 100% r = 0.000005%</w:t>
      </w:r>
    </w:p>
    <w:p w14:paraId="42AFAED9" w14:textId="266E9452" w:rsidR="00650570" w:rsidRDefault="00650570" w:rsidP="00650570">
      <w:pPr>
        <w:spacing w:after="0" w:line="480" w:lineRule="auto"/>
        <w:jc w:val="both"/>
        <w:rPr>
          <w:rFonts w:ascii="Times New Roman" w:eastAsiaTheme="minorEastAsia" w:hAnsi="Times New Roman" w:cs="Times New Roman"/>
          <w:color w:val="0D0D0D" w:themeColor="text1" w:themeTint="F2"/>
          <w:sz w:val="24"/>
          <w:szCs w:val="24"/>
        </w:rPr>
      </w:pPr>
      <w:r>
        <w:rPr>
          <w:rFonts w:ascii="Times New Roman" w:eastAsiaTheme="minorEastAsia" w:hAnsi="Times New Roman" w:cs="Times New Roman"/>
          <w:color w:val="0D0D0D" w:themeColor="text1" w:themeTint="F2"/>
          <w:sz w:val="24"/>
          <w:szCs w:val="24"/>
        </w:rPr>
        <w:t>Ripple factor at 0% Resistance</w:t>
      </w:r>
    </w:p>
    <w:p w14:paraId="27716666" w14:textId="1F3D34DA" w:rsidR="007F6933" w:rsidRDefault="00650570" w:rsidP="007F6933">
      <w:pPr>
        <w:spacing w:after="0" w:line="480" w:lineRule="auto"/>
        <w:jc w:val="both"/>
        <w:rPr>
          <w:rFonts w:ascii="Times New Roman" w:eastAsiaTheme="minorEastAsia" w:hAnsi="Times New Roman" w:cs="Times New Roman"/>
          <w:color w:val="0D0D0D" w:themeColor="text1" w:themeTint="F2"/>
          <w:sz w:val="24"/>
          <w:szCs w:val="24"/>
        </w:rPr>
      </w:pPr>
      <w:r>
        <w:rPr>
          <w:rFonts w:ascii="Times New Roman" w:eastAsiaTheme="minorEastAsia" w:hAnsi="Times New Roman" w:cs="Times New Roman"/>
          <w:color w:val="0D0D0D" w:themeColor="text1" w:themeTint="F2"/>
          <w:sz w:val="24"/>
          <w:szCs w:val="24"/>
        </w:rPr>
        <w:t>% r =</w:t>
      </w:r>
      <w:r w:rsidR="007F6933">
        <w:rPr>
          <w:rFonts w:ascii="Times New Roman" w:hAnsi="Times New Roman" w:cs="Times New Roman"/>
          <w:color w:val="0D0D0D" w:themeColor="text1" w:themeTint="F2"/>
          <w:sz w:val="24"/>
          <w:szCs w:val="24"/>
        </w:rPr>
        <w:t xml:space="preserve"> </w:t>
      </w:r>
      <m:oMath>
        <m:f>
          <m:fPr>
            <m:ctrlPr>
              <w:rPr>
                <w:rFonts w:ascii="Cambria Math" w:hAnsi="Cambria Math" w:cs="Times New Roman"/>
                <w:i/>
                <w:color w:val="0D0D0D" w:themeColor="text1" w:themeTint="F2"/>
                <w:sz w:val="24"/>
                <w:szCs w:val="24"/>
              </w:rPr>
            </m:ctrlPr>
          </m:fPr>
          <m:num>
            <m:r>
              <w:rPr>
                <w:rFonts w:ascii="Cambria Math" w:hAnsi="Cambria Math" w:cs="Times New Roman"/>
                <w:color w:val="0D0D0D" w:themeColor="text1" w:themeTint="F2"/>
                <w:sz w:val="24"/>
                <w:szCs w:val="24"/>
              </w:rPr>
              <m:t>Vp</m:t>
            </m:r>
          </m:num>
          <m:den>
            <m:d>
              <m:dPr>
                <m:ctrlPr>
                  <w:rPr>
                    <w:rFonts w:ascii="Cambria Math" w:hAnsi="Cambria Math" w:cs="Times New Roman"/>
                    <w:i/>
                    <w:color w:val="0D0D0D" w:themeColor="text1" w:themeTint="F2"/>
                    <w:sz w:val="24"/>
                    <w:szCs w:val="24"/>
                  </w:rPr>
                </m:ctrlPr>
              </m:dPr>
              <m:e>
                <m:r>
                  <w:rPr>
                    <w:rFonts w:ascii="Cambria Math" w:hAnsi="Cambria Math" w:cs="Times New Roman"/>
                    <w:color w:val="0D0D0D" w:themeColor="text1" w:themeTint="F2"/>
                    <w:sz w:val="24"/>
                    <w:szCs w:val="24"/>
                  </w:rPr>
                  <m:t>2</m:t>
                </m:r>
              </m:e>
            </m:d>
            <m:r>
              <w:rPr>
                <w:rFonts w:ascii="Cambria Math" w:hAnsi="Cambria Math" w:cs="Times New Roman"/>
                <w:color w:val="0D0D0D" w:themeColor="text1" w:themeTint="F2"/>
                <w:sz w:val="24"/>
                <w:szCs w:val="24"/>
              </w:rPr>
              <m:t>Vdc</m:t>
            </m:r>
          </m:den>
        </m:f>
      </m:oMath>
      <w:r w:rsidR="007F6933">
        <w:rPr>
          <w:rFonts w:ascii="Times New Roman" w:eastAsiaTheme="minorEastAsia" w:hAnsi="Times New Roman" w:cs="Times New Roman"/>
          <w:color w:val="0D0D0D" w:themeColor="text1" w:themeTint="F2"/>
          <w:sz w:val="24"/>
          <w:szCs w:val="24"/>
        </w:rPr>
        <w:t xml:space="preserve"> x 100</w:t>
      </w:r>
    </w:p>
    <w:p w14:paraId="28D7A524" w14:textId="4D4EB436" w:rsidR="007F6933" w:rsidRDefault="007F6933" w:rsidP="007F6933">
      <w:pPr>
        <w:spacing w:after="0" w:line="480" w:lineRule="auto"/>
        <w:jc w:val="both"/>
        <w:rPr>
          <w:rFonts w:ascii="Times New Roman" w:eastAsiaTheme="minorEastAsia" w:hAnsi="Times New Roman" w:cs="Times New Roman"/>
          <w:color w:val="0D0D0D" w:themeColor="text1" w:themeTint="F2"/>
          <w:sz w:val="24"/>
          <w:szCs w:val="24"/>
        </w:rPr>
      </w:pPr>
      <w:r>
        <w:rPr>
          <w:rFonts w:ascii="Times New Roman" w:eastAsiaTheme="minorEastAsia" w:hAnsi="Times New Roman" w:cs="Times New Roman"/>
          <w:color w:val="0D0D0D" w:themeColor="text1" w:themeTint="F2"/>
          <w:sz w:val="24"/>
          <w:szCs w:val="24"/>
        </w:rPr>
        <w:t>% r =</w:t>
      </w:r>
      <w:r>
        <w:rPr>
          <w:rFonts w:ascii="Times New Roman" w:hAnsi="Times New Roman" w:cs="Times New Roman"/>
          <w:color w:val="0D0D0D" w:themeColor="text1" w:themeTint="F2"/>
          <w:sz w:val="24"/>
          <w:szCs w:val="24"/>
        </w:rPr>
        <w:t xml:space="preserve"> </w:t>
      </w:r>
      <m:oMath>
        <m:f>
          <m:fPr>
            <m:ctrlPr>
              <w:rPr>
                <w:rFonts w:ascii="Cambria Math" w:hAnsi="Cambria Math" w:cs="Times New Roman"/>
                <w:i/>
                <w:color w:val="0D0D0D" w:themeColor="text1" w:themeTint="F2"/>
                <w:sz w:val="24"/>
                <w:szCs w:val="24"/>
              </w:rPr>
            </m:ctrlPr>
          </m:fPr>
          <m:num>
            <m:r>
              <w:rPr>
                <w:rFonts w:ascii="Cambria Math" w:hAnsi="Cambria Math" w:cs="Times New Roman"/>
                <w:color w:val="0D0D0D" w:themeColor="text1" w:themeTint="F2"/>
                <w:sz w:val="24"/>
                <w:szCs w:val="24"/>
              </w:rPr>
              <m:t>4.36µv</m:t>
            </m:r>
          </m:num>
          <m:den>
            <m:d>
              <m:dPr>
                <m:ctrlPr>
                  <w:rPr>
                    <w:rFonts w:ascii="Cambria Math" w:hAnsi="Cambria Math" w:cs="Times New Roman"/>
                    <w:i/>
                    <w:color w:val="0D0D0D" w:themeColor="text1" w:themeTint="F2"/>
                    <w:sz w:val="24"/>
                    <w:szCs w:val="24"/>
                  </w:rPr>
                </m:ctrlPr>
              </m:dPr>
              <m:e>
                <m:r>
                  <w:rPr>
                    <w:rFonts w:ascii="Cambria Math" w:hAnsi="Cambria Math" w:cs="Times New Roman"/>
                    <w:color w:val="0D0D0D" w:themeColor="text1" w:themeTint="F2"/>
                    <w:sz w:val="24"/>
                    <w:szCs w:val="24"/>
                  </w:rPr>
                  <m:t>2</m:t>
                </m:r>
              </m:e>
            </m:d>
            <m:r>
              <w:rPr>
                <w:rFonts w:ascii="Cambria Math" w:hAnsi="Cambria Math" w:cs="Times New Roman"/>
                <w:color w:val="0D0D0D" w:themeColor="text1" w:themeTint="F2"/>
                <w:sz w:val="24"/>
                <w:szCs w:val="24"/>
              </w:rPr>
              <m:t>(1.25)</m:t>
            </m:r>
          </m:den>
        </m:f>
      </m:oMath>
      <w:r>
        <w:rPr>
          <w:rFonts w:ascii="Times New Roman" w:eastAsiaTheme="minorEastAsia" w:hAnsi="Times New Roman" w:cs="Times New Roman"/>
          <w:color w:val="0D0D0D" w:themeColor="text1" w:themeTint="F2"/>
          <w:sz w:val="24"/>
          <w:szCs w:val="24"/>
        </w:rPr>
        <w:t xml:space="preserve"> x 100%</w:t>
      </w:r>
    </w:p>
    <w:p w14:paraId="420B2320" w14:textId="5B227708" w:rsidR="007F6933" w:rsidRDefault="007F6933" w:rsidP="007F6933">
      <w:pPr>
        <w:spacing w:after="0" w:line="480" w:lineRule="auto"/>
        <w:jc w:val="both"/>
        <w:rPr>
          <w:rFonts w:ascii="Times New Roman" w:eastAsiaTheme="minorEastAsia" w:hAnsi="Times New Roman" w:cs="Times New Roman"/>
          <w:color w:val="0D0D0D" w:themeColor="text1" w:themeTint="F2"/>
          <w:sz w:val="24"/>
          <w:szCs w:val="24"/>
        </w:rPr>
      </w:pPr>
      <w:r>
        <w:rPr>
          <w:rFonts w:ascii="Times New Roman" w:eastAsiaTheme="minorEastAsia" w:hAnsi="Times New Roman" w:cs="Times New Roman"/>
          <w:color w:val="0D0D0D" w:themeColor="text1" w:themeTint="F2"/>
          <w:sz w:val="24"/>
          <w:szCs w:val="24"/>
        </w:rPr>
        <w:t>% r =</w:t>
      </w:r>
      <w:r>
        <w:rPr>
          <w:rFonts w:ascii="Times New Roman" w:hAnsi="Times New Roman" w:cs="Times New Roman"/>
          <w:color w:val="0D0D0D" w:themeColor="text1" w:themeTint="F2"/>
          <w:sz w:val="24"/>
          <w:szCs w:val="24"/>
        </w:rPr>
        <w:t xml:space="preserve"> 2.725</w:t>
      </w:r>
      <w:r>
        <w:rPr>
          <w:rFonts w:ascii="Times New Roman" w:eastAsiaTheme="minorEastAsia" w:hAnsi="Times New Roman" w:cs="Times New Roman"/>
          <w:color w:val="0D0D0D" w:themeColor="text1" w:themeTint="F2"/>
          <w:sz w:val="24"/>
          <w:szCs w:val="24"/>
        </w:rPr>
        <w:t xml:space="preserve"> x 100%</w:t>
      </w:r>
    </w:p>
    <w:p w14:paraId="50210319" w14:textId="2EA37A45" w:rsidR="007F6933" w:rsidRDefault="007F6933" w:rsidP="007F6933">
      <w:pPr>
        <w:spacing w:after="0" w:line="480" w:lineRule="auto"/>
        <w:jc w:val="both"/>
        <w:rPr>
          <w:rFonts w:ascii="Times New Roman" w:eastAsiaTheme="minorEastAsia" w:hAnsi="Times New Roman" w:cs="Times New Roman"/>
          <w:color w:val="0D0D0D" w:themeColor="text1" w:themeTint="F2"/>
          <w:sz w:val="24"/>
          <w:szCs w:val="24"/>
        </w:rPr>
      </w:pPr>
      <w:r>
        <w:rPr>
          <w:rFonts w:ascii="Times New Roman" w:eastAsiaTheme="minorEastAsia" w:hAnsi="Times New Roman" w:cs="Times New Roman"/>
          <w:color w:val="0D0D0D" w:themeColor="text1" w:themeTint="F2"/>
          <w:sz w:val="24"/>
          <w:szCs w:val="24"/>
        </w:rPr>
        <w:t>% r =</w:t>
      </w:r>
      <w:r>
        <w:rPr>
          <w:rFonts w:ascii="Times New Roman" w:hAnsi="Times New Roman" w:cs="Times New Roman"/>
          <w:color w:val="0D0D0D" w:themeColor="text1" w:themeTint="F2"/>
          <w:sz w:val="24"/>
          <w:szCs w:val="24"/>
        </w:rPr>
        <w:t xml:space="preserve"> </w:t>
      </w:r>
      <m:oMath>
        <m:f>
          <m:fPr>
            <m:ctrlPr>
              <w:rPr>
                <w:rFonts w:ascii="Cambria Math" w:hAnsi="Cambria Math" w:cs="Times New Roman"/>
                <w:i/>
                <w:color w:val="0D0D0D" w:themeColor="text1" w:themeTint="F2"/>
                <w:sz w:val="24"/>
                <w:szCs w:val="24"/>
              </w:rPr>
            </m:ctrlPr>
          </m:fPr>
          <m:num>
            <m:r>
              <w:rPr>
                <w:rFonts w:ascii="Cambria Math" w:hAnsi="Cambria Math" w:cs="Times New Roman"/>
                <w:color w:val="0D0D0D" w:themeColor="text1" w:themeTint="F2"/>
                <w:sz w:val="24"/>
                <w:szCs w:val="24"/>
              </w:rPr>
              <m:t>272.5</m:t>
            </m:r>
          </m:num>
          <m:den>
            <m:r>
              <w:rPr>
                <w:rFonts w:ascii="Cambria Math" w:hAnsi="Cambria Math" w:cs="Times New Roman"/>
                <w:color w:val="0D0D0D" w:themeColor="text1" w:themeTint="F2"/>
                <w:sz w:val="24"/>
                <w:szCs w:val="24"/>
              </w:rPr>
              <m:t>1000000</m:t>
            </m:r>
          </m:den>
        </m:f>
      </m:oMath>
      <w:r>
        <w:rPr>
          <w:rFonts w:ascii="Times New Roman" w:eastAsiaTheme="minorEastAsia" w:hAnsi="Times New Roman" w:cs="Times New Roman"/>
          <w:color w:val="0D0D0D" w:themeColor="text1" w:themeTint="F2"/>
          <w:sz w:val="24"/>
          <w:szCs w:val="24"/>
        </w:rPr>
        <w:t xml:space="preserve"> x 100%</w:t>
      </w:r>
    </w:p>
    <w:p w14:paraId="50966E86" w14:textId="4D63BDF8" w:rsidR="007F6933" w:rsidRDefault="007F6933" w:rsidP="007F6933">
      <w:pPr>
        <w:spacing w:after="0" w:line="480" w:lineRule="auto"/>
        <w:jc w:val="both"/>
        <w:rPr>
          <w:rFonts w:ascii="Times New Roman" w:eastAsiaTheme="minorEastAsia" w:hAnsi="Times New Roman" w:cs="Times New Roman"/>
          <w:color w:val="0D0D0D" w:themeColor="text1" w:themeTint="F2"/>
          <w:sz w:val="24"/>
          <w:szCs w:val="24"/>
        </w:rPr>
      </w:pPr>
      <w:r>
        <w:rPr>
          <w:rFonts w:ascii="Times New Roman" w:eastAsiaTheme="minorEastAsia" w:hAnsi="Times New Roman" w:cs="Times New Roman"/>
          <w:color w:val="0D0D0D" w:themeColor="text1" w:themeTint="F2"/>
          <w:sz w:val="24"/>
          <w:szCs w:val="24"/>
        </w:rPr>
        <w:t>0.0002725%</w:t>
      </w:r>
    </w:p>
    <w:p w14:paraId="25BEEDED" w14:textId="3BD87935" w:rsidR="00D002FD" w:rsidRDefault="007F6933" w:rsidP="00786793">
      <w:pPr>
        <w:spacing w:after="0" w:line="480" w:lineRule="auto"/>
        <w:jc w:val="both"/>
        <w:rPr>
          <w:rFonts w:ascii="Times New Roman" w:eastAsiaTheme="minorEastAsia" w:hAnsi="Times New Roman" w:cs="Times New Roman"/>
          <w:color w:val="0D0D0D" w:themeColor="text1" w:themeTint="F2"/>
          <w:sz w:val="24"/>
          <w:szCs w:val="24"/>
        </w:rPr>
      </w:pPr>
      <w:r>
        <w:rPr>
          <w:rFonts w:ascii="Times New Roman" w:eastAsiaTheme="minorEastAsia" w:hAnsi="Times New Roman" w:cs="Times New Roman"/>
          <w:color w:val="0D0D0D" w:themeColor="text1" w:themeTint="F2"/>
          <w:sz w:val="24"/>
          <w:szCs w:val="24"/>
        </w:rPr>
        <w:t xml:space="preserve">The calculated resistance shows that the ripple factor at 0% 0.000273 and at 100% is 0.000005% both </w:t>
      </w:r>
      <w:proofErr w:type="gramStart"/>
      <w:r>
        <w:rPr>
          <w:rFonts w:ascii="Times New Roman" w:eastAsiaTheme="minorEastAsia" w:hAnsi="Times New Roman" w:cs="Times New Roman"/>
          <w:color w:val="0D0D0D" w:themeColor="text1" w:themeTint="F2"/>
          <w:sz w:val="24"/>
          <w:szCs w:val="24"/>
        </w:rPr>
        <w:t>result</w:t>
      </w:r>
      <w:proofErr w:type="gramEnd"/>
      <w:r>
        <w:rPr>
          <w:rFonts w:ascii="Times New Roman" w:eastAsiaTheme="minorEastAsia" w:hAnsi="Times New Roman" w:cs="Times New Roman"/>
          <w:color w:val="0D0D0D" w:themeColor="text1" w:themeTint="F2"/>
          <w:sz w:val="24"/>
          <w:szCs w:val="24"/>
        </w:rPr>
        <w:t xml:space="preserve"> has value to 0, which means the build circuit is a variable power supply.</w:t>
      </w:r>
    </w:p>
    <w:p w14:paraId="275236D9" w14:textId="219320AF" w:rsidR="00D002FD" w:rsidRPr="00786793" w:rsidRDefault="00D002FD" w:rsidP="00786793">
      <w:pPr>
        <w:pStyle w:val="Heading2"/>
        <w:rPr>
          <w:rFonts w:eastAsiaTheme="minorEastAsia"/>
        </w:rPr>
      </w:pPr>
      <w:bookmarkStart w:id="36" w:name="_Toc146707419"/>
      <w:r w:rsidRPr="00786793">
        <w:rPr>
          <w:rFonts w:eastAsiaTheme="minorEastAsia"/>
        </w:rPr>
        <w:t>3.</w:t>
      </w:r>
      <w:r w:rsidR="00786793">
        <w:rPr>
          <w:rFonts w:eastAsiaTheme="minorEastAsia"/>
        </w:rPr>
        <w:t>5</w:t>
      </w:r>
      <w:r w:rsidRPr="00786793">
        <w:rPr>
          <w:rFonts w:eastAsiaTheme="minorEastAsia"/>
        </w:rPr>
        <w:tab/>
        <w:t>Simulation procedure</w:t>
      </w:r>
      <w:bookmarkEnd w:id="36"/>
    </w:p>
    <w:p w14:paraId="293C6F00" w14:textId="59608C1C" w:rsidR="00D002FD" w:rsidRDefault="00D002FD" w:rsidP="007F6933">
      <w:pPr>
        <w:spacing w:after="0" w:line="480" w:lineRule="auto"/>
        <w:jc w:val="both"/>
        <w:rPr>
          <w:rFonts w:ascii="Times New Roman" w:eastAsiaTheme="minorEastAsia" w:hAnsi="Times New Roman" w:cs="Times New Roman"/>
          <w:color w:val="0D0D0D" w:themeColor="text1" w:themeTint="F2"/>
          <w:sz w:val="24"/>
          <w:szCs w:val="24"/>
        </w:rPr>
      </w:pPr>
      <w:r>
        <w:rPr>
          <w:rFonts w:ascii="Times New Roman" w:eastAsiaTheme="minorEastAsia" w:hAnsi="Times New Roman" w:cs="Times New Roman"/>
          <w:color w:val="0D0D0D" w:themeColor="text1" w:themeTint="F2"/>
          <w:sz w:val="24"/>
          <w:szCs w:val="24"/>
        </w:rPr>
        <w:t>The implemented circuit was simulated using software windows platform, all components and parameters were chosen form the database. The simulation was done under five setting.</w:t>
      </w:r>
    </w:p>
    <w:p w14:paraId="67EBEB9B" w14:textId="29497314" w:rsidR="00D002FD" w:rsidRDefault="00D002FD" w:rsidP="00D002FD">
      <w:pPr>
        <w:pStyle w:val="ListParagraph"/>
        <w:spacing w:after="0" w:line="480" w:lineRule="auto"/>
        <w:jc w:val="both"/>
        <w:rPr>
          <w:rFonts w:ascii="Times New Roman" w:eastAsiaTheme="minorEastAsia" w:hAnsi="Times New Roman" w:cs="Times New Roman"/>
          <w:color w:val="0D0D0D" w:themeColor="text1" w:themeTint="F2"/>
          <w:sz w:val="24"/>
          <w:szCs w:val="24"/>
        </w:rPr>
      </w:pPr>
      <w:r>
        <w:rPr>
          <w:rFonts w:ascii="Times New Roman" w:eastAsiaTheme="minorEastAsia" w:hAnsi="Times New Roman" w:cs="Times New Roman"/>
          <w:color w:val="0D0D0D" w:themeColor="text1" w:themeTint="F2"/>
          <w:sz w:val="24"/>
          <w:szCs w:val="24"/>
        </w:rPr>
        <w:t>1</w:t>
      </w:r>
      <w:r>
        <w:rPr>
          <w:rFonts w:ascii="Times New Roman" w:eastAsiaTheme="minorEastAsia" w:hAnsi="Times New Roman" w:cs="Times New Roman"/>
          <w:color w:val="0D0D0D" w:themeColor="text1" w:themeTint="F2"/>
          <w:sz w:val="24"/>
          <w:szCs w:val="24"/>
        </w:rPr>
        <w:tab/>
        <w:t>No A.C. Input</w:t>
      </w:r>
    </w:p>
    <w:p w14:paraId="76F12508" w14:textId="240805B3" w:rsidR="00D002FD" w:rsidRDefault="00D002FD" w:rsidP="00D002FD">
      <w:pPr>
        <w:pStyle w:val="ListParagraph"/>
        <w:spacing w:after="0" w:line="480" w:lineRule="auto"/>
        <w:jc w:val="both"/>
        <w:rPr>
          <w:rFonts w:ascii="Times New Roman" w:eastAsiaTheme="minorEastAsia" w:hAnsi="Times New Roman" w:cs="Times New Roman"/>
          <w:color w:val="0D0D0D" w:themeColor="text1" w:themeTint="F2"/>
          <w:sz w:val="24"/>
          <w:szCs w:val="24"/>
        </w:rPr>
      </w:pPr>
      <w:r>
        <w:rPr>
          <w:rFonts w:ascii="Times New Roman" w:eastAsiaTheme="minorEastAsia" w:hAnsi="Times New Roman" w:cs="Times New Roman"/>
          <w:color w:val="0D0D0D" w:themeColor="text1" w:themeTint="F2"/>
          <w:sz w:val="24"/>
          <w:szCs w:val="24"/>
        </w:rPr>
        <w:t>2</w:t>
      </w:r>
      <w:r>
        <w:rPr>
          <w:rFonts w:ascii="Times New Roman" w:eastAsiaTheme="minorEastAsia" w:hAnsi="Times New Roman" w:cs="Times New Roman"/>
          <w:color w:val="0D0D0D" w:themeColor="text1" w:themeTint="F2"/>
          <w:sz w:val="24"/>
          <w:szCs w:val="24"/>
        </w:rPr>
        <w:tab/>
        <w:t>With A.C. Input</w:t>
      </w:r>
    </w:p>
    <w:p w14:paraId="7E6AD965" w14:textId="1889470D" w:rsidR="00D002FD" w:rsidRDefault="00D002FD" w:rsidP="00D002FD">
      <w:pPr>
        <w:pStyle w:val="ListParagraph"/>
        <w:spacing w:after="0" w:line="480" w:lineRule="auto"/>
        <w:jc w:val="both"/>
        <w:rPr>
          <w:rFonts w:ascii="Times New Roman" w:eastAsiaTheme="minorEastAsia" w:hAnsi="Times New Roman" w:cs="Times New Roman"/>
          <w:color w:val="0D0D0D" w:themeColor="text1" w:themeTint="F2"/>
          <w:sz w:val="24"/>
          <w:szCs w:val="24"/>
        </w:rPr>
      </w:pPr>
      <w:r>
        <w:rPr>
          <w:rFonts w:ascii="Times New Roman" w:eastAsiaTheme="minorEastAsia" w:hAnsi="Times New Roman" w:cs="Times New Roman"/>
          <w:color w:val="0D0D0D" w:themeColor="text1" w:themeTint="F2"/>
          <w:sz w:val="24"/>
          <w:szCs w:val="24"/>
        </w:rPr>
        <w:t>2.1</w:t>
      </w:r>
      <w:r>
        <w:rPr>
          <w:rFonts w:ascii="Times New Roman" w:eastAsiaTheme="minorEastAsia" w:hAnsi="Times New Roman" w:cs="Times New Roman"/>
          <w:color w:val="0D0D0D" w:themeColor="text1" w:themeTint="F2"/>
          <w:sz w:val="24"/>
          <w:szCs w:val="24"/>
        </w:rPr>
        <w:tab/>
        <w:t>Circuit is started</w:t>
      </w:r>
    </w:p>
    <w:p w14:paraId="65777E9C" w14:textId="225F4E8C" w:rsidR="00D002FD" w:rsidRDefault="00D002FD" w:rsidP="00D002FD">
      <w:pPr>
        <w:pStyle w:val="ListParagraph"/>
        <w:spacing w:after="0" w:line="480" w:lineRule="auto"/>
        <w:jc w:val="both"/>
        <w:rPr>
          <w:rFonts w:ascii="Times New Roman" w:eastAsiaTheme="minorEastAsia" w:hAnsi="Times New Roman" w:cs="Times New Roman"/>
          <w:color w:val="0D0D0D" w:themeColor="text1" w:themeTint="F2"/>
          <w:sz w:val="24"/>
          <w:szCs w:val="24"/>
        </w:rPr>
      </w:pPr>
      <w:r>
        <w:rPr>
          <w:rFonts w:ascii="Times New Roman" w:eastAsiaTheme="minorEastAsia" w:hAnsi="Times New Roman" w:cs="Times New Roman"/>
          <w:color w:val="0D0D0D" w:themeColor="text1" w:themeTint="F2"/>
          <w:sz w:val="24"/>
          <w:szCs w:val="24"/>
        </w:rPr>
        <w:t>2.2</w:t>
      </w:r>
      <w:r>
        <w:rPr>
          <w:rFonts w:ascii="Times New Roman" w:eastAsiaTheme="minorEastAsia" w:hAnsi="Times New Roman" w:cs="Times New Roman"/>
          <w:color w:val="0D0D0D" w:themeColor="text1" w:themeTint="F2"/>
          <w:sz w:val="24"/>
          <w:szCs w:val="24"/>
        </w:rPr>
        <w:tab/>
        <w:t>Display unit started</w:t>
      </w:r>
    </w:p>
    <w:p w14:paraId="4599A140" w14:textId="09C350B2" w:rsidR="00D002FD" w:rsidRDefault="00D002FD" w:rsidP="00D002FD">
      <w:pPr>
        <w:pStyle w:val="ListParagraph"/>
        <w:spacing w:after="0" w:line="480" w:lineRule="auto"/>
        <w:jc w:val="both"/>
        <w:rPr>
          <w:rFonts w:ascii="Times New Roman" w:eastAsiaTheme="minorEastAsia" w:hAnsi="Times New Roman" w:cs="Times New Roman"/>
          <w:color w:val="0D0D0D" w:themeColor="text1" w:themeTint="F2"/>
          <w:sz w:val="24"/>
          <w:szCs w:val="24"/>
        </w:rPr>
      </w:pPr>
      <w:r>
        <w:rPr>
          <w:rFonts w:ascii="Times New Roman" w:eastAsiaTheme="minorEastAsia" w:hAnsi="Times New Roman" w:cs="Times New Roman"/>
          <w:color w:val="0D0D0D" w:themeColor="text1" w:themeTint="F2"/>
          <w:sz w:val="24"/>
          <w:szCs w:val="24"/>
        </w:rPr>
        <w:t>2.3</w:t>
      </w:r>
      <w:r>
        <w:rPr>
          <w:rFonts w:ascii="Times New Roman" w:eastAsiaTheme="minorEastAsia" w:hAnsi="Times New Roman" w:cs="Times New Roman"/>
          <w:color w:val="0D0D0D" w:themeColor="text1" w:themeTint="F2"/>
          <w:sz w:val="24"/>
          <w:szCs w:val="24"/>
        </w:rPr>
        <w:tab/>
        <w:t>The voltage and process</w:t>
      </w:r>
    </w:p>
    <w:p w14:paraId="14FC7B8C" w14:textId="4C6B96DD" w:rsidR="00D002FD" w:rsidRPr="00D002FD" w:rsidRDefault="00D002FD" w:rsidP="00D002FD">
      <w:pPr>
        <w:pStyle w:val="ListParagraph"/>
        <w:spacing w:after="0" w:line="480" w:lineRule="auto"/>
        <w:jc w:val="both"/>
        <w:rPr>
          <w:rFonts w:ascii="Times New Roman" w:eastAsiaTheme="minorEastAsia" w:hAnsi="Times New Roman" w:cs="Times New Roman"/>
          <w:color w:val="0D0D0D" w:themeColor="text1" w:themeTint="F2"/>
          <w:sz w:val="24"/>
          <w:szCs w:val="24"/>
        </w:rPr>
      </w:pPr>
      <w:r>
        <w:rPr>
          <w:rFonts w:ascii="Times New Roman" w:eastAsiaTheme="minorEastAsia" w:hAnsi="Times New Roman" w:cs="Times New Roman"/>
          <w:color w:val="0D0D0D" w:themeColor="text1" w:themeTint="F2"/>
          <w:sz w:val="24"/>
          <w:szCs w:val="24"/>
        </w:rPr>
        <w:t>2.4</w:t>
      </w:r>
      <w:r>
        <w:rPr>
          <w:rFonts w:ascii="Times New Roman" w:eastAsiaTheme="minorEastAsia" w:hAnsi="Times New Roman" w:cs="Times New Roman"/>
          <w:color w:val="0D0D0D" w:themeColor="text1" w:themeTint="F2"/>
          <w:sz w:val="24"/>
          <w:szCs w:val="24"/>
        </w:rPr>
        <w:tab/>
        <w:t>Simulation started</w:t>
      </w:r>
    </w:p>
    <w:p w14:paraId="2886781B" w14:textId="7AAEAACF" w:rsidR="00650570" w:rsidRPr="00786793" w:rsidRDefault="00D002FD" w:rsidP="00591F46">
      <w:pPr>
        <w:spacing w:after="0" w:line="480" w:lineRule="auto"/>
        <w:jc w:val="both"/>
        <w:rPr>
          <w:rFonts w:ascii="Times New Roman" w:eastAsiaTheme="minorEastAsia" w:hAnsi="Times New Roman" w:cs="Times New Roman"/>
          <w:color w:val="0D0D0D" w:themeColor="text1" w:themeTint="F2"/>
          <w:sz w:val="24"/>
          <w:szCs w:val="24"/>
        </w:rPr>
      </w:pPr>
      <w:r>
        <w:rPr>
          <w:rFonts w:ascii="Times New Roman" w:eastAsiaTheme="minorEastAsia" w:hAnsi="Times New Roman" w:cs="Times New Roman"/>
          <w:color w:val="0D0D0D" w:themeColor="text1" w:themeTint="F2"/>
          <w:sz w:val="24"/>
          <w:szCs w:val="24"/>
        </w:rPr>
        <w:t>With the simulation running the nob which are represented by variable resistor are set at different point by using the mouse.</w:t>
      </w:r>
    </w:p>
    <w:p w14:paraId="07590E33" w14:textId="1F30C799" w:rsidR="00FE0082" w:rsidRPr="003E1D1B" w:rsidRDefault="00FE0082" w:rsidP="000E5D44">
      <w:pPr>
        <w:pStyle w:val="Heading2"/>
      </w:pPr>
      <w:bookmarkStart w:id="37" w:name="_Toc146707420"/>
      <w:r w:rsidRPr="003E1D1B">
        <w:t>3.</w:t>
      </w:r>
      <w:r w:rsidR="00786793">
        <w:t>6</w:t>
      </w:r>
      <w:r w:rsidRPr="003E1D1B">
        <w:tab/>
      </w:r>
      <w:r w:rsidR="00D002FD">
        <w:t>System implementation</w:t>
      </w:r>
      <w:bookmarkEnd w:id="37"/>
    </w:p>
    <w:p w14:paraId="08666AE4" w14:textId="546FE665" w:rsidR="00FE0082" w:rsidRPr="003E1D1B" w:rsidRDefault="00FE0082" w:rsidP="003E1D1B">
      <w:pPr>
        <w:spacing w:after="0" w:line="480" w:lineRule="auto"/>
        <w:jc w:val="both"/>
        <w:rPr>
          <w:rFonts w:ascii="Times New Roman" w:hAnsi="Times New Roman" w:cs="Times New Roman"/>
          <w:color w:val="0D0D0D" w:themeColor="text1" w:themeTint="F2"/>
          <w:sz w:val="24"/>
          <w:szCs w:val="24"/>
        </w:rPr>
      </w:pPr>
      <w:r w:rsidRPr="003E1D1B">
        <w:rPr>
          <w:rFonts w:ascii="Times New Roman" w:hAnsi="Times New Roman" w:cs="Times New Roman"/>
          <w:color w:val="0D0D0D" w:themeColor="text1" w:themeTint="F2"/>
          <w:sz w:val="24"/>
          <w:szCs w:val="24"/>
        </w:rPr>
        <w:t xml:space="preserve">The implementation of digital variable power supply was made using necessary procedure. The components were mounted on bread board to test whether its working perfectly and later transferred to the Vero board to form a closed circuit, the component are connected to one another </w:t>
      </w:r>
      <w:r w:rsidRPr="003E1D1B">
        <w:rPr>
          <w:rFonts w:ascii="Times New Roman" w:hAnsi="Times New Roman" w:cs="Times New Roman"/>
          <w:color w:val="0D0D0D" w:themeColor="text1" w:themeTint="F2"/>
          <w:sz w:val="24"/>
          <w:szCs w:val="24"/>
        </w:rPr>
        <w:lastRenderedPageBreak/>
        <w:t xml:space="preserve">and linked in a stage to a complete circuit in accordance to the circuit diagram, the arrangement and the connection of those component that </w:t>
      </w:r>
      <w:proofErr w:type="spellStart"/>
      <w:r w:rsidRPr="003E1D1B">
        <w:rPr>
          <w:rFonts w:ascii="Times New Roman" w:hAnsi="Times New Roman" w:cs="Times New Roman"/>
          <w:color w:val="0D0D0D" w:themeColor="text1" w:themeTint="F2"/>
          <w:sz w:val="24"/>
          <w:szCs w:val="24"/>
        </w:rPr>
        <w:t>can not</w:t>
      </w:r>
      <w:proofErr w:type="spellEnd"/>
      <w:r w:rsidRPr="003E1D1B">
        <w:rPr>
          <w:rFonts w:ascii="Times New Roman" w:hAnsi="Times New Roman" w:cs="Times New Roman"/>
          <w:color w:val="0D0D0D" w:themeColor="text1" w:themeTint="F2"/>
          <w:sz w:val="24"/>
          <w:szCs w:val="24"/>
        </w:rPr>
        <w:t xml:space="preserve"> be mounted on a board and addition of some connections to aid the functions ability of the circuit were included. After the components have been laid on the Vero board it was checked and rechecked for faulty replacement, then with point tip and a good soldering iron lead, the connection of the components </w:t>
      </w:r>
      <w:proofErr w:type="gramStart"/>
      <w:r w:rsidR="003A0D0A" w:rsidRPr="003E1D1B">
        <w:rPr>
          <w:rFonts w:ascii="Times New Roman" w:hAnsi="Times New Roman" w:cs="Times New Roman"/>
          <w:color w:val="0D0D0D" w:themeColor="text1" w:themeTint="F2"/>
          <w:sz w:val="24"/>
          <w:szCs w:val="24"/>
        </w:rPr>
        <w:t>were</w:t>
      </w:r>
      <w:proofErr w:type="gramEnd"/>
      <w:r w:rsidRPr="003E1D1B">
        <w:rPr>
          <w:rFonts w:ascii="Times New Roman" w:hAnsi="Times New Roman" w:cs="Times New Roman"/>
          <w:color w:val="0D0D0D" w:themeColor="text1" w:themeTint="F2"/>
          <w:sz w:val="24"/>
          <w:szCs w:val="24"/>
        </w:rPr>
        <w:t xml:space="preserve"> soldered on to the Vero board carefully. After soldering </w:t>
      </w:r>
      <w:r w:rsidR="003A0D0A" w:rsidRPr="003E1D1B">
        <w:rPr>
          <w:rFonts w:ascii="Times New Roman" w:hAnsi="Times New Roman" w:cs="Times New Roman"/>
          <w:color w:val="0D0D0D" w:themeColor="text1" w:themeTint="F2"/>
          <w:sz w:val="24"/>
          <w:szCs w:val="24"/>
        </w:rPr>
        <w:t>process,</w:t>
      </w:r>
      <w:r w:rsidRPr="003E1D1B">
        <w:rPr>
          <w:rFonts w:ascii="Times New Roman" w:hAnsi="Times New Roman" w:cs="Times New Roman"/>
          <w:color w:val="0D0D0D" w:themeColor="text1" w:themeTint="F2"/>
          <w:sz w:val="24"/>
          <w:szCs w:val="24"/>
        </w:rPr>
        <w:t xml:space="preserve"> the board was carefully examined so that there will be no bridge of lines or components during the soldering process and to check for partial contact</w:t>
      </w:r>
      <w:r w:rsidR="003A0D0A" w:rsidRPr="003E1D1B">
        <w:rPr>
          <w:rFonts w:ascii="Times New Roman" w:hAnsi="Times New Roman" w:cs="Times New Roman"/>
          <w:color w:val="0D0D0D" w:themeColor="text1" w:themeTint="F2"/>
          <w:sz w:val="24"/>
          <w:szCs w:val="24"/>
        </w:rPr>
        <w:t>, some of the necessary tools used during the method implementation are</w:t>
      </w:r>
    </w:p>
    <w:p w14:paraId="3D726892" w14:textId="13613BE4" w:rsidR="003A0D0A" w:rsidRPr="003E1D1B" w:rsidRDefault="003A0D0A" w:rsidP="000E5D44">
      <w:pPr>
        <w:pStyle w:val="ListParagraph"/>
        <w:numPr>
          <w:ilvl w:val="0"/>
          <w:numId w:val="6"/>
        </w:numPr>
        <w:spacing w:after="0" w:line="360" w:lineRule="auto"/>
        <w:jc w:val="both"/>
        <w:rPr>
          <w:rFonts w:ascii="Times New Roman" w:hAnsi="Times New Roman" w:cs="Times New Roman"/>
          <w:color w:val="0D0D0D" w:themeColor="text1" w:themeTint="F2"/>
          <w:sz w:val="24"/>
          <w:szCs w:val="24"/>
        </w:rPr>
      </w:pPr>
      <w:r w:rsidRPr="003E1D1B">
        <w:rPr>
          <w:rFonts w:ascii="Times New Roman" w:hAnsi="Times New Roman" w:cs="Times New Roman"/>
          <w:color w:val="0D0D0D" w:themeColor="text1" w:themeTint="F2"/>
          <w:sz w:val="24"/>
          <w:szCs w:val="24"/>
        </w:rPr>
        <w:t>Multimeter</w:t>
      </w:r>
    </w:p>
    <w:p w14:paraId="654DB74F" w14:textId="4F70ABCB" w:rsidR="003A0D0A" w:rsidRPr="003E1D1B" w:rsidRDefault="003A0D0A" w:rsidP="000E5D44">
      <w:pPr>
        <w:pStyle w:val="ListParagraph"/>
        <w:numPr>
          <w:ilvl w:val="0"/>
          <w:numId w:val="6"/>
        </w:numPr>
        <w:spacing w:after="0" w:line="360" w:lineRule="auto"/>
        <w:jc w:val="both"/>
        <w:rPr>
          <w:rFonts w:ascii="Times New Roman" w:hAnsi="Times New Roman" w:cs="Times New Roman"/>
          <w:color w:val="0D0D0D" w:themeColor="text1" w:themeTint="F2"/>
          <w:sz w:val="24"/>
          <w:szCs w:val="24"/>
        </w:rPr>
      </w:pPr>
      <w:r w:rsidRPr="003E1D1B">
        <w:rPr>
          <w:rFonts w:ascii="Times New Roman" w:hAnsi="Times New Roman" w:cs="Times New Roman"/>
          <w:color w:val="0D0D0D" w:themeColor="text1" w:themeTint="F2"/>
          <w:sz w:val="24"/>
          <w:szCs w:val="24"/>
        </w:rPr>
        <w:t>Soldering iron</w:t>
      </w:r>
    </w:p>
    <w:p w14:paraId="307B69D5" w14:textId="57164956" w:rsidR="003A0D0A" w:rsidRPr="003E1D1B" w:rsidRDefault="003A0D0A" w:rsidP="000E5D44">
      <w:pPr>
        <w:pStyle w:val="ListParagraph"/>
        <w:numPr>
          <w:ilvl w:val="0"/>
          <w:numId w:val="6"/>
        </w:numPr>
        <w:spacing w:after="0" w:line="360" w:lineRule="auto"/>
        <w:jc w:val="both"/>
        <w:rPr>
          <w:rFonts w:ascii="Times New Roman" w:hAnsi="Times New Roman" w:cs="Times New Roman"/>
          <w:color w:val="0D0D0D" w:themeColor="text1" w:themeTint="F2"/>
          <w:sz w:val="24"/>
          <w:szCs w:val="24"/>
        </w:rPr>
      </w:pPr>
      <w:r w:rsidRPr="003E1D1B">
        <w:rPr>
          <w:rFonts w:ascii="Times New Roman" w:hAnsi="Times New Roman" w:cs="Times New Roman"/>
          <w:color w:val="0D0D0D" w:themeColor="text1" w:themeTint="F2"/>
          <w:sz w:val="24"/>
          <w:szCs w:val="24"/>
        </w:rPr>
        <w:t>Soldering lead</w:t>
      </w:r>
    </w:p>
    <w:p w14:paraId="10F04ED0" w14:textId="71F25139" w:rsidR="003A0D0A" w:rsidRPr="003E1D1B" w:rsidRDefault="003A0D0A" w:rsidP="003E1D1B">
      <w:pPr>
        <w:pStyle w:val="ListParagraph"/>
        <w:numPr>
          <w:ilvl w:val="0"/>
          <w:numId w:val="6"/>
        </w:numPr>
        <w:spacing w:after="0" w:line="480" w:lineRule="auto"/>
        <w:jc w:val="both"/>
        <w:rPr>
          <w:rFonts w:ascii="Times New Roman" w:hAnsi="Times New Roman" w:cs="Times New Roman"/>
          <w:color w:val="0D0D0D" w:themeColor="text1" w:themeTint="F2"/>
          <w:sz w:val="24"/>
          <w:szCs w:val="24"/>
        </w:rPr>
      </w:pPr>
      <w:r w:rsidRPr="003E1D1B">
        <w:rPr>
          <w:rFonts w:ascii="Times New Roman" w:hAnsi="Times New Roman" w:cs="Times New Roman"/>
          <w:color w:val="0D0D0D" w:themeColor="text1" w:themeTint="F2"/>
          <w:sz w:val="24"/>
          <w:szCs w:val="24"/>
        </w:rPr>
        <w:t xml:space="preserve">Pair of small </w:t>
      </w:r>
      <w:proofErr w:type="gramStart"/>
      <w:r w:rsidRPr="003E1D1B">
        <w:rPr>
          <w:rFonts w:ascii="Times New Roman" w:hAnsi="Times New Roman" w:cs="Times New Roman"/>
          <w:color w:val="0D0D0D" w:themeColor="text1" w:themeTint="F2"/>
          <w:sz w:val="24"/>
          <w:szCs w:val="24"/>
        </w:rPr>
        <w:t>cutter</w:t>
      </w:r>
      <w:proofErr w:type="gramEnd"/>
      <w:r w:rsidRPr="003E1D1B">
        <w:rPr>
          <w:rFonts w:ascii="Times New Roman" w:hAnsi="Times New Roman" w:cs="Times New Roman"/>
          <w:color w:val="0D0D0D" w:themeColor="text1" w:themeTint="F2"/>
          <w:sz w:val="24"/>
          <w:szCs w:val="24"/>
        </w:rPr>
        <w:t xml:space="preserve"> etc.</w:t>
      </w:r>
    </w:p>
    <w:p w14:paraId="7CEF3007" w14:textId="20A59EEC" w:rsidR="003A0D0A" w:rsidRPr="003E1D1B" w:rsidRDefault="003A0D0A" w:rsidP="000E5D44">
      <w:pPr>
        <w:pStyle w:val="Heading2"/>
      </w:pPr>
      <w:bookmarkStart w:id="38" w:name="_Toc146707421"/>
      <w:r w:rsidRPr="003E1D1B">
        <w:t>3.</w:t>
      </w:r>
      <w:r w:rsidR="00786793">
        <w:t>7</w:t>
      </w:r>
      <w:r w:rsidRPr="003E1D1B">
        <w:tab/>
        <w:t>Circuit operation</w:t>
      </w:r>
      <w:bookmarkEnd w:id="38"/>
    </w:p>
    <w:p w14:paraId="4D01B157" w14:textId="6093C28F" w:rsidR="003A0D0A" w:rsidRPr="003E1D1B" w:rsidRDefault="003A0D0A" w:rsidP="003E1D1B">
      <w:pPr>
        <w:spacing w:after="0" w:line="480" w:lineRule="auto"/>
        <w:jc w:val="both"/>
        <w:rPr>
          <w:rFonts w:ascii="Times New Roman" w:hAnsi="Times New Roman" w:cs="Times New Roman"/>
          <w:color w:val="0D0D0D" w:themeColor="text1" w:themeTint="F2"/>
          <w:sz w:val="24"/>
          <w:szCs w:val="24"/>
        </w:rPr>
      </w:pPr>
      <w:r w:rsidRPr="003E1D1B">
        <w:rPr>
          <w:rFonts w:ascii="Times New Roman" w:hAnsi="Times New Roman" w:cs="Times New Roman"/>
          <w:color w:val="0D0D0D" w:themeColor="text1" w:themeTint="F2"/>
          <w:sz w:val="24"/>
          <w:szCs w:val="24"/>
        </w:rPr>
        <w:t xml:space="preserve">The 220volt A.C. coming from the power cord is fed to the transformer via the on-off switch and the 500mA fuse. The 40volt (approximately) from the transformer goes to the bridge rectifier where it is converted from A.C. to D.C. volt. The IN 4001 was used for the bridge (rectification) for converting the pulsation D.C. output from the rectifier via the 100µf capacitor and fed to input of the adjustable LM338 regulator. The output of this voltage from 1 to 40volt via the pin 2 and the 10K potentiometer p1, the large value of the capacitor C1, </w:t>
      </w:r>
      <w:r w:rsidR="00412FDD" w:rsidRPr="003E1D1B">
        <w:rPr>
          <w:rFonts w:ascii="Times New Roman" w:hAnsi="Times New Roman" w:cs="Times New Roman"/>
          <w:color w:val="0D0D0D" w:themeColor="text1" w:themeTint="F2"/>
          <w:sz w:val="24"/>
          <w:szCs w:val="24"/>
        </w:rPr>
        <w:t xml:space="preserve">make good low ripple output voltage. The work of this regulator is to compare the output voltage to an internal reference and control the output voltage so that it remains constant. The IC also provides a method of adjusting the output voltage to the level required by using the potentiometer. Internally the regulator uses a diode to provide a fixed reference voltage of </w:t>
      </w:r>
      <w:proofErr w:type="spellStart"/>
      <w:r w:rsidR="00412FDD" w:rsidRPr="003E1D1B">
        <w:rPr>
          <w:rFonts w:ascii="Times New Roman" w:hAnsi="Times New Roman" w:cs="Times New Roman"/>
          <w:color w:val="0D0D0D" w:themeColor="text1" w:themeTint="F2"/>
          <w:sz w:val="24"/>
          <w:szCs w:val="24"/>
        </w:rPr>
        <w:t>Ov</w:t>
      </w:r>
      <w:proofErr w:type="spellEnd"/>
      <w:r w:rsidR="00412FDD" w:rsidRPr="003E1D1B">
        <w:rPr>
          <w:rFonts w:ascii="Times New Roman" w:hAnsi="Times New Roman" w:cs="Times New Roman"/>
          <w:color w:val="0D0D0D" w:themeColor="text1" w:themeTint="F2"/>
          <w:sz w:val="24"/>
          <w:szCs w:val="24"/>
        </w:rPr>
        <w:t xml:space="preserve"> across the external Resistor R1 and the potentiometer P1 increase the resistance voltage across it due to the current from the regulator plus current from R2 its voltage increase. D1 is a general purpose 1N4001 diode is used as a feedback blocker steer any current that might come from the diode under power around the regulator to prevent the regulator from being damaged.</w:t>
      </w:r>
    </w:p>
    <w:p w14:paraId="1F9BD92B" w14:textId="6966B147" w:rsidR="00412FDD" w:rsidRPr="003E1D1B" w:rsidRDefault="00412FDD" w:rsidP="000E5D44">
      <w:pPr>
        <w:pStyle w:val="Heading2"/>
      </w:pPr>
      <w:bookmarkStart w:id="39" w:name="_Toc146707422"/>
      <w:r w:rsidRPr="003E1D1B">
        <w:lastRenderedPageBreak/>
        <w:t>3.</w:t>
      </w:r>
      <w:r w:rsidR="00786793">
        <w:t>8</w:t>
      </w:r>
      <w:r w:rsidRPr="003E1D1B">
        <w:tab/>
        <w:t>Casing</w:t>
      </w:r>
      <w:bookmarkEnd w:id="39"/>
    </w:p>
    <w:p w14:paraId="08948965" w14:textId="75F224A6" w:rsidR="00412FDD" w:rsidRDefault="00412FDD" w:rsidP="003E1D1B">
      <w:pPr>
        <w:spacing w:after="0" w:line="480" w:lineRule="auto"/>
        <w:jc w:val="both"/>
        <w:rPr>
          <w:rFonts w:ascii="Times New Roman" w:hAnsi="Times New Roman" w:cs="Times New Roman"/>
          <w:color w:val="0D0D0D" w:themeColor="text1" w:themeTint="F2"/>
          <w:sz w:val="24"/>
          <w:szCs w:val="24"/>
        </w:rPr>
      </w:pPr>
      <w:r w:rsidRPr="003E1D1B">
        <w:rPr>
          <w:rFonts w:ascii="Times New Roman" w:hAnsi="Times New Roman" w:cs="Times New Roman"/>
          <w:color w:val="0D0D0D" w:themeColor="text1" w:themeTint="F2"/>
          <w:sz w:val="24"/>
          <w:szCs w:val="24"/>
        </w:rPr>
        <w:t>The successful implementation of this work would not be completed without a casing for it of which would protect the system from human and environmental ha</w:t>
      </w:r>
      <w:r w:rsidR="00207820" w:rsidRPr="003E1D1B">
        <w:rPr>
          <w:rFonts w:ascii="Times New Roman" w:hAnsi="Times New Roman" w:cs="Times New Roman"/>
          <w:color w:val="0D0D0D" w:themeColor="text1" w:themeTint="F2"/>
          <w:sz w:val="24"/>
          <w:szCs w:val="24"/>
        </w:rPr>
        <w:t>zards like direct sun rays and moisture, over the years, wooden or metallic casing were used for the project but careful analysis showed that metallic casing are better than the wooden type with modern technology developing in doping material, a more durable light and thermoplastic in nature is employed, this does not conduct electricity or electric charges. The plastic case was made for the project, the top view has the display unit and the variable resistor knob, the power supply cable is placed at the side. The casing is in rectangular shape.</w:t>
      </w:r>
    </w:p>
    <w:p w14:paraId="6574F39B" w14:textId="0967C6CD" w:rsidR="00B972B9" w:rsidRDefault="00B972B9">
      <w:pPr>
        <w:rPr>
          <w:rFonts w:ascii="Times New Roman" w:hAnsi="Times New Roman" w:cs="Times New Roman"/>
          <w:color w:val="0D0D0D" w:themeColor="text1" w:themeTint="F2"/>
          <w:sz w:val="24"/>
          <w:szCs w:val="24"/>
        </w:rPr>
      </w:pPr>
    </w:p>
    <w:p w14:paraId="22E06A21" w14:textId="2439DFB2" w:rsidR="00B972B9" w:rsidRDefault="00B972B9" w:rsidP="00B972B9">
      <w:pPr>
        <w:pStyle w:val="Heading2"/>
      </w:pPr>
      <w:bookmarkStart w:id="40" w:name="_Toc146707423"/>
      <w:r>
        <w:t>3.</w:t>
      </w:r>
      <w:r w:rsidR="00E41E17">
        <w:t>9</w:t>
      </w:r>
      <w:r>
        <w:tab/>
        <w:t>Circuit layout</w:t>
      </w:r>
      <w:bookmarkEnd w:id="40"/>
    </w:p>
    <w:p w14:paraId="666F7BCF" w14:textId="00770464" w:rsidR="00B972B9" w:rsidRPr="003E1D1B" w:rsidRDefault="00B972B9" w:rsidP="003E1D1B">
      <w:pPr>
        <w:spacing w:after="0" w:line="480" w:lineRule="auto"/>
        <w:jc w:val="both"/>
        <w:rPr>
          <w:rFonts w:ascii="Times New Roman" w:hAnsi="Times New Roman" w:cs="Times New Roman"/>
          <w:color w:val="0D0D0D" w:themeColor="text1" w:themeTint="F2"/>
          <w:sz w:val="24"/>
          <w:szCs w:val="24"/>
        </w:rPr>
      </w:pPr>
      <w:r>
        <w:rPr>
          <w:rFonts w:ascii="Times New Roman" w:hAnsi="Times New Roman" w:cs="Times New Roman"/>
          <w:noProof/>
          <w:color w:val="0D0D0D" w:themeColor="text1" w:themeTint="F2"/>
          <w:sz w:val="24"/>
          <w:szCs w:val="24"/>
        </w:rPr>
        <w:drawing>
          <wp:inline distT="0" distB="0" distL="0" distR="0" wp14:anchorId="70F02334" wp14:editId="044B92C9">
            <wp:extent cx="5343525" cy="39433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WhatsApp Image 2023-09-27 at 09.35.27.jpeg"/>
                    <pic:cNvPicPr/>
                  </pic:nvPicPr>
                  <pic:blipFill>
                    <a:blip r:embed="rId49">
                      <a:extLst>
                        <a:ext uri="{28A0092B-C50C-407E-A947-70E740481C1C}">
                          <a14:useLocalDpi xmlns:a14="http://schemas.microsoft.com/office/drawing/2010/main" val="0"/>
                        </a:ext>
                      </a:extLst>
                    </a:blip>
                    <a:stretch>
                      <a:fillRect/>
                    </a:stretch>
                  </pic:blipFill>
                  <pic:spPr>
                    <a:xfrm>
                      <a:off x="0" y="0"/>
                      <a:ext cx="5343525" cy="3943350"/>
                    </a:xfrm>
                    <a:prstGeom prst="rect">
                      <a:avLst/>
                    </a:prstGeom>
                  </pic:spPr>
                </pic:pic>
              </a:graphicData>
            </a:graphic>
          </wp:inline>
        </w:drawing>
      </w:r>
    </w:p>
    <w:p w14:paraId="2736C7F3" w14:textId="11F09B06" w:rsidR="0065195F" w:rsidRDefault="00904E5D" w:rsidP="00904E5D">
      <w:pPr>
        <w:spacing w:after="0" w:line="480" w:lineRule="auto"/>
        <w:jc w:val="center"/>
        <w:rPr>
          <w:rFonts w:ascii="Times New Roman" w:hAnsi="Times New Roman" w:cs="Times New Roman"/>
          <w:color w:val="0D0D0D" w:themeColor="text1" w:themeTint="F2"/>
          <w:sz w:val="24"/>
          <w:szCs w:val="24"/>
        </w:rPr>
      </w:pPr>
      <w:r>
        <w:rPr>
          <w:rFonts w:ascii="Times New Roman" w:hAnsi="Times New Roman" w:cs="Times New Roman"/>
          <w:color w:val="0D0D0D" w:themeColor="text1" w:themeTint="F2"/>
          <w:sz w:val="24"/>
          <w:szCs w:val="24"/>
        </w:rPr>
        <w:t>Figure 3.</w:t>
      </w:r>
      <w:r w:rsidR="00E41E17">
        <w:rPr>
          <w:rFonts w:ascii="Times New Roman" w:hAnsi="Times New Roman" w:cs="Times New Roman"/>
          <w:color w:val="0D0D0D" w:themeColor="text1" w:themeTint="F2"/>
          <w:sz w:val="24"/>
          <w:szCs w:val="24"/>
        </w:rPr>
        <w:t>6</w:t>
      </w:r>
      <w:r>
        <w:rPr>
          <w:rFonts w:ascii="Times New Roman" w:hAnsi="Times New Roman" w:cs="Times New Roman"/>
          <w:color w:val="0D0D0D" w:themeColor="text1" w:themeTint="F2"/>
          <w:sz w:val="24"/>
          <w:szCs w:val="24"/>
        </w:rPr>
        <w:t>: Circuit Layout</w:t>
      </w:r>
    </w:p>
    <w:p w14:paraId="2E100D2E" w14:textId="77777777" w:rsidR="00904E5D" w:rsidRPr="003E1D1B" w:rsidRDefault="00904E5D" w:rsidP="00904E5D">
      <w:pPr>
        <w:spacing w:after="0" w:line="480" w:lineRule="auto"/>
        <w:jc w:val="center"/>
        <w:rPr>
          <w:rFonts w:ascii="Times New Roman" w:hAnsi="Times New Roman" w:cs="Times New Roman"/>
          <w:color w:val="0D0D0D" w:themeColor="text1" w:themeTint="F2"/>
          <w:sz w:val="24"/>
          <w:szCs w:val="24"/>
        </w:rPr>
      </w:pPr>
    </w:p>
    <w:p w14:paraId="482CF46F" w14:textId="77777777" w:rsidR="00904E5D" w:rsidRDefault="00904E5D">
      <w:pPr>
        <w:rPr>
          <w:rFonts w:ascii="Times New Roman" w:eastAsia="Times New Roman" w:hAnsi="Times New Roman" w:cs="Times New Roman"/>
          <w:b/>
          <w:color w:val="000000"/>
          <w:sz w:val="24"/>
          <w:lang w:val="en-GB" w:eastAsia="en-GB"/>
        </w:rPr>
      </w:pPr>
      <w:r>
        <w:br w:type="page"/>
      </w:r>
    </w:p>
    <w:p w14:paraId="7D4782BC" w14:textId="51E48E1E" w:rsidR="0065195F" w:rsidRPr="003E1D1B" w:rsidRDefault="0065195F" w:rsidP="000E5D44">
      <w:pPr>
        <w:pStyle w:val="Heading1"/>
      </w:pPr>
      <w:bookmarkStart w:id="41" w:name="_Toc146707424"/>
      <w:r w:rsidRPr="003E1D1B">
        <w:lastRenderedPageBreak/>
        <w:t>CHAPTER FOUR</w:t>
      </w:r>
      <w:bookmarkEnd w:id="41"/>
    </w:p>
    <w:p w14:paraId="561BBAC3" w14:textId="7E8E8385" w:rsidR="0065195F" w:rsidRPr="003E1D1B" w:rsidRDefault="0065195F" w:rsidP="000E5D44">
      <w:pPr>
        <w:pStyle w:val="Heading1"/>
      </w:pPr>
      <w:bookmarkStart w:id="42" w:name="_Toc146707425"/>
      <w:r w:rsidRPr="003E1D1B">
        <w:t>TESTING, RESULT AND DISCUSSION</w:t>
      </w:r>
      <w:bookmarkEnd w:id="42"/>
    </w:p>
    <w:p w14:paraId="5B6C9506" w14:textId="637041DB" w:rsidR="0065195F" w:rsidRPr="003E1D1B" w:rsidRDefault="0065195F" w:rsidP="000E5D44">
      <w:pPr>
        <w:pStyle w:val="Heading2"/>
      </w:pPr>
      <w:bookmarkStart w:id="43" w:name="_Toc146707426"/>
      <w:r w:rsidRPr="003E1D1B">
        <w:t>4.1</w:t>
      </w:r>
      <w:r w:rsidRPr="003E1D1B">
        <w:tab/>
        <w:t>Testing</w:t>
      </w:r>
      <w:bookmarkEnd w:id="43"/>
      <w:r w:rsidRPr="003E1D1B">
        <w:t xml:space="preserve"> </w:t>
      </w:r>
    </w:p>
    <w:p w14:paraId="649B60E6" w14:textId="2A49A097" w:rsidR="0065195F" w:rsidRPr="003E1D1B" w:rsidRDefault="008746B8" w:rsidP="003E1D1B">
      <w:pPr>
        <w:spacing w:after="0" w:line="480" w:lineRule="auto"/>
        <w:jc w:val="both"/>
        <w:rPr>
          <w:rFonts w:ascii="Times New Roman" w:hAnsi="Times New Roman" w:cs="Times New Roman"/>
          <w:color w:val="0D0D0D" w:themeColor="text1" w:themeTint="F2"/>
          <w:sz w:val="24"/>
          <w:szCs w:val="24"/>
        </w:rPr>
      </w:pPr>
      <w:r w:rsidRPr="003E1D1B">
        <w:rPr>
          <w:rFonts w:ascii="Times New Roman" w:hAnsi="Times New Roman" w:cs="Times New Roman"/>
          <w:color w:val="0D0D0D" w:themeColor="text1" w:themeTint="F2"/>
          <w:sz w:val="24"/>
          <w:szCs w:val="24"/>
        </w:rPr>
        <w:t>Simulation of the major component implemented in t</w:t>
      </w:r>
      <w:r w:rsidR="0065195F" w:rsidRPr="003E1D1B">
        <w:rPr>
          <w:rFonts w:ascii="Times New Roman" w:hAnsi="Times New Roman" w:cs="Times New Roman"/>
          <w:color w:val="0D0D0D" w:themeColor="text1" w:themeTint="F2"/>
          <w:sz w:val="24"/>
          <w:szCs w:val="24"/>
        </w:rPr>
        <w:t xml:space="preserve">he project was subjected to </w:t>
      </w:r>
      <w:r w:rsidR="00415108" w:rsidRPr="003E1D1B">
        <w:rPr>
          <w:rFonts w:ascii="Times New Roman" w:hAnsi="Times New Roman" w:cs="Times New Roman"/>
          <w:color w:val="0D0D0D" w:themeColor="text1" w:themeTint="F2"/>
          <w:sz w:val="24"/>
          <w:szCs w:val="24"/>
        </w:rPr>
        <w:t xml:space="preserve">test at the end of the implementation during the test value of component were varied and verify by the potentiometer in order to see the expected range of acceptable unit by unit is substituted within the model in a way to stress it capability of operating correctly in several manners. In order to be satisfy and see it normal application. The following </w:t>
      </w:r>
      <w:r w:rsidR="009763D6" w:rsidRPr="003E1D1B">
        <w:rPr>
          <w:rFonts w:ascii="Times New Roman" w:hAnsi="Times New Roman" w:cs="Times New Roman"/>
          <w:color w:val="0D0D0D" w:themeColor="text1" w:themeTint="F2"/>
          <w:sz w:val="24"/>
          <w:szCs w:val="24"/>
        </w:rPr>
        <w:t>simulations</w:t>
      </w:r>
      <w:r w:rsidR="00415108" w:rsidRPr="003E1D1B">
        <w:rPr>
          <w:rFonts w:ascii="Times New Roman" w:hAnsi="Times New Roman" w:cs="Times New Roman"/>
          <w:color w:val="0D0D0D" w:themeColor="text1" w:themeTint="F2"/>
          <w:sz w:val="24"/>
          <w:szCs w:val="24"/>
        </w:rPr>
        <w:t xml:space="preserve"> were </w:t>
      </w:r>
      <w:r w:rsidR="009763D6" w:rsidRPr="003E1D1B">
        <w:rPr>
          <w:rFonts w:ascii="Times New Roman" w:hAnsi="Times New Roman" w:cs="Times New Roman"/>
          <w:color w:val="0D0D0D" w:themeColor="text1" w:themeTint="F2"/>
          <w:sz w:val="24"/>
          <w:szCs w:val="24"/>
        </w:rPr>
        <w:t>carried out</w:t>
      </w:r>
      <w:r w:rsidR="00415108" w:rsidRPr="003E1D1B">
        <w:rPr>
          <w:rFonts w:ascii="Times New Roman" w:hAnsi="Times New Roman" w:cs="Times New Roman"/>
          <w:color w:val="0D0D0D" w:themeColor="text1" w:themeTint="F2"/>
          <w:sz w:val="24"/>
          <w:szCs w:val="24"/>
        </w:rPr>
        <w:t>.</w:t>
      </w:r>
    </w:p>
    <w:p w14:paraId="2D1C97B8" w14:textId="4E2AE4A0" w:rsidR="00415108" w:rsidRPr="003E1D1B" w:rsidRDefault="00415108" w:rsidP="003E1D1B">
      <w:pPr>
        <w:pStyle w:val="ListParagraph"/>
        <w:numPr>
          <w:ilvl w:val="0"/>
          <w:numId w:val="7"/>
        </w:numPr>
        <w:spacing w:after="0" w:line="480" w:lineRule="auto"/>
        <w:jc w:val="both"/>
        <w:rPr>
          <w:rFonts w:ascii="Times New Roman" w:hAnsi="Times New Roman" w:cs="Times New Roman"/>
          <w:color w:val="0D0D0D" w:themeColor="text1" w:themeTint="F2"/>
          <w:sz w:val="24"/>
          <w:szCs w:val="24"/>
        </w:rPr>
      </w:pPr>
      <w:r w:rsidRPr="003E1D1B">
        <w:rPr>
          <w:rFonts w:ascii="Times New Roman" w:hAnsi="Times New Roman" w:cs="Times New Roman"/>
          <w:color w:val="0D0D0D" w:themeColor="text1" w:themeTint="F2"/>
          <w:sz w:val="24"/>
          <w:szCs w:val="24"/>
        </w:rPr>
        <w:t>Its performance characteristics</w:t>
      </w:r>
      <w:r w:rsidR="00386933" w:rsidRPr="003E1D1B">
        <w:rPr>
          <w:rFonts w:ascii="Times New Roman" w:hAnsi="Times New Roman" w:cs="Times New Roman"/>
          <w:color w:val="0D0D0D" w:themeColor="text1" w:themeTint="F2"/>
          <w:sz w:val="24"/>
          <w:szCs w:val="24"/>
        </w:rPr>
        <w:t xml:space="preserve"> of major circuits such as transformer simulation, rectifier simulation, smoothening simulation which was shown in the figure of methodology.</w:t>
      </w:r>
    </w:p>
    <w:p w14:paraId="62BE0BBF" w14:textId="11201A5C" w:rsidR="00415108" w:rsidRPr="003E1D1B" w:rsidRDefault="00415108" w:rsidP="003E1D1B">
      <w:pPr>
        <w:pStyle w:val="ListParagraph"/>
        <w:numPr>
          <w:ilvl w:val="0"/>
          <w:numId w:val="7"/>
        </w:numPr>
        <w:spacing w:after="0" w:line="480" w:lineRule="auto"/>
        <w:jc w:val="both"/>
        <w:rPr>
          <w:rFonts w:ascii="Times New Roman" w:hAnsi="Times New Roman" w:cs="Times New Roman"/>
          <w:color w:val="0D0D0D" w:themeColor="text1" w:themeTint="F2"/>
          <w:sz w:val="24"/>
          <w:szCs w:val="24"/>
        </w:rPr>
      </w:pPr>
      <w:r w:rsidRPr="003E1D1B">
        <w:rPr>
          <w:rFonts w:ascii="Times New Roman" w:hAnsi="Times New Roman" w:cs="Times New Roman"/>
          <w:color w:val="0D0D0D" w:themeColor="text1" w:themeTint="F2"/>
          <w:sz w:val="24"/>
          <w:szCs w:val="24"/>
        </w:rPr>
        <w:t>To ascertain whether the board has flow following the short or open circuit</w:t>
      </w:r>
      <w:r w:rsidR="00F83C9D" w:rsidRPr="003E1D1B">
        <w:rPr>
          <w:rFonts w:ascii="Times New Roman" w:hAnsi="Times New Roman" w:cs="Times New Roman"/>
          <w:color w:val="0D0D0D" w:themeColor="text1" w:themeTint="F2"/>
          <w:sz w:val="24"/>
          <w:szCs w:val="24"/>
        </w:rPr>
        <w:t>.</w:t>
      </w:r>
    </w:p>
    <w:p w14:paraId="0BE8EB47" w14:textId="1A60EB5C" w:rsidR="00415108" w:rsidRPr="003E1D1B" w:rsidRDefault="00415108" w:rsidP="003E1D1B">
      <w:pPr>
        <w:pStyle w:val="ListParagraph"/>
        <w:numPr>
          <w:ilvl w:val="0"/>
          <w:numId w:val="7"/>
        </w:numPr>
        <w:spacing w:after="0" w:line="480" w:lineRule="auto"/>
        <w:jc w:val="both"/>
        <w:rPr>
          <w:rFonts w:ascii="Times New Roman" w:hAnsi="Times New Roman" w:cs="Times New Roman"/>
          <w:color w:val="0D0D0D" w:themeColor="text1" w:themeTint="F2"/>
          <w:sz w:val="24"/>
          <w:szCs w:val="24"/>
        </w:rPr>
      </w:pPr>
      <w:r w:rsidRPr="003E1D1B">
        <w:rPr>
          <w:rFonts w:ascii="Times New Roman" w:hAnsi="Times New Roman" w:cs="Times New Roman"/>
          <w:color w:val="0D0D0D" w:themeColor="text1" w:themeTint="F2"/>
          <w:sz w:val="24"/>
          <w:szCs w:val="24"/>
        </w:rPr>
        <w:t>To ascertain the stable or condition of the device.</w:t>
      </w:r>
    </w:p>
    <w:p w14:paraId="1331EA83" w14:textId="6D520E40" w:rsidR="00415108" w:rsidRPr="003E1D1B" w:rsidRDefault="00415108" w:rsidP="003E1D1B">
      <w:pPr>
        <w:spacing w:after="0" w:line="480" w:lineRule="auto"/>
        <w:jc w:val="both"/>
        <w:rPr>
          <w:rFonts w:ascii="Times New Roman" w:hAnsi="Times New Roman" w:cs="Times New Roman"/>
          <w:color w:val="0D0D0D" w:themeColor="text1" w:themeTint="F2"/>
          <w:sz w:val="24"/>
          <w:szCs w:val="24"/>
        </w:rPr>
      </w:pPr>
      <w:r w:rsidRPr="003E1D1B">
        <w:rPr>
          <w:rFonts w:ascii="Times New Roman" w:hAnsi="Times New Roman" w:cs="Times New Roman"/>
          <w:color w:val="0D0D0D" w:themeColor="text1" w:themeTint="F2"/>
          <w:sz w:val="24"/>
          <w:szCs w:val="24"/>
        </w:rPr>
        <w:t>Having been satis</w:t>
      </w:r>
      <w:r w:rsidR="00F83C9D" w:rsidRPr="003E1D1B">
        <w:rPr>
          <w:rFonts w:ascii="Times New Roman" w:hAnsi="Times New Roman" w:cs="Times New Roman"/>
          <w:color w:val="0D0D0D" w:themeColor="text1" w:themeTint="F2"/>
          <w:sz w:val="24"/>
          <w:szCs w:val="24"/>
        </w:rPr>
        <w:t>fied with</w:t>
      </w:r>
      <w:r w:rsidRPr="003E1D1B">
        <w:rPr>
          <w:rFonts w:ascii="Times New Roman" w:hAnsi="Times New Roman" w:cs="Times New Roman"/>
          <w:color w:val="0D0D0D" w:themeColor="text1" w:themeTint="F2"/>
          <w:sz w:val="24"/>
          <w:szCs w:val="24"/>
        </w:rPr>
        <w:t xml:space="preserve"> the </w:t>
      </w:r>
      <w:r w:rsidR="00F83C9D" w:rsidRPr="003E1D1B">
        <w:rPr>
          <w:rFonts w:ascii="Times New Roman" w:hAnsi="Times New Roman" w:cs="Times New Roman"/>
          <w:color w:val="0D0D0D" w:themeColor="text1" w:themeTint="F2"/>
          <w:sz w:val="24"/>
          <w:szCs w:val="24"/>
        </w:rPr>
        <w:t>simulation</w:t>
      </w:r>
      <w:r w:rsidRPr="003E1D1B">
        <w:rPr>
          <w:rFonts w:ascii="Times New Roman" w:hAnsi="Times New Roman" w:cs="Times New Roman"/>
          <w:color w:val="0D0D0D" w:themeColor="text1" w:themeTint="F2"/>
          <w:sz w:val="24"/>
          <w:szCs w:val="24"/>
        </w:rPr>
        <w:t xml:space="preserve"> of the project leads to a </w:t>
      </w:r>
      <w:proofErr w:type="spellStart"/>
      <w:r w:rsidRPr="003E1D1B">
        <w:rPr>
          <w:rFonts w:ascii="Times New Roman" w:hAnsi="Times New Roman" w:cs="Times New Roman"/>
          <w:color w:val="0D0D0D" w:themeColor="text1" w:themeTint="F2"/>
          <w:sz w:val="24"/>
          <w:szCs w:val="24"/>
        </w:rPr>
        <w:t>favourable</w:t>
      </w:r>
      <w:proofErr w:type="spellEnd"/>
      <w:r w:rsidRPr="003E1D1B">
        <w:rPr>
          <w:rFonts w:ascii="Times New Roman" w:hAnsi="Times New Roman" w:cs="Times New Roman"/>
          <w:color w:val="0D0D0D" w:themeColor="text1" w:themeTint="F2"/>
          <w:sz w:val="24"/>
          <w:szCs w:val="24"/>
        </w:rPr>
        <w:t xml:space="preserve"> outcome result. The required output voltage was achieved.</w:t>
      </w:r>
    </w:p>
    <w:p w14:paraId="7FF993E6" w14:textId="0AB20D5C" w:rsidR="00F10BA2" w:rsidRDefault="00F10BA2" w:rsidP="003E1D1B">
      <w:pPr>
        <w:spacing w:after="0" w:line="480" w:lineRule="auto"/>
        <w:jc w:val="both"/>
        <w:rPr>
          <w:rFonts w:ascii="Times New Roman" w:hAnsi="Times New Roman" w:cs="Times New Roman"/>
          <w:color w:val="0D0D0D" w:themeColor="text1" w:themeTint="F2"/>
          <w:sz w:val="24"/>
          <w:szCs w:val="24"/>
        </w:rPr>
      </w:pPr>
      <w:r w:rsidRPr="003E1D1B">
        <w:rPr>
          <w:rFonts w:ascii="Times New Roman" w:hAnsi="Times New Roman" w:cs="Times New Roman"/>
          <w:color w:val="0D0D0D" w:themeColor="text1" w:themeTint="F2"/>
          <w:sz w:val="24"/>
          <w:szCs w:val="24"/>
        </w:rPr>
        <w:t xml:space="preserve">The transformer simulation was carried out to determine the characteristics which is shown in figure 3.1 which shows the output waveform: low voltage A.C. required. The second simulation is of </w:t>
      </w:r>
      <w:proofErr w:type="spellStart"/>
      <w:r w:rsidRPr="003E1D1B">
        <w:rPr>
          <w:rFonts w:ascii="Times New Roman" w:hAnsi="Times New Roman" w:cs="Times New Roman"/>
          <w:color w:val="0D0D0D" w:themeColor="text1" w:themeTint="F2"/>
          <w:sz w:val="24"/>
          <w:szCs w:val="24"/>
        </w:rPr>
        <w:t>fullwave</w:t>
      </w:r>
      <w:proofErr w:type="spellEnd"/>
      <w:r w:rsidRPr="003E1D1B">
        <w:rPr>
          <w:rFonts w:ascii="Times New Roman" w:hAnsi="Times New Roman" w:cs="Times New Roman"/>
          <w:color w:val="0D0D0D" w:themeColor="text1" w:themeTint="F2"/>
          <w:sz w:val="24"/>
          <w:szCs w:val="24"/>
        </w:rPr>
        <w:t xml:space="preserve"> rectifier system that is used int eh implementation which is shown in figure 3.2.</w:t>
      </w:r>
      <w:r w:rsidR="00820943" w:rsidRPr="003E1D1B">
        <w:rPr>
          <w:rFonts w:ascii="Times New Roman" w:hAnsi="Times New Roman" w:cs="Times New Roman"/>
          <w:color w:val="0D0D0D" w:themeColor="text1" w:themeTint="F2"/>
          <w:sz w:val="24"/>
          <w:szCs w:val="24"/>
        </w:rPr>
        <w:t xml:space="preserve"> this is the output varying D.C. the third simulation included all major component that is the transformer + Rectifier + Smoothing. Looking at the simulation output the smooth D.C. output has a small ripple shown in figure 3.4 and figure 3.5. The com</w:t>
      </w:r>
      <w:r w:rsidR="000E2BE6" w:rsidRPr="003E1D1B">
        <w:rPr>
          <w:rFonts w:ascii="Times New Roman" w:hAnsi="Times New Roman" w:cs="Times New Roman"/>
          <w:color w:val="0D0D0D" w:themeColor="text1" w:themeTint="F2"/>
          <w:sz w:val="24"/>
          <w:szCs w:val="24"/>
        </w:rPr>
        <w:t>p</w:t>
      </w:r>
      <w:r w:rsidR="00820943" w:rsidRPr="003E1D1B">
        <w:rPr>
          <w:rFonts w:ascii="Times New Roman" w:hAnsi="Times New Roman" w:cs="Times New Roman"/>
          <w:color w:val="0D0D0D" w:themeColor="text1" w:themeTint="F2"/>
          <w:sz w:val="24"/>
          <w:szCs w:val="24"/>
        </w:rPr>
        <w:t>lete circuit simulation include transformer + Rectifier + Smoothing + Regulation shown in figure 3.6 and the display unit simulation in figure 3.7.</w:t>
      </w:r>
    </w:p>
    <w:p w14:paraId="6BB73AD7" w14:textId="211BA68D" w:rsidR="002E7018" w:rsidRDefault="002E7018">
      <w:pPr>
        <w:rPr>
          <w:rFonts w:ascii="Times New Roman" w:hAnsi="Times New Roman" w:cs="Times New Roman"/>
          <w:color w:val="0D0D0D" w:themeColor="text1" w:themeTint="F2"/>
          <w:sz w:val="24"/>
          <w:szCs w:val="24"/>
        </w:rPr>
      </w:pPr>
      <w:r>
        <w:rPr>
          <w:rFonts w:ascii="Times New Roman" w:hAnsi="Times New Roman" w:cs="Times New Roman"/>
          <w:color w:val="0D0D0D" w:themeColor="text1" w:themeTint="F2"/>
          <w:sz w:val="24"/>
          <w:szCs w:val="24"/>
        </w:rPr>
        <w:br w:type="page"/>
      </w:r>
    </w:p>
    <w:p w14:paraId="3CD13FB2" w14:textId="21B3DBA3" w:rsidR="002E7018" w:rsidRDefault="00323692" w:rsidP="003E1D1B">
      <w:pPr>
        <w:spacing w:after="0" w:line="480" w:lineRule="auto"/>
        <w:jc w:val="both"/>
        <w:rPr>
          <w:rFonts w:ascii="Times New Roman" w:hAnsi="Times New Roman" w:cs="Times New Roman"/>
          <w:color w:val="0D0D0D" w:themeColor="text1" w:themeTint="F2"/>
          <w:sz w:val="24"/>
          <w:szCs w:val="24"/>
        </w:rPr>
      </w:pPr>
      <w:r>
        <w:rPr>
          <w:rFonts w:ascii="Times New Roman" w:hAnsi="Times New Roman" w:cs="Times New Roman"/>
          <w:noProof/>
          <w:color w:val="0D0D0D" w:themeColor="text1" w:themeTint="F2"/>
          <w:sz w:val="24"/>
          <w:szCs w:val="24"/>
        </w:rPr>
        <w:lastRenderedPageBreak/>
        <mc:AlternateContent>
          <mc:Choice Requires="wps">
            <w:drawing>
              <wp:anchor distT="0" distB="0" distL="114300" distR="114300" simplePos="0" relativeHeight="251696128" behindDoc="0" locked="0" layoutInCell="1" allowOverlap="1" wp14:anchorId="06296D96" wp14:editId="2157C7CC">
                <wp:simplePos x="0" y="0"/>
                <wp:positionH relativeFrom="column">
                  <wp:posOffset>232012</wp:posOffset>
                </wp:positionH>
                <wp:positionV relativeFrom="paragraph">
                  <wp:posOffset>1072203</wp:posOffset>
                </wp:positionV>
                <wp:extent cx="5688330" cy="1869744"/>
                <wp:effectExtent l="0" t="0" r="7620" b="0"/>
                <wp:wrapNone/>
                <wp:docPr id="37" name="Text Box 37"/>
                <wp:cNvGraphicFramePr/>
                <a:graphic xmlns:a="http://schemas.openxmlformats.org/drawingml/2006/main">
                  <a:graphicData uri="http://schemas.microsoft.com/office/word/2010/wordprocessingShape">
                    <wps:wsp>
                      <wps:cNvSpPr txBox="1"/>
                      <wps:spPr>
                        <a:xfrm>
                          <a:off x="0" y="0"/>
                          <a:ext cx="5688330" cy="1869744"/>
                        </a:xfrm>
                        <a:prstGeom prst="rect">
                          <a:avLst/>
                        </a:prstGeom>
                        <a:solidFill>
                          <a:schemeClr val="lt1"/>
                        </a:solidFill>
                        <a:ln w="6350">
                          <a:noFill/>
                        </a:ln>
                      </wps:spPr>
                      <wps:txbx>
                        <w:txbxContent>
                          <w:p w14:paraId="59816F26" w14:textId="77777777" w:rsidR="00C438C8" w:rsidRDefault="00C438C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6296D96" id="Text Box 37" o:spid="_x0000_s1066" type="#_x0000_t202" style="position:absolute;left:0;text-align:left;margin-left:18.25pt;margin-top:84.45pt;width:447.9pt;height:147.2pt;z-index:251696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J5BRwIAAIQEAAAOAAAAZHJzL2Uyb0RvYy54bWysVE2P2jAQvVfqf7B8L+H7IyKsKCuqSmh3&#10;Jaj2bBwHItke1zYk9Nd37BCW3fZU9WLGM5PnmfdmmD/USpKzsK4EndFep0uJ0BzyUh8y+mO3/jKl&#10;xHmmcyZBi4xehKMPi8+f5pVJRR+OIHNhCYJol1Ymo0fvTZokjh+FYq4DRmgMFmAV83i1hyS3rEJ0&#10;JZN+tztOKrC5scCFc+h9bIJ0EfGLQnD/XBROeCIzirX5eNp47sOZLOYsPVhmjiW/lsH+oQrFSo2P&#10;3qAemWfkZMs/oFTJLTgofIeDSqAoSi5iD9hNr/uhm+2RGRF7QXKcudHk/h8sfzq/WFLmGR1MKNFM&#10;oUY7UXvyFWqCLuSnMi7FtK3BRF+jH3Vu/Q6doe26sCr8YkME48j05cZuQOPoHI2n08EAQxxjvel4&#10;NhkOA07y9rmxzn8ToEgwMmpRvsgqO2+cb1LblPCaA1nm61LKeAkjI1bSkjNDsaWPRSL4uyypSZXR&#10;8WDUjcAawucNstRYS2i2aSpYvt7XkZz+rO14D/kFibDQjJIzfF1isRvm/AuzODvYIO6Df8ajkICP&#10;wdWi5Aj219/8IR8lxSglFc5iRt3PE7OCEvldo9iz3nAYhjdehqNJHy/2PrK/j+iTWgEy0MPNMzya&#10;Id/L1iwsqFdcm2V4FUNMc3w7o741V77ZEFw7LpbLmITjapjf6K3hATowHqTY1a/MmqteHqV+gnZq&#10;WfpBtiY3fKlhefJQlFHTQHTD6pV/HPU4Fde1DLt0f49Zb38ei98AAAD//wMAUEsDBBQABgAIAAAA&#10;IQDAKf894QAAAAoBAAAPAAAAZHJzL2Rvd25yZXYueG1sTI/LTsMwEEX3SPyDNUhsEHWoaWhDnAoh&#10;HhI7Gh5i58ZDEhGPo9hNwt8zrGA5M0d3zs23s+vEiENoPWm4WCQgkCpvW6o1vJT352sQIRqypvOE&#10;Gr4xwLY4PspNZv1EzzjuYi04hEJmNDQx9pmUoWrQmbDwPRLfPv3gTORxqKUdzMThrpPLJEmlMy3x&#10;h8b0eNtg9bU7OA0fZ/X7U5gfXie1Uv3d41hevdlS69OT+eYaRMQ5/sHwq8/qULDT3h/IBtFpUOmK&#10;Sd6n6w0IBjZqqUDsNVymSoEscvm/QvEDAAD//wMAUEsBAi0AFAAGAAgAAAAhALaDOJL+AAAA4QEA&#10;ABMAAAAAAAAAAAAAAAAAAAAAAFtDb250ZW50X1R5cGVzXS54bWxQSwECLQAUAAYACAAAACEAOP0h&#10;/9YAAACUAQAACwAAAAAAAAAAAAAAAAAvAQAAX3JlbHMvLnJlbHNQSwECLQAUAAYACAAAACEAG2Ce&#10;QUcCAACEBAAADgAAAAAAAAAAAAAAAAAuAgAAZHJzL2Uyb0RvYy54bWxQSwECLQAUAAYACAAAACEA&#10;wCn/PeEAAAAKAQAADwAAAAAAAAAAAAAAAAChBAAAZHJzL2Rvd25yZXYueG1sUEsFBgAAAAAEAAQA&#10;8wAAAK8FAAAAAA==&#10;" fillcolor="white [3201]" stroked="f" strokeweight=".5pt">
                <v:textbox>
                  <w:txbxContent>
                    <w:p w14:paraId="59816F26" w14:textId="77777777" w:rsidR="00C438C8" w:rsidRDefault="00C438C8"/>
                  </w:txbxContent>
                </v:textbox>
              </v:shape>
            </w:pict>
          </mc:Fallback>
        </mc:AlternateContent>
      </w:r>
      <w:r w:rsidR="00C438C8">
        <w:rPr>
          <w:rFonts w:ascii="Times New Roman" w:hAnsi="Times New Roman" w:cs="Times New Roman"/>
          <w:noProof/>
          <w:color w:val="0D0D0D" w:themeColor="text1" w:themeTint="F2"/>
          <w:sz w:val="24"/>
          <w:szCs w:val="24"/>
        </w:rPr>
        <mc:AlternateContent>
          <mc:Choice Requires="wps">
            <w:drawing>
              <wp:anchor distT="0" distB="0" distL="114300" distR="114300" simplePos="0" relativeHeight="251704320" behindDoc="0" locked="0" layoutInCell="1" allowOverlap="1" wp14:anchorId="4B0D2DFC" wp14:editId="0081F288">
                <wp:simplePos x="0" y="0"/>
                <wp:positionH relativeFrom="column">
                  <wp:posOffset>165627</wp:posOffset>
                </wp:positionH>
                <wp:positionV relativeFrom="paragraph">
                  <wp:posOffset>347429</wp:posOffset>
                </wp:positionV>
                <wp:extent cx="2753552" cy="693564"/>
                <wp:effectExtent l="0" t="0" r="27940" b="11430"/>
                <wp:wrapNone/>
                <wp:docPr id="42" name="Text Box 42"/>
                <wp:cNvGraphicFramePr/>
                <a:graphic xmlns:a="http://schemas.openxmlformats.org/drawingml/2006/main">
                  <a:graphicData uri="http://schemas.microsoft.com/office/word/2010/wordprocessingShape">
                    <wps:wsp>
                      <wps:cNvSpPr txBox="1"/>
                      <wps:spPr>
                        <a:xfrm>
                          <a:off x="0" y="0"/>
                          <a:ext cx="2753552" cy="693564"/>
                        </a:xfrm>
                        <a:prstGeom prst="rect">
                          <a:avLst/>
                        </a:prstGeom>
                        <a:solidFill>
                          <a:schemeClr val="tx1">
                            <a:lumMod val="65000"/>
                            <a:lumOff val="35000"/>
                          </a:schemeClr>
                        </a:solidFill>
                        <a:ln w="6350">
                          <a:solidFill>
                            <a:prstClr val="black"/>
                          </a:solidFill>
                        </a:ln>
                      </wps:spPr>
                      <wps:txbx>
                        <w:txbxContent>
                          <w:p w14:paraId="1C6CCBF1" w14:textId="2200F3B5" w:rsidR="00C438C8" w:rsidRPr="00C438C8" w:rsidRDefault="00C438C8">
                            <w:pPr>
                              <w:rPr>
                                <w:rFonts w:ascii="Bodoni" w:hAnsi="Bodoni" w:cstheme="majorHAnsi"/>
                                <w:color w:val="FFFFFF" w:themeColor="background1"/>
                                <w:sz w:val="14"/>
                                <w:szCs w:val="14"/>
                              </w:rPr>
                            </w:pPr>
                            <w:r w:rsidRPr="00C438C8">
                              <w:rPr>
                                <w:rFonts w:ascii="Bodoni" w:hAnsi="Bodoni" w:cstheme="majorHAnsi"/>
                                <w:color w:val="FFFFFF" w:themeColor="background1"/>
                                <w:sz w:val="14"/>
                                <w:szCs w:val="14"/>
                              </w:rPr>
                              <w:t>SIMULATION OF VARIABLE D.C. POWER SUPPLY WITH POWER 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B0D2DFC" id="Text Box 42" o:spid="_x0000_s1067" type="#_x0000_t202" style="position:absolute;left:0;text-align:left;margin-left:13.05pt;margin-top:27.35pt;width:216.8pt;height:54.6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IZ26aAIAAOYEAAAOAAAAZHJzL2Uyb0RvYy54bWysVE1v2zAMvQ/YfxB0X53vrkGdImvRYUDX&#10;FkiHnhVZbozJoiYpsbtf3yfZSdNup2EXRSLpR/LxMecXba3ZTjlfkcn58GTAmTKSiso85fzHw/Wn&#10;z5z5IEwhNBmV82fl+cXi44fzxs7ViDakC+UYQIyfNzbnmxDsPMu83Kha+BOyysBZkqtFwNM9ZYUT&#10;DdBrnY0Gg1nWkCusI6m8h/Wqc/JFwi9LJcNdWXoVmM45agvpdOlcxzNbnIv5kxN2U8m+DPEPVdSi&#10;Mkh6gLoSQbCtq/6AqivpyFMZTiTVGZVlJVXqAd0MB++6WW2EVakXkOPtgSb//2Dl7e7esarI+WTE&#10;mRE1ZvSg2sC+UMtgAj+N9XOErSwCQws75ry3exhj223p6viLhhj8YPr5wG5EkzCOTqfj6RRZJHyz&#10;s/F0Nokw2evX1vnwVVHN4iXnDtNLpIrdjQ9d6D4kJvOkq+K60jo9omLUpXZsJzDr0A7Tp3pbf6ei&#10;s82mg0E/cZihi8483ptRSdJdREl1vUmgDWtQN6IT8BtfrOqQeq2F/Nl3dhQFdG0AG+nsaIu30K7b&#10;RP84VRZNayqeQbWjTqzeyusK+DfCh3vhoE6wi40LdzhKTSiK+htnG3K//2aP8RANvJw1UHvO/a+t&#10;cIoz/c1ATmfDySSuR3pMpqcjPNyxZ33sMdv6kkDyELttZbrG+KD319JR/YjFXMascAkjkRtT2V8v&#10;Q7eDWGyplssUhIWwItyYlZUROg418vrQPgpne0kEiOmW9nsh5u+U0cXGLw0tt4HKKsnmldWefyxT&#10;GnC/+HFbj98p6vXvafECAAD//wMAUEsDBBQABgAIAAAAIQBc5sT23wAAAAkBAAAPAAAAZHJzL2Rv&#10;d25yZXYueG1sTI/BTsMwDIbvSLxDZCQuiKUtW2Gl6YTYkOCCtMGBo9eYtqJxqibbyttjTnCz9X/6&#10;/blcTa5XRxpD59lAOktAEdfedtwYeH97ur4DFSKyxd4zGfimAKvq/KzEwvoTb+m4i42SEg4FGmhj&#10;HAqtQ92SwzDzA7Fkn350GGUdG21HPEm563WWJLl22LFcaHGgx5bqr93BGdiQ/sjyzTNRml4F2rr1&#10;6/SyNubyYnq4BxVpin8w/OqLOlTitPcHtkH1BrI8FdLAYn4LSvL5YinDXsD8Zgm6KvX/D6ofAAAA&#10;//8DAFBLAQItABQABgAIAAAAIQC2gziS/gAAAOEBAAATAAAAAAAAAAAAAAAAAAAAAABbQ29udGVu&#10;dF9UeXBlc10ueG1sUEsBAi0AFAAGAAgAAAAhADj9If/WAAAAlAEAAAsAAAAAAAAAAAAAAAAALwEA&#10;AF9yZWxzLy5yZWxzUEsBAi0AFAAGAAgAAAAhALwhnbpoAgAA5gQAAA4AAAAAAAAAAAAAAAAALgIA&#10;AGRycy9lMm9Eb2MueG1sUEsBAi0AFAAGAAgAAAAhAFzmxPbfAAAACQEAAA8AAAAAAAAAAAAAAAAA&#10;wgQAAGRycy9kb3ducmV2LnhtbFBLBQYAAAAABAAEAPMAAADOBQAAAAA=&#10;" fillcolor="#5a5a5a [2109]" strokeweight=".5pt">
                <v:textbox>
                  <w:txbxContent>
                    <w:p w14:paraId="1C6CCBF1" w14:textId="2200F3B5" w:rsidR="00C438C8" w:rsidRPr="00C438C8" w:rsidRDefault="00C438C8">
                      <w:pPr>
                        <w:rPr>
                          <w:rFonts w:ascii="Bodoni" w:hAnsi="Bodoni" w:cstheme="majorHAnsi"/>
                          <w:color w:val="FFFFFF" w:themeColor="background1"/>
                          <w:sz w:val="14"/>
                          <w:szCs w:val="14"/>
                        </w:rPr>
                      </w:pPr>
                      <w:r w:rsidRPr="00C438C8">
                        <w:rPr>
                          <w:rFonts w:ascii="Bodoni" w:hAnsi="Bodoni" w:cstheme="majorHAnsi"/>
                          <w:color w:val="FFFFFF" w:themeColor="background1"/>
                          <w:sz w:val="14"/>
                          <w:szCs w:val="14"/>
                        </w:rPr>
                        <w:t>SIMULATION OF VARIABLE D.C. POWER SUPPLY WITH POWER ON</w:t>
                      </w:r>
                    </w:p>
                  </w:txbxContent>
                </v:textbox>
              </v:shape>
            </w:pict>
          </mc:Fallback>
        </mc:AlternateContent>
      </w:r>
      <w:r w:rsidR="00C438C8">
        <w:rPr>
          <w:rFonts w:ascii="Times New Roman" w:hAnsi="Times New Roman" w:cs="Times New Roman"/>
          <w:noProof/>
          <w:color w:val="0D0D0D" w:themeColor="text1" w:themeTint="F2"/>
          <w:sz w:val="24"/>
          <w:szCs w:val="24"/>
        </w:rPr>
        <mc:AlternateContent>
          <mc:Choice Requires="wps">
            <w:drawing>
              <wp:anchor distT="0" distB="0" distL="114300" distR="114300" simplePos="0" relativeHeight="251702272" behindDoc="0" locked="0" layoutInCell="1" allowOverlap="1" wp14:anchorId="77CA2D3E" wp14:editId="47F05549">
                <wp:simplePos x="0" y="0"/>
                <wp:positionH relativeFrom="column">
                  <wp:posOffset>5101806</wp:posOffset>
                </wp:positionH>
                <wp:positionV relativeFrom="paragraph">
                  <wp:posOffset>1007745</wp:posOffset>
                </wp:positionV>
                <wp:extent cx="0" cy="286966"/>
                <wp:effectExtent l="0" t="0" r="38100" b="37465"/>
                <wp:wrapNone/>
                <wp:docPr id="40" name="Straight Connector 40"/>
                <wp:cNvGraphicFramePr/>
                <a:graphic xmlns:a="http://schemas.openxmlformats.org/drawingml/2006/main">
                  <a:graphicData uri="http://schemas.microsoft.com/office/word/2010/wordprocessingShape">
                    <wps:wsp>
                      <wps:cNvCnPr/>
                      <wps:spPr>
                        <a:xfrm>
                          <a:off x="0" y="0"/>
                          <a:ext cx="0" cy="286966"/>
                        </a:xfrm>
                        <a:prstGeom prst="line">
                          <a:avLst/>
                        </a:prstGeom>
                        <a:ln w="9525">
                          <a:solidFill>
                            <a:schemeClr val="bg1">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64392399" id="Straight Connector 40" o:spid="_x0000_s1026" style="position:absolute;z-index:2517022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01.7pt,79.35pt" to="401.7pt,10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jrY6gEAADEEAAAOAAAAZHJzL2Uyb0RvYy54bWysU02P2yAQvVfqf0DcGztRE+1acfaQ1fbS&#10;j6jb/gCCwUYCBgEbJ/++AzjO9uPSqj5gM8ybee952D6cjSYn4YMC29LloqZEWA6dsn1Lv397endH&#10;SYjMdkyDFS29iEAfdm/fbEfXiBUMoDvhCRaxoRldS4cYXVNVgQ/CsLAAJyweSvCGRdz6vuo8G7G6&#10;0dWqrjfVCL5zHrgIAaOP5ZDucn0pBY9fpAwiEt1S5Bbz6vN6TGu127Km98wNik802D+wMExZbDqX&#10;emSRkRevfitlFPcQQMYFB1OBlIqLrAHVLOtf1DwPzImsBc0JbrYp/L+y/PPp4InqWvoe7bHM4D96&#10;jp6pfohkD9aig+AJHqJTowsNAvb24KddcAefZJ+lN+mNgsg5u3uZ3RXnSHgJcoyu7jb3m00qV91w&#10;zof4QYAh6aOlWtmkmzXs9DHEknpNSWFtydjS+/VqnbMCaNU9Ka3TWR4dsdeenBj+9GO/zDn6xXyC&#10;rsTWNT4Tgzk983lVCdlpi8EkusjMX/GiRaHwVUg0DoWVBnOh0oNxLmxcTl20xewEk8hyBtaFfZr1&#10;G+GfgVN+goo8zn8DnhG5M9g4g42y4P/UPZ6vlGXJvzpQdCcLjtBd8gBka3Aus3PTHUqD/3qf4beb&#10;vvsBAAD//wMAUEsDBBQABgAIAAAAIQD04gmg3wAAAAsBAAAPAAAAZHJzL2Rvd25yZXYueG1sTI/B&#10;TsMwDIbvSLxDZCRuLGEDVkrTCSa4cIKNoXFLG9NWNE7VpFv79hhxgKP9f/r9OVuNrhUH7EPjScPl&#10;TIFAKr1tqNLwtn26SECEaMia1hNqmDDAKj89yUxq/ZFe8bCJleASCqnRUMfYpVKGskZnwsx3SJx9&#10;+t6ZyGNfSdubI5e7Vs6VupHONMQXatPhusbyazM4DbvCTrT9mKrdy0N8H57X+8cl7bU+Pxvv70BE&#10;HOMfDD/6rA45OxV+IBtEqyFRiytGObhOliCY+N0UGuZqcQsyz+T/H/JvAAAA//8DAFBLAQItABQA&#10;BgAIAAAAIQC2gziS/gAAAOEBAAATAAAAAAAAAAAAAAAAAAAAAABbQ29udGVudF9UeXBlc10ueG1s&#10;UEsBAi0AFAAGAAgAAAAhADj9If/WAAAAlAEAAAsAAAAAAAAAAAAAAAAALwEAAF9yZWxzLy5yZWxz&#10;UEsBAi0AFAAGAAgAAAAhAGqGOtjqAQAAMQQAAA4AAAAAAAAAAAAAAAAALgIAAGRycy9lMm9Eb2Mu&#10;eG1sUEsBAi0AFAAGAAgAAAAhAPTiCaDfAAAACwEAAA8AAAAAAAAAAAAAAAAARAQAAGRycy9kb3du&#10;cmV2LnhtbFBLBQYAAAAABAAEAPMAAABQBQAAAAA=&#10;" strokecolor="#7f7f7f [1612]">
                <v:stroke joinstyle="miter"/>
              </v:line>
            </w:pict>
          </mc:Fallback>
        </mc:AlternateContent>
      </w:r>
      <w:r w:rsidR="00C438C8">
        <w:rPr>
          <w:rFonts w:ascii="Times New Roman" w:hAnsi="Times New Roman" w:cs="Times New Roman"/>
          <w:noProof/>
          <w:color w:val="0D0D0D" w:themeColor="text1" w:themeTint="F2"/>
          <w:sz w:val="24"/>
          <w:szCs w:val="24"/>
        </w:rPr>
        <mc:AlternateContent>
          <mc:Choice Requires="wps">
            <w:drawing>
              <wp:anchor distT="0" distB="0" distL="114300" distR="114300" simplePos="0" relativeHeight="251703296" behindDoc="0" locked="0" layoutInCell="1" allowOverlap="1" wp14:anchorId="22F22263" wp14:editId="41AEC86D">
                <wp:simplePos x="0" y="0"/>
                <wp:positionH relativeFrom="column">
                  <wp:posOffset>5199434</wp:posOffset>
                </wp:positionH>
                <wp:positionV relativeFrom="paragraph">
                  <wp:posOffset>1008029</wp:posOffset>
                </wp:positionV>
                <wp:extent cx="0" cy="306421"/>
                <wp:effectExtent l="0" t="0" r="38100" b="36830"/>
                <wp:wrapNone/>
                <wp:docPr id="41" name="Straight Connector 41"/>
                <wp:cNvGraphicFramePr/>
                <a:graphic xmlns:a="http://schemas.openxmlformats.org/drawingml/2006/main">
                  <a:graphicData uri="http://schemas.microsoft.com/office/word/2010/wordprocessingShape">
                    <wps:wsp>
                      <wps:cNvCnPr/>
                      <wps:spPr>
                        <a:xfrm>
                          <a:off x="0" y="0"/>
                          <a:ext cx="0" cy="306421"/>
                        </a:xfrm>
                        <a:prstGeom prst="line">
                          <a:avLst/>
                        </a:prstGeom>
                        <a:ln w="9525">
                          <a:solidFill>
                            <a:schemeClr val="bg1">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74B945D1" id="Straight Connector 41" o:spid="_x0000_s1026" style="position:absolute;z-index:2517032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09.4pt,79.35pt" to="409.4pt,1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BuSt6wEAADEEAAAOAAAAZHJzL2Uyb0RvYy54bWysU8tu2zAQvBfoPxC815LdOGgFyzk4SC99&#10;GE36ATRFSgRILkEylvz3XZK23NelQXygxd2d2Z3RanM3GU2OwgcFtqXLRU2JsBw6ZfuW/nh6ePeB&#10;khCZ7ZgGK1p6EoHebd++2YyuESsYQHfCEySxoRldS4cYXVNVgQ/CsLAAJywmJXjDIl59X3Wejchu&#10;dLWq69tqBN85D1yEgNH7kqTbzC+l4PGblEFEoluKs8V8+nwe0lltN6zpPXOD4ucx2AumMExZbDpT&#10;3bPIyLNXf1EZxT0EkHHBwVQgpeIia0A1y/oPNY8DcyJrQXOCm20Kr0fLvx73nqiupTdLSiwz+I4e&#10;o2eqHyLZgbXoIHiCSXRqdKFBwM7u/fkW3N4n2ZP0Jv2jIDJld0+zu2KKhJcgx+j7+vZmlemqK875&#10;ED8JMCQ9tFQrm3Szhh0/h4i9sPRSksLakrGlH9erda4KoFX3oLROubw6Yqc9OTJ86Yd+mWv0s/kC&#10;XYmta/wlQUg7l5fblQlz2mIwiS4y81M8aVFG+C4kGofCSoOZqPRgnAsbLzq1xeoEkzjlDKzL9GnX&#10;rwP/DjzXJ6jI6/w/4BmRO4ONM9goC/5f3eN0GVmW+osDRXey4ADdKS9Atgb3Mjt3/obS4v96z/Dr&#10;l779CQAA//8DAFBLAwQUAAYACAAAACEA5NuCG94AAAALAQAADwAAAGRycy9kb3ducmV2LnhtbEyP&#10;wU7DMBBE70j8g7VI3KjdSpAoxKmgggsnaCkqNydekoh4HcVOm/w9iziU4+yMZt7m68l14ohDaD1p&#10;WC4UCKTK25ZqDe+755sURIiGrOk8oYYZA6yLy4vcZNaf6A2P21gLLqGQGQ1NjH0mZagadCYsfI/E&#10;3pcfnIksh1rawZy43HVypdSddKYlXmhMj5sGq+/t6DTsSzvT7nOu96+P8WN82RyeEjpofX01PdyD&#10;iDjFcxh+8RkdCmYq/Ug2iE5DukwZPbJxmyYgOPF3KTWsVKJAFrn8/0PxAwAA//8DAFBLAQItABQA&#10;BgAIAAAAIQC2gziS/gAAAOEBAAATAAAAAAAAAAAAAAAAAAAAAABbQ29udGVudF9UeXBlc10ueG1s&#10;UEsBAi0AFAAGAAgAAAAhADj9If/WAAAAlAEAAAsAAAAAAAAAAAAAAAAALwEAAF9yZWxzLy5yZWxz&#10;UEsBAi0AFAAGAAgAAAAhAA8G5K3rAQAAMQQAAA4AAAAAAAAAAAAAAAAALgIAAGRycy9lMm9Eb2Mu&#10;eG1sUEsBAi0AFAAGAAgAAAAhAOTbghveAAAACwEAAA8AAAAAAAAAAAAAAAAARQQAAGRycy9kb3du&#10;cmV2LnhtbFBLBQYAAAAABAAEAPMAAABQBQAAAAA=&#10;" strokecolor="#7f7f7f [1612]">
                <v:stroke joinstyle="miter"/>
              </v:line>
            </w:pict>
          </mc:Fallback>
        </mc:AlternateContent>
      </w:r>
      <w:r w:rsidR="00C438C8">
        <w:rPr>
          <w:rFonts w:ascii="Times New Roman" w:hAnsi="Times New Roman" w:cs="Times New Roman"/>
          <w:noProof/>
          <w:color w:val="0D0D0D" w:themeColor="text1" w:themeTint="F2"/>
          <w:sz w:val="24"/>
          <w:szCs w:val="24"/>
        </w:rPr>
        <mc:AlternateContent>
          <mc:Choice Requires="wpg">
            <w:drawing>
              <wp:anchor distT="0" distB="0" distL="114300" distR="114300" simplePos="0" relativeHeight="251697152" behindDoc="0" locked="0" layoutInCell="1" allowOverlap="1" wp14:anchorId="5861EB3E" wp14:editId="215F56CA">
                <wp:simplePos x="0" y="0"/>
                <wp:positionH relativeFrom="margin">
                  <wp:posOffset>207861</wp:posOffset>
                </wp:positionH>
                <wp:positionV relativeFrom="paragraph">
                  <wp:posOffset>1206500</wp:posOffset>
                </wp:positionV>
                <wp:extent cx="5505450" cy="1497965"/>
                <wp:effectExtent l="0" t="0" r="0" b="6985"/>
                <wp:wrapNone/>
                <wp:docPr id="36" name="Group 36"/>
                <wp:cNvGraphicFramePr/>
                <a:graphic xmlns:a="http://schemas.openxmlformats.org/drawingml/2006/main">
                  <a:graphicData uri="http://schemas.microsoft.com/office/word/2010/wordprocessingGroup">
                    <wpg:wgp>
                      <wpg:cNvGrpSpPr/>
                      <wpg:grpSpPr>
                        <a:xfrm>
                          <a:off x="0" y="0"/>
                          <a:ext cx="5505450" cy="1497965"/>
                          <a:chOff x="0" y="0"/>
                          <a:chExt cx="5505450" cy="1497965"/>
                        </a:xfrm>
                      </wpg:grpSpPr>
                      <wpg:grpSp>
                        <wpg:cNvPr id="34" name="Group 34"/>
                        <wpg:cNvGrpSpPr/>
                        <wpg:grpSpPr>
                          <a:xfrm>
                            <a:off x="0" y="0"/>
                            <a:ext cx="5505450" cy="1497965"/>
                            <a:chOff x="0" y="0"/>
                            <a:chExt cx="5505450" cy="1497965"/>
                          </a:xfrm>
                        </wpg:grpSpPr>
                        <pic:pic xmlns:pic="http://schemas.openxmlformats.org/drawingml/2006/picture">
                          <pic:nvPicPr>
                            <pic:cNvPr id="23" name="Picture 23"/>
                            <pic:cNvPicPr>
                              <a:picLocks noChangeAspect="1"/>
                            </pic:cNvPicPr>
                          </pic:nvPicPr>
                          <pic:blipFill>
                            <a:blip r:embed="rId48" cstate="print">
                              <a:extLst>
                                <a:ext uri="{28A0092B-C50C-407E-A947-70E740481C1C}">
                                  <a14:useLocalDpi xmlns:a14="http://schemas.microsoft.com/office/drawing/2010/main" val="0"/>
                                </a:ext>
                              </a:extLst>
                            </a:blip>
                            <a:stretch>
                              <a:fillRect/>
                            </a:stretch>
                          </pic:blipFill>
                          <pic:spPr>
                            <a:xfrm>
                              <a:off x="0" y="279400"/>
                              <a:ext cx="2431415" cy="1218565"/>
                            </a:xfrm>
                            <a:prstGeom prst="rect">
                              <a:avLst/>
                            </a:prstGeom>
                          </pic:spPr>
                        </pic:pic>
                        <wpg:grpSp>
                          <wpg:cNvPr id="26" name="Group 26"/>
                          <wpg:cNvGrpSpPr/>
                          <wpg:grpSpPr>
                            <a:xfrm>
                              <a:off x="2250440" y="0"/>
                              <a:ext cx="3255010" cy="1350645"/>
                              <a:chOff x="2999567" y="0"/>
                              <a:chExt cx="3255414" cy="1350645"/>
                            </a:xfrm>
                          </wpg:grpSpPr>
                          <pic:pic xmlns:pic="http://schemas.openxmlformats.org/drawingml/2006/picture">
                            <pic:nvPicPr>
                              <pic:cNvPr id="28" name="Picture 28"/>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3088236" y="0"/>
                                <a:ext cx="3166745" cy="1350645"/>
                              </a:xfrm>
                              <a:prstGeom prst="rect">
                                <a:avLst/>
                              </a:prstGeom>
                            </pic:spPr>
                          </pic:pic>
                          <wps:wsp>
                            <wps:cNvPr id="29" name="Straight Arrow Connector 29"/>
                            <wps:cNvCnPr/>
                            <wps:spPr>
                              <a:xfrm flipH="1">
                                <a:off x="3066069" y="936567"/>
                                <a:ext cx="997527" cy="0"/>
                              </a:xfrm>
                              <a:prstGeom prst="straightConnector1">
                                <a:avLst/>
                              </a:prstGeom>
                              <a:ln w="19050">
                                <a:solidFill>
                                  <a:schemeClr val="tx1"/>
                                </a:solidFill>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30" name="Straight Connector 30"/>
                            <wps:cNvCnPr/>
                            <wps:spPr>
                              <a:xfrm flipH="1">
                                <a:off x="2999567" y="620683"/>
                                <a:ext cx="315884"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31" name="Straight Connector 31"/>
                          <wps:cNvCnPr/>
                          <wps:spPr>
                            <a:xfrm>
                              <a:off x="2321560" y="929640"/>
                              <a:ext cx="0" cy="51308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3" name="Text Box 33"/>
                          <wps:cNvSpPr txBox="1"/>
                          <wps:spPr>
                            <a:xfrm>
                              <a:off x="3012440" y="30480"/>
                              <a:ext cx="1432560" cy="492760"/>
                            </a:xfrm>
                            <a:prstGeom prst="rect">
                              <a:avLst/>
                            </a:prstGeom>
                            <a:solidFill>
                              <a:schemeClr val="lt1"/>
                            </a:solidFill>
                            <a:ln w="6350">
                              <a:noFill/>
                            </a:ln>
                          </wps:spPr>
                          <wps:txbx>
                            <w:txbxContent>
                              <w:p w14:paraId="774BA112" w14:textId="77777777" w:rsidR="00C438C8" w:rsidRDefault="00C438C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35" name="Text Box 35"/>
                        <wps:cNvSpPr txBox="1"/>
                        <wps:spPr>
                          <a:xfrm>
                            <a:off x="2382520" y="441960"/>
                            <a:ext cx="162560" cy="162560"/>
                          </a:xfrm>
                          <a:prstGeom prst="rect">
                            <a:avLst/>
                          </a:prstGeom>
                          <a:solidFill>
                            <a:schemeClr val="lt1"/>
                          </a:solidFill>
                          <a:ln w="6350">
                            <a:noFill/>
                          </a:ln>
                        </wps:spPr>
                        <wps:txbx>
                          <w:txbxContent>
                            <w:p w14:paraId="49B82D00" w14:textId="77777777" w:rsidR="00C438C8" w:rsidRDefault="00C438C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5861EB3E" id="Group 36" o:spid="_x0000_s1068" style="position:absolute;left:0;text-align:left;margin-left:16.35pt;margin-top:95pt;width:433.5pt;height:117.95pt;z-index:251697152;mso-position-horizontal-relative:margin;mso-position-vertical-relative:text" coordsize="55054,14979" o:gfxdata="UEsDBBQABgAIAAAAIQB2s/HBEQEAAEgCAAATAAAAW0NvbnRlbnRfVHlwZXNdLnhtbJSSTU7DMBCF&#10;90jcwfIWJQ5dIISSdEHKEhAqBxjZk8QQ/8hjQnt7nLSVoKKVurRnvjfvjV0uN2ZgIwbSzlb8Ni84&#10;Qyud0rar+Pv6KbvnjCJYBYOzWPEtEl/W11fleuuRWKItVbyP0T8IQbJHA5Q7jzZVWhcMxHQMnfAg&#10;P6FDsSiKOyGdjWhjFicNXpcNtvA1RLbapOudkw+PHWePu8ZpVsW1mQTmgjjBXIwEHOhoDHg/aAkx&#10;LUSMVh2FyfZB8kTOPdRrTzcpLf/f1FT5m+P3gD33kl4gaIXsFUJ8BpPSChVI4MI1TubnNSaThjLX&#10;tlpi3gRazdTB0ylt5b5twPFS8SZhbzge1MX8D+ofAAAA//8DAFBLAwQUAAYACAAAACEAOP0h/9YA&#10;AACUAQAACwAAAF9yZWxzLy5yZWxzpJDBasMwDIbvg72D0X1xmsMYo04vo9Br6R7A2IpjGltGMtn6&#10;9jODwTJ621G/0PeJf3/4TItakSVSNrDrelCYHfmYg4H3y/HpBZRUm71dKKOBGwocxseH/RkXW9uR&#10;zLGIapQsBuZay6vW4mZMVjoqmNtmIk62tpGDLtZdbUA99P2z5t8MGDdMdfIG+OQHUJdbaeY/7BQd&#10;k9BUO0dJ0zRFd4+qPX3kM66NYjlgNeBZvkPGtWvPgb7v3f3TG9iWOboj24Rv5LZ+HKhlP3q96XL8&#10;AgAA//8DAFBLAwQUAAYACAAAACEAsNA1EfIFAADRGAAADgAAAGRycy9lMm9Eb2MueG1s7Fnbbts4&#10;EH1fYP+B0Htq3W0ZdQrXSbsFgjZouugzLVOWUInUUnTs7GL/fQ9JXeJLttlgWyBAHqyQ4m1mdObM&#10;DPP6za4qyS2TTSH4zPFeuQ5hPBWrgq9nzu9f3p1NHNIoyle0FJzNnDvWOG/Of/3l9baeMl/kolwx&#10;SbAJb6bbeubkStXT0ahJc1bR5pWoGcdgJmRFFbpyPVpJusXuVTnyXTcebYVc1VKkrGnw9sIOOudm&#10;/yxjqfqUZQ1TpJw5kE2ZpzTPpX6Ozl/T6VrSOi/SVgz6BCkqWnAc2m91QRUlG1kcbVUVqRSNyNSr&#10;VFQjkWVFyowO0MZzD7R5L8WmNrqsp9t13ZsJpj2w05O3TT/eXktSrGZOEDuE0wrfyBxL0IdxtvV6&#10;ijnvZX1TX8v2xdr2tL67TFb6LzQhO2PWu96sbKdIipdR5EZhBOunGPPCZJzEkTV8muPrHK1L88vv&#10;rBx1B4+0fL04faeXu9MtPNAtfHa61UU6xa/FAFpHGPi+r2CV2kjmtJtUj9qjovLbpj4DXGuqimVR&#10;FurOuB6AqYXit9dFei1tZ4CTH3Qmx7A+leAN8KOX6Fl2DdU6XYn0W0O4WOSUr9m8qeG1AIqePdqf&#10;brp7By7Lon5XlKXGoG63qsHDDzzkhHWs912IdFMxriydSFZCS8GbvKgbh8gpq5YM3iE/rDwAGFSm&#10;4CG1LLgy/g6MXzVKn67Rbjz+L38yd93Ef3u2iNzFWeiOL8/mSTg+G7uX49ANJ97CW/ytV3vhdNMw&#10;qE/Li7poRcfbI+FPundLhJY4DAGRW2poThvOCNT9NSLilbaQlrVRkqk0180MxvsMg9s1/YCx9GBc&#10;/RkaEIBecdLl/XESui2ddn7vh4EXelHr9743iazf996Lry8b9Z6JiugGrAxBjFnpLUS2InVTWjBY&#10;KYx4EMo6uiGAQ5/3D/gMfWz4H/nM9yM3DEFdx6wW+OA1r2O1IHLj8JDV/CRJonh8f/XAbXp96IGY&#10;DCsO63vr7HOb/gL4PR//R+C34eS68//J8/Z//8XhTawO3MnE19nCCZ/w4ngMN3gQ0/+PxyNVbDqm&#10;39bN4+hSJ4qnkqybnNYMnxYbmcBksyE/6eB7oyQt1rkicynFliwE52ApIQmmGEIxyxa8zY6aPZ4k&#10;GRj3Nx3MNHO2SVLgxrEb4wAYMAlizRDYyEYQnS8lyTjywRqaGAyl9pRwZD7wtRGul8oedJI+6bTk&#10;ZAtZEhfJmD6wEWWx6qKnSbnZopQ2iqidDcAHs3JGV5d8RdRdjTjIkdM7es+KrRxSMpQAumW0UbQo&#10;HzMTypUc5K7tb8ndtNRdybSMJf/MMiSosIvV7UBOmqYI3p2sZrZeZsNau7DVVtcUg4L7C9v55jOY&#10;sqE/9RGLWbfCnCy46hdXBRfS2nr/9MG8mZ3fWcDqrU2wFKs7AypjGiDeYvSHQz9ATLPM3UO/hxfB&#10;4NNAfz8Wxr4bT0w2OIA+8KLJpI2G3wF9WQB12tQ/CuYvkDQQfhQkhyzlZ8ETefjD8DRE0FL5A5ys&#10;kdMysR/4XhTb9C7xkxiZ3h4Tt9ld5CHmvYBSFxUvPDlcmPQV7hdd8bwVOxIYUmvhd4N6iagd3rfF&#10;rIlrp4uowPX8rs4IUCIe4NALUS1onOqUIEz8MdoA6sN5wb8XUgcx/SCiln003csPbPIQo1Ax3MuF&#10;ThysECfit9otd/ZaqfdIG8+IFCj0oEpTp+8KVH1XtFHXVOLWDS9xk6g+4ZGVAlmFaFsOyYX889R7&#10;PR/pH0aRhuAWb+Y0f2yovuIoP3AkholnrKpMJ4zGPs6Q90eW90f4ploIVNBgGEhnmnq+KrtmJkX1&#10;FXnkXJ+KIcpTnD1zVNdcKHu3iAvLlM3nZpK9ObniNzXuW2wOo2vaL7uvVNZt4auAoI+iS0WPIpud&#10;q4mLi/lGiawwxfGQJbRUbZKEn8/ISPgtIw+OYErhJziCH0z8SH8lDfTQSyzQhzTBiwdHaNvPxRH8&#10;LnN6cYSf6Ai4NzdE2d7x64v5+33jOMN/Is7/AQAA//8DAFBLAwQKAAAAAAAAACEAmcEyKNl0AADZ&#10;dAAAFAAAAGRycy9tZWRpYS9pbWFnZTEuanBn/9j/4AAQSkZJRgABAQAAAQABAAD/2wBDAAMCAgMC&#10;AgMDAwMEAwMEBQgFBQQEBQoHBwYIDAoMDAsKCwsNDhIQDQ4RDgsLEBYQERMUFRUVDA8XGBYUGBIU&#10;FRT/2wBDAQMEBAUEBQkFBQkUDQsNFBQUFBQUFBQUFBQUFBQUFBQUFBQUFBQUFBQUFBQUFBQUFBQU&#10;FBQUFBQUFBQUFBQUFBT/wAARCAFnAsw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D9U6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SlpO9AB3oBzn2o70L3&#10;oAO1FB6Gg0AGeaWk/ipaACkzxR2NIfu0AOooooATPX2oHIoHQ0L0oAWiiigBAc59qWkXvS0AFFFF&#10;ABRRRQAUUUUAFFfK/wC194z+LVv8Sfhl4I+FHi+y8H3/AIiN2Z7u+sIrqMiNQQCHjcjr2rlP+FNf&#10;tuf9HA+Evx8Nwf8AyNQB9p0Cviv/AIU1+27g/wDGQPhH/wAJuD/5GoHwa/bdx/ycD4R/8JuD/wCR&#10;qAPtSiviz/hTX7bv/RwPhH/wm4P/AJGo/wCFNftu/wDRwPhH/wAJuD/5GoA+0s9fagciviwfBr9t&#10;3n/jIHwj/wCE3B/8jUD4Nftu4/5OB8I/+E3B/wDI1AH2pSd6+Lf+FNftu/8ARwPhH/wm4P8A5GrP&#10;1/4Y/tsaBomo6nN8fvCksdlbSXLInhu3ywRSxA/0frxQB9xA5z7Udq8e/ZL8deIPiT+z/wCCPEvi&#10;a9Go63qNgJby6WJIhJJuIJCoAo6dABXsJ6GgAozzQaP4qAD1oB4zQOpoH3aADPFFIfu0vegBaTPX&#10;2paQdDQADkUtIvSloATvQDnPtR3oXvQAtFFFACZ5paT+KloAKKKKACiiigAooooAKKKKACkHNR3T&#10;MlvKyfeVSRXyz8Bf2uZte+GXxE8YfES8sNOtPDniS90mBrOJkMkcTARqFLMXkYnHHU9qAPquoTdK&#10;CRgnHFfN/wCzH8cPG/xe+IHxAi8UaO/hyxsUtJNL0iTHnxQShyrzHtIwAJXtwK1r/wAP+KbvU9Sa&#10;zg16PUotUuZrF7meT7JNEYlzHId2BGx3BT1U8jBoA94F4p/hNL9qX0NfOGteHviRNJdIul6la6b9&#10;ktFjitdSMkgcFtwHIOQxBY5OQB1rY8CeC/GVyt9D4lXUJJt8G+V7t1VpxI5aWPa33BEUGOmQOMg0&#10;Ae+I29QRS02FdkYU9qcaADPNLSfxUtABSZ4o7GkP3aAFpaTvS0AJnr7UZ4zQOhpP4aAHUnelpO9A&#10;ADnPtQORQvehelABRnmg0fxUAHrS0g6mloATtS0h6GigBaKKKACiiigApO9LSd6ADvQvejvQvegA&#10;PQ0Gg9DXnfxz+Onh39n/AMJ2fiHxLBqd1aXmoRaZbwaRaG5uJZ5A5RVjBBOdh6d8UAeifxUtfMg/&#10;b68JE/8AJOvir/4Rd1S/8N9eE/8AonPxV/8ACLuqAPpnsaQ/dr5m/wCG+vCeP+Sc/FX/AMIu6o/4&#10;b68JY/5J18Vf/CLuqAPpuivmX/hvrwn/ANE5+Kv/AIRd1R/w314T/wCic/FX/wAIu6oA+mR0NC9K&#10;+ZR+314S5/4tz8Vf/CLuqB+314SA/wCSc/FX/wAIu6oA+m6K+ZP+G+/CX/ROfir/AOEXdVqaf+3P&#10;8PiEk17SPGfgyzcgLfeJPDF3a2//AAKQKyqPdiBQB6t8XPiLD8J/hz4h8X3Fo9/BpFq93JbRMFeQ&#10;L2BPANcM37TNkvi7wXoH9i3Hm+JtCn1yKbzV2wJGFJjYdyd3UVnftR+KtI8Y/si/EXVdD1G21bTL&#10;nQ5XhvLOVZIpB6qwODXjU3/JavgN/wBk9v8A/wBAjoA+ofgX8Wrf43fDbTfGFrYS6ZBfFwttM4dk&#10;2uV5I47V39fMn7DviLTfC/7JPh3UtXvYNN063+0yTXd1II4o1Ez8sxOAK1tT/bm+HcayS6Dp3i/x&#10;raRkh73wz4au7u2GOOJdoVx7qSKAPoWivmQft9+EiMj4dfFX/wAIu6pf+G+vCf8A0Tn4q/8AhF3V&#10;AH01RXzL/wAN9eE/+ic/FX/wi7qj/hvrwn/0Tn4q/wDhF3VAB8ef+TuPgD/3Ev8A0WtfTVfEl18Y&#10;4/jz+1P8INQ0LwX420qx0QXxvLrxB4ensYk3xgLh3GOx719tA5GaADsaB0o7GvJPjr49fwXe+GI/&#10;+EqtfC1vfSzRzT3QhIbamVAEnv6cmgD1yivFvhT8VNV17X7m11qSJfK0iG+Nnb2zeeCxILbAS5DA&#10;ZAx371T+LXxW/sTWNM+x+KovDou9PmuYLHUbRUmupFPyJ5UqiXLH5cAA0Ae6DoaF6V5P8JPidf8A&#10;jTWdatNQsbuxazjtyIbjTp7fazJlsNIoDc9MZ4r1dPuigB1cz8S/+Sf+J/8AsF3X/op66auZ+Jf/&#10;ACT/AMT/APYLuv8A0U9AHlX7Cf8Ayal8OP8AsHf+ztXvR6GvBf2E/wDk1L4cf9g7/wBnavej0NAA&#10;aP4qDR/FQADqaB92gdTQPu0AIfu0vekP3aXvQAtIOhpaQdDQAL0paRelLQAnehe9Hehe9AC0UUUA&#10;J/FS0n8VLQAVk+Kdabw9oGo6kkQmNpbSTiMnAbapbGe2cVrVzfxH/wCRD8R/9g64/wDRbUAfKfwe&#10;/a3+P3xz8C2Pi/wn8EvDlzol6XWGS58X+S52nBypgyOa7b/hav7Un/RCvCn/AIWy/wDxisP/AIJa&#10;/wDJnPg//rpc/wDow19a4oA+Zv8Ahav7Un/RCvCn/hbL/wDGKP8Ahav7Un/RCvCn/hbL/wDGK+mc&#10;UYoA+Zv+Fq/tSf8ARCvCn/hbL/8AGKP+Fq/tSf8ARCvCn/hbL/8AGK+mcUYoA+Yrj4rftQi3l3/A&#10;vwqF2nJHjZT/AO0K+S/+CeOk6B44+K/jG28e3Uv9t6f4ivtS0vwrP82nrdGT99Mj8CeSPgDI4HzA&#10;c1+pl3/x6y4GTtPAr4Y/Zv8A2WdR8UfDT4hWHinTNS8I66vjbUNW0HVmjaC6tmLAxzxEjlT37EZF&#10;AGx/wlnxW8N/tU/FgfDjwDpPjKKW3037U+p66NOMJCPtCgxtuzz6V3f/AAtX9qT/AKIV4U/8LZf/&#10;AIxVH9lbw38SrD4k/EzVPiRoiWF9cfYrOHUYGBt9SEKuPPjGfl3BgSp6HIrQh+B96fFmoXsPhWz0&#10;u3n1C7uru9sZ44bnULeSHYICY8N8zHcSx4xkc0AN/wCFq/tR5/5IV4U/8LZf/jFA+Kv7UfP/ABYr&#10;wp/4Wy//ABivdPh5oA8NeEdO0oRJCtpF5SxJtwig8L8oAJAxkjrXSKOtAHzP/wALV/ak/wCiFeFP&#10;/C2X/wCMUH4q/tR/9EK8Kf8AhbL/APGK+mcUEUAfM3/C1f2o8/8AJCvCn/hbL/8AGKP+Fq/tSf8A&#10;RCvCn/hbL/8AGK+mMc0uKAPlrRv2lvi9ovxe8D+DPiH8K9F8M2nimWeG3v8ATvEf25kaKJpDlBEv&#10;pjr3r6k6qK+Zv2iP+TqP2cv+whqf/pG9fTJ+7QAvelpO9LQAg6Gk/hpR0NJ/DQA6k70tJ3oAF70L&#10;0oXvQvSgANH8VBo/ioAB1NLSDqaWgBD0NFB6GigBaKKKACiiigApO9LSd6ADvQvejvQvegAPQ18z&#10;/t2nHh34Qf8AZS9E/nNX0wehr5m/bt/5F34Qf9lL0T+c1AH0tGowKftFNj6Cn0AN2jBpCoxTuxpD&#10;92gBdoo2ilooAaFGDQqjFKOhoXpQA1goU7unvXgnxV/bF+EHw9vb3QtQ8R22ta+rm1/4RzS4jdXk&#10;svTyvLHAJ/2iB7171P8A6s+leDfGRfgAYLqP4hf8IiZpXKul4sLXRkPoFHmbvpzQB4rf+A9a8L/s&#10;lfHfWtT0GHwdZ+I7efUrHwxbyb10+JlH3sHarsQWZU+UE1PP/wAlq+A3/ZPb/wD9Ajqtd2uqad+y&#10;N8drJV1f/hC4bef/AIRt9dBFybUqpwNxLGMNkLvw2O1WZ/8AktXwG/7J7f8A/oEdAGJ8NPAuseNv&#10;2IvAbaRpkXiFdI1VtTuvD88mxNUhjmk3Q5zjdzuAb5SRg17r8Lf2zvg74wns9Bi1+38L+IA62f8A&#10;wjerRm0uYZegiCfdbngbSRXgfw/j1i5/Ye8CW1kdVTRJ9WMevPoisbwWPnSb9m07sE7Q23LY6Cve&#10;vg4v7PSRQW/gT/hEftFu4QRosS3iy/7QcCTfn15zQB9DKFIyvSl2imW+PKGKkoATaKNopaKAGNEj&#10;dRn604DAwKWigCEuRuyeKYJYZGZSysRwRnkVJKh8t8GvDo/h/wCPbDxpd6ouu2txZXGoLcPFaLJb&#10;F4NoUxuC7hiMcEY6HjnhLzA9olu7CCRUeeGNycBWcAk9cYpi3+nSQtKtzA0QzmQSArx15ryDxJ8L&#10;bzX9f1uU2EHk3d9BdW18kwWW3ZItpkA29cjpnkVizfBnxiy2pmvNEubSK0MUthDavF5j78n595XD&#10;dT+7pge9pc6excLPCWUAnDjgHoeverqY2jHSvnL/AIUj4ggsLuIrbXUzLEVkaYqZSJVcKflOAgBA&#10;/pX0XbAi3jBGDtGRnOKAH9K5X4o3cNt8OvFMksqRRrpdzl3bAH7p+5rb1fV7bRrG5u72eO1tIEMk&#10;s8rbVRQMkknoK+WpW1X9snXyifadJ+Cunz/M3KS+JJVPQd1tgf8Avr6UAdt+whcRS/sp/DkJIr40&#10;/B2nODvavfj0NfKWr+EdV/ZH1yXxP4HsJNR+Ftw2/WPC9sCzab2Nzar/AHe7J+Ir6T8H+L9K8deG&#10;7PXdEvYdQ0u8jEsFxA25WU/yPqO1AG0aP4qqRanby3rWfnR/alTzDCGG8LnGcdce9W/4qAAdTQPu&#10;0DqaB92gBD92l70h+7S96AFpB0NLSDoaABelLSL0paAE70L3o70L3oAWiiigBP4qWk/ipaACub+I&#10;/wDyIniP/sHXH/otq6Sub+I//IieI/8AsHXH/otqAPm3/glr/wAmc+D/APrpc/8Aow19bV8k/wDB&#10;LX/kznwf/wBdLn/0Ya+tqACiiigAooooARlDAgjINNjRUBAGBT6Qd6AI/s8efuilFvGOiipKKAGq&#10;gQ4UYpV70d6F70ALSGlpDQAfxUtJ/FS0AfMn7RH/ACdR+zl/2ENT/wDSNq+mT92vmb9oj/k6j9nL&#10;/sIan/6RtX0yfu0AL3paTvS0AIOhpP4aUdDSfw0AOpO9LSd6ABe9C9KF70L0oADR/FQaP4qAAdTS&#10;0g6mloAQ9DRQehooAWiiigAooooAQnAzTd9JOSsLEHGO9efeJviXceFZ9YF5pbtb2VqlzDLDOrNP&#10;liu0rj5D8pPJORn0NLV6ID0PPeszxB4i07wzo9/qeq3cVhp9nE009zcOFjjRRksSe1eaW/x2e61u&#10;Oyi0VxaGTBvJLkKBGTMiuV255eBlx/tKc84HA/GYXXxs+J/gf4WXSGDRmtv+El8S2kchIkgRwsFu&#10;zDGVaXJIxyI+lMBml+K/ih+0wz3PhG9l+GXw3ckRa1JbB9Y1NMn54EcFYI27MwLdwBV6+/YM+Hfi&#10;SG2PizUvF3jC9gmW4jvNW8T3u9ZRnEirHIiKwycEKMV7hrfiLQfh54el1HWdQstB0azQb7i7lWGG&#10;Neg5JAHpisv4e/GbwR8UTcjwl4r0vxCbYAzJY3KyNGD0JUcgH1oA8muf2ZPFfw+EmofC74m6/p9x&#10;GCy6J4ou31bTZsfwnzcypn+8r5FdV8F/jxJ4u1bUPCPi7SD4V+IOmIHu9KMm+K4jzgT2z/8ALSMn&#10;8R0Nex8P7g14D+1x4NmtvCVr8R/D8JTxX4If+07eSPhp7YH/AEi3b1Vo8nHqAaAPoAHK5pD92sjw&#10;l4hg8U+GtL1e1YNb31tHcIQeMMoI/nWufu0AOooooAQdDQvSgdDQvSgCO4/1RrwH4n/sofBTxRLq&#10;PiXxH4a0/S9R3tdTeIYZms7iJ+vm+cpBBB5zmvf5v9Wa+Xf2jP2KIP2htUnv7/4h+JdPgLpJFovn&#10;LLpiOowMwEDIOMnkZyaAPMbfxdrHiP8AY7+OlnNrd54r8L6Xb3FpoPiK/jKy31sAP4uPNCnIEmPm&#10;x+Nak/8AyWr4Df8AZPb/AP8AQI6h8W+N9Zg/Z0+OHww8SW2kDVvCGhCNLzQvltp7d1Hl5jyTG4A5&#10;U/hT5C3/AAuz4EZ6f8K+v8f98R0Ac34G8aal4P8A2HPAK2mr3PhvTtT1c6fqmvWkW+TT7V5pN0gP&#10;RMkAbzwuc17t8N/2O/gppH9meJdJ8PWev6mjpeReIrm5e7uLiUciUyljuJPPpXhPws8aatpv7K3w&#10;p8G6TdafpMnjDULvTZdX1SBZ4bVN7k4jb5WduihuPY17L8Fv2E/B3wX1q11rSvEfim61CGb7RJG+&#10;qNFZyuQck28YWPHPTGBxQB9PQDEQqSo4BiIVJQAUUUUAFFFFACEcGkCjHSlPANIGGOtABsHpTSgO&#10;eKfuHrRuHrQBDgIDkV8Y/Fj9o2T4uv4n8GeFPBHxBj8ReG70GPUtHEETW9wmTG7RvMpeNvQjBBr7&#10;G1bUrbSbG4vby4jtrSBGklmlYKiKOSST0AxXxTqsfjf48fEyf4r/AAitrfQNP8Pwtb2t9eIyHxVg&#10;/NEwyAIeCFcgnPTilawGB8M/iX4r/bD8Zj4a/EtV8DQ+G40k1rw7HLsutelU98EhYRwWRSTk4PFf&#10;eOg6RaaJYQ6fY28VrZW0YjhhhXaqKOAAPSvjr9nfwdpP7Q154z8S+INE1Hwx4j0/xT9qgYMYL2xm&#10;VAHQOOqNggjowr7QtFZFKtkkDqe9MAuYUlgkjdAyMNpUjII9K+OPijd6n+yP47tJvh1BFr9h4wuW&#10;iHgJptjpdt/y8W3XYmeXB47ivsuQEo2PWvlX43/s8w6L4y8QfGNPiN4s0C/isxGbfSre3u2jQdI4&#10;FkicruOOFxQB5x8J/Fuo/An4/wDxE8Q/FzxOb7VbrQrO5mhgGY4ZHlO21to+rY4AA5J5r7n0bVI9&#10;b0uz1CKKaGK5iWZY7hCkihhkBlPQ+1fnN4W+DnxC8C+MtM/aC+JdpcePrVRsk0rUI0Oo6TZ/8s7n&#10;bGqo8ijll25GeDmv0L8HeLtH8beHdP1rQ7+HUdMvIhLDPAwIZT/I+1AG2OpoH3aQMMnmgMNvWgCn&#10;qWsWek2klze3MVpbR8vNO4RF+pJAFVLzxfo2neWbvU7S18yMzJ51wibkHVhk8gevSs3x3Z3t94ev&#10;YLDT7TUZ5F2iG+kMcZB4JJ2t29q+Y/iN8bPhtd2kHh+fxX4BtbnTYmtybnxJHHNbzKCoXmInA7jj&#10;p0oA+ndQ+KPhfTbP7VNrNrJGXWNRbP57s7DKqqR7mYkcgAGnWPxK8Oaho8mqQakjWMbOskhVgY2U&#10;ZZWUjcpA6ggGvjXSPjD4F0+08JwS/E7wBLd+H7sXEWpDxHGGmUptcSxhMMccAgjt0rqvBnx5+F+j&#10;W3iy41D4o+CJ9S1Sa4uY9mvxGNpJF2DjaNgCgf3j15oA+itV+OngrQ0RrzVnjR7Vb1XWzndTCxAD&#10;5VCMZI9+a6jRfFGn6/PcQ2byvJb7fMEkDxgbhkYLAA8elfKf/CdfDH4paR4N8O2/xP8ACB1wRHTr&#10;qxsdWSc3cbrgxxkFSTkAjjqK+lPhp4YuvCXhq00+/uhe3sa7ZLkDG/HC/wDjoFAHW96F700yKDyw&#10;pFlQ5wwNAElFJuHrSF1A6igBf4qWohPGT98fnTw6nvQA6ub+I/8AyIniP/sHXH/otq6LcPWub+Iz&#10;g+BPEeD/AMw64/8ARbUAfN//AAS1/wCTOfB//XS5/wDRhr613V8k/wDBLZ1X9jnwfk4/eXP/AKMN&#10;fWMjfI5U8gcUASg5qMXCliuDkVzfg7xonia+1eza2ns7rTZVilin25O7JVhtJ4IGa+av2x7Lxl4w&#10;+MHwl8DeEviHrPw7TXWvjdX+jyNuby49ygqGXPT1oA+u9/tRv9q+Kh+w58Xf+jtPHX4of/j1OH7D&#10;HxgPT9rHx2f+2bf/AB6gD7T3+1AfrxXxb/wwt8Yf+jsfHf8A37b/AOPUD9hX4w/9HY+O/wDv23/x&#10;6gD7S3+1G/2r4t/4YV+MP/R2Pjz/AL9t/wDHqP8AhhX4w/8AR2Pjz/v23/x6gD7S389KA+M18W/8&#10;MLfGH/o7Hx3/AN+2/wDj1M/4Yc+Lv/R2njr/AL4P/wAeoA+1DKFBJ6CkWZXGRXxFqn7FHxe03TLu&#10;7H7V/jqUwRPKEKEbsAnH+u9q7v8A4Ju+PPEPxI/Za0PXvFGs3mvaxNd3KyXt/KZZWCvhQWPPApAf&#10;Um7ml3VyV14yksvFdnosunXYS7DeVegIYiQrMQQDuHA6kYyQM811MT5TJNCA+av2iP8Ak6j9nL/s&#10;Ian/AOkbV9Mn7tfMn7Q8in9qf9nMhgQNQ1PP/gG1fTW4FRg5pgO70tN3DPWl3D1oAB0NJ/DQGGDz&#10;RkbetADqTvRuHrTDPGD98UAPXvQvSmo6sCQQRSqwx1oAU0fxU1nVRkkAUnmpu+8KAHjqaWmhhk80&#10;u4etAAehopCwweaw5vH3hm219NCl8RaVFrbgFdNe9jFwwPTEZbd+lAG9RSAhhkHIpaACiiigCK4/&#10;1L14b42j+Hzav4ltNe8P3mtSOIXure5l8+GVmDEGGGSXClURiWVVGFIBJBFe6SLvQiuI8TfDFPFU&#10;ty95qd2C+Bb+Wsa/ZhgqwX5OdwZgd2TzxigR5zpHjD4ci4mtxoMtjaX11KlxcXkkAt4fszB97Dzj&#10;5ce9srgAbiSQM5Ob8OryDUP2yfH1yk8dzbz+FNHksZY3DK8JkuMlCOq7q6WX9mHS453urDWb7Tr5&#10;nuS13bwWolZZsZQsYSSq7eO/J61x/wAaLGf4I/ELwL8VAz3Gh6faHw54ln2AOtpIwMNwwUAYjk+9&#10;gAAOTQM9L+K3wVtfip4z8HajrN2LjQdAlkuzockQaG6uSMRyPng7BuIBHU5rzf8AaX8J2Pwv1Twt&#10;8Y9EsRZXPh29jt9aNlEE+06XMdkvmBR8wjJRxnpg19Hadf2+q2cV1bSpPBKgdJEOVZTyCD6U7UrC&#10;HU7Ka0uYY7i3mUpJFKoZXUgggg9QaAPIvil+0ho3gbwppF3oM1l4m1zW7q3tdI0u3uQWuzI4DMNu&#10;TtVCWJ6DHvXc+PrmKT4deIZNQVIoP7KuGnBPyqvlNuzntjNYPg/9nb4b/D7XDrfh/wAFaNpGqAEf&#10;arW0VXUHqFOPlzz0rg/2s/GMuraFZfCvw47P4r8aN9i2xfetLHP+kXD+ihMqPUtigDpf2RVmX9m3&#10;4bC43iX+wrTiT72PKXGfwr2E/drJ8MaBD4Y0DTdKtRi2srdLdAP7qqAP5VrH7tADqKKKAEHQ0L0o&#10;HQ0L0oAZMcRmvmP9oL4bftD+LbzUP+Ff/EfRtD0KUjy9MNgYbvbj5lF0N5BPPITivpyUZQj3r5k/&#10;aG+Jn7QnhK8vk+Hfwz0rXdHjI2aq2oCa52Y+Zxakx7iP7u85oA8pkk0HQf2SvjZ4RTwxc+FPG2l6&#10;ZI+vwX1z9rmvJXAIuftP/LVX6gnkdMCtWbj41fAb/snt/wD+gR1jvFoOu/sofG/xWPEmo+JfG+oa&#10;ZJFrz6vb/ZLizlQYFv8AZv8Alkq9hznrk1sTH/i9XwG9vh7f/wDoEdAHM/DjWLO6/Yz8A+Ch4Wtv&#10;F2t+Kby5s9Osr5jHbwusjsZ3kHzJsHIK/NnpXrnwB/Zr+K/w1vtOm1/416jq+lQPvk8PCzWW324O&#10;IhNKWlwOOc9q8c8DL4VT9iz4fT6zJq0XiWLUJz4bbw6AdTN55r4EIPBGPvbvlx1r2X4D3X7UM1/p&#10;v/Ce2nhJfDrP+9eWVxqohwdu4RDyd/TOOOtAH1LCMIB6U+mRfcFPoAKKKKACiiigDzr9oj4h6h8J&#10;/gn4x8YaVDBcaho9i1zBFdAmNmBA+YAg459a+evhn48/ay+KXgHQvFulj4W2+n6xaJdwxXKXwkVW&#10;GQGAJGfoTXrf7bn/ACah8T/+wQ//AKEtWf2NAP8Ahlr4X/8AYCtv/QaAOB2fthf89fhL/wB839Gz&#10;9sL/AJ6/CX/vm/r6jxRigD4P+Nlv8bTDoUvxx/sC4+FEV4p1uHwKLgSFc/I1yJPmMAP3gv48V9me&#10;E30a48NadJ4de2bRDAn2T7HjyjFj5dmOMYrY1Kwg1K0mtbmFLi2lQxyRSrlXU8EEHqK+KNRuPGnw&#10;O+Kd58K/g/d2mu2OuxNcxadeOzDwqWPzSlgCPKPJWMkHPTigD7I02PTUvr02YtvtJkH2ow7d+/HG&#10;/HfHrW33r4p/Z68daR+z1qPjHwz4k1zUvFXiXUfFH2aBETz7y8lZAXkCDGEXJJPQCvtKCZZxuUEc&#10;dCOaAJF71Vudu4hyNp9elSzkrExFfJvxa/aTXxD4n8Q/CG5+Fvja81SS3LLLpdzaQtNFnia3dp1J&#10;wcHjkdxQB9U38cUdvIbgp5O07/M+7t75z2xXxH4Ng+IknxO8Xz/s4LokPgEzEXR8UNKdNe/z+8ay&#10;WL5gP7x+7npXn2hfHHx/438Y6Z8AviXdXfgLTJGDTazqxVNR1S0P+qtWaItHG74wX35I6DNfoh4Q&#10;8K6V4N8P2GjaLYw2GmWkQjgghXCqo/z1oA+d9n7YX/PT4S/9839Js/bC/wCenwl/75v6+pAOTSAf&#10;LQB8szL+1+IZC8nwm2bTnC3+a+bf2WJP2b/+EP8AEQ+NZ+Hv/Ce/8JDffbP7VWLzP9Z/D5g3bM5x&#10;mv04YArgjIrk7r4SeB7uaSefwfoU00hLPJJpsJZiepJK8mgD5b8z9hP1+FP/AHxbf4UeZ+wn6/Cn&#10;/vi2/wAK7e50/RYPijqnh5PAHhK4062t3mVm0ZYXXEZYZlOVfkYKquQOa9Q8F/DTwR4g8K6bqVx4&#10;G8Owz3MIkeOPTYSqk9gSnIoA/Pb9pc/Bd/iJ8Gx+zsfAf/CX/wDCRL/yClQRZ2nZ5/lfNszX1hs/&#10;bC/56/Cb/vm/r3qw+FXgvTbqK6tPCWiWtzEweOaHT4kdD6ghcg11OBQB8XfFNP2xP+ED1xoLn4eQ&#10;SpbOxk0I3SXgABJ8oy/IGwO9cJ+yRr/7Wniz4SWur6XqfhTU9Kup5Da3PjSW4mvWUMVPzRE/LuBA&#10;3c8V96eL1H/CK63wP+PKb/0Bq8S/YDUN+yn4JJ5O25/9KZanl1uRy63MAJ+2F/z0+E3/AHzf0xl/&#10;a/Gcv8Jj9Fv6+p8Ck2A54pln5j+PNf8A2ubL9qPwroUms6VDqmpQvcWNlptw66LJDGMzGVGO8475&#10;5/u19KLH+2Bxtk+E34rf1a+KKhf27vgqB0/4R/Wv/QVr6aCgCklYhRs2z5cK/thAHMnwm/75v65T&#10;4naV+2FrPgTXbKNvhw8k9pJEF0f7Ut2wKkERGX5AxGcbuK+z8Ck8tT2ptX0KaufnR+yF8N/2r/hd&#10;8MF0DSNN8I6LpUFw5tbLxc0rXMYPLEfZyQFJ/vHNe6GP9sBlYb/hNgjn5b+vqIRKOwpQgFKKsrCi&#10;uVWPkPw94O/as8NXF9Pp6/ClZ7xg88s0mpSs2M4GXJIAycKOBnpXGXSfF8/tffBUfFNvCRUjUvsf&#10;/CMC46+Qd2/zf0xX3gFA7V8yfHID/hr/AOAHv/amf/Ac1RR3fxJ0Dxfcy6jb6DcXawyRfaopYblU&#10;YSgYEQywIB4b04PrXqtiGEKB/vbRnPrVoRqOwpQoHaktFYOlgXpQO9L0pAcAmmAtFULfXLG7laKC&#10;6imkT7yRyBiPqAeKuq+4AjvQAHv9K828baR4iuNThGi3MiW93GIp3MoVbcoSysoJz83KnHqM9K9K&#10;70xYkyflH5UgPFfBuleJrHTdcbVotTtbQ6YVlTU7xbgzXYVt8sRV32xnsvy9vlGK+OP+CfKftEv+&#10;zTop+Hr/AA//AOEZN1ceT/b63f2rfv8Am3eX8uM9K/SDxMgHhvVsAf8AHpL/AOgGvlP/AIJRf8ma&#10;+G/+v67/APRlMBp8C/tV/wDCU/8ACRb/AIYLqnleSXF1qoiKenlbtn/jvpW6I/2wAn+s+ExX/dv6&#10;+pMc0u0elAH5mfHT4c/teeKPjN4G1trLRrq50di+n3nh2Tbp9q7ErIZ1mPmcqcHAIx05r6ORP2wQ&#10;g2yfCbGOMrf19R+UuOlLjC1MY2IUbNs+Xdn7YX/PT4S/9839Gz9sL/nr8Jf++b+vqPHNGKos+XNn&#10;7YX/AD0+Ev8A3zf0mz9sLH+s+Ev/AHzf19RgcGj+GgD5d2fthf8APX4S/wDfN/XzH+1t4w/av8G+&#10;IvAS6lrujaX/AGvqA03TovBk8kUU965yiXAm5IIB6/Lwc81+n+ODXxr/AMFCFA8Ufs5YH/NRrD/0&#10;F6mUeZWJlHmVjoLGP9sJbWMed8KWYKAxkW+3E45zjjP0qcJ+2F/z0+Ev/fN/X1BEAFPFPUcVSKPl&#10;S/j/AGwjZTgTfCkEoQDGt9uB7Yzxn6185/sk+IP2tvE9942lstZ0fU4dP1F9NvF8a3Ek0cV7G371&#10;LfyTkAZH+zgjHev01lUFDxXzD+wmitY/GjIz/wAXH1j+cdS43dyXG7uRhP2wv+enwl/75v6XZ+2F&#10;/wA9fhL/AN839fUYHJoxVFHy1In7YflviT4T5xxhb/NfN9nP8IIf2aNc0vxNZQf8NAvHdLcwzWrn&#10;XpddLv5bwsF3lfMKFWU7duO2a/TUjg1SbRNOe/W+axtmvVGBcGJfMA/3sZoAyfhomrJ8PfDS68Sd&#10;bGnW4vixyfP8tfMz77s10lIAAMDgUtABRRRQAUnelpO9AB3rP1rRrLXdLvbC/tY7yzuYmhmt5lDJ&#10;IjAgqQeoINaHehe9AHzDYfD74n/s3XEsfw6ij8efDwtvHhTUrnyr7Th3W0uG+Vk9I5OnQGpdU/bu&#10;8MeE47dPF/g/xt4Uu7idLSGC80N5RLO2dsaPEWVmODgA5OK+mSODXzH+3XEF8P8AwhOBz8StEHT3&#10;moAty/tCfEf4lQvZfDX4XapYySfL/bvjUCwtIB/fEIJlkP8As4X3rsvgn8A4fh7fan4l1/VJvFXj&#10;3Vwv9o69drtO0dIYUHEUS9lH4kmvW4VCqAOlS0AIBhcUh+7S9jSH7tADqKKKAEHQ0L0oHQ0L0oAj&#10;uDtiJr5f+MP7fHw9+FGtXXh97XV9V8RxT/ZFthZta25l6AG5m2xhc9wTX1BcDMRFeL/FT4zfBzQL&#10;a+0zxjrug3kvMUukOUurmRumwQLuYsfTFAHhnjf4e67F+z38dPiZ4puNOTXPFuhhv7O0Z/MtLWCN&#10;cRjzP+WjkHl+h7UTDHxq+A3/AGT2/wD/AECOs5NB1DSf2Qfjxcw6Lf8AhnwZfwXFx4e0XUz+/trc&#10;gZ+TrGrNkhCeAa0Z/wDktXwG/wCye3//AKBHQBlfBf4d6l4l/ZO+Gvivw5PaweKvCF7c6lYrfy+X&#10;bToZHWWKRuihl6N2Ir0n4V/8FBPh/wDEHV7fw/c2Or6R4ka4Wze2js3vLbzicfLcw7oyue5IryTw&#10;P4e1PX/2GvAgt9Ovdb0O21U3OuaTprET3lms8hdFA5YZ2koPvAYr6R+FPxt+C2qWNnpPhXXNB0qZ&#10;SsCaNJstLqJ+gjML7WDZ4xigD3OE5jBp9RwDEQqSgAooooAKKKKAPEP23P8Ak1D4n/8AYIf/ANCW&#10;rX7Gn/JrXwv/AOwFbf8AoNVf23P+TUPif/2CH/8AQlq1+xp/ya18L/8AsBW3/oNAHstFFFADCoYN&#10;XxZ8Yv2VrT4bN4i8X+EPEPxKn8TeI74bdP0PVljjknfIXzHMZKRL3JPAr7VHQ01kDrigD8/vhv8A&#10;BjxR+xr4kj+JvjKVviFFrUax+I9TkTzb3RnJ4kjfrJEOjnAPevu7w3rmn+IdIttU027ivLC7jEsF&#10;xE25XU8gg1ZvdMgvrSe3uY0nt5UKPFIuVYHggjuK+X9QstU/ZB8QTappcc+p/B6/m8y905MvJoMj&#10;HmWIdTAT1X+HrQB9SXc8UNvJJJIqRoNzMxwAB1JNfHnxAsNX/a/8cWp8B3Q8NeH/AAlcNJF44SAP&#10;Pc3i8eVbZ6xA8Oeh6Vu3/inU/wBsTWJNB8JXc+m/CWB9mp+IIcpJrBHJgtz1EfZn79K+mPC3hXTP&#10;Bnh+z0XR7OKx02zjEUEEK7VRRQB8Z/C74aeJfjD8aviDZfGLwWI400W00976EEW17LHISs9u45Qk&#10;fNgHKmvtXRNMi0XSbPT4DIYbWFYUMrl22qMDLHknjqaspEIyT61J/FQADqaB92gdTQPu0AIfu0pp&#10;D92l70Ac7c/Dvw3eXs95PotjLdTuJJZngUs7AYBJxycEitfStKtNE06KxsLaO0tIF2xwQqFRB6AD&#10;pVykHQ0rWAF6UtIvSgnFMDI8X/8AIqa3/wBeM3/oDV4l+wF/yal4J/3bn/0plr23xcf+KU1v/rym&#10;/wDQGrxL9gL/AJNS8E/7tz/6Uy0AfQtFFFAHzJ8Uv+T8Pgr/ANi/rX/oK19NDpXzL8Uv+T8Pgr/2&#10;L+tf+grX00OlAC0UUUAFFFFABXzH8cv+TwPgB/3FP/Sc19OV8m/tOeLtE8D/ALUvwG1jxDqtpoul&#10;QHUxLeX0yxRJmAgZZjgZNAH1lRXlH/DWPwZ/6Kf4V/8ABtD/APFUf8NY/Bn/AKKf4V/8G0P/AMVQ&#10;B6vUMzlUkwNxAJA9a8u/4ax+DP8A0U/wr/4Nof8A4qo2/as+DThh/wALQ8KjPH/IWh/+KpPYRx/g&#10;OcXHxXtJZbC6sLtxdebAdLFnCvJwyydZcj1z1zxX0JATtFfNHhb4mfBXwr4zv9eg+Mvhy9+2qVeO&#10;+1O3kkj5JASTcGxz0OeOOK9Dj/as+DUYA/4Wh4VOP+otD/8AFUa6Aup613oXvXlH/DWHwZz/AMlP&#10;8K/+DaH/AOKoH7WHwZGf+LoeFf8AwbQ//FUxnovif/kWtW/69Jf/AEA18n/8EpHC/sb+GxnB+23f&#10;H/bSvW/Ef7Vnwdm8P6nHH8TfCzyPbSKqrqsJJJU4A+avmD/gnbrI0X9mL4YzTPqosxqOpCZNPiuJ&#10;Y2yCF8xYgQfmxjd3otcD9AlkXP3hj60/zFH8Qr5ml8Q+IbS0fSmufE0mm/2xFcx6kttcGc27TkPb&#10;lgu8BcE5xjYcZroPC93rs2p6Rb3NzrQ0u5vr+LcxmbzIPKJidnZA8eGJADEYPTjGC1gPePMUj7wp&#10;T92vDLXwlNYeMfCMD6x4raKWO4lcNqV7JCNrFo1lJYqTg4+fqBivcl+4PoKAHd6Wk70tACDoaT+G&#10;lHQ0n8NAC9jXxr/wUJ/5Gj9nL/so1h/6C9fZXY18a/8ABQn/AJGj9nL/ALKNYf8AoL0AfZEX3TTl&#10;6U2L7ppy9KAGyfcNfMX7CX/Hj8aP+ykax/OOvp2T7hr5i/YS/wCPH40f9lI1j+cdAH0+OppaQdTS&#10;0AIehooPQ0UALRRRQAUUUUAFJ3paTvQAd6F70d6F70AB6Gvmb9u7/kXPhCfT4laIf1mr6ZPQ15Z+&#10;0d+z9pH7R3gWz8M6xqup6NDaalDqkN5pMqxzpLGsirhiDj/WE8c8CgD0+JwVBqTcPWvjL/h2rpn/&#10;AEWP4mj6a3/9hR/w7V0z/osnxN/8Hf8A9hQB9mbhg80ZGOtfGf8Aw7V0zH/JZPib/wCDv/7Cj/h2&#10;rpn/AEWT4m/+Dv8A+woA+zdw9aNw9a+Mv+Haumf9Fk+Jv/g7/wDsKP8Ah2rpn/RZPib/AODv/wCw&#10;oA+zAwweaAwA618Zj/gmrpn/AEWT4m/+Dv8A+wo/4dq6Z/0WT4m/+Dv/AOwoA+yZmHlnmvEvif8A&#10;szfB3xcl/rfijwvpFldZNzLrqhbS4icc+b564II65zXkL/8ABNbTApP/AAuL4mt7f23/APYV33hX&#10;9hzwNptlZ2/iPU/EnjuK1wUh8SavNcwkjoTFkIfxFAHkC+KNS1v9kL48acdavPFfhbSIbi00LxHf&#10;A+ZfW4UfxH/WBTlQ/fFaM/8AyWr4Df8AZPb/AP8AQI69t/ay0ey0P9k/4j2Wn20Vnaw6HLHFBCgV&#10;EUAYAA6V4lMR/wALq+A3P/NPb/8A9AjoA5rwP4s1bwr+wv4E+w6lcaBpd/q5stY120UmXTrN55N8&#10;gI+7khV3fw5zX0T8Lv2Y/gvoVrY674f8N6Rrd0zLdR+IJwt5czydRL57ZJOec5rH/YQ0u01f9lLw&#10;1a3kEdzbTfaY5IpVDK6mZ8gg9RU3jH9hzwHqtrdxeHL7xD4E+1kmVPDGqy2sRJOSfKBKD8qAPoqF&#10;wYxzT9w9a+MV/wCCa2mEZ/4XH8TR7f23/wDYUv8Aw7V0z/osnxN/8Hf/ANhQB9m7h60bh618Zf8A&#10;DtXTP+iyfE3/AMHf/wBhR/w7V0z/AKLJ8Tf/AAd//YUAfZTTKhAP6U8HIzXwRpfwBm/Zy/ao+E1n&#10;p3j/AMYeJrPXBei5tte1Mzxfu0BGFAA796+9k+6KAPEv23P+TUPif/2CH/8AQlq1+xp/ya18L/8A&#10;sBW3/oNVf23P+TUPif8A9gh//Qlq1+xp/wAmtfC//sBW3/oNAHstFFFACDoaF6UDoaF6UAGK5f4m&#10;wxv8PfFCsisv9l3XBGf+WT11Ncz8S/8Akn/if/sF3X/op6APKP2Eo1X9lP4ckKBnTsnA/wBtq98P&#10;Q14L+wn/AMmpfDj/ALB3/s7V70ehoADR/FQaP4qAAdTQPu0DqaB92gBD92l70h+7S96AFpB0NLSD&#10;oaAAfdrzf4r6brFzc6DNb2l9qWjw3Dm/stNnEU0gKkI2Sy5VW5Iz+dekL0rmviR400/4d+C9V8S6&#10;qlxJp2mQtcTraR+ZKVHXauRk+2aAOG0yy1TTz46S6g1GPTpNOQ2sl5c+chIhcOFy5IIOM8DPvXnP&#10;7D3i/TdI/Zq+HumXNwY7u5W6CIEY5/0iXuBiuE17/gqN8HdQ0PUbOPS/GXnzW0kSFtEwNzKQM/vP&#10;evNP2Xv+CgXws+E/wU8M+GPEWkeKn1jTVm3tb6N5iDfK7DDFx2YdqAP0pjOUB9RTq8++Cfxl0X45&#10;+CbbxV4eivodLuJHjRNRt/ImBU85XJ9fWvQaAPmT4pf8n4fBX/sX9a/9BWvpodK+Zfil/wAn4fBX&#10;/sX9a/8AQVr6aHSgBaKKKACiiigArgPiR8DvA/xe+xr418K6Z4mSzLG3GpW6y+Vnrtz0zXf0UAeF&#10;f8MP/Aj/AKJT4Y/8F0f+FH/DD/wI/wCiU+GP/BdH/hXutFAHhX/DD/wI/wCiU+GP/BdH/hR/ww/8&#10;B+f+LU+GP/BdH/hXutcr4wg8UXFxYr4e1CysIt5+0td2pmJXBxtwwwc+tAHxt8Kv2U/hJq37Vnxd&#10;8P3nw90G50fTLDTZLOyeyQxQM4k3lRjjOBmvfv8Ahh/4Ef8ARKfDH/guj/wrkvgWs8f7Y/xrW5kW&#10;a4GlaQJJFTYGbbJkgc4+ma+oqAPCv+GH/gR/0Snwx/4Lo/8ACgfsP/Ajn/i1Phj/AMF0f+Fe6d6a&#10;JFGfmH50AeG/8MP/AAJAOPhT4YB/7B0f+FeneA/h54e+Gvh+PQvDWjWeiaRE5eOysohHEpY5YhR0&#10;ya6Xev8AeFAYMMg5HtQAxYkz90Y+lO8pP7g/KjeufvD86XzF/vDihAGxfQUH7tJ5qY+8PzpBIrDh&#10;gfxoAf3paQHOKWgBB0NJ/DSjoaT+GgBexr41/wCChP8AyNH7OX/ZRrD/ANBevsrsa+Nf+ChP/I0f&#10;s5f9lGsP/QXoA+yIvumnL0psX3TTl6UANk+4a+Yv2Ev+PH40f9lI1j+cdfTsn3DXzF+wl/x4/Gj/&#10;ALKRrH846APp8dTS0g6mloAQ9DRQehooAWiiigAooooAKTvS0negA70L3o70L3oAD0NBoPQ0GgA/&#10;ipaT+KloATsaQ/dpexpD92gB1FFFACDoaF6UDoaF6UALVW9v4rCJ5ZmWOJBuaR22qo9SatVieK7S&#10;4u9HvY7axg1GZo8JbXLbY5D6McHA/CgDmPi/4d0j4n/DTXPC+oaoum2Ot2htTdxypkB+hXPBrkIv&#10;2ftGvfFXg/xDDrdxLL4Y0SfQYo4yjLKrhQzOQOGG3oKqQ/BPxDetHHPJp1vpcOmi3tbEo8kltMjB&#10;4z5m4KV3DJ+QHnFem6R4a1XSdP0+GCaxhfcZdQ3W7MZ3blihDqFJPOSG+lAGB8C/AWkfBb4b2fhL&#10;TtV/tS00ySRXup3QMGZyxDbeAQTXpqkMoI5B5rxPVPhtrutx+IrBNIs9GttakInuYboSZRVwjeXs&#10;HzEgEnPFek+ALbWbTwxp8GuxxpqMMIil8qUyKxHG4HA6gZoA6SiiigAooooA+Zfjz/ydx8Af+4l/&#10;6LWvpqvmf9qLwZ8RZ/iv8MPHHgHwlB4vfw4bsXNjNqKWWfNUAHewPp2FNHxt/aPA/wCTeLD/AMLK&#10;D/4zQB1f7bn/ACah8T/+wQ//AKEtWv2NP+TWvhf/ANgK2/8AQa+df2qfi38eNX/Z58e2Wv8AwOs9&#10;C0abTXS61JPFUNw1um4fMIxEC30zU/7Mfxc+PWk/ADwFZ6F8DbPW9Hh0mBLXUH8VQwG4jC8OYzES&#10;ufTNAH3RRXzL/wALt/aQ/wCjeLD/AMLKD/4zR/wu39pD/o3iw/8ACyg/+M0AfTI6GhelfM3/AAu3&#10;9o/n/jHiw/8ACyg/+M0D42/tH44/Z4sP/Cyg/wDjNAH01XM/Ev8A5J/4n/7Bd1/6KevC/wDhdv7S&#10;H/RvFh/4WUH/AMZrM8SfFP8AaO8RaBqemH9n6wg+22stt5n/AAmEDbd6Fc48rnGaAOy/YT/5NS+H&#10;H/YO/wDZ2r3o9DXkv7KHgPW/hp+z94K8M+I7VLPWtOsRFdQRyCRY33EkBhwetetHoaAA0fxUGj+K&#10;gAHU0D7tA6mgfdoAQ/dpe9Ifu15r8TfE1xo3iHSobfxM2kKyO1xbeRHIrRYOXBZCd4PQA49QaAPT&#10;KQdDXzDJ8UPHKPElvrEt/AY8G5Syj5iIYm4/1eNy/KMAbefu1nfEL4261ceDL3RbjfHqZix9ohEk&#10;UpIGUbcnClsDoO/SgD6vXpXK/E/xnYfD7wRqniHUoJbm0sYjI0Fum+SU9Air3JOBXmsdhrT/AA5m&#10;tTqkfhq7ltXl+2/aZ7qKPcoCncWRj3PBXFcXoltr0NnpWk6jLfvMkUEFj5d3cTJc5ciWQs7FiMYP&#10;zkkDvQAbvj74+0S71+Obwr8MdI+ztdW1i+mHVL8oFLASszJGjEY6BsVx/wAD/En7Qnjb4QaH4/s9&#10;X8I+LxfrK8mhahpH2GXCSuhVJ4m25O3jKd+teu+F9D1SDR9a0zVBfEeHYbuOG7muJCt2roxQnJ+f&#10;CnHPQiqv7AiK/wCyn4JyM/Jc/wDpTLQB6B8EPiVB8UvCa6smkz6DeQzPaXul3K4e2uEOHTI4YZ6M&#10;Oor0aoobWG33eVGse45O0YyfWnGZVbBPNAHy18btYtfD/wC2x8H9TvZPKtbbw5rckjegCrXtNn8X&#10;oZxYNL4e1m0ivJUiWWeFNqb/ALjMQ54PtkjuBXiXxy0e18RftpfCLTryPzbW58N63HIuccFV717L&#10;afDC6tf7LD+K9Ymh09wwilW2YTKBhVY+VkbQOCuD6kmgD0SKTzU3YxT6itf9SKloAKKKKACiiigA&#10;ooooAKQDrS1BOWVHK8kA4HqaBHzb8HP+T1Pjj/2DdJ/lLX0zX5ffCT4y/HO0/bC+KU+k/DyPxPqV&#10;ziC+02acaekFvE7i2cTMCPmU56Hdk+lfUyfG39o/bx+zzYEev/CZQf8AxmkmnsKMlJXR9Mnv9K+Y&#10;vFP/AAl48VeIZPCVt4gXVk1JpIZrppfsP2X7OocBXbY2X3bQB154FS/8Lt/aP/6N4sP/AAsoP/jN&#10;M/4XR+0Yf+bddP8A/Cyg/wDjNMo9Y+FLaxbfDi2bWUm+3xCYh7nd5sqB22O4YkqxGCRnj26Dxz9m&#10;v9rPVPG2o/2J8QdKt9AvtUu7oaBfwti21CKKZ4zECTxMu3JXPI5FS3vxn/aLaznDfs8WCKUYFh4x&#10;gOBg8/6quQ+E3hfwr4x/YotJ/iAYtCtbWe/vGvfO/eabcLdykPFJ13K3Qjr+NAHr/wAGPi1rHxJ1&#10;34sWGopBbx+F9dbS7KS1jIdo/IV9z5Jy2WPQfhWBb6z4rura0uor7XNRM1lFHfWio8EikyuBPGSq&#10;gMMLuUHlSTjpXy3+xN8V/jHZr8TZ/DHw7HxKju/EHmXGr6lq8elTOwhRUZoWRjlkCsT/ALVfTI+M&#10;37Rg/wCbddP/APCyg/8AjNAEt/4q+Is+p6gIbDVbF4tSK2UFxGhSVdsHysY2YbNplbJI59xgdT8M&#10;LfxHrY0m91TUdXBguH4nLRCePyV3eYmByJWYDPQLxxXI/wDC5/2jP+jddP8A/Cyg/wDjNA+NP7Ri&#10;jj9nbTwPbxlB/wDGaAPpi3BCAE5qWvmQfGz9o8cD9new/wDCyg/+M0v/AAu39pD/AKN4sP8AwsoP&#10;/jNAH0yOhpP4a+Z/+F2/tH8/8Y8WH/hZQf8Axmk/4Xb+0fj/AJN4sMf9jlB/8ZoA+muxr41/4KE/&#10;8jR+zl/2Uaw/9Beux/4Xb+0f/wBG8WH/AIWUH/xmvkD9uH4sfG3VvFnwrPiP4bQeDzp+uR6ho0MN&#10;+upfbNQU4SMuoUDgn5MZPJzxUt2Jbsj9VovumnL0rM8M3N5eaDYz6hCLe+kgjeeFTkJIVBZfwJIr&#10;TXpVLUa1GyfcNfMX7CX/AB4/Gj/spGsfzjr6dk+4a+Yv2E/+PD40/wDZSNY/nHQM+mLu8jsonllZ&#10;UjUZZ2bAUdyTWYvjHSHUMuo2TK0RnUi5TBjGcv1+6MHnpWP8VPDl94o8JzWNg0fniaGbypmKxzqk&#10;iu0TEA/KwUqfrXlln8JNasde1PWY9K04w6tFeWp00T4jsI5kt1G07MMCYZHZQAMyH3JAPYm+Ifhw&#10;F1OuaYNv3s3sfy/XnirA8Z6N5TSHU7IKjKrH7UmAWGVBOe45HrXjPjP4MXOsL4qj0vRtOtWvptMe&#10;zu4zGHUQyo8zbWjZQflOAQQe4rS0D4P/APCLXNzolvptrf8Ah+6ns7hry9kBlBhA3BkCYJJUYwQB&#10;u6cYIB63pHibTtd3HT722vlQgO1tOsgUnoDtJx0rVrzj4R+ED4M0u/hn02006ebULmcG1IYPE8zv&#10;HkhRyFbGOcV6KkgkBx24oAdRRRQAUnelpO9AB3oXvR3oXvQAHoaDQehoNAB/FS0n8VLQAnY0h+7S&#10;9jSH7tADqKKKAEHQ0L0oHQ0L0oAWkxS0UANUcmlIoXvS0AN204cUUUAFFFFABRRRQAUUUUAeIftu&#10;f8mofE//ALBD/wDoS1a/Y0/5Na+F/wD2Arb/ANBqr+25/wAmofE//sEP/wChLVr9jT/k1r4X/wDY&#10;Ctv/AEGgD2WiiigBB0NC9KB0NC9KAFpO9LSd6ABe9B6Ghe9B6GgANH8VBo/ioAB1NA+7QOpoH3aA&#10;EP3aimtI5n3MuTjHNSn7tL3oArDToR/D7VXg8P2Nu87xwIrStvkIHLN6mtKkHQ0AVvsEbDBGV9O1&#10;KbCIkcdOlWF6UtAGF4stUTwtrZGf+PKY/wDjjV4v+wF/yal4J/3bn/0plr23xf8A8iprf/XjN/6A&#10;1eJfsBf8mpeCf925/wDSmWgD6Frxn4x/Dj4l+MdftrjwV8WZPANlHFsms00S2vfNfP390oyPoOK9&#10;mryH4v8A7Knw5+OeuWureMtGl1O8tovJidL2aAKmc4wjAGgDxfVP2Pvi/rHjvRfGV7+0TNN4i0a3&#10;mtbG8PhayHlRygCQbR8pzgckHHavRvAHwj+MPhzxVZX/AIm+Ocvi/RYmPn6Q3hyztRNxx+8jG4Y9&#10;q+X/AIyfsj/CbwH+0l8P9As/Dd1/YGoaHql7eWI1O5PnSwqPLO4vkYJ7V6x8LfgN8L/hwfDvjjw/&#10;4MNlriaiLF5P7WuZEhydpZQzENx2NAH2FbkCPGQKlBB6EGvnnx78b7261DRbTwsL9ZZblI7qKC2g&#10;lkdG342iQ4yDGc89K9v8KyTzaLZy3Tu9xJCjyNIoVskZ5A4B+lAGxRRRQAUUUUAFFFFABTCm7NPp&#10;B3oA+Yvg3Av/AA2j8cF9NN0n+UtfTqjaMV8z/Bz/AJPU+OP/AGDdJ/lLX0zQAnehe9Hehe9AFbUw&#10;Tp11t6+W2PyNfE/7NPwD8W/EHRNOb4mW5sfBWg6neXGkeGecX8rXMjrc3Q/iAyNqHjjJr7gZdykU&#10;2OMRjA6UAeB/sv8AgDXfBXjT4y3WraW+m2WseJftmmsxXE8HkIu8BScDKkYODX0BSfxUtACdjSH7&#10;tL2NIfu0AG4Z6il3D1H51xXxZ8QXPhfwF4i1a0uUtLqys5JopZApAYKSMhuOo715f4O+NeqXE/hT&#10;TNRnW7v9S1KaC6eGzd/LiCOYlkaNdiOcKeoBXBHBzQB9CjoaT+GmRH92PpT/AOGkncBexr40/wCC&#10;gy7fFH7Offd8RrHP/fL19l9jXxr/AMFCf+Ro/Zy/7KNYf+gvTA+xoECIQKkXpTYvumnL0oAbJ9w1&#10;8xfsJf8AHj8aP+ykax/OOvp2T7hr5i/YS/48fjR/2UjWP5x0Ae9fEPRZ9e8LX1paSNFebPMgZJCn&#10;7xTuUEgjgkAH2NeTeMh41trfSZNB0q7Eum3Ca1qEX2jm6LyfPbRndhyEaQYbCjCEdK9V+JUGpzeE&#10;r9tHuZrXUYVE0TQAFn2HcUwQfvAFfxrx/WfE/iuC/vPK1DVIWNpBqWkWj2eVvJZZpN1tKQhwEURD&#10;GQRvZieOEBy1vpPjNbrXr+40bxG8OoaqrWlpBKqmOBdSWVjKDNjmHhdpHyllI451/GF58Q7ibxQR&#10;oWpXGm6/ZK1hDbOrSWE0M2F8xTKoXehDEIxzs5IJrY1HX9VvvhbbXFv4n1W31i11OOG5lhth5jxS&#10;XwjwwMeCBESeBwBk1e8S+OPEHhzxLZxadFdavpi2txpnmSRDEuoiHzYWYgAgEo0Zb7uZBVCOO8JN&#10;4z0z+2Bq3hnxBcLdaRcW1o0MqFUY3NwyfK0xMZ2GLAy2BgbuK9a/Z6g1e0+HsMOu2d1Z6osn74XS&#10;bC52ryB5sn4ndycnAzXjo8beLprjw7jWtWWCZ4nuppVERO+DfMjJ9nJXy3AULnndjIr6jsGEsJdS&#10;SDjkjHakwRcFFIvSloGFJ3paTvQAd6F70d6F70AB6Gg0HoaDQAfxUtJ/FS0AJ2NIfu0vY0h+7QA6&#10;iiigBB0NC9KB0NC9KAFooooARe9LSL3paACiiigAooooAKKKKACiiigDxD9tz/k1D4n/APYIf/0J&#10;atfsaf8AJrXwv/7AVt/6DVX9tz/k1D4n/wDYIf8A9CWrX7Gn/JrXwv8A+wFbf+g0Aey0UUUAIOho&#10;XpQOhoXpQAtJ3paTvQAL3oPQ0L3oPQ0ABo/ioNH8VAAOpoH3aB1NA+7QAh+7S96Q/dpe9AC0g6Gl&#10;pB0NAAvSlpF6UtAGP4v/AORU1v8A68Zv/QGrxL9gL/k1LwT/ALtz/wClMte2+L/+RU1v/rxm/wDQ&#10;GrxL9gL/AJNS8E/7tz/6Uy0AfQtFFFAHy98XoYbj9uP4NxXKK9s/h3WxIrjKkbFzmvSJJ/Aksmna&#10;MlkiRzeZPaEWzCIeRklw2MDHOPWvMPjdZnUf21/hFaCQxGfwzrkYdTgrlFGa76LwBreonwtDKsNr&#10;aaTaXFldCTLSS74zGHQg45Bzz3oAzdB0/wCFWj6RP4j/ALLhil0qRZXu7i3xOSzEpIAOobJIP1r2&#10;Pw7rlnrCXH2Zzvgfy5Y3UqyHtkH1HINeI6z+zvqOv+HNStpfEL2F/LDBaxNZoDH5UIKoXDg5JB5x&#10;jmvTPAXh27ste1vVLlplW5jt7aNJiMuIgwMhA4yxNJKwHd0UUUwCiiigBMilpu2nUAFQz3UVpFJL&#10;NIscaAszscAAdSTU1Yfi/wAMWfjLw7qmiagHayv7d7aYIxUlGBBwR0PNAmfM37OHjjQPHP7Xvxr1&#10;Xw/q1rq2nzadpix3FrIGVynmq2Poa+s9w9a/NP8AY2/YS+G3jlfiBdeKYb/WV0fxDdaHZR/bZLcJ&#10;FCwwxMRUsxzzmvpMf8E4fgOR/wAivff+Dq8/+O0le2oo3a1PpncM9a5b4hfFLwn8KNCbWfF2uWuh&#10;aZvEYuLpjhmOcKAAST7AV4f/AMO4fgN/0K99/wCDu8/+O18//tx/sRfCv4Wfs7eI/GHhTSb3TNZ0&#10;gwyxSPqM86uDIEKssjMMYb60m+wO9tD9B/DPijSfGWg2Wt6Jfw6npV7H5tvd27bkkXpkH6gitIsP&#10;WvjP4K/8E8Pgtq3wj8H6hquh39/qV9pdveXNydWuY98ksYkb5UcKBlsYArsz/wAE4PgN/wBCvff+&#10;Du8/+O01tqNban0w0iryTgVwum/Hn4fav4+uPBFl4r0+48VQZ8zTEc+YCBkjOMEgdQDkV4+//BOL&#10;4Dr93wvfA/8AYavP/jtfNngr9g34bXX7ZPjDwddJqNx4X0vRbfWILD7ZIrb5pGQoZQQ5UbcjnPPO&#10;alt9CW3sj9Ltwx1rw79sH9pOb9l/4VweLrbQB4lmm1GDT0sTceTkybsHdg+n61y//DuD4DY/5Fe+&#10;/wDB3ef/AB2vGv2qf+Ca3hu4+Hlk/wAHvDZj8WW+p285+36xcNGYVJLj94zDPTtmrLOml/a0/aLn&#10;UrJ+yrfurdQ2uQEGmp+1f+0RGcr+ynfKfbW4BXoC/Fj9pkjj4NeGT/3Mrf8Axuq2pfGz9o7RrOW7&#10;v/hJ4TsrWIbnnuPFGyNB6ljGAKVkBxo/a8/aPUf8msajj/sOwV6n+yz+0j4h+Ot1420/xV4IfwHr&#10;vhe8t7S502S8Fw2ZYzICSAAPl2njPWub0z43/tF63Yx3mn/Cbwne2cvKXFt4o8yNh7MI8GuA+G/7&#10;FKfFv4i/Erx18cvB0Vjqmv31rNY2el61OUijS3ETgmMpnJRTyO5pgfcu4Y618a/8FB2DeKP2csHO&#10;PiNY/wDoL12X/DuD4Df9Cvff+Du8/wDjtXNA/wCCfPwQ8NeItK1yx8MXK6lpdzHeWksuq3UojlRs&#10;q21pCOCKAPoqEgqcU9elMhjEalQc/Wnr0oAbJ9w18xfsJf8AHj8aP+ykax/OOvp2T7hr5i/YS/48&#10;fjR/2UjWP5x0AfTpRXJyM0z7PFydi59cVKOppaAIBaw7CPLXHpik+zx/3F656VOehopAV/scBJzE&#10;nJ5+UVOiLGMKMClxS0IAooopgFJ3paTvQAd6F70d6F70AB6Gg0HoaDQAfxUtJ/FS0AJ2NIfu0vY0&#10;h+7QA6iiigBB0NC9KB0NC9KAFooooARe9LSL3paACiiigAooooAKKKKACiiigDxD9tz/AJNQ+J//&#10;AGCH/wDQlq1+xp/ya18L/wDsBW3/AKDVX9tz/k1D4n/9gh//AEJatfsaf8mtfC//ALAVt/6DQB7L&#10;RRRQAg6GhelA6GhelAC0nelpO9AAveg9DQveg9DQAGj+Kg0fxUAA6mgfdoHU0D7tACH7tL3pD92l&#10;70ALSDoaWkHQ0AC9KWkXpS0AY/i//kVNb/68Zv8A0Bq8S/YC/wCTUvBP+7c/+lMte2+L/wDkVNb/&#10;AOvGb/0Bq8S/YC/5NS8E/wC7c/8ApTLQB9C0UUUAfMnxS/5Pv+Cv/Yv61/6CtfTQAx0r5l+KX/J+&#10;HwV/7F/Wv/QVr6aHSgAwPSjGKWigAooooAKKKKACiiigAphHytT6YfutQB8x/sIj/iU/Fr/sfNU/&#10;9CWvp+vmD9hH/kE/Fr/sfNU/9CWvp+gBO9fMn/BSMf8AGG/xB/65Qf8Ao9K+m+9fMv8AwUk/5M3+&#10;IP8A1yg/9HpQB7H8C/8AkivgD/sAWH/pOldua4j4F/8AJFfAH/YAsP8A0nSu3NACY5r5l8Bj/jP/&#10;AOJX/Ym6d/6UyV9N/wAVfMvgP/k//wCJX/Ym6d/6UyUAfTXY1FcHEWfSpexprKGXB5oA8J8e2d/e&#10;+Itde38LeIruJ7RbZZLO4hEU7sykSqGnUgx9uB39q4fWPAfjufWtNvn0zVdWtbLVbS6ks554XS72&#10;tKdzZkG0KjoO/wA6DggZr6s+zR7s7RmgW0Y/hoA8r+CGgarpGseOrrUtKm0aLU9Za6trNhH5SxiJ&#10;IgybHb7/AJe85C8vjHBJ9XwNtNWJVJIHIp38NADqTvS0negAXvQvShe9C9KAGyfcNfMX7CX/AB4/&#10;Gj/spGsfzjr6cd1ZSAcmvmL9hRgLH40gnn/hY+sfzjoA+oB1NLUBlXruGKlQ5UGkmAp6Gig9DRTA&#10;WiiigAooooAKTvS0negA70L3o70L3oAD0NBoPQ0GgA/ipaT+KloATsaQ/dpexpD92gB1FFFACDoa&#10;F6UDoaF6UALRRRQAi96WkXvS0AFFFFABRRRQAUUUUAFFFFAHiH7bn/JqHxP/AOwQ/wD6EtWv2NP+&#10;TWvhf/2Arb/0Gqv7bn/JqHxP/wCwQ/8A6EtWv2NP+TWvhf8A9gK2/wDQaAPZaKKKAEHQ0L0oHQ0L&#10;0oAWk70tJ3oAF70HoaF70HoaAA0fxUGj+KgAHU0D7tA6mgfdoAQ/dpe9Ifu0vegBaQdDS0g6GgAX&#10;pS0i9KWgDH8X/wDIqa3/ANeM3/oDV4l+wF/yal4J/wB25/8ASmWvbfF//Iqa3/14zf8AoDV4l+wF&#10;/wAmpeCf925/9KZaAPoWiiigD5k+KX/J+HwV/wCxf1r/ANBWvpodK+Zfil/yfh8Ff+xf1r/0Fa+m&#10;h0oAWiimlsUAOooooAKKKKACiiigAph+61Pph+61AHzH+wj/AMgn4tf9j5qn/oS19P18wfsI/wDI&#10;J+LX/Y+ap/6EtfT9ACd6+Zf+Ckn/ACZv8Qf+uUH/AKPSvprvXzL/AMFJP+TN/iD/ANcoP/R6UAex&#10;/Av/AJIr4A/7AFh/6TpXbmuI+Bf/ACRXwB/2ALD/ANJ0rtzQAfxV8y+A/wDk/wD+JX/Ym6d/6UyV&#10;9NfxV8y+A/8Ak/8A+JX/AGJunf8ApTJQB9NdjSH7tL2NIfu0AL3paTvS0AIOhpP4aUdDSfw0AOpO&#10;9LSd6ABe9A+7Qveq90uVHOKAOYi8M6qnjiXWD4ju20xodn9kmCDygeed2zf7/e6+3FfOv7IMeoye&#10;Efj4ukOseqHx9rgtWfoJMJtz+OK4j4ufAPSfBmv6hf8AiX9qTxh4Ya/uZLmLTP7UQFFd2YJHEAWK&#10;joMDtXk/gz4U/CfTZ7+DQ/2svF+k/br2S4umFwbaOS5bG8yO0YXzDgZyc0AfZGmxeI49E8PHSbHX&#10;Ff7fZf2r/aN0VkBUjzSAxOVOWJwcHFe+2/8AqV+leI/sv/B2X4Y6frN2fiZrfxLs9YED291q90tw&#10;kATzM+Uy8fNv5/3RXuIGBgUAB6Gig9DRQAtFFFABRRRQAUnelpO9AB3oXvR3oXvQAHoaDQehoNAB&#10;/FS0n8VLQAnY0h+7S9jSH7tADqKKKAEHQ0L0oHQ0L0oAWiiigBF70tIveloAKKKKACiiigAooooA&#10;KKKKAPEP23P+TUPif/2CH/8AQlq1+xp/ya18L/8AsBW3/oNVf23P+TUPif8A9gh//Qlq1+xp/wAm&#10;tfC//sBW3/oNAHstFFFACDoaF6UDoaF6UALSd6Wk70AC96D0NC96D0NAAaP4qDR/FQADqaB92gdT&#10;QPu0AIfu0vekP3aXvQAtIOhpaQdDQAL0paRelLQBj+L/APkVNb/68Zv/AEBq8S/YC/5NS8E/7tz/&#10;AOlMte2+L/8AkVNb/wCvGb/0Bq8S/YC/5NS8E/7tz/6Uy0AfQtFFFAHzJ8Uv+T8Pgr/2L+tf+grX&#10;00OlfMvxS/5Pw+Cv/Yv61/6CtfTQ6UALSFQaWigAooooAKKKKACikzxTd4oAfTD91qPMHrRnKtQB&#10;8x/sI/8AIJ+LX/Y+ap/6EtfT9fMH7CP/ACCfi1/2Pmqf+hLX0/QAnevmX/gpJ/yZv8Qf+uUH/o9K&#10;+mu9fMv/AAUk/wCTN/iD/wBcoP8A0elAHsfwL/5Ir4A/7AFh/wCk6V25riPgX/yRXwB/2ALD/wBJ&#10;0rtzQAfxV8y+A/8Ak/8A+JX/AGJunf8ApTJX01/FXzL4D/5P/wDiV/2Junf+lMlAH012NIfu0vY0&#10;h+7QAvelpO9LQAg6Gk/hpR0NNfiJselAB5qf3hSefHn74rxeLXPFHiG78QJJDq+iPZ6pClirRxqs&#10;8RUA8gtlerHODXGwfGbxFoD/AGHVIZb1LyKeWOSa1k8wMr2SugCj7qm4m5I/g68GgD6aEyAtlgKg&#10;uXWSMhX5weRzivAPgppepv4dmupwALu5e3t51MqyiMXEpfzA56hFTB44PFYen6PqOgrqbapqN5rG&#10;iXWrzXc2oWXnq77oJWSPZkldkgUDZgHK9waAPQPhj+zj4T8C3N7q+oQJ4m8WX08k95r+qoJbiQs2&#10;Qqk/dVRgBRgDFeX/ALFnhLRfEGi/Gq11PSrS/t2+ImrxGK4gV12fu+MEdK6zwV4X8QnVbLSNet7x&#10;18Q6fY6nf3XmEi1uoFT7RFkH5d7bMAeslZX7CfFh8Zx6fEfVx+sdAHpnwn+BOl/CDxV4gu/DV1PY&#10;+HdVjjYeHgf9FtZ1J3Swj+DcCAVHHGa9TpB1NLQAh6Gig9DRQAtFFFABRRRQAUnelpO9AB3oXvR3&#10;oXvQAHoaDQehoNAB/FS0n8VLQAnY0h+7S9jSH7tADqKKKAEHQ0L0oHQ0L0oAWiiigBF70tIveloA&#10;KKKKACiiigAooooAKKKKAPEP23P+TUPif/2CH/8AQlq1+xp/ya18L/8AsBW3/oNVf23P+TUPif8A&#10;9gh//Qlq1+xp/wAmtfC//sBW3/oNAHstFFFACDoaF6UDoaF6UALSd6Wk70AC96D0NC96D0NAAaP4&#10;qDR/FQADqaB92gdTQPu0AIfu0vekP3aXvQAtIOhpaQdDQAL0paRelLQBj+L/APkVNb/68Zv/AEBq&#10;8S/YC/5NS8E/7tz/AOlMte2+L/8AkVNb/wCvGb/0Bq8S/YC/5NS8E/7tz/6Uy0AfQtFFFAHzJ8Uv&#10;+T8Pgr/2L+tf+grX00OlfMvxS/5Pw+Cv/Yv61/6CtfTQ6UALRRSZxQAtFIOaWgAooooATFJtHpQX&#10;AOMil3D1oATYPSkIwrU7cPWo3J+bFAHzL+wj/wAgn4tf9j5qn/oS19P18vfsIH/iU/FrJ/5nzVP/&#10;AEJa+nLmQxW8jqcFRnJoAk718y/8FJP+TN/iD/1yg/8AR6VoaF8evEF9p3ie4uLrTUNhJts02p5s&#10;+2V0banmfMuFXkHOc8dK8O/aMj+JH7Ufx98S/s/6X4xsfC/g6bwva6zcCfSUuZJHM3Khsqy8hT17&#10;e9AH2J8C/wDkivgD/sAWH/pOldua+Of2KfiD8Qrf4vfEz4O+M/EVn4jsPh9aafZafd2unpablMKk&#10;ZC5JwpA5J6Z719jHpQBmT+JNMtb+KymvYIruX7kDyAO30Ga+WY9Yu9F/bN+MWpadbG7vLbwHZSww&#10;AZ3sJ5SBXovxA+PPwS8EeOXtfGPinQ9L8S2AUmO7yJogRlex7HIr568H/tWfCKy/bN8eeJJvHmkR&#10;6Be+FrGzgvmkby5JVncsg4zkAg0AfRtj461QxeHZIfFCa4L28hjmW3to1Yo33xjAOFJGccjvmval&#10;OYx9BXkXgD9ob4T/ABN19NG8HeLdI1zVgjTLaWZO/aB8zDIFeur/AKtfoKAHd6Wk70tACDoaTHy0&#10;o6Gk/hoATyk5+UZ+lZw0G0fVY9Qktomuo43hWUryEYqWH4lVP4VqUnegCNII1BCoqgdABihbaIJj&#10;y129cY4qRe9C9KAI3jVVJCgH1r5k/YS/48fjR/2UjWP5x19OyfcNfMX7CX/Hj8aP+ykax/OOgD6f&#10;HU0tIOppaAEPQ0UHoaKAFooooAKKKKACk70tJ3oAO9C96O9C96AA9DQaD0NBoAP4qWk/ipaAE7Gk&#10;P3aXsaQ/doAdRRRQAg6GhelA6GhelAC0UUUAIvelpF70tABRRRQAUUUUAFFFFABRRRQB4h+25/ya&#10;h8T/APsEP/6EtWv2NP8Ak1r4X/8AYCtv/Qaq/tuf8mofE/8A7BD/APoS1a/Y0/5Na+F//YCtv/Qa&#10;APZaKKKAEHQ0L0oHQ0L0oAWk70tJ3oAF70HoaF70HoaAA0fxUGj+KgAHU0D7tA6mgfdoAQ/dpe9I&#10;fu0vegBaQdDS0g6GgAXpS0i9KWgDH8X/APIqa3/14zf+gNXiX7AX/JqXgn/duf8A0plr23xf/wAi&#10;prf/AF4zf+gNXiX7AX/JqXgn/duf/SmWgD6FooooA+ZPil/yfh8Ff+xf1r/0Fa+mh0r5l+KX/J+H&#10;wV/7F/Wv/QVr6aHSgBaayZOadRQAgGBiloooAKKKKAPmr9sn9ojxb8CU8E23gzQbDxDrXiXVRpkN&#10;rqDsi7irFcFSMcgda8/Hxm/bJP8AzRfwp/4M2/8AjlXv29xj4jfs7e/jWD/0Fq+xUUDPFAHxb/wu&#10;T9sn/oi/hT/wZt/8cqGf4z/tjpDKT8GPCy4UnK6kxI/DfX2zionH3uO1Aj8/f+CYHjP4g614p+Jl&#10;l4h0z7Po0moz31zK0Hl+TqTyASxKe4x25xgetfoK8fmRFT0PFfI/7HnjW00m38e6dLauJ7vx3q8U&#10;TW8efMK/vDuOeuAQK9ovPjZp9jNbW9zY38F3cXj2McEgRWeVU3gL83ORjGPWklbcUVZWudt/whek&#10;boz/AGda5jJKHyR8pJyf15r5U8JDb/wVC8XD/qQ7f/0oNeu+I/jnfaV/wkl7baSkmj+GmjTVGnn2&#10;z5ZA5CKBjhSOvU1434FvY7//AIKa+J7uLPlTfD+1kXIwcGfIplEX7Lf/ACfx+1D/AL2mf+k8dfaZ&#10;6V8Wfst/8n8ftQ/72mf+k8dfaZ6UAfKPxuk+E978R7nSh8Jbb4oeP5Y0e6it7GNzAuMIZ53GE46D&#10;k47V45p1jpuofEzVfBUf7Kfg99V0yxi1O6tku4d4gkcqu0mLBbKnj9a+7fDngPRvDGrazqGn6fFb&#10;XerzC4vZ1HzzSABQSfYAV4N4FCr+358SsjgeDdOP/kzJQBH8Abv4Tw+Op9N0v4YwfDLx/bwOTZXN&#10;hHDLNF0ZoZU4kX1x+VfT6/6tfoK8s8U+IPAN34osNYv7fztY0K9ezhuvJIe2d4wXOePk2MMnpUnx&#10;C+NeneBm0hIvsuof2hci23vfpbxwkpIyl2IIwfLcD3FAHqPelryzxH8Z7LwxYaa97FsvNQEYhhE4&#10;2bmVnOXIwFVFLFsdO1VvEnxtfQZtcgj0c6hPplgNSMVreozPDuAYkAEr1yODuAPSgD1sdDSfw1y/&#10;hbxRNr+pXUSWuLGKCGVLxZg6ys6ltoAHYYOe+4V1H8NADqTvS0negAXvQvShe9C9KAGyfcNfMX7C&#10;X/Hj8aP+ykax/OOvp2T7hr5i/YS/48fjR/2UjWP5x0AfT46mlpB1NLQAh6Gig9DRQAtFFFABRRRQ&#10;AUnelpO9AB3oXvR3oXvQAHoaDQehoNAB/FS0n8VLQAnY0h+7S9jSH7tADqKKKAEHQ0L0oHQ0L0oA&#10;WiiigBF70tIveloAKKKKACiiigAooooAKKKKAPEP23P+TUPif/2CH/8AQlq1+xp/ya18L/8AsBW3&#10;/oNVf23P+TUPif8A9gh//Qlq1+xp/wAmtfC//sBW3/oNAHstFFFACDoaF6UDoaF6UALSd6Wk70AC&#10;96D0NC96D0NAAaP4qDR/FQADqaB92gdTQPu0AIfu0vekP3aXvQAtIOhpaQdDQAL0paRelLQBj+L/&#10;APkVNb/68Zv/AEBq8S/YC/5NS8E/7tz/AOlMte2+L/8AkVNb/wCvGb/0Bq8S/YC/5NS8E/7tz/6U&#10;y0AfQtFFFAHzJ8Uv+T8Pgr/2L+tf+grX00OlfMvxS/5Pw+Cv/Yv61/6CtfTQ6UALRRRQAUUUUAFF&#10;FFAHxx+3v/yUb9nX/sdYP/QWr7FXvXx1+3v/AMlG/Z1/7HWD/wBBavsVe9ADqYfutT6YfutQB8if&#10;sbeDNP8AE1n8Sbm7a5jnsPH+rSQPbXDRFSwCnO088E17jdfs++FdRFt9rk1e6NtM9xE02pzMUkYY&#10;LAk9eeD2ry39hH/kE/Fr/sfNU/8AQlr6exQB5lL+zv4SuIdSink1ecagsQuml1OZmk8s5TJJ/wD1&#10;818m678WPBXwJ/4KNeItS8Za9F4f0d/A9raQ3V2HcO/nkhcqCc4Unmvv/v8AhXyr/wAFI9CsT+yR&#10;4+vmtLd7xIYALholMgHnp0bGaAPOv2JfGuifEP8AbM/aQ8TeHNQTVdC1Eaa9pfRKwSZRCikjcAeq&#10;kfhX3ea85+AGhWVh8HvAs9raW9tJLoNgZGhiVC5+zp1IHNejGgA/ir5h8FZ/4b6+JmOv/CGad/6U&#10;yV9PfxV8y+A/+T//AIlf9ibp3/pTJQB6XqvwbstWvNSnnvLlje3YunjIXbjyxG0fT7rKoz3rltH/&#10;AGaoItW0zVdQ12+urm0uFuDaukbQMVMuFwVztAnkH4+wr3jHBpD0oDY898VfCbTfFVnHBLLPZsju&#10;RJbhcmNozG0fI+6U49uMdKm8P/CrS9K1i51GYteSmz/s6BZUUCG24zFkAFh8i8tk8e5rvcc0YpAc&#10;/wCEPCtl4P02LTNOjaO0iztDMSQOcDPsMAewArf/AIaAODR/DTAdSd6Wk70AC96F6UL3oXpQA2T7&#10;hr5i/YS/48fjR/2UjWP5x19OyfcNfMX7CX/Hj8aP+ykax/OOgD6fHU0tIOppaAEPQ0UHoaKAFooo&#10;oAKKKKACk70tJ3oAO9C96O9C96AA9DQaD0NBoAP4qWk/ipaAE7GkP3aXsaQ/doAdRRRQAg6GhelA&#10;6GhelAC0UUUAIvelpF70tABRRRQAUUUUAFFFFABRRRQB4h+25/yah8T/APsEP/6EtWv2NP8Ak1r4&#10;X/8AYCtv/Qaq/tuf8mofE/8A7BD/APoS1a/Y0/5Na+F//YCtv/QaAPZaKKKAEHQ0L0oHQ0L0oAWk&#10;70tJ3oAF70HoaF70HoaAA0fxUGj+KgAHU0D7tA6mgfdoAQ/dpe9Ifu0vegBaQdDS0g6GgAXpS0i9&#10;KWgDH8X/APIqa3/14zf+gNXiX7AX/JqXgn/duf8A0plr23xf/wAiprf/AF4zf+gNXiX7AX/JqXgn&#10;/duf/SmWgD6FooooA+ZPil/yfh8Ff+xf1r/0Fa+mh0r5l+KX/J+HwV/7F/Wv/QVr6aHSgBaKKKAC&#10;iiigAooooA+N/wBvn/kon7O3/Y6wf+gNX0B490fVX1nT7iylvjb3MUllcrbTFVhVhuE2M9QVxkc/&#10;NXz/APt8YPxF/Z2H/U6wf+gtX2F5SyZzzS6gfLXh7UNe03Sdci1m/wDEgkvZgNNMEc7+WFlkAZiS&#10;SDgrkcAgD3r0L4+fHaX4FeANL12Pw/deKry/vbbToNOhuFt5JJZSFX5mBA5r2L7PEuST+dfMv7c7&#10;Qv4M8ANE6yL/AMJppQypyP8AXjNMDxH4LfHDx1+zX4gOg+PPhFqWj2/xC8aSy2V+2qwMkD3LDCMq&#10;glioUknjNfobGMIAa+N/2/1A8Wfs+Y/6Hu0/k1fZK9KADvXzL/wUk/5M3+IP/XKD/wBHpX013r5j&#10;/wCCkpI/Y5+IP/XKD/0elAHsvwL/AOSK+AP+wBYf+k6V25riPgX/AMkU8Af9gCw/9J0rtzQAfxV8&#10;y+A/+T//AIlf9ibp3/pTJX01/FXzL4D/AOT/AP4lf9ibp3/pTJQB9NdjSH7tL2NIfu0AL3paTvS0&#10;AIOhpP4aUdDSfw0AOpO9LSd6ABe9C9KF70L0oAbJ9w18xfsJf8ePxo/7KRrH846+nZPuGvmL9hL/&#10;AI8fjR/2UjWP5x0AfT46mlpB1NLQAh6Gig9DRQAtFFFABRRRQAUnelpO9AB3oXvR3oXvQAHoaDQe&#10;hoNAB/FS0n8VLQAnY0h+7S9jSH7tADqKKKAEHQ0L0oHQ0L0oAWiiigBF70tIveloAKKKKACiiigA&#10;ooooAKKKKAPEP23P+TUPif8A9gh//Qlq1+xp/wAmtfC//sBW3/oNVf23P+TUPif/ANgh/wD0Jatf&#10;saf8mtfC/wD7AVt/6DQB7LRRRQAg6GhelA6GhelAC0nelpO9AAveg9DQveg9DQAGj+Kg0fxUAA6m&#10;gfdoHU0D7tACH7tL3pD92l70ALSDoaWkHQ0AC9KWkXpS0AY/i/8A5FTW/wDrxm/9AavEv2Av+TUv&#10;BP8Au3P/AKUy17b4v/5FTW/+vGb/ANAavEv2Av8Ak1LwT/u3P/pTLQB9C0UUUAfMnxS/5Pw+Cv8A&#10;2L+tf+grX00OlfMvxS/5Pw+Cv/Yv61/6CtfTQ6UALTS2DTqTAoAWiiigAooooA+Z/wBs39n3xl8b&#10;08D3fgfW7DQtb8M6qNUhuNQiMqbgrBfl6HkjrXn4+GX7aw6fF/wj/wCCGP8A+Jr7RuAPKcjggdfS&#10;vmDXvEvjSbSwbe+1cmOe8jWSKORSwE+DuwM8RZK/TjmgDipfhn+2p5Th/i94SZccqNBj5/8AHa+S&#10;4/hz8fvDXijS9U8dauR4Kn8c2QNnLEIlubn7QP30UXPlqWBPbPpX2fb69qWueG/Ctnrsms3N4NRt&#10;31nTbqO4eO5g8vChG24xkhiDjJBBrhvjVHLB4K0+FFlttLT4lab/AGfYyo4+zQiSNdo3gcFlZsDI&#10;G7rQB2f/AAUD/wCRr/Z7/wCx7tP5NX2KvSvjn/goEwPiv9nvB6eO7T+TV9iqwwPegBe9fMv/AAUk&#10;/wCTN/iD/wBcoP8A0elfTXevmX/gpJ/yZv8AEH/rlB/6PSgD2P4F/wDJFfAH/YAsP/SdK7c1xHwL&#10;/wCSK+AP+wBYf+k6V25oAP4q+ZfAf/J//wASv+xN07/0pkr6a/ir5k8B/wDJ/wD8Sv8AsTdO/wDS&#10;iSgD6b7GkP3aXsaQ/doAXvS0neloAQdDSfw0o6Gk/hoAdSd6Wk70AC96F6UL3oXpQA2T7hr5i/YS&#10;/wCPH40f9lI1j+cdfTsn3DXzF+wl/wAePxo/7KRrH846APp8dTS0g6mloAQ9DRQehooAWiiigAoo&#10;ooAKTvS0negA70L3o70L3oAD0NBoPQ0GgA/ipaT+KloATsaQ/dpexpD92gB1FFFACDoaF6UDoaF6&#10;UALRRRQAi96WkXvS0AFFFFABRRRQAUUUUAFFFFAHiH7bn/JqHxP/AOwQ/wD6EtWv2NP+TWvhf/2A&#10;rb/0Gqv7bn/JqHxP/wCwQ/8A6EtWv2NP+TWvhf8A9gK2/wDQaAPZaKKKAEHQ0L0oHQ0L0oAWk70t&#10;J3oAF70HoaF70HoaAA0fxUGj+KgAHU0D7tA6mgfdoAQ/dpe9Ifu0vegBaQdDS0g6GgAXpS0i9KWg&#10;DH8X/wDIqa3/ANeM3/oDV4l+wF/yal4J/wB25/8ASmWvbfF//Iq61/15Tf8AoDV4l+wEMfsp+Cf9&#10;25/9KZaAPoWiiigD5k+KX/J+HwV/7F/Wv/QVr6aHSvmX4pf8n4fBX/sX9a/9BWvpodKAFooooAKK&#10;KKACiiigBpTIIPeovsie9T0UAQG0Q+tee/G74E6B8dfCUega9cXttbQXUV7FNYTmKVJYzlSGHTmv&#10;SaYfutQB+fn7LP7L+j/FjVtc8Q+LPE3iXXLrwT41uYNKivNSeSJBbsPLLKep5OTX6BBentXzJ+wj&#10;/wAgn4tf9j5qn/oS19PYoAO9fMv/AAUk/wCTN/iD/wBcoP8A0elfTXevmX/gpJ/yZv8AEH/rlB/6&#10;PSgD2P4F/wDJFfAH/YAsP/SdK7c1xHwL/wCSK+AP+wBYf+k6V25oAP4q+ZfAf/J//wASv+xN07/0&#10;pkr6a/ir5l8B/wDJ/wD8Sv8AsTdO/wDSmSgD6a7GkP3aXsaQ/doAXvS0neloAQdDSfw0o6Gk/hoA&#10;dSd6Wk70AC96F6UL3oXpQA2T7hr5i/YS/wCPH40f9lI1j+cdfTsn3DXzF+wl/wAePxo/7KRrH846&#10;APp8dTS0g6mloAQ9DRQehooAWiiigAooooAKTvS0negA70L3o70L3oAD0NBoPQ0GgA/ipaT+KloA&#10;TsaQ/dpexpD92gB1FFFACDoaF6UDoaF6UALRRRQAi96WkXvS0AFFFFABRRRQAUUUUAFFFFAHiH7b&#10;n/JqHxP/AOwQ/wD6EtWP2NHH/DLXwwHpoVt/6DXpHj7wPpPxJ8Hat4X12F7jSNUgNvcxRuUZkJzg&#10;MOR0r5/s/wDgnL8HrC2jt7ZPEtvBGoVIovEN0qqPQANwKAPp3f7Gjf7Gvmj/AId4/CX+/wCKf/Ck&#10;u/8A4uj/AId4/CX+/wCKf/Cku/8A4ugD6WDcHrShuOhr5nH/AATx+EuD8/in/wAKS7/+LpR/wTx+&#10;EuPv+Kf/AApLv/4ugD6X3+xo3c9DXzR/w7x+Ev8Af8U/+FJd/wDxdH/DvH4S5+/4p/8ACku//i6A&#10;PpYN160pbjoa+Zx/wTx+EvPz+Kf/AApLv/4ulP8AwTx+EuPv+Kf/AApLv/4ugD6XLexpN3Pevmk/&#10;8E8fhL/f8U/+FJd//F0n/DvH4S5+/wCKf/Cku/8A4ugD6YDcng0gbjvXzSP+CePwlyfn8U/+FJd/&#10;/F0g/wCCePwlx9/xT/4Ul3/8XQB9LluO9Lu56Gvmc/8ABPH4S4+/4p/8KS7/APi6X/h3j8Jc/f8A&#10;FP8A4Ul3/wDF0AfS+/2NIG4PWvmn/h3j8Jf7/in/AMKS7/8Ai6Qf8E8fhLg/P4p/8KS7/wDi6APp&#10;gNx0NG/2NfNA/wCCePwlx9/xT/4Ul3/8XR/w7x+Ev9/xT/4Ul3/8XQB7r8QdXstJ8Fa/dX1zHaW0&#10;djNvlmYKq/I3UmvEP+CfGrWeofsseEUtbqKdrf7RHKsbAlG+0SHB9Dgg/jXM+Nv+Cbvw013w3f2G&#10;nX/iTT72WMrFcz61cXCI3YmNmIYexrE+EX/BMbwJ4T8NyWniTWdb1nUXmMhn0/UZrGIDsBGjAfia&#10;l3uTre1tD7SVgFFMLgZzXzUv/BPD4SY+/wCKf/Cku/8A4umyf8E8fhMFYh/FP/hR3f8A8XVDMr4r&#10;eKdIg/b1+DcMmpW0c0Oh6tDJG0oDI8ir5akdi2Dgd6+qo3BYda+Fdd/4JZeEtS+JVnrlp4l1e20C&#10;Mq02nTXEktwxH924J3KDXqkf/BPH4SnGW8U5/wCxju//AIupV3cSvrdH03v9jRv9jXzR/wAO8fhL&#10;/f8AFP8A4Ul3/wDF0f8ADvH4S/3/ABT/AOFJd/8AxdUUfS+/2NG/2NfNH/DvH4S/3/FP/hSXf/xd&#10;H/DvH4S/3/FP/hSXf/xdAH0o78+lclr3xd8G+FvEun+HdX8R2Gn63qH/AB62U8wWSX6D/GvFz/wT&#10;w+Eufv8Ain/wo7v/AOLrynxz/wAEsPCev+OdP1TSfEur6bpMW0XNpc3MlzNIFOfkmYlkzUu/Ql3S&#10;0PutZVYcHNP3j0NfMcH/AATy+E7Idz+KAf8AsY7v/wCLqX/h3j8Jf7/in/wpLv8A+Lqij6X3+xqN&#10;mGGr5s/4d4/CX+/4p/8ACku//i6Qf8E8PhIc/P4p/wDCku//AIugCv8AsJuP7I+LX/Y+an/6EtfU&#10;AcHsa+X7L/gm98GtNEotIPEdsJXMsgh1+6Te56scNyT61Z/4d4/CUfx+Kf8AwpLv/wCLoA+li/Xr&#10;Xy5/wUpvoLb9j7xzFNMkclwsEcSO2DI3nIcAdzgGrn/DvH4S5+/4p/8ACku//i64f4t/8ExPAfjD&#10;w2tn4c1rXNG1BJhIJ7/Upr6IgZyDHIxH4jmpd+hLvbQ+kf2f9Rtr/wCB3gCa2mS4iOg2KiSNgyki&#10;BARkehBH4V3xf2NfJfgX/gmv8MtA8KadYalf+JNQvoI8TXMGtXFujtkklY0YKo56Ct0/8E8fhL/f&#10;8U/+FJd//F01sNban0pLIF5PFfKXw+8U6RP/AMFBviLbx6lbPPJ4UsbdI1lBZpEndmQD+8AQSK1Z&#10;/wDgnn8JlXhvFJP/AGMd3/8AF15Von/BLDwlZ/FO41248TavN4dZ2ePTY7iSO5UkYw1wDuI/Wk79&#10;CXe+h947+OhpN3Hevmn/AId4/CXH3/FP/hSXf/xdJ/w7x+EuPv8Ain/wpLv/AOLqiz6X389DS7/Y&#10;180f8O8fhL/f8U/+FJd//F0f8O8fhL/f8U/+FJd//F0AfSwbg8Gjd8vevmgf8E8fhLz8/in/AMKS&#10;7/8Ai6P+HePwl2/f8U/+FJd//F0AfTG/2NJv56Gvmn/h3j8Jf7/in/wpLv8A+LpP+HePwlz9/wAU&#10;/wDhSXf/AMXQB9LhuvWhX46Gvmgf8E8fhLz8/in/AMKS7/8Ai6F/4J4/CXH3/FP/AIUl3/8AF0Af&#10;SdzOkMDvIwRFGSzcACvlH9gbxLpeqQfGaGy1C3upW+IGqXQSGQMTE5TZJx/CcHB74rVvv+Cd3wok&#10;s5kjl8UI7KVDHxFdNjPfBbmvMfhJ/wAEtPCXgq91SXxF4j1fW4ptqWsen3Mlh5agk5cxkF2/Spd7&#10;6EO9/I+61frwaXf7Gvmcf8E8fhLz8/in/wAKS7/+Lpf+HePwl/v+Kf8AwpLv/wCLqiz6WZwFJPAH&#10;c1843v7bPhW3mur2HQvEV54RtbhrefxVBZbrBNrbGfdnJQHqwGOpqq//AATw+ErRsA/ikEjGf+Ej&#10;u/8A4uuCs/h/8X/DPwOvfgVZeDbG+09rKfRLTxU14Fh+xyb1EskWM+YEbp3IzQB9n6beQ6jYW91b&#10;yrPbzxiSOVDlXUjIIPoRirNYPgLw2ng7wToOgpK06aZYw2Ylbq/loFyfrit6gAooooAKKKKACiii&#10;gAooooAKKKKACiiigAooooAKKKKACiiigAooooAKKKKACiiigAooooAKKKKACiiigAooooAKKKKA&#10;CiiigAooooAKKKKACiiigAooooAKKKKACiiigBMUYoooAWiiigBMUYoooAWiiigAooooAKTFFFAC&#10;0UUUAFFFFABRRRQAUmKKKAFooooATFGBRRQAtFFFABRRRQAUUUUAFFFFABRRRQAUmKKKAFooooAK&#10;TFFFAC0UUUAFFFFAH//ZUEsDBAoAAAAAAAAAIQCK1Ie5huQAAIbkAAAVAAAAZHJzL21lZGlhL2lt&#10;YWdlMi5qcGVn/9j/4AAQSkZJRgABAQAAAQABAAD/2wBDAAMCAgMCAgMDAwMEAwMEBQgFBQQEBQoH&#10;BwYIDAoMDAsKCwsNDhIQDQ4RDgsLEBYQERMUFRUVDA8XGBYUGBIUFRT/2wBDAQMEBAUEBQkFBQkU&#10;DQsNFBQUFBQUFBQUFBQUFBQUFBQUFBQUFBQUFBQUFBQUFBQUFBQUFBQUFBQUFBQUFBQUFBT/wAAR&#10;CAErAr0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9U6KKKACiiigAooooAKKKKACiiigAooooAKKKKACiiigAooooAKKKKACiiigAooooAKKK&#10;KACiiigAooooAKKK5X4nfEXT/hX4NvfEuqQ3FxZ2pQPHbKC53MFGASO5oA6qivKviF+0Z4c+G2ry&#10;6dqdpqE9wmnLqKJaQh2l3SrGkSjIy5Zx1wPet74U/Few+Kul6hcW2nX+jX2nXJs77TdTjVJ7eTAY&#10;BtrMpyCDkGgDt6KKKACiiigAooooAKKKKACiiszxPqz6D4c1PUo4xM9pbSTrGxwGKqTj9KANOivD&#10;rP4/azqOh/Cm4t9Fs1vvGttJM8c07CO1ZbV5gAQCSMqBn0NO/Zp+OPiD4yyeLk12w0XTzol/9hjX&#10;S7mWR5SB80jLIqsqE8KcfNgkcUAe30UUUAFFFFABRRRQAUVUv9WsdKRXvby3s0Y4VriVUBPoMmm3&#10;Ot6dZW0dxcX9rBbyfcllmVUf6EnBoAu0VWg1G0uYmlhuoZYkGWdJAwAxnkg+nNTRSpPEkkbrJG4D&#10;K6HII7EGgB9FFFABRRRQAUUUUAFFFFABRRRQAUUUUAFFFFABRRRQAUUUUAFFFFABRRRQAUUUUAFF&#10;FFABRRRQAUUUUAFFFFABRRRQAUUUUAFFFeEftM6740h1/wCGnhvwX4tbwbceIdWmtbrUU0+G8YRr&#10;CXACSjHUe1AHu9FfPX/Civjf/wBHIXv/AIR+n/40f8KK+N//AEche/8AhH6f/jQB9C0V81zfCv4t&#10;W969nL+1GY7tEMrW7+FtNEioOrFd2QPels/hT8W9RWI2n7UTXIlz5Zh8Laa+/HXGDzigD6Tor5sh&#10;+FXxbuIZJov2omlhjbY8ieFtNKq2cYJB4Oasy/BX40QSxRyftLXUckpxGjeEdOBc+wzzQB9FUV89&#10;f8KK+N//AEche/8AhH6f/jR/wor43/8ARyF7/wCEfp/+NAH0LRXz/wDss+KPGuoeIvih4a8aeKz4&#10;wn8NatDZ2uovYQ2bMjRbzlIhjr9a+gKACiiigAqnrFi+p6VeWkdxJayTxNGs8Rw8ZIIDA+o61coo&#10;A+Il+LnxO1GHVdAhuL2PVfhxbTjWr7yjtvpScWz/AO2PLPmMPVTXY+JNZtvCngTR73w98VdS1Jdc&#10;ubSLWNdn1OO5NlC5G+ZI8bYck7emF9OK+jfEt9pvg/RtW1uSxjY7N84ijUPcEcKGPfrjmvPfBNvp&#10;+n+JH0fWfh34c8Oz6/btcK+leXOtyo5aOf8Acp82Dn+IHnn1BHX/AAw0nR9G0i4t9F8U3nim383c&#10;097qS3zxkj7u8cgd8GuyrJ8OeEtD8IWj2ug6NYaLbO294dPtkgRm9SFABNa1AwoqpqsrwaXeSxnb&#10;IkLspHYhTivjPw18Z/EkvhLUbib4mXTaTHYte6vrN1bQtLpUq3G37NA4jCl3TIAYOVIyc0Afa9Fc&#10;L8Dta1DxD8LNA1HU9Tj1e8uIN7XkbI3mDcdu4phSwGAccZzXdUAFFFFABXC/G34eT/FH4aaz4ctb&#10;mO0u7pFaCWZSyCRW3LuA5xkDNd1XyB8erbU7T4i+KdS8L+IfEVimg6K13qK299NLA1xMdsKCMkqg&#10;VVdiVGRgHFAHYw/Dr4qare+IPF+qaJ4SHioaOmkaRpJvpZrMsHDmeWVocj5lUhQhx612v7NfgjxT&#10;4E8D3Fl4x0/TLXX7i6a6u7vTdQe8+2yv96RmeKMr2AUAgADmvl7wx8TtauNAtIfEni/VdM0BH1A2&#10;Wo6ffTTRz3iLEYIEuigadPmcjcBuYEYOK7z4S+MPEDfG3SP+En1ZdZ1PVo4ozpNlqlyJNJ2225nn&#10;tdojwx7k8EjB7UCPr6iiigYUUUUAFFFFABSFgoySAPU0teR/tUy31v8ABbWJtOjvpriKa2kKabFJ&#10;JOUEyltqxgseM8AUAetb13Bdwye2ararYQarpt3Y3PMFxE0UgBwdrAg18ifFnWrPxv44i1fTbDxf&#10;Pez6Bs8PTadZX1sY70TAZcEKie/m8EZ61zXxQ+GnjZk+J7tqXi65vDBol3GLW5maOafc4njjCjBj&#10;HBKLx0z7gj2nwf8Asx6j4Z1HTX1D4jXuo6f4etprbw1brYwQvpvmKUDu53CdlRioyoGOoNdZ8IPg&#10;zqPgTxJrvibxF4rPi7xHq0UVs13HYR2UaQRklF8tCQWyxJYn6YFfPPjP4R6hra/EPQ30/XNZ1LVP&#10;EVnbaRqWoT3LCyWaMCWdWUgBIxuI4wCAK2r3W/iV4a+OumeItK0G/l+Fnh4R+GGhEr+bOGAV7jyN&#10;hZwsnlfvM9Efg5zQB9ftKiHDOqn0JxQkqSEhHViOuDmvk74zWt34l+Ifw/1zVPCt7aeKdPvEMmg2&#10;q3N1Fd25cqCbuMLEuwFpCrDnAB4roP2VtAs9C8efERtHs759Ev5orqG8vbO6tPs7EsptFjuCSdoA&#10;cuvBLn2wDPpSiiigArL8Tpq8nh+/XQpbWHVzE32Z72NnhD4ONyqQSPoRWpRQB8PfEDwf4p8R/s62&#10;2jfGGa3/AOEmmvZZNPurfw7cajIoWVm8mQhyUMigKHUrhTjrXS/Hu48P/E74Aaf4b1vSrjw5rEC2&#10;0LRDwvcahFZz+SHMEe0DaGX935itxkjOa+u8Zry/W/izrNi2tapZeG4L3wtok7Q312995d02wAyt&#10;FDsKsFB/idc4OPcEfPvibwJ8Qlu/C2meHdAbQ9K+JOl2en+JI7YsqaE8SgySKvON0IeMDIO4Jya+&#10;ytM0630fTrWws4lgtbaJYYokGAiKMAD8AKmgmW4hjlQ5R1DKfUHpT6BhRRRQAUUUUAFFFFABTGlR&#10;TguoPoTT6+Zv2k/h/pHjP4r/AA+0y1tNQfxBeXgv7y5sr2aNksLX946BQ6oDI2yPJx9/PagD6YLB&#10;SASATwMnrS18bftH+NYP+Eq8LeJNXsbyG5toQg8BapfS2d/IXnAW5tXtJHjkmG3Gwk8Hkrmpo/2x&#10;vHl14k8cWVv4Lto4tEW9EdtdMVuYvIlCLKyI7PIjIfM+4nopfrQI+w6K+K7H9qr4p3ulPcae/hbW&#10;I1/tW7jvf7LuraO4trRISFEbSl0dmkdct6A7fWfxX+2H8RPCGmy2N34c0y51iPU/sjanbRstiitZ&#10;Q3USN5sqBWJlZNxf/lmSFJIWgLn2bRXyjB+0X8S9X164SGw0Gx0x72y0iOExTS3CT3Om/aVl37gr&#10;IkmBt2gsM8gjnvvgV8TfEuofAPwxr+rW1x491+4xDeDQY4opIn5D+Ys0yrlCMNhs5IwtAz28kKCS&#10;QAO5pC6ggbhk9s18ifty/EX4g6Y3h7Q/DXh3XovDC31jd6zrlhArrMPtUSrZqfMUruySzc9AvRiQ&#10;/wDaK1Pwofjbo7eNNU1bRbH/AIQy5uNOjsLq4huBffaYdgjSA/PKFLALhu/WgD66or4j074//EPw&#10;Lb3Ueu2sNhrMem6JHqes6lb3N2lrLLbzsWktomGWLoiER7eXyScVj2vx++J2qf2ZrDanovhy4nfw&#10;3davqDwTvaGC688kCMzMsacRglSCc8kdgD7zJAGScCgEMMggj1FfMCfGjWPiR8J/jZFeXNkl3oUN&#10;1BbtoytsWIpIYnEwkbc5QKSMIyHII6E+R6d41i8KaC978Ob3Ude8GppujjVFu7y7e2h1N7uFT5Mp&#10;cNuKMxdFbaNq5HzEEFc+/KTcCxXI3AZIzzXxzdftheJTqtvprap4V0d5vEVxpU2oX1vLJZWsCwSS&#10;xN5qTYkZgq5zsKkkFRgE4D/tH+JtM8T+IPGn9nRWmq6j4a0S0t451Y6eH+3aqDP+8ePZHJHDuUsQ&#10;fnjHORQFz7mor5c+Ff7Tfjv4h+NvB/hp/CtrbHXLKHxFJqUYdreDSjCVlU/NxOLkxoo5BV844NfU&#10;dAwooooAKKKKACiiigAooooAKKKKACiiigArwr4/f8lf+BX/AGHrn/0mavda8K+P3/JX/gV/2Hrn&#10;/wBJmoA91ooooA+ffEvwK8Q6pJ4hsIdN8N3FrqV0b0a1dTyLeS8gi2lQQn92cYJEnT+E9+c1f9lf&#10;xL4t8T2Guy3un+B5reZ54bbwxdyNHaSCIojrmKMSZJ+ZSqgj1r6lrj/itf6lZ+C76PSLC/1DUbhf&#10;JhXT1BdGJ+8SWGAPWgVj5h8N/sZ+PPD1ne3z+MLZdUlltzdW9t5jWt9CkjO4aMj5JDkFWXOOhyK9&#10;d1XwT4r8a/FnRfGWnl9K0yzCwtb6tI0U0Kg/vNkARlfzBj5i6EY710XwM8M+I/DFv4mt/EN1qN55&#10;uo+baTalOJWMRReFI6KDkAYFen0AFFFFAz55/Zq/5LF8f/8AsYbb/wBJhX0NXzz+zV/yWL4//wDY&#10;w23/AKTCvoagAooooAKKKKAKmq6Xa61p1xY3sQntZ0KSRnuDXjv7PmmJqOp+LNRvp7nUL3R9Xn0e&#10;xlvLh5TBbKqEKu4nB55PU4Fe214gn7P3irSNa1278N/FXU/D1lq18+oSWEWlWsypIwAOGkUt/CK9&#10;jAQwtWlVp4iooSduVyUmtHr8MZPbyOeq5xlFxV112/Wx7fRXjH/CnPiX/wBFx1f/AMEVj/8AEUf8&#10;Kc+Jf/RcdX/8EVj/APEVr/Z+F/6Daf3Vf/lZPtZ/8+398f8AM7D4t/Elvhh4dttTTSJ9cee8hs1s&#10;7VgJWMjbflzwT7cZpngT4p+EPiAJrTTp0t9RjP8ApGkX0P2e6ib/AGomwT9Rke9eLfFrwZ4q8Cwe&#10;GNZ8U/Fa817RrbXbJpra+021tYlHmj52kRQRjr1qz8StZ0744QyN4R8I/bEtAW/4Te+L2MFnjJLx&#10;Oo82XHXCjHvXy+OksLiJQpVo1EktlJd+8U/wa8z9DyzKaGPy+lUq0pQcpSTqXVo2tZSTfK99EpKT&#10;6KWiO81L42app3xT/wCEP07wTcajpsFxbW91q9vdALbednDGIITtGDk5x7ivXq+Pvg/4C8Y+IvGn&#10;ihtI+Md8ClpYu+p2+mW832wMrlSfNUkYH4nPNetf8Kc+Jf8A0XHV/wDwRWP/AMRXp5bhqWKoe3rY&#10;uEW2/daneNm1a8YNP72ePxJSo5fi44PDUfgjG8k377cVJytNpx1b0tH0PZ65b4neNz8O/A+q+IVs&#10;TqTWUe9bRZRGZDnAG4g4+uK4H/hTnxL/AOi46v8A+CKx/wDiK8i+MWmeLLHT/EOg6h8VNf1t7Gzj&#10;vbizuvD9tb21xH5irtWYICTkjO3pXXisHh6WHqVIYyDaTasqm6XnTt9+h5WURWJzDD0K1JuMpxT1&#10;WzaT2lf7tT1+P4rfFSWISL8Hl2kBsnxPa8A+vy0L8Svio4Zl+DKMH4YjxNanP1+Wua+JXwp8Wa74&#10;80pNAZovCXiKCFfEUqz7WhMHzIUHrIMoce3pXo3wB8P6t4Y+Gtpp+t28trfx3d2xjmcMwRriRkOQ&#10;T1UrXz6oVLfxZf8Akv8A8iexLNMIm1/Z9L763/y45z/hYPxR8tY/+FKReWpyF/4SS0wD6420i/En&#10;4oLL5o+DEIkbjePE1pk+2dtezOgkRkYZVhgj2r5K8Q/A74j3useIrCKaWTwzoRkufD0UN3slvPtD&#10;ZmiZuoZE8xVJP/LUc8U/YVP+fsv/ACX/AORJ/tXCf9C+l99b/wCXHout/G74keHdEvdY1H4RiHTb&#10;KNpriZPEltJsRfvHAXJx6CvZ9Jvhqml2d6E8sXEKTbM527lBxn8a+YL3whPo3gT4nXekeGdQ8FeF&#10;5fDskI0/UXUvNdgczKgd8ALkEkjcT0PWo/hpa+PPF2vX3ha1+LHibTbjR7G2mkkn0LTjAVkUbFQj&#10;LHgHqB05rtwGHjUqzhXxKikk1zJ93tyQfbqRmFShWwFPE0MLGEueUXyOVmlGLV/aTl3ex9XUgOel&#10;fMXxs+BPxn1j4WeJbTw58btRl1eSzkEEc+mWtqrnByvmxpuTI/iHSvLf2Efg18bJfgZaXuvfGDUt&#10;KW7uJZLS0S3g1BkjDFTukmBP3lPAOK9f6hT59K8XDrO1TlTd7J+5zXdnbT5nzHtXb4Xftpf8z7wp&#10;CQoJJAA7mvGf+FOfEv8A6Ljq/wD4IrH/AOIryD9rL4BfGDWvgT4nj0n406jdzwwGd7aewt7NZY05&#10;ZfNhUOuQO1VLL6Fv3WKhOXRJVLt9leml97QlVl1g0vl/mfYqsGAIIIPcU2aTyonfGdqlsV8g/sp/&#10;s+fGDw78C/DEGr/GnUbO4mt1uktbewt7xYY5AHRfNmUuxwfwzxW/8RLLx/4A1fw/pV38WvE9+2u3&#10;Bs4JrTQdN8tHwTh920gYBOQDwDSjgKDjepioRl1TVS6fZ2ptfc2Uqsuayg2vl/mdfoXx1+IHiu0e&#10;+0P4Ufb9NM80MNw3iK3iMojkZC2xlyOVrQT4o/FaQkL8HVYjrjxPanH/AI7Xl+h+D/Flz+z/AOGt&#10;c8GD+0/Gmhajd+SskghW7jeeWOYPjjlWLAdiBXo/wF+GOs/DjxZ4mgvvtM+nyWFgkN7NLuFxOPNa&#10;dgM5HzPnoOor5WjTqVKcZuq9V2j/APIn3WY4vBYLG1sNTwFNqEnFXlWvZO2tqqV/kW/+Fm/Fn/oj&#10;Q/8ACmtf/iaYfih8VV3Z+Dijbyc+J7Xj/wAdr2Svn340fCfxd4k+IVpD4dmeHwt4njS08SyCcq9v&#10;HCS6vGPWQbojj+8D2rX2FT/n7L/yX/5E87+1MJ/0AUvvrf8Ay43h8UviqzFR8HULAZIHii1yP/Ha&#10;7L4TeP5viR4UbVrnSTol1Hdz2U9kZxN5ckUhRvnAAPKnpXh/gL4a67pfibw2f+EW1PT/ABZZ6k82&#10;ueKZrkG1vLbe25VPmEuHXaFTYNntjnh/DF145sNbkstI8aa/o2kar4nv4ALLS7OaC2d710ADSje5&#10;z8zAfdUE10YShzYhU6uI5YtN3knbS38kG+voXXrYbE5dVrU8JGE4Sgk4Oe0lO9+epJdFtqfbVRpc&#10;RSyOiSo7p95VYEr9R2rxp/g18TGRlHxy1cEjGf7Csf8A4ivjv9mj9k74u6H+1P8AFPUZfjDc2iWE&#10;ojuL6CIXEt6Zx5ke6GUeWu1R26HpxXuSy+F70q8ZxXxNKdoq6V3eCdrtLRM+SVV/ai0+m2v4n6W0&#10;V4x/wpz4l/8ARcdX/wDBFY//ABFH/CnPiX/0XHV//BFY/wDxFa/2fhf+g2n91X/5WT7Wf/Pt/fH/&#10;ADPZ68C8d+HbOX4+eGPDZNwug+I7a8vtU09LmRYbmWFU2FkBxg5+YYw2Bmtb/hTnxL/6Ljq//gis&#10;f/iKm8J/AnXNM+I2leMPEnxD1DxbdaZbz21tb3OnW9uiiUAMcxgE9B1rooYXAYfnqVcTCfuySSjU&#10;vzOLUd4JaOz1ZMp1Z2Sg1quq2vr1PYFUIoVRgAYAFLRRXzR2BRRRQA132IzYztGcCvmw/t4eEprv&#10;xHDYeC/G+rxeH5nh1C6sNLikiiKsVJJ87pkE9OnNfSM/+ok/3TX5ceB/2zY/gFcfFPwrL4XTV5b/&#10;AFy9ntrlZRHh2dkKycElRgEY9/WuPEVvY2u7J/M4cViFQ5eaVk79Ln0R/wAPSfhN/wBAbxX/AOAd&#10;v/8AH6P+HpXwm/6A3iv/AMA7f/4/X5r2HgLXPFT2t3YWyXB1JriSNIT90xje6njjgjH1FOT4Ya7N&#10;pNnfwwpMLl4kW3Rj5qeY7JGWXHAZlIH1HrXjfXsU9l+B86syxj2ivu/4J+k3/D0r4Tf9AbxX/wCA&#10;dv8A/H6b/wAPRvhIXDf2J4q3AYDfYrfP/o+vzYl+GevW8eoNNbpDJYySxSQu4DsYlLSFR3AA6+4q&#10;pd+BdY0+3uJ7u2+zRwW8V0xlYDKSEBMepOenXg0vr+K/l/AP7Txi3ivuP0vk/wCCoHwgmdHk0HxO&#10;7p91msLYkfT9/WZ4k/4KPfBXxVo1/pl7oXi5IL2MxSyW1vDDLj1DrcBgR65r88Lz4bajZzxW32uy&#10;lvXtzdNaxykvGgi835sjH3fQnrVS08FXd14eTVzc2sUUsjxQQOzebOy4yFABH8Q6kdaPr+J2shf2&#10;ni9rL7v+CfoZ4G/4KC/A74f6O+n6dovjG4E0z3E9zfQQTzzyPjczu0/JOAPTAFdA/wDwU++D8ilW&#10;0DxOwJBINhbHJ/7/ANfm+nw5uBqcGmz6vpVtqEj+U1s9wWaN842MVUgHPGM8HrU8vwo1UWF1d291&#10;YXqQTy2+yCc7pGiRXk2ggZ2hxn8cdKf17Fdl/XzKWZYzpFfd/wAE/Rr/AIeg/CHOf7B8UZyG/wCP&#10;G264xn/X06L/AIKifCOBdseh+KY1znC2NuBn/v8A1+bD/DrUraa4W+ns9OhhkWE3F1NtRpCgfauA&#10;SSARnAwMjJ5rPHhHVD4eh1wWxOmS3f2JJ+xlxnH5Uvr+J7L7if7Txi6L7v8Agn6cP/wVG+Ekgw2i&#10;eKmHobK3P/temyf8FQfhDK6s+g+KHZejNY2xI/8AI9fmzp/w9vLy41e3mv7Cwn0vJuI7mVgQAcEj&#10;CnIyQPxqR/hpqZk02GGezubu+jWZLeOUho4ihfzHJAVVCjJOeKPr+K7If9p4x9F93/BPv/x3/wAF&#10;B/gn8QNOitL/AEzxxZtFKJo7nTVit5kYAj7y3HIwSMHI5q94Z/4KNfBDwj4a07QNM8NeKIdL0+3j&#10;tYIWs7d8RooVQSZ8nAHU1+dV34Eu4dOvr+2vLLUrWz8oSyWcpfBckAYIB4Iqa/8Ahh4gsPDx1t7T&#10;zNPQxCSSI7vK8yNZELDsCGH0NH1/Fdl9wf2njP5V93/BP0ij/wCCn3wfiDiPQPE6BzlwthbDcff9&#10;/wA0q/8ABUD4QJH5a6D4nVM52iwtsfl59fm/d/DDV9NuLqHUJLPTvJmNur3VwEWaQAEhPXqOegzy&#10;RWfqPgjWNLa1S5tTHPc3UlnHBn5zIhUEY/4GuD3oePxS3j+APM8Yt4r7j9ENc/4KC/AnxDrmhate&#10;eGvFLXWjTy3FqFsrZU3yRtG5ZfPw3ysetb7/APBT34PyKVfw/wCJmUgDBsLYjA6D/X9q/N3UPhtq&#10;llFKYZ7LUZYJVguYLG4Ej27s21VYd8njK5GTjNKfhvfvqkGl299p15qkhdTZ29yGdHVSxQ8YLHBA&#10;wTzx1p/XsV2X3D/tLGLTlX3f8E/QXSf+Ch3wR0fxfrHiaDRPGDarqkEFrK8ltAyxxRbtiRr5+FXL&#10;sxx1Jrov+HpXwm/6A3iv/wAA7f8A+P1+aa/DvVv7Qe0kENu0Nol7dSTybEtY2xjzCeh5XgZJ3DFW&#10;7b4V6rdXk0SXWni3S1F2l6bgfZ5UMixDa+Ou91BBxjPOKFjsU/sr7hLMsY9or7v+CfpD/wAPSvhN&#10;/wBAbxX/AOAdv/8AH6v/APDyr4df2OdX/wCEV8bf2WJPK+2/2XF5O/8Au7/O259s5r8wn8BX9pay&#10;z6hPaaXtMwjjvJtrzGMkMFUA9wQCcAngGvo5/wBsLwxL+x9/wqlvC8v9vi2FktwET7Ljfu8/O7dv&#10;79Pvc5q6ePqu/tGlppobUsyrvm9q1GyutN/xP1O8K+Irbxd4a0vXLJZEs9RtY7uFZgA4R1DLkAnB&#10;wfWtWuH+BX/JF/An/YDsv/RK13FfQrVH1K1VwooopjCiiigAooooAKKKKACvAf2kZZ4Pid8FJbaP&#10;zbhNZu2jT+8wtWwPzxXv1eX/ABu+Cc/xdk8MXVh4t1Lwbqvh+8e9tNQ0yCGZ9zIUIKyqy4wfSgDk&#10;vB/jie61fw69t4zuNb8RX1y0eqeHmeNltUBO4mIKGh2cck8++a6X4meJFs/GVrp2teLJvBegGyae&#10;O9ilSD7ROG+4ZXBAwvO0cmvDPA3wO+IVx8afiDZxfHbxNbXNtFZGS9TStOLz7kYgMDBtGMdgM96m&#10;+P8A8DfiHpngJJ7v48eJ9Ui/tC1QQT6VpyKCZAA2VgByOteosBN4qnhes+Xt9pJrrbr3XnYvCx+s&#10;1I049Xb8beR734c8U69d/B641geZeamkMptp5ItrToCQkpTHUrz05/Gud+Hni4XfjPR7PRfGdx4z&#10;tbu0ebVEkkjmWzcD5TlAPKJbI2H8uKzIv2e/iZ5SgftE+LAMDgaNpf8A8j15h8Evgf8AELUdW+IC&#10;Wvx28Tac1trskMjw6VpzGdgine26A4PPQYFc1LDurSqVVtC34u3f/MwlLlko9z2D4i+LzZeKddt9&#10;W8ZT+EBZWiTaRbRTRxi+fBycOpMp3YXYvrXQeJvFfiG0+DtlrDq+m6rLDAbyYRZa1VseZJs5wQOc&#10;Hp36V4J8X/gb8QrHxJ8Oo7n47+JtQe61xIYpJdK05TbttJ3qFgAJ9myK9Jn/AGfPiZ5Emf2iPFjL&#10;tOQdG0vB6/8ATvSqYd06VOq/t3/B27/5BGV3JdjrPhh4jS98W6jp2j+KZvGWgR2qStfyzx3AgmJ+&#10;4JUAByOdvJFcj4l8c3NvqXiSW98aXOi+I7G98nSvDkZRRcx8bCIWXdNvyfmU8Y7Yrzj9nP4HfEPV&#10;vhlBdWfx38T6TC15dr9mg0rTnUETuCcvATzjPXvxS+LfgZ8QofjZ4Ls5Pjv4muLme1umjvX0rTg8&#10;IC8gAQbTn3BrqlgJxxVXDdYc3b7KbfW3Tu/K5vhofWVePZv7lfyO8/Zcklm+Kvx3knTyp3120aRP&#10;7rG1GR+dfRleV/Az4Fv8HJfFN5d+LNS8Yat4ivEvby/1KCGJy6psACxKq4x7V6pXlkBRRRQAUUUU&#10;AFFFFABRRRQBl+IfC+k+K7OO01jT4NStUlWZYblA6b1OVOD6Grj6dayWL2TW8ZtGQxtDtGwrjGMe&#10;lWKKnlV72Nfa1OVQ5nZapX2fkc34O+G/hb4fJcp4a0Gw0NbkgzCyhEfmEdM469a6SiiiMYwXLFWQ&#10;61eriJurWk5Se7bbb+bCvHP2lPDVn/wr/wARa9+8+3ixFn975NhlVunrlRXsdeYftKkL8F/EhJwB&#10;EuSf94Vhif4E/R/kerkX/I1wv/XyH/pSPRtN/wCQfa/9ck/lVXVPE2j6JcW8Go6rZWE9w22GK6uE&#10;jaU+ihiMn6VDp3iPSRp9sDqlkD5S/wDLwnp9a+c/jB4M8V3PjrVNZ8KXelai+qfZVivp7y03WCRl&#10;t8ZWYNlG3bsx4bIrZSjbc8ydGrzP3X9x9JTeKNGt7KK8l1axitJSyxzvcoEcjOQGzg4wc/Q1NpGt&#10;6dr9mt3pd/bajatwJ7SZZUP0ZSRXw1J+zD4v0vw7pltpfiywuLN9Qv77UNCvNSRkSaXzQkkDk4UM&#10;HXcnToe1e9/s8+GpfBh1O/1iPRfDRu7WztRpVjfRSjfDGVaZyuF3PntnpyafNHuT7Gr/ACv7md18&#10;ev8AkjPjT/sFz/8AoJpnw5+HVlpFzaeJmv7++1C50yK3VLqRTHBGQjFUAUHGVH3icdqqfHXX9Mn+&#10;DvjKOPUbSSRtMnCqs6kk7TwBmu18Jf8AIq6N/wBeUP8A6AK5otPEO3Zfmz2asJQymnzK37yX/pMC&#10;1rP/ACB77/rhJ/6Ca8s/ZI/5N/8ACv8Auz/+lElep6z/AMge+/64Sf8AoJryz9kj/k3/AMK/7s//&#10;AKUSV9TS/wCRRW/6+U//AEmofLS/3iPo/wA4nr9cX8af+SSeMP8AsF3H/oBrtK4v40/8kk8Yf9gu&#10;4/8AQDXBl/8AvlH/ABR/M1q/w5ejLXwo/wCSXeDv+wNZ/wDohKr/ABA+G9j46NpLqF/fx29kwn+x&#10;28qrDMyncpfKk8ED7pHoasfCj/kl3g7/ALA1n/6ISukvP+PSf/cb+RrPGf7xV/xP82XR+GPyPM/2&#10;aP8Akk9n/wBft7/6UyV6Nqus2GhWT3mpX1vp9on357qVY0X6sxAFeWfs363p1r8LLWKe/tYZFvb3&#10;KSTKpH+kydiazfj9oV14rk0HVNCutO1d9LeYtpct5Am5pImRZk83MZeMkMA4xXkYWUfYQ16I+kz2&#10;jUea4pqL+OXT+8z16DxRo1zaz3UOrWMttAgllmS5QpGhGQzHOACOcmk0vxTout3U9tp2r2N/c2/E&#10;0NtcpI8f+8ASR+NfEMv7OfxA1zTvFesv4v07RvFepaPBp3ki+hNpeRgy+ZDLHHhFIVk2uo4I9M16&#10;H8HPhhq3h3xvp15qtvoWkw6bqV1ftrEWpRSXF9HLEEWDavIUH5juP8IwK6uaPc8L2NX+V/cfVx+6&#10;a8G+CHw50bxJaN4hvRef2npHiTVzaPBfTRRruu33bo1YK2cY+YGvaD4k0nB/4mll/wCBCf4153+z&#10;c6y+CdZdGDo3iLVSGU5BH2uTkVyyadeFuz/Q9yhTlDKsTzK3vU//AG89WrxD4Mf8l5+N3/X3pv8A&#10;6TGvb68Q+DH/ACXn43f9fem/+kxr6vLv90xv/XuP/p2mfKVv4lP1f5M9vooorwDqCiiigAooooAK&#10;KKKAI5/9RJ/umvwa+Lv/ACVTxj/2F7v/ANHNX7yz/wCok/3TX4NfF3/kqnjH/sL3f/o5q8PNfgj6&#10;nzmdfw4epN4S+KeoeDvDN/pNiiLLcXMM6XRPzwhDllX/AHiFz9K1E+N+oW3izWtctrSCE6hafZY7&#10;fgpb4A2OnoVYbh7183aBo134y+Ki+G7VIpbvU7xbeBrmVlRGPrjtX0p/w7z+IP8Az28Pf+Bk/wD8&#10;TXg43H4DKuSGNxcabauk+x584U8MoRq4jldk0rFW5+M2pXereGb+aKOSTR02yKzZF2Tw5f3ZAqn6&#10;VV1H4o3GvaQdN1aE3ELXb3TSRSbHbIYomcH5VZicVqf8O8/iB/z28Pf+Bk//AMTUQ/4J+ePDcGD7&#10;R4e80LvK/bJ+mcZ+5XnriLJJXtmEH3MfaYZ3/wBqX3MtXnxis9Q1TTru5sr+aO3tGs3tmvlKBTB5&#10;RMfyfKe/OapRfFCysPCv9iWFtqFtDFcPcQD7apRidhHmLs+bBTtjrVj/AId5/EH/AJ7eHv8AwMn/&#10;APiaP+HefxA/57eHv/Ayf/4mp/1kyLf+0IB7TC/9BK/8BMHUfFujXGuwa1a6VPa3/wBrW7nQ3QeJ&#10;mDbmCjbkZPqTitjTvi+LLwnqegtp4aG+vLm7adJQssZlEYAU44A8vn+8GxU3/DvP4g/89vD3/gZP&#10;/wDE0f8ADvP4g/8APbw9/wCBk/8A8TSXEeRJtrMICU8LFtrErX+6U9T+I+l+Ixdw6zpE09s04ubY&#10;W12I3hYxojgkqQwYRr2GMVbPxlUaH/wjyaTCvh5bZYo7csvnLKrbxKZNuT8/OMdDig/8E9PiAoJM&#10;/h4AdSbyf/4moh/wT/8AHJYL9t8NFj0H2+bJ/wDHapcRZG9VmEB+0wu/1lf+AmfrfjrS7zUtcvbH&#10;Tri2fVoHimWa5EgVmdW3LhRx8vT3rUl+L6SWuiQta3U0VlZiwntZrsGCWIxGJ9gCgoxBznJxTv8A&#10;h3n8Qf8Ant4e/wDAyf8A+Jpsn/BPfx9Eu57nw4i+rXswH/oNJcR5Fe6zCGoKphU21iVr/dKWl/Ey&#10;LwlpOrWfheO90qW/8om5a7DOmxiccKOCCB+Fad18edTlt4PLizciWGS5eeTzEugtusLq645DYyfr&#10;+NV0/wCCffjuUgJd+G3Pot9Mf/Zak/4d5/EH/nt4e/8AAyf/AOJp/wCsmRx0/tCCGquGSssUl8mJ&#10;4k+K2leMtQnuNa0OSSNbp7m1jtbvy/LDBdyMSp3Llc9jzUd78WYNVW2u7vTpP7Xs72W8tZYbgCFd&#10;3lhUZCpJAEYHWpf+HefxB/57eHv/AAMn/wDiaP8Ah3n8QP8Ant4e/wDAyf8A+JofEmRSvfMIag6u&#10;GldvErX+6ZcfxDsdGa7uNA0x9PvbyZJJZJ7gSoiq4fYi7RgFlB5ycDFT6p8TLSTR7e00vT5rCePU&#10;U1FZXuRIIWG8lY/lBCkvnknoKuN/wT18foMtP4dUDub2f/4mo1/4J++OncIt54bZj0UX02T/AOO0&#10;lxFkdtMfAnnwuyxK/wDASl/wsa0u7zXptRsJrtdbkkN4BchTs3q8Ww7eGQqeTkEHGBWr4a+NEXhO&#10;4jjsNISTTobP7JHb3Modjunjlkdm29TswMAbeD25Z/w7z+IH/Pbw9/4GT/8AxNecfHr9lzxT8DPB&#10;K69rTaVJbT3K2aGxuZWkV2DEHDKBjCmurC51lGLrxoYbHQlOWiS3ZrSdCc1GniVzPb3T0fQfi1aa&#10;XeW91PplxdyWgmihzcjEsTszhJgUO7DNnIxmvNick17l+yf+yro/xR+CejeI77XNQtbi5lnRooVR&#10;lG2QgckZrzT4n+EYPAnj7XPD9tPJcwafctAk0oAZwO5xxXp4qhWpL39uhhjMNXoJe02vp/XyP21+&#10;BX/JF/An/YDsv/RK13NcN8Cv+SL+BP8AsB2X/ola7mvro7H3UdkFFFFMoKKKKACiiigAooooAKKK&#10;KAPH/h1/ycD8Uf8Arjp//oD1P+03/wAk0T/sKWf/AKOFQfDr/k4H4o/9cdP/APQHqf8Aab/5Jon/&#10;AGFLP/0cK+zj/wAjnC+lH/0iJ0ZN/vNP/H/7cz1aL/VJ9BXj37PX/Ib+KH/YyS/+gLXsMX+qT6Cv&#10;Hv2ev+Q38UP+xkl/9AWvIwf+44v0h/6Ujzqn8WHz/Im+On/I2/Cn/sZI/wD0Bq9an/1Ev+6f5GvJ&#10;fjp/yNvwp/7GSP8A9AavWp/9RL/un+RpYv8A3PCekv8A0thT/iVPl+R5L+yp/wAkftf+v+9/9KXp&#10;3jb/AJOF+H3/AF53n/oNN/ZU/wCSP2v/AF/3v/pS9O8bf8nC/D7/AK87z/0GvZq/8jnGelb/ANJk&#10;elk/w/8Abkv/AElnrlFFFfFnMFFFFABRRRQAUUUUAFFFFABRRRQAUUUUAFUda0PTvEemXGm6rY2+&#10;pafcLsmtbqMSRyL6Mp4Iq9RSaTVmVCUoSU4OzWzR53/wzp8LP+id+GP/AAUwf/E1xnxf+Dvw78G+&#10;A9R1fT/AvgmxltgGa61PS4PKiTPzNjAycdBkZNe71Fc2sN5C0VxDHPE3VJFDKfwNYfVqP8i+5Hrf&#10;2zmf/QTU/wDA5f5nyP8AAf4XeDvGHxJ8RHW/A3hlk/sTTrlLOHT4Wt42dpsui4IUsApOPp2r3n/h&#10;nT4Wf9E78Mf+CmD/AOJrnvAcEdt+0n8Q4oY0ijXR9MCoigADdN0Ar2WvZzXCYeNaCjTiv3dPov5I&#10;nPQzrM3F3xVTd/bl3fmeeL+zt8LUYMvw88MhgcgjSoeP/Ha9AhhjtoY4YkWOKNQiIowFA4AAp9Fe&#10;VCnCn8EUvRGeIxuKxdvrFWU7bczbt97Kes/8ge+/64Sf+gmvJ/2T7qC2/Z/8JiaaOIuJwu9gMn7R&#10;JwM16xrP/IHvv+uEn/oJr48+BXgaS+8LeFNY1vwKfH2jvYvBp+PIf+zJhdSl32SsAu4FTvXLDbiv&#10;oqX/ACKK3/Xyn/6TUPJl/vEfR/nE+zElSQsEdWKnDBTnB9DXHfGn/kknjD/sF3H/AKAa5/4CfDq6&#10;+HEXjO0lt57e0vddmvbP7TctO7xvHHlizMzcsG6n9K6D40/8kk8Yf9gu4/8AQDXBl/8AvlH/ABR/&#10;M1q/w5ejJfhbeQQ/DLwZHJPHHI2jWe1WcAn9wnQV09veWuoRv5E8Vyg+VjG4YfQ4r5b+HHw+uY4b&#10;e/1/wJN4sn1HS7FtI8RQm3kbTrf7JGvkqJWBiKsHbKA7t/PSvQf2Wvh/qPw48L6tpFxoMeh6Wlyn&#10;2DzbW2gvJ1CAO84t/kZtw4Y/MRnNZ4z/AHmr/if5sdL4I+h1dx+z58Mbu4lnn+H/AIbmmlYu8j6X&#10;CWZickk7eSTUTfs6fC0qcfDzwwDjgnSYf/ia9ForzPq9H+Rfcj21nGZJWWJn/wCBy/zPi+H4R+HE&#10;+JvhPTdW8K+HpUbxTe2bC30WG2intlsmkjRkA+YBj1OeRmvoz/hnT4Wf9E78Mf8Agpg/+JrD+Lv/&#10;ACV34P8A/YVuv/SOavYK9nG4TDrDYVqnHWD6L/n5MwpZ1mfPU/2qpv8Azy7LzPO/+GdPhZ/0Tvwx&#10;/wCCmD/4mux8OeGNI8I6XHpmh6ZaaRp0ZJS1soVijUk5JCqABmtOivJhRpwd4RS9EKvmGMxUeTEV&#10;pTXZybX4sK8N+DsqQfHX44SSOsaLd6aSznAH+jHvXuVfHup+Eb7xT8avicU0Q+KtFs9b0yfVPD4d&#10;B9uh+xyADDkK+1yrbGODtr6TLv8AdMb/ANe4/wDp2meNW/iU/V/kz69W5hcRlZUYSfcIYfN349al&#10;r5csPAXjc/HDw5run+G5tE8K2EEMGnaNJBZiz06FjJ9qLBSXjmI2bfL4IJB719R14B1BRRRQAUUU&#10;UAFFFFAEc/8AqJP901+DXxd/5Kp4x/7C93/6Oav3ln/1En+6a/Br4u/8lU8Y/wDYXu//AEc1eJmn&#10;wR9T5zOv4cPU8o+B/wDydJ4W/wCwxF/Ov2JZtqlsE4GcDqa/Hb4H/wDJ0nhb/sMRfzr9iq/nPxX/&#10;AN9wn/Xv9T5bPv4tL/Av1M6HX7W5t2ki3tIG2eQVKybvTBpvlXSXJvfssbSlBGUEvO3OfTGfxp12&#10;UTVrVnBz5b7AOhbj9cZqkmtXtzciGJEV2IwDG2B3OSSP0FfldKhdc+Hh7rV3zN7Xel1bTTe35Hzi&#10;XYvy63awxIzM29m2CFVJkLem2r4OQD0+tZ1htbU78pkoCoJ7bsc4/DFaNeViY0qbUYRae7u+6TSt&#10;bS3zv5EuwUUUVxEnJ/FLwZfePfBl7oun6vLotxPj/SIv4h3Rsc7T3xXzPcfseeKNERtSPi+2RbMG&#10;cvH5odQvzErx14r6q8aXer2HhbU7jQbWO91eOFmt4JTgM3+e3evj+68cfH+8ilhuLDVmt5QVkRtM&#10;AUqeoJ29MV+ncKVM0dCcMHiKdOClqp2u7720b276HXQ57NRaPbv2bvjjP8UYtS0u9tWS60xFKXJf&#10;cZo87QX/ANv1I4Oa1fj58H9X+LOm6fbaZr50pbdy0lvJu8mX0J285HauJ/ZO0vwppcviKXTdSM2t&#10;EKLu1Y/JAg67CfvLuyN3sPxl+J3x11vxNp9xa/CrdqV3ZXPlXslvD5sqr2ZEIOUJ4Lf40q+Cq0+I&#10;ZyyeHs1C2s1aMbrd3Tsm9vwFZqr7mh5Z4n+EXib9nWGy8Xt4mS5lguFjjgtTIN5OflYnjaQORX1v&#10;8OfGsHxC8GaZr9vC9ul5HuMT9VYEhh+YNfL3h/Qfip8abxvDvji0vodFdTKby6tRAbZx911wBuOe&#10;NvcE9OtfU/gTwbZeAPCmn6DYNJJbWaFVeU5ZiSSSfqSaOK60Z4alTxtSNTFp/FC3LyO9lolrfur7&#10;9B1npaTvL9Deooor8yOQ+XPjz42vPiJ8Srb4XafeTaRGXRHuVJ2yzMNwVwOSgGOnf6VzOofsweI/&#10;htazeKrnxYht9IX7W32MyCY7eyk8DPTn1rc+M2naJpnxgutU8MX0t38QBCssOmuMxrLjAZTjlwnI&#10;Q8Hj6Hjr3xT8cdctJrDXNO1KfSJ1KXaXVgIojF/EWcKCoA5znjFfvWXxxNPB4aGX1IUqXLFzjOyl&#10;Jv4nG6d01s727HpQvypRdl1ufRX7Pfxkk+L/AIbvZ7qz+yX2nyrDKVbKSbgSrD8BzXkH/BS3/kgm&#10;n/8AYbg/9Fy16H+yjp/hDT/CWojw1qUl/dyXAa+WbhoyMhAF/u4zhu/t0Hnn/BS3/kgmn/8AYbg/&#10;9Fy181lFGhQ41pU8NBwgqismmmtPPpfbyNMCksfTUduZHa/8E/v+TXvDf/Xxdf8Ao018x/tFf8lt&#10;8Zf9hCSvpz/gn9/ya94b/wCvi6/9GmvmP9or/ktvjL/sISV/V2afwo+p93nP8GPr/mfsv8Cv+SL+&#10;BP8AsB2X/ola7muG+BX/ACRfwJ/2A7L/ANErXc17Mdj6COyCiiimUFFFFABRRRQAUUUUAFFFFAHj&#10;/wAOv+Tgfij/ANcdP/8AQHqf9pv/AJJon/YUs/8A0cKg+HX/ACcD8Uf+uOn/APoD1P8AtN/8k0T/&#10;ALCln/6OFfZx/wCRzhfSj/6RE6Mm/wB5p/4//bmerRf6pPoK8e/Z6/5DfxQ/7GSX/wBAWvYYv9Un&#10;0FePfs9f8hv4of8AYyS/+gLXkYP/AHHF+kP/AEpHnVP4sPn+RN8dP+Rt+FP/AGMkf/oDV6Xrev6Z&#10;oluf7R1G0sPMUhPtU6x7uD03EZrzT46f8jb8Kf8AsZI//QGqp8WPDuleJ/jT8PLHWNNtNVsmivGN&#10;vewrLGSE4O1gRXNmVSVLAYWUVd2a++bR6uUYSnjMXUp1pNRSlJ2V37sHLS9t7WIP2UvEujv8LrKx&#10;XVbJr1r+9K2wuE8w5uHIwuc9K1PG3/Jwvw+/687z/wBBrI8e/Dvwr4R8ffDW50Pw3pOj3EmsFHls&#10;LKOF2XyzwSqgkVr+Nv8Ak4X4ff8AXnef+g11YDGTx2YYqvUik3Go7J33hJ/qe1DBYfCRpTw0pOM6&#10;c/iST05o9G+1z1yiiivCPmQooooAKKKKACiiigAooooAKKKKACiiigAooooAKKKKAPHfBX/JzHxF&#10;/wCwRpn/AKFNXsVeO+Cv+TmPiL/2CNM/9Cmr2Kvbzf8AjQ/690//AEiJzYf4X6v82FFFFeIdJ8x/&#10;tQ6Zrl34qtZNPtviXNZrZYlbwdqAgtOpzvUqctj9K80/Zz026fxD4UudCsviwnhn7UDE15qcbaUF&#10;DndvREAKbs5A96+29Z/5A99/1wk/9BNfF3g74la54O+EfgqCx8QP4egi026vLaMW8co1S5F2yrbH&#10;cpPQk4XDH14rL+xo1cNUx3tWmpwXLpbVTf4cv4s8aphU8Upc2939zR9u18b/ALSml6rJ4y8RXE9p&#10;8VZdAEIM7aFqSxaWYwnzYRkIx1zmrn7QPxf8f6VrQ/4RTxGJLC+tYkt7TSreITQTi6iimHmyh1Lf&#10;Oy8jAx0Ne2+M7bULT9nnXItVuLu61FdFm8+W/aIzlyhJDmJVQkdPlUDiq+pLH1KdBycbyWq33sdm&#10;Lpe2pNXtbU8R/Zl0vV4fGWi3C2nxTi0M2hNu3iPUVl0zyjH+7+RVAxjG3HTivr2vj7XviT458Fr4&#10;SsbTxDFp/hu78IWDq0dipbTzugjkuGdtwYhXJGRtGOhrat/2rJfCXhZ7DU5xruptO0Gn6k0iRPfx&#10;G4EKTKgUBsbsnaMHb70oYNYGU6Kk5Wk9WPC0lRpqN731PqeivFf2T9c8XeKfhuut+L7vU7u8vnMs&#10;LaibbZs3MP3QhRSq8Dh8t717VWh2Hj/xd/5K78H/APsK3X/pHNXsFeP/ABd/5K78H/8AsK3X/pHN&#10;XsFe3j/91wn+B/8ApyZzUvjqeq/JBRRRXiHSeSftLWep3vgW2TSofF01wLxCV8GXQgu9u1vvMQfk&#10;6ZH0r5E8P6TfTeJNdi0iw+Nn9txSQjVvs2rxibcV/d+cRHknb03dq/Ravle41HXtG8SftKaj4Zv4&#10;tM1mzWxuILma3E4UrasfuEgEnGOfXoaiOTxx0MTiHUceSCdlaz9+Mdfvv6pHj4vCqpVhLm3dvwZ9&#10;K+GEkTw1pKzC5WUWkIcXrbpwdgz5h7v6n1zWnXx14y/a61PUPh+dE0AyReMvs4WS5tJomnjZPsgZ&#10;9jqVUv8AaDjcMDb3r6i+HcGqW/gzSl1qe9uNTMIad9RaFp9xJ4cwqqEj/ZAFUlZWPXWisdHRRRTG&#10;FFFFABRRRQBHP/qJP901+DXxd/5Kp4x/7C93/wCjmr95Z/8AUSf7pr8Gvi7/AMlU8Y/9he7/APRz&#10;V4mafBH1PnM6/hw9Tyj4H/8AJ0nhb/sMRfzr9ij0r8WPBXi638B/HTTfEN3BNc22naglxJHCMuyq&#10;ecV90/8ADyzwP/0LGvf98J/jX4n4i8P5pnGJw1TAUHUUYWbVt7+bPDzjB4jETpSowclyrY+qJ9LJ&#10;tLmS6uJJ5T+8VhwIyuSu0dv61z2m61PdSm73QoSu/Hf5kGOpFfO7f8FKvAzqVPhjXiCMEbE/xrJj&#10;/wCCgvw8ikBXw54kWMdIlKhRxjsfSviMDwxn0Y1FisHJt7aR9GlrZaJeR4cctxq3pP7j7BXSnEdt&#10;Ja3L27ry+fmWTPXcPX361qV8gL/wUr8DKAB4Y17A4+4n+NL/AMPLfA//AELGvf8AfCf414Vbg7ia&#10;v8eEk7X/AJb6u+rvd/PYj+zMc/8Al0/uPr6ivkH/AIeW+B/+hY17/vhP8aP+Hlvgf/oWNe/74T/G&#10;ub/UbiP/AKA5fh/mL+y8b/z6Z9X67rth4a0m51PU7lLSxtkLyzSHAAryW5/ay+HE9vLENTuQXUqC&#10;bR8DIxXi/iT/AIKEfDbxbol1pOreD9cu7C5XZJEyJz6EHPBHrXlo+Of7PoOf+EE8Tn63Tf8AxdfT&#10;5TwPiFTk8zwdbnvpyclred3uawyvE29+lL7j6F/Zh+EOraBr/iXXbie2l0u+s2trK5gfelwHdX3j&#10;0A24IPOT7Vznwgjtv2aPFWtT+OLyOya8jNtawQAyySqHB83aOinHGetVdE/4KJ/Drw7pVtpuneEN&#10;btbK3QRxRRxoAoH41yXxB/bB+DXxNvLe717wR4gnuYEKJLEwjYr6Eqwz+Ne5HLeIMXisRHH4OfsK&#10;yinyqPNaHw2vK2vX8DVYDGyb5qTs/I+rfCH7RfgXxtrUOk6bqrC9m4iS4iMYkP8AdBPf2r0uvzy8&#10;KftNfAnwdrdvq2n+AvEJvbc7omuJPNCN2YBmxkdjXp//AA8t8D/9Cxr3/fCf418rmnA+Y+2X9mYO&#10;ryW15+W9/Kz2MZ5Xi7+5SkehfFf9qgfDPxxdeHT4eN+YVjbz/tOzO4Z6bTXuWk339p6VZ3mzy/tE&#10;KTbM527lBx+tfAXjP9qj4JePPEM2t6x4K8Sz6hKFVnSbYCFGBwGxXodl/wAFIvAVhZwWsPhfXxDD&#10;GsaAqhwoGB39K6cx4Mx1TCUI4LL5xqpe+3azdlt7z636IcssxTS5aLv1J/i14S1Dwb+0LD411Hbb&#10;+HRNDdm+zwNoCmMDqX46DsfrXpHiL9qD4eeIvD+qaTBq00U99ay2sck1s4RWdGUFj2GTzXivjj9u&#10;74V/ETRjpeveDNdvLXcHX5VVkYd1YNkV55H8df2fYpFf/hA/EzbSDhrliD9fnr6alw/jMdh6H9q4&#10;KsqlFKMeTktZbXvLfuarLsVJLnpSuuyPqH9kr4Va18P9P1691hYo11B41t1ikD70Td+8BHG07uK4&#10;3/gpb/yQTT/+w3B/6LlrPtP+CkXgGxtore38Ka5DBEoRI0jQBVAwABmvF/2tv2vfDvx6+Gtt4d0b&#10;RNUsrmLUI7syXaLt2qrrjg9fm/SufKci4hr8T0c1x2FcY8ybelkkrLq+ljoweAxixlOrUptJNH1b&#10;/wAE/v8Ak17w3/18XX/o018x/tFf8lt8Zf8AYQkr2z9h/wCL/gzwr+zpoOmav4hstPv4p7lngmch&#10;gDISPzrwf446zZeIfiz4o1LTblLuxub15IZ4zlXU9CK/ojM5xdNJPW59RnE4ypRinqn/AJn7R/Ar&#10;/ki/gT/sB2X/AKJWu5rhvgV/yRfwJ/2A7L/0StdzXtx2Po47IKKKKZQUUUUAFFFFABRUUtzFAyLJ&#10;KkbOcIrMAWPoPWuI8N/HHwd4s8bXvhHS9Sln1+yUvPatZzR7FBwW3MoUjPcGgDvKK8wuf2lfh5Z+&#10;JNU0GfXHg1PTEMt3FJZTqIkyF3FimCuSBkHFdkvjjRH8RWegpfpJqt3am9ht4wWLQggb8jgDkdet&#10;AHnnw6/5OB+KP/XHT/8A0B6n/ab/AOSaJ/2FLP8A9HCoPh1/ycD8Uf8Arjp//oD1P+03/wAk0T/s&#10;KWf/AKOFfZx/5HOF9KP/AKRE6Mm/3mn/AI//AG5nq0X+qT6CvHv2ev8AkN/FD/sZJf8A0Ba9hi/1&#10;SfQV49+z1/yG/ih/2Mkv/oC15GD/ANxxfpD/ANKR51T+LD5/kTfHT/kbfhT/ANjJH/6A1ct+0rf3&#10;emeOPCN3Zaqui3MNpeOl40Zk2EKONo5OenHrXU/HT/kbfhT/ANjJH/6A1Q/FLR7HXvjP4BsNStIb&#10;6yntr1Jbe4QOjjZ0IPBrizX/AHDCfP8A9OM+gyD/AHyv/wBe6n/pqR414O8X3Xiz4j+C5JfFF1r7&#10;xasBewTQSJHbXJVvkTeo24XGVBPrxXtvjb/k4X4ff9ed5/6DWP4x+HPhfwH41+HX/COaBp+ifadb&#10;Jm+w26xeYRGfvbQM1seNv+Thfh9/153n/oNPJP8AesR/gn/6bZ66/wB2w3/Xur+cz1yiiivPPkQo&#10;oooAKKKKACiiigAooooAKKKKACiiigAooooAKKKKAPHfBX/JzHxF/wCwRpn/AKFNXsVeH694U+Jv&#10;hz4xeIvFPhHSfDer6bq9ha2pTVtTmtZY2iMhPCQOCDvHer3/AAkHx4/6E3wP/wCFDdf/ACJX1eMw&#10;bxkqdWlVhbkgtZxTuoJNNN33Rw06ns04yT3fR92exUV47/wkHx4/6E3wP/4UN1/8iUf8JB8eP+hN&#10;8D/+FDdf/Ilef/ZFX/n7T/8ABkP/AJI1+sR7P7meraz/AMge+/64Sf8AoJryb9k+yt7r4A+Emmgj&#10;lZBOVLqDtP2iTkZ6Vyfxd8R/tIJ8NPEn9geDvCA1f7FKLY2WtTzzBtp+5G9uqs3oCwFePfsJXv7T&#10;+hfCSTS/EPg/R2gtbllsh4kvpLG5VCSzDbFC+V3E4Jwea6Y0XTw88vco805Rknzx5Uoqaacr2T95&#10;WRHNeaq2dkmtnfW3T5H3UNOtRj/RouCT9wdc5/nzXJ/Gn/kknjD/ALBdx/6Aa5H/AISD48f9Cb4H&#10;/wDChuv/AJErxb9r3Wv2nLz4Ja1aeGfCHh6O6uQIZzoWpS3l35LcOEjkgQHjvnPoKypYGeDqRxE5&#10;wag02lODej6JPUp1VUTgk9fJn058LrOC4+F/g/zYY5M6LZqd6g5HkJx9K0f+EH0T+311k2ETXy24&#10;tUcrwse7dgL0HPevmr9mPWv2lLX4JeF7bxF4P8MvqFvbCEHV9Wmtbry1+VBJHHbuqnaB/FXqP/CQ&#10;fHj/AKE3wP8A+FDdf/IlKeXzxM5V41IJSbdnUgnq+qvowjVUEotPTyZ6/HEkKBI1CIvAVRgCn147&#10;/wAJB8eP+hN8D/8AhQ3X/wAiUf8ACQfHj/oTfA//AIUN1/8AIlR/ZFX/AJ+0/wDwZD/5If1iPZ/c&#10;x3xd/wCSu/B//sK3X/pHNXsFfnX+1ZYftea78Yfh7qfhXw7p9vZaZN5sa6Je/aLZJTlWM7yxowBQ&#10;kcKRgnvX1db+IPj2II/N8HeBjJtG4/8ACQXQycc/8utdFSg8XCnh4SinSi4tucUneUpe676qz6ER&#10;kqblJp+877PslqezUV47/wAJB8eP+hN8D/8AhQ3X/wAiUf8ACQfHj/oTfA//AIUN1/8AIlc/9kVf&#10;+ftP/wAGQ/8Aki/rEez+5nsVeHfBtFk+O3xwR1DKbrTQQRkH/RjV/wD4SD48f9Cb4H/8KG6/+RKX&#10;4HeBPGOgeMfH/iXxjbaRZXXiKe1kitdIu5LlIxFEUOWeNDzweld9HDfUsHi/a1INzhFJKcZNv2kH&#10;sm+ibMpT9pUhyp6Ps10Z6B4e8A6F4Yk1KTT9Pijk1C6a8uHYbi0jBQTk9B8i8dOK6HpRRXyp3BRR&#10;RQAUUUUAFFFFAEc/+ok/3TX4NfF3/kqnjH/sL3f/AKOav3ln/wBRJ/umvzd0Lwx8BtQ+GnxYvfF1&#10;3Zjxiur6jua4k23MR8xvJ8hc/MCf1znivKx9J1Yxinbfc8XM6DrxjFNK13qfnhJ4J019RlvgJUuZ&#10;CSzLIRU3/CK2v/Pa4/7+GtpsbjjkZ4zSV88sVXSsps+VWMxEVZTf3mtZfs9eItRsNMvbXT7ye21K&#10;SOK3eO4U5Z3KJuGcqGYEAtgVga58N5fDepSWGoi5t7pAGKmYMCCMggjIII7ivcPh38U7xb7w7aaH&#10;oUb6tYpAs81zdZS4ht5jcKgXbhMt1PzHjtzXlniPxDf+JNVe91F1e42rFhEVFRVGFUKBgAAVrLGP&#10;4YVHzK19TuqVq8aMaynKzdr9Lq11fyuvvKviP4Jav4U0yz1DU7W7t7K8VGimFwrqdyB1B2k7SVIO&#10;Dg4NQ+HPg/feKrPUbrTlmkt9PjElxLJdLGqA5xyxGScHgc16Z8TfGF3f+HNKtxpC6ZDqNtazTSm5&#10;89rgwRCFCBtHljC5I55PXtUXwm8U3mkeHfGOl2+nyXkF7ZrJPJDcrC8aoSf4kcMDnkAA+4qfry+P&#10;2r5e9/l+ZrfF/WFh7zva9tb7XX4Wex4/beDYru4jgge6lmlYIiJISWYnAArR8Q/C6fwtdJbakZYZ&#10;2XdsS6WQrzgg7ScEeh5rT0DV7jQNasdStdpubWZZow4yCwORmug+JdtaWmswpb6LJo00kQuJke9+&#10;0rIX+YFTtXaO2Dk+5qfrlRLldR8z2VzljXxUqMqqlK0Wk3rZX2++z+45NPhDft4dOulJ49Nydssl&#10;yqGQA4JRSdzAHjIGKztI8AHXdUtNOsPtVxe3cqwQxLLy7scAfnXsWh+NLq8+GWr276JDdmxsF037&#10;cZlAjheVnX92UJLKzuQysvUZzgVxXgDXJvDXjfQdWt7dbueyvoZ0gdtokKuCFz2zjrVfXZN2jUem&#10;+u39I0nVxUPZvmlaaut9dWtO+qa9Uc5qvwsutF1tdIvEuYr9igWLzwQ28AqQRwQcjnNdHJ+zT4rj&#10;1FrI6VetMI/NBW5Qo43BMKwOC24hdoOcnGK3/iV4pu7v4nyale2AtbmzkhVoBMHZvLAwS4UAkgDk&#10;KB7V2tr8V/sttL4gTw3MmgJLPHawxapiaG8mO8zljGQxUj5RtAUgHqM1ccanq6rs9nfe5vGWI9rU&#10;pSlK8L33ukt76dOp4t4Z+CWr+L7PUbnSLa6u4tP2if8A0hVYFs7VAYgsTtPAyaqa98J77wxbaZPq&#10;tve2Uep2/wBrtDLJgyxbioYDqBkHrXpfwl8ZnTZLrRI9FGr3Wo3lvc2pmuzCsc0RYoXwMsuWyQCp&#10;461z/jbxfeeIYdI0++t1in0eOa2Zg2fMLTPIeO2CxGB6Uvrjtyqo+a21/MwdbEKgq3PKzur62ura&#10;fc7nM6x8IL7QvDui65eJcx6bq6yG0l87O7Y21gR2PQ+4IqPwr8JbvxleXNtpXnTS28DXUpkuljVI&#10;1IBYsxA7j869L8eeP/FPiTwPpVvq0FiugyMg02K3j2/ZPJQREJzn5hjO4sTjNZvwk1vWNH1XWY9E&#10;t4Z7290ua2zNtxGpKszYYEMfkxgjvUPH/b9q+Vbu/bf8TXmxbxEaCc7ytZdXdXVl56NeTOF8P/Ci&#10;68T6y+l6b5094iuzKbpUUKnLHcxAxx1zWrqXwB17R9C1PWL60ubSy026WzujLdIHjlYZVdmdxyMk&#10;EDBAJ7Vf8E+KLbwvq91cX9hJqVrc2s1pNbxT+QxWRSpIba2MfSu38aePruPw3qFnf6IsU/iKC3li&#10;lF2XgigiKiLbEV/1qqm3eWztduOTVxxjStOo1J3tqZ0q1epSnU55e7vvZX0V9Or0PL5fgnq0XhWL&#10;xIba6OkSrvWdbhSQm8x7ygO4LvUruIxnA7isrWfhxLoNwltqUd7ZzyQpOIpmKt5bruU47ZUg/jXt&#10;Hhf4h3c3g2C20vw9bTX+g6eYbi9vJzJHJa/azOVEOAMl2AJJPyg8DOa5D4ofEe8+KPiVNcv7S3tL&#10;v7LDbSC2BCuY127uT1Pp2GB2oeMbTUKrcla6CrWxFOlGpzy95ab2fR2fk9DhtJ0q30WxS0tVKwpk&#10;gMcnk5q3XR6R8Ptb12FZLK2SYGA3JBlVSsYLDccngfKa+npPCfwIH7Ff9pi6sz8QxADv83/Tftm/&#10;mPZn/V44zjG3nrWUaM6t5SfS+vU4oYepX5pydtL69T9HPgV/yRfwJ/2A7L/0StdzXDfAr/ki/gX0&#10;/sSy/wDRKV3Nfax2P0GOyCiiimUFFFFABRRRQB478YvghrPxG8c+Ddd07xjq2h22jXZnuLO0nREZ&#10;duMoDE3zHocnGK4rSfDPj7RPjVrHjHTfBFzbxSW/2W/juNbilTVtrARPDn/VBVyxBC85GD1r6Xrh&#10;Pi5rt1omkaf5WpNollc3iQ3mqqBm1iPVssCFz03HgUCPJLT4WeJPF/xt17VdS8KzeHtD1LTpdP1a&#10;4uNVW7i1FCCIfJjHMe3JJyF/HrW7+zB8FfE3w3Ovaj411NNY1iSQadp0yj/VadET5Kk5PzEHn6Cu&#10;v+EviGfU9W8RWEGuSeKNDsXiFpq8m1y7MCXj8xAFk2kDkDjODXpVAI8f+HX/ACcD8Uf+uOn/APoD&#10;1P8AtN/8k0T/ALCln/6OFQfDr/k4H4o/9cdP/wDQHqf9pv8A5Jon/YUs/wD0cK+zj/yOcL6Uf/SI&#10;nTk3+80/8f8A7cz1aL/VJ9BXj37PX/Ib+KH/AGMkv/oC17DF/qk+grx79nr/AJDfxQ/7GSX/ANAW&#10;vIwf+44v0h/6Ujzqn8WHz/I8b/ah8ceN9B+JtlDLrGi6ZY6SU1fw9HPpkk0l/cD5DAWEyjOT2Fe3&#10;XPwv1P4ieHvCuteKNbvtD8Xafal5J/Dsgt1V5F+dcOHOB069q7Lxh8NPD3jvUNEvdasEvLjR7kXd&#10;ozj7jj+Y9q6Sf/j3k/3T/I1rmWPw+PwGGwapJOHxOyXXSzWuvxO/V6G2AniMvxM8TRnZvbro1Z3T&#10;0209D53+AHgG68d6HoXjLxH4u8Ra1f6dqFyYLW7uka3BSR4wduzOdo9a7Dxt/wAnC/D7/rzvP/Qa&#10;b+yp/wAkftf+v+9/9KXrJ+MXi7SfA/xq8Bavrl2LDTY7W7R7ho3dVJXAHygmu2hgoUc4xWHwsOlV&#10;JK7+zJJLqe7gcbi8ylF1pc0vZyS0XWLeiS7s90oryr/hqX4W/wDQ2wf+A0//AMRR/wANS/C3/obY&#10;P/Aaf/4ivJ/sbM/+gap/4BL/ACOX+zsb/wA+Zf8AgL/yPVaK8q/4al+Fv/Q2wf8AgNP/APEUf8NS&#10;/C3/AKG2D/wGn/8AiKP7GzP/AKBqn/gEv8g/s7G/8+Zf+Av/ACPVaK8q/wCGpfhb/wBDbB/4DT//&#10;ABFH/DUvwt/6G2D/AMBp/wD4ij+xsz/6Bqn/AIBL/IP7Oxv/AD5l/wCAv/I9Voryr/hqX4W/9DbB&#10;/wCA0/8A8RR/w1L8Lf8AobYP/Aaf/wCIo/sbM/8AoGqf+AS/yD+zsb/z5l/4C/8AI9Voryr/AIal&#10;+Fv/AENsH/gNP/8AEUf8NS/C3/obYP8AwGn/APiKP7GzP/oGqf8AgEv8g/s7G/8APmX/AIC/8j1W&#10;ivKv+Gpfhb/0NsH/AIDT/wDxFH/DUvwt/wChtg/8Bp//AIij+xsz/wCgap/4BL/IP7Oxv/PmX/gL&#10;/wAj1WivKv8AhqX4W/8AQ2wf+A0//wARR/w1L8Lf+htg/wDAaf8A+Io/sbM/+gap/wCAS/yD+zsb&#10;/wA+Zf8AgL/yPVaK8q/4al+Fv/Q2wf8AgNP/APEUf8NS/C3/AKG2D/wGn/8AiKP7GzP/AKBqn/gE&#10;v8g/s7G/8+Zf+Av/ACPVaK8q/wCGpfhb/wBDbB/4DT//ABFH/DUvwt/6G2D/AMBp/wD4ij+xsz/6&#10;Bqn/AIBL/IP7Oxv/AD5l/wCAv/I9Voryr/hqX4W/9DbB/wCA0/8A8RR/w1L8Lf8AobYP/Aaf/wCI&#10;o/sbM/8AoGqf+AS/yD+zsb/z5l/4C/8AI9Voryr/AIal+Fv/AENsH/gNP/8AEUf8NS/C3/obYP8A&#10;wGn/APiKP7GzP/oGqf8AgEv8g/s7G/8APmX/AIC/8j1WkAxXlf8Aw1L8Lf8AobYP/Aaf/wCIo/4a&#10;l+Fv/Q2wf+A0/wD8RR/Y2Z/9A1T/AMAl/kH9nY3/AJ8y/wDAX/keq0mK8r/4al+Fv/Q2wf8AgNP/&#10;APEUH9qb4WAZPi6AD1NtP/8AEUf2Nmf/AEDVP/AJf5B/Z2N/58y/8Bf+R6rRUFhfQanY295ayCa2&#10;uI1mikXo6MMqfxBFT15DTTszgaadmFFFFIQUUUUAFFFFABRRRQAUUUUAFFFFABRRRQAUUUUAIVDA&#10;g8g15Tf/ALKXwj1O+uLy68BaPPdXEjSyytBy7scsT7kmvV6KlxUt0TKMZfErnkH/AAyH8HP+ie6L&#10;/wB+KQ/sifBzB/4t9oo9/Ir2Cip9nDsiPZU/5V9x+dXiv4UeH/DOp/E6E6To6LYmzn0GfTLSBCLd&#10;7lI5iZI5GYEFtm1wpI3H6ezftAfs4/DXwX4FGqaV4a8K+HljlX7Re31n5zkEHbHDHkB3d9q4JHUm&#10;u+/af8N6TovwY8SXOn6baWVxdXNm1xLbwqjSn7THyxA5/GvXtY8OaV4msUtdX0201S2BDiG8gWVA&#10;w6HDAjNccKcPrM/dW0fzkfQV6FJZNhpcqv7Sr0/u0T5a+AH7PfgLxnF4p/4SfwVo1xdWN5bwx26J&#10;vhtt1pDI8cZyRt3u54PeuHufhF4Vi+LWs+H5/CGgWdhaeKdK06FNOtWj82zniZ3jlJY7icDPQcdK&#10;+lvghbQ2Xi34pW9vEkEEWuxJHFGoVUUWcAAAHQUfGzTrW21TwHcw20UVxceK7AzSogDSY3gbj1OB&#10;61zezh9Vfurd9P7zPY+r0f7bhHkVuSPRf8+UfO37W/hP4UfBDTNCsNE+F2n3OsatewI97/ZskltZ&#10;W3mqsjuygjeQdqr3Jz25734N/s5fDTxZ4A1HVNT8G6XqV9HqmpW8M11FkiOK6ljiTJ6BUVVHoBX0&#10;5f6baanbtFeW0N1FkNsmQOuQcg4PoQDXmn7OCK/w91FWAKnX9XBB6H/Tpq6p04e3h7q2l/7aeHh6&#10;FL+y8Q+VX56fTyqHx98Gfhn4b1r4m+F/DHiXw5pwvZ5rhtW023tYFtGjNsZYAskMjrKAQT82GBHT&#10;BBPovxz/AGaPCGh/EDwRp/hbRtCsV1a4cT6V/Y6St9mhjeWecylgVAASMYH3pFr2Lxl4d0rw38cv&#10;hHBpOnWumwvLqrvHaQrGrN9mHJCgZNes6/p9rJZXd61vE15HayxJOUBdUYZZQ3UAlVyPYVNKnDmr&#10;e6t//bYnRjqFJUMvtBa030/6fVT5MsfgF4Pvf2XtO8WWPgTR9Z8WzabDcy3V5AJHbLDzZcMyhmVN&#10;7AFgCQBkVynwf+Evhjx7qDwv4M0cxy+Hb6905L7T2t7e6kjuxFb3ckAYldyHnB5ByOtfUn7O9lBq&#10;P7Pngy1uoUuLabSY45IpVDK6kEEEHqCKhjt4oP2lreGONY4k8HyKqKMKB9sj4A9KxjTh9Xo+6vsn&#10;oVcPR/tXMVyKy9t0X8zPh+/8HaYvg/StTTRPCFtql54an1P7Jpll5dxCI7aRmuy5bMZEwjVEG7Iz&#10;6Ej3r4m/s8eCtAtvhzNovgjwuIdX1K2stQa+smkkk8yNmG0hgF+ZeTgn0x1r1z9oLwN4cs/g3451&#10;KDQdNh1C30C7jhuo7SNZY18lxtVgMgcngetekaJY2174d0X7RBHP5MEMsfmIG2OEGGGeh966Y04f&#10;WJe6vhX5s8edCl/ZFN8qv7SfT+7A/Njwv4as7zwv4q1O78LeGLyfStbsdPe2axb7PFHJfzW0v2eP&#10;f8jMFU5Ynp3rpJPBnhWXTYruDw34fik1RobkQ6ZaeVNo6jUktmtpWDEtvRmU7gDlX7dPrD4eaBph&#10;+OnxWsv7PtfsYj0qX7P5K+Xv2Svu24xnd82fXmnftF+HdK0j4dXV1Y6da2dzd6xpr3E0EKo8zfbI&#10;uWIGSfrXG6cPqlX3V9v82fQU8NR/t/BR5FZrD9F1p0zxP9q74PeAPhZoWiyeGfAOgreXclw0imxS&#10;VykULPx5kiIF3Bd3zbsE7VY10nwJ+AHwz8baP4tv9Z8G6VqAs9ZaC1HkkrDB9ktpRHGDyF3SOQD/&#10;AHq+oNa8O6X4it0g1XTrXUoUYOsd3Csiqw6EBgea89+BaKmpfFJVACjxhcgAdAPstrXZVpw9rT91&#10;dfyPnsFQpPBYtuK0Uen99HyD4E8O+CPHfi7RIZfh7YeHbfU/E0EMVlBHEUm0toL3CyPHIzFmkt1Z&#10;kcKVKrgHk19Zf8Mh/Bz/AKJ7ov8A34qL4s+HNK0LxH8MJNN020sJLrxnFJO1tCsZlb7Fe8tgcn61&#10;7JRSpw9rU91br8kPG0KSwWEaivhl0/vyPJ1/ZS+EqKFXwLpSqF2YEZxt9OvTk8VB/wAMifBzGP8A&#10;hX2jY/64V6/RXV7OHZHh+yp/yoqaVpdpomm2un2MC21nbRLDDCgwqIowqj2AAq3RRWhqFFFFABRR&#10;RQAUUUUAFc98QkV/AviEMAcWE55/3Groao65paa3o19p0jtGl3A8DOvVQwIyPzrajJQqxlLZNfmT&#10;JXi0jgv2axn4GeDW/iawUse5OTzXpdeFeHf2efGXhPRLPR9J+MWu2mnWaeVBANNsm2LngZMRJ/Gr&#10;03wX+IckLp/wuvXgWUjI0yx4/wDIVfQ43C4PEYmrWhi4JSk2vdqbNt/yHJTnUhCMXTeiXVf5knw3&#10;lR/2gvikFdWIh08EA5x8j1a/ab/5Jon/AGFLP/0cK+V/2MP2V/Gfwj/ay+JGr6945fXoIYl81cvu&#10;u/PyyNIDwCoB6fhX1R+03/yTRP8AsKWf/o4VrhpzqZvhnOPK/wB2vkoxSfzWvzPYyhJYqnZ3979T&#10;1aL/AFSfQV49+z1/yG/ih/2Mkv8A6Atewxf6pPoK8e/Z6/5DfxQ/7GSX/wBAWvPwf+44v0h/6Ujy&#10;6n8WHz/I9kqO4/495f8AdP8AI1JXHfGHwvq3jT4Y+JdD0PU20fVb6ykht71SQYnIODkcivEW50nI&#10;/spMG+D9rgg/6fe9P+vl69U1Se1srGe8u1Bht42kcldxCgZP8q+Av+Cfv7M3xV8LfDHU7m8+K9/o&#10;treX8ogsrCGK6UFHZHcmZGwSQTgfjX0h4p+D/wAQIvDWqvJ8ZNduUW1kLQnTLICQbT8vEWefavo8&#10;dRp4ivWxNWvGlNyk3Bqbad3o2oNfiYYS/NTpKLa0V1b/ADNay/aL8Jalax3Vn4a8V3lrIN0c9v4X&#10;u3jceqsI8Ee4qRf2g/C7hivhXxewXgkeFLzj6/u6434PftH/AA+8MfCzw7pGp65Lb6jaWawzxNYX&#10;BKuM5GRHj8q+cbjxXeReH/HmnaP40sNJn1y581LlLO7Vng8x2MZ2xk+YQQN/YHFfCU8Y5QUnXim/&#10;6/mP1DFZFOjiKlKnlleUYtpO8tUnZP8Ah9T7CHx+8NEAjwl4xIPceE7z/wCN11Xw+8e+H/iTZ3tx&#10;pNrcw/Yp/s9xDqFi1tLG+M4KOARxXnng39qH4d6Z4S0az1LxEPt9vZwwz+VYXRXeqAHBMfPIrjvh&#10;d4e134n+IfHniDwl8RdV8NaNc6tmKK106Flm/dqN/wC/jLDpiu3B1Y18RGlLExSd9bPSy/u8z/A8&#10;3G5U6GArYmeCq0XDls5N2d5JNe9CPTXc+n/sNt/zwi/74FZuiatoPiSKaXSrqx1FIZGhkNs6SbHU&#10;4ZWx0II6GvNP+FN/EP8A6LVr3/grsf8A41XhHwo/Zk+Iqa59sSf/AIQK5tNTuZbnxFDNuvdZjaVi&#10;C8C4iAI5+YHrwK+5w2U4GrRq1KmOinG1rKXW+6kot7Je6pNX1Vj85nia0ZRSpvX0/S/42PtT7Dbf&#10;88Iv++BR9htv+eEX/fAp1tG8NvFHJIZpFUK0jAAsfU49alr5K77noXZB9htv+eEX/fAo+w23/PCL&#10;/vgV5J48l8U+IvjBY+GNG8W3fhix/siS9ka0toZWkcSKoz5itgYParX/AAqfx1/0V3Wv/BdZ/wDx&#10;quP6zNyajBuztuv1Z9Asrpwp0518VCDmuZJqo3Z3WvLBrp3PUfsNt/zwi/74FH2G2/54Rf8AfAry&#10;7/hU/jr/AKK7rX/gus//AI1XI67pHjvQ/H/hzwy/xI8RSJrQm2aiLCwEUbRxlyhHl7iSFPbHvT+s&#10;Vf8An3L74/5k/wBn4T/oOp/+A1f/AJWe/PaWqKWaGJVHUlQAK/O79r7/AIKZ+IP2cfjZqPgjSfAe&#10;ia3ZW0MUsd5cyyK8hcEkYXjjFfVHif4MeOr7Sb2P/hYeoayXiK/ZrmNYVm/2Ts2qB77a/KL9t3Vb&#10;XwF+0L4S0nW9y3mgss9+sY3gIxBXae5wDXlQzLGSxscNLDSUHf321bT0vv5tM3q5bg6eDniIYyM5&#10;pq0Umr7fzWenoemn/gtT4zUMT8K/DwCnDEzz8fWmH/gtd4wCg/8ACrvDmD0P2ib/ABrw60/aZ8L6&#10;jpOpyXlzcafEbxvO0k2/2mTV7by3UCSQgKDlgcnpgY6V5p8cPiD8PvFfgDwFo/gnSrzSZ9GS4S8j&#10;u1TdKz7D5jOv3iSD9BgV9BzPufM3Z9f2/wDwWw8VGeMTfDDw6sJYbylxNkDPOOa/UD4M/Fbwl8bf&#10;h5pPi3w7d2N3Z3kCySpEyk28mPnjcdVKnjmv5mURpHVEBZmOAB1Jr0jTvhz8V/Dt9faRYaN4k067&#10;i09dVurO3SWNltCOJnUfwEdzRzPuO7P1d/bN/wCCnOm/s8/EC28J+CtD0XxleQxFtTklmYJbPn5Y&#10;wU4LYySO1fPn/D7Dxef+aX+G/wDwIm/xr8+vEngvxJ4bs9P1HXdH1DTYNUVpbSe/geP7SoOCyFh8&#10;wyetZek3EdrqlnNL/qo5kd+M8BgTRzPuF2fo9/w+n8aZYf8ACqvD3yjJ/fT8D1pG/wCC1HjRI1kb&#10;4VeHlRvusZpwD9DXj6ftT+FtSu/Eq2+o3HhtQsC2d81qbmW8jWVGkhIwAqlVKhW45OTXl3xW+K2h&#10;+K/htoGk2upyXE1nq8l7b2CQOi2Vu+7MblvlYj5duzgDdScn3BN3P3Z/Zm+KZ+OfwV8MeNdR0qz0&#10;rUNWgaaWxg+ZYsOy4G7nooPPrXqX2G2/54Rf98Cviv8AZd+H/iD4geBvDvi3w9rEmiaNfWQ8i9iY&#10;iQ7fkIKAgjlTXffFI+PfhXBp8reOvEupWkzYmltLG1ZIBkAAGRGZ3JPC5ya+dy/NMbi03WwsoW81&#10;+tn+B9Zi8owFCSjTx8Hp1U//AG1SR9LfYbb/AJ4Rf98CuT+LFnbr8M/FBEEYI0+bkKP7prxb4a3P&#10;jb4h6rdWi/EfxDp0Pktc2U81lYN9qhWUxM2BHlTuHQ9iPeug+JPww8aWngDxDPP8VNXvIY7KVnt3&#10;0+0VZAFOVJEeRn2r6XBV6v1ql+7fxR6rv6mOHwGFVaDWNg9V0q9/+vZ6z8Nv+SdeFv8AsFWv/ola&#10;6OvC/Afwu8bXPgfw7ND8VtYtYZNOt3SBNPtCI1MSkKCY8kAcc1uf8Kn8df8ARXda/wDBdZ//ABqs&#10;sVWqfWKn7t/E+se78yK2XYR1JN42nu/s1f8A5WesUV5P/wAKn8df9Fd1r/wXWf8A8ao/4VP46/6K&#10;7rX/AILrP/41XL7ap/z6f3x/zMv7Own/AEG0/wDwGr/8rPWKK8n/AOFT+Ov+iu61/wCC6z/+NUf8&#10;Kn8df9Fd1r/wXWf/AMao9tU/59P74/5h/Z2E/wCg2n/4DV/+VnrFFeT/APCp/HX/AEV3Wv8AwXWf&#10;/wAao/4VP46/6K7rX/gus/8A41R7ap/z6f3x/wAw/s7Cf9BtP/wGr/8AKz1ivKfEf7SnhXw54q1b&#10;w82neJNU1HSigvP7H0K5vI4S67lDPGpAyKb/AMKn8df9Fd1r/wAF1n/8ar5m17xhpPww8QfG3QPG&#10;Oq33iPWb6bT5rPzrdoTflIc4Zoo9gUEgEdxX0+RYT+0HX58PObhDmUYtXb54x6KT0Tb26HkZlRo4&#10;SEJUsVCV3Z2U1ZWbv70YrpbfrsfRo/am8Nlgo8MeOySN2P8AhEr7p6/6vpSH9qjw0EVj4Z8dBWOF&#10;b/hEr7BPt+7r45T4ieEhc2C2N9qWnTJpDrNqMxlYvOVkH2XCoSkOHOAuRkqf4atz/GfwvaQylNJh&#10;1qyuIbw2ekXLTxx6Q7+XsCHyyCxKOcjpu4PWvc/smr/0LK33y/8AlZ4n1hf8/o/h/mfaPhH9ofwz&#10;4v8AF1l4Zi0/xFpWrXsUk1vHrWiXFisqxjLlWlUA4Hp616fXxlB4zsvjP8W/hNp/g7xhqFrqWl6P&#10;eR32qRWB8yN/JQYPnR7TuKsMjNe6/wDCp/HX/RXda/8ABdZ//Gq8DPML/Z9SjGFCcHOHM4yaunzS&#10;XXleyT26nuZbQo4unKdXFQi07aqe1k7+7GS69+h6xRXk/wDwqfx1/wBFd1r/AMF1n/8AGqP+FT+O&#10;v+iu61/4LrP/AONV837ap/z6f3x/zPW/s7Cf9BtP/wABq/8Ays9Yoryf/hU/jr/orutf+C6z/wDj&#10;VH/Cp/HX/RXda/8ABdZ//GqPbVP+fT++P+Yf2dhP+g2n/wCA1f8A5WesUV5P/wAKn8df9Fd1r/wX&#10;Wf8A8ao/4VP46/6K7rX/AILrP/41R7ap/wA+n98f8w/s7Cf9BtP/AMBq/wDys9Yoryf/AIVP46/6&#10;K7rX/gus/wD41R/wqfx1/wBFd1r/AMF1n/8AGqPbVP8An0/vj/mH9nYT/oNp/wDgNX/5WV/2sv8A&#10;kh+tf9d7T/0pjr16P7i/QV4r4k/Z+8R+MdKfStc+KGs6jpkkkckts1jaIH2OHAysYI5UdDXtajao&#10;HpU0VN1Z1JRsmktbdL9m+5rj5Yanl9DCUayqSjOpJtKSSUlTS+KMdfdZ5V8Gf+R1+K//AGH4/wD0&#10;khqT45/8fXw7/wCxrsf5tUfwZ/5HX4r/APYfj/8ASSGpPjn/AMfXw7/7Gux/m1c6/wB1fq//AEpn&#10;r/8AM9h/gh/6ZR6ifun6f415b+zd/wAk/wBQ/wCxg1f/ANL5q9SP3T9P8a8t/Zu/5J/qH/Ywav8A&#10;+l81dc/48PSX6HhYf/kVYn/HS/KoU/ib/wAl6+EH+/qn/pMK9R1z/kC3/wD1wf8A9BNeXfE3/kvX&#10;wg/39U/9JhXqOuf8gW//AOuD/wDoJqKXxVvX/wBtidGO/gZf/wBe3/6eqnB/s1/8kH8Df9gyL+tV&#10;z/yc7F/2KMn/AKWR1Y/Zr/5IP4G/7BkX9arn/k52L/sUZP8A0sjrGP8Au9H/ALdPRq/8jXMv+43/&#10;AKUy9+0V/wAkI+IH/YDvP/RTV2Xhr/kXdL/69Yv/AEAVxv7RX/JCPiB/2A7z/wBFNXZeGv8AkXdL&#10;/wCvWL/0AV0L/eJf4V+bPGqf8iel/wBfZ/8ApNM81+Hn/JwXxX/699K/9FSU/wDad/5JgP8AsLab&#10;/wClkVM+Hn/JwXxX/wCvfSv/AEVJT/2nf+SYD/sLab/6WRVyP/dKv/b/AObPoqf/ACUOC9MN/wCm&#10;6Z6zXlvwN/5CnxT/AOxxuf8A0lta9Sry34G/8hT4p/8AY43P/pLa12VP4tP5/kfOYH/ccZ6Q/wDS&#10;0J8b/wDkP/Cb/scIv/SK8r1OvLPjf/yH/hN/2OEX/pFeV6nRS/iVPVfkgx3+44P/AAy/9LkFFFFd&#10;R4QUUUUAFFFFABRRRQAUUUUAFFFFAHKePPiTpfgCOxW8gvb++v5DFaafpsBmuJ2Aydq8cAckk4rz&#10;TxX+0VDr/wAO/EWoeC3uLDWtIvbewuE1ewKG3lkbG1kYjJAqf9o+4msb3wrc+H5L0eOknlGkxWUE&#10;U3mqUPmq4lZV27e+QfSvJJri/wD+FS+PJtX1jWdS1861ZSX2m6yqKbKTcMJEEZkCN1G01y4puNCb&#10;i7OzPayOnCrmeHp1EnFzimnqnr1Oy17wL8S/hlB4r+IMXjvTLy9ubeGW7gOiBVkWPhQv7w7eGPNd&#10;l+0BdyX/AMGtNuZcebNeafI+BgZLqT/OvPvHvxr8T+KPhjrMF/4JOiadcRSWokmvRJMxU8SKijhO&#10;OdxB56Gu7+On/JD9G/6+NN/9CWvZySU3nFFTk3rDdt7Oy38kke5SqrE0sNWlThGXtZL3YRhpaD15&#10;Ur6t79z2mL/VJ9BXj37PX/Ib+KH/AGMkv/oC17AjrHAGZgqquSScADFeEfsweL9D8ReIvipDper2&#10;WoTR+I5XdLadXZRtUZIB6ZBFdeElFYLFJvVqP/pSPgaiftYfP8j3umTAmGQDklT/AFp9FeKdB8zf&#10;BX4rt8NfBH/CP6x4G8cNfW99dszWnh2eWJg07spVgMEEEHNd0f2lNNIx/wAIJ8QP/CXuP8K9for6&#10;LEZjgsVWnXq4Z80m27Te7/7dOSFGpTioxnovL/gnjv8Aw0bpP/Qg+Pv/AAlrj/Cj/ho3Sf8AoQfH&#10;3/hLXH+FexUVz/WMu/6Bn/4H/wDal8tb+f8AD/gnjv8Aw0bpP/Qg+Pv/AAlrj/CnL+0jpiDC+A/i&#10;Ao9vC9x/hXsFFH1nLv8AoGf/AIH/APahy1v5/wAP+CeQ/wDDSmnf9CL8Qf8Awl7j/Cj/AIaU07/o&#10;RfiD/wCEvcf4V69RR9Zy/wD6Bn/4G/8A5EXJV/n/AA/4J5D/AMNKad/0IvxB/wDCXuP8KP8AhpTT&#10;v+hF+IP/AIS9x/hXr1FH1nL/APoGf/gb/wDkQ5Kv8/4f8E+XZfj1Yn48W2q/8If41Ea6HJB9mPh6&#10;f7QSZUO4R9dvHX1r0T/hpTTv+hF+IP8A4S9x/hVmf/k5W0/7FyX/ANHpXqtceGxGATqXw7fvP7fp&#10;/dPfzWFXlw3v/wDLqPTzl5nkP/DSmnf9CL8Qf/CXuP8ACsjUvjx4Z1LXNKvrvwF49fUdOaSSzJ8N&#10;3IZCyFGIHf5SRzXuteP+Kvh/qmpfHPw9r1voiPpdshe51b7YBMjAEJGqEZCHcS2DzgCuz6zl/wD0&#10;DP8A8Df/AMieByVf5/w/4Jn6z+0/bW1lcta+FdetbhUJjGr2LW2D2LoxDAe9fk5+3joS/E/9pDw9&#10;rV1I1pc+J9ltNFAMrEEIUFM9zu7mv3D1z+zP7Ku/7W+znT/LP2j7SAY9nfdnjFfhf/wUpN4P2qXP&#10;hgzDSDBB/ZH9m5EPmYO/ydvAOcZ2+1fCzpYr+1FUWIXsne1PS9tba7u3fQ+tVbBSyyUI4V+1Vv3l&#10;210v5K/bU4q5/Za8Oxma1XxLfjUJrprS1jW2jlWCQRu5W4KMdv3Oq5xkZFebfGD4ZaT4DtNAu9D1&#10;KXWbDULdTJel42jE4RGkjULyNpYg7vSq9sPiloPh/XbC3/4Sew0Yy79Vt4/PSAuQeZlHGcZ5NYPi&#10;3xD4s8RWulT+JdQ1TULZIfLsH1GV3URrgYj3HoMAcV9AfNGDYzi2vbeZhlY5FYj6HNfp7r/xU+Hm&#10;njxB8ZbL4laDN/aXw+t/Dtt4dim3aml6qbSGi6hQR1r8vKKBn1v+3F8X7L4u+Afgje/8JFZa9r1v&#10;oUkeqi1mjZ4Jd4wsip9w4HQgV8oabaC+1C1ti20TSrHuHbJxmq9OikeGRZI2KOpDKynBBHQigD6g&#10;1X9k3wtob6n9u8UamPsvkRC3trWKadJJZEjV3VX+4d+ezYB4rzX4g/B7RvBnhmzvINdnvdROonT5&#10;o3g2QyEFw5hPVgm1ck8ZcYrP8O3fxZtZ57jQ5/FUUviGI+bLZPODqCLydxX/AFgGM856Vl67rvxC&#10;vPDNto2s32vy6BpVx5UFleyTG3tZiSdqq3CseeBzSewLc/Z/9lX4uH4Q/Cnwv4KOmS6ppem2WI5o&#10;Bm4csS/IzjGWPavVPFnxE8JePn0e71jwh49aTTp/tNo+nWV3HGJORndEwD8Z65HWue/YD/sn/hn3&#10;wMNU+ynxuLF/thuQDfY8xsbyfm+7t69sV6h8aPhQfiJNoF1bK4nsJZQ0kdwYysbxOp2j7pJJHUV8&#10;zldDHxi5V8Wqi12Sf43/AAPscfisqU0o4GUNFvJx/CzOS8E+OfBXg28v9Q0HwF44jkv2ZpJP7Eup&#10;VGXLFUDEhFLFmKrgZJNWPiV8dbHUPh/4htV8I+M4GmsZUEk+gTJGuVPLMeg966j9nf4c6x8NvARs&#10;NduYZtSubl7p4rWNI4oAcBY1VFVeAoyQACSa0vjv4h0zwx8IvFd9q9/b6dZrYSq09zIEQEqQBk+p&#10;r6nBRqxxNJuorcy6efqcNDFZb7WFsM1qv+Xnn/hON8BfHexsvA/h22bwh40lMOnW0Zkh8PzujYiU&#10;ZVh1Bxwa3f8AhoGw/wChM8c/+E5PW98F/EWl+KfhR4T1DR7+31KxfTLdFuLWQOhKxqrDI7ggiu0q&#10;MVCq69RqorXfTzfmKrist9pL/Zm9X/y8/wDtTy3/AIaBsP8AoTPHP/hOT0f8NA2H/QmeOf8AwnJ6&#10;9Sorm9nW/n/D/gmX1rLf+gV/+DH/APInlv8Aw0DYf9CZ45/8Jyej/hoGw/6Ezxz/AOE5PXqVFHs6&#10;38/4f8EPrWW/9Ar/APBj/wDkTy3/AIaBsP8AoTPHP/hOT0f8NA2H/QmeOf8AwnJ69Soo9nW/n/D/&#10;AIIfWst/6BX/AODH/wDInlv/AA0DYf8AQmeOf/CcnrwOXUNY+KPiv4ta3BrHjLSodFnsUstJk1af&#10;SY7dHizI8keeAMbvU/jX2dXw18YtPbVPif8AFO10y18T3elyNZjxBFE2knT2Pkjy8rdoTjGfxr7T&#10;hijXnLFRjVjGXs1aTSSj+8hrfW11dfOx4ma4jBzhBUaDi+bX3nK6s9LWXr8ipNLrmnCzuNRvPHUF&#10;pcWLXKqni65MuAGxMR/BCSIx83zfvB6GtKHS9TupL+xXxb4ktNQ0pbmS9mvPGd0lvMIvLO2A4ySR&#10;KMk8DB61wmn+ELmLVoHstG11dRXTSkTQr4Z8wWWGBUER58rBbjpyaq6l4NW50XSXv9E1mbSwsltp&#10;7Tp4YaIKx+dI8x4wT1A/GvqPqWY/9DKl/wCBr/I8H2lH/nzL7j2wapN8I/ip8M7631fx54g0rX9L&#10;u7m60e5u59TkDCJGTEX+yWOTXsv/AA0DYf8AQmeOf/Ccnrw/4RW+r2nx58EweL4vF8N9Fp14mjJr&#10;D6b9lWIRASAC1UHptx2r7Cr5TiajXhWw8ZVVJ+zV5JJqT556p6X0svlY+gyrEYKFKarUHJ8383LZ&#10;WWlrP1+Z5b/w0DYf9CZ45/8ACcno/wCGgbD/AKEzxz/4Tk9epUV8d7Ot/P8Ah/wT2frWW/8AQK//&#10;AAY//kTy3/hoGw/6Ezxz/wCE5PR/w0DYf9CZ45/8JyevUqKPZ1v5/wAP+CH1rLf+gV/+DH/8ieW/&#10;8NA2H/QmeOf/AAnJ6P8AhoGw/wChM8c/+E5PXqVFHs638/4f8EPrWW/9Ar/8GP8A+RPLf+GgbD/o&#10;TPHP/hOT0f8ADQNh/wBCZ45/8JyevUqKPZ1v5/w/4IfWst/6BX/4Mf8A8ieW/wDDQNh/0Jnjn/wn&#10;J6P+GgbD/oTPHP8A4Tk9epUUezrfz/h/wQ+tZb/0Cv8A8GP/AORPI/gJJd6jqvxC1ifSdT0i21PW&#10;lnto9VtHtpXQW0SFtjc4ypH4Va+Of/H18O/+xrsf5tXqVeW/HP8A4+vh3/2Ndj/NqxqU/ZYdxvf/&#10;AILuehgsX9dziNdR5U1ZK97KMOVa+iPUT90/T/GvLf2bv+Sf6h/2MGr/APpfNXqR+6fp/jXlv7N3&#10;/JP9Q/7GDV//AEvmraf8eHpL9Dgw/wDyKsT/AI6X5VCn8Tf+S9fCD/f1T/0mFeo65/yBb/8A64P/&#10;AOgmvLvib/yXr4Qf7+qf+kwr1HXP+QLf/wDXB/8A0E1FL4q3r/7bE6Md/Ay//r2//T1U4P8AZr/5&#10;IP4G/wCwZF/Wq5/5Odi/7FGT/wBLI6sfs1/8kH8Df9gyL+tVz/yc7F/2KMn/AKWR1jH/AHej/wBu&#10;no1f+RrmX/cb/wBKZe/aK/5IR8QP+wHef+imrsvDX/Iu6X/16xf+gCuN/aK/5IR8QP8AsB3n/opq&#10;7Lw1/wAi7pf/AF6xf+gCuhf7xL/CvzZ41T/kT0v+vs//AEmmea/Dz/k4L4r/APXvpX/oqSn/ALTv&#10;/JMB/wBhbTf/AEsipnw8/wCTgviv/wBe+lf+ipKf+07/AMkwH/YW03/0sirkf+6Vf+3/AM2fRU/+&#10;ShwXphv/AE3TPWa8t+Bv/IU+Kf8A2ONz/wCktrXqVeW/A3/kKfFP/scbn/0lta7Kn8Wn8/yPnMD/&#10;ALjjPSH/AKWhPjf/AMh/4Tf9jhF/6RXlep15Z8b/APkP/Cb/ALHCL/0ivK9TopfxKnqvyQY7/ccH&#10;/hl/6XIKKKK6jwgooooAKKKKACiiigAooooAKKKKAPA/2nPB/iXx3q3hDSNFstOnsvMnnubjURNG&#10;ImVMqFnhdJIWbpuU/UGuL1XSl0X9nvV7QeEIPDUyarb+a0GpjUVv38wZk88ku3THz8ivbvjX8DPD&#10;Hx18KvoviO1LFDvtbyE7ZraTsyn+YOQe4rymD9m2f4Vfs5S+EPDdpFrmtLdx3U0lui2zXhWXdkgn&#10;aDt49K5cUm6E0uzPcyKcaeaYac2klON23ZLXq3seVav4T1vRbfxWZvhLpWi2Msdxdt4j/syI3KFm&#10;H7tZvOZsHruwBzjb3r6B+On/ACQ/Rv8Ar403/wBCWuT8WfFzxZ8SdG8T+BLH4ZalBqsVtFFctJqN&#10;uVgEnKseeeAeld/8ZvCut6z8HbLTtJ05tR1W2eykNmkioW8sqWG5jjtXrZLLkzejOonFe5rJOPW9&#10;9baWad+x7cKP1Khhqdacb+1k9JwlZWgrtxk0tU97bHo+taRHr/h+90yWR4o7y2aBnjOGUMpGR781&#10;8A/scfsCaP4M8c/EfUZfGviMm11OTTYRpN/Lp7lRh9zvEwLHnGOlfWifFrx0qAf8Kj1XgY/5Clt/&#10;jXlvwQ+JfjCw1f4htbfDPUb9p9ekklVNRt18hti/Icnk8dRX0uCynE06NbERcVOHK4tVIaXlZ/at&#10;t3Pj62Brc8Kb5bSv9qHb1PTP+GYtH/6HT4gf+Fdff/HKP+GYtH/6HT4gf+Fdff8Axyp/+FueOv8A&#10;okeq/wDg0tv8aP8Ahbnjr/okeq/+DS2/xq/aZ3/z/X/g2n/8kP8AsZ/yx/8AA4f/ACRB/wAMxaP/&#10;ANDp8QP/AArr7/45R/wzFo//AEOnxA/8K6+/+OVP/wALc8df9Ej1X/waW3+NH/C3PHX/AESPVf8A&#10;waW3+NHtM7/5/r/wbT/+SD+xn/LH/wADh/8AJEH/AAzFo/8A0OnxA/8ACuvv/jlH/DMWj/8AQ6fE&#10;D/wrr7/45U//AAtzx1/0SPVf/Bpbf40f8Lc8df8ARI9V/wDBpbf40e0zv/n+v/BtP/5IP7Gf8sf/&#10;AAOH/wAkQf8ADMWj/wDQ6fED/wAK6+/+OUf8MxaP/wBDp8QP/Cuvv/jlT/8AC3PHX/RI9V/8Glt/&#10;jR/wtzx1/wBEj1X/AMGlt/jR7TO/+f6/8G0//kg/sZ/yx/8AA4f/ACRB/wAMxaP/ANDp8QP/AArr&#10;7/45R/wzFo//AEOnxA/8K6+/+OVP/wALc8df9Ej1X/waW3+NH/C3PHX/AESPVf8AwaW3+NHtM7/5&#10;/r/wbT/+SD+xn/LH/wADh/8AJEH/AAzFo/8A0OnxA/8ACuvv/jlH/DMWj/8AQ6fED/wrr7/45U//&#10;AAtzx1/0SPVf/Bpbf40f8Lc8df8ARI9V/wDBpbf40e0zv/n+v/BtP/5IP7Gf8sf/AAOH/wAkeZzf&#10;s96UPj1baZ/wlnjbyzoUk/nnxPeefkTINvmb923n7ucV6L/wzFo//Q6fED/wrr7/AOOVwUvxL8YH&#10;48216fhnqIvBockYsf7Rt9xTzUO/dnGM8Y6816J/wtzx1/0SPVf/AAaW3+NcmGr53P2n+0LSTX8S&#10;n5f3j2syyWKWH5Yx/hx+1He7/vEH/DMWj/8AQ6fED/wrr7/45XmniX4R3Oh/F3w3oCeKfFzeGdTW&#10;RZr1/F+om4imCkogAmx82O47HmvUv+FueOv+iR6r/wCDS2/xrntR+IOo23iex1e9+CjJ4glzb2t7&#10;Nf2X2luCSiOfm6Z4FdftM7/5/r/wbT/+SPF/sZ/yx/8AA4f/ACRb1f8AZa0+ayuFtPE2v3FyyERt&#10;q2oPd5Pbc8mXI9s1+Tv7eWtx/DL9pHw/ol5Cb6XwyEuZ3iO1Zw53AL3H3a/WDxN8afHNno99J/wr&#10;+80VkiJFzPOkwh/2jtBUj2zX5T/tqaLZfEL9onwfqWvySC619lg1GeEhD5aEAFV6AgE1+NVJZYs/&#10;alCX1luV5a8ret3e9nfXVXXmfa1KWcwyScalSP1ePKrXi3urW5b+W7ueY6d+1ZZ/ZmmvdLvIbm0v&#10;XuLKx0+bZbSRFHXyp2Yl2HzknrnpxXFfHP4vaJ8UbPQRp2i/2bc2ECQFvJjjEcaxqoiXZ98bgW3N&#10;83zV7b4b/ZJ8CXto1zDrY16yunuzZXC3wtn8tGRVWRdrbZQSw24+YgdjWJ4b+BvgGGHQpdT0HVry&#10;1vIbkSTXF+9nN5saM4/dmPBUgDlWPU55r7E+BPlOuv8ACnwg8Z+OLG3vtB8O32qWU9z9kW5t490Y&#10;lxnazdF45ycCuWvZIZbyd7aE29u0jNFEz7yi5OFLd8DAzX1Z+zR4N+KXjf4VDSvAmvT6Zpl5qc9t&#10;qCwR5VUaA5807gGVugGODzmgZ81eNPA+ufD3XZdG8QWD6dqEaq5ichgVPRlYEhgfUGsKvQPjVF4t&#10;sPEen6V4x0ltFv8AS9Ois7e0ZCp8hWfaxySTkljnNcTpNsl5qdnbyEiOWZEbHXBYA0Ae++FP2orT&#10;SNN0/RLjS7i20hNDk0u6ubJgbt5WjlRZFLNtUL5ucDBPeud+IPx/HjXwxe6K0OoNAdQsrm2a7ufN&#10;OyCFo2Z/+mj5Ukj09q77xN8Dvh5o2raw2kW+oeKLzSYFMvhrT9Q3yuSyjzN4j3YAJJRQSMDmvPvi&#10;N4W8J6R8P/ClxaeHLzQfEWo3sqzR3WoNOTbodpJQquwlzj/gJpPbUcd9D9cf2VvhCvxg+FHhbxpJ&#10;qM2m6ZqVllLe3OJ0KkpyxBGMqTXYfF3wCfhbBpD2Oq+KLyxuWljmk/4Sq7tVjZY2dQkUZC87ccY+&#10;lcT+y98QPEHw+8EeHfCfh7Sn1nRLGyHkWEY+cbvmJ34JPLGvWPGHx01GwsoT4n+FZNuSzRNf6laq&#10;rYU7iqSc/dznjpmvgMjeSS5pYOlJPW91J/irr8bn6pmC4ljNRqV4rRbThD/0pxZmfBH4eQ/E3we2&#10;qalr/jTTryO4aB4Y/FF8vQAglWkJU4PQn371H8ev2GtF+Nfw5v8AwvJ418W2rzsrxzX2s3F9EjKc&#10;gtFI5Vh+X1rX+Hfxj1CXwzC3gr4POug72EY0nUrNIA2fmwFIGc9a6b/hb3j3/okGq/8Ag1tf8a+s&#10;jLCwfNGLv/hl/keJVpZ7XpulUrxcXuvbUv8A5M4P4C/sNaL8FPhxY+F4/Gni25eFmllmsdZuLKF3&#10;Y8lYY32r0Feh/wDDO2lf9Db44/8ACovf/jlQf8Le8ef9Eg1X/wAGtr/jR/wt7x7/ANEg1X/wa2v+&#10;NEpYWT5pRd/8Mv8AIKVLPaEFSpV4qK2XtqX/AMmT/wDDO2lf9Db44/8ACovf/jlH/DO2lf8AQ2+O&#10;P/Covf8A45UH/C3vHn/RINV/8Gtr/jR/wt7x7/0SDVf/AAa2v+NT/sn8j/8AAZf5Gv8AxkP/AEER&#10;/wDB1L/5Mn/4Z20r/obfHH/hUXv/AMco/wCGdtK/6G3xx/4VF7/8cqD/AIW948/6JBqv/g1tf8aP&#10;+FvePP8AokGq/wDg1tf8aP8AZP5H/wCAy/yD/jIf+giP/g6l/wDJk/8AwztpX/Q2+OP/AAqL3/45&#10;R/wztpX/AENvjj/wqL3/AOOVB/wt7x7/ANEg1X/wa2v+NH/C3vHn/RINV/8ABra/40f7J/I//AZf&#10;5B/xkP8A0ER/8HUv/kyf/hnbSv8AobfHH/hUXv8A8crwHUNF1D4Y+Ifi3okfhTxT4nXVprGfSdRu&#10;4JtQjZ44vvSSl97bWIwOemK93/4W949/6JBqv/g1tf8AGvm/UPC+nfEfxH8bPE/i3w/baLqulzWH&#10;lprd67R2MZh+dv3TqrEgZA9cV9nw08Ali3Xi1D2a5rRd/wCJTta7it7ddr6HzOe/2v7Kl9aqqS5t&#10;P3kJa8sukXJ7X1sZkukTT/ZYI/h74msLeKwbfLDpU7yyXxVwZXywDIQ7DaMcO3oMaB1rxVp9xqN9&#10;pngTVWu9Vguo7qG/8OSyQW5l8oKIAHBA/dZOepY8Vyp8EaHY3Fm8/hrwzemXSGvWsLW9uGkSPa+2&#10;5cifOchP3a54388Vbm8D+AIIJra/Ph3R1s1upodXmNy6auIvLIWNfPwq/vGDEEkleCOa9r2nDP8A&#10;LV/8BX/y0+TtjO6+/wD4B6pDo8/xe+JnwwsF0Pxt4b0vQNKura71OVZdOfeYkVAsqPuIJQ8cV7L/&#10;AMM7aV/0Nvjj/wAKi9/+OV4S3hfTvhF8XvhPrHgfwTNLfaxpF7Nd6TZ6gfnJhQ53SuRhdxr2/wD4&#10;W948/wCiQar/AODW1/xrwuJXgHPDOjFuHs/dvF3tz1N7OS3v12sfX5F/bHsKn1Wqorm1XtIR1tHp&#10;KUXtboT/APDO2lf9Db44/wDCovf/AI5R/wAM7aV/0Nvjj/wqL3/45UH/AAt7x5/0SDVf/Bra/wCN&#10;H/C3vHv/AESDVf8Awa2v+NfH/wCyfyP/AMBl/kfR/wDGQ/8AQRH/AMHUv/kyf/hnbSv+ht8cf+FR&#10;e/8Axyj/AIZ20r/obfHH/hUXv/xyoP8Ahb3jz/okGq/+DW1/xo/4W949/wCiQar/AODW1/xo/wBk&#10;/kf/AIDL/IP+Mh/6CI/+DqX/AMmT/wDDO2lf9Db44/8ACovf/jlH/DO2lf8AQ2+OP/Covf8A45UH&#10;/C3vHn/RINV/8Gtr/jR/wt7x7/0SDVf/AAa2v+NH+yfyP/wGX+Qf8ZD/ANBEf/B1L/5Mn/4Z20r/&#10;AKG3xx/4VF7/APHKP+GdtK/6G3xx/wCFRe//AByoP+FvePP+iQar/wCDW1/xo/4W949/6JBqv/g1&#10;tf8AGj/ZP5H/AOAy/wAg/wCMh/6CI/8Ag6l/8mT/APDO2lf9Db44/wDCovf/AI5R/wAM7aV/0Nvj&#10;j/wqL3/45UH/AAt7x5/0SDVf/Bra/wCNH/C3vHn/AESDVf8Awa2v+NH+yfyP/wABl/kH/GQ/9BEf&#10;/B1L/wCTJ/8AhnbSv+ht8cf+FRe//HKl0/8AZ50Gz1nTNSn1rxPqsunXKXdvDqeu3NzCsq/dYo7k&#10;HFU/+FvePf8AokGq/wDg1tf8aP8Ahb3jz/okGq/+DW1/xo/2T+R/+Ay/yE1xA019Yjrp/Gpdf+3z&#10;1w/dP0/xry39m7/kn+of9jBq/wD6XzVUPxd8ekEf8Kg1X/wa2v8AjWt+z9oWr6B8PWi1zTm0rULj&#10;U7+9azeRXaNZrqSRQWUkE4YdK3jUjVrxcU9E+jXbujzamCqYHK60a8o3lOnZKcJPRVL6Rk3pdfeZ&#10;HxN/5L18IP8Af1T/ANJhXqOuf8gW/wD+uD/+gmvLvib/AMl6+EH+/qn/AKTCvUdc/wCQLf8A/XB/&#10;/QTVUvirev8A7bExx38DL/8Ar2//AE9VOD/Zr/5IP4G/7BkX9arn/k52L/sUZP8A0sjqx+zX/wAk&#10;H8Df9gyL+tVz/wAnOxf9ijJ/6WR1jH/d6P8A26ejV/5GuZf9xv8A0pl79or/AJIR8QP+wHef+imr&#10;svDX/Iu6X/16xf8AoArjf2iv+SEfED/sB3n/AKKauy8Nf8i7pf8A16xf+gCuhf7xL/CvzZ41T/kT&#10;0v8Ar7P/ANJpnmvw8/5OC+K//XvpX/oqSn/tO/8AJMB/2FtN/wDSyKmfDz/k4L4r/wDXvpX/AKKk&#10;p/7Tv/JMB/2FtN/9LIq5H/ulX/t/82fRU/8AkocF6Yb/ANN0z1mvLfgb/wAhT4p/9jjc/wDpLa16&#10;lXlvwN/5CnxT/wCxxuf/AElta7Kn8Wn8/wAj5zA/7jjPSH/paE+N/wDyH/hN/wBjhF/6RXlep15Z&#10;8b/+Q/8ACb/scIv/AEivK9TopfxKnqvyQY7/AHHB/wCGX/pcgooorqPCCiiigAooooAKKKKACiii&#10;gAooooAKKKKAPH/h1/ycD8Uf+uOn/wDoD17BXj/w6/5OB+KP/XHT/wD0B69gr283/wB4j/17pf8A&#10;puJzYf4H6v8ANhXjf7PX/Ib+KH/YyS/+gLXsleN/s9f8hv4of9jJL/6AtGD/ANxxfpD/ANKQVP4s&#10;Pn+R7JRRRXiHSFFFFABRRRQAUUUUAFFFFABRRRQB5VP/AMnK2n/YuS/+j0r1GW4igx5kiR56bmAr&#10;y6f/AJOVtP8AsXJf/R6V0nj/AOEPhL4ntaN4m0iPVDagiHe7Lsz1+6RUYBUZVJKvJqPM9Urvbs2v&#10;zPbzfmUMPyq79nH85HU/b7X/AJ+Yf++xXjnjv4N3/i/41eEfHUfjX7PZaC5KaM0aNEQQQ7A5+8Rg&#10;ZPQZxVv/AIZH+E//AEKVv/3+l/8Aiq8e8TfArwFpPx70DQBoVhHoF5DsNnFKXuHlwx3Mu7cqAAfM&#10;OK+g9jlP/P8Aqf8AguP/AMtPmuav/Kvvf+R9Ta34v0HR7O5l1DUrRIokLyRmVWbb/u5yfyr8Of8A&#10;gpVY3Piv9qp9S0FGn0/VoIItOaM7N7qMMADjbyR1xX7B3X7LngaPS57TSdPbSnZSI3jldljY/wAW&#10;0tzX5C/8FBtab4ZftMaZoUcS348MpHcpM/y+eX+bBHOMba+HnPMFmXJGnF4fX3vtW1tdX0b0ulzL&#10;zPqlTyz+zpT9rL6xp7tvd6X11vbo3b0PmHVfh1408NzXsFzpt7D9iCPO0Tb0UO21W3KSDluOD1qj&#10;4x0XxP4M1ZdK8RJeWF/FEsot7iQlkRxkd+MjtXpQ/am1i503UNO1DSLK9stS8xL2MxqheEg+XHGQ&#10;v7vYSTkdSc15v8QvHE3j7WrfUZ4BbyQ2UFnjeX3eWm3cSe5r2z585mvp79mtPDV58PrqFPAmr+M/&#10;GEN480X9mvKIoVEf7vz1GFdC3UZDV8w19J/s72SeJfhlq+j65aXFh4ai1FLga1ba7Fpf7/aQImMi&#10;OJOOQAOKAPP/ANo2Sxk8d2zQaYdH1H+zoP7UsVikijhu/m3qiyfMBjbx0znFeY2kEl1dQwxf62Rw&#10;i845JwK9V/ac1DUb34iW8V/pb6ZHZ6bb2tn5t6t49xbru2TNOuBIWyeQB0A7V5XZXTWN3BcIAXid&#10;ZFDdCQc0Aj1O5+APjjw/qUs1zd2WnRRJvm1Z78JBGchdrP13ZZRjHeuU8R/D3xJo2gaZrmpxk2Go&#10;zvDZTNIW8/aTl1/2c55710+oftHeJPEGqapN4htbLxBpmoqqS6ReCRbZApBUpsdWUggHIbnvmqni&#10;v47ar4q8KWXh+TS9PsrK1eMqbbzdxSNmZEAd2CgbjyACe5NJ7At9T9t/2DfE2jeGv2d/A3hnWLuC&#10;z8SWli5uEnIBXMjMP3h4Pykd69m+IPg6z8dXGg6nZXem/bNMneaK5mVZMho3TaCD0yQT9K+ev2P/&#10;AITaV8Wvgv4R8cauziLUrI506MkBCrFAd4IJ+7n8a6D44/CHwv8AD86Jqdh4Xs9QsZJZVvYJTM88&#10;xETsm1w+FGV54PFfOZdVzaUX9cowj2tJ/klJfj8j67F0MhU17HEVGrL7Cl+cofke5/CvwhZfDfwN&#10;pugpeQ3E8KtLdXAIXzrh2LyvjsC7MQOwwO1dZ9tt/wDn4i/77FfNPwA+D3gT4i+A11HWfC1l/akc&#10;7xTtZzO1sTwwEThjvUBgM+oNek/8MvfDL/oV4P8Av7J/8VXs82J/kj/4E/8A5E4fY5N/z/qf+Co/&#10;/LT037bb/wDPxF/32KPttv8A8/EX/fYrzL/hl74Zf9CvB/39k/8AiqP+GXvhl/0K8H/f2T/4qjmx&#10;P8kf/An/APIh7HJ/+f8AU/8ABUf/AJaem/bbf/n4i/77FH223/5+Iv8AvsV5l/wy98Mv+hXg/wC/&#10;sn/xVH/DL3wy/wChXg/7+yf/ABVHNif5I/8AgT/+RD2OT/8AP+p/4Kj/APLT037bb/8APxF/32KP&#10;ttv/AM/EX/fYrzL/AIZe+GX/AEK8H/f2T/4qj/hl74Zf9CvB/wB/ZP8A4qjmxP8AJH/wJ/8AyIex&#10;yf8A5/1P/BUf/lp6b9tt/wDn4i/77FH223/5+Iv++xXmX/DL3wy/6FeD/v7J/wDFUf8ADL3wy/6F&#10;eD/v7J/8VRzYn+SP/gT/APkQ9jk//P8Aqf8AgqP/AMtPTfttv/z8Rf8AfYr4p+LFjb638UfiXe6f&#10;4fIttOls49Vvz4uvNPS6d4h5WIYY2DEDivon/hl74Zf9CvB/39k/+Kr5s8UwX/wX8U/FPw54W0LR&#10;kstde0ksJ7nW7NDaMkWCxgmkDE7jkZx619vwrLF+0xPsox5+T3VzuKb54XvrC+l3a/TY8LN6eXRp&#10;wdCrOXva3ppaWfVTn1t0+Zy1np9tPepHBZ24m+ymUP8A8LD1NQsYDEpu8jAbCudnXg8U6fRFGm2l&#10;w+kCSBxIqRr491VniVSPMLIIMooJGSQByKoy6xr161jDdaB4bWxtdOa1WK013To3+0EN/pO8znLc&#10;9GDcFhn5jU8vjLx5BJdXel/2RpupajDcJqVwuu6ZItw0gQAqrS4QKI14GSTnmvs/acQf8+Kf/g3/&#10;AO7HzlsL/M//AAH/AO1PWPhRoEvgz45+DI/EOgNDd6hp95JpmpHxbdaqkUaxguAkyKAGBXkV9bfb&#10;bf8A5+Iv++xXxt4Ys4/jz8Tvh5p2v+GNMttD8O6Zc28kUXiG1u2mYxKFKpC5cAFM9+te+f8ADL3w&#10;y/6FeD/v7J/8VXxHFMsX9Yoe0jHn9muZc7kk+eeid59LO3N1Ppcpp5bKjN16s4vm0tTi9LLW7nDr&#10;fp8z037bb/8APxF/32KPttv/AM/EX/fYrzL/AIZe+GX/AEK8H/f2T/4qj/hl74Zf9CvB/wB/ZP8A&#10;4qvjObE/yR/8Cf8A8ie37HJ/+f8AU/8ABUf/AJaem/bbf/n4i/77FH223/5+Iv8AvsV5l/wy98Mv&#10;+hXg/wC/sn/xVH/DL3wy/wChXg/7+yf/ABVHNif5I/8AgT/+RD2OT/8AP+p/4Kj/APLT037bb/8A&#10;PxF/32KPttv/AM/EX/fYrzL/AIZe+GX/AEK8H/f2T/4qj/hl74Zf9CvB/wB/ZP8A4qjmxP8AJH/w&#10;J/8AyIexyf8A5/1P/BUf/lp6b9tt/wDn4i/77FH223/5+Iv++xXmX/DL3wy/6FeD/v7J/wDFUf8A&#10;DL3wy/6FeD/v7J/8VRzYn+SP/gT/APkQ9jk//P8Aqf8AgqP/AMtPTfttv/z8Rf8AfYo+22//AD8R&#10;f99ivMv+GXvhl/0K8H/f2T/4qj/hl74Zf9CvB/39k/8AiqObE/yR/wDAn/8AIh7HJ/8An/U/8FR/&#10;+Wnpv223/wCfiL/vsUfbbf8A5+Iv++xXmX/DL3wy/wChXg/7+yf/ABVH/DL3wy/6FeD/AL+yf/FU&#10;c2J/kj/4E/8A5EPY5P8A8/6n/gqP/wAtPTfttv8A8/EX/fYo+22//PxF/wB9ivMv+GXvhl/0K8H/&#10;AH9k/wDiqP8Ahl74Zf8AQrwf9/ZP/iqObE/yR/8AAn/8iHscn/5/1P8AwVH/AOWlH4kzxzfHr4Qe&#10;XIj4fVM7WB/5dhXqmuf8gW//AOuD/wDoJrjfC/wE8B+Ddetta0fw/BZ6nbBhDcB3ZkDAq2Mk9QcV&#10;2Wuf8gW//wCuD/8AoJpUoTipyqWvJ3016Jdl2Hj8ThqzwtHCuTjTjy3klFtupOeylLT3rb9Dg/2a&#10;/wDkg/gb/sGRf1quf+TnYv8AsUZP/SyOrH7Nf/JB/A3/AGDIv61XP/JzsX/Yoyf+lkdYR/3ej/26&#10;etV/5GuZf9xv/SmXv2iv+SEfED/sB3n/AKKauy8Nf8i7pf8A16xf+gCuN/aK/wCSEfED/sB3n/op&#10;q7Lw1/yLul/9esX/AKAK6F/vEv8ACvzZ41T/AJE9L/r7P/0mmea/Dz/k4L4r/wDXvpX/AKKkp/7T&#10;v/JMB/2FtN/9LIqZ8PP+Tgviv/176V/6Kkp/7Tv/ACTAf9hbTf8A0sirkf8AulX/ALf/ADZ9FT/5&#10;KHBemG/9N0z1mvLfgb/yFPin/wBjjc/+ktrXqVeW/A3/AJCnxT/7HG5/9JbWuyp/Fp/P8j5zA/7j&#10;jPSH/paE+N//ACH/AITf9jhF/wCkV5XqdeWfG/8A5D/wm/7HCL/0ivK9TopfxKnqvyQY7/ccH/hl&#10;/wClyCiiiuo8IKKKKACiiigAooooAKKKKACiiigApkxcQuYwDJtO0HpntT6KAPzf+Bfi79p2T9sL&#10;4lwy6Dp11pzEC5TVZfs9qka5+zlJEVmyVz25711H7bfx1/ai+FPhnQr3w74c0XT4J7xYp7vQ5X1B&#10;sk4RGWWJdoY8ZGfwr6X+HI/4yB+KP/XHT/8A0B6r/tcDPwni/wCwxYf+j1r6yOHjVxVLLppP2ip+&#10;+7uS5oxdlray2Wmxwc7jCVVdL6dNGzl9K8Z/tH3nwrh1GXwb4Sj1x9N80xvqk63Al2Z/1fk7d2f4&#10;d2PevJf+CZHiv4u+Jbj4mP8AErT3tQdT8wyTxCKT7UeHTaOwAFfdEP8Aqk+grx39noY1v4of9jJL&#10;/wCgLXBFrE4WtOMVDkUbqN/evJL3rt7bmvwTim73vv006HstFFFeEdQUUUUAFFFFABRRRQAUUyaa&#10;O3ieWV1jjQFmdzgKB1JPavBPHX7ZHhLw5cLHokE/iW1ivI7S91a2wmn2ZZtuXnb5SR6Ln8K9HBZd&#10;i8xn7PC03J+Wy9Xsr9O5jUrU6KvN2PfqK4r/AIXd8Of+h+8L/wDg5tv/AIuj/hd3w5/6H7wv/wCD&#10;m2/+LqfqGM/58y/8Bf8AkP2tP+Zfec/P/wAnK2n/AGLkv/o9K6Tx/f8Ajyza0/4QvSNC1MEH7R/b&#10;N9LbbfTbsjfP44rzCb4t+Bj+0La348Z+HjYjQJIjdf2rB5QczIQu7fjOBnGc16X/AMLu+HP/AEP3&#10;hf8A8HNt/wDF1lgMLiadSc/q7naT0cZW262s/wAT3M3nCUMMue37uPVd5HJ/278d/wDoU/A//g8u&#10;v/kasC/+IHxXsfFmn6TceGfAH9v3kbvbwrrN20uxfvMSLb5V9zgZOK9L/wCF3fDn/ofvC/8A4Obb&#10;/wCLry7xHH8M9f8AixpvjYfFLw1byWoj3wLqlqXbYSQFk8zKqc/MuOa+g5q//Qvj/wCA1P8A5I+a&#10;tH/n6/vX+Rd8S+JvjVBpF8bjQNIswsRLSaPcPcFB6oWCsW9tn51+VH7bltZaz+0B4QuPEzR/2neM&#10;qas162yTyww2+aOCBjPp3r9kNT+PHgSysp7iDxFZaqIlLBNOlWfzD/dVlO0n8a/GP/goto8vxH/a&#10;it9b06SK1tPEcUVvaC7bayMnynfgEAEsMYJr8sqU6P8AbXP9aan737q+i30turdnd6bn33tMR/Y0&#10;oPBpQ9395az6a3e9+6stTkdT+Hnwk8SW+vz6ZrGn2OpS4h0u0854Ippo2Jk27i2xGG1QZGHJJHpX&#10;CftF+HtC0GTwx/ZGi2GjTXFkZZ4tOv0u0xkbA7LI/wC8A+8fl5PTiqUH7NXjH+wp9WvBZ6ZBCzq0&#10;d1KwkBWTy+VCnaCwIBOBwea5D4hfD/Uvhxra6Tq00El6IlkdIGZhHkZ2kkDP1GR6GvqT445ivpr9&#10;nDwvq/iDwH5U+maPr/haXVSbmHV7SaSLTQkTM9y0kTqU+XgKfvfhXzLX1H+ymPhvN4M1iz8X6nDb&#10;zXV0EuLa4v7u33RbDs2JCpD5fAbd0FAzzv8AagtZ4PHunSDULPUdJn0qCXSmsbRrWOO03OEQRMzF&#10;cEN1JznOa8q0iOKbVLOOfHktMivuOBt3DOT9K9Q/aaj0OH4hW0ehSRNCmmwLcRWs8s1vDMC2UieX&#10;5igG38Sa8qtLZ7y6ht48eZK4Rc9Mk4FAH1N4i8NfC+bXdYtfBunaLrXiOxgVYLG7uWt7CfLLuKs8&#10;oDuq7s/MoJ6ZxXC/E7wtoVj8NfDF5Bp+laPqi3n2e9hgnjlluSTIWdWSV8Rr8q4YDtgmsfU/2bPF&#10;GhXEzaje6VY6bAm6bVZbki3jbKrsJ27i2WUYCnrXLX/ws8QWHgm38WzwqNBudT/sq1uiTtuJdrMS&#10;mRyoC9fcUnsOO5+zX7MWseNtG8FeHtO8DWovfD8VkPssDDNmAeWKvkAncT365r1zxR8XviD4QNhb&#10;6/pHg+3uLwSNbxXWoXAlkCKWc7EhcDCg/wARriP2KPiToXw1+AvgvwTr1wbXUNOsm82725t2LOzg&#10;KfvdGHavWPiHr/w++Idnp4fx34fsZrOVpkF1dwEklGTa8bsDj5s4OK+Lyanh4KXs8c6m+jktPk7s&#10;/Q8wq4uU1z5XFaL7Mn+MWkZ/gnx18UfFPh221PQ/C3hFNNmyYhJqF3ATz12NbAj8q3f7Z+M//Qse&#10;Dv8Awc3P/wAYqr8KvEXgT4ceFE0d/iL4cv2E0kxddRt4o03HO1EDnao7DNdh/wALg8Bf9Dv4c/8A&#10;Btb/APxdfS2h/wA/n96/yPJ58R/0Lo/+AVP/AJI5n+2fjP8A9Cx4O/8ABzc//GKP7Z+M/wD0LHg7&#10;/wAHNz/8Yrpv+FweAv8Aod/Dn/g2t/8A4uj/AIXB4C/6Hfw5/wCDa3/+LotD/n8/vX+Qc+I/6F0f&#10;/AKn/wAkcz/bPxn/AOhY8Hf+Dm5/+MUf2z8Z/wDoWPB3/g5uf/jFdN/wuDwF/wBDv4c/8G1v/wDF&#10;0f8AC4PAX/Q7+HP/AAbW/wD8XRaH/P5/ev8AIOfEf9C6P/gFT/5I5n+2fjP/ANCx4O/8HNz/APGK&#10;P7Z+M/8A0LHg7/wc3P8A8Yrpv+FweAv+h38Of+Da3/8Ai6P+FweAv+h38Of+Da3/APi6LQ/5/P71&#10;/kHPiP8AoXR/8Aqf/JHM/wBs/Gf/AKFjwd/4Obn/AOMUf2z8Z/8AoWPB3/g5uf8A4xXTf8Lg8Bf9&#10;Dv4c/wDBtb//ABdH/C4PAX/Q7+HP/Btb/wDxdFof8/n96/yDnxH/AELo/wDgFT/5I5n+2fjP/wBC&#10;x4O/8HNz/wDGK+eV05NQ8Q/HbVPGlhpVlr1nPpzFrG0OpvGnknKwB49xZgAPu8E+1fVn/C4PAX/Q&#10;7+HP/Btb/wDxdfIfxC0zTvih8SPiVr2nW/g6+0zRp7KD7adLfUJr1pYhtAeOZVOCNvtX2vDMaUvr&#10;cZ4lwi6avLR8v7yHRWer036nz2cyrezp82DUPe6Rmr6PS8m15/Iy0tTDdaeLW307Ur6bR3vJbZvD&#10;QSGOPa+1dxhAa4B2k5I/1ZGPmGbkz+G7SGWPUrO4i0tIbyfSb2x8MrJc3hTytnngQHaMmQBSF3ba&#10;5K28LeH55o1K+D4YniZhPJ4UnCeYFdjD/wAfOS+I36Arx15FaUfwviuICLbR/DF1eQ+Ybyxh8JzG&#10;WzSPbvaT/SsD76kAEkg8A19B9XwH/Q2l/wCAy/8Akj5vnq/8+F96/wAj1TVtMuNE+MHwdvfBPh/w&#10;7D4hvNGvpLu3/wCPOFmMMZbcY0LAjJwCK9l/tn4z/wDQseDv/Bzc/wDxivBfh3oOm/BH4zeB7nV5&#10;PBNtpmvaddzwaxZ2TWDRKsYIG+SZh824DFfUH/C4PAX/AEO/hz/wbW//AMXXznE0aaqYaMMQ5RVN&#10;Wloub36mtnd76b9D6bJpVvYz5cEp+9u4zdtFpeLS89upzP8AbPxn/wChY8Hf+Dm5/wDjFH9s/Gf/&#10;AKFjwd/4Obn/AOMV03/C4PAX/Q7+HP8AwbW//wAXR/wuDwF/0O/hz/wbW/8A8XXxtof8/n96/wAj&#10;3+fEf9C6P/gFT/5I5n+2fjP/ANCx4O/8HNz/APGKP7Z+M/8A0LHg7/wc3P8A8Yrpv+FweAv+h38O&#10;f+Da3/8Ai6P+FweAv+h38Of+Da3/APi6LQ/5/P71/kHPiP8AoXR/8Aqf/JHM/wBs/Gf/AKFjwd/4&#10;Obn/AOMUf2z8Z/8AoWPB3/g5uf8A4xXTf8Lg8Bf9Dv4c/wDBtb//ABdH/C4PAX/Q7+HP/Btb/wDx&#10;dFof8/n96/yDnxH/AELo/wDgFT/5I5n+2fjP/wBCx4O/8HNz/wDGKP7Z+M//AELHg7/wc3P/AMYr&#10;pv8AhcHgL/od/Dn/AINrf/4uj/hcHgL/AKHfw5/4Nrf/AOLotD/n8/vX+Qc+I/6F0f8AwCp/8kcz&#10;/bPxn/6Fjwd/4Obn/wCMUf2z8Z/+hY8Hf+Dm5/8AjFdN/wALg8Bf9Dv4c/8ABtb/APxdH/C4PAX/&#10;AEO/hz/wbW//AMXRaH/P5/ev8g58R/0Lo/8AgFT/AOSOZ/tn4z/9Cx4O/wDBzc//ABij+2fjP/0L&#10;Hg7/AMHNz/8AGK6b/hcHgL/od/Dn/g2t/wD4uj/hcHgL/od/Dn/g2t//AIui0P8An8/vX+Qc+I/6&#10;F0f/AACp/wDJHM/2z8Z/+hY8Hf8Ag5uf/jFH9s/Gf/oWPB3/AIObn/4xXTf8Lg8Bf9Dv4c/8G1v/&#10;APF0f8Lg8Bf9Dv4c/wDBtb//ABdFof8AP5/ev8g58R/0Lo/+AVP/AJI5n+2fjP8A9Cx4O/8ABzc/&#10;/GKgvdQ+M95Zz258NeDlEqMm4axc8ZBH/PD3rrf+FweAv+h38Of+Da3/APi6P+FweAv+h38Of+Da&#10;3/8Ai6LQ/wCfz+9f5DVTExd1l0f/AACp/wDJDfg94SvvAvww8NeHtSaF7/TrJLeZrdi0ZYddpIBI&#10;/AVzp/5Odi/7FGT/ANLI66T/AIXB4C/6Hfw5/wCDa3/+Lrh9D8U6L4p/aWE2i6vYavDF4SkR5LC5&#10;SdUb7ZGcEqTg0pypxjTpwknZrr2Kw1LGVK2LxeJptOUKjb5Wld6/mdF+0V/yQj4gf9gO8/8ARTV2&#10;Xhr/AJF3S/8Ar1i/9AFcb+0V/wAkI+IH/YDvP/RTV2Xhr/kXdL/69Yv/AEAVsv8AeJf4V+bPMqf8&#10;iel/19n/AOk0zzX4ef8AJwXxX/699K/9FSU/9p3/AJJgP+wtpv8A6WRUz4ef8nBfFf8A699K/wDR&#10;UlP/AGnf+SYD/sLab/6WRVyP/dKv/b/5s+ip/wDJQ4L0w3/pumes15b8Df8AkKfFP/scbn/0lta9&#10;Sry34G/8hT4p/wDY43P/AKS2tdlT+LT+f5HzmB/3HGekP/S0J8b/APkP/Cb/ALHCL/0ivK9Tryz4&#10;3/8AIf8AhN/2OEX/AKRXlep0Uv4lT1X5IMd/uOD/AMMv/S5BRRRXUeEFFFFABRRRQAUUUUAFFFFA&#10;BRRSNnacHnHFAC15n8Vv2gvCvwbvbW38Tyy2q3cZa2kjAfzZAeI9oO4E9iQF968o03TviN8LfiQ/&#10;iPV/EOj32h6pe/ZbmCXU7mZ2DyYiKQ7diMo44wPWtHU7jxL8S/iH4l07+1/Cthb6XqAsLCDV9IS5&#10;mmPl7yFLOMn2Arnq1lSsmm79v+DY9bL8unmHtHGcYKCu3K9rXS+ypPr2MnQvjv4f8FfFnxjretQX&#10;0MWtw6cttDawG5cN5TsA3l7gPrnA7mtv9oXx1ZeNvgR/alnBcW4h1uzilt7pQskbrMpKnBI9OhPW&#10;rOjfAn4iaH4m1PXbbxf4fF3frCjo2g5jjEalV2L5ny8E1518btS8WaZZap4S8SX+l6lbpNp2oJJp&#10;9h9l+drpVbcNzZ4r6zAY+GJzvCSjCSV6Udbbxik9m+qZhWybkwVedPE05uKlJpc97X84JdV1PTj+&#10;1Za2WkG6vfDd3agSBY2adDG0W8pvLD7pyMBSMmtD9my7W/vviRcorKk3iF5AGGCAY0PIruNF+FPg&#10;rT7R47HQNOSJ5xcyLHEpBlBJDH3zzXG/s8gDW/ieBwB4kl/9AWufB/7ji/SH/pSPGn/Ep/P8j2Wi&#10;imSsUidh1AJrwzqH0V85/DrU/jP8TvDr6/ZeM/D+l2kt3cQxWsuhmVkWOVkGW80ZOAO1dP8A8Ij8&#10;cf8AooXhz/wnj/8AHq+hq5PGhUlSq4qmpRdmvf0a/wC3DkjiHNKUYO3y/wAz2WivGv8AhEfjj/0U&#10;Lw5/4Tx/+PUf8Ij8cf8AooXhz/wnj/8AHqy/s2j/ANBdP/yp/wDIFe2l/wA+3+H+Z7LRXjX/AAiP&#10;xx/6KF4c/wDCeP8A8eo/4RH44/8ARQvDn/hPH/49R/ZtH/oLp/8AlT/5APbS/wCfb/D/ADPY5I0m&#10;jaN1DowwysMgivCfHX7Hvg/xPerdaU8/hzzLuO7vLKyb/RLwowb95CflPTqK0/8AhEfjj/0ULw5/&#10;4Tx/+PUf8Ij8cf8AooXhz/wnj/8AHq9DBRqZfP2mFx8Ivy9pr6r2dmY1OWqrTpN/d/md5/wqrwZ/&#10;0Kuj/wDgFH/hR/wqrwZ/0Kuj/wDgFH/hXB/8Ij8cf+iheHP/AAnj/wDHqP8AhEfjj/0ULw5/4Tx/&#10;+PVl7Gf/AEMIffU/+QK5l/z6f4f5mdN8OvCo/aItbP8A4R3S/sh8PyyGH7Imwt5yDdjHX3r03/hV&#10;Xgz/AKFXR/8AwCj/AMK8Al8M/F3/AIXtbQHxvoR1c6HIy3X9iHyxF5q5XZ5vXODnNeh/8Ij8cf8A&#10;ooXhz/wnj/8AHq4sLRnep/t0V7z61NdtfgPfzaS5cN+6f8KPbvLzO8/4VV4M/wChV0f/AMAo/wDC&#10;vKde+DNhd/Hjw/8A2dpPkaDDaS3Wpwmzj+wuANkca/J98swY89FNbX/CI/HH/ooXhz/wnj/8erhN&#10;a8a/FTQviLpvgy48f6IdUv1DRsvhz5RnOOPP3HockAgd8V2+xn/0Hx++p/8AIHgcy/59P8P8z2jV&#10;fgp4L1O0nh/sCytDKpXzbWFY2T3XA4Nfid/wU0kfwn+0lJ4YsHKWGiW8UtpI3+tDP8xJPflRiv1y&#10;8ReDfjHNod9Fc+KdN1TdEwaOxtPszSD+6oO7B991fk5+3hrC+Dvjf4Yj1WBJ9c0sCXUbW4UOxQkF&#10;Qx5DZUHHJr8wqTpLOeT6q3L3v3ttHvqna7v52eux92qdb+x5TeNTj7v7q9300s9reV1pueIp+1H4&#10;sfxHfa9e22najql1aJZ+dcQthEVNpwoYA7sknIOSSa434g/Eu/8AiG+mC7tLSxg0+D7PBDaKwVVz&#10;k8szHr2zgdq9w1zxf8OYIL/R/AU2kWFxFGs1rqutWe7f5rb5o8lGwyDagJH8Jwea0PCWsfBXRLDw&#10;hFPqMLa3oMrXOp3RsfMt78zAlljzndsOzAZVHB619QfIHyjX2F/wT40/4o33iS9HhCfQ4fDe7/iZ&#10;DWZYlYjHPkgkSeZjoUxz1NfMPxF1/TPE/i+/1LR9PGl2E5UpbqqpyFAZtqgKu4gnA4Ga9t+DiaBq&#10;HwdsdMvvBOqeLNXvPEBhtBpt8bNsmI/LvAO7p9B3oA579sxL9PjvrIvk15BsTyP+EjlWS5MeWwQV&#10;JGzOdvJOOprxSzuXsrqG4jx5kTh1z0yDkV6B8evDjeFfH0unN4avfChS3jP2C/vxeuc7vnWUcMp7&#10;Y44NcJpLwx6pZtcY8hZkMm4ZG3dz+lAz0S8/aF8T63quq3Oura6/ZakipPpl+rNbgKQV2AMCpBAO&#10;QaZ4o/aF8W+LfAVl4MvZbVfD1jdLdWdpFbhRb7d2EU9dvzH3PrXrniD4lfD3WNd1keF4tI0nW4IF&#10;j0/WdVsIxbSDcu5QioQCFDAMwJ57VxPxJ8VaTqPwp8L6XJqGi3WsWGqPI76TAFM0LA5aQ+WuNpAA&#10;HOdx9KT2Bbn7BfsR/DrQ/iL+z/4J8a69aLe6lqFk3nQOAYPldkBC9uFHevQfi34BXw5deGr7wx4Y&#10;g1KCGeRbnR7Wwib7UPKcpvkYfKNwHJIHNeLfsv6B4y1/wZ4e1nwVeJY6DcWI+y3chH2cgcMAmDg7&#10;ge1epeNfEnxU8B3GmWlz4osrm41AyLAkGgGZQUQuQ0pkRQSFOM4zXxuT1aM4y9ngHS36LX5uz/Cx&#10;+g5hQrqolPNIy0X2p/lFSRo/s1+F7nxL4AuLrx/4Is9L8QjUbhXguLCJAse4FAmM5QA7Qe+M969W&#10;/wCFa+E/+ha0r/wDj/wrx/4Xa58Vvin4LsvEun+LtJsrS7LiOK70ECT5XK5O2YjBI456V1f/AAi/&#10;xi/6HnQP/BEf/jtfScy/58v7o/5nlewn/wBDGH/gVX/5A7X/AIVr4T/6FrSv/AOP/Cj/AIVr4T/6&#10;FrSv/AOP/CuK/wCEX+MX/Q9aB/4Ij/8AHaP+EX+MX/Q9aB/4Ij/8do5l/wA+X90f8w9hP/oYw/8A&#10;Aqv/AMgdr/wrXwn/ANC1pX/gHH/hR/wrXwn/ANC1pX/gHH/hXFf8Iv8AGL/oedA/8ER/+O0f8Iv8&#10;Yv8AoetA/wDBEf8A47RzL/ny/uj/AJh7Cf8A0MYf+BVf/kDtf+Fa+E/+ha0r/wAA4/8ACj/hWvhP&#10;/oWtK/8AAOP/AAriv+EX+MX/AEPOgf8AgiP/AMdo/wCEX+MX/Q9aB/4Ij/8AHaOZf8+X90f8w9hP&#10;/oYw/wDAqv8A8gdr/wAK18J/9C1pX/gHH/hR/wAK18J/9C1pX/gHH/hXFf8ACL/GL/oedA/8ER/+&#10;O0f8Iv8AGL/oetA/8ER/+O0cy/58v7o/5h7Cf/Qxh/4FV/8AkDtf+Fa+E/8AoWtK/wDAOP8Awr45&#10;+JfiW3+F3xG+KOgaP4k8L6JbeIDa+bbk3cN1ZbYcfL5Vu6AtnPevpH/hF/jF/wBDzoH/AIIj/wDH&#10;a+dZfFFj4Q8RfHSw8b+LNPXxJLPp0kYtLiHT5rwLCTsiEkgwCMKSG719twu4XxbnhpTSpq8Vb3v3&#10;kOyk9Hrt0Pns5pzhTp/7ZGfvdHN20lr70Yry36nBz/EWK8ktvtfi7wrdW9vpv9mR2zyX4jVP7422&#10;QKv0O4EfdFQ3Xj4ziR4fHug2N1PHPHd3Vpe6jHJd+btDGQiz5ICIBjAGOlbo8d6Xb3Vk1h8RoHvV&#10;0djLPda1aCLJVwLVB5xwwyDvIJyic9cWbn4r+F7S2eK51pNV0kJdyaTZ2via0jms3/d+UZmM43HI&#10;l28nAPvX0ntcH/0KJ/e//lZ81ap/z/X9fM674WeKLD4y/GXwLbarqXhDULbQNNureDTLBLt5J1MQ&#10;XcRNAifLtB4NfVv/AArXwn/0LWlf+Acf+FfMWpeKl8e/GL4QQeBfGXh+68R2+j33267t/LvVR/JT&#10;dvSN+CcN3r2j/hF/jF/0POgf+CI//Ha+Y4ncFVwzjh5QTpq0Xb3ffqaa8r89up9Rk1Oc6M39djD3&#10;tm5q+i192Ml5b9Dtf+Fa+E/+ha0r/wAA4/8ACj/hWvhP/oWtK/8AAOP/AAriv+EX+MX/AEPWgf8A&#10;giP/AMdo/wCEX+MX/Q86B/4Ij/8AHa+M5l/z5f3R/wAz3vYT/wChjD/wKr/8gdr/AMK18J/9C1pX&#10;/gHH/hR/wrXwn/0LWlf+Acf+FcV/wi/xi/6HrQP/AARH/wCO0f8ACL/GL/oedA/8ER/+O0cy/wCf&#10;L+6P+Yewn/0MYf8AgVX/AOQO1/4Vr4T/AOha0r/wDj/wo/4Vr4T/AOha0r/wDj/wriv+EX+MX/Q9&#10;aB/4Ij/8do/4Rf4xf9D1oH/giP8A8do5l/z5f3R/zD2E/wDoYw/8Cq//ACB2v/CtfCf/AELWlf8A&#10;gHH/AIUf8K18J/8AQtaV/wCAcf8AhXFf8Iv8Yv8AoedA/wDBEf8A47R/wi/xi/6HrQP/AARH/wCO&#10;0cy/58v7o/5h7Cf/AEMYf+BVf/kDtf8AhWvhP/oWtK/8A4/8KP8AhWvhP/oWtK/8A4/8K4r/AIRf&#10;4xf9DzoH/giP/wAdo/4Rf4xf9D1oH/giP/x2jmX/AD5f3R/zD2E/+hjD/wACq/8AyB2v/CtfCf8A&#10;0LWlf+Acf+FH/CtfCf8A0LWlf+Acf+FcV/wi/wAYv+h50D/wRH/47R/wi/xi/wCh60D/AMER/wDj&#10;tHMv+fL+6P8AmHsJ/wDQxh/4FV/+QO1/4Vr4T/6FrSv/AADj/wAKP+Fa+E/+ha0r/wAA4/8ACuK/&#10;4Rf4xf8AQ86B/wCCI/8Ax2j/AIRf4xf9D1oH/giP/wAdo5l/z5f3R/zD2E/+hjD/AMCq/wDyB2v/&#10;AArXwn/0LWlf+Acf+FH/AArXwn/0LWlf+Acf+FcV/wAIv8Yv+h60D/wRH/47R/wi/wAYv+h50D/w&#10;RH/47RzL/ny/uj/mHsJ/9DGH/gVX/wCQO1/4Vr4T/wCha0r/AMA4/wDCr2keE9E0Cd5tM0my0+Z1&#10;2NJbQLGzLnOCQOnArzz/AIRf4xf9D1oH/giP/wAdo/4Rf4xf9DzoH/giP/x2mppO6ov/AMl/zIlh&#10;XOLjPMINPzq//IGr+0V/yQj4gf8AYDvP/RTV2Xhr/kXdL/69Yv8A0AV5F4t+GHxW8aeGNV0DUfHO&#10;ifYNStpLSfytEKtsdSrYPm8HBr2bTLM6fptpalt5giSLdjGdoxmnS5p1pTcWlZLW3d9mzLGxoUMv&#10;pYanWjUlzyk+Xm0TjBL4ox7PY8s+Hn/JwXxX/wCvfSv/AEVJT/2nf+SYD/sLab/6WRUz4ef8nBfF&#10;f/r30r/0VJT/ANp3/kmA/wCwtpv/AKWRVzP/AHSr/wBv/mz3Kf8AyUOC9MN/6bpnrNeW/A3/AJCn&#10;xT/7HG5/9JbWvUq8t+Bv/IU+Kf8A2ONz/wCktrXZU/i0/n+R85gf9xxnpD/0tCfG/wD5D/wm/wCx&#10;wi/9IryvU68s+N//ACH/AITf9jhF/wCkV5XqdFL+JU9V+SDHf7jg/wDDL/0uQUUUV1HhBRRRQAUU&#10;UUAFFFFABRRRQAUyQgROT0AOafSMu5WX1GKAPgzwbZeCdb+Ldxq0t9pd3JBrpIa18KRA258zagmm&#10;ZQyuWyA65B65r2bw58N/DXxD8V/E4eJrd5rbT9dW5ieO4eExnyMFtyEHpWBrfgH4keF/i/oVve6t&#10;oA+F8moG5DLpNrE0UnJSJ8jJYueHXnNVPE2uatYTfFPTNI0zU7+TVfEENtcSaZatO8EBiHmNhfbg&#10;fWvLxzjHkc1da6fJn3HC1OvV+sU8NUcJtQ95O1v3kbu/pf8AI5Dwp4X8I2/jm51LxTbXGmfD3VzL&#10;Ho9/cavcRpE0R5LuZBw4yRk9qzfjN4w8BPrk2jeE/EumajbfZNNt7RLfUFuGdheBiobcSxA5r174&#10;h+ItF8SfC6Lwzp3grxhDNp6Rvp5fQZNqSx8rnnocc/WtD4VWtp4k+Kz3154cj0e+fwvBJJaXFmI3&#10;hmE2CdpHBzzXbkWIwGW4qnWqQcpxkpLlaS9HeLe/4H0efVMyzLCVa0pOEOSUHGTctnHlmlzbuOkn&#10;/Mm/tGp+zL8K/FHw3vPFL+I1t9uoXHnWz2jjaVLsfnHd8EfN3/CtP9nr/kN/FD/sZJf/AEBan+Bu&#10;oeIL3W/Fqaveazc2sFyIrf8Atezkg3kE7ni3ADZ0ACkjjNcb8M/idoPw81v4iDWJp1e68Sz+XHbQ&#10;PM+1Y0LOQoJCgck9BX0eD/3HF+kP/SkfjVT+JT+f5H0fUc/+ol/3T/I1514z/aH8DeBrmK31LVHe&#10;4lsv7RjitYHlZ4OMMMDnORgda6/w74kt/Fvh2PVLW3vLWCdCViv7doJR16o3IrxFudJ53+yp/wAk&#10;ftf+v+9/9KXr16vmj9nT4xaB4Z0DQvCGoG4t7+/m1G6S5kjK2yoty+QZDxu9hXqupfGfTrXx/p3h&#10;OxsLjV7q7iMrXNpLF5UKhtp3bnBJz2UE17Odf8jPE/45fmznw38GHojur++g0yyuLy5kEVvAhkkc&#10;jO1QMk/pXkEf7YXwnlQPH4llkQ9GTTbog/QiOvRviJ/yIfiH/rwn/wDQDXkvwG+KHhTTvAPgfw1c&#10;ykam+n26M4tmaFHcHYjyY2qzYOATzWmEo4OODnisVGUmpKKUZKO6bu7xlfbyFUlUdRQg0tL6q/6o&#10;1v8Ahr74Vf8AQxT/APgruv8A43R/w198Kv8AoYp//BXdf/G6tap+0d8PtO1ybRo2utS1KK9/s97b&#10;TtOkncTbSxGFHIABJI4r1KCC2nhjlFuqh1DAPGARn1HY0e2yj/nxU/8ABsf/AJUHLX/mX3P/AOSP&#10;I/8Ahr74Vf8AQxT/APgruv8A43R/w198Kv8AoYp//BXdf/G69f8Asdv/AM8I/wDvgUfY7f8A54R/&#10;98Cj22Uf8+Kn/g2P/wAqDlxH8y/8Bf8A8keQf8NffCr/AKGKf/wV3X/xuj/hr74Vf9DFP/4K7r/4&#10;3Xr/ANjt/wDnhH/3wKPsdv8A88I/++BR7bKP+fFT/wAGx/8AlQcuI/mX/gL/APkj5el/ac+HLfHa&#10;21sa5L/Zq6HJbGX+z7nPmGVSBt8vPQHnGK9C/wCGvvhV/wBDFP8A+Cu6/wDjdXJ7WH/hpS0Xyk2/&#10;8I5KcbRj/XpXqf2O3/54R/8AfAriw1XKk6nNQqfE/wDl5Hy/6dHv5rGvy4a0l/Cj0feXmeQf8Nff&#10;Cr/oYp//AAV3X/xuuJ1f4yfBDWfHdl4rn8TaguoWoXbGlhdCNiudpI8rPGTwDg9819K/Y7f/AJ4R&#10;/wDfArxbxz8PfFOp/HTwtqukTNHoUI33zuzBIUXJMaKHCsZMgHchwBwRXb7bKP8AnxU/8GR/+VHg&#10;ctf+Zfc//ki5c/tU+B5dMnudJubjUpFU+UhtpIQ7emXAI+uK/If/AIKF6RJ8Sf2kdO1+KaLT28Sx&#10;x26QzklYWT5Rlh1zu9K/cTW/Dej6rp11BqFpbtbSoUlZgF+Xv83avwu/4Kbl9G/aduNG0gsmjafb&#10;wvp6xfMFduWKt1JyB3r4WpTx/wDaXPColh9fd+1bW13bVrS7XL6H1Sq5Y8tlD2Mvb6e9e8el9NLX&#10;6J39TyTTf2WfFFzpVxeahf6ZokkTFBa6hKyyO3m+Uo4U43OCBnjisPxj8B9d8F+Gl1e7u7GZ40D3&#10;enwyH7RaAyNGC4IAxuUjgmtSX9pTxzJq+qXmpraalfXsVtDL9vsw5jMGPLZVPRsjOe5JNZfjX4xe&#10;L9f8OjR9YtobYToqzXZtPLuLpRI0gDueSNzE8V7h88ebV6z8HvjN4g8HaXdeHbEWSWlwZJEvZrNZ&#10;bizZkKM0LkZQsOM15jpeovpd2J0ihm4KlLiMSIQeuQa6ZtKv9ScW+nbbW1RVdlh3fMzDOeOTjpz6&#10;UDKfjrxtqPjW701tRRIzpllHp0KICMRoWIJz3JYk/WuaUbiB611sl3JpdpNPMltqF1aTC3SaeMSK&#10;QVJ6HqRjjPSuUZy8hc43E54GOaAPojRv2N9S1hrXy9eRVmsluyDZuGBKKwCgn5lwwyw6YrhvFX7P&#10;fiLwb8O7Pxhqm2GwvdYbSbVNp3ShQ+ZhnomUwM9fwrP0X4seOtG1uXU7ad57yazW2IubJJ08lQAu&#10;EdSBgKOQO2c1X8R/Fbx94j8Nppet63ql9o0l2LyOO7ZmjMo3YKk/U8Dik9gW+p+037IXxb0z4R/B&#10;jwj4I1aOR4NNsiP7QiGfMLMXA2dvvY69q9S8XfHH4W+LI7JL7xBf2NxZTGeF7ezuA8blWXOVQg8M&#10;a5H9gnQNJ179nvwN4l1WCK48U3Vi4uXlPzkCRlGY+g+UDtXpvxp8B6hrn9gXGitqUSWk0v2i30q4&#10;EIaMxOM7SQC27GM9Ca+cy6lm0Yt4uvCXa0f1Tj+XzPrsZiMhc/3WGqJWX21HX5xn+Zz/AIH+Ofwo&#10;8DaK2n2fiO8uA8zzyz3FhcM8kjHLMcRAfgBXQf8ADU3w0/6D03/guuf/AI3Vz4A6FfaX8PLePWNO&#10;utNu3mkkFhqDiWS2Un5Y9+5t2BznPUntXo/2SD/njH/3yK9nlxP88f8AwF//ACRxe3yb/oHqf+DY&#10;/wDyk8s/4am+Gn/Qem/8F1z/APG6P+Gpvhp/0Hpv/Bdc/wDxuvU/skH/ADxj/wC+RR9kg/54x/8A&#10;fIo5cT/PH/wF/wDyQe3yb/oHq/8Ag2P/AMpPLP8Ahqb4af8AQem/8F1z/wDG6P8Ahqb4af8AQem/&#10;8F1z/wDG69T+yQf88Y/++RR9kg/54x/98ijlxP8APH/wF/8AyQe3yb/oHq/+DY//ACk8s/4am+Gn&#10;/Qem/wDBdc//ABuj/hqb4af9B6b/AMF1z/8AG69T+yQf88Y/++RR9kg/54x/98ijlxP88f8AwF//&#10;ACQe3yb/AKB6v/g2P/yk8s/4am+Gn/Qem/8ABdc//G6P+Gpvhp/0Hpv/AAXXP/xuvU/skH/PGP8A&#10;75FH2SD/AJ4x/wDfIo5cT/PH/wABf/yQe3yb/oHq/wDg2P8A8pPLP+Gpvhp/0Hpv/Bdc/wDxuvAN&#10;T1/UfjB4s+JuveHtdupdJ0SeyhsrWy0e1Z5fMj+ZnaeEsApBJJ6DNfaX2SD/AJ4x/wDfIr4h+L0d&#10;0vxN+KWkaDr2tx2mqm0XWbTTPDUl0sOIcIPPjlQrlcntX23C1LFTqYlQnFT5Pdbg2k+eF29J20ut&#10;utrnhZtVy6VOH1elOL5tb1IyurPooQ626/IwlvtThNnNeatr1nY3Vq0sVw+iab+8kUOcKPI5T5QP&#10;MzjLrxzWtbaD4l1D7Va2WsajNq2nCZ9TtW0/S0W3WPYTtcwfOSJFIAA75IrlE0bxHJfRyya14vu5&#10;Rpn9n+VceErqVXteeCjXJDdfvEZ6c8Cs/VvB2patp9lHe6l4peBFlijl/wCERuVMxlxvLMLnMjHa&#10;BkkngDtX2H1XOv8AoJpf+Af/AHE+c58P/JL7/wD7Y9k07xCnwP8Aif8AD6+1fxdLqPhrxFp11cOZ&#10;9GgjkjIjUxgfZ4g3Vue1e0/8NTfDT/oPTf8Aguuf/jdeKfCG/wBT1345+CY/Fes6tNeadp15Dpdl&#10;qPhdtOWWPygHPmNIxYgBexr6++yQf88Y/wDvkV8XxRSxMK9BSnHm9muZqDSb556r4Olle3Q+lymr&#10;lsaM/rFKcnzaWqRWllpZwn1v1+R5Z/w1N8NP+g9N/wCC65/+N0f8NTfDT/oPTf8Aguuf/jdep/ZI&#10;P+eMf/fIo+yQf88Y/wDvkV8by4n+eP8A4C//AJI9v2+Tf9A9X/wbH/5SeWf8NTfDT/oPTf8Aguuf&#10;/jdH/DU3w0/6D03/AILrn/43Xqf2SD/njH/3yKPskH/PGP8A75FHLif54/8AgL/+SD2+Tf8AQPV/&#10;8Gx/+Unln/DU3w0/6D03/guuf/jdH/DU3w0/6D03/guuf/jdep/ZIP8AnjH/AN8ij7JB/wA8Y/8A&#10;vkUcuJ/nj/4C/wD5IPb5N/0D1f8AwbH/AOUnln/DU3w0/wCg9N/4Lrn/AON0f8NTfDT/AKD03/gu&#10;uf8A43Xqf2SD/njH/wB8ij7JB/zxj/75FHLif54/+Av/AOSD2+Tf9A9X/wAGx/8AlJ5Z/wANTfDT&#10;/oPTf+C65/8AjdH/AA1N8NP+g9N/4Lrn/wCN16n9kg/54x/98ij7JB/zxj/75FHLif54/wDgL/8A&#10;kg9vk3/QPV/8Gx/+Unln/DU3w0/6D03/AILrn/43R/w1N8NP+g9N/wCC65/+N16n9kg/54x/98ij&#10;7JB/zxj/AO+RRy4n+eP/AIC//kg9vk3/AED1f/Bsf/lJ5Z/w1N8NP+g9N/4Lrn/43R/w1N8NP+g9&#10;N/4Lrn/43Xqf2SD/AJ4x/wDfIo+yQf8APGP/AL5FHLif54/+Av8A+SD2+Tf9A9X/AMGx/wDlJ5Z/&#10;w1N8NP8AoPTf+C65/wDjdH/DU3w0/wCg9N/4Lrn/AON16n9kg/54x/8AfIo+yQf88Y/++RRy4n+e&#10;P/gL/wDkg9vk3/QPV/8ABsf/AJSeWf8ADU3w0/6D03/guuf/AI3R/wANTfDT/oPTf+C65/8Ajdep&#10;/ZIP+eMf/fIo+yQf88Y/++RRy4n+eP8A4C//AJIPb5N/0D1f/Bsf/lJ5Z/w1N8NP+g9N/wCC65/+&#10;N0f8NTfDT/oPTf8Aguuf/jdep/ZIP+eMf/fIo+yQf88Y/wDvkUcuJ/nj/wCAv/5IPb5N/wBA9X/w&#10;bH/5SeJfBDxTp3jb4x/E/W9HkkuNMuItMSK4eB4g5WOQNgOAeDWz+07/AMkwH/YW03/0sir1ZIki&#10;zsRUz12jFeU/tO/8kwH/AGFtN/8ASyKsKlN0sJUjJ3dpPtvd+Z6eBxkMdn+Fq0oOMVKlFJu7tBRi&#10;ruyu3a+yPWa8t+Bv/IU+Kf8A2ONz/wCktrXqVeW/A3/kKfFP/scbn/0lta6Kn8Wn8/yPIwP+44z0&#10;h/6WhPjf/wAh/wCE3/Y4Rf8ApFeV6nXlnxv/AOQ/8Jv+xwi/9IryvU6KX8Sp6r8kGO/3HB/4Zf8A&#10;pcgooorqPCCiiigAooooAKKKKACiiigApkpIicjqFNPooA+QvCfh7xB448S2t5rfhHxpdWKau0qz&#10;yeKG+wrslO1/szuTtGM7fyrt/Ev/AAk/wU1/xb4gj8ReD9O0fW7xbpRrvnecCF27VCONx9gDX0KA&#10;FGAMD2rgvil8DvCPxehtv+Eh07fe2pza6hbuYriA9fldecZxwcg9xWNSlGrZttW7HpYLH1cCqkYR&#10;jJTSTUldNJpr8UjzTwn8Wvin4u8R6zpNt/whkA06G3m+0XMF3GJVlUsuFaQEYA7123w88IeLh8Qt&#10;T8W+KLzRJjcaclhFFoqyhRtk3ZO9j/OuB8MfCrQfGPxe8e6P4mt/+Eig09dLlRr9VYyOsb4LgAA+&#10;4xg17/4f8N6T4U01NO0XTbXSrBCWW2s4lijBPUhQAK78wwFLD14KDduWEtXfVwTf4tmlPOas6NSn&#10;GlCPNeLaik7X2v8AJFLxZ4+8OeBYYJfEOtWejRzsVie8lEYcjkgZr480S68J+LfFHjO+tPiHpHh7&#10;ULjWbm3hkudsy3VrNGqNsXcOT2b17Gvo/wCO3wz134j6fpkOhyaFHJbSs8h1zTEvVwRj5A4O0+9f&#10;PHw6+EPjPxbrGtKh8CWy6Fqn2KYnwzbgyFcMWUhOOtcH1vMKVOvTw9HmptRu+2qt9pddNj5HEVa8&#10;a0VCN0tvu9T1nx3+y6/xE0HS9Lu/EEQsLCzawtzHa/M1uVUKGYNycL14616FceJvA3wY0Kw8PXut&#10;2OhQxwFbaC8ucMyjqQWOTzXdWy+VbxIxXcqAHaMDgdhXjfx3+EfiT4h6nY3eiS+Go4raFlkGuaRH&#10;eOTnPylgdo9qivOrTp81KN5dv6aPQrSnCm3TV2fO2i6N4U+JPwz0S3sPGtjp3jO1u7yCys2uYxuE&#10;t0zbirA5OMEdjX0x8Of2ddG8Ea3aa7eXk3iDW4IXRbzUIYt6s7h2ZdqDacjHGOK8R+BXws8XeK4t&#10;I8Vt/wAITaWEV9IjxReHYI5/3UjIdrhRgnbwRX2OGBJAIJHXBrrrYjGYnF16mNp+zm5O67O+vV7H&#10;NgZTlSXOrWtbz/Fnmvxf+KnhDw34f17RtU8R6dYarJYSbbOecLI25GC4B9a+evgn4Y8PeKNM8K22&#10;lfEHTILm4itL260LYstwbu3VvLwdwKqM5Zcc46ivRf2gfhF4p1/WtS8TaY/hQ6fbWW4x6tocV1cM&#10;UDEjzGUnHoO1Yf7OPwx8UTTeGfG163hCDTLuD7R5FhoUNvcqGHAEiqCPwrnWLzFYeVFUf3XtF73n&#10;Z/3u13t0MHVr/Wbcum3yvvudVq/7K1t4r+IVl4p8Q6ql8YrqK8mtYIGhWSRIXjyCr5HLbvwxXvaI&#10;I0VF4VRgUK6vnawbHoadWx7AUUUUAFFFFAHlU/8Aycraf9i5L/6PSun+LesXvh/4aeJNS06c2t9b&#10;WbyQzKASjDocHiuYn/5OVtP+xcl/9HpXR/GTT7rVfhb4otLK3ku7uaydYoIly7t6AdzXnxv7Otbe&#10;7/I+vmoPGYBVLcvLTvfa3M738jj9B+GXjDVdE069k+LHiNHubeOZlW3ssAsoJA/ce9ePa/428a6T&#10;4u1Xw3B4t8WzalYzYCytp8aywiJpGlB8g44QgL1J9K9h8O/G4aZ4f0yzm8B+NfOt7WKF9ukAjcqA&#10;HH7z1Fc34k1jwZ4svpr3Uvhf41lu5pElknTTmjdiqlQCVlHGGII6EHnNYx+rcqvJ/fL/ADPRrRzr&#10;2kuSlC13b3KO1/8ACWdQ+EHivxT4Z+22vxC1bVYr20WWO3vtsYlDLkKwj2qBz/dr8q/249WtvAH7&#10;QvhXSNYVjeeHys98IRuG1yGXae5wDX6+QfHW2toY4YvAPjWOKNQqoujgBQOAB+8rxT4nfCf4KfGH&#10;xbceJvGHwO8W6zrdwixyXcmnSKWVeAMLMBXmQy3LqeMWOjJ86v1bWvrf8B1p57XwcsFUpR5JW2UI&#10;vS38tl+B+WGofHzwB4sstcttZ0i9gu9YAtl1SNhLNZxxktFKWYbpHLEE4K4CgdK8/wD2gPiNp3xB&#10;m8MG01W61q503ThZz3txG8YkAYlfld2O7k5OcGv1k/4ZU/Zs/wCjevFP/gDN/wDH6P8AhlT9mz/o&#10;3rxT/wCAM3/x+vf+tUf5vzPm/wCwsw/59fiv8z8S9NuILW8jlubYXcKnJhLFQ3sSOa73wXNHrq3U&#10;80TxvBlY1tiFVUIJ2nIOQMcfWv13/wCGVP2bP+jevFP/AIAzf/H6sWf7Mv7O2nuWtfgF4ut2IwTF&#10;aTqSPwno+tUf5vzD+w8w/wCfX4r/ADPxq169tNH1E2ZsY7uyMJOyRsMHYn59y454FcgpAYHtmv2+&#10;f9lj9m6Rizfs+eKmY9SbGY/+16b/AMMqfs2f9G9eKf8AwBm/+P0fWqP835h/YeYf8+vxX+Z+ffhL&#10;9qTwjb6vHbXkNza6dbaVHBFeS+bI5mEaKyqEdSiZU8A4J5NedfF/4peHPGHg3Q7Szv7q5vLK/aSK&#10;2WF4YoLctIx3rvKNIS45VV44r9Sf+GVP2bP+jevFP/gDN/8AH6P+GVP2bP8Ao3rxT/4Azf8Ax+k8&#10;TRatzAsjzFO/svxX+ZofsvfDnXPiP4A8OeLtC1mXQ9Gv7IeRdQuVm+XKEFQRgZU969G+Imm+Nvhu&#10;2jwR+NvFeqJfNKm60FkEjZI2cL+9jZiW2kDJP1ro/APj7w58MfCWn+GPDPw08aaXomnoY7a0j0rc&#10;I1JJIBMhPUmr2tfFjSPEH2b+0Ph341uPszmSLOk42sVKk8SejEfjXz+AyvLcuv7GUte8pfkrL8D6&#10;vFYriDFyUp0o6f3ab/8ASrsyvht4U8WfELwJofiVfif4nsV1S1S6Fs8NixjDDIUkQcmul/4VF4t/&#10;6K14l/8AAey/+MVR8PfFzSvC2iWWkaX8PPGtrp9nEsMEK6TkIgGAOZM1of8AC/If+hD8bf8AgoH/&#10;AMcr1v8AZf5n98v8zitnn/PqH/gFH/5Eb/wqLxb/ANFa8S/+A9l/8Yo/4VF4t/6K14l/8B7L/wCM&#10;U7/hfkP/AEIfjb/wUD/45R/wvyH/AKEPxt/4KB/8co/2X+Z/fL/MLZ5/z6h/4BR/+RG/8Ki8W/8A&#10;RWvEv/gPZf8Axij/AIVF4t/6K14l/wDAey/+MU7/AIX5D/0Ifjb/AMFA/wDjlH/C/If+hD8bf+Cg&#10;f/HKP9l/mf3y/wAwtnn/AD6h/wCAUf8A5Eb/AMKi8W/9Fa8S/wDgPZf/ABij/hUXi3/orXiX/wAB&#10;7L/4xTv+F+Q/9CH42/8ABQP/AI5R/wAL8h/6EPxt/wCCgf8Axyj/AGX+Z/fL/MLZ5/z6h/4BR/8A&#10;kRv/AAqLxb/0VrxL/wCA9l/8Yo/4VF4t/wCiteJf/Aey/wDjFO/4X5D/ANCH42/8FA/+OUf8L8h/&#10;6EPxt/4KB/8AHKP9l/mf3y/zC2ef8+of+AUf/kRv/CovFv8A0VrxL/4D2X/xivmvWtds/ht4g+NW&#10;heJ5tU8UanfzafNYve2kqrfMkOcO8EJTaCQCMcjivpb/AIX5D/0Ifjb/AMFA/wDjlRt8dLVzlvh/&#10;40Y+p0Zf/jle3lmYYHAqtCrFzjUjyu0mmrSjK92pL7PY8zHZfnOOjGM6cVyu+kaa6NfZ5X17nxov&#10;ifQPPsI7OHUNOdNKcT6g0V27yXDLIv2fAt/lgw7AKvGWU4+Xm9L8TdJsluJI/Ddvq9rdwXn2fSbu&#10;2u1h0l5PK2CL/RyCSUYkgDG7jvn68/4XlZ/9E+8Z/wDgmX/4uj/heVn/ANE+8Z/+CZf/AIuuz+0M&#10;k/581P8AwYv/AJUeV/YGb/yr8P8A5I8Pg8QxfGD4sfCaw8MeItb0680jR7yK+1WPT3R438lBgtPF&#10;tO4qRnFe5/8ACovFv/RWvEv/AID2X/xikT462sZyvgDxop9Royj/ANqU/wD4X5D/ANCH42/8FA/+&#10;OVw5nj8FjnSVJOMaceVXk2/ilK7aUVvLsetgcDnWBhKEacXd31jTfRLeXM+ncb/wqLxb/wBFa8S/&#10;+A9l/wDGKP8AhUXi3/orXiX/AMB7L/4xTv8AhfkP/Qh+Nv8AwUD/AOOUf8L8h/6EPxt/4KB/8crx&#10;v9l/mf3y/wAz0rZ5/wA+of8AgFH/AORG/wDCovFv/RWvEv8A4D2X/wAYo/4VF4t/6K14l/8AAey/&#10;+MU7/hfkP/Qh+Nv/AAUD/wCOUf8AC/If+hD8bf8AgoH/AMco/wBl/mf3y/zC2ef8+of+AUf/AJEb&#10;/wAKi8W/9Fa8S/8AgPZf/GKP+FReLf8AorXiX/wHsv8A4xTv+F+Q/wDQh+Nv/BQP/jlH/C/If+hD&#10;8bf+Cgf/AByj/Zf5n98v8wtnn/PqH/gFH/5Eb/wqLxb/ANFa8S/+A9l/8Yo/4VF4t/6K14l/8B7L&#10;/wCMU7/hfkP/AEIfjb/wUD/45R/wvyH/AKEPxt/4KB/8co/2X+Z/fL/MLZ5/z6h/4BR/+RG/8Ki8&#10;W/8ARWvEv/gPZf8Axij/AIVF4t/6K14l/wDAey/+MU7/AIX5D/0Ifjb/AMFA/wDjlH/C/If+hD8b&#10;f+Cgf/HKP9l/mf3y/wAwtnn/AD6h/wCAUf8A5Eb/AMKi8W/9Fa8S/wDgPZf/ABij/hUXi3/orXiX&#10;/wAB7L/4xTv+F+Q/9CH42/8ABQP/AI5R/wAL8h/6EPxt/wCCgf8Axyj/AGX+Z/fL/MLZ5/z6h/4B&#10;R/8AkRv/AAqLxb/0VrxL/wCA9l/8Yo/4VF4t/wCiteJf/Aey/wDjFO/4X5D/ANCH42/8FA/+OUf8&#10;L8h/6EPxt/4KB/8AHKP9l/mf3y/zC2ef8+of+AUf/kRv/CovFv8A0VrxL/4D2X/xij/hUXi3/orX&#10;iX/wHsv/AIxTv+F+Q/8AQh+Nv/BQP/jlH/C/If8AoQ/G3/goH/xyj/Zf5n98v8wtnn/PqH/gFH/5&#10;Eb/wqLxb/wBFa8S/+A9l/wDGKP8AhUXi3/orXiX/AMB7L/4xTv8AhfkP/Qh+Nv8AwUD/AOOUf8L8&#10;h/6EPxt/4KB/8co/2X+Z/fL/ADC2ef8APqH/AIBR/wDkRv8AwqLxb/0VrxL/AOA9l/8AGKP+FReL&#10;f+iteJf/AAHsv/jFO/4X5D/0Ifjb/wAFA/8AjlH/AAvyH/oQ/G3/AIKB/wDHKP8AZf5n98v8wtnn&#10;/PqH/gFH/wCRG/8ACovFv/RWvEv/AID2X/xiqGsfALV/EkEFrrfxK8Q6pYR3MNy1rLDaKsjRyK6g&#10;lYQcZUdDWj/wvyH/AKEPxt/4KB/8co/4X5D/ANCH42/8FA/+OUmsI1Zt/fIqEs+pyU4U4prZqFJN&#10;ejSuj1KvLfgb/wAhT4p/9jjc/wDpLa0f8L8h/wChD8bf+Cgf/HKZ8AFvZ4PHep3mk3+jpqviae9t&#10;rfUofKmMRt7dQxXJxyjDr2rd1YVasOR3tf8AI86GBxGCwGKeIjy8yilqtXzJ9H2HfG//AJD/AMJv&#10;+xwi/wDSK8r1OvLPjf8A8h/4Tf8AY4Rf+kV5Xqda0v4lT1X5I4Md/uOD/wAMv/S5BRRRXUeEFFFF&#10;ABRRRQAUUUUAFFFFABRRRQAUUUUAeP8Aw6/5OB+KP/XHT/8A0B69gry/xZ+zt4Z8XeK73xFPd61Y&#10;aleJHHO+marPbLIEBC5VGAOMmsz/AIZc8N/9B/xb/wCFFd//ABdfTYmWXYyUKsq0ovlgmuS+sYqL&#10;15127HFBVqacVFPV9e79D2CaZLeJ5ZXWONAWZ2OAAOpJr4i8J67pnjvxn4vNvc3XiTwbH4juX1K1&#10;8OXBabeY1ETssbBmTIPTvXuerfsm+GdV0u7sm8QeLVW4iaIsfEF02MgjoXwevevGf2cv+CZug/A2&#10;/wDEFzceNde1RtSceWLK6ksfLQHIDGNsufc1hGeEoRlh6dVuFS3M+SzVndWXNrf1RTVSTUnHVba/&#10;8A7vRx8TLv8AaO8MT/2Jc2XwxttOkgtEa6JYHZxJcIRkP2AJNfR2qXtvp2nXVzdTR29vFGzySysF&#10;VQAckk9K8m/4Zc8N/wDQf8W/+FFd/wDxdYPjv9jXw34y8Iaton/CS+K7c3sDQiV9duZVUkcEozkM&#10;PY1jKhlyi3HESb/69/8A25SlW6xX3/8AAPJPgxd6X4t0DQ7q8XVfEfhSCW+Ea+Hp3kSG7+1OQZkj&#10;YHlehPFesfBjRri1+Nfii4it/Elpp6W2wzayHMd9IzBt6knaAg+UAc9a89/Zn/4Jy6R8C/DOoadq&#10;HjTXtVubu483fp19NYRKBwBsjfk+5r2P/hlzw3/0H/Fv/hRXf/xdb1ZYLHVZ4qvWcJTbbShdK778&#10;yv8AcTFVKUVCMbpef/APQviJ/wAiH4h/68J//QDXy98ItH83TvDV34s0rxBqtgulWh0J9KMpt4iA&#10;3mB1RgA2cct2r1yf9lXwtdQSQza34rlikUq6P4huyGB6gjfXqPhXwzY+DvDun6HpqNHYWEKwQI7F&#10;iFHTJPJpYirg6WBeGw9Rzbmpax5bJJr+Z9xwjUdTnmraW3v19Dxj9lnwje+ErzxzFJaX66ddal9p&#10;tLnUY5Y5CrA5iCu78J6jAOa98oorwDqCiiigAooooA8qn/5OVtP+xcl/9HpXqtcJ44+DWhePNctt&#10;XvptStNQt4DbpNp19LbEoSCQdhGeQKxP+GcfD/8A0G/E/wD4Pbn/AOLrhiq1OUrRTTd9/wDgH1FW&#10;WXYylRdStKEowUWuS+zez5137Hq1FeU/8M4+H/8AoN+J/wDwe3P/AMXR/wAM4+H/APoN+J//AAe3&#10;P/xdXz1/5F/4F/wDl+rZX/0FS/8ABf8A9uerUV5T/wAM4+H/APoN+J//AAe3P/xdH/DOPh//AKDf&#10;if8A8Htz/wDF0c9f+Rf+Bf8AAD6tlf8A0FS/8F//AG56tRXlP/DOPh//AKDfif8A8Htz/wDF0f8A&#10;DOPh/wD6Dfif/wAHtz/8XRz1/wCRf+Bf8APq2V/9BUv/AAX/APbnq1FeU/8ADOPh/wD6Dfif/wAH&#10;tz/8XR/wzj4f/wCg34n/APB7c/8AxdHPX/kX/gX/AAA+rZX/ANBUv/Bf/wBuerUV5T/wzj4f/wCg&#10;34n/APB7c/8AxdH/AAzj4f8A+g34n/8AB7c//F0c9f8AkX/gX/AD6tlf/QVL/wAF/wD256tRXlP/&#10;AAzj4f8A+g34n/8AB7c//F0f8M4+H/8AoN+J/wDwe3P/AMXRz1/5F/4F/wAAPq2V/wDQVL/wX/8A&#10;bnq1FeU/8M4+H/8AoN+J/wDwe3P/AMXR/wAM4+H/APoN+J//AAe3P/xdHPX/AJF/4F/wA+rZX/0F&#10;S/8ABf8A9uerUV5T/wAM4+H/APoN+J//AAe3P/xdH/DOPh//AKDfif8A8Htz/wDF0c9f+Rf+Bf8A&#10;AD6tlf8A0FS/8F//AG56tRXlP/DOPh//AKDfif8A8Htz/wDF0f8ADOPh/wD6Dfif/wAHtz/8XRz1&#10;/wCRf+Bf8APq2V/9BUv/AAX/APbnq1FeU/8ADOPh/wD6Dfif/wAHtz/8XR/wzj4f/wCg34n/APB7&#10;c/8AxdHPX/kX/gX/AAA+rZX/ANBUv/Bf/wBuerUV5T/wzj4f/wCg34n/APB7c/8AxdH/AAzj4f8A&#10;+g34n/8AB7c//F0c9f8AkX/gX/AD6tlf/QVL/wAF/wD256tRXlP/AAzj4f8A+g34n/8AB7c//F0f&#10;8M4+H/8AoN+J/wDwe3P/AMXRz1/5F/4F/wAAPq2V/wDQVL/wX/8Abnq1FeU/8M4+H/8AoN+J/wDw&#10;e3P/AMXR/wAM4+H/APoN+J//AAe3P/xdHPX/AJF/4F/wA+rZX/0FS/8ABf8A9uerUV5T/wAM4+H/&#10;APoN+J//AAe3P/xdH/DOPh//AKDfif8A8Htz/wDF0c9f+Rf+Bf8AAD6tlf8A0FS/8F//AG56tRXl&#10;P/DOPh//AKDfif8A8Htz/wDF0f8ADOPh/wD6Dfif/wAHtz/8XRz1/wCRf+Bf8APq2V/9BUv/AAX/&#10;APbnq1FeU/8ADOPh/wD6Dfif/wAHtz/8XR/wzj4f/wCg34n/APB7c/8AxdHPX/kX/gX/AAA+rZX/&#10;ANBUv/Bf/wBuerUV5T/wzj4f/wCg34n/APB7c/8AxdH/AAzj4f8A+g34n/8AB7c//F0c9f8AkX/g&#10;X/AD6tlf/QVL/wAF/wD256tRXlP/AAzj4f8A+g34n/8AB7c//F0f8M4+H/8AoN+J/wDwe3P/AMXR&#10;z1/5F/4F/wAAPq2V/wDQVL/wX/8Abnq1FeU/8M4+H/8AoN+J/wDwe3P/AMXR/wAM4+H/APoN+J//&#10;AAe3P/xdHPX/AJF/4F/wA+rZX/0FS/8ABf8A9uerUV5T/wAM4+H/APoN+J//AAe3P/xdH/DOPh//&#10;AKDfif8A8Htz/wDF0c9f+Rf+Bf8AAD6tlf8A0FS/8F//AG56tRXlP/DOPh//AKDfif8A8Htz/wDF&#10;0f8ADOPh/wD6Dfif/wAHtz/8XRz1/wCRf+Bf8APq2V/9BUv/AAX/APbnq1FeU/8ADOPh/wD6Dfif&#10;/wAHtz/8XR/wzj4f/wCg34n/APB7c/8AxdHPX/kX/gX/AAA+rZX/ANBUv/Bf/wBuerUV5T/wzj4f&#10;/wCg34n/APB7c/8AxdH/AAzj4f8A+g34n/8AB7c//F0c9f8AkX/gX/AD6tlf/QVL/wAF/wD256tR&#10;XlP/AAzj4f8A+g34n/8AB7c//F0f8M4+H/8AoN+J/wDwe3P/AMXRz1/5F/4F/wAAPq2V/wDQVL/w&#10;X/8Abnq1FeU/8M4+H/8AoN+J/wDwe3P/AMXR/wAM4+H/APoN+J//AAe3P/xdHPX/AJF/4F/wA+rZ&#10;X/0FS/8ABf8A9uerUV5T/wAM4+H/APoN+J//AAe3P/xdH/DOPh//AKDfif8A8Htz/wDF0c9f+Rf+&#10;Bf8AAD6tlf8A0FS/8F//AG56tRXlP/DOPh//AKDfif8A8Htz/wDF0f8ADOPh/wD6Dfif/wAHtz/8&#10;XRz1/wCRf+Bf8APq2V/9BUv/AAX/APbj/jf/AMh/4Tf9jhF/6RXlep15jpP7PfhrS9d0rVmvNbv7&#10;nTLj7VbLf6rPPGku1l3bWYjOHYfjXp1OjGalOU1a7736WJzGthpUqFDDTclCLTbjy6uTe130YUUU&#10;V1HhhRRRQAUUUUAFFFFAGJ/wlUH/AD53v/fn/wCvR/wlUH/Pne/9+f8A69WKKZN2V/8AhKoP+fO9&#10;/wC/P/16P+Eqg/5873/vz/8AXqxRQF2V/wDhKoP+fO9/78//AF6P+Eqg/wCfO9/78/8A16sUUBdl&#10;f/hKoP8Anzvf+/P/ANej/hKoP+fO9/78/wD16sUUBdlf/hKoP+fO9/78/wD16P8AhKoP+fO9/wC/&#10;P/16sUUBdlf/AISqD/nzvf8Avz/9ej/hKoP+fO9/78//AF6sUUBdlf8A4SqD/nzvf+/P/wBej/hK&#10;oP8Anzvf+/P/ANerFFAXZX/4SqD/AJ873/vz/wDXo/4SqD/nzvf+/P8A9erFFAXZX/4SqD/nzvf+&#10;/P8A9ej/AISqD/nzvf8Avz/9erFFAXZX/wCEqg/5873/AL8//Xo/4SqD/nzvf+/P/wBerFFAXZX/&#10;AOEqg/5873/vz/8AXo/4SqD/AJ873/vz/wDXqxRQF2V/+Eqg/wCfO9/78/8A16P+Eqg/5873/vz/&#10;APXqxRQF2V/+Eqg/5873/vz/APXo/wCEqg/5873/AL8//XqxRQF2V/8AhKoP+fO9/wC/P/16P+Eq&#10;g/5873/vz/8AXqxRQF2V/wDhKoP+fO9/78//AF6P+Eqg/wCfO9/78/8A16sUUBdlf/hKoP8Anzvf&#10;+/P/ANej/hKoP+fO9/78/wD16sUUBdlf/hKoP+fO9/78/wD16P8AhKoP+fO9/wC/P/16sUUBdlf/&#10;AISqD/nzvf8Avz/9ej/hKoP+fO9/78//AF6sUUBdlf8A4SqD/nzvf+/P/wBej/hKoP8Anzvf+/P/&#10;ANerFFAXZX/4SqD/AJ873/vz/wDXo/4SqD/nzvf+/P8A9erFFAXZX/4SqD/nzvf+/P8A9ej/AISq&#10;D/nzvf8Avz/9erFFAXZX/wCEqg/5873/AL8//Xo/4SqD/nzvf+/P/wBerFFAXZX/AOEqg/5873/v&#10;z/8AXo/4SqD/AJ873/vz/wDXqxRQF2V/+Eqg/wCfO9/78/8A16P+Eqg/5873/vz/APXqxRQF2V/+&#10;Eqg/5873/vz/APXo/wCEqg/5873/AL8//XqxRQF2V/8AhKoP+fO9/wC/P/16P+Eqg/5873/vz/8A&#10;XqxRQF2V/wDhKoP+fO9/78//AF6P+Eqg/wCfO9/78/8A16sUUBdlf/hKoP8Anzvf+/P/ANej/hKo&#10;P+fO9/78/wD16sUUBdlf/hKoP+fO9/78/wD16P8AhKoP+fO9/wC/P/16sUUBdlf/AISqD/nzvf8A&#10;vz/9ej/hKoP+fO9/78//AF6sUUBdlf8A4SqD/nzvf+/P/wBej/hKoP8Anzvf+/P/ANerFFAXZX/4&#10;SqD/AJ873/vz/wDXo/4SqD/nzvf+/P8A9erFFAXZX/4SqD/nzvf+/P8A9ej/AISqD/nzvf8Avz/9&#10;erFFAXZX/wCEqg/5873/AL8//Xo/4SqD/nzvf+/P/wBerFFAXZX/AOEqg/5873/vz/8AXo/4SqD/&#10;AJ873/vz/wDXqxRQF2V/+Eqg/wCfO9/78/8A16P+Eqg/5873/vz/APXqxRQF2V/+Eqg/5873/vz/&#10;APXo/wCEqg/5873/AL8//XqxRQF2V/8AhKoP+fO9/wC/P/16P+Eqg/5873/vz/8AXqxRQF2V/wDh&#10;KoP+fO9/78//AF6P+Eqg/wCfO9/78/8A16sUUBdlf/hKoP8Anzvf+/P/ANej/hKoP+fO9/78/wD1&#10;6sUUBdlf/hKoP+fO9/78/wD16P8AhKoP+fO9/wC/P/16sUUBdlf/AISqD/nzvf8Avz/9ej/hKoP+&#10;fO9/78//AF6sUUBdlf8A4SqD/nzvf+/P/wBej/hKoP8Anzvf+/P/ANerFFAXZX/4SqD/AJ873/vz&#10;/wDXo/4SqD/nzvf+/P8A9erFFAXYUUUUhBRRRQAUUUUAFFFFABRRRQAUUUUAFFFFABRRRQAUUUUA&#10;FFFFABRRRQAUUUUAFFFFABRRRQAUUUUAFFFFABRRRQAUUUUAFFFFABRRRQAUUUUAFFFFABRRRQAU&#10;UUUAFFFFABRRRQAUUUUAFFFFABRRRQAUUUUAFFFFABRRRQAUUUUAFFFFABRRRQAUUUUAFFFFABRR&#10;RQAUUUUAFFFFABRRRQAUUUUAFFFFABRRRQB//9lQSwMEFAAGAAgAAAAhAJ2oFhPgAAAACgEAAA8A&#10;AABkcnMvZG93bnJldi54bWxMj01Pg0AQhu8m/ofNmHizC9RqQZamadRT08TWxHjbslMgZWcJuwX6&#10;7x1Pepx3nrwf+WqyrRiw940jBfEsAoFUOtNQpeDz8PawBOGDJqNbR6jgih5Wxe1NrjPjRvrAYR8q&#10;wSbkM62gDqHLpPRljVb7meuQ+HdyvdWBz76Sptcjm9tWJlH0JK1uiBNq3eGmxvK8v1gF76Me1/P4&#10;ddieT5vr92Gx+9rGqNT93bR+ARFwCn8w/Nbn6lBwp6O7kPGiVTBPnplkPY14EwPLNGXlqOAxWaQg&#10;i1z+n1D8AAAA//8DAFBLAwQUAAYACAAAACEAESGwHcUAAACmAQAAGQAAAGRycy9fcmVscy9lMm9E&#10;b2MueG1sLnJlbHO8kLsKAjEQRXvBfwjTu9ndQkTM2ohgK/oBQzKbjW4eJFH07w3aKAh2ljPDPfcw&#10;q/XNjuxKMRnvBDRVDYyc9Mo4LeB42M4WwFJGp3D0jgTcKcG6m05Wexoxl1AaTEisUFwSMOQclpwn&#10;OZDFVPlArlx6Hy3mMkbNA8ozauJtXc95fGdA98FkOyUg7lQL7HAPpfk32/e9kbTx8mLJ5S8V3NjS&#10;XYAYNWUBlpTB17KtToE08O8SzX8kmiLxdOAf3+0eAAAA//8DAFBLAQItABQABgAIAAAAIQB2s/HB&#10;EQEAAEgCAAATAAAAAAAAAAAAAAAAAAAAAABbQ29udGVudF9UeXBlc10ueG1sUEsBAi0AFAAGAAgA&#10;AAAhADj9If/WAAAAlAEAAAsAAAAAAAAAAAAAAAAAQgEAAF9yZWxzLy5yZWxzUEsBAi0AFAAGAAgA&#10;AAAhALDQNRHyBQAA0RgAAA4AAAAAAAAAAAAAAAAAQQIAAGRycy9lMm9Eb2MueG1sUEsBAi0ACgAA&#10;AAAAAAAhAJnBMijZdAAA2XQAABQAAAAAAAAAAAAAAAAAXwgAAGRycy9tZWRpYS9pbWFnZTEuanBn&#10;UEsBAi0ACgAAAAAAAAAhAIrUh7mG5AAAhuQAABUAAAAAAAAAAAAAAAAAan0AAGRycy9tZWRpYS9p&#10;bWFnZTIuanBlZ1BLAQItABQABgAIAAAAIQCdqBYT4AAAAAoBAAAPAAAAAAAAAAAAAAAAACNiAQBk&#10;cnMvZG93bnJldi54bWxQSwECLQAUAAYACAAAACEAESGwHcUAAACmAQAAGQAAAAAAAAAAAAAAAAAw&#10;YwEAZHJzL19yZWxzL2Uyb0RvYy54bWwucmVsc1BLBQYAAAAABwAHAL8BAAAsZAEAAAA=&#10;">
                <v:group id="Group 34" o:spid="_x0000_s1069" style="position:absolute;width:55054;height:14979" coordsize="55054,149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5h5xAAAANsAAAAPAAAAZHJzL2Rvd25yZXYueG1sRI9Pi8Iw&#10;FMTvC36H8ARva1p1RapRRFzxIIJ/QLw9mmdbbF5Kk23rt98sCHscZuY3zGLVmVI0VLvCsoJ4GIEg&#10;Tq0uOFNwvXx/zkA4j6yxtEwKXuRgtex9LDDRtuUTNWefiQBhl6CC3PsqkdKlORl0Q1sRB+9ha4M+&#10;yDqTusY2wE0pR1E0lQYLDgs5VrTJKX2ef4yCXYvtehxvm8PzsXndL1/H2yEmpQb9bj0H4anz/+F3&#10;e68VjCfw9yX8ALn8BQAA//8DAFBLAQItABQABgAIAAAAIQDb4fbL7gAAAIUBAAATAAAAAAAAAAAA&#10;AAAAAAAAAABbQ29udGVudF9UeXBlc10ueG1sUEsBAi0AFAAGAAgAAAAhAFr0LFu/AAAAFQEAAAsA&#10;AAAAAAAAAAAAAAAAHwEAAF9yZWxzLy5yZWxzUEsBAi0AFAAGAAgAAAAhANmzmHnEAAAA2wAAAA8A&#10;AAAAAAAAAAAAAAAABwIAAGRycy9kb3ducmV2LnhtbFBLBQYAAAAAAwADALcAAAD4AgAAAAA=&#10;">
                  <v:shape id="Picture 23" o:spid="_x0000_s1070" type="#_x0000_t75" style="position:absolute;top:2794;width:24314;height:121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ZJtxgAAANsAAAAPAAAAZHJzL2Rvd25yZXYueG1sRI9BS8NA&#10;FITvQv/D8grezMaKImk3QVqKehBpFezxNftMgtm3MbvdxPx6VxB6HGbmG2ZVjKYVgXrXWFZwnaQg&#10;iEurG64UvL9tr+5BOI+ssbVMCn7IQZHPLlaYaTvwjsLeVyJC2GWooPa+y6R0ZU0GXWI74uh92t6g&#10;j7KvpO5xiHDTykWa3kmDDceFGjta11R+7U9GwbQ5he+wvX0+Tq/T42GQL+HjoJW6nI8PSxCeRn8O&#10;/7eftILFDfx9iT9A5r8AAAD//wMAUEsBAi0AFAAGAAgAAAAhANvh9svuAAAAhQEAABMAAAAAAAAA&#10;AAAAAAAAAAAAAFtDb250ZW50X1R5cGVzXS54bWxQSwECLQAUAAYACAAAACEAWvQsW78AAAAVAQAA&#10;CwAAAAAAAAAAAAAAAAAfAQAAX3JlbHMvLnJlbHNQSwECLQAUAAYACAAAACEAR0GSbcYAAADbAAAA&#10;DwAAAAAAAAAAAAAAAAAHAgAAZHJzL2Rvd25yZXYueG1sUEsFBgAAAAADAAMAtwAAAPoCAAAAAA==&#10;">
                    <v:imagedata r:id="rId50" o:title=""/>
                  </v:shape>
                  <v:group id="Group 26" o:spid="_x0000_s1071" style="position:absolute;left:22504;width:32550;height:13506" coordorigin="29995" coordsize="32554,135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DVIxAAAANsAAAAPAAAAZHJzL2Rvd25yZXYueG1sRI9Bi8Iw&#10;FITvgv8hPMGbplUUqUYR2V32IIJ1YfH2aJ5tsXkpTbat/34jCB6HmfmG2ex6U4mWGldaVhBPIxDE&#10;mdUl5wp+Lp+TFQjnkTVWlknBgxzstsPBBhNtOz5Tm/pcBAi7BBUU3teJlC4ryKCb2po4eDfbGPRB&#10;NrnUDXYBbio5i6KlNFhyWCiwpkNB2T39Mwq+Ouz28/ijPd5vh8f1sjj9HmNSajzq92sQnnr/Dr/a&#10;31rBbAnPL+EHyO0/AAAA//8DAFBLAQItABQABgAIAAAAIQDb4fbL7gAAAIUBAAATAAAAAAAAAAAA&#10;AAAAAAAAAABbQ29udGVudF9UeXBlc10ueG1sUEsBAi0AFAAGAAgAAAAhAFr0LFu/AAAAFQEAAAsA&#10;AAAAAAAAAAAAAAAAHwEAAF9yZWxzLy5yZWxzUEsBAi0AFAAGAAgAAAAhAMP0NUjEAAAA2wAAAA8A&#10;AAAAAAAAAAAAAAAABwIAAGRycy9kb3ducmV2LnhtbFBLBQYAAAAAAwADALcAAAD4AgAAAAA=&#10;">
                    <v:shape id="Picture 28" o:spid="_x0000_s1072" type="#_x0000_t75" style="position:absolute;left:30882;width:31667;height:135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E3KvwAAANsAAAAPAAAAZHJzL2Rvd25yZXYueG1sRE/LisIw&#10;FN0P+A/hCm4GTUfwQTVKEQZdOiro8tJcm2JzU5tY69+bhTDLw3kv152tREuNLx0r+BklIIhzp0su&#10;FJyOv8M5CB+QNVaOScGLPKxXva8lpto9+Y/aQyhEDGGfogITQp1K6XNDFv3I1cSRu7rGYoiwKaRu&#10;8BnDbSXHSTKVFkuODQZr2hjKb4eHVXDvvk22n9D+Gi5u0+psO01mZ6UG/S5bgAjUhX/xx73TCsZx&#10;bPwSf4BcvQEAAP//AwBQSwECLQAUAAYACAAAACEA2+H2y+4AAACFAQAAEwAAAAAAAAAAAAAAAAAA&#10;AAAAW0NvbnRlbnRfVHlwZXNdLnhtbFBLAQItABQABgAIAAAAIQBa9CxbvwAAABUBAAALAAAAAAAA&#10;AAAAAAAAAB8BAABfcmVscy8ucmVsc1BLAQItABQABgAIAAAAIQAsJE3KvwAAANsAAAAPAAAAAAAA&#10;AAAAAAAAAAcCAABkcnMvZG93bnJldi54bWxQSwUGAAAAAAMAAwC3AAAA8wIAAAAA&#10;">
                      <v:imagedata r:id="rId51" o:title=""/>
                    </v:shape>
                    <v:shapetype id="_x0000_t32" coordsize="21600,21600" o:spt="32" o:oned="t" path="m,l21600,21600e" filled="f">
                      <v:path arrowok="t" fillok="f" o:connecttype="none"/>
                      <o:lock v:ext="edit" shapetype="t"/>
                    </v:shapetype>
                    <v:shape id="Straight Arrow Connector 29" o:spid="_x0000_s1073" type="#_x0000_t32" style="position:absolute;left:30660;top:9365;width:997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NPnwgAAANsAAAAPAAAAZHJzL2Rvd25yZXYueG1sRI/RisIw&#10;FETfF/Yfwl3wRdbUPrhuNcoiCIog2PoBl+badm1uQhO1/r0RBB+HmTnDzJe9acWVOt9YVjAeJSCI&#10;S6sbrhQci/X3FIQPyBpby6TgTh6Wi8+POWba3vhA1zxUIkLYZ6igDsFlUvqyJoN+ZB1x9E62Mxii&#10;7CqpO7xFuGllmiQTabDhuFCjo1VN5Tm/GAVM53T3s/8fHjbleieHbpsX5JQafPV/MxCB+vAOv9ob&#10;rSD9heeX+APk4gEAAP//AwBQSwECLQAUAAYACAAAACEA2+H2y+4AAACFAQAAEwAAAAAAAAAAAAAA&#10;AAAAAAAAW0NvbnRlbnRfVHlwZXNdLnhtbFBLAQItABQABgAIAAAAIQBa9CxbvwAAABUBAAALAAAA&#10;AAAAAAAAAAAAAB8BAABfcmVscy8ucmVsc1BLAQItABQABgAIAAAAIQCzONPnwgAAANsAAAAPAAAA&#10;AAAAAAAAAAAAAAcCAABkcnMvZG93bnJldi54bWxQSwUGAAAAAAMAAwC3AAAA9gIAAAAA&#10;" strokecolor="black [3213]" strokeweight="1.5pt">
                      <v:stroke joinstyle="miter"/>
                    </v:shape>
                    <v:line id="Straight Connector 30" o:spid="_x0000_s1074" style="position:absolute;flip:x;visibility:visible;mso-wrap-style:square" from="29995,6206" to="33154,62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PVoswAAAANsAAAAPAAAAZHJzL2Rvd25yZXYueG1sRE/JbsIw&#10;EL0j8Q/WIHErDkEtKGBQ1QX10qqs5yEe4oh4HMVuCH+PD5U4Pr19sepsJVpqfOlYwXiUgCDOnS65&#10;ULDffT7NQPiArLFyTApu5GG17PcWmGl35Q2121CIGMI+QwUmhDqT0ueGLPqRq4kjd3aNxRBhU0jd&#10;4DWG20qmSfIiLZYcGwzW9GYov2z/rIKDaSX+fE8/jqd1K9/T5/S3WKdKDQfd6xxEoC48xP/uL61g&#10;EtfHL/EHyOUdAAD//wMAUEsBAi0AFAAGAAgAAAAhANvh9svuAAAAhQEAABMAAAAAAAAAAAAAAAAA&#10;AAAAAFtDb250ZW50X1R5cGVzXS54bWxQSwECLQAUAAYACAAAACEAWvQsW78AAAAVAQAACwAAAAAA&#10;AAAAAAAAAAAfAQAAX3JlbHMvLnJlbHNQSwECLQAUAAYACAAAACEAxT1aLMAAAADbAAAADwAAAAAA&#10;AAAAAAAAAAAHAgAAZHJzL2Rvd25yZXYueG1sUEsFBgAAAAADAAMAtwAAAPQCAAAAAA==&#10;" strokecolor="black [3213]" strokeweight="1.5pt">
                      <v:stroke joinstyle="miter"/>
                    </v:line>
                  </v:group>
                  <v:line id="Straight Connector 31" o:spid="_x0000_s1075" style="position:absolute;visibility:visible;mso-wrap-style:square" from="23215,9296" to="23215,144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gjUDxAAAANsAAAAPAAAAZHJzL2Rvd25yZXYueG1sRI9Ba8JA&#10;FITvBf/D8oTe6iZaRKKraEAsxUtUFG+P7DOJZt+G7FbTf+8WCh6HmfmGmS06U4s7ta6yrCAeRCCI&#10;c6srLhQc9uuPCQjnkTXWlknBLzlYzHtvM0y0fXBG950vRICwS1BB6X2TSOnykgy6gW2Ig3exrUEf&#10;ZFtI3eIjwE0th1E0lgYrDgslNpSWlN92P0ZBdxx+r9PR+JKds89Teo03xXbFSr33u+UUhKfOv8L/&#10;7S+tYBTD35fwA+T8CQAA//8DAFBLAQItABQABgAIAAAAIQDb4fbL7gAAAIUBAAATAAAAAAAAAAAA&#10;AAAAAAAAAABbQ29udGVudF9UeXBlc10ueG1sUEsBAi0AFAAGAAgAAAAhAFr0LFu/AAAAFQEAAAsA&#10;AAAAAAAAAAAAAAAAHwEAAF9yZWxzLy5yZWxzUEsBAi0AFAAGAAgAAAAhAFeCNQPEAAAA2wAAAA8A&#10;AAAAAAAAAAAAAAAABwIAAGRycy9kb3ducmV2LnhtbFBLBQYAAAAAAwADALcAAAD4AgAAAAA=&#10;" strokecolor="black [3213]" strokeweight="1.5pt">
                    <v:stroke joinstyle="miter"/>
                  </v:line>
                  <v:shape id="Text Box 33" o:spid="_x0000_s1076" type="#_x0000_t202" style="position:absolute;left:30124;top:304;width:14326;height:49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hIXPxQAAANsAAAAPAAAAZHJzL2Rvd25yZXYueG1sRI9Ba8JA&#10;FITvQv/D8gq9iG40tErqKiLWFm81auntkX1Ngtm3Ibsm6b/vFgSPw8x8wyxWvalES40rLSuYjCMQ&#10;xJnVJecKjunbaA7CeWSNlWVS8EsOVsuHwQITbTv+pPbgcxEg7BJUUHhfJ1K6rCCDbmxr4uD92Mag&#10;D7LJpW6wC3BTyWkUvUiDJYeFAmvaFJRdDlej4HuYf+1dvzt18XNcb9/bdHbWqVJPj/36FYSn3t/D&#10;t/aHVhDH8P8l/AC5/AMAAP//AwBQSwECLQAUAAYACAAAACEA2+H2y+4AAACFAQAAEwAAAAAAAAAA&#10;AAAAAAAAAAAAW0NvbnRlbnRfVHlwZXNdLnhtbFBLAQItABQABgAIAAAAIQBa9CxbvwAAABUBAAAL&#10;AAAAAAAAAAAAAAAAAB8BAABfcmVscy8ucmVsc1BLAQItABQABgAIAAAAIQB1hIXPxQAAANsAAAAP&#10;AAAAAAAAAAAAAAAAAAcCAABkcnMvZG93bnJldi54bWxQSwUGAAAAAAMAAwC3AAAA+QIAAAAA&#10;" fillcolor="white [3201]" stroked="f" strokeweight=".5pt">
                    <v:textbox>
                      <w:txbxContent>
                        <w:p w14:paraId="774BA112" w14:textId="77777777" w:rsidR="00C438C8" w:rsidRDefault="00C438C8"/>
                      </w:txbxContent>
                    </v:textbox>
                  </v:shape>
                </v:group>
                <v:shape id="Text Box 35" o:spid="_x0000_s1077" type="#_x0000_t202" style="position:absolute;left:23825;top:4419;width:1625;height:1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bggxgAAANsAAAAPAAAAZHJzL2Rvd25yZXYueG1sRI9La8Mw&#10;EITvhfwHsYFcSiI3Jg+cKKGE9EFvjfMgt8Xa2CbWyliq7f77qlDocZiZb5j1tjeVaKlxpWUFT5MI&#10;BHFmdcm5gmP6Ml6CcB5ZY2WZFHyTg+1m8LDGRNuOP6k9+FwECLsEFRTe14mULivIoJvYmjh4N9sY&#10;9EE2udQNdgFuKjmNork0WHJYKLCmXUHZ/fBlFFwf88uH619PXTyL6/1bmy7OOlVqNOyfVyA89f4/&#10;/Nd+1wriGfx+CT9Abn4AAAD//wMAUEsBAi0AFAAGAAgAAAAhANvh9svuAAAAhQEAABMAAAAAAAAA&#10;AAAAAAAAAAAAAFtDb250ZW50X1R5cGVzXS54bWxQSwECLQAUAAYACAAAACEAWvQsW78AAAAVAQAA&#10;CwAAAAAAAAAAAAAAAAAfAQAAX3JlbHMvLnJlbHNQSwECLQAUAAYACAAAACEAlSG4IMYAAADbAAAA&#10;DwAAAAAAAAAAAAAAAAAHAgAAZHJzL2Rvd25yZXYueG1sUEsFBgAAAAADAAMAtwAAAPoCAAAAAA==&#10;" fillcolor="white [3201]" stroked="f" strokeweight=".5pt">
                  <v:textbox>
                    <w:txbxContent>
                      <w:p w14:paraId="49B82D00" w14:textId="77777777" w:rsidR="00C438C8" w:rsidRDefault="00C438C8"/>
                    </w:txbxContent>
                  </v:textbox>
                </v:shape>
                <w10:wrap anchorx="margin"/>
              </v:group>
            </w:pict>
          </mc:Fallback>
        </mc:AlternateContent>
      </w:r>
      <w:r w:rsidR="00C438C8">
        <w:rPr>
          <w:rFonts w:ascii="Times New Roman" w:hAnsi="Times New Roman" w:cs="Times New Roman"/>
          <w:noProof/>
          <w:color w:val="0D0D0D" w:themeColor="text1" w:themeTint="F2"/>
          <w:sz w:val="24"/>
          <w:szCs w:val="24"/>
        </w:rPr>
        <mc:AlternateContent>
          <mc:Choice Requires="wps">
            <w:drawing>
              <wp:anchor distT="0" distB="0" distL="114300" distR="114300" simplePos="0" relativeHeight="251700224" behindDoc="0" locked="0" layoutInCell="1" allowOverlap="1" wp14:anchorId="1713CAA9" wp14:editId="5B49C3FC">
                <wp:simplePos x="0" y="0"/>
                <wp:positionH relativeFrom="column">
                  <wp:posOffset>4428422</wp:posOffset>
                </wp:positionH>
                <wp:positionV relativeFrom="paragraph">
                  <wp:posOffset>1042035</wp:posOffset>
                </wp:positionV>
                <wp:extent cx="0" cy="769890"/>
                <wp:effectExtent l="0" t="0" r="38100" b="30480"/>
                <wp:wrapNone/>
                <wp:docPr id="39" name="Straight Connector 39"/>
                <wp:cNvGraphicFramePr/>
                <a:graphic xmlns:a="http://schemas.openxmlformats.org/drawingml/2006/main">
                  <a:graphicData uri="http://schemas.microsoft.com/office/word/2010/wordprocessingShape">
                    <wps:wsp>
                      <wps:cNvCnPr/>
                      <wps:spPr>
                        <a:xfrm>
                          <a:off x="0" y="0"/>
                          <a:ext cx="0" cy="769890"/>
                        </a:xfrm>
                        <a:prstGeom prst="line">
                          <a:avLst/>
                        </a:prstGeom>
                        <a:ln w="9525">
                          <a:solidFill>
                            <a:schemeClr val="bg1">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40810E9" id="Straight Connector 39" o:spid="_x0000_s1026" style="position:absolute;z-index:251700224;visibility:visible;mso-wrap-style:square;mso-wrap-distance-left:9pt;mso-wrap-distance-top:0;mso-wrap-distance-right:9pt;mso-wrap-distance-bottom:0;mso-position-horizontal:absolute;mso-position-horizontal-relative:text;mso-position-vertical:absolute;mso-position-vertical-relative:text" from="348.7pt,82.05pt" to="348.7pt,14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aY6V7AEAADEEAAAOAAAAZHJzL2Uyb0RvYy54bWysU02P2yAQvVfqf0DcGzupst1YcfaQ1fbS&#10;j6jb/gCCwUYCBgEbJ/++AzhOvy6tmgMxM/PezHsebx/ORpOT8EGBbelyUVMiLIdO2b6l374+vbmn&#10;JERmO6bBipZeRKAPu9evtqNrxAoG0J3wBElsaEbX0iFG11RV4IMwLCzACYtJCd6wiFffV51nI7Ib&#10;Xa3q+q4awXfOAxchYPSxJOku80spePwsZRCR6JbibDGfPp/HdFa7LWt6z9yg+DQG+4cpDFMWm85U&#10;jywy8uLVb1RGcQ8BZFxwMBVIqbjIGlDNsv5FzfPAnMha0JzgZpvC/6Pln04HT1TX0rcbSiwz+I6e&#10;o2eqHyLZg7XoIHiCSXRqdKFBwN4e/HQL7uCT7LP0Jv2jIHLO7l5md8U5El6CHKPv7jb3m2x8dcM5&#10;H+J7AYakh5ZqZZNu1rDThxCxF5ZeS1JYWzK2dLNerXNVAK26J6V1yuXVEXvtyYnhSz/2y1yjX8xH&#10;6EpsXeMvCULaubzcbkyY0xaDSXSRmZ/iRYsywhch0TgUVhrMRKUH41zYuJy6aIvVCSZxyhlYl+nT&#10;rt8G/hk41SeoyOv8N+AZkTuDjTPYKAv+T93j+TqyLPVXB4ruZMERuktegGwN7mV2bvqG0uL/eM/w&#10;25e++w4AAP//AwBQSwMEFAAGAAgAAAAhAC2HXbTgAAAACwEAAA8AAABkcnMvZG93bnJldi54bWxM&#10;j8FOwzAMhu9IvENkJG4s3RjdVppOMMGFE2xsGre0MW1F41RNurVvjxEHONr/p9+f0/VgG3HCzteO&#10;FEwnEQikwpmaSgXvu+ebJQgfNBndOEIFI3pYZ5cXqU6MO9MbnrahFFxCPtEKqhDaREpfVGi1n7gW&#10;ibNP11kdeOxKaTp95nLbyFkUxdLqmvhCpVvcVFh8bXurYJ+bkXYfY7l/fQyH/mVzfFrQUanrq+Hh&#10;HkTAIfzB8KPP6pCxU+56Ml40CuLVYs4oB/F8CoKJ302uYLa8uwWZpfL/D9k3AAAA//8DAFBLAQIt&#10;ABQABgAIAAAAIQC2gziS/gAAAOEBAAATAAAAAAAAAAAAAAAAAAAAAABbQ29udGVudF9UeXBlc10u&#10;eG1sUEsBAi0AFAAGAAgAAAAhADj9If/WAAAAlAEAAAsAAAAAAAAAAAAAAAAALwEAAF9yZWxzLy5y&#10;ZWxzUEsBAi0AFAAGAAgAAAAhADRpjpXsAQAAMQQAAA4AAAAAAAAAAAAAAAAALgIAAGRycy9lMm9E&#10;b2MueG1sUEsBAi0AFAAGAAgAAAAhAC2HXbTgAAAACwEAAA8AAAAAAAAAAAAAAAAARgQAAGRycy9k&#10;b3ducmV2LnhtbFBLBQYAAAAABAAEAPMAAABTBQAAAAA=&#10;" strokecolor="#7f7f7f [1612]">
                <v:stroke joinstyle="miter"/>
              </v:line>
            </w:pict>
          </mc:Fallback>
        </mc:AlternateContent>
      </w:r>
      <w:r w:rsidR="00C438C8">
        <w:rPr>
          <w:rFonts w:ascii="Times New Roman" w:hAnsi="Times New Roman" w:cs="Times New Roman"/>
          <w:noProof/>
          <w:color w:val="0D0D0D" w:themeColor="text1" w:themeTint="F2"/>
          <w:sz w:val="24"/>
          <w:szCs w:val="24"/>
        </w:rPr>
        <mc:AlternateContent>
          <mc:Choice Requires="wps">
            <w:drawing>
              <wp:anchor distT="0" distB="0" distL="114300" distR="114300" simplePos="0" relativeHeight="251698176" behindDoc="0" locked="0" layoutInCell="1" allowOverlap="1" wp14:anchorId="1AE3F9DE" wp14:editId="749EC3F1">
                <wp:simplePos x="0" y="0"/>
                <wp:positionH relativeFrom="column">
                  <wp:posOffset>4341711</wp:posOffset>
                </wp:positionH>
                <wp:positionV relativeFrom="paragraph">
                  <wp:posOffset>1042035</wp:posOffset>
                </wp:positionV>
                <wp:extent cx="0" cy="769890"/>
                <wp:effectExtent l="0" t="0" r="38100" b="30480"/>
                <wp:wrapNone/>
                <wp:docPr id="38" name="Straight Connector 38"/>
                <wp:cNvGraphicFramePr/>
                <a:graphic xmlns:a="http://schemas.openxmlformats.org/drawingml/2006/main">
                  <a:graphicData uri="http://schemas.microsoft.com/office/word/2010/wordprocessingShape">
                    <wps:wsp>
                      <wps:cNvCnPr/>
                      <wps:spPr>
                        <a:xfrm>
                          <a:off x="0" y="0"/>
                          <a:ext cx="0" cy="769890"/>
                        </a:xfrm>
                        <a:prstGeom prst="line">
                          <a:avLst/>
                        </a:prstGeom>
                        <a:ln w="9525">
                          <a:solidFill>
                            <a:schemeClr val="bg1">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F5F0543" id="Straight Connector 38" o:spid="_x0000_s1026" style="position:absolute;z-index:251698176;visibility:visible;mso-wrap-style:square;mso-wrap-distance-left:9pt;mso-wrap-distance-top:0;mso-wrap-distance-right:9pt;mso-wrap-distance-bottom:0;mso-position-horizontal:absolute;mso-position-horizontal-relative:text;mso-position-vertical:absolute;mso-position-vertical-relative:text" from="341.85pt,82.05pt" to="341.85pt,14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I29L7AEAADEEAAAOAAAAZHJzL2Uyb0RvYy54bWysU02P2yAQvVfqf0DcGzupst1YcfaQ1fbS&#10;j6jb/gCCwUYCBgEbJ/++AzhOvy6t6gOGmXkz8x7D9uFsNDkJHxTYli4XNSXCcuiU7Vv67evTm3tK&#10;QmS2YxqsaOlFBPqwe/1qO7pGrGAA3QlPMIkNzehaOsTomqoKfBCGhQU4YdEpwRsW8ej7qvNsxOxG&#10;V6u6vqtG8J3zwEUIaH0sTrrL+aUUPH6WMohIdEuxt5hXn9djWqvdljW9Z25QfGqD/UMXhimLRedU&#10;jywy8uLVb6mM4h4CyLjgYCqQUnGROSCbZf0Lm+eBOZG5oDjBzTKF/5eWfzodPFFdS9/iTVlm8I6e&#10;o2eqHyLZg7WoIHiCTlRqdKFBwN4e/HQK7uAT7bP0Jv2REDlndS+zuuIcCS9GjtZ3d5v7TRa+uuGc&#10;D/G9AEPSpqVa2cSbNez0IUSshaHXkGTWlowt3axX6xwVQKvuSWmdfHl0xF57cmJ46cd+mWP0i/kI&#10;XbGta/wSIUw7h5fTLRP6tEVjIl1o5l28aFFa+CIkCofESoE5UanBOBc2Lqcq2mJ0gknscgbWpfs0&#10;67eGfwZO8Qkq8jj/DXhG5Mpg4ww2yoL/U/V4vrYsS/xVgcI7SXCE7pIHIEuDc5mVm95QGvwfzxl+&#10;e+m77wAAAP//AwBQSwMEFAAGAAgAAAAhAG9q8x7fAAAACwEAAA8AAABkcnMvZG93bnJldi54bWxM&#10;j8FOwzAMhu9IvENkJG4s3QZdVZpOMMGFE9sYGre0MW1F41RNurVvjxEHONr/p9+fs/VoW3HC3jeO&#10;FMxnEQik0pmGKgVv++ebBIQPmoxuHaGCCT2s88uLTKfGnWmLp12oBJeQT7WCOoQuldKXNVrtZ65D&#10;4uzT9VYHHvtKml6fudy2chFFsbS6Ib5Q6w43NZZfu8EqOBRmov3HVB1eH8P78LI5Pq3oqNT11fhw&#10;DyLgGP5g+NFndcjZqXADGS9aBXGyXDHKQXw7B8HE76ZQsEjuliDzTP7/If8GAAD//wMAUEsBAi0A&#10;FAAGAAgAAAAhALaDOJL+AAAA4QEAABMAAAAAAAAAAAAAAAAAAAAAAFtDb250ZW50X1R5cGVzXS54&#10;bWxQSwECLQAUAAYACAAAACEAOP0h/9YAAACUAQAACwAAAAAAAAAAAAAAAAAvAQAAX3JlbHMvLnJl&#10;bHNQSwECLQAUAAYACAAAACEAXyNvS+wBAAAxBAAADgAAAAAAAAAAAAAAAAAuAgAAZHJzL2Uyb0Rv&#10;Yy54bWxQSwECLQAUAAYACAAAACEAb2rzHt8AAAALAQAADwAAAAAAAAAAAAAAAABGBAAAZHJzL2Rv&#10;d25yZXYueG1sUEsFBgAAAAAEAAQA8wAAAFIFAAAAAA==&#10;" strokecolor="#7f7f7f [1612]">
                <v:stroke joinstyle="miter"/>
              </v:line>
            </w:pict>
          </mc:Fallback>
        </mc:AlternateContent>
      </w:r>
      <w:r w:rsidR="00C438C8">
        <w:rPr>
          <w:rFonts w:ascii="Times New Roman" w:hAnsi="Times New Roman" w:cs="Times New Roman"/>
          <w:noProof/>
          <w:color w:val="0D0D0D" w:themeColor="text1" w:themeTint="F2"/>
          <w:sz w:val="24"/>
          <w:szCs w:val="24"/>
        </w:rPr>
        <mc:AlternateContent>
          <mc:Choice Requires="wps">
            <w:drawing>
              <wp:anchor distT="0" distB="0" distL="114300" distR="114300" simplePos="0" relativeHeight="251689984" behindDoc="0" locked="0" layoutInCell="1" allowOverlap="1" wp14:anchorId="0F01EF63" wp14:editId="14D88CE2">
                <wp:simplePos x="0" y="0"/>
                <wp:positionH relativeFrom="column">
                  <wp:posOffset>3083560</wp:posOffset>
                </wp:positionH>
                <wp:positionV relativeFrom="paragraph">
                  <wp:posOffset>461010</wp:posOffset>
                </wp:positionV>
                <wp:extent cx="172720" cy="132080"/>
                <wp:effectExtent l="0" t="0" r="0" b="1270"/>
                <wp:wrapNone/>
                <wp:docPr id="32" name="Text Box 32"/>
                <wp:cNvGraphicFramePr/>
                <a:graphic xmlns:a="http://schemas.openxmlformats.org/drawingml/2006/main">
                  <a:graphicData uri="http://schemas.microsoft.com/office/word/2010/wordprocessingShape">
                    <wps:wsp>
                      <wps:cNvSpPr txBox="1"/>
                      <wps:spPr>
                        <a:xfrm>
                          <a:off x="0" y="0"/>
                          <a:ext cx="172720" cy="132080"/>
                        </a:xfrm>
                        <a:prstGeom prst="rect">
                          <a:avLst/>
                        </a:prstGeom>
                        <a:solidFill>
                          <a:schemeClr val="lt1"/>
                        </a:solidFill>
                        <a:ln w="6350">
                          <a:noFill/>
                        </a:ln>
                      </wps:spPr>
                      <wps:txbx>
                        <w:txbxContent>
                          <w:p w14:paraId="3AC4E12E" w14:textId="77777777" w:rsidR="00C438C8" w:rsidRDefault="00C438C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F01EF63" id="Text Box 32" o:spid="_x0000_s1078" type="#_x0000_t202" style="position:absolute;left:0;text-align:left;margin-left:242.8pt;margin-top:36.3pt;width:13.6pt;height:10.4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SKDQgIAAIIEAAAOAAAAZHJzL2Uyb0RvYy54bWysVMlu2zAQvRfoPxC81/KWpULkwHWQooCR&#10;BEiKnGmKsgRQHJakLaVf30fKdtK0p6IXipx93pvR1XXfarZXzjdkCj4ZjTlTRlLZmG3Bvz/dfrrk&#10;zAdhSqHJqIK/KM+vFx8/XHU2V1OqSZfKMQQxPu9swesQbJ5lXtaqFX5EVhkoK3KtCHi6bVY60SF6&#10;q7PpeHyedeRK60gq7yG9GZR8keJXlZLhvqq8CkwXHLWFdLp0buKZLa5EvnXC1o08lCH+oYpWNAZJ&#10;T6FuRBBs55o/QrWNdOSpCiNJbUZV1UiVekA3k/G7bh5rYVXqBeB4e4LJ/7+w8m7/4FhTFnw25cyI&#10;Fhw9qT6wL9QziIBPZ30Os0cLw9BDDp6Pcg9hbLuvXBu/aIhBD6RfTujGaDI6XUwvptBIqCaz6fgy&#10;oZ+9Olvnw1dFLYuXgjuQlzAV+7UPKASmR5OYy5NuyttG6/SIA6NW2rG9ANU6pBLh8ZuVNqwr+Pns&#10;bJwCG4ruQ2RtkCC2OrQUb6Hf9AM0s2O/GypfAIOjYZC8lbcNil0LHx6Ew+SgP2xDuMdRaUIyOtw4&#10;q8n9/Js82oNQaDnrMIkF9z92winO9DcDqj9P5vM4uukxP0sYureazVuN2bUrAgIT7J2V6QpnF/Tx&#10;Wjlqn7E0y5gVKmEkchc8HK+rMOwHlk6q5TIZYVitCGvzaGUMHRGPVDz1z8LZA18BRN/RcWZF/o62&#10;wTZ6GlruAlVN4jQCPaB6wB+Dnqg+LGXcpLfvZPX661j8AgAA//8DAFBLAwQUAAYACAAAACEAHx+O&#10;3eIAAAAJAQAADwAAAGRycy9kb3ducmV2LnhtbEyPTU+DQBCG7yb+h82YeDF2KZS2IktjjB+JN4sf&#10;8bZlRyCys4TdAv57x5OeJpN58s7z5rvZdmLEwbeOFCwXEQikypmWagUv5f3lFoQPmozuHKGCb/Sw&#10;K05Pcp0ZN9EzjvtQCw4hn2kFTQh9JqWvGrTaL1yPxLdPN1gdeB1qaQY9cbjtZBxFa2l1S/yh0T3e&#10;Nlh97Y9WwcdF/f7k54fXKUmT/u5xLDdvplTq/Gy+uQYRcA5/MPzqszoU7HRwRzJedApW23TNqIJN&#10;zJOBdBlzl4OCq2QFssjl/wbFDwAAAP//AwBQSwECLQAUAAYACAAAACEAtoM4kv4AAADhAQAAEwAA&#10;AAAAAAAAAAAAAAAAAAAAW0NvbnRlbnRfVHlwZXNdLnhtbFBLAQItABQABgAIAAAAIQA4/SH/1gAA&#10;AJQBAAALAAAAAAAAAAAAAAAAAC8BAABfcmVscy8ucmVsc1BLAQItABQABgAIAAAAIQAkCSKDQgIA&#10;AIIEAAAOAAAAAAAAAAAAAAAAAC4CAABkcnMvZTJvRG9jLnhtbFBLAQItABQABgAIAAAAIQAfH47d&#10;4gAAAAkBAAAPAAAAAAAAAAAAAAAAAJwEAABkcnMvZG93bnJldi54bWxQSwUGAAAAAAQABADzAAAA&#10;qwUAAAAA&#10;" fillcolor="white [3201]" stroked="f" strokeweight=".5pt">
                <v:textbox>
                  <w:txbxContent>
                    <w:p w14:paraId="3AC4E12E" w14:textId="77777777" w:rsidR="00C438C8" w:rsidRDefault="00C438C8"/>
                  </w:txbxContent>
                </v:textbox>
              </v:shape>
            </w:pict>
          </mc:Fallback>
        </mc:AlternateContent>
      </w:r>
      <w:r w:rsidR="002E7018">
        <w:rPr>
          <w:noProof/>
        </w:rPr>
        <w:drawing>
          <wp:inline distT="0" distB="0" distL="0" distR="0" wp14:anchorId="348302C2" wp14:editId="37B71609">
            <wp:extent cx="5210175" cy="28860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10175" cy="2886075"/>
                    </a:xfrm>
                    <a:prstGeom prst="rect">
                      <a:avLst/>
                    </a:prstGeom>
                  </pic:spPr>
                </pic:pic>
              </a:graphicData>
            </a:graphic>
          </wp:inline>
        </w:drawing>
      </w:r>
    </w:p>
    <w:p w14:paraId="516E0133" w14:textId="31D542FF" w:rsidR="00323692" w:rsidRPr="000B31D7" w:rsidRDefault="00323692" w:rsidP="000B31D7">
      <w:pPr>
        <w:spacing w:after="0" w:line="480" w:lineRule="auto"/>
        <w:jc w:val="center"/>
        <w:rPr>
          <w:rFonts w:ascii="Times New Roman" w:hAnsi="Times New Roman" w:cs="Times New Roman"/>
          <w:color w:val="0D0D0D" w:themeColor="text1" w:themeTint="F2"/>
          <w:sz w:val="24"/>
          <w:szCs w:val="24"/>
        </w:rPr>
      </w:pPr>
      <w:r>
        <w:rPr>
          <w:rFonts w:ascii="Times New Roman" w:hAnsi="Times New Roman" w:cs="Times New Roman"/>
          <w:color w:val="0D0D0D" w:themeColor="text1" w:themeTint="F2"/>
          <w:sz w:val="24"/>
          <w:szCs w:val="24"/>
        </w:rPr>
        <w:t>Figure 4.1: Simulation showing power ON</w:t>
      </w:r>
    </w:p>
    <w:p w14:paraId="645ED429" w14:textId="0F7A2616" w:rsidR="00323692" w:rsidRDefault="00323692"/>
    <w:p w14:paraId="40E0EAC7" w14:textId="65F3C408" w:rsidR="00323692" w:rsidRDefault="00323692">
      <w:r>
        <w:rPr>
          <w:rFonts w:ascii="Times New Roman" w:hAnsi="Times New Roman" w:cs="Times New Roman"/>
          <w:noProof/>
          <w:color w:val="0D0D0D" w:themeColor="text1" w:themeTint="F2"/>
          <w:sz w:val="24"/>
          <w:szCs w:val="24"/>
        </w:rPr>
        <mc:AlternateContent>
          <mc:Choice Requires="wps">
            <w:drawing>
              <wp:anchor distT="0" distB="0" distL="114300" distR="114300" simplePos="0" relativeHeight="251706368" behindDoc="0" locked="0" layoutInCell="1" allowOverlap="1" wp14:anchorId="18868551" wp14:editId="7050EC47">
                <wp:simplePos x="0" y="0"/>
                <wp:positionH relativeFrom="column">
                  <wp:posOffset>621275</wp:posOffset>
                </wp:positionH>
                <wp:positionV relativeFrom="paragraph">
                  <wp:posOffset>32722</wp:posOffset>
                </wp:positionV>
                <wp:extent cx="4318635" cy="1237615"/>
                <wp:effectExtent l="0" t="0" r="24765" b="19685"/>
                <wp:wrapNone/>
                <wp:docPr id="43" name="Text Box 43"/>
                <wp:cNvGraphicFramePr/>
                <a:graphic xmlns:a="http://schemas.openxmlformats.org/drawingml/2006/main">
                  <a:graphicData uri="http://schemas.microsoft.com/office/word/2010/wordprocessingShape">
                    <wps:wsp>
                      <wps:cNvSpPr txBox="1"/>
                      <wps:spPr>
                        <a:xfrm>
                          <a:off x="0" y="0"/>
                          <a:ext cx="4318635" cy="1237615"/>
                        </a:xfrm>
                        <a:prstGeom prst="rect">
                          <a:avLst/>
                        </a:prstGeom>
                        <a:solidFill>
                          <a:schemeClr val="tx1">
                            <a:lumMod val="65000"/>
                            <a:lumOff val="35000"/>
                          </a:schemeClr>
                        </a:solidFill>
                        <a:ln w="6350">
                          <a:solidFill>
                            <a:prstClr val="black"/>
                          </a:solidFill>
                        </a:ln>
                      </wps:spPr>
                      <wps:txbx>
                        <w:txbxContent>
                          <w:p w14:paraId="77AF2DA0" w14:textId="77777777" w:rsidR="00323692" w:rsidRPr="00C438C8" w:rsidRDefault="00323692">
                            <w:pPr>
                              <w:rPr>
                                <w:rFonts w:ascii="Bodoni" w:hAnsi="Bodoni" w:cstheme="majorHAnsi"/>
                                <w:color w:val="FFFFFF" w:themeColor="background1"/>
                                <w:sz w:val="14"/>
                                <w:szCs w:val="14"/>
                              </w:rPr>
                            </w:pPr>
                            <w:r w:rsidRPr="00C438C8">
                              <w:rPr>
                                <w:rFonts w:ascii="Bodoni" w:hAnsi="Bodoni" w:cstheme="majorHAnsi"/>
                                <w:color w:val="FFFFFF" w:themeColor="background1"/>
                                <w:sz w:val="14"/>
                                <w:szCs w:val="14"/>
                              </w:rPr>
                              <w:t>SIMULATION OF VARIABLE D.C. POWER SUPPLY WITH POWER 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868551" id="Text Box 43" o:spid="_x0000_s1079" type="#_x0000_t202" style="position:absolute;margin-left:48.9pt;margin-top:2.6pt;width:340.05pt;height:97.4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dzZFbAIAAOcEAAAOAAAAZHJzL2Uyb0RvYy54bWysVMtu2zAQvBfoPxC8N5L8ampEDtwEKQqk&#10;SYCkyJmmqFgoXyVpS+nXd0hJjpP2VPRCk7ur2d3ZWZ+dd0qSvXC+MbqkxUlOidDcVI1+Kun3h6sP&#10;p5T4wHTFpNGipM/C0/PV+3dnrV2KidkaWQlHAKL9srUl3YZgl1nm+VYo5k+MFRrO2jjFAp7uKasc&#10;a4GuZDbJ80XWGldZZ7jwHtbL3klXCb+uBQ+3de1FILKkqC2k06VzE89sdcaWT47ZbcOHMtg/VKFY&#10;o5H0AHXJAiM71/wBpRrujDd1OOFGZaauGy5SD+imyN90c79lVqReQI63B5r8/4PlN/s7R5qqpLMp&#10;JZopzOhBdIF8Nh2BCfy01i8Rdm8RGDrYMefR7mGMbXe1U/EXDRH4wfTzgd2IxmGcTYvTxXROCYev&#10;mEw/Lop5xMlePrfOhy/CKBIvJXUYX2KV7a996EPHkJjNG9lUV42U6RElIy6kI3uGYYeuSJ/Knfpm&#10;qt62mOf5MHKYIYzePB3NqCQJL6Kkul4lkJq0JUUHeQJ+5YtVHVJvJOM/hs6OooAuNWAjnz1v8Ra6&#10;TZf4n85GUjemegbXzvRq9ZZfNcC/Zj7cMQd5gl6sXLjFUUuDosxwo2Rr3K+/2WM8VAMvJS3kXlL/&#10;c8ecoER+1dDTp2I2i/uRHrP5xwke7tizOfbonbowILnAcluerjE+yPFaO6MesZnrmBUupjlyYyrj&#10;9SL0S4jN5mK9TkHYCMvCtb63PELHoUZeH7pH5uwgiQA13ZhxMdjyjTL62PilNutdMHWTZBOJ7lkd&#10;+Mc2pQEPmx/X9fidol7+n1a/AQAA//8DAFBLAwQUAAYACAAAACEAYOPcpt0AAAAIAQAADwAAAGRy&#10;cy9kb3ducmV2LnhtbEyPQUvDQBSE74L/YXmCF7GbBGxszEsRW0EvQmsPPW6zzySYfRuy2zb+e58n&#10;exxmmPmmXE6uVycaQ+cZIZ0loIhrbztuEHafr/ePoEI0bE3vmRB+KMCyur4qTWH9mTd02sZGSQmH&#10;wiC0MQ6F1qFuyZkw8wOxeF9+dCaKHBttR3OWctfrLEnm2pmOZaE1A720VH9vjw5hTXqfzddvRGl6&#10;F2jjVh/T+wrx9mZ6fgIVaYr/YfjDF3SohOngj2yD6hEWuZBHhIcMlNh5ni9AHRBkNQVdlfryQPUL&#10;AAD//wMAUEsBAi0AFAAGAAgAAAAhALaDOJL+AAAA4QEAABMAAAAAAAAAAAAAAAAAAAAAAFtDb250&#10;ZW50X1R5cGVzXS54bWxQSwECLQAUAAYACAAAACEAOP0h/9YAAACUAQAACwAAAAAAAAAAAAAAAAAv&#10;AQAAX3JlbHMvLnJlbHNQSwECLQAUAAYACAAAACEAjHc2RWwCAADnBAAADgAAAAAAAAAAAAAAAAAu&#10;AgAAZHJzL2Uyb0RvYy54bWxQSwECLQAUAAYACAAAACEAYOPcpt0AAAAIAQAADwAAAAAAAAAAAAAA&#10;AADGBAAAZHJzL2Rvd25yZXYueG1sUEsFBgAAAAAEAAQA8wAAANAFAAAAAA==&#10;" fillcolor="#5a5a5a [2109]" strokeweight=".5pt">
                <v:textbox>
                  <w:txbxContent>
                    <w:p w14:paraId="77AF2DA0" w14:textId="77777777" w:rsidR="00323692" w:rsidRPr="00C438C8" w:rsidRDefault="00323692">
                      <w:pPr>
                        <w:rPr>
                          <w:rFonts w:ascii="Bodoni" w:hAnsi="Bodoni" w:cstheme="majorHAnsi"/>
                          <w:color w:val="FFFFFF" w:themeColor="background1"/>
                          <w:sz w:val="14"/>
                          <w:szCs w:val="14"/>
                        </w:rPr>
                      </w:pPr>
                      <w:r w:rsidRPr="00C438C8">
                        <w:rPr>
                          <w:rFonts w:ascii="Bodoni" w:hAnsi="Bodoni" w:cstheme="majorHAnsi"/>
                          <w:color w:val="FFFFFF" w:themeColor="background1"/>
                          <w:sz w:val="14"/>
                          <w:szCs w:val="14"/>
                        </w:rPr>
                        <w:t>SIMULATION OF VARIABLE D.C. POWER SUPPLY WITH POWER ON</w:t>
                      </w:r>
                    </w:p>
                  </w:txbxContent>
                </v:textbox>
              </v:shape>
            </w:pict>
          </mc:Fallback>
        </mc:AlternateContent>
      </w:r>
    </w:p>
    <w:p w14:paraId="204158F9" w14:textId="77777777" w:rsidR="00323692" w:rsidRDefault="00323692"/>
    <w:p w14:paraId="2660BFF7" w14:textId="77777777" w:rsidR="00323692" w:rsidRDefault="00323692"/>
    <w:p w14:paraId="7223DCED" w14:textId="77777777" w:rsidR="00323692" w:rsidRDefault="00323692"/>
    <w:p w14:paraId="67DECE95" w14:textId="77777777" w:rsidR="00323692" w:rsidRDefault="00323692"/>
    <w:p w14:paraId="69A80D7B" w14:textId="5EE850E6" w:rsidR="00323692" w:rsidRDefault="00323692" w:rsidP="00323692">
      <w:pPr>
        <w:spacing w:after="0" w:line="480" w:lineRule="auto"/>
        <w:jc w:val="center"/>
        <w:rPr>
          <w:rFonts w:ascii="Times New Roman" w:hAnsi="Times New Roman" w:cs="Times New Roman"/>
          <w:color w:val="0D0D0D" w:themeColor="text1" w:themeTint="F2"/>
          <w:sz w:val="24"/>
          <w:szCs w:val="24"/>
        </w:rPr>
      </w:pPr>
      <w:r>
        <w:rPr>
          <w:rFonts w:ascii="Times New Roman" w:hAnsi="Times New Roman" w:cs="Times New Roman"/>
          <w:color w:val="0D0D0D" w:themeColor="text1" w:themeTint="F2"/>
          <w:sz w:val="24"/>
          <w:szCs w:val="24"/>
        </w:rPr>
        <w:t>Figure 4.2: Virtual Booting status</w:t>
      </w:r>
    </w:p>
    <w:p w14:paraId="2EDFD74E" w14:textId="77777777" w:rsidR="000B31D7" w:rsidRPr="003E1D1B" w:rsidRDefault="000B31D7" w:rsidP="00323692">
      <w:pPr>
        <w:spacing w:after="0" w:line="480" w:lineRule="auto"/>
        <w:jc w:val="center"/>
        <w:rPr>
          <w:rFonts w:ascii="Times New Roman" w:hAnsi="Times New Roman" w:cs="Times New Roman"/>
          <w:color w:val="0D0D0D" w:themeColor="text1" w:themeTint="F2"/>
          <w:sz w:val="24"/>
          <w:szCs w:val="24"/>
        </w:rPr>
      </w:pPr>
    </w:p>
    <w:p w14:paraId="1B416B24" w14:textId="77777777" w:rsidR="000B31D7" w:rsidRPr="003E1D1B" w:rsidRDefault="000B31D7" w:rsidP="000B31D7">
      <w:pPr>
        <w:spacing w:after="0" w:line="480" w:lineRule="auto"/>
        <w:jc w:val="center"/>
        <w:rPr>
          <w:rFonts w:ascii="Times New Roman" w:hAnsi="Times New Roman" w:cs="Times New Roman"/>
          <w:color w:val="0D0D0D" w:themeColor="text1" w:themeTint="F2"/>
          <w:sz w:val="24"/>
          <w:szCs w:val="24"/>
        </w:rPr>
      </w:pPr>
      <w:r w:rsidRPr="003E1D1B">
        <w:rPr>
          <w:rFonts w:ascii="Times New Roman" w:hAnsi="Times New Roman" w:cs="Times New Roman"/>
          <w:noProof/>
          <w:color w:val="0D0D0D" w:themeColor="text1" w:themeTint="F2"/>
          <w:sz w:val="24"/>
          <w:szCs w:val="24"/>
        </w:rPr>
        <w:drawing>
          <wp:inline distT="0" distB="0" distL="0" distR="0" wp14:anchorId="2941A182" wp14:editId="55DDBB83">
            <wp:extent cx="2737328" cy="2279177"/>
            <wp:effectExtent l="0" t="0" r="635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hatsApp Image 2023-08-26 at 10.25.18 (1).jpeg"/>
                    <pic:cNvPicPr/>
                  </pic:nvPicPr>
                  <pic:blipFill rotWithShape="1">
                    <a:blip r:embed="rId53">
                      <a:extLst>
                        <a:ext uri="{28A0092B-C50C-407E-A947-70E740481C1C}">
                          <a14:useLocalDpi xmlns:a14="http://schemas.microsoft.com/office/drawing/2010/main" val="0"/>
                        </a:ext>
                      </a:extLst>
                    </a:blip>
                    <a:srcRect t="30233" b="22931"/>
                    <a:stretch/>
                  </pic:blipFill>
                  <pic:spPr bwMode="auto">
                    <a:xfrm>
                      <a:off x="0" y="0"/>
                      <a:ext cx="2762879" cy="2300452"/>
                    </a:xfrm>
                    <a:prstGeom prst="rect">
                      <a:avLst/>
                    </a:prstGeom>
                    <a:ln>
                      <a:noFill/>
                    </a:ln>
                    <a:extLst>
                      <a:ext uri="{53640926-AAD7-44D8-BBD7-CCE9431645EC}">
                        <a14:shadowObscured xmlns:a14="http://schemas.microsoft.com/office/drawing/2010/main"/>
                      </a:ext>
                    </a:extLst>
                  </pic:spPr>
                </pic:pic>
              </a:graphicData>
            </a:graphic>
          </wp:inline>
        </w:drawing>
      </w:r>
    </w:p>
    <w:p w14:paraId="37B8026B" w14:textId="12A17BBA" w:rsidR="000B31D7" w:rsidRPr="003E1D1B" w:rsidRDefault="000B31D7" w:rsidP="000B31D7">
      <w:pPr>
        <w:spacing w:after="0" w:line="480" w:lineRule="auto"/>
        <w:jc w:val="center"/>
        <w:rPr>
          <w:rFonts w:ascii="Times New Roman" w:hAnsi="Times New Roman" w:cs="Times New Roman"/>
          <w:color w:val="0D0D0D" w:themeColor="text1" w:themeTint="F2"/>
          <w:sz w:val="24"/>
          <w:szCs w:val="24"/>
        </w:rPr>
      </w:pPr>
      <w:r w:rsidRPr="003E1D1B">
        <w:rPr>
          <w:rFonts w:ascii="Times New Roman" w:hAnsi="Times New Roman" w:cs="Times New Roman"/>
          <w:color w:val="0D0D0D" w:themeColor="text1" w:themeTint="F2"/>
          <w:sz w:val="24"/>
          <w:szCs w:val="24"/>
        </w:rPr>
        <w:t xml:space="preserve">Figure </w:t>
      </w:r>
      <w:r>
        <w:rPr>
          <w:rFonts w:ascii="Times New Roman" w:hAnsi="Times New Roman" w:cs="Times New Roman"/>
          <w:color w:val="0D0D0D" w:themeColor="text1" w:themeTint="F2"/>
          <w:sz w:val="24"/>
          <w:szCs w:val="24"/>
        </w:rPr>
        <w:t>4.3</w:t>
      </w:r>
      <w:r w:rsidRPr="003E1D1B">
        <w:rPr>
          <w:rFonts w:ascii="Times New Roman" w:hAnsi="Times New Roman" w:cs="Times New Roman"/>
          <w:color w:val="0D0D0D" w:themeColor="text1" w:themeTint="F2"/>
          <w:sz w:val="24"/>
          <w:szCs w:val="24"/>
        </w:rPr>
        <w:t xml:space="preserve"> Transformer output waveform</w:t>
      </w:r>
    </w:p>
    <w:p w14:paraId="35092248" w14:textId="64DF5C24" w:rsidR="000E5D44" w:rsidRDefault="000E5D44">
      <w:r>
        <w:br w:type="page"/>
      </w:r>
    </w:p>
    <w:p w14:paraId="7577950E" w14:textId="77777777" w:rsidR="007306FE" w:rsidRPr="003E1D1B" w:rsidRDefault="007306FE" w:rsidP="007306FE">
      <w:pPr>
        <w:spacing w:after="0" w:line="480" w:lineRule="auto"/>
        <w:jc w:val="center"/>
        <w:rPr>
          <w:rFonts w:ascii="Times New Roman" w:hAnsi="Times New Roman" w:cs="Times New Roman"/>
          <w:color w:val="0D0D0D" w:themeColor="text1" w:themeTint="F2"/>
          <w:sz w:val="24"/>
          <w:szCs w:val="24"/>
        </w:rPr>
      </w:pPr>
      <w:r w:rsidRPr="003E1D1B">
        <w:rPr>
          <w:rFonts w:ascii="Times New Roman" w:hAnsi="Times New Roman" w:cs="Times New Roman"/>
          <w:noProof/>
          <w:color w:val="0D0D0D" w:themeColor="text1" w:themeTint="F2"/>
          <w:sz w:val="24"/>
          <w:szCs w:val="24"/>
        </w:rPr>
        <w:lastRenderedPageBreak/>
        <w:drawing>
          <wp:inline distT="0" distB="0" distL="0" distR="0" wp14:anchorId="59A557DB" wp14:editId="3728578F">
            <wp:extent cx="4258101" cy="244570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WhatsApp Image 2023-08-26 at 10.25.18 (1).jpeg"/>
                    <pic:cNvPicPr/>
                  </pic:nvPicPr>
                  <pic:blipFill rotWithShape="1">
                    <a:blip r:embed="rId54">
                      <a:extLst>
                        <a:ext uri="{28A0092B-C50C-407E-A947-70E740481C1C}">
                          <a14:useLocalDpi xmlns:a14="http://schemas.microsoft.com/office/drawing/2010/main" val="0"/>
                        </a:ext>
                      </a:extLst>
                    </a:blip>
                    <a:srcRect l="1635" t="737" b="10048"/>
                    <a:stretch/>
                  </pic:blipFill>
                  <pic:spPr bwMode="auto">
                    <a:xfrm>
                      <a:off x="0" y="0"/>
                      <a:ext cx="4278093" cy="2457191"/>
                    </a:xfrm>
                    <a:prstGeom prst="rect">
                      <a:avLst/>
                    </a:prstGeom>
                    <a:ln>
                      <a:noFill/>
                    </a:ln>
                    <a:extLst>
                      <a:ext uri="{53640926-AAD7-44D8-BBD7-CCE9431645EC}">
                        <a14:shadowObscured xmlns:a14="http://schemas.microsoft.com/office/drawing/2010/main"/>
                      </a:ext>
                    </a:extLst>
                  </pic:spPr>
                </pic:pic>
              </a:graphicData>
            </a:graphic>
          </wp:inline>
        </w:drawing>
      </w:r>
    </w:p>
    <w:p w14:paraId="079E295C" w14:textId="23152D5A" w:rsidR="007306FE" w:rsidRPr="003E1D1B" w:rsidRDefault="007306FE" w:rsidP="007306FE">
      <w:pPr>
        <w:spacing w:after="0" w:line="480" w:lineRule="auto"/>
        <w:jc w:val="center"/>
        <w:rPr>
          <w:rFonts w:ascii="Times New Roman" w:hAnsi="Times New Roman" w:cs="Times New Roman"/>
          <w:color w:val="0D0D0D" w:themeColor="text1" w:themeTint="F2"/>
          <w:sz w:val="24"/>
          <w:szCs w:val="24"/>
        </w:rPr>
      </w:pPr>
      <w:r w:rsidRPr="003E1D1B">
        <w:rPr>
          <w:rFonts w:ascii="Times New Roman" w:hAnsi="Times New Roman" w:cs="Times New Roman"/>
          <w:color w:val="0D0D0D" w:themeColor="text1" w:themeTint="F2"/>
          <w:sz w:val="24"/>
          <w:szCs w:val="24"/>
        </w:rPr>
        <w:t xml:space="preserve">Figure </w:t>
      </w:r>
      <w:r>
        <w:rPr>
          <w:rFonts w:ascii="Times New Roman" w:hAnsi="Times New Roman" w:cs="Times New Roman"/>
          <w:color w:val="0D0D0D" w:themeColor="text1" w:themeTint="F2"/>
          <w:sz w:val="24"/>
          <w:szCs w:val="24"/>
        </w:rPr>
        <w:t>4.4</w:t>
      </w:r>
      <w:r w:rsidRPr="003E1D1B">
        <w:rPr>
          <w:rFonts w:ascii="Times New Roman" w:hAnsi="Times New Roman" w:cs="Times New Roman"/>
          <w:color w:val="0D0D0D" w:themeColor="text1" w:themeTint="F2"/>
          <w:sz w:val="24"/>
          <w:szCs w:val="24"/>
        </w:rPr>
        <w:t>: Waveform of dual transformer output</w:t>
      </w:r>
    </w:p>
    <w:p w14:paraId="023A2A99" w14:textId="78FBCAF4" w:rsidR="00323692" w:rsidRPr="004D3730" w:rsidRDefault="00323692" w:rsidP="00323692">
      <w:pPr>
        <w:rPr>
          <w:rFonts w:ascii="Times New Roman" w:hAnsi="Times New Roman" w:cs="Times New Roman"/>
          <w:b/>
          <w:sz w:val="24"/>
        </w:rPr>
      </w:pPr>
      <w:r>
        <w:rPr>
          <w:rFonts w:ascii="Times New Roman" w:hAnsi="Times New Roman" w:cs="Times New Roman"/>
          <w:b/>
          <w:sz w:val="24"/>
        </w:rPr>
        <w:t>4.1.</w:t>
      </w:r>
      <w:r w:rsidR="00A8422F">
        <w:rPr>
          <w:rFonts w:ascii="Times New Roman" w:hAnsi="Times New Roman" w:cs="Times New Roman"/>
          <w:b/>
          <w:sz w:val="24"/>
        </w:rPr>
        <w:t>2</w:t>
      </w:r>
      <w:r w:rsidRPr="004D3730">
        <w:rPr>
          <w:rFonts w:ascii="Times New Roman" w:hAnsi="Times New Roman" w:cs="Times New Roman"/>
          <w:b/>
          <w:sz w:val="24"/>
        </w:rPr>
        <w:tab/>
        <w:t>Flowchart</w:t>
      </w:r>
    </w:p>
    <w:p w14:paraId="0C80D49A" w14:textId="77777777" w:rsidR="00323692" w:rsidRDefault="00323692" w:rsidP="00323692">
      <w:r>
        <w:rPr>
          <w:noProof/>
        </w:rPr>
        <mc:AlternateContent>
          <mc:Choice Requires="wpg">
            <w:drawing>
              <wp:anchor distT="0" distB="0" distL="114300" distR="114300" simplePos="0" relativeHeight="251708416" behindDoc="0" locked="0" layoutInCell="1" allowOverlap="1" wp14:anchorId="78D4A19B" wp14:editId="1048BBA3">
                <wp:simplePos x="0" y="0"/>
                <wp:positionH relativeFrom="margin">
                  <wp:align>right</wp:align>
                </wp:positionH>
                <wp:positionV relativeFrom="paragraph">
                  <wp:posOffset>27305</wp:posOffset>
                </wp:positionV>
                <wp:extent cx="4965700" cy="5060315"/>
                <wp:effectExtent l="0" t="0" r="25400" b="26035"/>
                <wp:wrapNone/>
                <wp:docPr id="20" name="Group 20"/>
                <wp:cNvGraphicFramePr/>
                <a:graphic xmlns:a="http://schemas.openxmlformats.org/drawingml/2006/main">
                  <a:graphicData uri="http://schemas.microsoft.com/office/word/2010/wordprocessingGroup">
                    <wpg:wgp>
                      <wpg:cNvGrpSpPr/>
                      <wpg:grpSpPr>
                        <a:xfrm>
                          <a:off x="0" y="0"/>
                          <a:ext cx="4965700" cy="5060315"/>
                          <a:chOff x="0" y="0"/>
                          <a:chExt cx="4966138" cy="5060730"/>
                        </a:xfrm>
                      </wpg:grpSpPr>
                      <wps:wsp>
                        <wps:cNvPr id="15" name="Straight Connector 15"/>
                        <wps:cNvCnPr/>
                        <wps:spPr>
                          <a:xfrm>
                            <a:off x="993228" y="551793"/>
                            <a:ext cx="0" cy="403658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cNvPr id="19" name="Group 19"/>
                        <wpg:cNvGrpSpPr/>
                        <wpg:grpSpPr>
                          <a:xfrm>
                            <a:off x="0" y="0"/>
                            <a:ext cx="4966138" cy="5060730"/>
                            <a:chOff x="0" y="0"/>
                            <a:chExt cx="4966138" cy="5060730"/>
                          </a:xfrm>
                        </wpg:grpSpPr>
                        <wps:wsp>
                          <wps:cNvPr id="4" name="Flowchart: Terminator 4"/>
                          <wps:cNvSpPr/>
                          <wps:spPr>
                            <a:xfrm>
                              <a:off x="47296" y="0"/>
                              <a:ext cx="1907540" cy="551180"/>
                            </a:xfrm>
                            <a:prstGeom prst="flowChartTermina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494A788" w14:textId="77777777" w:rsidR="00323692" w:rsidRPr="00E3431C" w:rsidRDefault="00323692" w:rsidP="00323692">
                                <w:pPr>
                                  <w:jc w:val="center"/>
                                  <w:rPr>
                                    <w:rFonts w:ascii="Times New Roman" w:hAnsi="Times New Roman" w:cs="Times New Roman"/>
                                    <w:color w:val="000000" w:themeColor="text1"/>
                                    <w:sz w:val="32"/>
                                    <w:szCs w:val="24"/>
                                  </w:rPr>
                                </w:pPr>
                                <w:r w:rsidRPr="00E3431C">
                                  <w:rPr>
                                    <w:rFonts w:ascii="Times New Roman" w:hAnsi="Times New Roman" w:cs="Times New Roman"/>
                                    <w:color w:val="000000" w:themeColor="text1"/>
                                    <w:sz w:val="32"/>
                                    <w:szCs w:val="24"/>
                                  </w:rPr>
                                  <w:t>A.C. Voltage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Text Box 7"/>
                          <wps:cNvSpPr txBox="1"/>
                          <wps:spPr>
                            <a:xfrm>
                              <a:off x="0" y="1355834"/>
                              <a:ext cx="2096770" cy="803910"/>
                            </a:xfrm>
                            <a:prstGeom prst="rect">
                              <a:avLst/>
                            </a:prstGeom>
                            <a:solidFill>
                              <a:schemeClr val="lt1"/>
                            </a:solidFill>
                            <a:ln w="6350">
                              <a:solidFill>
                                <a:prstClr val="black"/>
                              </a:solidFill>
                            </a:ln>
                          </wps:spPr>
                          <wps:txbx>
                            <w:txbxContent>
                              <w:p w14:paraId="75EBD037" w14:textId="77777777" w:rsidR="00323692" w:rsidRPr="00E3431C" w:rsidRDefault="00323692" w:rsidP="00323692">
                                <w:pPr>
                                  <w:jc w:val="center"/>
                                  <w:rPr>
                                    <w:rFonts w:ascii="Times New Roman" w:hAnsi="Times New Roman" w:cs="Times New Roman"/>
                                    <w:sz w:val="24"/>
                                    <w:szCs w:val="24"/>
                                  </w:rPr>
                                </w:pPr>
                                <w:r w:rsidRPr="00E3431C">
                                  <w:rPr>
                                    <w:rFonts w:ascii="Times New Roman" w:hAnsi="Times New Roman" w:cs="Times New Roman"/>
                                    <w:sz w:val="24"/>
                                    <w:szCs w:val="24"/>
                                  </w:rPr>
                                  <w:t>Rectifier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 name="Text Box 12"/>
                          <wps:cNvSpPr txBox="1"/>
                          <wps:spPr>
                            <a:xfrm>
                              <a:off x="0" y="2790496"/>
                              <a:ext cx="2096770" cy="803910"/>
                            </a:xfrm>
                            <a:prstGeom prst="rect">
                              <a:avLst/>
                            </a:prstGeom>
                            <a:solidFill>
                              <a:schemeClr val="lt1"/>
                            </a:solidFill>
                            <a:ln w="6350">
                              <a:solidFill>
                                <a:prstClr val="black"/>
                              </a:solidFill>
                            </a:ln>
                          </wps:spPr>
                          <wps:txbx>
                            <w:txbxContent>
                              <w:p w14:paraId="729FB694" w14:textId="77777777" w:rsidR="00323692" w:rsidRPr="00E3431C" w:rsidRDefault="00323692" w:rsidP="00323692">
                                <w:pPr>
                                  <w:jc w:val="center"/>
                                  <w:rPr>
                                    <w:rFonts w:ascii="Times New Roman" w:hAnsi="Times New Roman" w:cs="Times New Roman"/>
                                    <w:sz w:val="24"/>
                                    <w:szCs w:val="24"/>
                                  </w:rPr>
                                </w:pPr>
                                <w:r w:rsidRPr="00E3431C">
                                  <w:rPr>
                                    <w:rFonts w:ascii="Times New Roman" w:hAnsi="Times New Roman" w:cs="Times New Roman"/>
                                    <w:sz w:val="24"/>
                                    <w:szCs w:val="24"/>
                                  </w:rPr>
                                  <w:t>Variable D.C.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 name="Text Box 13"/>
                          <wps:cNvSpPr txBox="1"/>
                          <wps:spPr>
                            <a:xfrm>
                              <a:off x="0" y="4256689"/>
                              <a:ext cx="2096814" cy="804041"/>
                            </a:xfrm>
                            <a:prstGeom prst="rect">
                              <a:avLst/>
                            </a:prstGeom>
                            <a:solidFill>
                              <a:schemeClr val="lt1"/>
                            </a:solidFill>
                            <a:ln w="6350">
                              <a:solidFill>
                                <a:prstClr val="black"/>
                              </a:solidFill>
                            </a:ln>
                          </wps:spPr>
                          <wps:txbx>
                            <w:txbxContent>
                              <w:p w14:paraId="742C3B7B" w14:textId="77777777" w:rsidR="00323692" w:rsidRPr="00E3431C" w:rsidRDefault="00323692" w:rsidP="00323692">
                                <w:pPr>
                                  <w:jc w:val="center"/>
                                  <w:rPr>
                                    <w:rFonts w:ascii="Times New Roman" w:hAnsi="Times New Roman" w:cs="Times New Roman"/>
                                    <w:sz w:val="24"/>
                                    <w:szCs w:val="24"/>
                                  </w:rPr>
                                </w:pPr>
                                <w:r w:rsidRPr="00E3431C">
                                  <w:rPr>
                                    <w:rFonts w:ascii="Times New Roman" w:hAnsi="Times New Roman" w:cs="Times New Roman"/>
                                    <w:sz w:val="24"/>
                                    <w:szCs w:val="24"/>
                                  </w:rPr>
                                  <w:t>Display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 name="Text Box 14"/>
                          <wps:cNvSpPr txBox="1"/>
                          <wps:spPr>
                            <a:xfrm>
                              <a:off x="2869324" y="4256689"/>
                              <a:ext cx="2096814" cy="804041"/>
                            </a:xfrm>
                            <a:prstGeom prst="rect">
                              <a:avLst/>
                            </a:prstGeom>
                            <a:solidFill>
                              <a:schemeClr val="lt1"/>
                            </a:solidFill>
                            <a:ln w="6350">
                              <a:solidFill>
                                <a:prstClr val="black"/>
                              </a:solidFill>
                            </a:ln>
                          </wps:spPr>
                          <wps:txbx>
                            <w:txbxContent>
                              <w:p w14:paraId="5FF2D74A" w14:textId="0F09B128" w:rsidR="00323692" w:rsidRPr="00E3431C" w:rsidRDefault="00EC2323" w:rsidP="00323692">
                                <w:pPr>
                                  <w:jc w:val="center"/>
                                  <w:rPr>
                                    <w:rFonts w:ascii="Times New Roman" w:hAnsi="Times New Roman" w:cs="Times New Roman"/>
                                    <w:sz w:val="24"/>
                                    <w:szCs w:val="24"/>
                                  </w:rPr>
                                </w:pPr>
                                <w:r>
                                  <w:rPr>
                                    <w:rFonts w:ascii="Times New Roman" w:hAnsi="Times New Roman" w:cs="Times New Roman"/>
                                    <w:sz w:val="24"/>
                                    <w:szCs w:val="24"/>
                                  </w:rPr>
                                  <w:t>Output terminal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8" name="Group 18"/>
                          <wpg:cNvGrpSpPr/>
                          <wpg:grpSpPr>
                            <a:xfrm>
                              <a:off x="993228" y="3862551"/>
                              <a:ext cx="2806262" cy="394138"/>
                              <a:chOff x="0" y="0"/>
                              <a:chExt cx="2806262" cy="394138"/>
                            </a:xfrm>
                          </wpg:grpSpPr>
                          <wps:wsp>
                            <wps:cNvPr id="16" name="Straight Connector 16"/>
                            <wps:cNvCnPr/>
                            <wps:spPr>
                              <a:xfrm>
                                <a:off x="0" y="0"/>
                                <a:ext cx="2806262"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7" name="Straight Connector 17"/>
                            <wps:cNvCnPr/>
                            <wps:spPr>
                              <a:xfrm>
                                <a:off x="2806262" y="0"/>
                                <a:ext cx="0" cy="394138"/>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wgp>
                  </a:graphicData>
                </a:graphic>
              </wp:anchor>
            </w:drawing>
          </mc:Choice>
          <mc:Fallback>
            <w:pict>
              <v:group w14:anchorId="78D4A19B" id="Group 20" o:spid="_x0000_s1080" style="position:absolute;margin-left:339.8pt;margin-top:2.15pt;width:391pt;height:398.45pt;z-index:251708416;mso-position-horizontal:right;mso-position-horizontal-relative:margin;mso-position-vertical-relative:text" coordsize="49661,506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7jLHAUAAN8cAAAOAAAAZHJzL2Uyb0RvYy54bWzsWVtT6zYQfu9M/4PH7yW+34ZwhuYUpjPM&#10;OUyhc56FIsee2pIrCxL667uSLDkkPhygbdoCPARL1mX30367q/Xxh03bOHeE9zWjc9c/8lyHUMyW&#10;NV3N3V+vz37IXKcXiC5RwyiZu/ekdz+cfP/d8borSMAq1iwJd2AR2hfrbu5WQnTFbNbjirSoP2Id&#10;ofCyZLxFApp8NVtytIbV22YWeF4yWzO+7DjDpO+h96N+6Z6o9cuSYPG5LHsinGbugmxC/XL1eyN/&#10;ZyfHqFhx1FU1HsRAL5CiRTWFTe1SH5FAzi2v95Zqa8xZz0pxhFk7Y2VZY6J0AG18b0ebc85uO6XL&#10;qlivOgsTQLuD04uXxZ/uLrlTL+duAPBQ1MIZqW0daAM4625VwJhz3l11l3zoWOmW1HdT8lb+B02c&#10;jYL13sJKNsLB0BnlSZx6sDyGd7GXeKEfa+BxBaezNw9XP40zEz8EEzIz01BJNTMbz6R8Vpx1B0bU&#10;jzj1fw2nqwp1RMHfSwwGnED2AacrwVG9qoSzYJSCpTHuaMWkHDBhQQfE+qIH8CbgyvMwCEA9iUvs&#10;p3moYTHADZBFXpjEmYLMKo6KjvfinLDWkQ9zt6mplBUV6O6iF3BQMNQMkd0NddZA0EAehGz3rKmX&#10;Z3XTqIakG1k03LlDQBSx8aUgsMLWKGg1FDqlclod9STuG6LX/4WUYEhw3r7e4OGaCGNChVm3oTBa&#10;TitBAjtxkOyxicN4OZUoej9nsp2hdmZU2MltTRmfEnuEotTjDQJabwnBDVveq4NW0ID9adYoq7QE&#10;MsaTG+PRJPNzCfTfRLJJqqDi/0iyyMB01rA1rhAXhXNNOBwTkjSLNGqKZdYvGbM0vsE6pSgN8kSR&#10;bPD3hl9+7qVxZBxT7PvZQ+8yMmggWQnSLKQ0oyyPcY4ySTA44IPSL5iyY0M/KUtfoSXRTI89+DNc&#10;N7xTzJ9m6BOofWiGNtapfJWhYnOzUTEuVE50JK3Dmc4I+g6f1eBHL1AvLhGHFACsAtIa8Rl+5KnP&#10;XTY8uU7F+B9T/XI8RBx46zprSCnmbv/7LeLEdZqfKcSi3I+ksQnViOJURly+/eZm+w29bRcMnLEP&#10;CVSH1aMcLxrzWHLWfoHs51TuCq8QxbD33MWCm8ZC6FQH8idMTk/VMMg7OiQu6FWHjauWceJ68wXx&#10;brBzAQz5xEz824speqw0JcpObwUraxVwRlwHJzn4wgME5dT4i2vJ7R/Zxkl3XIQjNtAtNVYO96vO&#10;AoCEaOyHcZyFys1AoBmykcDLkzSFATIbybww9w11TBZkAu4AI4ek4DH/sBVdgZWGfpqZo1k/GKXD&#10;eBLGE1Fc7m5j+E2D8G+G2WOsn47iI0ESA4+Oaq+SIOLN0cMP9vgBXQMRIFOVMfR5BAnS3IO8Xq7x&#10;tghi/co7QV5R/PDDfYKoy5iMaS8iSBTESZKp9P4hQTIfklsdQSIvMhei1xNBMuNX3gnymghib2Q2&#10;wwI7flkECbIE6h6wIKRRb5Ymw8XflA/eEy3II/7he8hQKbT1FlOTgQLcduHTHzzYswqfW5W8MEsC&#10;qObtpEaZlwQJpGHS84d5JKuaKnf6VnUmmJ4IebwOGf9GBRSKKRqwqQqovUE8qQKqr1s7dZkHOn/j&#10;jvVe93ys3AMmBpZywLrnAe76vr3sT5mfzc+fZH7W0oCVO0Y43PNHrlrK7ZUF323wP2SDo0NUVSjr&#10;9FU/fEVTjBi++MnPdNttNWP8LnnyJwAAAP//AwBQSwMEFAAGAAgAAAAhANJjVLfdAAAABgEAAA8A&#10;AABkcnMvZG93bnJldi54bWxMj09Lw0AUxO+C32F5gje7SeqfEPNSSlFPRbAVxNtr8pqEZndDdpuk&#10;397nSY/DDDO/yVez6dTIg2+dRYgXESi2pataWyN87l/vUlA+kK2oc5YRLuxhVVxf5ZRVbrIfPO5C&#10;raTE+owQmhD6TGtfNmzIL1zPVryjGwwFkUOtq4EmKTedTqLoURtqrSw01POm4fK0OxuEt4mm9TJ+&#10;Gben4+byvX94/9rGjHh7M6+fQQWew18YfvEFHQphOrizrbzqEORIQLhfghLzKU1EHxDSKE5AF7n+&#10;j1/8AAAA//8DAFBLAQItABQABgAIAAAAIQC2gziS/gAAAOEBAAATAAAAAAAAAAAAAAAAAAAAAABb&#10;Q29udGVudF9UeXBlc10ueG1sUEsBAi0AFAAGAAgAAAAhADj9If/WAAAAlAEAAAsAAAAAAAAAAAAA&#10;AAAALwEAAF9yZWxzLy5yZWxzUEsBAi0AFAAGAAgAAAAhANxjuMscBQAA3xwAAA4AAAAAAAAAAAAA&#10;AAAALgIAAGRycy9lMm9Eb2MueG1sUEsBAi0AFAAGAAgAAAAhANJjVLfdAAAABgEAAA8AAAAAAAAA&#10;AAAAAAAAdgcAAGRycy9kb3ducmV2LnhtbFBLBQYAAAAABAAEAPMAAACACAAAAAA=&#10;">
                <v:line id="Straight Connector 15" o:spid="_x0000_s1081" style="position:absolute;visibility:visible;mso-wrap-style:square" from="9932,5517" to="9932,458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1n6wAAAANsAAAAPAAAAZHJzL2Rvd25yZXYueG1sRE/NasJA&#10;EL4XfIdlBG91orZSUlcRweJJqfoA0+w0iWZnQ3ZrYp/eFQRv8/H9zmzR2UpduPGlEw2jYQKKJXOm&#10;lFzD8bB+/QDlA4mhyglruLKHxbz3MqPUuFa++bIPuYoh4lPSUIRQp4g+K9iSH7qaJXK/rrEUImxy&#10;NA21MdxWOE6SKVoqJTYUVPOq4Oy8/7Ma7GSTbKfteFthdvr6kX/Et8lO60G/W36CCtyFp/jh3pg4&#10;/x3uv8QDcH4DAAD//wMAUEsBAi0AFAAGAAgAAAAhANvh9svuAAAAhQEAABMAAAAAAAAAAAAAAAAA&#10;AAAAAFtDb250ZW50X1R5cGVzXS54bWxQSwECLQAUAAYACAAAACEAWvQsW78AAAAVAQAACwAAAAAA&#10;AAAAAAAAAAAfAQAAX3JlbHMvLnJlbHNQSwECLQAUAAYACAAAACEAKv9Z+sAAAADbAAAADwAAAAAA&#10;AAAAAAAAAAAHAgAAZHJzL2Rvd25yZXYueG1sUEsFBgAAAAADAAMAtwAAAPQCAAAAAA==&#10;" strokecolor="black [3213]" strokeweight="1pt">
                  <v:stroke joinstyle="miter"/>
                </v:line>
                <v:group id="Group 19" o:spid="_x0000_s1082" style="position:absolute;width:49661;height:50607" coordsize="49661,506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2uHwQAAANsAAAAPAAAAZHJzL2Rvd25yZXYueG1sRE9Ni8Iw&#10;EL0L+x/CLHjTtLsobtcoIq54EEFdEG9DM7bFZlKa2NZ/bwTB2zze50znnSlFQ7UrLCuIhxEI4tTq&#10;gjMF/8e/wQSE88gaS8uk4E4O5rOP3hQTbVveU3PwmQgh7BJUkHtfJVK6NCeDbmgr4sBdbG3QB1hn&#10;UtfYhnBTyq8oGkuDBYeGHCta5pReDzejYN1iu/iOV832elnez8fR7rSNSan+Z7f4BeGp82/xy73R&#10;Yf4PPH8JB8jZAwAA//8DAFBLAQItABQABgAIAAAAIQDb4fbL7gAAAIUBAAATAAAAAAAAAAAAAAAA&#10;AAAAAABbQ29udGVudF9UeXBlc10ueG1sUEsBAi0AFAAGAAgAAAAhAFr0LFu/AAAAFQEAAAsAAAAA&#10;AAAAAAAAAAAAHwEAAF9yZWxzLy5yZWxzUEsBAi0AFAAGAAgAAAAhAHwHa4fBAAAA2wAAAA8AAAAA&#10;AAAAAAAAAAAABwIAAGRycy9kb3ducmV2LnhtbFBLBQYAAAAAAwADALcAAAD1AgAAAAA=&#10;">
                  <v:shapetype id="_x0000_t116" coordsize="21600,21600" o:spt="116" path="m3475,qx,10800,3475,21600l18125,21600qx21600,10800,18125,xe">
                    <v:stroke joinstyle="miter"/>
                    <v:path gradientshapeok="t" o:connecttype="rect" textboxrect="1018,3163,20582,18437"/>
                  </v:shapetype>
                  <v:shape id="Flowchart: Terminator 4" o:spid="_x0000_s1083" type="#_x0000_t116" style="position:absolute;left:472;width:19076;height:55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nA8wAAAANoAAAAPAAAAZHJzL2Rvd25yZXYueG1sRI9Bi8Iw&#10;FITvgv8hPMGbpoosUo0ioiB40O2u90fzbIvJS21irf/eLCx4HGbmG2a57qwRLTW+cqxgMk5AEOdO&#10;V1wo+P3Zj+YgfEDWaByTghd5WK/6vSWm2j35m9osFCJC2KeooAyhTqX0eUkW/djVxNG7usZiiLIp&#10;pG7wGeHWyGmSfEmLFceFEmvalpTfsodVsLuiOb8mmbzokBw399MJ96ZVajjoNgsQgbrwCf+3D1rB&#10;DP6uxBsgV28AAAD//wMAUEsBAi0AFAAGAAgAAAAhANvh9svuAAAAhQEAABMAAAAAAAAAAAAAAAAA&#10;AAAAAFtDb250ZW50X1R5cGVzXS54bWxQSwECLQAUAAYACAAAACEAWvQsW78AAAAVAQAACwAAAAAA&#10;AAAAAAAAAAAfAQAAX3JlbHMvLnJlbHNQSwECLQAUAAYACAAAACEAlWJwPMAAAADaAAAADwAAAAAA&#10;AAAAAAAAAAAHAgAAZHJzL2Rvd25yZXYueG1sUEsFBgAAAAADAAMAtwAAAPQCAAAAAA==&#10;" filled="f" strokecolor="black [3213]" strokeweight="1pt">
                    <v:textbox>
                      <w:txbxContent>
                        <w:p w14:paraId="2494A788" w14:textId="77777777" w:rsidR="00323692" w:rsidRPr="00E3431C" w:rsidRDefault="00323692" w:rsidP="00323692">
                          <w:pPr>
                            <w:jc w:val="center"/>
                            <w:rPr>
                              <w:rFonts w:ascii="Times New Roman" w:hAnsi="Times New Roman" w:cs="Times New Roman"/>
                              <w:color w:val="000000" w:themeColor="text1"/>
                              <w:sz w:val="32"/>
                              <w:szCs w:val="24"/>
                            </w:rPr>
                          </w:pPr>
                          <w:r w:rsidRPr="00E3431C">
                            <w:rPr>
                              <w:rFonts w:ascii="Times New Roman" w:hAnsi="Times New Roman" w:cs="Times New Roman"/>
                              <w:color w:val="000000" w:themeColor="text1"/>
                              <w:sz w:val="32"/>
                              <w:szCs w:val="24"/>
                            </w:rPr>
                            <w:t>A.C. Voltage</w:t>
                          </w:r>
                        </w:p>
                      </w:txbxContent>
                    </v:textbox>
                  </v:shape>
                  <v:shapetype id="_x0000_t202" coordsize="21600,21600" o:spt="202" path="m,l,21600r21600,l21600,xe">
                    <v:stroke joinstyle="miter"/>
                    <v:path gradientshapeok="t" o:connecttype="rect"/>
                  </v:shapetype>
                  <v:shape id="Text Box 7" o:spid="_x0000_s1084" type="#_x0000_t202" style="position:absolute;top:13558;width:20967;height:80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xtqwQAAANoAAAAPAAAAZHJzL2Rvd25yZXYueG1sRI9BawIx&#10;FITvhf6H8Aq91Wx7qOtqFFtsKXiqiufH5pkENy9Lkq7bf98IQo/DzHzDLFaj78RAMbnACp4nFQji&#10;NmjHRsFh//FUg0gZWWMXmBT8UoLV8v5ugY0OF/6mYZeNKBBODSqwOfeNlKm15DFNQk9cvFOIHnOR&#10;0Ugd8VLgvpMvVfUqPTouCxZ7erfUnnc/XsHmzcxMW2O0m1o7N4zH09Z8KvX4MK7nIDKN+T98a39p&#10;BVO4Xik3QC7/AAAA//8DAFBLAQItABQABgAIAAAAIQDb4fbL7gAAAIUBAAATAAAAAAAAAAAAAAAA&#10;AAAAAABbQ29udGVudF9UeXBlc10ueG1sUEsBAi0AFAAGAAgAAAAhAFr0LFu/AAAAFQEAAAsAAAAA&#10;AAAAAAAAAAAAHwEAAF9yZWxzLy5yZWxzUEsBAi0AFAAGAAgAAAAhAOpvG2rBAAAA2gAAAA8AAAAA&#10;AAAAAAAAAAAABwIAAGRycy9kb3ducmV2LnhtbFBLBQYAAAAAAwADALcAAAD1AgAAAAA=&#10;" fillcolor="white [3201]" strokeweight=".5pt">
                    <v:textbox>
                      <w:txbxContent>
                        <w:p w14:paraId="75EBD037" w14:textId="77777777" w:rsidR="00323692" w:rsidRPr="00E3431C" w:rsidRDefault="00323692" w:rsidP="00323692">
                          <w:pPr>
                            <w:jc w:val="center"/>
                            <w:rPr>
                              <w:rFonts w:ascii="Times New Roman" w:hAnsi="Times New Roman" w:cs="Times New Roman"/>
                              <w:sz w:val="24"/>
                              <w:szCs w:val="24"/>
                            </w:rPr>
                          </w:pPr>
                          <w:r w:rsidRPr="00E3431C">
                            <w:rPr>
                              <w:rFonts w:ascii="Times New Roman" w:hAnsi="Times New Roman" w:cs="Times New Roman"/>
                              <w:sz w:val="24"/>
                              <w:szCs w:val="24"/>
                            </w:rPr>
                            <w:t>Rectifier</w:t>
                          </w:r>
                        </w:p>
                      </w:txbxContent>
                    </v:textbox>
                  </v:shape>
                  <v:shape id="Text Box 12" o:spid="_x0000_s1085" type="#_x0000_t202" style="position:absolute;top:27904;width:20967;height:80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yVCOvwAAANsAAAAPAAAAZHJzL2Rvd25yZXYueG1sRE9NawIx&#10;EL0X+h/CCL3VrB7KdjWKFluEnqql52EzJsHNZEnSdfvvTUHwNo/3Ocv16DsxUEwusILZtAJB3Abt&#10;2Cj4Pr4/1yBSRtbYBSYFf5RgvXp8WGKjw4W/aDhkI0oIpwYV2Jz7RsrUWvKYpqEnLtwpRI+5wGik&#10;jngp4b6T86p6kR4dlwaLPb1Zas+HX69gtzWvpq0x2l2tnRvGn9On+VDqaTJuFiAyjfkuvrn3usyf&#10;w/8v5QC5ugIAAP//AwBQSwECLQAUAAYACAAAACEA2+H2y+4AAACFAQAAEwAAAAAAAAAAAAAAAAAA&#10;AAAAW0NvbnRlbnRfVHlwZXNdLnhtbFBLAQItABQABgAIAAAAIQBa9CxbvwAAABUBAAALAAAAAAAA&#10;AAAAAAAAAB8BAABfcmVscy8ucmVsc1BLAQItABQABgAIAAAAIQD4yVCOvwAAANsAAAAPAAAAAAAA&#10;AAAAAAAAAAcCAABkcnMvZG93bnJldi54bWxQSwUGAAAAAAMAAwC3AAAA8wIAAAAA&#10;" fillcolor="white [3201]" strokeweight=".5pt">
                    <v:textbox>
                      <w:txbxContent>
                        <w:p w14:paraId="729FB694" w14:textId="77777777" w:rsidR="00323692" w:rsidRPr="00E3431C" w:rsidRDefault="00323692" w:rsidP="00323692">
                          <w:pPr>
                            <w:jc w:val="center"/>
                            <w:rPr>
                              <w:rFonts w:ascii="Times New Roman" w:hAnsi="Times New Roman" w:cs="Times New Roman"/>
                              <w:sz w:val="24"/>
                              <w:szCs w:val="24"/>
                            </w:rPr>
                          </w:pPr>
                          <w:r w:rsidRPr="00E3431C">
                            <w:rPr>
                              <w:rFonts w:ascii="Times New Roman" w:hAnsi="Times New Roman" w:cs="Times New Roman"/>
                              <w:sz w:val="24"/>
                              <w:szCs w:val="24"/>
                            </w:rPr>
                            <w:t>Variable D.C.</w:t>
                          </w:r>
                        </w:p>
                      </w:txbxContent>
                    </v:textbox>
                  </v:shape>
                  <v:shape id="Text Box 13" o:spid="_x0000_s1086" type="#_x0000_t202" style="position:absolute;top:42566;width:20968;height:80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fUVvwAAANsAAAAPAAAAZHJzL2Rvd25yZXYueG1sRE9NawIx&#10;EL0X+h/CFHqr2bYg62oUW2wpeKqK52EzJsHNZEnSdfvvG0HobR7vcxar0XdioJhcYAXPkwoEcRu0&#10;Y6PgsP94qkGkjKyxC0wKfinBanl/t8BGhwt/07DLRpQQTg0qsDn3jZSpteQxTUJPXLhTiB5zgdFI&#10;HfFSwn0nX6pqKj06Lg0We3q31J53P17B5s3MTFtjtJtaOzeMx9PWfCr1+DCu5yAyjflffHN/6TL/&#10;Fa6/lAPk8g8AAP//AwBQSwECLQAUAAYACAAAACEA2+H2y+4AAACFAQAAEwAAAAAAAAAAAAAAAAAA&#10;AAAAW0NvbnRlbnRfVHlwZXNdLnhtbFBLAQItABQABgAIAAAAIQBa9CxbvwAAABUBAAALAAAAAAAA&#10;AAAAAAAAAB8BAABfcmVscy8ucmVsc1BLAQItABQABgAIAAAAIQCXhfUVvwAAANsAAAAPAAAAAAAA&#10;AAAAAAAAAAcCAABkcnMvZG93bnJldi54bWxQSwUGAAAAAAMAAwC3AAAA8wIAAAAA&#10;" fillcolor="white [3201]" strokeweight=".5pt">
                    <v:textbox>
                      <w:txbxContent>
                        <w:p w14:paraId="742C3B7B" w14:textId="77777777" w:rsidR="00323692" w:rsidRPr="00E3431C" w:rsidRDefault="00323692" w:rsidP="00323692">
                          <w:pPr>
                            <w:jc w:val="center"/>
                            <w:rPr>
                              <w:rFonts w:ascii="Times New Roman" w:hAnsi="Times New Roman" w:cs="Times New Roman"/>
                              <w:sz w:val="24"/>
                              <w:szCs w:val="24"/>
                            </w:rPr>
                          </w:pPr>
                          <w:r w:rsidRPr="00E3431C">
                            <w:rPr>
                              <w:rFonts w:ascii="Times New Roman" w:hAnsi="Times New Roman" w:cs="Times New Roman"/>
                              <w:sz w:val="24"/>
                              <w:szCs w:val="24"/>
                            </w:rPr>
                            <w:t>Display</w:t>
                          </w:r>
                        </w:p>
                      </w:txbxContent>
                    </v:textbox>
                  </v:shape>
                  <v:shape id="Text Box 14" o:spid="_x0000_s1087" type="#_x0000_t202" style="position:absolute;left:28693;top:42566;width:20968;height:80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G1hvwAAANsAAAAPAAAAZHJzL2Rvd25yZXYueG1sRE9NawIx&#10;EL0X+h/CFHqr2ZYi62oUW2wpeKqK52EzJsHNZEnSdfvvG0HobR7vcxar0XdioJhcYAXPkwoEcRu0&#10;Y6PgsP94qkGkjKyxC0wKfinBanl/t8BGhwt/07DLRpQQTg0qsDn3jZSpteQxTUJPXLhTiB5zgdFI&#10;HfFSwn0nX6pqKj06Lg0We3q31J53P17B5s3MTFtjtJtaOzeMx9PWfCr1+DCu5yAyjflffHN/6TL/&#10;Fa6/lAPk8g8AAP//AwBQSwECLQAUAAYACAAAACEA2+H2y+4AAACFAQAAEwAAAAAAAAAAAAAAAAAA&#10;AAAAW0NvbnRlbnRfVHlwZXNdLnhtbFBLAQItABQABgAIAAAAIQBa9CxbvwAAABUBAAALAAAAAAAA&#10;AAAAAAAAAB8BAABfcmVscy8ucmVsc1BLAQItABQABgAIAAAAIQAYbG1hvwAAANsAAAAPAAAAAAAA&#10;AAAAAAAAAAcCAABkcnMvZG93bnJldi54bWxQSwUGAAAAAAMAAwC3AAAA8wIAAAAA&#10;" fillcolor="white [3201]" strokeweight=".5pt">
                    <v:textbox>
                      <w:txbxContent>
                        <w:p w14:paraId="5FF2D74A" w14:textId="0F09B128" w:rsidR="00323692" w:rsidRPr="00E3431C" w:rsidRDefault="00EC2323" w:rsidP="00323692">
                          <w:pPr>
                            <w:jc w:val="center"/>
                            <w:rPr>
                              <w:rFonts w:ascii="Times New Roman" w:hAnsi="Times New Roman" w:cs="Times New Roman"/>
                              <w:sz w:val="24"/>
                              <w:szCs w:val="24"/>
                            </w:rPr>
                          </w:pPr>
                          <w:r>
                            <w:rPr>
                              <w:rFonts w:ascii="Times New Roman" w:hAnsi="Times New Roman" w:cs="Times New Roman"/>
                              <w:sz w:val="24"/>
                              <w:szCs w:val="24"/>
                            </w:rPr>
                            <w:t>Output terminal</w:t>
                          </w:r>
                        </w:p>
                      </w:txbxContent>
                    </v:textbox>
                  </v:shape>
                  <v:group id="Group 18" o:spid="_x0000_s1088" style="position:absolute;left:9932;top:38625;width:28062;height:3941" coordsize="28062,39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84cxQAAANsAAAAPAAAAZHJzL2Rvd25yZXYueG1sRI9Pa8JA&#10;EMXvQr/DMoXedBNLS0ndiEiVHqRQLYi3ITv5g9nZkF2T+O07h0JvM7w37/1mtZ5cqwbqQ+PZQLpI&#10;QBEX3jZcGfg57eZvoEJEtth6JgN3CrDOH2YrzKwf+ZuGY6yUhHDI0EAdY5dpHYqaHIaF74hFK33v&#10;MMraV9r2OEq4a/UySV61w4alocaOtjUV1+PNGdiPOG6e04/hcC2398vp5et8SMmYp8dp8w4q0hT/&#10;zX/Xn1bwBVZ+kQF0/gsAAP//AwBQSwECLQAUAAYACAAAACEA2+H2y+4AAACFAQAAEwAAAAAAAAAA&#10;AAAAAAAAAAAAW0NvbnRlbnRfVHlwZXNdLnhtbFBLAQItABQABgAIAAAAIQBa9CxbvwAAABUBAAAL&#10;AAAAAAAAAAAAAAAAAB8BAABfcmVscy8ucmVsc1BLAQItABQABgAIAAAAIQATS84cxQAAANsAAAAP&#10;AAAAAAAAAAAAAAAAAAcCAABkcnMvZG93bnJldi54bWxQSwUGAAAAAAMAAwC3AAAA+QIAAAAA&#10;">
                    <v:line id="Straight Connector 16" o:spid="_x0000_s1089" style="position:absolute;visibility:visible;mso-wrap-style:square" from="0,0" to="280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ceNwAAAANsAAAAPAAAAZHJzL2Rvd25yZXYueG1sRE/basJA&#10;EH0X+g/LFHzTiRdCSV1FChWfFC8fMM1Ok7TZ2ZBdTezXdwXBtzmc6yxWva3VlVtfOdEwGSegWHJn&#10;Kik0nE+fozdQPpAYqp2whht7WC1fBgvKjOvkwNdjKFQMEZ+RhjKEJkP0ecmW/Ng1LJH7dq2lEGFb&#10;oGmpi+G2xmmSpGipkthQUsMfJee/x4vVYGfbZJd2012N+c/mS/4Q57O91sPXfv0OKnAfnuKHe2vi&#10;/BTuv8QDcPkPAAD//wMAUEsBAi0AFAAGAAgAAAAhANvh9svuAAAAhQEAABMAAAAAAAAAAAAAAAAA&#10;AAAAAFtDb250ZW50X1R5cGVzXS54bWxQSwECLQAUAAYACAAAACEAWvQsW78AAAAVAQAACwAAAAAA&#10;AAAAAAAAAAAfAQAAX3JlbHMvLnJlbHNQSwECLQAUAAYACAAAACEA2i3HjcAAAADbAAAADwAAAAAA&#10;AAAAAAAAAAAHAgAAZHJzL2Rvd25yZXYueG1sUEsFBgAAAAADAAMAtwAAAPQCAAAAAA==&#10;" strokecolor="black [3213]" strokeweight="1pt">
                      <v:stroke joinstyle="miter"/>
                    </v:line>
                    <v:line id="Straight Connector 17" o:spid="_x0000_s1090" style="position:absolute;visibility:visible;mso-wrap-style:square" from="28062,0" to="28062,3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YWIWwAAAANsAAAAPAAAAZHJzL2Rvd25yZXYueG1sRE/basJA&#10;EH0X+g/LFPqmEy9YSV1FBItPitYPmGanSWp2NmRXk/brXUHwbQ7nOvNlZyt15caXTjQMBwkolsyZ&#10;UnINp69NfwbKBxJDlRPW8McelouX3pxS41o58PUYchVDxKekoQihThF9VrAlP3A1S+R+XGMpRNjk&#10;aBpqY7itcJQkU7RUSmwoqOZ1wdn5eLEa7Hib7KbtaFdh9vv5Lf+Ik/Fe67fXbvUBKnAXnuKHe2vi&#10;/He4/xIPwMUNAAD//wMAUEsBAi0AFAAGAAgAAAAhANvh9svuAAAAhQEAABMAAAAAAAAAAAAAAAAA&#10;AAAAAFtDb250ZW50X1R5cGVzXS54bWxQSwECLQAUAAYACAAAACEAWvQsW78AAAAVAQAACwAAAAAA&#10;AAAAAAAAAAAfAQAAX3JlbHMvLnJlbHNQSwECLQAUAAYACAAAACEAtWFiFsAAAADbAAAADwAAAAAA&#10;AAAAAAAAAAAHAgAAZHJzL2Rvd25yZXYueG1sUEsFBgAAAAADAAMAtwAAAPQCAAAAAA==&#10;" strokecolor="black [3213]" strokeweight="1pt">
                      <v:stroke joinstyle="miter"/>
                    </v:line>
                  </v:group>
                </v:group>
                <w10:wrap anchorx="margin"/>
              </v:group>
            </w:pict>
          </mc:Fallback>
        </mc:AlternateContent>
      </w:r>
    </w:p>
    <w:p w14:paraId="4568C115" w14:textId="77777777" w:rsidR="00323692" w:rsidRDefault="00323692" w:rsidP="00323692"/>
    <w:p w14:paraId="5EC428BF" w14:textId="77777777" w:rsidR="00323692" w:rsidRDefault="00323692" w:rsidP="00323692"/>
    <w:p w14:paraId="265C080C" w14:textId="77777777" w:rsidR="00323692" w:rsidRDefault="00323692" w:rsidP="00323692"/>
    <w:p w14:paraId="33AD73F9" w14:textId="77777777" w:rsidR="00323692" w:rsidRDefault="00323692" w:rsidP="00323692"/>
    <w:p w14:paraId="2046F977" w14:textId="77777777" w:rsidR="00323692" w:rsidRDefault="00323692" w:rsidP="00323692"/>
    <w:p w14:paraId="5DDD142F" w14:textId="77777777" w:rsidR="00323692" w:rsidRDefault="00323692" w:rsidP="00323692"/>
    <w:p w14:paraId="055C33A2" w14:textId="77777777" w:rsidR="00323692" w:rsidRDefault="00323692" w:rsidP="00323692"/>
    <w:p w14:paraId="3D357830" w14:textId="77777777" w:rsidR="00323692" w:rsidRDefault="00323692" w:rsidP="00323692"/>
    <w:p w14:paraId="475094F7" w14:textId="77777777" w:rsidR="00323692" w:rsidRDefault="00323692" w:rsidP="00323692"/>
    <w:p w14:paraId="796FA52A" w14:textId="77777777" w:rsidR="00323692" w:rsidRDefault="00323692" w:rsidP="00323692"/>
    <w:p w14:paraId="4B202981" w14:textId="77777777" w:rsidR="00323692" w:rsidRDefault="00323692" w:rsidP="00323692">
      <w:bookmarkStart w:id="44" w:name="_GoBack"/>
      <w:bookmarkEnd w:id="44"/>
    </w:p>
    <w:p w14:paraId="2BE50D69" w14:textId="77777777" w:rsidR="00323692" w:rsidRDefault="00323692" w:rsidP="00323692"/>
    <w:p w14:paraId="0D403CEE" w14:textId="77777777" w:rsidR="00323692" w:rsidRDefault="00323692" w:rsidP="00323692"/>
    <w:p w14:paraId="746E2A62" w14:textId="77777777" w:rsidR="00323692" w:rsidRDefault="00323692" w:rsidP="00323692"/>
    <w:p w14:paraId="415CED15" w14:textId="77777777" w:rsidR="00323692" w:rsidRDefault="00323692" w:rsidP="00323692"/>
    <w:p w14:paraId="250025A8" w14:textId="77777777" w:rsidR="00323692" w:rsidRDefault="00323692" w:rsidP="00323692"/>
    <w:p w14:paraId="11B16E82" w14:textId="77777777" w:rsidR="00323692" w:rsidRDefault="00323692" w:rsidP="00323692"/>
    <w:p w14:paraId="5EE927D9" w14:textId="77777777" w:rsidR="00323692" w:rsidRDefault="00323692" w:rsidP="00323692"/>
    <w:p w14:paraId="31AA99A2" w14:textId="1A3F2FC0" w:rsidR="00323692" w:rsidRPr="00E3431C" w:rsidRDefault="00323692" w:rsidP="00323692">
      <w:pPr>
        <w:jc w:val="center"/>
        <w:rPr>
          <w:rFonts w:ascii="Times New Roman" w:hAnsi="Times New Roman" w:cs="Times New Roman"/>
          <w:sz w:val="24"/>
        </w:rPr>
      </w:pPr>
      <w:r w:rsidRPr="00E3431C">
        <w:rPr>
          <w:rFonts w:ascii="Times New Roman" w:hAnsi="Times New Roman" w:cs="Times New Roman"/>
          <w:sz w:val="24"/>
        </w:rPr>
        <w:t xml:space="preserve">Figure </w:t>
      </w:r>
      <w:r w:rsidR="00CB6127">
        <w:rPr>
          <w:rFonts w:ascii="Times New Roman" w:hAnsi="Times New Roman" w:cs="Times New Roman"/>
          <w:sz w:val="24"/>
        </w:rPr>
        <w:t>4.</w:t>
      </w:r>
      <w:r w:rsidR="007306FE">
        <w:rPr>
          <w:rFonts w:ascii="Times New Roman" w:hAnsi="Times New Roman" w:cs="Times New Roman"/>
          <w:sz w:val="24"/>
        </w:rPr>
        <w:t>5</w:t>
      </w:r>
      <w:r w:rsidRPr="00E3431C">
        <w:rPr>
          <w:rFonts w:ascii="Times New Roman" w:hAnsi="Times New Roman" w:cs="Times New Roman"/>
          <w:sz w:val="24"/>
        </w:rPr>
        <w:t>: Flowchart</w:t>
      </w:r>
    </w:p>
    <w:p w14:paraId="2EDE3B95" w14:textId="5153074C" w:rsidR="00415108" w:rsidRPr="003E1D1B" w:rsidRDefault="00415108" w:rsidP="000E5D44">
      <w:pPr>
        <w:pStyle w:val="Heading2"/>
      </w:pPr>
      <w:bookmarkStart w:id="45" w:name="_Toc146707427"/>
      <w:r w:rsidRPr="003E1D1B">
        <w:lastRenderedPageBreak/>
        <w:t>4.2</w:t>
      </w:r>
      <w:r w:rsidRPr="003E1D1B">
        <w:tab/>
        <w:t>Result</w:t>
      </w:r>
      <w:bookmarkEnd w:id="45"/>
    </w:p>
    <w:p w14:paraId="47F557FA" w14:textId="4E487DC4" w:rsidR="00415108" w:rsidRPr="003E1D1B" w:rsidRDefault="00415108" w:rsidP="003E1D1B">
      <w:pPr>
        <w:spacing w:after="0" w:line="480" w:lineRule="auto"/>
        <w:jc w:val="both"/>
        <w:rPr>
          <w:rFonts w:ascii="Times New Roman" w:hAnsi="Times New Roman" w:cs="Times New Roman"/>
          <w:color w:val="0D0D0D" w:themeColor="text1" w:themeTint="F2"/>
          <w:sz w:val="24"/>
          <w:szCs w:val="24"/>
        </w:rPr>
      </w:pPr>
      <w:r w:rsidRPr="003E1D1B">
        <w:rPr>
          <w:rFonts w:ascii="Times New Roman" w:hAnsi="Times New Roman" w:cs="Times New Roman"/>
          <w:color w:val="0D0D0D" w:themeColor="text1" w:themeTint="F2"/>
          <w:sz w:val="24"/>
          <w:szCs w:val="24"/>
        </w:rPr>
        <w:t>The result obtained during the test is stated at the table below:</w:t>
      </w:r>
    </w:p>
    <w:tbl>
      <w:tblPr>
        <w:tblStyle w:val="TableGrid"/>
        <w:tblW w:w="9630" w:type="dxa"/>
        <w:tblInd w:w="-180"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0"/>
        <w:gridCol w:w="3870"/>
        <w:gridCol w:w="1710"/>
        <w:gridCol w:w="3330"/>
      </w:tblGrid>
      <w:tr w:rsidR="00415108" w:rsidRPr="003E1D1B" w14:paraId="2108C9D5" w14:textId="77777777" w:rsidTr="00B04A9C">
        <w:tc>
          <w:tcPr>
            <w:tcW w:w="720" w:type="dxa"/>
            <w:tcBorders>
              <w:top w:val="single" w:sz="4" w:space="0" w:color="auto"/>
              <w:bottom w:val="single" w:sz="4" w:space="0" w:color="auto"/>
            </w:tcBorders>
            <w:vAlign w:val="bottom"/>
          </w:tcPr>
          <w:p w14:paraId="25C3DF69" w14:textId="382CD351" w:rsidR="00415108" w:rsidRPr="003E1D1B" w:rsidRDefault="00415108" w:rsidP="003E1D1B">
            <w:pPr>
              <w:spacing w:line="480" w:lineRule="auto"/>
              <w:rPr>
                <w:rFonts w:ascii="Times New Roman" w:hAnsi="Times New Roman" w:cs="Times New Roman"/>
                <w:b/>
                <w:color w:val="0D0D0D" w:themeColor="text1" w:themeTint="F2"/>
                <w:sz w:val="24"/>
                <w:szCs w:val="24"/>
              </w:rPr>
            </w:pPr>
            <w:r w:rsidRPr="003E1D1B">
              <w:rPr>
                <w:rFonts w:ascii="Times New Roman" w:hAnsi="Times New Roman" w:cs="Times New Roman"/>
                <w:b/>
                <w:color w:val="0D0D0D" w:themeColor="text1" w:themeTint="F2"/>
                <w:sz w:val="24"/>
                <w:szCs w:val="24"/>
              </w:rPr>
              <w:t>S/N</w:t>
            </w:r>
          </w:p>
        </w:tc>
        <w:tc>
          <w:tcPr>
            <w:tcW w:w="3870" w:type="dxa"/>
            <w:tcBorders>
              <w:top w:val="single" w:sz="4" w:space="0" w:color="auto"/>
              <w:bottom w:val="single" w:sz="4" w:space="0" w:color="auto"/>
            </w:tcBorders>
            <w:vAlign w:val="bottom"/>
          </w:tcPr>
          <w:p w14:paraId="665E75FD" w14:textId="43BC1423" w:rsidR="00415108" w:rsidRPr="003E1D1B" w:rsidRDefault="00415108" w:rsidP="003E1D1B">
            <w:pPr>
              <w:spacing w:line="480" w:lineRule="auto"/>
              <w:rPr>
                <w:rFonts w:ascii="Times New Roman" w:hAnsi="Times New Roman" w:cs="Times New Roman"/>
                <w:b/>
                <w:color w:val="0D0D0D" w:themeColor="text1" w:themeTint="F2"/>
                <w:sz w:val="24"/>
                <w:szCs w:val="24"/>
              </w:rPr>
            </w:pPr>
            <w:r w:rsidRPr="003E1D1B">
              <w:rPr>
                <w:rFonts w:ascii="Times New Roman" w:hAnsi="Times New Roman" w:cs="Times New Roman"/>
                <w:b/>
                <w:color w:val="0D0D0D" w:themeColor="text1" w:themeTint="F2"/>
                <w:sz w:val="24"/>
                <w:szCs w:val="24"/>
              </w:rPr>
              <w:t>TEST</w:t>
            </w:r>
          </w:p>
        </w:tc>
        <w:tc>
          <w:tcPr>
            <w:tcW w:w="1710" w:type="dxa"/>
            <w:tcBorders>
              <w:top w:val="single" w:sz="4" w:space="0" w:color="auto"/>
              <w:bottom w:val="single" w:sz="4" w:space="0" w:color="auto"/>
            </w:tcBorders>
            <w:vAlign w:val="bottom"/>
          </w:tcPr>
          <w:p w14:paraId="50E1699D" w14:textId="335E7E5F" w:rsidR="00415108" w:rsidRPr="003E1D1B" w:rsidRDefault="00415108" w:rsidP="003E1D1B">
            <w:pPr>
              <w:spacing w:line="480" w:lineRule="auto"/>
              <w:rPr>
                <w:rFonts w:ascii="Times New Roman" w:hAnsi="Times New Roman" w:cs="Times New Roman"/>
                <w:b/>
                <w:color w:val="0D0D0D" w:themeColor="text1" w:themeTint="F2"/>
                <w:sz w:val="24"/>
                <w:szCs w:val="24"/>
              </w:rPr>
            </w:pPr>
            <w:r w:rsidRPr="003E1D1B">
              <w:rPr>
                <w:rFonts w:ascii="Times New Roman" w:hAnsi="Times New Roman" w:cs="Times New Roman"/>
                <w:b/>
                <w:color w:val="0D0D0D" w:themeColor="text1" w:themeTint="F2"/>
                <w:sz w:val="24"/>
                <w:szCs w:val="24"/>
              </w:rPr>
              <w:t>RESULT</w:t>
            </w:r>
          </w:p>
        </w:tc>
        <w:tc>
          <w:tcPr>
            <w:tcW w:w="3330" w:type="dxa"/>
            <w:tcBorders>
              <w:top w:val="single" w:sz="4" w:space="0" w:color="auto"/>
              <w:bottom w:val="single" w:sz="4" w:space="0" w:color="auto"/>
            </w:tcBorders>
            <w:vAlign w:val="bottom"/>
          </w:tcPr>
          <w:p w14:paraId="729D8BCA" w14:textId="2F28A3C5" w:rsidR="00415108" w:rsidRPr="003E1D1B" w:rsidRDefault="00415108" w:rsidP="003E1D1B">
            <w:pPr>
              <w:spacing w:line="480" w:lineRule="auto"/>
              <w:rPr>
                <w:rFonts w:ascii="Times New Roman" w:hAnsi="Times New Roman" w:cs="Times New Roman"/>
                <w:b/>
                <w:color w:val="0D0D0D" w:themeColor="text1" w:themeTint="F2"/>
                <w:sz w:val="24"/>
                <w:szCs w:val="24"/>
              </w:rPr>
            </w:pPr>
            <w:r w:rsidRPr="003E1D1B">
              <w:rPr>
                <w:rFonts w:ascii="Times New Roman" w:hAnsi="Times New Roman" w:cs="Times New Roman"/>
                <w:b/>
                <w:color w:val="0D0D0D" w:themeColor="text1" w:themeTint="F2"/>
                <w:sz w:val="24"/>
                <w:szCs w:val="24"/>
              </w:rPr>
              <w:t>COMMENT</w:t>
            </w:r>
          </w:p>
        </w:tc>
      </w:tr>
      <w:tr w:rsidR="00415108" w:rsidRPr="003E1D1B" w14:paraId="69634C54" w14:textId="77777777" w:rsidTr="00B04A9C">
        <w:tc>
          <w:tcPr>
            <w:tcW w:w="720" w:type="dxa"/>
            <w:tcBorders>
              <w:top w:val="single" w:sz="4" w:space="0" w:color="auto"/>
            </w:tcBorders>
          </w:tcPr>
          <w:p w14:paraId="6933B72F" w14:textId="1A0C478F" w:rsidR="00415108" w:rsidRPr="003E1D1B" w:rsidRDefault="00415108" w:rsidP="003E1D1B">
            <w:pPr>
              <w:spacing w:line="480" w:lineRule="auto"/>
              <w:jc w:val="both"/>
              <w:rPr>
                <w:rFonts w:ascii="Times New Roman" w:hAnsi="Times New Roman" w:cs="Times New Roman"/>
                <w:color w:val="0D0D0D" w:themeColor="text1" w:themeTint="F2"/>
                <w:sz w:val="24"/>
                <w:szCs w:val="24"/>
              </w:rPr>
            </w:pPr>
            <w:r w:rsidRPr="003E1D1B">
              <w:rPr>
                <w:rFonts w:ascii="Times New Roman" w:hAnsi="Times New Roman" w:cs="Times New Roman"/>
                <w:color w:val="0D0D0D" w:themeColor="text1" w:themeTint="F2"/>
                <w:sz w:val="24"/>
                <w:szCs w:val="24"/>
              </w:rPr>
              <w:t>1</w:t>
            </w:r>
          </w:p>
        </w:tc>
        <w:tc>
          <w:tcPr>
            <w:tcW w:w="3870" w:type="dxa"/>
            <w:tcBorders>
              <w:top w:val="single" w:sz="4" w:space="0" w:color="auto"/>
            </w:tcBorders>
          </w:tcPr>
          <w:p w14:paraId="000778DE" w14:textId="36BD8D89" w:rsidR="00415108" w:rsidRPr="003E1D1B" w:rsidRDefault="00B04A9C" w:rsidP="003E1D1B">
            <w:pPr>
              <w:spacing w:line="480" w:lineRule="auto"/>
              <w:jc w:val="both"/>
              <w:rPr>
                <w:rFonts w:ascii="Times New Roman" w:hAnsi="Times New Roman" w:cs="Times New Roman"/>
                <w:color w:val="0D0D0D" w:themeColor="text1" w:themeTint="F2"/>
                <w:sz w:val="24"/>
                <w:szCs w:val="24"/>
              </w:rPr>
            </w:pPr>
            <w:r w:rsidRPr="003E1D1B">
              <w:rPr>
                <w:rFonts w:ascii="Times New Roman" w:hAnsi="Times New Roman" w:cs="Times New Roman"/>
                <w:color w:val="0D0D0D" w:themeColor="text1" w:themeTint="F2"/>
                <w:sz w:val="24"/>
                <w:szCs w:val="24"/>
              </w:rPr>
              <w:t>A.C. Main input to transformer</w:t>
            </w:r>
          </w:p>
        </w:tc>
        <w:tc>
          <w:tcPr>
            <w:tcW w:w="1710" w:type="dxa"/>
            <w:tcBorders>
              <w:top w:val="single" w:sz="4" w:space="0" w:color="auto"/>
            </w:tcBorders>
          </w:tcPr>
          <w:p w14:paraId="39B49A9D" w14:textId="66A361F7" w:rsidR="00415108" w:rsidRPr="003E1D1B" w:rsidRDefault="00B04A9C" w:rsidP="003E1D1B">
            <w:pPr>
              <w:spacing w:line="480" w:lineRule="auto"/>
              <w:jc w:val="both"/>
              <w:rPr>
                <w:rFonts w:ascii="Times New Roman" w:hAnsi="Times New Roman" w:cs="Times New Roman"/>
                <w:color w:val="0D0D0D" w:themeColor="text1" w:themeTint="F2"/>
                <w:sz w:val="24"/>
                <w:szCs w:val="24"/>
              </w:rPr>
            </w:pPr>
            <w:r w:rsidRPr="003E1D1B">
              <w:rPr>
                <w:rFonts w:ascii="Times New Roman" w:hAnsi="Times New Roman" w:cs="Times New Roman"/>
                <w:color w:val="0D0D0D" w:themeColor="text1" w:themeTint="F2"/>
                <w:sz w:val="24"/>
                <w:szCs w:val="24"/>
              </w:rPr>
              <w:t>220volt A.C.</w:t>
            </w:r>
          </w:p>
        </w:tc>
        <w:tc>
          <w:tcPr>
            <w:tcW w:w="3330" w:type="dxa"/>
            <w:tcBorders>
              <w:top w:val="single" w:sz="4" w:space="0" w:color="auto"/>
            </w:tcBorders>
          </w:tcPr>
          <w:p w14:paraId="609C5B31" w14:textId="455CC2EF" w:rsidR="00415108" w:rsidRPr="003E1D1B" w:rsidRDefault="00B04A9C" w:rsidP="003E1D1B">
            <w:pPr>
              <w:spacing w:line="480" w:lineRule="auto"/>
              <w:rPr>
                <w:rFonts w:ascii="Times New Roman" w:hAnsi="Times New Roman" w:cs="Times New Roman"/>
                <w:color w:val="0D0D0D" w:themeColor="text1" w:themeTint="F2"/>
                <w:sz w:val="24"/>
                <w:szCs w:val="24"/>
              </w:rPr>
            </w:pPr>
            <w:r w:rsidRPr="003E1D1B">
              <w:rPr>
                <w:rFonts w:ascii="Times New Roman" w:hAnsi="Times New Roman" w:cs="Times New Roman"/>
                <w:color w:val="0D0D0D" w:themeColor="text1" w:themeTint="F2"/>
                <w:sz w:val="24"/>
                <w:szCs w:val="24"/>
              </w:rPr>
              <w:t>Input to transformer</w:t>
            </w:r>
          </w:p>
        </w:tc>
      </w:tr>
      <w:tr w:rsidR="00415108" w:rsidRPr="003E1D1B" w14:paraId="0380023E" w14:textId="77777777" w:rsidTr="00B04A9C">
        <w:tc>
          <w:tcPr>
            <w:tcW w:w="720" w:type="dxa"/>
          </w:tcPr>
          <w:p w14:paraId="21741114" w14:textId="64220826" w:rsidR="00415108" w:rsidRPr="003E1D1B" w:rsidRDefault="00415108" w:rsidP="003E1D1B">
            <w:pPr>
              <w:spacing w:line="480" w:lineRule="auto"/>
              <w:jc w:val="both"/>
              <w:rPr>
                <w:rFonts w:ascii="Times New Roman" w:hAnsi="Times New Roman" w:cs="Times New Roman"/>
                <w:color w:val="0D0D0D" w:themeColor="text1" w:themeTint="F2"/>
                <w:sz w:val="24"/>
                <w:szCs w:val="24"/>
              </w:rPr>
            </w:pPr>
            <w:r w:rsidRPr="003E1D1B">
              <w:rPr>
                <w:rFonts w:ascii="Times New Roman" w:hAnsi="Times New Roman" w:cs="Times New Roman"/>
                <w:color w:val="0D0D0D" w:themeColor="text1" w:themeTint="F2"/>
                <w:sz w:val="24"/>
                <w:szCs w:val="24"/>
              </w:rPr>
              <w:t>2</w:t>
            </w:r>
          </w:p>
        </w:tc>
        <w:tc>
          <w:tcPr>
            <w:tcW w:w="3870" w:type="dxa"/>
          </w:tcPr>
          <w:p w14:paraId="7CBFE894" w14:textId="079C08D0" w:rsidR="00415108" w:rsidRPr="003E1D1B" w:rsidRDefault="00B04A9C" w:rsidP="003E1D1B">
            <w:pPr>
              <w:spacing w:line="480" w:lineRule="auto"/>
              <w:jc w:val="both"/>
              <w:rPr>
                <w:rFonts w:ascii="Times New Roman" w:hAnsi="Times New Roman" w:cs="Times New Roman"/>
                <w:color w:val="0D0D0D" w:themeColor="text1" w:themeTint="F2"/>
                <w:sz w:val="24"/>
                <w:szCs w:val="24"/>
              </w:rPr>
            </w:pPr>
            <w:r w:rsidRPr="003E1D1B">
              <w:rPr>
                <w:rFonts w:ascii="Times New Roman" w:hAnsi="Times New Roman" w:cs="Times New Roman"/>
                <w:color w:val="0D0D0D" w:themeColor="text1" w:themeTint="F2"/>
                <w:sz w:val="24"/>
                <w:szCs w:val="24"/>
              </w:rPr>
              <w:t>Rectifier input</w:t>
            </w:r>
          </w:p>
        </w:tc>
        <w:tc>
          <w:tcPr>
            <w:tcW w:w="1710" w:type="dxa"/>
          </w:tcPr>
          <w:p w14:paraId="694A7E6F" w14:textId="261B9AD5" w:rsidR="00415108" w:rsidRPr="003E1D1B" w:rsidRDefault="00DF2A2A" w:rsidP="003E1D1B">
            <w:pPr>
              <w:spacing w:line="480" w:lineRule="auto"/>
              <w:jc w:val="both"/>
              <w:rPr>
                <w:rFonts w:ascii="Times New Roman" w:hAnsi="Times New Roman" w:cs="Times New Roman"/>
                <w:color w:val="0D0D0D" w:themeColor="text1" w:themeTint="F2"/>
                <w:sz w:val="24"/>
                <w:szCs w:val="24"/>
              </w:rPr>
            </w:pPr>
            <w:r>
              <w:rPr>
                <w:rFonts w:ascii="Times New Roman" w:hAnsi="Times New Roman" w:cs="Times New Roman"/>
                <w:color w:val="0D0D0D" w:themeColor="text1" w:themeTint="F2"/>
                <w:sz w:val="24"/>
                <w:szCs w:val="24"/>
              </w:rPr>
              <w:t>14</w:t>
            </w:r>
            <w:r w:rsidR="00B04A9C" w:rsidRPr="003E1D1B">
              <w:rPr>
                <w:rFonts w:ascii="Times New Roman" w:hAnsi="Times New Roman" w:cs="Times New Roman"/>
                <w:color w:val="0D0D0D" w:themeColor="text1" w:themeTint="F2"/>
                <w:sz w:val="24"/>
                <w:szCs w:val="24"/>
              </w:rPr>
              <w:t>volt A.C.</w:t>
            </w:r>
          </w:p>
        </w:tc>
        <w:tc>
          <w:tcPr>
            <w:tcW w:w="3330" w:type="dxa"/>
          </w:tcPr>
          <w:p w14:paraId="69E14E26" w14:textId="7EDC8A95" w:rsidR="00415108" w:rsidRPr="003E1D1B" w:rsidRDefault="00B04A9C" w:rsidP="003E1D1B">
            <w:pPr>
              <w:spacing w:line="480" w:lineRule="auto"/>
              <w:rPr>
                <w:rFonts w:ascii="Times New Roman" w:hAnsi="Times New Roman" w:cs="Times New Roman"/>
                <w:color w:val="0D0D0D" w:themeColor="text1" w:themeTint="F2"/>
                <w:sz w:val="24"/>
                <w:szCs w:val="24"/>
              </w:rPr>
            </w:pPr>
            <w:r w:rsidRPr="003E1D1B">
              <w:rPr>
                <w:rFonts w:ascii="Times New Roman" w:hAnsi="Times New Roman" w:cs="Times New Roman"/>
                <w:color w:val="0D0D0D" w:themeColor="text1" w:themeTint="F2"/>
                <w:sz w:val="24"/>
                <w:szCs w:val="24"/>
              </w:rPr>
              <w:t>Transformer output to rectification</w:t>
            </w:r>
          </w:p>
        </w:tc>
      </w:tr>
      <w:tr w:rsidR="00415108" w:rsidRPr="003E1D1B" w14:paraId="4D6196EE" w14:textId="77777777" w:rsidTr="00B04A9C">
        <w:tc>
          <w:tcPr>
            <w:tcW w:w="720" w:type="dxa"/>
          </w:tcPr>
          <w:p w14:paraId="60E2B05B" w14:textId="089F736C" w:rsidR="00415108" w:rsidRPr="003E1D1B" w:rsidRDefault="00415108" w:rsidP="003E1D1B">
            <w:pPr>
              <w:spacing w:line="480" w:lineRule="auto"/>
              <w:jc w:val="both"/>
              <w:rPr>
                <w:rFonts w:ascii="Times New Roman" w:hAnsi="Times New Roman" w:cs="Times New Roman"/>
                <w:color w:val="0D0D0D" w:themeColor="text1" w:themeTint="F2"/>
                <w:sz w:val="24"/>
                <w:szCs w:val="24"/>
              </w:rPr>
            </w:pPr>
            <w:r w:rsidRPr="003E1D1B">
              <w:rPr>
                <w:rFonts w:ascii="Times New Roman" w:hAnsi="Times New Roman" w:cs="Times New Roman"/>
                <w:color w:val="0D0D0D" w:themeColor="text1" w:themeTint="F2"/>
                <w:sz w:val="24"/>
                <w:szCs w:val="24"/>
              </w:rPr>
              <w:t>3</w:t>
            </w:r>
          </w:p>
        </w:tc>
        <w:tc>
          <w:tcPr>
            <w:tcW w:w="3870" w:type="dxa"/>
          </w:tcPr>
          <w:p w14:paraId="739476DC" w14:textId="2ED39385" w:rsidR="00415108" w:rsidRPr="003E1D1B" w:rsidRDefault="00B04A9C" w:rsidP="003E1D1B">
            <w:pPr>
              <w:spacing w:line="480" w:lineRule="auto"/>
              <w:jc w:val="both"/>
              <w:rPr>
                <w:rFonts w:ascii="Times New Roman" w:hAnsi="Times New Roman" w:cs="Times New Roman"/>
                <w:color w:val="0D0D0D" w:themeColor="text1" w:themeTint="F2"/>
                <w:sz w:val="24"/>
                <w:szCs w:val="24"/>
              </w:rPr>
            </w:pPr>
            <w:r w:rsidRPr="003E1D1B">
              <w:rPr>
                <w:rFonts w:ascii="Times New Roman" w:hAnsi="Times New Roman" w:cs="Times New Roman"/>
                <w:color w:val="0D0D0D" w:themeColor="text1" w:themeTint="F2"/>
                <w:sz w:val="24"/>
                <w:szCs w:val="24"/>
              </w:rPr>
              <w:t>Rectifier output</w:t>
            </w:r>
          </w:p>
        </w:tc>
        <w:tc>
          <w:tcPr>
            <w:tcW w:w="1710" w:type="dxa"/>
          </w:tcPr>
          <w:p w14:paraId="21A0D407" w14:textId="7B22F832" w:rsidR="00415108" w:rsidRPr="003E1D1B" w:rsidRDefault="00DF2A2A" w:rsidP="003E1D1B">
            <w:pPr>
              <w:spacing w:line="480" w:lineRule="auto"/>
              <w:jc w:val="both"/>
              <w:rPr>
                <w:rFonts w:ascii="Times New Roman" w:hAnsi="Times New Roman" w:cs="Times New Roman"/>
                <w:color w:val="0D0D0D" w:themeColor="text1" w:themeTint="F2"/>
                <w:sz w:val="24"/>
                <w:szCs w:val="24"/>
              </w:rPr>
            </w:pPr>
            <w:r>
              <w:rPr>
                <w:rFonts w:ascii="Times New Roman" w:hAnsi="Times New Roman" w:cs="Times New Roman"/>
                <w:color w:val="0D0D0D" w:themeColor="text1" w:themeTint="F2"/>
                <w:sz w:val="24"/>
                <w:szCs w:val="24"/>
              </w:rPr>
              <w:t>22</w:t>
            </w:r>
            <w:r w:rsidR="00B04A9C" w:rsidRPr="003E1D1B">
              <w:rPr>
                <w:rFonts w:ascii="Times New Roman" w:hAnsi="Times New Roman" w:cs="Times New Roman"/>
                <w:color w:val="0D0D0D" w:themeColor="text1" w:themeTint="F2"/>
                <w:sz w:val="24"/>
                <w:szCs w:val="24"/>
              </w:rPr>
              <w:t>volt D.C.</w:t>
            </w:r>
          </w:p>
        </w:tc>
        <w:tc>
          <w:tcPr>
            <w:tcW w:w="3330" w:type="dxa"/>
          </w:tcPr>
          <w:p w14:paraId="31F2DEFE" w14:textId="68D78312" w:rsidR="00415108" w:rsidRPr="003E1D1B" w:rsidRDefault="00B04A9C" w:rsidP="003E1D1B">
            <w:pPr>
              <w:spacing w:line="480" w:lineRule="auto"/>
              <w:rPr>
                <w:rFonts w:ascii="Times New Roman" w:hAnsi="Times New Roman" w:cs="Times New Roman"/>
                <w:color w:val="0D0D0D" w:themeColor="text1" w:themeTint="F2"/>
                <w:sz w:val="24"/>
                <w:szCs w:val="24"/>
              </w:rPr>
            </w:pPr>
            <w:r w:rsidRPr="003E1D1B">
              <w:rPr>
                <w:rFonts w:ascii="Times New Roman" w:hAnsi="Times New Roman" w:cs="Times New Roman"/>
                <w:color w:val="0D0D0D" w:themeColor="text1" w:themeTint="F2"/>
                <w:sz w:val="24"/>
                <w:szCs w:val="24"/>
              </w:rPr>
              <w:t>Rectification output to the terminal of capacitor C1</w:t>
            </w:r>
          </w:p>
        </w:tc>
      </w:tr>
      <w:tr w:rsidR="00415108" w:rsidRPr="003E1D1B" w14:paraId="70EB914A" w14:textId="77777777" w:rsidTr="00B04A9C">
        <w:tc>
          <w:tcPr>
            <w:tcW w:w="720" w:type="dxa"/>
          </w:tcPr>
          <w:p w14:paraId="3AE2F922" w14:textId="40F2BF50" w:rsidR="00415108" w:rsidRPr="003E1D1B" w:rsidRDefault="00DF2A2A" w:rsidP="003E1D1B">
            <w:pPr>
              <w:spacing w:line="480" w:lineRule="auto"/>
              <w:jc w:val="both"/>
              <w:rPr>
                <w:rFonts w:ascii="Times New Roman" w:hAnsi="Times New Roman" w:cs="Times New Roman"/>
                <w:color w:val="0D0D0D" w:themeColor="text1" w:themeTint="F2"/>
                <w:sz w:val="24"/>
                <w:szCs w:val="24"/>
              </w:rPr>
            </w:pPr>
            <w:r>
              <w:rPr>
                <w:rFonts w:ascii="Times New Roman" w:hAnsi="Times New Roman" w:cs="Times New Roman"/>
                <w:color w:val="0D0D0D" w:themeColor="text1" w:themeTint="F2"/>
                <w:sz w:val="24"/>
                <w:szCs w:val="24"/>
              </w:rPr>
              <w:t>4</w:t>
            </w:r>
          </w:p>
        </w:tc>
        <w:tc>
          <w:tcPr>
            <w:tcW w:w="3870" w:type="dxa"/>
          </w:tcPr>
          <w:p w14:paraId="307C6ACA" w14:textId="73AF325D" w:rsidR="00415108" w:rsidRPr="003E1D1B" w:rsidRDefault="00B04A9C" w:rsidP="003E1D1B">
            <w:pPr>
              <w:spacing w:line="480" w:lineRule="auto"/>
              <w:jc w:val="both"/>
              <w:rPr>
                <w:rFonts w:ascii="Times New Roman" w:hAnsi="Times New Roman" w:cs="Times New Roman"/>
                <w:color w:val="0D0D0D" w:themeColor="text1" w:themeTint="F2"/>
                <w:sz w:val="24"/>
                <w:szCs w:val="24"/>
              </w:rPr>
            </w:pPr>
            <w:r w:rsidRPr="003E1D1B">
              <w:rPr>
                <w:rFonts w:ascii="Times New Roman" w:hAnsi="Times New Roman" w:cs="Times New Roman"/>
                <w:color w:val="0D0D0D" w:themeColor="text1" w:themeTint="F2"/>
                <w:sz w:val="24"/>
                <w:szCs w:val="24"/>
              </w:rPr>
              <w:t xml:space="preserve">Variable D.C. voltage 1 to 40 </w:t>
            </w:r>
          </w:p>
        </w:tc>
        <w:tc>
          <w:tcPr>
            <w:tcW w:w="1710" w:type="dxa"/>
          </w:tcPr>
          <w:p w14:paraId="30198E44" w14:textId="1EE8C752" w:rsidR="00415108" w:rsidRPr="003E1D1B" w:rsidRDefault="00B04A9C" w:rsidP="003E1D1B">
            <w:pPr>
              <w:spacing w:line="480" w:lineRule="auto"/>
              <w:jc w:val="both"/>
              <w:rPr>
                <w:rFonts w:ascii="Times New Roman" w:hAnsi="Times New Roman" w:cs="Times New Roman"/>
                <w:color w:val="0D0D0D" w:themeColor="text1" w:themeTint="F2"/>
                <w:sz w:val="24"/>
                <w:szCs w:val="24"/>
              </w:rPr>
            </w:pPr>
            <w:r w:rsidRPr="003E1D1B">
              <w:rPr>
                <w:rFonts w:ascii="Times New Roman" w:hAnsi="Times New Roman" w:cs="Times New Roman"/>
                <w:color w:val="0D0D0D" w:themeColor="text1" w:themeTint="F2"/>
                <w:sz w:val="24"/>
                <w:szCs w:val="24"/>
              </w:rPr>
              <w:t>1 to 4</w:t>
            </w:r>
            <w:r w:rsidR="00DF2A2A">
              <w:rPr>
                <w:rFonts w:ascii="Times New Roman" w:hAnsi="Times New Roman" w:cs="Times New Roman"/>
                <w:color w:val="0D0D0D" w:themeColor="text1" w:themeTint="F2"/>
                <w:sz w:val="24"/>
                <w:szCs w:val="24"/>
              </w:rPr>
              <w:t>2</w:t>
            </w:r>
          </w:p>
        </w:tc>
        <w:tc>
          <w:tcPr>
            <w:tcW w:w="3330" w:type="dxa"/>
          </w:tcPr>
          <w:p w14:paraId="5F739A19" w14:textId="7E601E08" w:rsidR="00415108" w:rsidRPr="003E1D1B" w:rsidRDefault="00B04A9C" w:rsidP="003E1D1B">
            <w:pPr>
              <w:spacing w:line="480" w:lineRule="auto"/>
              <w:rPr>
                <w:rFonts w:ascii="Times New Roman" w:hAnsi="Times New Roman" w:cs="Times New Roman"/>
                <w:color w:val="0D0D0D" w:themeColor="text1" w:themeTint="F2"/>
                <w:sz w:val="24"/>
                <w:szCs w:val="24"/>
              </w:rPr>
            </w:pPr>
            <w:r w:rsidRPr="003E1D1B">
              <w:rPr>
                <w:rFonts w:ascii="Times New Roman" w:hAnsi="Times New Roman" w:cs="Times New Roman"/>
                <w:color w:val="0D0D0D" w:themeColor="text1" w:themeTint="F2"/>
                <w:sz w:val="24"/>
                <w:szCs w:val="24"/>
              </w:rPr>
              <w:t>D.C. variable at the output terminal</w:t>
            </w:r>
          </w:p>
        </w:tc>
      </w:tr>
      <w:tr w:rsidR="00DF2A2A" w:rsidRPr="003E1D1B" w14:paraId="5EFBC7C8" w14:textId="77777777" w:rsidTr="00B04A9C">
        <w:tc>
          <w:tcPr>
            <w:tcW w:w="720" w:type="dxa"/>
          </w:tcPr>
          <w:p w14:paraId="3863F380" w14:textId="7C2C28E2" w:rsidR="00DF2A2A" w:rsidRPr="003E1D1B" w:rsidRDefault="00DF2A2A" w:rsidP="003E1D1B">
            <w:pPr>
              <w:spacing w:line="480" w:lineRule="auto"/>
              <w:jc w:val="both"/>
              <w:rPr>
                <w:rFonts w:ascii="Times New Roman" w:hAnsi="Times New Roman" w:cs="Times New Roman"/>
                <w:color w:val="0D0D0D" w:themeColor="text1" w:themeTint="F2"/>
                <w:sz w:val="24"/>
                <w:szCs w:val="24"/>
              </w:rPr>
            </w:pPr>
            <w:r>
              <w:rPr>
                <w:rFonts w:ascii="Times New Roman" w:hAnsi="Times New Roman" w:cs="Times New Roman"/>
                <w:color w:val="0D0D0D" w:themeColor="text1" w:themeTint="F2"/>
                <w:sz w:val="24"/>
                <w:szCs w:val="24"/>
              </w:rPr>
              <w:t>5</w:t>
            </w:r>
          </w:p>
        </w:tc>
        <w:tc>
          <w:tcPr>
            <w:tcW w:w="3870" w:type="dxa"/>
          </w:tcPr>
          <w:p w14:paraId="6D813496" w14:textId="5171BB14" w:rsidR="00DF2A2A" w:rsidRPr="003E1D1B" w:rsidRDefault="00DF2A2A" w:rsidP="003E1D1B">
            <w:pPr>
              <w:spacing w:line="480" w:lineRule="auto"/>
              <w:jc w:val="both"/>
              <w:rPr>
                <w:rFonts w:ascii="Times New Roman" w:hAnsi="Times New Roman" w:cs="Times New Roman"/>
                <w:color w:val="0D0D0D" w:themeColor="text1" w:themeTint="F2"/>
                <w:sz w:val="24"/>
                <w:szCs w:val="24"/>
              </w:rPr>
            </w:pPr>
            <w:proofErr w:type="spellStart"/>
            <w:r>
              <w:rPr>
                <w:rFonts w:ascii="Times New Roman" w:hAnsi="Times New Roman" w:cs="Times New Roman"/>
                <w:color w:val="0D0D0D" w:themeColor="text1" w:themeTint="F2"/>
                <w:sz w:val="24"/>
                <w:szCs w:val="24"/>
              </w:rPr>
              <w:t>Vout</w:t>
            </w:r>
            <w:proofErr w:type="spellEnd"/>
            <w:r>
              <w:rPr>
                <w:rFonts w:ascii="Times New Roman" w:hAnsi="Times New Roman" w:cs="Times New Roman"/>
                <w:color w:val="0D0D0D" w:themeColor="text1" w:themeTint="F2"/>
                <w:sz w:val="24"/>
                <w:szCs w:val="24"/>
              </w:rPr>
              <w:t xml:space="preserve"> Max</w:t>
            </w:r>
          </w:p>
        </w:tc>
        <w:tc>
          <w:tcPr>
            <w:tcW w:w="1710" w:type="dxa"/>
          </w:tcPr>
          <w:p w14:paraId="10CB5C73" w14:textId="0F61B605" w:rsidR="00DF2A2A" w:rsidRPr="003E1D1B" w:rsidRDefault="00DF2A2A" w:rsidP="003E1D1B">
            <w:pPr>
              <w:spacing w:line="480" w:lineRule="auto"/>
              <w:jc w:val="both"/>
              <w:rPr>
                <w:rFonts w:ascii="Times New Roman" w:hAnsi="Times New Roman" w:cs="Times New Roman"/>
                <w:color w:val="0D0D0D" w:themeColor="text1" w:themeTint="F2"/>
                <w:sz w:val="24"/>
                <w:szCs w:val="24"/>
              </w:rPr>
            </w:pPr>
            <w:r>
              <w:rPr>
                <w:rFonts w:ascii="Times New Roman" w:hAnsi="Times New Roman" w:cs="Times New Roman"/>
                <w:color w:val="0D0D0D" w:themeColor="text1" w:themeTint="F2"/>
                <w:sz w:val="24"/>
                <w:szCs w:val="24"/>
              </w:rPr>
              <w:t>40.25</w:t>
            </w:r>
          </w:p>
        </w:tc>
        <w:tc>
          <w:tcPr>
            <w:tcW w:w="3330" w:type="dxa"/>
          </w:tcPr>
          <w:p w14:paraId="64A6684A" w14:textId="4DF8730F" w:rsidR="00DF2A2A" w:rsidRPr="003E1D1B" w:rsidRDefault="00DF2A2A" w:rsidP="003E1D1B">
            <w:pPr>
              <w:spacing w:line="480" w:lineRule="auto"/>
              <w:rPr>
                <w:rFonts w:ascii="Times New Roman" w:hAnsi="Times New Roman" w:cs="Times New Roman"/>
                <w:color w:val="0D0D0D" w:themeColor="text1" w:themeTint="F2"/>
                <w:sz w:val="24"/>
                <w:szCs w:val="24"/>
              </w:rPr>
            </w:pPr>
            <w:r>
              <w:rPr>
                <w:rFonts w:ascii="Times New Roman" w:hAnsi="Times New Roman" w:cs="Times New Roman"/>
                <w:color w:val="0D0D0D" w:themeColor="text1" w:themeTint="F2"/>
                <w:sz w:val="24"/>
                <w:szCs w:val="24"/>
              </w:rPr>
              <w:t>At the output terminal</w:t>
            </w:r>
          </w:p>
        </w:tc>
      </w:tr>
      <w:tr w:rsidR="00DF2A2A" w:rsidRPr="003E1D1B" w14:paraId="31EEB4E3" w14:textId="77777777" w:rsidTr="00B04A9C">
        <w:tc>
          <w:tcPr>
            <w:tcW w:w="720" w:type="dxa"/>
          </w:tcPr>
          <w:p w14:paraId="7AC4FA42" w14:textId="2D9E429B" w:rsidR="00DF2A2A" w:rsidRDefault="00DF2A2A" w:rsidP="003E1D1B">
            <w:pPr>
              <w:spacing w:line="480" w:lineRule="auto"/>
              <w:jc w:val="both"/>
              <w:rPr>
                <w:rFonts w:ascii="Times New Roman" w:hAnsi="Times New Roman" w:cs="Times New Roman"/>
                <w:color w:val="0D0D0D" w:themeColor="text1" w:themeTint="F2"/>
                <w:sz w:val="24"/>
                <w:szCs w:val="24"/>
              </w:rPr>
            </w:pPr>
            <w:r>
              <w:rPr>
                <w:rFonts w:ascii="Times New Roman" w:hAnsi="Times New Roman" w:cs="Times New Roman"/>
                <w:color w:val="0D0D0D" w:themeColor="text1" w:themeTint="F2"/>
                <w:sz w:val="24"/>
                <w:szCs w:val="24"/>
              </w:rPr>
              <w:t>6</w:t>
            </w:r>
          </w:p>
        </w:tc>
        <w:tc>
          <w:tcPr>
            <w:tcW w:w="3870" w:type="dxa"/>
          </w:tcPr>
          <w:p w14:paraId="71C1BC52" w14:textId="0715DEAD" w:rsidR="00DF2A2A" w:rsidRDefault="00DF2A2A" w:rsidP="003E1D1B">
            <w:pPr>
              <w:spacing w:line="480" w:lineRule="auto"/>
              <w:jc w:val="both"/>
              <w:rPr>
                <w:rFonts w:ascii="Times New Roman" w:hAnsi="Times New Roman" w:cs="Times New Roman"/>
                <w:color w:val="0D0D0D" w:themeColor="text1" w:themeTint="F2"/>
                <w:sz w:val="24"/>
                <w:szCs w:val="24"/>
              </w:rPr>
            </w:pPr>
            <w:proofErr w:type="spellStart"/>
            <w:r>
              <w:rPr>
                <w:rFonts w:ascii="Times New Roman" w:hAnsi="Times New Roman" w:cs="Times New Roman"/>
                <w:color w:val="0D0D0D" w:themeColor="text1" w:themeTint="F2"/>
                <w:sz w:val="24"/>
                <w:szCs w:val="24"/>
              </w:rPr>
              <w:t>Vout</w:t>
            </w:r>
            <w:proofErr w:type="spellEnd"/>
            <w:r>
              <w:rPr>
                <w:rFonts w:ascii="Times New Roman" w:hAnsi="Times New Roman" w:cs="Times New Roman"/>
                <w:color w:val="0D0D0D" w:themeColor="text1" w:themeTint="F2"/>
                <w:sz w:val="24"/>
                <w:szCs w:val="24"/>
              </w:rPr>
              <w:t xml:space="preserve"> Min</w:t>
            </w:r>
          </w:p>
        </w:tc>
        <w:tc>
          <w:tcPr>
            <w:tcW w:w="1710" w:type="dxa"/>
          </w:tcPr>
          <w:p w14:paraId="306289DB" w14:textId="6D0C36A9" w:rsidR="00DF2A2A" w:rsidRDefault="00DF2A2A" w:rsidP="003E1D1B">
            <w:pPr>
              <w:spacing w:line="480" w:lineRule="auto"/>
              <w:jc w:val="both"/>
              <w:rPr>
                <w:rFonts w:ascii="Times New Roman" w:hAnsi="Times New Roman" w:cs="Times New Roman"/>
                <w:color w:val="0D0D0D" w:themeColor="text1" w:themeTint="F2"/>
                <w:sz w:val="24"/>
                <w:szCs w:val="24"/>
              </w:rPr>
            </w:pPr>
            <w:r>
              <w:rPr>
                <w:rFonts w:ascii="Times New Roman" w:hAnsi="Times New Roman" w:cs="Times New Roman"/>
                <w:color w:val="0D0D0D" w:themeColor="text1" w:themeTint="F2"/>
                <w:sz w:val="24"/>
                <w:szCs w:val="24"/>
              </w:rPr>
              <w:t>1</w:t>
            </w:r>
          </w:p>
        </w:tc>
        <w:tc>
          <w:tcPr>
            <w:tcW w:w="3330" w:type="dxa"/>
          </w:tcPr>
          <w:p w14:paraId="4F4F57F8" w14:textId="6D1708D5" w:rsidR="00DF2A2A" w:rsidRPr="003E1D1B" w:rsidRDefault="00DF2A2A" w:rsidP="003E1D1B">
            <w:pPr>
              <w:spacing w:line="480" w:lineRule="auto"/>
              <w:rPr>
                <w:rFonts w:ascii="Times New Roman" w:hAnsi="Times New Roman" w:cs="Times New Roman"/>
                <w:color w:val="0D0D0D" w:themeColor="text1" w:themeTint="F2"/>
                <w:sz w:val="24"/>
                <w:szCs w:val="24"/>
              </w:rPr>
            </w:pPr>
            <w:r>
              <w:rPr>
                <w:rFonts w:ascii="Times New Roman" w:hAnsi="Times New Roman" w:cs="Times New Roman"/>
                <w:color w:val="0D0D0D" w:themeColor="text1" w:themeTint="F2"/>
                <w:sz w:val="24"/>
                <w:szCs w:val="24"/>
              </w:rPr>
              <w:t>At the output terminal</w:t>
            </w:r>
          </w:p>
        </w:tc>
      </w:tr>
    </w:tbl>
    <w:p w14:paraId="5121BB0C" w14:textId="1611A5C3" w:rsidR="00C124BA" w:rsidRPr="003E1D1B" w:rsidRDefault="00C124BA" w:rsidP="003E1D1B">
      <w:pPr>
        <w:spacing w:after="0" w:line="480" w:lineRule="auto"/>
        <w:jc w:val="both"/>
        <w:rPr>
          <w:rFonts w:ascii="Times New Roman" w:hAnsi="Times New Roman" w:cs="Times New Roman"/>
          <w:color w:val="0D0D0D" w:themeColor="text1" w:themeTint="F2"/>
          <w:sz w:val="24"/>
          <w:szCs w:val="24"/>
        </w:rPr>
      </w:pPr>
    </w:p>
    <w:p w14:paraId="3E10DA9E" w14:textId="3001190A" w:rsidR="00C124BA" w:rsidRPr="003E1D1B" w:rsidRDefault="00C124BA" w:rsidP="000E5D44">
      <w:pPr>
        <w:pStyle w:val="Heading2"/>
      </w:pPr>
      <w:bookmarkStart w:id="46" w:name="_Toc146707428"/>
      <w:r w:rsidRPr="003E1D1B">
        <w:t>4.3</w:t>
      </w:r>
      <w:r w:rsidRPr="003E1D1B">
        <w:tab/>
        <w:t>Discussion</w:t>
      </w:r>
      <w:bookmarkEnd w:id="46"/>
    </w:p>
    <w:p w14:paraId="352A52F9" w14:textId="48BC0C79" w:rsidR="00C124BA" w:rsidRDefault="00C124BA" w:rsidP="003E1D1B">
      <w:pPr>
        <w:spacing w:after="0" w:line="480" w:lineRule="auto"/>
        <w:jc w:val="both"/>
        <w:rPr>
          <w:rFonts w:ascii="Times New Roman" w:hAnsi="Times New Roman" w:cs="Times New Roman"/>
          <w:color w:val="0D0D0D" w:themeColor="text1" w:themeTint="F2"/>
          <w:sz w:val="24"/>
          <w:szCs w:val="24"/>
        </w:rPr>
      </w:pPr>
      <w:r w:rsidRPr="003E1D1B">
        <w:rPr>
          <w:rFonts w:ascii="Times New Roman" w:hAnsi="Times New Roman" w:cs="Times New Roman"/>
          <w:color w:val="0D0D0D" w:themeColor="text1" w:themeTint="F2"/>
          <w:sz w:val="24"/>
          <w:szCs w:val="24"/>
        </w:rPr>
        <w:t>Here I made the implementation of a Digital D.C. variable power and the main working principle of this</w:t>
      </w:r>
      <w:r w:rsidR="00FA4D01" w:rsidRPr="003E1D1B">
        <w:rPr>
          <w:rFonts w:ascii="Times New Roman" w:hAnsi="Times New Roman" w:cs="Times New Roman"/>
          <w:color w:val="0D0D0D" w:themeColor="text1" w:themeTint="F2"/>
          <w:sz w:val="24"/>
          <w:szCs w:val="24"/>
        </w:rPr>
        <w:t xml:space="preserve"> is a full wave rectification which is done by bridge configuration which has its input from the </w:t>
      </w:r>
      <w:r w:rsidR="00DF2A2A" w:rsidRPr="003E1D1B">
        <w:rPr>
          <w:rFonts w:ascii="Times New Roman" w:hAnsi="Times New Roman" w:cs="Times New Roman"/>
          <w:color w:val="0D0D0D" w:themeColor="text1" w:themeTint="F2"/>
          <w:sz w:val="24"/>
          <w:szCs w:val="24"/>
        </w:rPr>
        <w:t>step-down</w:t>
      </w:r>
      <w:r w:rsidR="00FA4D01" w:rsidRPr="003E1D1B">
        <w:rPr>
          <w:rFonts w:ascii="Times New Roman" w:hAnsi="Times New Roman" w:cs="Times New Roman"/>
          <w:color w:val="0D0D0D" w:themeColor="text1" w:themeTint="F2"/>
          <w:sz w:val="24"/>
          <w:szCs w:val="24"/>
        </w:rPr>
        <w:t xml:space="preserve"> transformer, the circuit used C1 and C2 in order to have a constant input to the regulator. The main task is to get variable output and for this a pair of voltage divider resistor was used by increasing or decreasing the value of that resistor, the output voltage of the regulator</w:t>
      </w:r>
      <w:r w:rsidR="00355F15" w:rsidRPr="003E1D1B">
        <w:rPr>
          <w:rFonts w:ascii="Times New Roman" w:hAnsi="Times New Roman" w:cs="Times New Roman"/>
          <w:color w:val="0D0D0D" w:themeColor="text1" w:themeTint="F2"/>
          <w:sz w:val="24"/>
          <w:szCs w:val="24"/>
        </w:rPr>
        <w:t xml:space="preserve"> will also change accordingly. The test was carried out </w:t>
      </w:r>
      <w:proofErr w:type="spellStart"/>
      <w:r w:rsidR="00355F15" w:rsidRPr="003E1D1B">
        <w:rPr>
          <w:rFonts w:ascii="Times New Roman" w:hAnsi="Times New Roman" w:cs="Times New Roman"/>
          <w:color w:val="0D0D0D" w:themeColor="text1" w:themeTint="F2"/>
          <w:sz w:val="24"/>
          <w:szCs w:val="24"/>
        </w:rPr>
        <w:t>t</w:t>
      </w:r>
      <w:proofErr w:type="spellEnd"/>
      <w:r w:rsidR="00355F15" w:rsidRPr="003E1D1B">
        <w:rPr>
          <w:rFonts w:ascii="Times New Roman" w:hAnsi="Times New Roman" w:cs="Times New Roman"/>
          <w:color w:val="0D0D0D" w:themeColor="text1" w:themeTint="F2"/>
          <w:sz w:val="24"/>
          <w:szCs w:val="24"/>
        </w:rPr>
        <w:t xml:space="preserve"> ascertain the working principle and the desired voltage required at the output terminal was achieved from 1 to 40volt D.C.</w:t>
      </w:r>
    </w:p>
    <w:p w14:paraId="713765E1" w14:textId="1B58F73F" w:rsidR="00F8496B" w:rsidRPr="003E1D1B" w:rsidRDefault="00F8496B" w:rsidP="003E1D1B">
      <w:pPr>
        <w:spacing w:after="0" w:line="480" w:lineRule="auto"/>
        <w:jc w:val="both"/>
        <w:rPr>
          <w:rFonts w:ascii="Times New Roman" w:hAnsi="Times New Roman" w:cs="Times New Roman"/>
          <w:color w:val="0D0D0D" w:themeColor="text1" w:themeTint="F2"/>
          <w:sz w:val="24"/>
          <w:szCs w:val="24"/>
        </w:rPr>
      </w:pPr>
      <w:r>
        <w:rPr>
          <w:rFonts w:ascii="Times New Roman" w:hAnsi="Times New Roman" w:cs="Times New Roman"/>
          <w:color w:val="0D0D0D" w:themeColor="text1" w:themeTint="F2"/>
          <w:sz w:val="24"/>
          <w:szCs w:val="24"/>
        </w:rPr>
        <w:t xml:space="preserve">The A.C. main voltage from the public power supply is 220V </w:t>
      </w:r>
      <w:proofErr w:type="spellStart"/>
      <w:r>
        <w:rPr>
          <w:rFonts w:ascii="Times New Roman" w:hAnsi="Times New Roman" w:cs="Times New Roman"/>
          <w:color w:val="0D0D0D" w:themeColor="text1" w:themeTint="F2"/>
          <w:sz w:val="24"/>
          <w:szCs w:val="24"/>
        </w:rPr>
        <w:t>a.c</w:t>
      </w:r>
      <w:proofErr w:type="spellEnd"/>
      <w:r>
        <w:rPr>
          <w:rFonts w:ascii="Times New Roman" w:hAnsi="Times New Roman" w:cs="Times New Roman"/>
          <w:color w:val="0D0D0D" w:themeColor="text1" w:themeTint="F2"/>
          <w:sz w:val="24"/>
          <w:szCs w:val="24"/>
        </w:rPr>
        <w:t xml:space="preserve">., the transformer step-down in the table. The function of rectifier is to convert the </w:t>
      </w:r>
      <w:proofErr w:type="spellStart"/>
      <w:r>
        <w:rPr>
          <w:rFonts w:ascii="Times New Roman" w:hAnsi="Times New Roman" w:cs="Times New Roman"/>
          <w:color w:val="0D0D0D" w:themeColor="text1" w:themeTint="F2"/>
          <w:sz w:val="24"/>
          <w:szCs w:val="24"/>
        </w:rPr>
        <w:t>a.c</w:t>
      </w:r>
      <w:proofErr w:type="spellEnd"/>
      <w:r>
        <w:rPr>
          <w:rFonts w:ascii="Times New Roman" w:hAnsi="Times New Roman" w:cs="Times New Roman"/>
          <w:color w:val="0D0D0D" w:themeColor="text1" w:themeTint="F2"/>
          <w:sz w:val="24"/>
          <w:szCs w:val="24"/>
        </w:rPr>
        <w:t xml:space="preserve">. conventional </w:t>
      </w:r>
      <w:proofErr w:type="spellStart"/>
      <w:r>
        <w:rPr>
          <w:rFonts w:ascii="Times New Roman" w:hAnsi="Times New Roman" w:cs="Times New Roman"/>
          <w:color w:val="0D0D0D" w:themeColor="text1" w:themeTint="F2"/>
          <w:sz w:val="24"/>
          <w:szCs w:val="24"/>
        </w:rPr>
        <w:t>volatage</w:t>
      </w:r>
      <w:proofErr w:type="spellEnd"/>
      <w:r>
        <w:rPr>
          <w:rFonts w:ascii="Times New Roman" w:hAnsi="Times New Roman" w:cs="Times New Roman"/>
          <w:color w:val="0D0D0D" w:themeColor="text1" w:themeTint="F2"/>
          <w:sz w:val="24"/>
          <w:szCs w:val="24"/>
        </w:rPr>
        <w:t xml:space="preserve"> a D.C. voltage as shown in the table above. The voltage is applied to the main circuit of LM317 with the combination of </w:t>
      </w:r>
      <w:proofErr w:type="spellStart"/>
      <w:r>
        <w:rPr>
          <w:rFonts w:ascii="Times New Roman" w:hAnsi="Times New Roman" w:cs="Times New Roman"/>
          <w:color w:val="0D0D0D" w:themeColor="text1" w:themeTint="F2"/>
          <w:sz w:val="24"/>
          <w:szCs w:val="24"/>
        </w:rPr>
        <w:t>reistors</w:t>
      </w:r>
      <w:proofErr w:type="spellEnd"/>
      <w:r>
        <w:rPr>
          <w:rFonts w:ascii="Times New Roman" w:hAnsi="Times New Roman" w:cs="Times New Roman"/>
          <w:color w:val="0D0D0D" w:themeColor="text1" w:themeTint="F2"/>
          <w:sz w:val="24"/>
          <w:szCs w:val="24"/>
        </w:rPr>
        <w:t xml:space="preserve"> both in parallel and in series connection. The voltage can be varied using variable resistor at maximum was obtained 40.25 and </w:t>
      </w:r>
      <w:proofErr w:type="spellStart"/>
      <w:r>
        <w:rPr>
          <w:rFonts w:ascii="Times New Roman" w:hAnsi="Times New Roman" w:cs="Times New Roman"/>
          <w:color w:val="0D0D0D" w:themeColor="text1" w:themeTint="F2"/>
          <w:sz w:val="24"/>
          <w:szCs w:val="24"/>
        </w:rPr>
        <w:t>vout</w:t>
      </w:r>
      <w:proofErr w:type="spellEnd"/>
      <w:r>
        <w:rPr>
          <w:rFonts w:ascii="Times New Roman" w:hAnsi="Times New Roman" w:cs="Times New Roman"/>
          <w:color w:val="0D0D0D" w:themeColor="text1" w:themeTint="F2"/>
          <w:sz w:val="24"/>
          <w:szCs w:val="24"/>
        </w:rPr>
        <w:t xml:space="preserve"> min 1 at the output terminal.</w:t>
      </w:r>
    </w:p>
    <w:p w14:paraId="38EE70AD" w14:textId="6E85101F" w:rsidR="00355F15" w:rsidRPr="003E1D1B" w:rsidRDefault="00355F15" w:rsidP="000E5D44">
      <w:pPr>
        <w:pStyle w:val="Heading1"/>
      </w:pPr>
      <w:bookmarkStart w:id="47" w:name="_Toc146707429"/>
      <w:r w:rsidRPr="003E1D1B">
        <w:lastRenderedPageBreak/>
        <w:t>CHAPTER FIVE</w:t>
      </w:r>
      <w:bookmarkEnd w:id="47"/>
    </w:p>
    <w:p w14:paraId="01C8771E" w14:textId="6DF02070" w:rsidR="00355F15" w:rsidRPr="003E1D1B" w:rsidRDefault="00355F15" w:rsidP="000E5D44">
      <w:pPr>
        <w:pStyle w:val="Heading1"/>
      </w:pPr>
      <w:bookmarkStart w:id="48" w:name="_Toc146707430"/>
      <w:r w:rsidRPr="003E1D1B">
        <w:t>SUMMARY, CONCLUSION AND RECOMMENDATIONS</w:t>
      </w:r>
      <w:bookmarkEnd w:id="48"/>
    </w:p>
    <w:p w14:paraId="761D0166" w14:textId="3DD41754" w:rsidR="00355F15" w:rsidRPr="003E1D1B" w:rsidRDefault="00355F15" w:rsidP="000E5D44">
      <w:pPr>
        <w:pStyle w:val="Heading2"/>
      </w:pPr>
      <w:bookmarkStart w:id="49" w:name="_Toc146707431"/>
      <w:r w:rsidRPr="003E1D1B">
        <w:t>5.1</w:t>
      </w:r>
      <w:r w:rsidRPr="003E1D1B">
        <w:tab/>
        <w:t>Summary</w:t>
      </w:r>
      <w:bookmarkEnd w:id="49"/>
    </w:p>
    <w:p w14:paraId="17CF0612" w14:textId="1DA1084F" w:rsidR="00355F15" w:rsidRPr="003E1D1B" w:rsidRDefault="00355F15" w:rsidP="003E1D1B">
      <w:pPr>
        <w:spacing w:after="0" w:line="480" w:lineRule="auto"/>
        <w:jc w:val="both"/>
        <w:rPr>
          <w:rFonts w:ascii="Times New Roman" w:hAnsi="Times New Roman" w:cs="Times New Roman"/>
          <w:color w:val="0D0D0D" w:themeColor="text1" w:themeTint="F2"/>
          <w:sz w:val="24"/>
          <w:szCs w:val="24"/>
        </w:rPr>
      </w:pPr>
      <w:r w:rsidRPr="003E1D1B">
        <w:rPr>
          <w:rFonts w:ascii="Times New Roman" w:hAnsi="Times New Roman" w:cs="Times New Roman"/>
          <w:color w:val="0D0D0D" w:themeColor="text1" w:themeTint="F2"/>
          <w:sz w:val="24"/>
          <w:szCs w:val="24"/>
        </w:rPr>
        <w:t xml:space="preserve">The variable D.C. power supply utilizes a 220volt A.C. supply which is stepped down by the step-down transformer. The output of the transformer is feed to the bridge rectifier circuit the capacitor do the smoothing of the voltage which is rectified by the bridge rectifier after the smoothing the regulator takes the input from Vin pin the </w:t>
      </w:r>
      <w:proofErr w:type="spellStart"/>
      <w:r w:rsidRPr="003E1D1B">
        <w:rPr>
          <w:rFonts w:ascii="Times New Roman" w:hAnsi="Times New Roman" w:cs="Times New Roman"/>
          <w:color w:val="0D0D0D" w:themeColor="text1" w:themeTint="F2"/>
          <w:sz w:val="24"/>
          <w:szCs w:val="24"/>
        </w:rPr>
        <w:t>Vadj</w:t>
      </w:r>
      <w:proofErr w:type="spellEnd"/>
      <w:r w:rsidRPr="003E1D1B">
        <w:rPr>
          <w:rFonts w:ascii="Times New Roman" w:hAnsi="Times New Roman" w:cs="Times New Roman"/>
          <w:color w:val="0D0D0D" w:themeColor="text1" w:themeTint="F2"/>
          <w:sz w:val="24"/>
          <w:szCs w:val="24"/>
        </w:rPr>
        <w:t xml:space="preserve"> pin is connected to the potentiometer with a resistor and grounded and the regulated voltage output is on </w:t>
      </w:r>
      <w:proofErr w:type="spellStart"/>
      <w:r w:rsidRPr="003E1D1B">
        <w:rPr>
          <w:rFonts w:ascii="Times New Roman" w:hAnsi="Times New Roman" w:cs="Times New Roman"/>
          <w:color w:val="0D0D0D" w:themeColor="text1" w:themeTint="F2"/>
          <w:sz w:val="24"/>
          <w:szCs w:val="24"/>
        </w:rPr>
        <w:t>Vout</w:t>
      </w:r>
      <w:proofErr w:type="spellEnd"/>
      <w:r w:rsidRPr="003E1D1B">
        <w:rPr>
          <w:rFonts w:ascii="Times New Roman" w:hAnsi="Times New Roman" w:cs="Times New Roman"/>
          <w:color w:val="0D0D0D" w:themeColor="text1" w:themeTint="F2"/>
          <w:sz w:val="24"/>
          <w:szCs w:val="24"/>
        </w:rPr>
        <w:t xml:space="preserve"> pin with protective diode. The output voltage is connected to the output terminal and the digital display.</w:t>
      </w:r>
    </w:p>
    <w:p w14:paraId="53E22125" w14:textId="4AFD6D0C" w:rsidR="00355F15" w:rsidRPr="003E1D1B" w:rsidRDefault="00355F15" w:rsidP="000E5D44">
      <w:pPr>
        <w:pStyle w:val="Heading2"/>
      </w:pPr>
      <w:bookmarkStart w:id="50" w:name="_Toc146707432"/>
      <w:r w:rsidRPr="003E1D1B">
        <w:t>5.2</w:t>
      </w:r>
      <w:r w:rsidRPr="003E1D1B">
        <w:tab/>
        <w:t>Conclusion</w:t>
      </w:r>
      <w:bookmarkEnd w:id="50"/>
    </w:p>
    <w:p w14:paraId="774D38E7" w14:textId="1F23C75C" w:rsidR="00355F15" w:rsidRPr="003E1D1B" w:rsidRDefault="00355F15" w:rsidP="003E1D1B">
      <w:pPr>
        <w:spacing w:after="0" w:line="480" w:lineRule="auto"/>
        <w:jc w:val="both"/>
        <w:rPr>
          <w:rFonts w:ascii="Times New Roman" w:hAnsi="Times New Roman" w:cs="Times New Roman"/>
          <w:color w:val="0D0D0D" w:themeColor="text1" w:themeTint="F2"/>
          <w:sz w:val="24"/>
          <w:szCs w:val="24"/>
        </w:rPr>
      </w:pPr>
      <w:r w:rsidRPr="003E1D1B">
        <w:rPr>
          <w:rFonts w:ascii="Times New Roman" w:hAnsi="Times New Roman" w:cs="Times New Roman"/>
          <w:color w:val="0D0D0D" w:themeColor="text1" w:themeTint="F2"/>
          <w:sz w:val="24"/>
          <w:szCs w:val="24"/>
        </w:rPr>
        <w:t>The aim of the project is to make the student adopt the theories told in class and put them into practical realization for the benefit of mankind. The circuit was implemented and tested; the output voltage as expected was achieved.</w:t>
      </w:r>
    </w:p>
    <w:p w14:paraId="3AA3DE3A" w14:textId="2D0F5CBD" w:rsidR="00355F15" w:rsidRPr="003E1D1B" w:rsidRDefault="00355F15" w:rsidP="000E5D44">
      <w:pPr>
        <w:pStyle w:val="Heading2"/>
      </w:pPr>
      <w:bookmarkStart w:id="51" w:name="_Toc146707433"/>
      <w:r w:rsidRPr="003E1D1B">
        <w:t>5.3</w:t>
      </w:r>
      <w:r w:rsidRPr="003E1D1B">
        <w:tab/>
        <w:t>Recommendations</w:t>
      </w:r>
      <w:bookmarkEnd w:id="51"/>
    </w:p>
    <w:p w14:paraId="416594C1" w14:textId="04DB8FE5" w:rsidR="00355F15" w:rsidRPr="003E1D1B" w:rsidRDefault="00355F15" w:rsidP="003E1D1B">
      <w:pPr>
        <w:spacing w:after="0" w:line="480" w:lineRule="auto"/>
        <w:jc w:val="both"/>
        <w:rPr>
          <w:rFonts w:ascii="Times New Roman" w:hAnsi="Times New Roman" w:cs="Times New Roman"/>
          <w:color w:val="0D0D0D" w:themeColor="text1" w:themeTint="F2"/>
          <w:sz w:val="24"/>
          <w:szCs w:val="24"/>
        </w:rPr>
      </w:pPr>
      <w:r w:rsidRPr="003E1D1B">
        <w:rPr>
          <w:rFonts w:ascii="Times New Roman" w:hAnsi="Times New Roman" w:cs="Times New Roman"/>
          <w:color w:val="0D0D0D" w:themeColor="text1" w:themeTint="F2"/>
          <w:sz w:val="24"/>
          <w:szCs w:val="24"/>
        </w:rPr>
        <w:t>The project implementation has its limitation which are technical specification and finance.</w:t>
      </w:r>
    </w:p>
    <w:p w14:paraId="762BEF59" w14:textId="7B5B0474" w:rsidR="00355F15" w:rsidRPr="003E1D1B" w:rsidRDefault="00355F15" w:rsidP="003E1D1B">
      <w:pPr>
        <w:spacing w:after="0" w:line="480" w:lineRule="auto"/>
        <w:jc w:val="both"/>
        <w:rPr>
          <w:rFonts w:ascii="Times New Roman" w:hAnsi="Times New Roman" w:cs="Times New Roman"/>
          <w:color w:val="0D0D0D" w:themeColor="text1" w:themeTint="F2"/>
          <w:sz w:val="24"/>
          <w:szCs w:val="24"/>
        </w:rPr>
      </w:pPr>
      <w:r w:rsidRPr="003E1D1B">
        <w:rPr>
          <w:rFonts w:ascii="Times New Roman" w:hAnsi="Times New Roman" w:cs="Times New Roman"/>
          <w:color w:val="0D0D0D" w:themeColor="text1" w:themeTint="F2"/>
          <w:sz w:val="24"/>
          <w:szCs w:val="24"/>
        </w:rPr>
        <w:t>The government through project related corporate bodies should help or finance department to provide some of the project materials.</w:t>
      </w:r>
    </w:p>
    <w:p w14:paraId="6DC6D571" w14:textId="299B18D7" w:rsidR="00355F15" w:rsidRPr="003E1D1B" w:rsidRDefault="00355F15" w:rsidP="003E1D1B">
      <w:pPr>
        <w:spacing w:after="0" w:line="480" w:lineRule="auto"/>
        <w:jc w:val="both"/>
        <w:rPr>
          <w:rFonts w:ascii="Times New Roman" w:hAnsi="Times New Roman" w:cs="Times New Roman"/>
          <w:color w:val="0D0D0D" w:themeColor="text1" w:themeTint="F2"/>
          <w:sz w:val="24"/>
          <w:szCs w:val="24"/>
        </w:rPr>
      </w:pPr>
      <w:r w:rsidRPr="003E1D1B">
        <w:rPr>
          <w:rFonts w:ascii="Times New Roman" w:hAnsi="Times New Roman" w:cs="Times New Roman"/>
          <w:color w:val="0D0D0D" w:themeColor="text1" w:themeTint="F2"/>
          <w:sz w:val="24"/>
          <w:szCs w:val="24"/>
        </w:rPr>
        <w:t>Some project implemented should be kept and used in schools in various field of its application.</w:t>
      </w:r>
    </w:p>
    <w:p w14:paraId="55A994E3" w14:textId="77777777" w:rsidR="000E5D44" w:rsidRDefault="000E5D44">
      <w:pPr>
        <w:rPr>
          <w:rFonts w:ascii="Times New Roman" w:hAnsi="Times New Roman" w:cs="Times New Roman"/>
          <w:b/>
          <w:color w:val="0D0D0D" w:themeColor="text1" w:themeTint="F2"/>
          <w:sz w:val="24"/>
          <w:szCs w:val="24"/>
        </w:rPr>
      </w:pPr>
      <w:r>
        <w:rPr>
          <w:rFonts w:ascii="Times New Roman" w:hAnsi="Times New Roman" w:cs="Times New Roman"/>
          <w:b/>
          <w:color w:val="0D0D0D" w:themeColor="text1" w:themeTint="F2"/>
          <w:sz w:val="24"/>
          <w:szCs w:val="24"/>
        </w:rPr>
        <w:br w:type="page"/>
      </w:r>
    </w:p>
    <w:p w14:paraId="11CBDE23" w14:textId="30194CF1" w:rsidR="00E55CEB" w:rsidRPr="003E1D1B" w:rsidRDefault="00633D1B" w:rsidP="000E5D44">
      <w:pPr>
        <w:pStyle w:val="Heading1"/>
      </w:pPr>
      <w:bookmarkStart w:id="52" w:name="_Toc146707434"/>
      <w:r w:rsidRPr="003E1D1B">
        <w:lastRenderedPageBreak/>
        <w:t>REFER</w:t>
      </w:r>
      <w:r w:rsidR="00F423B6" w:rsidRPr="003E1D1B">
        <w:t>ENCES</w:t>
      </w:r>
      <w:bookmarkEnd w:id="52"/>
    </w:p>
    <w:p w14:paraId="29A1C7F0" w14:textId="77777777" w:rsidR="00162823" w:rsidRPr="003E1D1B" w:rsidRDefault="00162823" w:rsidP="000E5D44">
      <w:pPr>
        <w:spacing w:before="240" w:after="0" w:line="240" w:lineRule="auto"/>
        <w:ind w:left="720" w:hanging="720"/>
        <w:jc w:val="both"/>
        <w:rPr>
          <w:rFonts w:ascii="Times New Roman" w:hAnsi="Times New Roman" w:cs="Times New Roman"/>
          <w:color w:val="0D0D0D" w:themeColor="text1" w:themeTint="F2"/>
          <w:sz w:val="24"/>
          <w:szCs w:val="24"/>
        </w:rPr>
      </w:pPr>
      <w:proofErr w:type="spellStart"/>
      <w:r w:rsidRPr="003E1D1B">
        <w:rPr>
          <w:rFonts w:ascii="Times New Roman" w:hAnsi="Times New Roman" w:cs="Times New Roman"/>
          <w:color w:val="0D0D0D" w:themeColor="text1" w:themeTint="F2"/>
          <w:sz w:val="24"/>
          <w:szCs w:val="24"/>
        </w:rPr>
        <w:t>Adeife</w:t>
      </w:r>
      <w:proofErr w:type="spellEnd"/>
      <w:r w:rsidRPr="003E1D1B">
        <w:rPr>
          <w:rFonts w:ascii="Times New Roman" w:hAnsi="Times New Roman" w:cs="Times New Roman"/>
          <w:color w:val="0D0D0D" w:themeColor="text1" w:themeTint="F2"/>
          <w:sz w:val="24"/>
          <w:szCs w:val="24"/>
        </w:rPr>
        <w:t xml:space="preserve"> T.O &amp; </w:t>
      </w:r>
      <w:proofErr w:type="spellStart"/>
      <w:r w:rsidRPr="003E1D1B">
        <w:rPr>
          <w:rFonts w:ascii="Times New Roman" w:hAnsi="Times New Roman" w:cs="Times New Roman"/>
          <w:color w:val="0D0D0D" w:themeColor="text1" w:themeTint="F2"/>
          <w:sz w:val="24"/>
          <w:szCs w:val="24"/>
        </w:rPr>
        <w:t>Osemekillali</w:t>
      </w:r>
      <w:proofErr w:type="spellEnd"/>
      <w:r w:rsidRPr="003E1D1B">
        <w:rPr>
          <w:rFonts w:ascii="Times New Roman" w:hAnsi="Times New Roman" w:cs="Times New Roman"/>
          <w:color w:val="0D0D0D" w:themeColor="text1" w:themeTint="F2"/>
          <w:sz w:val="24"/>
          <w:szCs w:val="24"/>
        </w:rPr>
        <w:t>, O. (</w:t>
      </w:r>
      <w:r>
        <w:rPr>
          <w:rFonts w:ascii="Times New Roman" w:hAnsi="Times New Roman" w:cs="Times New Roman"/>
          <w:color w:val="0D0D0D" w:themeColor="text1" w:themeTint="F2"/>
          <w:sz w:val="24"/>
          <w:szCs w:val="24"/>
        </w:rPr>
        <w:t>2020</w:t>
      </w:r>
      <w:r w:rsidRPr="003E1D1B">
        <w:rPr>
          <w:rFonts w:ascii="Times New Roman" w:hAnsi="Times New Roman" w:cs="Times New Roman"/>
          <w:color w:val="0D0D0D" w:themeColor="text1" w:themeTint="F2"/>
          <w:sz w:val="24"/>
          <w:szCs w:val="24"/>
        </w:rPr>
        <w:t xml:space="preserve">). </w:t>
      </w:r>
      <w:r w:rsidRPr="003E1D1B">
        <w:rPr>
          <w:rFonts w:ascii="Times New Roman" w:hAnsi="Times New Roman" w:cs="Times New Roman"/>
          <w:i/>
          <w:color w:val="0D0D0D" w:themeColor="text1" w:themeTint="F2"/>
          <w:sz w:val="24"/>
          <w:szCs w:val="24"/>
        </w:rPr>
        <w:t xml:space="preserve">Electronic Engineering Fundamental </w:t>
      </w:r>
      <w:proofErr w:type="spellStart"/>
      <w:r w:rsidRPr="003E1D1B">
        <w:rPr>
          <w:rFonts w:ascii="Times New Roman" w:hAnsi="Times New Roman" w:cs="Times New Roman"/>
          <w:i/>
          <w:color w:val="0D0D0D" w:themeColor="text1" w:themeTint="F2"/>
          <w:sz w:val="24"/>
          <w:szCs w:val="24"/>
        </w:rPr>
        <w:t>voll</w:t>
      </w:r>
      <w:proofErr w:type="spellEnd"/>
      <w:r w:rsidRPr="003E1D1B">
        <w:rPr>
          <w:rFonts w:ascii="Times New Roman" w:hAnsi="Times New Roman" w:cs="Times New Roman"/>
          <w:color w:val="0D0D0D" w:themeColor="text1" w:themeTint="F2"/>
          <w:sz w:val="24"/>
          <w:szCs w:val="24"/>
        </w:rPr>
        <w:t xml:space="preserve">. Ademola printing press, Osogbo Osun State Nig. </w:t>
      </w:r>
    </w:p>
    <w:p w14:paraId="3E80003B" w14:textId="77777777" w:rsidR="00162823" w:rsidRDefault="00162823" w:rsidP="000E5D44">
      <w:pPr>
        <w:spacing w:before="240" w:after="0" w:line="240" w:lineRule="auto"/>
        <w:ind w:left="720" w:hanging="720"/>
        <w:jc w:val="both"/>
        <w:rPr>
          <w:rFonts w:ascii="Times New Roman" w:hAnsi="Times New Roman" w:cs="Times New Roman"/>
          <w:color w:val="0D0D0D" w:themeColor="text1" w:themeTint="F2"/>
          <w:sz w:val="24"/>
          <w:szCs w:val="24"/>
        </w:rPr>
      </w:pPr>
      <w:proofErr w:type="spellStart"/>
      <w:r>
        <w:rPr>
          <w:rFonts w:ascii="Times New Roman" w:hAnsi="Times New Roman" w:cs="Times New Roman"/>
          <w:color w:val="0D0D0D" w:themeColor="text1" w:themeTint="F2"/>
          <w:sz w:val="24"/>
          <w:szCs w:val="24"/>
        </w:rPr>
        <w:t>Amadi</w:t>
      </w:r>
      <w:proofErr w:type="spellEnd"/>
      <w:r>
        <w:rPr>
          <w:rFonts w:ascii="Times New Roman" w:hAnsi="Times New Roman" w:cs="Times New Roman"/>
          <w:color w:val="0D0D0D" w:themeColor="text1" w:themeTint="F2"/>
          <w:sz w:val="24"/>
          <w:szCs w:val="24"/>
        </w:rPr>
        <w:t xml:space="preserve">, B. (2020). Seminar report presented to the department of Applied Physics, Taraba State University, </w:t>
      </w:r>
      <w:proofErr w:type="spellStart"/>
      <w:r>
        <w:rPr>
          <w:rFonts w:ascii="Times New Roman" w:hAnsi="Times New Roman" w:cs="Times New Roman"/>
          <w:color w:val="0D0D0D" w:themeColor="text1" w:themeTint="F2"/>
          <w:sz w:val="24"/>
          <w:szCs w:val="24"/>
        </w:rPr>
        <w:t>Jalingo</w:t>
      </w:r>
      <w:proofErr w:type="spellEnd"/>
      <w:r>
        <w:rPr>
          <w:rFonts w:ascii="Times New Roman" w:hAnsi="Times New Roman" w:cs="Times New Roman"/>
          <w:color w:val="0D0D0D" w:themeColor="text1" w:themeTint="F2"/>
          <w:sz w:val="24"/>
          <w:szCs w:val="24"/>
        </w:rPr>
        <w:t>.</w:t>
      </w:r>
    </w:p>
    <w:p w14:paraId="394943EF" w14:textId="77777777" w:rsidR="00162823" w:rsidRPr="003E1D1B" w:rsidRDefault="00162823" w:rsidP="000E5D44">
      <w:pPr>
        <w:spacing w:before="240" w:after="0" w:line="240" w:lineRule="auto"/>
        <w:ind w:left="720" w:hanging="720"/>
        <w:jc w:val="both"/>
        <w:rPr>
          <w:rFonts w:ascii="Times New Roman" w:hAnsi="Times New Roman" w:cs="Times New Roman"/>
          <w:color w:val="0D0D0D" w:themeColor="text1" w:themeTint="F2"/>
          <w:sz w:val="24"/>
          <w:szCs w:val="24"/>
        </w:rPr>
      </w:pPr>
      <w:r>
        <w:rPr>
          <w:rFonts w:ascii="Times New Roman" w:hAnsi="Times New Roman" w:cs="Times New Roman"/>
          <w:color w:val="0D0D0D" w:themeColor="text1" w:themeTint="F2"/>
          <w:sz w:val="24"/>
          <w:szCs w:val="24"/>
        </w:rPr>
        <w:t xml:space="preserve">Benjamin, M. (2020). D.C. Power supply. </w:t>
      </w:r>
      <w:r w:rsidRPr="00162823">
        <w:rPr>
          <w:rFonts w:ascii="Times New Roman" w:hAnsi="Times New Roman" w:cs="Times New Roman"/>
          <w:i/>
          <w:color w:val="0D0D0D" w:themeColor="text1" w:themeTint="F2"/>
          <w:sz w:val="24"/>
          <w:szCs w:val="24"/>
        </w:rPr>
        <w:t>Engineering Journal of Innovation research in electronic instrumentation and control, 13</w:t>
      </w:r>
      <w:r>
        <w:rPr>
          <w:rFonts w:ascii="Times New Roman" w:hAnsi="Times New Roman" w:cs="Times New Roman"/>
          <w:color w:val="0D0D0D" w:themeColor="text1" w:themeTint="F2"/>
          <w:sz w:val="24"/>
          <w:szCs w:val="24"/>
        </w:rPr>
        <w:t>(2), 33-41.</w:t>
      </w:r>
    </w:p>
    <w:p w14:paraId="4AC00483" w14:textId="07B7B198" w:rsidR="00162823" w:rsidRPr="003E1D1B" w:rsidRDefault="00162823" w:rsidP="000E5D44">
      <w:pPr>
        <w:spacing w:before="240" w:after="0" w:line="240" w:lineRule="auto"/>
        <w:ind w:left="720" w:hanging="720"/>
        <w:rPr>
          <w:rFonts w:ascii="Times New Roman" w:hAnsi="Times New Roman" w:cs="Times New Roman"/>
          <w:sz w:val="24"/>
          <w:szCs w:val="24"/>
        </w:rPr>
      </w:pPr>
      <w:proofErr w:type="spellStart"/>
      <w:r w:rsidRPr="003E1D1B">
        <w:rPr>
          <w:rFonts w:ascii="Times New Roman" w:hAnsi="Times New Roman" w:cs="Times New Roman"/>
          <w:sz w:val="24"/>
          <w:szCs w:val="24"/>
        </w:rPr>
        <w:t>Benyon</w:t>
      </w:r>
      <w:proofErr w:type="spellEnd"/>
      <w:r w:rsidRPr="003E1D1B">
        <w:rPr>
          <w:rFonts w:ascii="Times New Roman" w:hAnsi="Times New Roman" w:cs="Times New Roman"/>
          <w:sz w:val="24"/>
          <w:szCs w:val="24"/>
        </w:rPr>
        <w:t>, D. "What is a Power Supply Unit (PSU</w:t>
      </w:r>
      <w:proofErr w:type="gramStart"/>
      <w:r w:rsidRPr="003E1D1B">
        <w:rPr>
          <w:rFonts w:ascii="Times New Roman" w:hAnsi="Times New Roman" w:cs="Times New Roman"/>
          <w:sz w:val="24"/>
          <w:szCs w:val="24"/>
        </w:rPr>
        <w:t>)?,</w:t>
      </w:r>
      <w:proofErr w:type="gramEnd"/>
      <w:r w:rsidRPr="003E1D1B">
        <w:rPr>
          <w:rFonts w:ascii="Times New Roman" w:hAnsi="Times New Roman" w:cs="Times New Roman"/>
          <w:sz w:val="24"/>
          <w:szCs w:val="24"/>
        </w:rPr>
        <w:t>" 14 October 2019. [Online]. Available</w:t>
      </w:r>
      <w:hyperlink r:id="rId55" w:anchor=":~:text=A%20Power%20Supply%20Unit%20(PSU)%20is,an%20internal%20IT%20hardware%20component.&amp;text=Specifically%2C%20a%20power%20supply%20converts,required%20for%20modern%20computing%20components" w:history="1">
        <w:r w:rsidRPr="003E1D1B">
          <w:rPr>
            <w:rStyle w:val="Hyperlink"/>
            <w:rFonts w:ascii="Times New Roman" w:hAnsi="Times New Roman" w:cs="Times New Roman"/>
            <w:sz w:val="24"/>
            <w:szCs w:val="24"/>
          </w:rPr>
          <w:t>:https://www.techbuyer.com/blog/What-is</w:t>
        </w:r>
      </w:hyperlink>
      <w:hyperlink r:id="rId56" w:anchor=":~:text=A%20Power%20Supply%20Unit%20(PSU)%20is,an%20internal%20IT%20hardware%20component.&amp;text=Specifically%2C%20a%20power%20supply%20converts,required%20for%20modern%20computing%20components" w:history="1">
        <w:r w:rsidRPr="003E1D1B">
          <w:rPr>
            <w:rStyle w:val="Hyperlink"/>
            <w:rFonts w:ascii="Times New Roman" w:hAnsi="Times New Roman" w:cs="Times New Roman"/>
            <w:sz w:val="24"/>
            <w:szCs w:val="24"/>
          </w:rPr>
          <w:t>a-Power-Supply-Unit-</w:t>
        </w:r>
      </w:hyperlink>
      <w:hyperlink r:id="rId57" w:anchor=":~:text=A%20Power%20Supply%20Unit%20(PSU)%20is,an%20internal%20IT%20hardware%20component.&amp;text=Specifically%2C%20a%20power%20supply%20converts,required%20for%20modern%20computing%20components" w:history="1">
        <w:r w:rsidRPr="003E1D1B">
          <w:rPr>
            <w:rStyle w:val="Hyperlink"/>
            <w:rFonts w:ascii="Times New Roman" w:hAnsi="Times New Roman" w:cs="Times New Roman"/>
            <w:sz w:val="24"/>
            <w:szCs w:val="24"/>
          </w:rPr>
          <w:t xml:space="preserve">PSU#:~:text=A%20Power%20Supply%20Unit%20( </w:t>
        </w:r>
      </w:hyperlink>
      <w:hyperlink r:id="rId58" w:anchor=":~:text=A%20Power%20Supply%20Unit%20(PSU)%20is,an%20internal%20IT%20hardware%20component.&amp;text=Specifically%2C%20a%20power%20supply%20converts,required%20for%20modern%20computing%20components" w:history="1">
        <w:r w:rsidRPr="003E1D1B">
          <w:rPr>
            <w:rStyle w:val="Hyperlink"/>
            <w:rFonts w:ascii="Times New Roman" w:hAnsi="Times New Roman" w:cs="Times New Roman"/>
            <w:sz w:val="24"/>
            <w:szCs w:val="24"/>
          </w:rPr>
          <w:t xml:space="preserve">PSU)%20is,an%20internal%20IT%20hardware%20c </w:t>
        </w:r>
      </w:hyperlink>
      <w:hyperlink r:id="rId59" w:anchor=":~:text=A%20Power%20Supply%20Unit%20(PSU)%20is,an%20internal%20IT%20hardware%20component.&amp;text=Specifically%2C%20a%20power%20supply%20converts,required%20for%20modern%20computing%20components" w:history="1">
        <w:r w:rsidRPr="003E1D1B">
          <w:rPr>
            <w:rStyle w:val="Hyperlink"/>
            <w:rFonts w:ascii="Times New Roman" w:hAnsi="Times New Roman" w:cs="Times New Roman"/>
            <w:sz w:val="24"/>
            <w:szCs w:val="24"/>
          </w:rPr>
          <w:t>omponent.&amp;text=Specifically%2C%20a%20power%</w:t>
        </w:r>
      </w:hyperlink>
      <w:hyperlink r:id="rId60" w:anchor=":~:text=A%20Power%20Supply%20Unit%20(PSU)%20is,an%20internal%20IT%20hardware%20component.&amp;text=Specifically%2C%20a%20power%20supply%20converts,required%20for%20modern%20computing%20components" w:history="1">
        <w:r w:rsidRPr="003E1D1B">
          <w:rPr>
            <w:rStyle w:val="Hyperlink"/>
            <w:rFonts w:ascii="Times New Roman" w:hAnsi="Times New Roman" w:cs="Times New Roman"/>
            <w:sz w:val="24"/>
            <w:szCs w:val="24"/>
          </w:rPr>
          <w:t>20supply%20converts,required%20for%20modern%</w:t>
        </w:r>
      </w:hyperlink>
      <w:hyperlink r:id="rId61" w:anchor=":~:text=A%20Power%20Supply%20Unit%20(PSU)%20is,an%20internal%20IT%20hardware%20component.&amp;text=Specifically%2C%20a%20power%20supply%20converts,required%20for%20modern%20computing%20components" w:history="1">
        <w:r w:rsidRPr="003E1D1B">
          <w:rPr>
            <w:rStyle w:val="Hyperlink"/>
            <w:rFonts w:ascii="Times New Roman" w:hAnsi="Times New Roman" w:cs="Times New Roman"/>
            <w:sz w:val="24"/>
            <w:szCs w:val="24"/>
          </w:rPr>
          <w:t xml:space="preserve">20computing%20components </w:t>
        </w:r>
      </w:hyperlink>
      <w:r w:rsidRPr="003E1D1B">
        <w:rPr>
          <w:rFonts w:ascii="Times New Roman" w:hAnsi="Times New Roman" w:cs="Times New Roman"/>
          <w:sz w:val="24"/>
          <w:szCs w:val="24"/>
        </w:rPr>
        <w:t xml:space="preserve">   </w:t>
      </w:r>
    </w:p>
    <w:p w14:paraId="4379E384" w14:textId="77777777" w:rsidR="00162823" w:rsidRPr="003E1D1B" w:rsidRDefault="00162823" w:rsidP="000E5D44">
      <w:pPr>
        <w:spacing w:before="240" w:after="0" w:line="240" w:lineRule="auto"/>
        <w:ind w:left="720" w:hanging="720"/>
        <w:jc w:val="both"/>
        <w:rPr>
          <w:rFonts w:ascii="Times New Roman" w:hAnsi="Times New Roman" w:cs="Times New Roman"/>
          <w:color w:val="0D0D0D" w:themeColor="text1" w:themeTint="F2"/>
          <w:sz w:val="24"/>
          <w:szCs w:val="24"/>
        </w:rPr>
      </w:pPr>
      <w:r w:rsidRPr="003E1D1B">
        <w:rPr>
          <w:rFonts w:ascii="Times New Roman" w:hAnsi="Times New Roman" w:cs="Times New Roman"/>
          <w:color w:val="0D0D0D" w:themeColor="text1" w:themeTint="F2"/>
          <w:sz w:val="24"/>
          <w:szCs w:val="24"/>
        </w:rPr>
        <w:t xml:space="preserve">Green, D.C (1995). </w:t>
      </w:r>
      <w:r w:rsidRPr="003E1D1B">
        <w:rPr>
          <w:rFonts w:ascii="Times New Roman" w:hAnsi="Times New Roman" w:cs="Times New Roman"/>
          <w:i/>
          <w:color w:val="0D0D0D" w:themeColor="text1" w:themeTint="F2"/>
          <w:sz w:val="24"/>
          <w:szCs w:val="24"/>
        </w:rPr>
        <w:t>Electronic technology</w:t>
      </w:r>
      <w:r w:rsidRPr="003E1D1B">
        <w:rPr>
          <w:rFonts w:ascii="Times New Roman" w:hAnsi="Times New Roman" w:cs="Times New Roman"/>
          <w:color w:val="0D0D0D" w:themeColor="text1" w:themeTint="F2"/>
          <w:sz w:val="24"/>
          <w:szCs w:val="24"/>
        </w:rPr>
        <w:t xml:space="preserve"> 5</w:t>
      </w:r>
      <w:r w:rsidRPr="003E1D1B">
        <w:rPr>
          <w:rFonts w:ascii="Times New Roman" w:hAnsi="Times New Roman" w:cs="Times New Roman"/>
          <w:color w:val="0D0D0D" w:themeColor="text1" w:themeTint="F2"/>
          <w:sz w:val="24"/>
          <w:szCs w:val="24"/>
          <w:vertAlign w:val="superscript"/>
        </w:rPr>
        <w:t>th</w:t>
      </w:r>
      <w:r w:rsidRPr="003E1D1B">
        <w:rPr>
          <w:rFonts w:ascii="Times New Roman" w:hAnsi="Times New Roman" w:cs="Times New Roman"/>
          <w:color w:val="0D0D0D" w:themeColor="text1" w:themeTint="F2"/>
          <w:sz w:val="24"/>
          <w:szCs w:val="24"/>
        </w:rPr>
        <w:t xml:space="preserve"> edition long man Scientific and technical long man group Ltd. Long burnt mull. </w:t>
      </w:r>
    </w:p>
    <w:p w14:paraId="361A1532" w14:textId="77777777" w:rsidR="00162823" w:rsidRPr="003E1D1B" w:rsidRDefault="00162823" w:rsidP="000E5D44">
      <w:pPr>
        <w:spacing w:before="240" w:after="0" w:line="240" w:lineRule="auto"/>
        <w:ind w:left="720" w:hanging="720"/>
        <w:jc w:val="both"/>
        <w:rPr>
          <w:rFonts w:ascii="Times New Roman" w:hAnsi="Times New Roman" w:cs="Times New Roman"/>
          <w:color w:val="0D0D0D" w:themeColor="text1" w:themeTint="F2"/>
          <w:sz w:val="24"/>
          <w:szCs w:val="24"/>
        </w:rPr>
      </w:pPr>
      <w:proofErr w:type="spellStart"/>
      <w:r w:rsidRPr="003E1D1B">
        <w:rPr>
          <w:rFonts w:ascii="Times New Roman" w:hAnsi="Times New Roman" w:cs="Times New Roman"/>
          <w:color w:val="0D0D0D" w:themeColor="text1" w:themeTint="F2"/>
          <w:sz w:val="24"/>
          <w:szCs w:val="24"/>
        </w:rPr>
        <w:t>Hoftman</w:t>
      </w:r>
      <w:proofErr w:type="spellEnd"/>
      <w:r w:rsidRPr="003E1D1B">
        <w:rPr>
          <w:rFonts w:ascii="Times New Roman" w:hAnsi="Times New Roman" w:cs="Times New Roman"/>
          <w:color w:val="0D0D0D" w:themeColor="text1" w:themeTint="F2"/>
          <w:sz w:val="24"/>
          <w:szCs w:val="24"/>
        </w:rPr>
        <w:t xml:space="preserve">, J. (2013). Power supplies and application. </w:t>
      </w:r>
      <w:proofErr w:type="spellStart"/>
      <w:r w:rsidRPr="003E1D1B">
        <w:rPr>
          <w:rFonts w:ascii="Times New Roman" w:hAnsi="Times New Roman" w:cs="Times New Roman"/>
          <w:color w:val="0D0D0D" w:themeColor="text1" w:themeTint="F2"/>
          <w:sz w:val="24"/>
          <w:szCs w:val="24"/>
        </w:rPr>
        <w:t>MacGraw</w:t>
      </w:r>
      <w:proofErr w:type="spellEnd"/>
      <w:r w:rsidRPr="003E1D1B">
        <w:rPr>
          <w:rFonts w:ascii="Times New Roman" w:hAnsi="Times New Roman" w:cs="Times New Roman"/>
          <w:color w:val="0D0D0D" w:themeColor="text1" w:themeTint="F2"/>
          <w:sz w:val="24"/>
          <w:szCs w:val="24"/>
        </w:rPr>
        <w:t xml:space="preserve"> Hill publisher, New York USA.</w:t>
      </w:r>
    </w:p>
    <w:p w14:paraId="21ABFBA1" w14:textId="77777777" w:rsidR="00162823" w:rsidRPr="003E1D1B" w:rsidRDefault="00162823" w:rsidP="000E5D44">
      <w:pPr>
        <w:spacing w:before="240" w:after="0" w:line="240" w:lineRule="auto"/>
        <w:ind w:left="720" w:hanging="720"/>
        <w:jc w:val="both"/>
        <w:rPr>
          <w:rFonts w:ascii="Times New Roman" w:hAnsi="Times New Roman" w:cs="Times New Roman"/>
          <w:color w:val="0D0D0D" w:themeColor="text1" w:themeTint="F2"/>
          <w:sz w:val="24"/>
          <w:szCs w:val="24"/>
        </w:rPr>
      </w:pPr>
      <w:r w:rsidRPr="003E1D1B">
        <w:rPr>
          <w:rFonts w:ascii="Times New Roman" w:hAnsi="Times New Roman" w:cs="Times New Roman"/>
          <w:color w:val="0D0D0D" w:themeColor="text1" w:themeTint="F2"/>
          <w:sz w:val="24"/>
          <w:szCs w:val="24"/>
        </w:rPr>
        <w:t xml:space="preserve">John, H.  (2020).  Power supplies electronics club, </w:t>
      </w:r>
      <w:r w:rsidRPr="003E1D1B">
        <w:rPr>
          <w:rFonts w:ascii="Times New Roman" w:hAnsi="Times New Roman" w:cs="Times New Roman"/>
          <w:i/>
          <w:color w:val="0D0D0D" w:themeColor="text1" w:themeTint="F2"/>
          <w:sz w:val="24"/>
          <w:szCs w:val="24"/>
        </w:rPr>
        <w:t>International Journal of Advances in Applied Science Research, 4</w:t>
      </w:r>
      <w:r w:rsidRPr="003E1D1B">
        <w:rPr>
          <w:rFonts w:ascii="Times New Roman" w:hAnsi="Times New Roman" w:cs="Times New Roman"/>
          <w:color w:val="0D0D0D" w:themeColor="text1" w:themeTint="F2"/>
          <w:sz w:val="24"/>
          <w:szCs w:val="24"/>
        </w:rPr>
        <w:t>(1):515-522.</w:t>
      </w:r>
    </w:p>
    <w:p w14:paraId="5DE10882" w14:textId="77777777" w:rsidR="00162823" w:rsidRPr="003E1D1B" w:rsidRDefault="00162823" w:rsidP="000E5D44">
      <w:pPr>
        <w:spacing w:before="240" w:after="0" w:line="240" w:lineRule="auto"/>
        <w:ind w:left="720" w:hanging="720"/>
        <w:rPr>
          <w:rFonts w:ascii="Times New Roman" w:hAnsi="Times New Roman" w:cs="Times New Roman"/>
          <w:sz w:val="24"/>
          <w:szCs w:val="24"/>
        </w:rPr>
      </w:pPr>
      <w:r w:rsidRPr="003E1D1B">
        <w:rPr>
          <w:rFonts w:ascii="Times New Roman" w:hAnsi="Times New Roman" w:cs="Times New Roman"/>
          <w:sz w:val="24"/>
          <w:szCs w:val="24"/>
        </w:rPr>
        <w:t>KEPCO Inc., "A SHORT HISTORY OF THE EVOLVED POWER SUPPLY," [Online]. Available:</w:t>
      </w:r>
      <w:hyperlink r:id="rId62" w:anchor=":~:text=The%20power%20supply%20industry%20dates,a%20built%2Din%20power%20supply" w:history="1">
        <w:r w:rsidRPr="003E1D1B">
          <w:rPr>
            <w:rStyle w:val="Hyperlink"/>
            <w:rFonts w:ascii="Times New Roman" w:hAnsi="Times New Roman" w:cs="Times New Roman"/>
            <w:sz w:val="24"/>
            <w:szCs w:val="24"/>
          </w:rPr>
          <w:t xml:space="preserve"> https://www.kepcopower.com/newsevo.ht </w:t>
        </w:r>
      </w:hyperlink>
      <w:hyperlink r:id="rId63" w:anchor=":~:text=The%20power%20supply%20industry%20dates,a%20built%2Din%20power%20supply" w:history="1">
        <w:r w:rsidRPr="003E1D1B">
          <w:rPr>
            <w:rStyle w:val="Hyperlink"/>
            <w:rFonts w:ascii="Times New Roman" w:hAnsi="Times New Roman" w:cs="Times New Roman"/>
            <w:sz w:val="24"/>
            <w:szCs w:val="24"/>
          </w:rPr>
          <w:t xml:space="preserve">m#:~:text=The%20power%20supply%20industry%2 </w:t>
        </w:r>
      </w:hyperlink>
      <w:hyperlink r:id="rId64" w:anchor=":~:text=The%20power%20supply%20industry%20dates,a%20built%2Din%20power%20supply" w:history="1">
        <w:r w:rsidRPr="003E1D1B">
          <w:rPr>
            <w:rStyle w:val="Hyperlink"/>
            <w:rFonts w:ascii="Times New Roman" w:hAnsi="Times New Roman" w:cs="Times New Roman"/>
            <w:sz w:val="24"/>
            <w:szCs w:val="24"/>
          </w:rPr>
          <w:t>0dates,a%20built%2Din%20power%20supply.</w:t>
        </w:r>
      </w:hyperlink>
      <w:r w:rsidRPr="003E1D1B">
        <w:rPr>
          <w:rFonts w:ascii="Times New Roman" w:hAnsi="Times New Roman" w:cs="Times New Roman"/>
          <w:sz w:val="24"/>
          <w:szCs w:val="24"/>
        </w:rPr>
        <w:t xml:space="preserve"> [Accessed 24 February 2021].    </w:t>
      </w:r>
    </w:p>
    <w:p w14:paraId="1D1045D6" w14:textId="77777777" w:rsidR="00162823" w:rsidRPr="003E1D1B" w:rsidRDefault="00162823" w:rsidP="000E5D44">
      <w:pPr>
        <w:spacing w:before="240" w:after="0" w:line="240" w:lineRule="auto"/>
        <w:ind w:left="720" w:hanging="720"/>
        <w:rPr>
          <w:rFonts w:ascii="Times New Roman" w:hAnsi="Times New Roman" w:cs="Times New Roman"/>
          <w:sz w:val="24"/>
          <w:szCs w:val="24"/>
        </w:rPr>
      </w:pPr>
      <w:r w:rsidRPr="003E1D1B">
        <w:rPr>
          <w:rFonts w:ascii="Times New Roman" w:hAnsi="Times New Roman" w:cs="Times New Roman"/>
          <w:sz w:val="24"/>
          <w:szCs w:val="24"/>
        </w:rPr>
        <w:t xml:space="preserve">N. Saini, A. </w:t>
      </w:r>
      <w:proofErr w:type="spellStart"/>
      <w:r w:rsidRPr="003E1D1B">
        <w:rPr>
          <w:rFonts w:ascii="Times New Roman" w:hAnsi="Times New Roman" w:cs="Times New Roman"/>
          <w:sz w:val="24"/>
          <w:szCs w:val="24"/>
        </w:rPr>
        <w:t>Sarama</w:t>
      </w:r>
      <w:proofErr w:type="spellEnd"/>
      <w:r w:rsidRPr="003E1D1B">
        <w:rPr>
          <w:rFonts w:ascii="Times New Roman" w:hAnsi="Times New Roman" w:cs="Times New Roman"/>
          <w:sz w:val="24"/>
          <w:szCs w:val="24"/>
        </w:rPr>
        <w:t xml:space="preserve"> and R. Gupta, "VARIABLE DC POWER SUPPLY," ResearchGate, Srinagar, Uttarakhand, 2020. </w:t>
      </w:r>
    </w:p>
    <w:p w14:paraId="644EF5C8" w14:textId="77777777" w:rsidR="00162823" w:rsidRPr="003E1D1B" w:rsidRDefault="00162823" w:rsidP="00162823">
      <w:pPr>
        <w:spacing w:before="240" w:after="0" w:line="240" w:lineRule="auto"/>
        <w:ind w:left="720" w:hanging="720"/>
        <w:rPr>
          <w:rFonts w:ascii="Times New Roman" w:hAnsi="Times New Roman" w:cs="Times New Roman"/>
          <w:sz w:val="24"/>
          <w:szCs w:val="24"/>
        </w:rPr>
      </w:pPr>
      <w:proofErr w:type="spellStart"/>
      <w:r w:rsidRPr="003E1D1B">
        <w:rPr>
          <w:rFonts w:ascii="Times New Roman" w:hAnsi="Times New Roman" w:cs="Times New Roman"/>
          <w:sz w:val="24"/>
          <w:szCs w:val="24"/>
        </w:rPr>
        <w:t>Oluwagbemiga</w:t>
      </w:r>
      <w:proofErr w:type="spellEnd"/>
      <w:r w:rsidRPr="003E1D1B">
        <w:rPr>
          <w:rFonts w:ascii="Times New Roman" w:hAnsi="Times New Roman" w:cs="Times New Roman"/>
          <w:sz w:val="24"/>
          <w:szCs w:val="24"/>
        </w:rPr>
        <w:t xml:space="preserve">, O. M. </w:t>
      </w:r>
      <w:proofErr w:type="spellStart"/>
      <w:r w:rsidRPr="003E1D1B">
        <w:rPr>
          <w:rFonts w:ascii="Times New Roman" w:hAnsi="Times New Roman" w:cs="Times New Roman"/>
          <w:sz w:val="24"/>
          <w:szCs w:val="24"/>
        </w:rPr>
        <w:t>Olaniyi</w:t>
      </w:r>
      <w:proofErr w:type="spellEnd"/>
      <w:r w:rsidRPr="003E1D1B">
        <w:rPr>
          <w:rFonts w:ascii="Times New Roman" w:hAnsi="Times New Roman" w:cs="Times New Roman"/>
          <w:sz w:val="24"/>
          <w:szCs w:val="24"/>
        </w:rPr>
        <w:t xml:space="preserve"> and O. M. Ogunleye, "Design and Development of an Intelligent Variable Power Supply Device," The Pacific Journal of Science and Technology, pp. 30-37.    </w:t>
      </w:r>
    </w:p>
    <w:p w14:paraId="1453D7B8" w14:textId="77777777" w:rsidR="00162823" w:rsidRPr="003E1D1B" w:rsidRDefault="00162823" w:rsidP="000E5D44">
      <w:pPr>
        <w:widowControl w:val="0"/>
        <w:autoSpaceDE w:val="0"/>
        <w:autoSpaceDN w:val="0"/>
        <w:spacing w:before="240" w:after="0" w:line="240" w:lineRule="auto"/>
        <w:ind w:left="720" w:hanging="720"/>
        <w:jc w:val="both"/>
        <w:rPr>
          <w:rFonts w:ascii="Times New Roman" w:hAnsi="Times New Roman" w:cs="Times New Roman"/>
          <w:sz w:val="24"/>
          <w:szCs w:val="24"/>
        </w:rPr>
      </w:pPr>
      <w:r w:rsidRPr="003E1D1B">
        <w:rPr>
          <w:rFonts w:ascii="Times New Roman" w:hAnsi="Times New Roman" w:cs="Times New Roman"/>
          <w:color w:val="0D0D0D" w:themeColor="text1" w:themeTint="F2"/>
          <w:sz w:val="24"/>
          <w:szCs w:val="24"/>
        </w:rPr>
        <w:t xml:space="preserve">Paul, S. &amp; Simon, M. (2022). Practical Electronics for inventors </w:t>
      </w:r>
    </w:p>
    <w:p w14:paraId="6F87716D" w14:textId="77777777" w:rsidR="00162823" w:rsidRPr="003E1D1B" w:rsidRDefault="00162823" w:rsidP="000E5D44">
      <w:pPr>
        <w:spacing w:before="240" w:after="0" w:line="240" w:lineRule="auto"/>
        <w:ind w:left="720" w:hanging="720"/>
        <w:jc w:val="both"/>
        <w:rPr>
          <w:rFonts w:ascii="Times New Roman" w:hAnsi="Times New Roman" w:cs="Times New Roman"/>
          <w:color w:val="0D0D0D" w:themeColor="text1" w:themeTint="F2"/>
          <w:sz w:val="24"/>
          <w:szCs w:val="24"/>
        </w:rPr>
      </w:pPr>
      <w:r w:rsidRPr="003E1D1B">
        <w:rPr>
          <w:rFonts w:ascii="Times New Roman" w:hAnsi="Times New Roman" w:cs="Times New Roman"/>
          <w:color w:val="0D0D0D" w:themeColor="text1" w:themeTint="F2"/>
          <w:sz w:val="24"/>
          <w:szCs w:val="24"/>
        </w:rPr>
        <w:t xml:space="preserve">Robert, L. &amp; Louis, N. (2004). </w:t>
      </w:r>
      <w:r w:rsidRPr="003E1D1B">
        <w:rPr>
          <w:rFonts w:ascii="Times New Roman" w:hAnsi="Times New Roman" w:cs="Times New Roman"/>
          <w:i/>
          <w:color w:val="0D0D0D" w:themeColor="text1" w:themeTint="F2"/>
          <w:sz w:val="24"/>
          <w:szCs w:val="24"/>
        </w:rPr>
        <w:t>Electronic Device and Circuit Theory</w:t>
      </w:r>
      <w:r w:rsidRPr="003E1D1B">
        <w:rPr>
          <w:rFonts w:ascii="Times New Roman" w:hAnsi="Times New Roman" w:cs="Times New Roman"/>
          <w:color w:val="0D0D0D" w:themeColor="text1" w:themeTint="F2"/>
          <w:sz w:val="24"/>
          <w:szCs w:val="24"/>
        </w:rPr>
        <w:t xml:space="preserve">. Eight Edition, Prentice Hall of India Private Limited, New-Delhi </w:t>
      </w:r>
    </w:p>
    <w:p w14:paraId="2D4A6ED3" w14:textId="77777777" w:rsidR="00162823" w:rsidRPr="003E1D1B" w:rsidRDefault="00162823" w:rsidP="000E5D44">
      <w:pPr>
        <w:spacing w:before="240" w:after="0" w:line="240" w:lineRule="auto"/>
        <w:ind w:left="720" w:hanging="720"/>
        <w:jc w:val="both"/>
        <w:rPr>
          <w:rFonts w:ascii="Times New Roman" w:hAnsi="Times New Roman" w:cs="Times New Roman"/>
          <w:color w:val="0D0D0D" w:themeColor="text1" w:themeTint="F2"/>
          <w:sz w:val="24"/>
          <w:szCs w:val="24"/>
        </w:rPr>
      </w:pPr>
      <w:r w:rsidRPr="003E1D1B">
        <w:rPr>
          <w:rFonts w:ascii="Times New Roman" w:hAnsi="Times New Roman" w:cs="Times New Roman"/>
          <w:color w:val="0D0D0D" w:themeColor="text1" w:themeTint="F2"/>
          <w:sz w:val="24"/>
          <w:szCs w:val="24"/>
        </w:rPr>
        <w:t>Study, M. (</w:t>
      </w:r>
      <w:r>
        <w:rPr>
          <w:rFonts w:ascii="Times New Roman" w:hAnsi="Times New Roman" w:cs="Times New Roman"/>
          <w:color w:val="0D0D0D" w:themeColor="text1" w:themeTint="F2"/>
          <w:sz w:val="24"/>
          <w:szCs w:val="24"/>
        </w:rPr>
        <w:t>2022</w:t>
      </w:r>
      <w:r w:rsidRPr="003E1D1B">
        <w:rPr>
          <w:rFonts w:ascii="Times New Roman" w:hAnsi="Times New Roman" w:cs="Times New Roman"/>
          <w:color w:val="0D0D0D" w:themeColor="text1" w:themeTint="F2"/>
          <w:sz w:val="24"/>
          <w:szCs w:val="24"/>
        </w:rPr>
        <w:t xml:space="preserve">). </w:t>
      </w:r>
      <w:r w:rsidRPr="003E1D1B">
        <w:rPr>
          <w:rFonts w:ascii="Times New Roman" w:hAnsi="Times New Roman" w:cs="Times New Roman"/>
          <w:i/>
          <w:color w:val="0D0D0D" w:themeColor="text1" w:themeTint="F2"/>
          <w:sz w:val="24"/>
          <w:szCs w:val="24"/>
        </w:rPr>
        <w:t xml:space="preserve">Design of a 0 to 12v regulated </w:t>
      </w:r>
      <w:r w:rsidRPr="003E1D1B">
        <w:rPr>
          <w:rFonts w:ascii="Times New Roman" w:hAnsi="Times New Roman" w:cs="Times New Roman"/>
          <w:i/>
          <w:caps/>
          <w:color w:val="0D0D0D" w:themeColor="text1" w:themeTint="F2"/>
          <w:sz w:val="24"/>
          <w:szCs w:val="24"/>
        </w:rPr>
        <w:t>d.c</w:t>
      </w:r>
      <w:r w:rsidRPr="003E1D1B">
        <w:rPr>
          <w:rFonts w:ascii="Times New Roman" w:hAnsi="Times New Roman" w:cs="Times New Roman"/>
          <w:i/>
          <w:color w:val="0D0D0D" w:themeColor="text1" w:themeTint="F2"/>
          <w:sz w:val="24"/>
          <w:szCs w:val="24"/>
        </w:rPr>
        <w:t xml:space="preserve"> power supply</w:t>
      </w:r>
      <w:r w:rsidRPr="003E1D1B">
        <w:rPr>
          <w:rFonts w:ascii="Times New Roman" w:hAnsi="Times New Roman" w:cs="Times New Roman"/>
          <w:color w:val="0D0D0D" w:themeColor="text1" w:themeTint="F2"/>
          <w:sz w:val="24"/>
          <w:szCs w:val="24"/>
        </w:rPr>
        <w:t xml:space="preserve">. Retrieved March 27th </w:t>
      </w:r>
      <w:r>
        <w:rPr>
          <w:rFonts w:ascii="Times New Roman" w:hAnsi="Times New Roman" w:cs="Times New Roman"/>
          <w:color w:val="0D0D0D" w:themeColor="text1" w:themeTint="F2"/>
          <w:sz w:val="24"/>
          <w:szCs w:val="24"/>
        </w:rPr>
        <w:t>2022</w:t>
      </w:r>
      <w:r w:rsidRPr="003E1D1B">
        <w:rPr>
          <w:rFonts w:ascii="Times New Roman" w:hAnsi="Times New Roman" w:cs="Times New Roman"/>
          <w:color w:val="0D0D0D" w:themeColor="text1" w:themeTint="F2"/>
          <w:sz w:val="24"/>
          <w:szCs w:val="24"/>
        </w:rPr>
        <w:t xml:space="preserve">: from http:/www.sturdymafia.org./ps/30_contents.htm </w:t>
      </w:r>
    </w:p>
    <w:p w14:paraId="1B8A6DAB" w14:textId="77777777" w:rsidR="00162823" w:rsidRDefault="00162823" w:rsidP="000E5D44">
      <w:pPr>
        <w:spacing w:before="240" w:after="0" w:line="240" w:lineRule="auto"/>
        <w:ind w:left="720" w:hanging="720"/>
        <w:jc w:val="both"/>
        <w:rPr>
          <w:rFonts w:ascii="Times New Roman" w:hAnsi="Times New Roman" w:cs="Times New Roman"/>
          <w:color w:val="0D0D0D" w:themeColor="text1" w:themeTint="F2"/>
          <w:sz w:val="24"/>
          <w:szCs w:val="24"/>
        </w:rPr>
      </w:pPr>
      <w:proofErr w:type="spellStart"/>
      <w:r w:rsidRPr="003E1D1B">
        <w:rPr>
          <w:rFonts w:ascii="Times New Roman" w:hAnsi="Times New Roman" w:cs="Times New Roman"/>
          <w:color w:val="0D0D0D" w:themeColor="text1" w:themeTint="F2"/>
          <w:sz w:val="24"/>
          <w:szCs w:val="24"/>
        </w:rPr>
        <w:t>Theraja</w:t>
      </w:r>
      <w:proofErr w:type="spellEnd"/>
      <w:r w:rsidRPr="003E1D1B">
        <w:rPr>
          <w:rFonts w:ascii="Times New Roman" w:hAnsi="Times New Roman" w:cs="Times New Roman"/>
          <w:color w:val="0D0D0D" w:themeColor="text1" w:themeTint="F2"/>
          <w:sz w:val="24"/>
          <w:szCs w:val="24"/>
        </w:rPr>
        <w:t xml:space="preserve">, B.L and </w:t>
      </w:r>
      <w:proofErr w:type="spellStart"/>
      <w:r w:rsidRPr="003E1D1B">
        <w:rPr>
          <w:rFonts w:ascii="Times New Roman" w:hAnsi="Times New Roman" w:cs="Times New Roman"/>
          <w:color w:val="0D0D0D" w:themeColor="text1" w:themeTint="F2"/>
          <w:sz w:val="24"/>
          <w:szCs w:val="24"/>
        </w:rPr>
        <w:t>Theraja</w:t>
      </w:r>
      <w:proofErr w:type="spellEnd"/>
      <w:r w:rsidRPr="003E1D1B">
        <w:rPr>
          <w:rFonts w:ascii="Times New Roman" w:hAnsi="Times New Roman" w:cs="Times New Roman"/>
          <w:color w:val="0D0D0D" w:themeColor="text1" w:themeTint="F2"/>
          <w:sz w:val="24"/>
          <w:szCs w:val="24"/>
        </w:rPr>
        <w:t xml:space="preserve">, A. K. (2002). </w:t>
      </w:r>
      <w:r w:rsidRPr="003E1D1B">
        <w:rPr>
          <w:rFonts w:ascii="Times New Roman" w:hAnsi="Times New Roman" w:cs="Times New Roman"/>
          <w:i/>
          <w:color w:val="0D0D0D" w:themeColor="text1" w:themeTint="F2"/>
          <w:sz w:val="24"/>
          <w:szCs w:val="24"/>
        </w:rPr>
        <w:t>A Textbook of Electrical Technology</w:t>
      </w:r>
      <w:r w:rsidRPr="003E1D1B">
        <w:rPr>
          <w:rFonts w:ascii="Times New Roman" w:hAnsi="Times New Roman" w:cs="Times New Roman"/>
          <w:color w:val="0D0D0D" w:themeColor="text1" w:themeTint="F2"/>
          <w:sz w:val="24"/>
          <w:szCs w:val="24"/>
        </w:rPr>
        <w:t xml:space="preserve">. 23rd </w:t>
      </w:r>
      <w:proofErr w:type="spellStart"/>
      <w:r w:rsidRPr="003E1D1B">
        <w:rPr>
          <w:rFonts w:ascii="Times New Roman" w:hAnsi="Times New Roman" w:cs="Times New Roman"/>
          <w:color w:val="0D0D0D" w:themeColor="text1" w:themeTint="F2"/>
          <w:sz w:val="24"/>
          <w:szCs w:val="24"/>
        </w:rPr>
        <w:t>ed.s</w:t>
      </w:r>
      <w:proofErr w:type="spellEnd"/>
      <w:r w:rsidRPr="003E1D1B">
        <w:rPr>
          <w:rFonts w:ascii="Times New Roman" w:hAnsi="Times New Roman" w:cs="Times New Roman"/>
          <w:color w:val="0D0D0D" w:themeColor="text1" w:themeTint="F2"/>
          <w:sz w:val="24"/>
          <w:szCs w:val="24"/>
        </w:rPr>
        <w:t>. Chand: New Delhi, India.</w:t>
      </w:r>
    </w:p>
    <w:p w14:paraId="289E0ADF" w14:textId="77777777" w:rsidR="00162823" w:rsidRPr="003E1D1B" w:rsidRDefault="00162823" w:rsidP="000E5D44">
      <w:pPr>
        <w:spacing w:before="240" w:after="0" w:line="240" w:lineRule="auto"/>
        <w:ind w:left="720" w:hanging="720"/>
        <w:jc w:val="both"/>
        <w:rPr>
          <w:rFonts w:ascii="Times New Roman" w:hAnsi="Times New Roman" w:cs="Times New Roman"/>
          <w:color w:val="0D0D0D" w:themeColor="text1" w:themeTint="F2"/>
          <w:sz w:val="24"/>
          <w:szCs w:val="24"/>
        </w:rPr>
      </w:pPr>
      <w:proofErr w:type="spellStart"/>
      <w:r>
        <w:rPr>
          <w:rFonts w:ascii="Times New Roman" w:hAnsi="Times New Roman" w:cs="Times New Roman"/>
          <w:color w:val="0D0D0D" w:themeColor="text1" w:themeTint="F2"/>
          <w:sz w:val="24"/>
          <w:szCs w:val="24"/>
        </w:rPr>
        <w:t>Uchenna</w:t>
      </w:r>
      <w:proofErr w:type="spellEnd"/>
      <w:r>
        <w:rPr>
          <w:rFonts w:ascii="Times New Roman" w:hAnsi="Times New Roman" w:cs="Times New Roman"/>
          <w:color w:val="0D0D0D" w:themeColor="text1" w:themeTint="F2"/>
          <w:sz w:val="24"/>
          <w:szCs w:val="24"/>
        </w:rPr>
        <w:t>, O. (2022). Demonstration of variable power supply. A project report submitted to the department of physics Adamawa State University, Mubi.</w:t>
      </w:r>
    </w:p>
    <w:p w14:paraId="3D36E8DE" w14:textId="7E905699" w:rsidR="00171B6C" w:rsidRPr="003E1D1B" w:rsidRDefault="00171B6C" w:rsidP="00171B6C">
      <w:pPr>
        <w:spacing w:before="240" w:after="0" w:line="240" w:lineRule="auto"/>
        <w:ind w:left="720" w:hanging="720"/>
        <w:rPr>
          <w:rFonts w:ascii="Times New Roman" w:hAnsi="Times New Roman" w:cs="Times New Roman"/>
          <w:sz w:val="24"/>
          <w:szCs w:val="24"/>
        </w:rPr>
      </w:pPr>
      <w:r w:rsidRPr="003E1D1B">
        <w:rPr>
          <w:rFonts w:ascii="Times New Roman" w:hAnsi="Times New Roman" w:cs="Times New Roman"/>
          <w:sz w:val="24"/>
          <w:szCs w:val="24"/>
        </w:rPr>
        <w:lastRenderedPageBreak/>
        <w:t xml:space="preserve">WHAT IS A POWER SUPPLY, AND HOW DOES IT </w:t>
      </w:r>
      <w:proofErr w:type="gramStart"/>
      <w:r w:rsidRPr="003E1D1B">
        <w:rPr>
          <w:rFonts w:ascii="Times New Roman" w:hAnsi="Times New Roman" w:cs="Times New Roman"/>
          <w:sz w:val="24"/>
          <w:szCs w:val="24"/>
        </w:rPr>
        <w:t>WORK?,</w:t>
      </w:r>
      <w:proofErr w:type="gramEnd"/>
      <w:r w:rsidRPr="003E1D1B">
        <w:rPr>
          <w:rFonts w:ascii="Times New Roman" w:hAnsi="Times New Roman" w:cs="Times New Roman"/>
          <w:sz w:val="24"/>
          <w:szCs w:val="24"/>
        </w:rPr>
        <w:t>” Advanced Conversion Technology. [Online]. Available:</w:t>
      </w:r>
      <w:hyperlink r:id="rId65" w:history="1">
        <w:r w:rsidRPr="003E1D1B">
          <w:rPr>
            <w:rStyle w:val="Hyperlink"/>
            <w:rFonts w:ascii="Times New Roman" w:hAnsi="Times New Roman" w:cs="Times New Roman"/>
            <w:sz w:val="24"/>
            <w:szCs w:val="24"/>
          </w:rPr>
          <w:t xml:space="preserve"> https://www.actpower.com/educational/what</w:t>
        </w:r>
      </w:hyperlink>
      <w:hyperlink r:id="rId66" w:history="1">
        <w:r w:rsidRPr="003E1D1B">
          <w:rPr>
            <w:rStyle w:val="Hyperlink"/>
            <w:rFonts w:ascii="Times New Roman" w:hAnsi="Times New Roman" w:cs="Times New Roman"/>
            <w:sz w:val="24"/>
            <w:szCs w:val="24"/>
          </w:rPr>
          <w:t>-is-a-power-supply-and-how-does-it-work/.</w:t>
        </w:r>
      </w:hyperlink>
      <w:r w:rsidRPr="003E1D1B">
        <w:rPr>
          <w:rFonts w:ascii="Times New Roman" w:hAnsi="Times New Roman" w:cs="Times New Roman"/>
          <w:sz w:val="24"/>
          <w:szCs w:val="24"/>
        </w:rPr>
        <w:t xml:space="preserve"> [Accessed: 25-Feb-2021].   </w:t>
      </w:r>
    </w:p>
    <w:p w14:paraId="5213C701" w14:textId="77777777" w:rsidR="00162823" w:rsidRPr="003E1D1B" w:rsidRDefault="00162823" w:rsidP="000E5D44">
      <w:pPr>
        <w:spacing w:before="240" w:after="0" w:line="240" w:lineRule="auto"/>
        <w:ind w:left="720" w:hanging="720"/>
        <w:rPr>
          <w:rFonts w:ascii="Times New Roman" w:hAnsi="Times New Roman" w:cs="Times New Roman"/>
          <w:sz w:val="24"/>
          <w:szCs w:val="24"/>
        </w:rPr>
      </w:pPr>
      <w:r w:rsidRPr="003E1D1B">
        <w:rPr>
          <w:rFonts w:ascii="Times New Roman" w:hAnsi="Times New Roman" w:cs="Times New Roman"/>
          <w:sz w:val="24"/>
          <w:szCs w:val="24"/>
        </w:rPr>
        <w:t>Wavelength Electronics, "Power Supply Basics," Wavelength Electronics Inc., 2018. [Online]. Available:</w:t>
      </w:r>
      <w:hyperlink r:id="rId67" w:anchor=":~:text=A%20power%20supply%20takes%20the,supply%20from%20the%20mains%20input" w:history="1">
        <w:r w:rsidRPr="003E1D1B">
          <w:rPr>
            <w:rStyle w:val="Hyperlink"/>
            <w:rFonts w:ascii="Times New Roman" w:hAnsi="Times New Roman" w:cs="Times New Roman"/>
            <w:sz w:val="24"/>
            <w:szCs w:val="24"/>
          </w:rPr>
          <w:t xml:space="preserve"> https://www.teamwavelength.com/power-</w:t>
        </w:r>
      </w:hyperlink>
      <w:hyperlink r:id="rId68" w:anchor=":~:text=A%20power%20supply%20takes%20the,supply%20from%20the%20mains%20input" w:history="1">
        <w:r w:rsidRPr="003E1D1B">
          <w:rPr>
            <w:rStyle w:val="Hyperlink"/>
            <w:rFonts w:ascii="Times New Roman" w:hAnsi="Times New Roman" w:cs="Times New Roman"/>
            <w:sz w:val="24"/>
            <w:szCs w:val="24"/>
          </w:rPr>
          <w:t>supply</w:t>
        </w:r>
      </w:hyperlink>
      <w:hyperlink r:id="rId69" w:anchor=":~:text=A%20power%20supply%20takes%20the,supply%20from%20the%20mains%20input" w:history="1">
        <w:r w:rsidRPr="003E1D1B">
          <w:rPr>
            <w:rStyle w:val="Hyperlink"/>
            <w:rFonts w:ascii="Times New Roman" w:hAnsi="Times New Roman" w:cs="Times New Roman"/>
            <w:sz w:val="24"/>
            <w:szCs w:val="24"/>
          </w:rPr>
          <w:t xml:space="preserve">basics/#:~:text=A%20power%20supply%20takes%2 </w:t>
        </w:r>
      </w:hyperlink>
      <w:hyperlink r:id="rId70" w:anchor=":~:text=A%20power%20supply%20takes%20the,supply%20from%20the%20mains%20input" w:history="1">
        <w:r w:rsidRPr="003E1D1B">
          <w:rPr>
            <w:rStyle w:val="Hyperlink"/>
            <w:rFonts w:ascii="Times New Roman" w:hAnsi="Times New Roman" w:cs="Times New Roman"/>
            <w:sz w:val="24"/>
            <w:szCs w:val="24"/>
          </w:rPr>
          <w:t>0the,supply%20from%20the%20mains%20input.</w:t>
        </w:r>
      </w:hyperlink>
      <w:r w:rsidRPr="003E1D1B">
        <w:rPr>
          <w:rFonts w:ascii="Times New Roman" w:hAnsi="Times New Roman" w:cs="Times New Roman"/>
          <w:sz w:val="24"/>
          <w:szCs w:val="24"/>
        </w:rPr>
        <w:t xml:space="preserve">. [Accessed 2 March 2021].   </w:t>
      </w:r>
    </w:p>
    <w:p w14:paraId="5BC661D4" w14:textId="4437E2EE" w:rsidR="00162823" w:rsidRDefault="00162823" w:rsidP="000E5D44">
      <w:pPr>
        <w:spacing w:before="240" w:after="0" w:line="240" w:lineRule="auto"/>
        <w:ind w:left="720" w:hanging="720"/>
        <w:jc w:val="both"/>
        <w:rPr>
          <w:rFonts w:ascii="Times New Roman" w:hAnsi="Times New Roman" w:cs="Times New Roman"/>
          <w:color w:val="0D0D0D" w:themeColor="text1" w:themeTint="F2"/>
          <w:sz w:val="24"/>
          <w:szCs w:val="24"/>
        </w:rPr>
      </w:pPr>
      <w:proofErr w:type="spellStart"/>
      <w:r w:rsidRPr="003E1D1B">
        <w:rPr>
          <w:rFonts w:ascii="Times New Roman" w:hAnsi="Times New Roman" w:cs="Times New Roman"/>
          <w:color w:val="0D0D0D" w:themeColor="text1" w:themeTint="F2"/>
          <w:sz w:val="24"/>
          <w:szCs w:val="24"/>
        </w:rPr>
        <w:t>Wdwuard</w:t>
      </w:r>
      <w:proofErr w:type="spellEnd"/>
      <w:r w:rsidRPr="003E1D1B">
        <w:rPr>
          <w:rFonts w:ascii="Times New Roman" w:hAnsi="Times New Roman" w:cs="Times New Roman"/>
          <w:color w:val="0D0D0D" w:themeColor="text1" w:themeTint="F2"/>
          <w:sz w:val="24"/>
          <w:szCs w:val="24"/>
        </w:rPr>
        <w:t xml:space="preserve">, I. (1995) </w:t>
      </w:r>
      <w:r w:rsidRPr="003E1D1B">
        <w:rPr>
          <w:rFonts w:ascii="Times New Roman" w:hAnsi="Times New Roman" w:cs="Times New Roman"/>
          <w:i/>
          <w:color w:val="0D0D0D" w:themeColor="text1" w:themeTint="F2"/>
          <w:sz w:val="24"/>
          <w:szCs w:val="24"/>
        </w:rPr>
        <w:t>Electrical technology</w:t>
      </w:r>
      <w:r w:rsidRPr="003E1D1B">
        <w:rPr>
          <w:rFonts w:ascii="Times New Roman" w:hAnsi="Times New Roman" w:cs="Times New Roman"/>
          <w:color w:val="0D0D0D" w:themeColor="text1" w:themeTint="F2"/>
          <w:sz w:val="24"/>
          <w:szCs w:val="24"/>
        </w:rPr>
        <w:t xml:space="preserve"> 7</w:t>
      </w:r>
      <w:r w:rsidRPr="003E1D1B">
        <w:rPr>
          <w:rFonts w:ascii="Times New Roman" w:hAnsi="Times New Roman" w:cs="Times New Roman"/>
          <w:color w:val="0D0D0D" w:themeColor="text1" w:themeTint="F2"/>
          <w:sz w:val="24"/>
          <w:szCs w:val="24"/>
          <w:vertAlign w:val="superscript"/>
        </w:rPr>
        <w:t>th</w:t>
      </w:r>
      <w:r w:rsidRPr="003E1D1B">
        <w:rPr>
          <w:rFonts w:ascii="Times New Roman" w:hAnsi="Times New Roman" w:cs="Times New Roman"/>
          <w:color w:val="0D0D0D" w:themeColor="text1" w:themeTint="F2"/>
          <w:sz w:val="24"/>
          <w:szCs w:val="24"/>
        </w:rPr>
        <w:t xml:space="preserve"> edition long man Singapore publisher P.T.O.</w:t>
      </w:r>
    </w:p>
    <w:p w14:paraId="20389411" w14:textId="77777777" w:rsidR="00162823" w:rsidRPr="003E1D1B" w:rsidRDefault="00162823" w:rsidP="00162823">
      <w:pPr>
        <w:spacing w:before="240" w:after="0" w:line="240" w:lineRule="auto"/>
        <w:ind w:left="720" w:hanging="720"/>
        <w:rPr>
          <w:rFonts w:ascii="Times New Roman" w:hAnsi="Times New Roman" w:cs="Times New Roman"/>
          <w:sz w:val="24"/>
          <w:szCs w:val="24"/>
        </w:rPr>
      </w:pPr>
      <w:r w:rsidRPr="003E1D1B">
        <w:rPr>
          <w:rFonts w:ascii="Times New Roman" w:hAnsi="Times New Roman" w:cs="Times New Roman"/>
          <w:sz w:val="24"/>
          <w:szCs w:val="24"/>
        </w:rPr>
        <w:t xml:space="preserve">Zhang, H. Li and S. Li, "Multi-Channel Adjustable DC Power Supply with Single Transformer Based on Spectral Separation," Electrical Engineering, pp. 5054, 2014.    </w:t>
      </w:r>
    </w:p>
    <w:p w14:paraId="2F09A62B" w14:textId="77777777" w:rsidR="00162823" w:rsidRPr="003E1D1B" w:rsidRDefault="00162823" w:rsidP="000E5D44">
      <w:pPr>
        <w:spacing w:before="240" w:after="0" w:line="240" w:lineRule="auto"/>
        <w:ind w:left="720" w:hanging="720"/>
        <w:jc w:val="both"/>
        <w:rPr>
          <w:rFonts w:ascii="Times New Roman" w:hAnsi="Times New Roman" w:cs="Times New Roman"/>
          <w:color w:val="0D0D0D" w:themeColor="text1" w:themeTint="F2"/>
          <w:sz w:val="24"/>
          <w:szCs w:val="24"/>
        </w:rPr>
      </w:pPr>
    </w:p>
    <w:sectPr w:rsidR="00162823" w:rsidRPr="003E1D1B" w:rsidSect="006C4A8E">
      <w:pgSz w:w="11906" w:h="16838" w:code="9"/>
      <w:pgMar w:top="1170" w:right="1260" w:bottom="1260" w:left="1440" w:header="432" w:footer="432"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492E54B" w14:textId="77777777" w:rsidR="00F20182" w:rsidRDefault="00F20182" w:rsidP="005A28AE">
      <w:pPr>
        <w:spacing w:after="0" w:line="240" w:lineRule="auto"/>
      </w:pPr>
      <w:r>
        <w:separator/>
      </w:r>
    </w:p>
  </w:endnote>
  <w:endnote w:type="continuationSeparator" w:id="0">
    <w:p w14:paraId="5EA3A314" w14:textId="77777777" w:rsidR="00F20182" w:rsidRDefault="00F20182" w:rsidP="005A2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Cambria Math">
    <w:panose1 w:val="02040503050406030204"/>
    <w:charset w:val="00"/>
    <w:family w:val="roman"/>
    <w:pitch w:val="variable"/>
    <w:sig w:usb0="E00002FF" w:usb1="420024FF" w:usb2="00000000" w:usb3="00000000" w:csb0="0000019F" w:csb1="00000000"/>
  </w:font>
  <w:font w:name="Bodoni">
    <w:panose1 w:val="02070603060706020303"/>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47002831"/>
      <w:docPartObj>
        <w:docPartGallery w:val="Page Numbers (Bottom of Page)"/>
        <w:docPartUnique/>
      </w:docPartObj>
    </w:sdtPr>
    <w:sdtEndPr>
      <w:rPr>
        <w:noProof/>
      </w:rPr>
    </w:sdtEndPr>
    <w:sdtContent>
      <w:p w14:paraId="59407E16" w14:textId="09422FC5" w:rsidR="001245B3" w:rsidRDefault="001245B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D78F34D" w14:textId="77777777" w:rsidR="001245B3" w:rsidRDefault="001245B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B4D26C9" w14:textId="77777777" w:rsidR="00F20182" w:rsidRDefault="00F20182" w:rsidP="005A28AE">
      <w:pPr>
        <w:spacing w:after="0" w:line="240" w:lineRule="auto"/>
      </w:pPr>
      <w:r>
        <w:separator/>
      </w:r>
    </w:p>
  </w:footnote>
  <w:footnote w:type="continuationSeparator" w:id="0">
    <w:p w14:paraId="02A64EE2" w14:textId="77777777" w:rsidR="00F20182" w:rsidRDefault="00F20182" w:rsidP="005A28A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446CE3"/>
    <w:multiLevelType w:val="hybridMultilevel"/>
    <w:tmpl w:val="08F4F0EA"/>
    <w:lvl w:ilvl="0" w:tplc="08090001">
      <w:start w:val="1"/>
      <w:numFmt w:val="bullet"/>
      <w:lvlText w:val=""/>
      <w:lvlJc w:val="left"/>
      <w:pPr>
        <w:ind w:left="854" w:hanging="360"/>
      </w:pPr>
      <w:rPr>
        <w:rFonts w:ascii="Symbol" w:hAnsi="Symbol" w:hint="default"/>
      </w:rPr>
    </w:lvl>
    <w:lvl w:ilvl="1" w:tplc="08090003" w:tentative="1">
      <w:start w:val="1"/>
      <w:numFmt w:val="bullet"/>
      <w:lvlText w:val="o"/>
      <w:lvlJc w:val="left"/>
      <w:pPr>
        <w:ind w:left="1574" w:hanging="360"/>
      </w:pPr>
      <w:rPr>
        <w:rFonts w:ascii="Courier New" w:hAnsi="Courier New" w:cs="Courier New" w:hint="default"/>
      </w:rPr>
    </w:lvl>
    <w:lvl w:ilvl="2" w:tplc="08090005" w:tentative="1">
      <w:start w:val="1"/>
      <w:numFmt w:val="bullet"/>
      <w:lvlText w:val=""/>
      <w:lvlJc w:val="left"/>
      <w:pPr>
        <w:ind w:left="2294" w:hanging="360"/>
      </w:pPr>
      <w:rPr>
        <w:rFonts w:ascii="Wingdings" w:hAnsi="Wingdings" w:hint="default"/>
      </w:rPr>
    </w:lvl>
    <w:lvl w:ilvl="3" w:tplc="08090001" w:tentative="1">
      <w:start w:val="1"/>
      <w:numFmt w:val="bullet"/>
      <w:lvlText w:val=""/>
      <w:lvlJc w:val="left"/>
      <w:pPr>
        <w:ind w:left="3014" w:hanging="360"/>
      </w:pPr>
      <w:rPr>
        <w:rFonts w:ascii="Symbol" w:hAnsi="Symbol" w:hint="default"/>
      </w:rPr>
    </w:lvl>
    <w:lvl w:ilvl="4" w:tplc="08090003" w:tentative="1">
      <w:start w:val="1"/>
      <w:numFmt w:val="bullet"/>
      <w:lvlText w:val="o"/>
      <w:lvlJc w:val="left"/>
      <w:pPr>
        <w:ind w:left="3734" w:hanging="360"/>
      </w:pPr>
      <w:rPr>
        <w:rFonts w:ascii="Courier New" w:hAnsi="Courier New" w:cs="Courier New" w:hint="default"/>
      </w:rPr>
    </w:lvl>
    <w:lvl w:ilvl="5" w:tplc="08090005" w:tentative="1">
      <w:start w:val="1"/>
      <w:numFmt w:val="bullet"/>
      <w:lvlText w:val=""/>
      <w:lvlJc w:val="left"/>
      <w:pPr>
        <w:ind w:left="4454" w:hanging="360"/>
      </w:pPr>
      <w:rPr>
        <w:rFonts w:ascii="Wingdings" w:hAnsi="Wingdings" w:hint="default"/>
      </w:rPr>
    </w:lvl>
    <w:lvl w:ilvl="6" w:tplc="08090001" w:tentative="1">
      <w:start w:val="1"/>
      <w:numFmt w:val="bullet"/>
      <w:lvlText w:val=""/>
      <w:lvlJc w:val="left"/>
      <w:pPr>
        <w:ind w:left="5174" w:hanging="360"/>
      </w:pPr>
      <w:rPr>
        <w:rFonts w:ascii="Symbol" w:hAnsi="Symbol" w:hint="default"/>
      </w:rPr>
    </w:lvl>
    <w:lvl w:ilvl="7" w:tplc="08090003" w:tentative="1">
      <w:start w:val="1"/>
      <w:numFmt w:val="bullet"/>
      <w:lvlText w:val="o"/>
      <w:lvlJc w:val="left"/>
      <w:pPr>
        <w:ind w:left="5894" w:hanging="360"/>
      </w:pPr>
      <w:rPr>
        <w:rFonts w:ascii="Courier New" w:hAnsi="Courier New" w:cs="Courier New" w:hint="default"/>
      </w:rPr>
    </w:lvl>
    <w:lvl w:ilvl="8" w:tplc="08090005" w:tentative="1">
      <w:start w:val="1"/>
      <w:numFmt w:val="bullet"/>
      <w:lvlText w:val=""/>
      <w:lvlJc w:val="left"/>
      <w:pPr>
        <w:ind w:left="6614" w:hanging="360"/>
      </w:pPr>
      <w:rPr>
        <w:rFonts w:ascii="Wingdings" w:hAnsi="Wingdings" w:hint="default"/>
      </w:rPr>
    </w:lvl>
  </w:abstractNum>
  <w:abstractNum w:abstractNumId="1" w15:restartNumberingAfterBreak="0">
    <w:nsid w:val="1D5B702B"/>
    <w:multiLevelType w:val="multilevel"/>
    <w:tmpl w:val="C8CCC790"/>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2" w15:restartNumberingAfterBreak="0">
    <w:nsid w:val="365F1EB0"/>
    <w:multiLevelType w:val="hybridMultilevel"/>
    <w:tmpl w:val="B81466EE"/>
    <w:lvl w:ilvl="0" w:tplc="559E066C">
      <w:start w:val="1"/>
      <w:numFmt w:val="lowerRoman"/>
      <w:lvlText w:val="%1."/>
      <w:lvlJc w:val="right"/>
      <w:pPr>
        <w:ind w:left="854" w:hanging="360"/>
      </w:pPr>
      <w:rPr>
        <w:rFonts w:hint="default"/>
        <w:b w:val="0"/>
      </w:rPr>
    </w:lvl>
    <w:lvl w:ilvl="1" w:tplc="08090003" w:tentative="1">
      <w:start w:val="1"/>
      <w:numFmt w:val="bullet"/>
      <w:lvlText w:val="o"/>
      <w:lvlJc w:val="left"/>
      <w:pPr>
        <w:ind w:left="1574" w:hanging="360"/>
      </w:pPr>
      <w:rPr>
        <w:rFonts w:ascii="Courier New" w:hAnsi="Courier New" w:cs="Courier New" w:hint="default"/>
      </w:rPr>
    </w:lvl>
    <w:lvl w:ilvl="2" w:tplc="08090005" w:tentative="1">
      <w:start w:val="1"/>
      <w:numFmt w:val="bullet"/>
      <w:lvlText w:val=""/>
      <w:lvlJc w:val="left"/>
      <w:pPr>
        <w:ind w:left="2294" w:hanging="360"/>
      </w:pPr>
      <w:rPr>
        <w:rFonts w:ascii="Wingdings" w:hAnsi="Wingdings" w:hint="default"/>
      </w:rPr>
    </w:lvl>
    <w:lvl w:ilvl="3" w:tplc="08090001" w:tentative="1">
      <w:start w:val="1"/>
      <w:numFmt w:val="bullet"/>
      <w:lvlText w:val=""/>
      <w:lvlJc w:val="left"/>
      <w:pPr>
        <w:ind w:left="3014" w:hanging="360"/>
      </w:pPr>
      <w:rPr>
        <w:rFonts w:ascii="Symbol" w:hAnsi="Symbol" w:hint="default"/>
      </w:rPr>
    </w:lvl>
    <w:lvl w:ilvl="4" w:tplc="08090003" w:tentative="1">
      <w:start w:val="1"/>
      <w:numFmt w:val="bullet"/>
      <w:lvlText w:val="o"/>
      <w:lvlJc w:val="left"/>
      <w:pPr>
        <w:ind w:left="3734" w:hanging="360"/>
      </w:pPr>
      <w:rPr>
        <w:rFonts w:ascii="Courier New" w:hAnsi="Courier New" w:cs="Courier New" w:hint="default"/>
      </w:rPr>
    </w:lvl>
    <w:lvl w:ilvl="5" w:tplc="08090005" w:tentative="1">
      <w:start w:val="1"/>
      <w:numFmt w:val="bullet"/>
      <w:lvlText w:val=""/>
      <w:lvlJc w:val="left"/>
      <w:pPr>
        <w:ind w:left="4454" w:hanging="360"/>
      </w:pPr>
      <w:rPr>
        <w:rFonts w:ascii="Wingdings" w:hAnsi="Wingdings" w:hint="default"/>
      </w:rPr>
    </w:lvl>
    <w:lvl w:ilvl="6" w:tplc="08090001" w:tentative="1">
      <w:start w:val="1"/>
      <w:numFmt w:val="bullet"/>
      <w:lvlText w:val=""/>
      <w:lvlJc w:val="left"/>
      <w:pPr>
        <w:ind w:left="5174" w:hanging="360"/>
      </w:pPr>
      <w:rPr>
        <w:rFonts w:ascii="Symbol" w:hAnsi="Symbol" w:hint="default"/>
      </w:rPr>
    </w:lvl>
    <w:lvl w:ilvl="7" w:tplc="08090003" w:tentative="1">
      <w:start w:val="1"/>
      <w:numFmt w:val="bullet"/>
      <w:lvlText w:val="o"/>
      <w:lvlJc w:val="left"/>
      <w:pPr>
        <w:ind w:left="5894" w:hanging="360"/>
      </w:pPr>
      <w:rPr>
        <w:rFonts w:ascii="Courier New" w:hAnsi="Courier New" w:cs="Courier New" w:hint="default"/>
      </w:rPr>
    </w:lvl>
    <w:lvl w:ilvl="8" w:tplc="08090005" w:tentative="1">
      <w:start w:val="1"/>
      <w:numFmt w:val="bullet"/>
      <w:lvlText w:val=""/>
      <w:lvlJc w:val="left"/>
      <w:pPr>
        <w:ind w:left="6614" w:hanging="360"/>
      </w:pPr>
      <w:rPr>
        <w:rFonts w:ascii="Wingdings" w:hAnsi="Wingdings" w:hint="default"/>
      </w:rPr>
    </w:lvl>
  </w:abstractNum>
  <w:abstractNum w:abstractNumId="3" w15:restartNumberingAfterBreak="0">
    <w:nsid w:val="37032734"/>
    <w:multiLevelType w:val="hybridMultilevel"/>
    <w:tmpl w:val="3B3255C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9597FD1"/>
    <w:multiLevelType w:val="hybridMultilevel"/>
    <w:tmpl w:val="B94E541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617B02DA"/>
    <w:multiLevelType w:val="hybridMultilevel"/>
    <w:tmpl w:val="3FBC6B8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8300FD1"/>
    <w:multiLevelType w:val="hybridMultilevel"/>
    <w:tmpl w:val="E4760262"/>
    <w:lvl w:ilvl="0" w:tplc="DCDEC30A">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7BAE1E71"/>
    <w:multiLevelType w:val="hybridMultilevel"/>
    <w:tmpl w:val="F6D610CE"/>
    <w:lvl w:ilvl="0" w:tplc="01EAC53A">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
  </w:num>
  <w:num w:numId="2">
    <w:abstractNumId w:val="3"/>
  </w:num>
  <w:num w:numId="3">
    <w:abstractNumId w:val="5"/>
  </w:num>
  <w:num w:numId="4">
    <w:abstractNumId w:val="0"/>
  </w:num>
  <w:num w:numId="5">
    <w:abstractNumId w:val="2"/>
  </w:num>
  <w:num w:numId="6">
    <w:abstractNumId w:val="7"/>
  </w:num>
  <w:num w:numId="7">
    <w:abstractNumId w:val="6"/>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2112A"/>
    <w:rsid w:val="000812DD"/>
    <w:rsid w:val="000837F0"/>
    <w:rsid w:val="000B31D7"/>
    <w:rsid w:val="000B705E"/>
    <w:rsid w:val="000E2BE6"/>
    <w:rsid w:val="000E5D44"/>
    <w:rsid w:val="001245B3"/>
    <w:rsid w:val="0013105C"/>
    <w:rsid w:val="00144BAF"/>
    <w:rsid w:val="00145F3D"/>
    <w:rsid w:val="00162823"/>
    <w:rsid w:val="00171B6C"/>
    <w:rsid w:val="001B1FF8"/>
    <w:rsid w:val="001D45EE"/>
    <w:rsid w:val="00207820"/>
    <w:rsid w:val="002202DA"/>
    <w:rsid w:val="00221860"/>
    <w:rsid w:val="00247216"/>
    <w:rsid w:val="00255124"/>
    <w:rsid w:val="002A4B7C"/>
    <w:rsid w:val="002D6003"/>
    <w:rsid w:val="002D604A"/>
    <w:rsid w:val="002E7018"/>
    <w:rsid w:val="003015D9"/>
    <w:rsid w:val="00323692"/>
    <w:rsid w:val="003356B2"/>
    <w:rsid w:val="00342868"/>
    <w:rsid w:val="00345A9F"/>
    <w:rsid w:val="00353DA6"/>
    <w:rsid w:val="00355CAA"/>
    <w:rsid w:val="00355F15"/>
    <w:rsid w:val="00364174"/>
    <w:rsid w:val="0038342B"/>
    <w:rsid w:val="00386933"/>
    <w:rsid w:val="003A0D0A"/>
    <w:rsid w:val="003A0FC2"/>
    <w:rsid w:val="003D6EB5"/>
    <w:rsid w:val="003E1D1B"/>
    <w:rsid w:val="003F0B01"/>
    <w:rsid w:val="00412FDD"/>
    <w:rsid w:val="00415108"/>
    <w:rsid w:val="0042112A"/>
    <w:rsid w:val="004332E9"/>
    <w:rsid w:val="00462B44"/>
    <w:rsid w:val="004676BB"/>
    <w:rsid w:val="00473D1C"/>
    <w:rsid w:val="00482B3C"/>
    <w:rsid w:val="00493999"/>
    <w:rsid w:val="004A7DDC"/>
    <w:rsid w:val="004B024A"/>
    <w:rsid w:val="004C1AD3"/>
    <w:rsid w:val="004D3730"/>
    <w:rsid w:val="004F60E8"/>
    <w:rsid w:val="00503DFB"/>
    <w:rsid w:val="005308CB"/>
    <w:rsid w:val="00534C5E"/>
    <w:rsid w:val="00554032"/>
    <w:rsid w:val="005614B2"/>
    <w:rsid w:val="0056244C"/>
    <w:rsid w:val="005838DA"/>
    <w:rsid w:val="00591F46"/>
    <w:rsid w:val="005A28AE"/>
    <w:rsid w:val="005D0D5A"/>
    <w:rsid w:val="005E4F36"/>
    <w:rsid w:val="005F1890"/>
    <w:rsid w:val="00617A91"/>
    <w:rsid w:val="00633D1B"/>
    <w:rsid w:val="00650570"/>
    <w:rsid w:val="0065195F"/>
    <w:rsid w:val="00656C8A"/>
    <w:rsid w:val="006718F8"/>
    <w:rsid w:val="006A34E6"/>
    <w:rsid w:val="006B19CC"/>
    <w:rsid w:val="006B3E89"/>
    <w:rsid w:val="006C435F"/>
    <w:rsid w:val="006C4A8E"/>
    <w:rsid w:val="006E6E4F"/>
    <w:rsid w:val="00701086"/>
    <w:rsid w:val="00703E59"/>
    <w:rsid w:val="007306FE"/>
    <w:rsid w:val="00731087"/>
    <w:rsid w:val="007338BD"/>
    <w:rsid w:val="00741ABF"/>
    <w:rsid w:val="007420EE"/>
    <w:rsid w:val="00750923"/>
    <w:rsid w:val="00753D6E"/>
    <w:rsid w:val="00774430"/>
    <w:rsid w:val="0078339E"/>
    <w:rsid w:val="007838F2"/>
    <w:rsid w:val="00786793"/>
    <w:rsid w:val="007A126C"/>
    <w:rsid w:val="007A2359"/>
    <w:rsid w:val="007D7210"/>
    <w:rsid w:val="007E205E"/>
    <w:rsid w:val="007E49D8"/>
    <w:rsid w:val="007F0730"/>
    <w:rsid w:val="007F6933"/>
    <w:rsid w:val="00802446"/>
    <w:rsid w:val="008176F6"/>
    <w:rsid w:val="0081788A"/>
    <w:rsid w:val="00820943"/>
    <w:rsid w:val="00824154"/>
    <w:rsid w:val="00836D2B"/>
    <w:rsid w:val="00837D7B"/>
    <w:rsid w:val="00840D3F"/>
    <w:rsid w:val="00864ED5"/>
    <w:rsid w:val="008746B8"/>
    <w:rsid w:val="0087592D"/>
    <w:rsid w:val="00877A6C"/>
    <w:rsid w:val="008F2D73"/>
    <w:rsid w:val="00904E5D"/>
    <w:rsid w:val="00911163"/>
    <w:rsid w:val="00917208"/>
    <w:rsid w:val="009476B4"/>
    <w:rsid w:val="009604AC"/>
    <w:rsid w:val="00964B9A"/>
    <w:rsid w:val="009763D6"/>
    <w:rsid w:val="009769BC"/>
    <w:rsid w:val="00984CD4"/>
    <w:rsid w:val="00987CCD"/>
    <w:rsid w:val="009E7A51"/>
    <w:rsid w:val="009F17BB"/>
    <w:rsid w:val="009F4391"/>
    <w:rsid w:val="00A014A6"/>
    <w:rsid w:val="00A1000B"/>
    <w:rsid w:val="00A243D1"/>
    <w:rsid w:val="00A336D7"/>
    <w:rsid w:val="00A44DF5"/>
    <w:rsid w:val="00A56DC3"/>
    <w:rsid w:val="00A72205"/>
    <w:rsid w:val="00A8422F"/>
    <w:rsid w:val="00A84BD3"/>
    <w:rsid w:val="00AB3173"/>
    <w:rsid w:val="00AC0E8E"/>
    <w:rsid w:val="00B04A9C"/>
    <w:rsid w:val="00B058AF"/>
    <w:rsid w:val="00B138AC"/>
    <w:rsid w:val="00B30428"/>
    <w:rsid w:val="00B31896"/>
    <w:rsid w:val="00B972B9"/>
    <w:rsid w:val="00BB2A75"/>
    <w:rsid w:val="00BE31D6"/>
    <w:rsid w:val="00C124BA"/>
    <w:rsid w:val="00C30020"/>
    <w:rsid w:val="00C32C46"/>
    <w:rsid w:val="00C438C8"/>
    <w:rsid w:val="00C730BB"/>
    <w:rsid w:val="00C86760"/>
    <w:rsid w:val="00C9362C"/>
    <w:rsid w:val="00CB6127"/>
    <w:rsid w:val="00CC587B"/>
    <w:rsid w:val="00D002FD"/>
    <w:rsid w:val="00D007F1"/>
    <w:rsid w:val="00D05130"/>
    <w:rsid w:val="00D17EFF"/>
    <w:rsid w:val="00D34353"/>
    <w:rsid w:val="00D4021C"/>
    <w:rsid w:val="00D416BF"/>
    <w:rsid w:val="00D44C03"/>
    <w:rsid w:val="00D53A7D"/>
    <w:rsid w:val="00D5625C"/>
    <w:rsid w:val="00D96796"/>
    <w:rsid w:val="00D97B79"/>
    <w:rsid w:val="00DA7A0A"/>
    <w:rsid w:val="00DB5E13"/>
    <w:rsid w:val="00DC007E"/>
    <w:rsid w:val="00DC3500"/>
    <w:rsid w:val="00DC5097"/>
    <w:rsid w:val="00DF2A2A"/>
    <w:rsid w:val="00DF2A54"/>
    <w:rsid w:val="00E03285"/>
    <w:rsid w:val="00E04E01"/>
    <w:rsid w:val="00E208E1"/>
    <w:rsid w:val="00E3431C"/>
    <w:rsid w:val="00E41E17"/>
    <w:rsid w:val="00E55CEB"/>
    <w:rsid w:val="00E57280"/>
    <w:rsid w:val="00E63E31"/>
    <w:rsid w:val="00E82621"/>
    <w:rsid w:val="00E94EBE"/>
    <w:rsid w:val="00EB3BDB"/>
    <w:rsid w:val="00EC2323"/>
    <w:rsid w:val="00ED4F4D"/>
    <w:rsid w:val="00EE51EB"/>
    <w:rsid w:val="00EF022C"/>
    <w:rsid w:val="00F046F8"/>
    <w:rsid w:val="00F10BA2"/>
    <w:rsid w:val="00F17B07"/>
    <w:rsid w:val="00F20182"/>
    <w:rsid w:val="00F20804"/>
    <w:rsid w:val="00F226E0"/>
    <w:rsid w:val="00F227EC"/>
    <w:rsid w:val="00F316B9"/>
    <w:rsid w:val="00F366BA"/>
    <w:rsid w:val="00F423B6"/>
    <w:rsid w:val="00F811EB"/>
    <w:rsid w:val="00F83C9D"/>
    <w:rsid w:val="00F848EF"/>
    <w:rsid w:val="00F8496B"/>
    <w:rsid w:val="00F96EAA"/>
    <w:rsid w:val="00FA1D61"/>
    <w:rsid w:val="00FA4D01"/>
    <w:rsid w:val="00FB5D3A"/>
    <w:rsid w:val="00FE008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8F6E63"/>
  <w15:chartTrackingRefBased/>
  <w15:docId w15:val="{FCFB41BB-47CB-41BE-A6D5-61D7D8F602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next w:val="Normal"/>
    <w:link w:val="Heading1Char"/>
    <w:autoRedefine/>
    <w:uiPriority w:val="9"/>
    <w:qFormat/>
    <w:rsid w:val="00473D1C"/>
    <w:pPr>
      <w:keepNext/>
      <w:keepLines/>
      <w:spacing w:after="2" w:line="360" w:lineRule="auto"/>
      <w:ind w:left="911" w:hanging="10"/>
      <w:jc w:val="center"/>
      <w:outlineLvl w:val="0"/>
    </w:pPr>
    <w:rPr>
      <w:rFonts w:ascii="Times New Roman" w:eastAsia="Times New Roman" w:hAnsi="Times New Roman" w:cs="Times New Roman"/>
      <w:b/>
      <w:color w:val="000000"/>
      <w:sz w:val="24"/>
      <w:lang w:val="en-GB" w:eastAsia="en-GB"/>
    </w:rPr>
  </w:style>
  <w:style w:type="paragraph" w:styleId="Heading2">
    <w:name w:val="heading 2"/>
    <w:basedOn w:val="Normal"/>
    <w:next w:val="Normal"/>
    <w:link w:val="Heading2Char"/>
    <w:autoRedefine/>
    <w:uiPriority w:val="9"/>
    <w:unhideWhenUsed/>
    <w:qFormat/>
    <w:rsid w:val="003E1D1B"/>
    <w:pPr>
      <w:keepNext/>
      <w:keepLines/>
      <w:spacing w:before="40" w:after="0" w:line="360" w:lineRule="auto"/>
      <w:outlineLvl w:val="1"/>
    </w:pPr>
    <w:rPr>
      <w:rFonts w:ascii="Times New Roman" w:eastAsiaTheme="majorEastAsia" w:hAnsi="Times New Roman" w:cstheme="majorBidi"/>
      <w:b/>
      <w:sz w:val="24"/>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2112A"/>
    <w:pPr>
      <w:ind w:left="720"/>
      <w:contextualSpacing/>
    </w:pPr>
  </w:style>
  <w:style w:type="table" w:styleId="TableGrid">
    <w:name w:val="Table Grid"/>
    <w:basedOn w:val="TableNormal"/>
    <w:uiPriority w:val="39"/>
    <w:rsid w:val="00E55CE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5A28AE"/>
    <w:pPr>
      <w:tabs>
        <w:tab w:val="center" w:pos="4513"/>
        <w:tab w:val="right" w:pos="9026"/>
      </w:tabs>
      <w:spacing w:after="0" w:line="240" w:lineRule="auto"/>
    </w:pPr>
  </w:style>
  <w:style w:type="character" w:customStyle="1" w:styleId="HeaderChar">
    <w:name w:val="Header Char"/>
    <w:basedOn w:val="DefaultParagraphFont"/>
    <w:link w:val="Header"/>
    <w:uiPriority w:val="99"/>
    <w:rsid w:val="005A28AE"/>
  </w:style>
  <w:style w:type="paragraph" w:styleId="Footer">
    <w:name w:val="footer"/>
    <w:basedOn w:val="Normal"/>
    <w:link w:val="FooterChar"/>
    <w:uiPriority w:val="99"/>
    <w:unhideWhenUsed/>
    <w:rsid w:val="005A28AE"/>
    <w:pPr>
      <w:tabs>
        <w:tab w:val="center" w:pos="4513"/>
        <w:tab w:val="right" w:pos="9026"/>
      </w:tabs>
      <w:spacing w:after="0" w:line="240" w:lineRule="auto"/>
    </w:pPr>
  </w:style>
  <w:style w:type="character" w:customStyle="1" w:styleId="FooterChar">
    <w:name w:val="Footer Char"/>
    <w:basedOn w:val="DefaultParagraphFont"/>
    <w:link w:val="Footer"/>
    <w:uiPriority w:val="99"/>
    <w:rsid w:val="005A28AE"/>
  </w:style>
  <w:style w:type="paragraph" w:styleId="BalloonText">
    <w:name w:val="Balloon Text"/>
    <w:basedOn w:val="Normal"/>
    <w:link w:val="BalloonTextChar"/>
    <w:uiPriority w:val="99"/>
    <w:semiHidden/>
    <w:unhideWhenUsed/>
    <w:rsid w:val="00F811E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811EB"/>
    <w:rPr>
      <w:rFonts w:ascii="Segoe UI" w:hAnsi="Segoe UI" w:cs="Segoe UI"/>
      <w:sz w:val="18"/>
      <w:szCs w:val="18"/>
    </w:rPr>
  </w:style>
  <w:style w:type="character" w:customStyle="1" w:styleId="Heading1Char">
    <w:name w:val="Heading 1 Char"/>
    <w:basedOn w:val="DefaultParagraphFont"/>
    <w:link w:val="Heading1"/>
    <w:uiPriority w:val="9"/>
    <w:rsid w:val="00473D1C"/>
    <w:rPr>
      <w:rFonts w:ascii="Times New Roman" w:eastAsia="Times New Roman" w:hAnsi="Times New Roman" w:cs="Times New Roman"/>
      <w:b/>
      <w:color w:val="000000"/>
      <w:sz w:val="24"/>
      <w:lang w:val="en-GB" w:eastAsia="en-GB"/>
    </w:rPr>
  </w:style>
  <w:style w:type="character" w:customStyle="1" w:styleId="Heading2Char">
    <w:name w:val="Heading 2 Char"/>
    <w:basedOn w:val="DefaultParagraphFont"/>
    <w:link w:val="Heading2"/>
    <w:uiPriority w:val="9"/>
    <w:rsid w:val="003E1D1B"/>
    <w:rPr>
      <w:rFonts w:ascii="Times New Roman" w:eastAsiaTheme="majorEastAsia" w:hAnsi="Times New Roman" w:cstheme="majorBidi"/>
      <w:b/>
      <w:sz w:val="24"/>
      <w:szCs w:val="26"/>
    </w:rPr>
  </w:style>
  <w:style w:type="table" w:customStyle="1" w:styleId="TableGrid0">
    <w:name w:val="TableGrid"/>
    <w:rsid w:val="005F1890"/>
    <w:pPr>
      <w:spacing w:after="0" w:line="240" w:lineRule="auto"/>
    </w:pPr>
    <w:rPr>
      <w:rFonts w:eastAsiaTheme="minorEastAsia"/>
      <w:lang w:val="en-GB" w:eastAsia="en-GB"/>
    </w:rPr>
    <w:tblPr>
      <w:tblCellMar>
        <w:top w:w="0" w:type="dxa"/>
        <w:left w:w="0" w:type="dxa"/>
        <w:bottom w:w="0" w:type="dxa"/>
        <w:right w:w="0" w:type="dxa"/>
      </w:tblCellMar>
    </w:tblPr>
  </w:style>
  <w:style w:type="character" w:styleId="Hyperlink">
    <w:name w:val="Hyperlink"/>
    <w:basedOn w:val="DefaultParagraphFont"/>
    <w:uiPriority w:val="99"/>
    <w:unhideWhenUsed/>
    <w:rsid w:val="00255124"/>
    <w:rPr>
      <w:color w:val="0563C1" w:themeColor="hyperlink"/>
      <w:u w:val="single"/>
    </w:rPr>
  </w:style>
  <w:style w:type="paragraph" w:styleId="TOCHeading">
    <w:name w:val="TOC Heading"/>
    <w:basedOn w:val="Heading1"/>
    <w:next w:val="Normal"/>
    <w:uiPriority w:val="39"/>
    <w:unhideWhenUsed/>
    <w:qFormat/>
    <w:rsid w:val="00F226E0"/>
    <w:pPr>
      <w:spacing w:before="240" w:after="0" w:line="259" w:lineRule="auto"/>
      <w:ind w:left="0" w:firstLine="0"/>
      <w:jc w:val="left"/>
      <w:outlineLvl w:val="9"/>
    </w:pPr>
    <w:rPr>
      <w:rFonts w:asciiTheme="majorHAnsi" w:eastAsiaTheme="majorEastAsia" w:hAnsiTheme="majorHAnsi" w:cstheme="majorBidi"/>
      <w:b w:val="0"/>
      <w:color w:val="2E74B5" w:themeColor="accent1" w:themeShade="BF"/>
      <w:sz w:val="32"/>
      <w:szCs w:val="32"/>
      <w:lang w:val="en-US" w:eastAsia="en-US"/>
    </w:rPr>
  </w:style>
  <w:style w:type="paragraph" w:styleId="TOC1">
    <w:name w:val="toc 1"/>
    <w:basedOn w:val="Normal"/>
    <w:next w:val="Normal"/>
    <w:autoRedefine/>
    <w:uiPriority w:val="39"/>
    <w:unhideWhenUsed/>
    <w:rsid w:val="00F226E0"/>
    <w:pPr>
      <w:spacing w:after="100"/>
    </w:pPr>
  </w:style>
  <w:style w:type="paragraph" w:styleId="TOC2">
    <w:name w:val="toc 2"/>
    <w:basedOn w:val="Normal"/>
    <w:next w:val="Normal"/>
    <w:autoRedefine/>
    <w:uiPriority w:val="39"/>
    <w:unhideWhenUsed/>
    <w:rsid w:val="00F226E0"/>
    <w:pPr>
      <w:spacing w:after="100"/>
      <w:ind w:left="220"/>
    </w:pPr>
  </w:style>
  <w:style w:type="character" w:styleId="PlaceholderText">
    <w:name w:val="Placeholder Text"/>
    <w:basedOn w:val="DefaultParagraphFont"/>
    <w:uiPriority w:val="99"/>
    <w:semiHidden/>
    <w:rsid w:val="001245B3"/>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5.gif"/><Relationship Id="rId21" Type="http://schemas.openxmlformats.org/officeDocument/2006/relationships/image" Target="media/image3.jpg"/><Relationship Id="rId42" Type="http://schemas.openxmlformats.org/officeDocument/2006/relationships/image" Target="media/image20.png"/><Relationship Id="rId47" Type="http://schemas.openxmlformats.org/officeDocument/2006/relationships/image" Target="media/image22.jpeg"/><Relationship Id="rId63" Type="http://schemas.openxmlformats.org/officeDocument/2006/relationships/hyperlink" Target="https://www.kepcopower.com/newsevo.htm" TargetMode="External"/><Relationship Id="rId68" Type="http://schemas.openxmlformats.org/officeDocument/2006/relationships/hyperlink" Target="https://www.teamwavelength.com/power-supply-basics/" TargetMode="External"/><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www.kpsec.freeuk.com/powersup.htm" TargetMode="External"/><Relationship Id="rId29" Type="http://schemas.openxmlformats.org/officeDocument/2006/relationships/image" Target="media/image7.png"/><Relationship Id="rId11" Type="http://schemas.openxmlformats.org/officeDocument/2006/relationships/hyperlink" Target="http://www.kpsec.freeuk.com/powersup.htm" TargetMode="External"/><Relationship Id="rId24" Type="http://schemas.openxmlformats.org/officeDocument/2006/relationships/hyperlink" Target="http://www.learningaboutelectronics.com/Articles/What-is-an-adjustable-voltage-regulator" TargetMode="External"/><Relationship Id="rId32" Type="http://schemas.openxmlformats.org/officeDocument/2006/relationships/image" Target="media/image10.png"/><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image" Target="media/image23.png"/><Relationship Id="rId53" Type="http://schemas.openxmlformats.org/officeDocument/2006/relationships/image" Target="media/image26.jpeg"/><Relationship Id="rId58" Type="http://schemas.openxmlformats.org/officeDocument/2006/relationships/hyperlink" Target="https://www.techbuyer.com/blog/What-is-a-Power-Supply-Unit-PSU" TargetMode="External"/><Relationship Id="rId66" Type="http://schemas.openxmlformats.org/officeDocument/2006/relationships/hyperlink" Target="https://www.actpower.com/educational/what-is-a-power-supply-and-how-does-it-work/" TargetMode="External"/><Relationship Id="rId5" Type="http://schemas.openxmlformats.org/officeDocument/2006/relationships/webSettings" Target="webSettings.xml"/><Relationship Id="rId61" Type="http://schemas.openxmlformats.org/officeDocument/2006/relationships/hyperlink" Target="https://www.techbuyer.com/blog/What-is-a-Power-Supply-Unit-PSU" TargetMode="External"/><Relationship Id="rId19" Type="http://schemas.openxmlformats.org/officeDocument/2006/relationships/hyperlink" Target="http://www.kpsec.freeuk.com/components/capac.htm" TargetMode="External"/><Relationship Id="rId14" Type="http://schemas.openxmlformats.org/officeDocument/2006/relationships/hyperlink" Target="http://www.kpsec.freeuk.com/powersup.htm" TargetMode="External"/><Relationship Id="rId22" Type="http://schemas.openxmlformats.org/officeDocument/2006/relationships/hyperlink" Target="http://www.learningaboutelectronics.com/Articles/What-is-an-adjustable-voltage-regulator" TargetMode="External"/><Relationship Id="rId27" Type="http://schemas.openxmlformats.org/officeDocument/2006/relationships/image" Target="media/image6.png"/><Relationship Id="rId30" Type="http://schemas.openxmlformats.org/officeDocument/2006/relationships/image" Target="media/image8.png"/><Relationship Id="rId35" Type="http://schemas.openxmlformats.org/officeDocument/2006/relationships/image" Target="media/image13.png"/><Relationship Id="rId43" Type="http://schemas.openxmlformats.org/officeDocument/2006/relationships/image" Target="media/image21.png"/><Relationship Id="rId48" Type="http://schemas.openxmlformats.org/officeDocument/2006/relationships/image" Target="media/image23.jpg"/><Relationship Id="rId56" Type="http://schemas.openxmlformats.org/officeDocument/2006/relationships/hyperlink" Target="https://www.techbuyer.com/blog/What-is-a-Power-Supply-Unit-PSU" TargetMode="External"/><Relationship Id="rId64" Type="http://schemas.openxmlformats.org/officeDocument/2006/relationships/hyperlink" Target="https://www.kepcopower.com/newsevo.htm" TargetMode="External"/><Relationship Id="rId69" Type="http://schemas.openxmlformats.org/officeDocument/2006/relationships/hyperlink" Target="https://www.teamwavelength.com/power-supply-basics/" TargetMode="External"/><Relationship Id="rId8" Type="http://schemas.openxmlformats.org/officeDocument/2006/relationships/footer" Target="footer1.xml"/><Relationship Id="rId51" Type="http://schemas.openxmlformats.org/officeDocument/2006/relationships/image" Target="media/image29.jpe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www.kpsec.freeuk.com/powersup.htm" TargetMode="External"/><Relationship Id="rId17" Type="http://schemas.openxmlformats.org/officeDocument/2006/relationships/hyperlink" Target="http://www.kpsec.freeuk.com/powersup.htm" TargetMode="External"/><Relationship Id="rId25" Type="http://schemas.openxmlformats.org/officeDocument/2006/relationships/image" Target="media/image4.jpeg"/><Relationship Id="rId33" Type="http://schemas.openxmlformats.org/officeDocument/2006/relationships/image" Target="media/image11.png"/><Relationship Id="rId38" Type="http://schemas.openxmlformats.org/officeDocument/2006/relationships/image" Target="media/image16.png"/><Relationship Id="rId46" Type="http://schemas.openxmlformats.org/officeDocument/2006/relationships/image" Target="media/image24.png"/><Relationship Id="rId59" Type="http://schemas.openxmlformats.org/officeDocument/2006/relationships/hyperlink" Target="https://www.techbuyer.com/blog/What-is-a-Power-Supply-Unit-PSU" TargetMode="External"/><Relationship Id="rId67" Type="http://schemas.openxmlformats.org/officeDocument/2006/relationships/hyperlink" Target="https://www.teamwavelength.com/power-supply-basics/" TargetMode="External"/><Relationship Id="rId20" Type="http://schemas.openxmlformats.org/officeDocument/2006/relationships/hyperlink" Target="http://www.kpsec.freeuk.com/components/capac.htm" TargetMode="External"/><Relationship Id="rId41" Type="http://schemas.openxmlformats.org/officeDocument/2006/relationships/image" Target="media/image19.png"/><Relationship Id="rId54" Type="http://schemas.openxmlformats.org/officeDocument/2006/relationships/image" Target="media/image27.jpeg"/><Relationship Id="rId62" Type="http://schemas.openxmlformats.org/officeDocument/2006/relationships/hyperlink" Target="https://www.kepcopower.com/newsevo.htm" TargetMode="External"/><Relationship Id="rId70" Type="http://schemas.openxmlformats.org/officeDocument/2006/relationships/hyperlink" Target="https://www.teamwavelength.com/power-supply-basics/"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www.kpsec.freeuk.com/powersup.htm" TargetMode="External"/><Relationship Id="rId23" Type="http://schemas.openxmlformats.org/officeDocument/2006/relationships/hyperlink" Target="http://www.learningaboutelectronics.com/Articles/What-is-an-adjustable-voltage-regulator" TargetMode="External"/><Relationship Id="rId28" Type="http://schemas.microsoft.com/office/2007/relationships/hdphoto" Target="media/hdphoto1.wdp"/><Relationship Id="rId36" Type="http://schemas.openxmlformats.org/officeDocument/2006/relationships/image" Target="media/image14.png"/><Relationship Id="rId49" Type="http://schemas.openxmlformats.org/officeDocument/2006/relationships/image" Target="media/image24.jpeg"/><Relationship Id="rId57" Type="http://schemas.openxmlformats.org/officeDocument/2006/relationships/hyperlink" Target="https://www.techbuyer.com/blog/What-is-a-Power-Supply-Unit-PSU" TargetMode="External"/><Relationship Id="rId10" Type="http://schemas.openxmlformats.org/officeDocument/2006/relationships/image" Target="media/image2.png"/><Relationship Id="rId31" Type="http://schemas.openxmlformats.org/officeDocument/2006/relationships/image" Target="media/image9.png"/><Relationship Id="rId44" Type="http://schemas.openxmlformats.org/officeDocument/2006/relationships/image" Target="media/image22.png"/><Relationship Id="rId52" Type="http://schemas.openxmlformats.org/officeDocument/2006/relationships/image" Target="media/image25.png"/><Relationship Id="rId60" Type="http://schemas.openxmlformats.org/officeDocument/2006/relationships/hyperlink" Target="https://www.techbuyer.com/blog/What-is-a-Power-Supply-Unit-PSU" TargetMode="External"/><Relationship Id="rId65" Type="http://schemas.openxmlformats.org/officeDocument/2006/relationships/hyperlink" Target="https://www.actpower.com/educational/what-is-a-power-supply-and-how-does-it-work/" TargetMode="External"/><Relationship Id="rId4" Type="http://schemas.openxmlformats.org/officeDocument/2006/relationships/settings" Target="settings.xml"/><Relationship Id="rId9" Type="http://schemas.openxmlformats.org/officeDocument/2006/relationships/image" Target="media/image1.jpg"/><Relationship Id="rId13" Type="http://schemas.openxmlformats.org/officeDocument/2006/relationships/hyperlink" Target="http://www.kpsec.freeuk.com/powersup.htm" TargetMode="External"/><Relationship Id="rId18" Type="http://schemas.openxmlformats.org/officeDocument/2006/relationships/hyperlink" Target="http://www.kpsec.freeuk.com/powersup.htm" TargetMode="External"/><Relationship Id="rId39" Type="http://schemas.openxmlformats.org/officeDocument/2006/relationships/image" Target="media/image17.png"/><Relationship Id="rId34" Type="http://schemas.openxmlformats.org/officeDocument/2006/relationships/image" Target="media/image12.png"/><Relationship Id="rId50" Type="http://schemas.openxmlformats.org/officeDocument/2006/relationships/image" Target="media/image28.jpeg"/><Relationship Id="rId55" Type="http://schemas.openxmlformats.org/officeDocument/2006/relationships/hyperlink" Target="https://www.techbuyer.com/blog/What-is-a-Power-Supply-Unit-PS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1DED0E-A2C7-4BF9-BDCC-1260C9D23C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104</TotalTime>
  <Pages>36</Pages>
  <Words>6925</Words>
  <Characters>39474</Characters>
  <Application>Microsoft Office Word</Application>
  <DocSecurity>0</DocSecurity>
  <Lines>328</Lines>
  <Paragraphs>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46307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KPONKIUS ME</dc:creator>
  <cp:keywords/>
  <dc:description/>
  <cp:lastModifiedBy>KPONKIUS</cp:lastModifiedBy>
  <cp:revision>36</cp:revision>
  <cp:lastPrinted>2023-09-28T09:37:00Z</cp:lastPrinted>
  <dcterms:created xsi:type="dcterms:W3CDTF">2023-09-27T08:57:00Z</dcterms:created>
  <dcterms:modified xsi:type="dcterms:W3CDTF">2023-09-28T09:37:00Z</dcterms:modified>
</cp:coreProperties>
</file>