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47" w:rsidRPr="004D0647" w:rsidRDefault="004D0647" w:rsidP="004D0647">
      <w:pPr>
        <w:spacing w:after="0" w:line="240" w:lineRule="auto"/>
        <w:rPr>
          <w:highlight w:val="green"/>
        </w:rPr>
      </w:pPr>
      <w:proofErr w:type="spellStart"/>
      <w:r w:rsidRPr="004D0647">
        <w:rPr>
          <w:highlight w:val="green"/>
        </w:rPr>
        <w:t>Einleitung</w:t>
      </w:r>
      <w:proofErr w:type="spellEnd"/>
    </w:p>
    <w:p w:rsidR="004D0647" w:rsidRPr="004D0647" w:rsidRDefault="004D0647" w:rsidP="004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r w:rsidRPr="004D0647">
        <w:rPr>
          <w:rFonts w:ascii="Times New Roman" w:eastAsia="Times New Roman" w:hAnsi="Symbol" w:cs="Times New Roman"/>
          <w:sz w:val="24"/>
          <w:szCs w:val="24"/>
          <w:highlight w:val="green"/>
        </w:rPr>
        <w:t></w:t>
      </w:r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  <w:t xml:space="preserve">  </w:t>
      </w:r>
      <w:hyperlink r:id="rId5" w:anchor="Kriegsziele_und_-führung_der_Großmächt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2 Kriegsziele und -führung der Großmächte</w:t>
        </w:r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  <w:t xml:space="preserve"> </w:t>
      </w:r>
    </w:p>
    <w:p w:rsidR="004D0647" w:rsidRPr="004D0647" w:rsidRDefault="004D0647" w:rsidP="004D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6" w:anchor="Achsenmächt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2.1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Achsenmächte</w:t>
        </w:r>
        <w:proofErr w:type="spellEnd"/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:rsidR="004D0647" w:rsidRPr="004D0647" w:rsidRDefault="004D0647" w:rsidP="004D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7" w:anchor="Deutschland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2.1.1 Deutschland</w:t>
        </w:r>
      </w:hyperlink>
    </w:p>
    <w:p w:rsidR="004D0647" w:rsidRPr="004D0647" w:rsidRDefault="004D0647" w:rsidP="004D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8" w:anchor="Itali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2.1.2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Italien</w:t>
        </w:r>
        <w:proofErr w:type="spellEnd"/>
      </w:hyperlink>
    </w:p>
    <w:p w:rsidR="004D0647" w:rsidRPr="004D0647" w:rsidRDefault="004D0647" w:rsidP="004D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9" w:anchor="Japa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2.1.3 Japan</w:t>
        </w:r>
      </w:hyperlink>
    </w:p>
    <w:p w:rsidR="004D0647" w:rsidRPr="004D0647" w:rsidRDefault="004D0647" w:rsidP="004D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0" w:anchor="Alliiert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2.2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Alliierte</w:t>
        </w:r>
        <w:proofErr w:type="spellEnd"/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bookmarkStart w:id="0" w:name="_GoBack"/>
      <w:bookmarkEnd w:id="0"/>
    </w:p>
    <w:p w:rsidR="004D0647" w:rsidRPr="004D0647" w:rsidRDefault="004D0647" w:rsidP="004D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1" w:anchor="Westmächt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2.2.1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Westmächte</w:t>
        </w:r>
        <w:proofErr w:type="spellEnd"/>
      </w:hyperlink>
    </w:p>
    <w:p w:rsidR="004D0647" w:rsidRPr="004D0647" w:rsidRDefault="004D0647" w:rsidP="004D0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2" w:anchor="Sowjetunio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2.2.2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Sowjetunion</w:t>
        </w:r>
        <w:proofErr w:type="spellEnd"/>
      </w:hyperlink>
    </w:p>
    <w:p w:rsidR="004D0647" w:rsidRPr="004D0647" w:rsidRDefault="004D0647" w:rsidP="004D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3" w:anchor="Vergleich_der_militärischen_Potential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2.3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Vergleich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der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militärischen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Potentiale</w:t>
        </w:r>
        <w:proofErr w:type="spellEnd"/>
      </w:hyperlink>
    </w:p>
    <w:p w:rsidR="004D0647" w:rsidRPr="004D0647" w:rsidRDefault="004D0647" w:rsidP="004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</w:t>
      </w:r>
      <w:proofErr w:type="spellStart"/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</w:rPr>
        <w:t>Mussigmetzgete</w:t>
      </w:r>
      <w:proofErr w:type="spellEnd"/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:rsidR="004D0647" w:rsidRPr="004D0647" w:rsidRDefault="004D0647" w:rsidP="004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4" w:anchor="Krieg_in_Europa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3 Krieg in Europa</w:t>
        </w:r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:rsidR="004D0647" w:rsidRPr="004D0647" w:rsidRDefault="004D0647" w:rsidP="004D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hyperlink r:id="rId15" w:anchor="Vom_Angriff_auf_Polen_bis_zur_Niederlage_Frankreichs,_September_1939_bis_Juni_1940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3.1 Vom Angriff auf Polen bis zur Niederlage Frankreichs, September 1939 bis Juni 1940</w:t>
        </w:r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  <w:t xml:space="preserve"> </w:t>
      </w:r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6" w:anchor="Deutscher_Überfall_auf_Polen,_1939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3.1.1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Deutscher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Überfall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auf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Polen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, 1939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7" w:anchor="Stellungskrieg_an_der_Westfront,_1939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3.1.2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Stellungskrieg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an der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Westfront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, 1939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18" w:anchor="Finnisch-sowjetischer_Winterkrieg,_1939/1940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3.1.3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Finnisch-sowjetischer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Winterkrieg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, 1939/1940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hyperlink r:id="rId19" w:anchor="Besetzung_Dänemarks_und_Norwegens,_April_1940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3.1.4 Besetzung Dänemarks und Norwegens, April 1940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0" w:anchor="Westfeldzug,_Mai/Juni_1940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3.1.5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Westfeldzug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, Mai/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Juni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1940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1" w:anchor="Folg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3.1.6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Folgen</w:t>
        </w:r>
        <w:proofErr w:type="spellEnd"/>
      </w:hyperlink>
    </w:p>
    <w:p w:rsidR="004D0647" w:rsidRPr="004D0647" w:rsidRDefault="004D0647" w:rsidP="004D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hyperlink r:id="rId22" w:anchor="Von_der_Kapitulation_Frankreichs_bis_zum_Angriff_auf_die_Sowjetunion,_Juni_1940_bis_Juni_1941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3.2 Von der Kapitulation Frankreichs bis zum Angriff auf die Sowjetunion, Juni 1940 bis Juni 1941</w:t>
        </w:r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  <w:t xml:space="preserve"> </w:t>
      </w:r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3" w:anchor="France_libr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3.2.1 </w:t>
        </w:r>
        <w:r w:rsidRPr="004D064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highlight w:val="green"/>
            <w:u w:val="single"/>
          </w:rPr>
          <w:t>France libre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4" w:anchor="Die_Schweiz_im_Zweiten_Weltkrie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3.2.2 Die Schweiz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im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Zweiten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Weltkrieg</w:t>
        </w:r>
        <w:proofErr w:type="spellEnd"/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5" w:anchor="Die_Türkei_im_Zweiten_Weltkrie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3.2.3 Die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Türkei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im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Zweiten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Weltkrieg</w:t>
        </w:r>
        <w:proofErr w:type="spellEnd"/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6" w:anchor="Luftschlacht_um_England,_1940/1941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3.2.4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Luftschlacht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um England, 1940/1941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7" w:anchor="Hitlers_Bündnispolitik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3.2.5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Hitlers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Bündnispolitik</w:t>
        </w:r>
        <w:proofErr w:type="spellEnd"/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hyperlink r:id="rId28" w:anchor="Italienischer_Parallelkrieg_im_Mittelmeerraum_und_in_Ostafrika,_1940/1941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3.2.6 Italienischer Parallelkrieg im Mittelmeerraum und in Ostafrika, 1940/1941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29" w:anchor="Balkanfeldzug,_1941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3.2.7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Balkanfeldzug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, 1941</w:t>
        </w:r>
      </w:hyperlink>
    </w:p>
    <w:p w:rsidR="004D0647" w:rsidRPr="004D0647" w:rsidRDefault="004D0647" w:rsidP="004D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hyperlink r:id="rId30" w:anchor="Vom_Entstehen_der_Ostfront_bis_zur_Westfront,_Juni_1941_bis_Juni_1944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3.3 Vom Entstehen der Ostfront bis zur Westfront, Juni 1941 bis Juni 1944</w:t>
        </w:r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  <w:t xml:space="preserve"> </w:t>
      </w:r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hyperlink r:id="rId31" w:anchor="Krieg_gegen_die_Sowjetunion,_Juni_1941_bis_Oktober_1942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3.3.1 Krieg gegen die Sowjetunion, Juni 1941 bis Oktober 1942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32" w:anchor="Partisanenkrie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3.3.2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Partisanenkrieg</w:t>
        </w:r>
        <w:proofErr w:type="spellEnd"/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33" w:anchor="Kriegseintritt_der_USA,_Dezember_1941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3.3.3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Kriegseintritt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der USA,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Dezember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1941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34" w:anchor="Kriegsschauplatz_Nordafrika,_1940_bis_1943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3.3.4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Kriegsschauplatz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Nordafrika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, 1940 bis 1943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35" w:anchor="Italien,_1943_und_1944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 xml:space="preserve">3.3.5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Italien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, 1943 und 1944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CH"/>
        </w:rPr>
      </w:pPr>
      <w:hyperlink r:id="rId36" w:anchor="Von_Stalingrad_bis_Leningrad,_Oktober_1942_bis_März_1944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val="de-CH"/>
          </w:rPr>
          <w:t>3.3.6 Von Stalingrad bis Leningrad, Oktober 1942 bis März 1944</w:t>
        </w:r>
      </w:hyperlink>
    </w:p>
    <w:p w:rsidR="004D0647" w:rsidRPr="004D0647" w:rsidRDefault="004D0647" w:rsidP="004D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de-CH"/>
        </w:rPr>
      </w:pPr>
      <w:hyperlink r:id="rId37" w:anchor="Von_der_Invasion_bis_zum_Kriegsende,_Juni_1944_bis_Mai_1945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de-CH"/>
          </w:rPr>
          <w:t>3.4 Von der Invasion bis zum Kriegsende, Juni 1944 bis Mai 1945</w:t>
        </w:r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  <w:lang w:val="de-CH"/>
        </w:rPr>
        <w:t xml:space="preserve"> </w:t>
      </w:r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38" w:anchor="Westfront,_1944/45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3.4.1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Westfront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, 1944/45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39" w:anchor="Ostfront,_1944/45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3.4.2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Ostfront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, 1944/45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0" w:anchor="Kampf_um_Berli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3.4.3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Kampf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um Berlin</w:t>
        </w:r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1" w:anchor="Südosteuropa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3.4.4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Südosteuropa</w:t>
        </w:r>
        <w:proofErr w:type="spellEnd"/>
      </w:hyperlink>
    </w:p>
    <w:p w:rsidR="004D0647" w:rsidRPr="004D0647" w:rsidRDefault="004D0647" w:rsidP="004D0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2" w:anchor="Kriegsende_in_Europa_1945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3.4.5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Kriegsende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in Europa 1945</w:t>
        </w:r>
      </w:hyperlink>
    </w:p>
    <w:p w:rsidR="004D0647" w:rsidRPr="004D0647" w:rsidRDefault="004D0647" w:rsidP="004D06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D0647" w:rsidRPr="004D0647" w:rsidRDefault="004D0647" w:rsidP="004D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D0647" w:rsidRPr="004D0647" w:rsidRDefault="004D0647" w:rsidP="004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D0647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hyperlink r:id="rId43" w:anchor="Strategische_Aspekt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5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Strateg</w:t>
        </w:r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i</w:t>
        </w:r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sche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Aspekte</w:t>
        </w:r>
        <w:proofErr w:type="spellEnd"/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4D0647" w:rsidRPr="004D0647" w:rsidRDefault="004D0647" w:rsidP="004D0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4" w:anchor="Luftkrie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5.1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Luftkrieg</w:t>
        </w:r>
        <w:proofErr w:type="spellEnd"/>
      </w:hyperlink>
    </w:p>
    <w:p w:rsidR="004D0647" w:rsidRPr="004D0647" w:rsidRDefault="004D0647" w:rsidP="004D0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5" w:anchor="Atlantik-_und_U-Boot-Krie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5.2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Atlantik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- und U-Boot-Krieg</w:t>
        </w:r>
      </w:hyperlink>
    </w:p>
    <w:p w:rsidR="004D0647" w:rsidRPr="004D0647" w:rsidRDefault="004D0647" w:rsidP="004D0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6" w:anchor="Kriegswirtschaft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5.3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Kriegswirtschaft</w:t>
        </w:r>
        <w:proofErr w:type="spellEnd"/>
      </w:hyperlink>
    </w:p>
    <w:p w:rsidR="004D0647" w:rsidRPr="004D0647" w:rsidRDefault="004D0647" w:rsidP="004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D0647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hyperlink r:id="rId47" w:anchor="Politische_Aspekt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Politische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Aspekte</w:t>
        </w:r>
        <w:proofErr w:type="spellEnd"/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4D0647" w:rsidRPr="004D0647" w:rsidRDefault="004D0647" w:rsidP="004D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8" w:anchor="Kriegsverbrech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Kriegsverbrechen</w:t>
        </w:r>
        <w:proofErr w:type="spellEnd"/>
      </w:hyperlink>
    </w:p>
    <w:p w:rsidR="004D0647" w:rsidRPr="004D0647" w:rsidRDefault="004D0647" w:rsidP="004D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49" w:anchor="Massenmorde_im_deutschen_Machtbereich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Massenmorde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im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deutschen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Machtbereich</w:t>
        </w:r>
        <w:proofErr w:type="spellEnd"/>
      </w:hyperlink>
    </w:p>
    <w:p w:rsidR="004D0647" w:rsidRPr="004D0647" w:rsidRDefault="004D0647" w:rsidP="004D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0" w:anchor="Zivilbevölkerun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Zivilbevölkerung</w:t>
        </w:r>
        <w:proofErr w:type="spellEnd"/>
      </w:hyperlink>
    </w:p>
    <w:p w:rsidR="004D0647" w:rsidRPr="004D0647" w:rsidRDefault="004D0647" w:rsidP="004D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1" w:anchor="Kriegspropaganda_und_Propagandakrie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6.4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Kriegspropaganda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Propagandakrieg</w:t>
        </w:r>
        <w:proofErr w:type="spellEnd"/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4D0647" w:rsidRPr="004D0647" w:rsidRDefault="004D0647" w:rsidP="004D06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2" w:anchor="Flugblätter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6.4.1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Flugblätter</w:t>
        </w:r>
        <w:proofErr w:type="spellEnd"/>
      </w:hyperlink>
    </w:p>
    <w:p w:rsidR="004D0647" w:rsidRPr="004D0647" w:rsidRDefault="004D0647" w:rsidP="004D06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3" w:anchor="Deutsche_Propaganda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6.4.2 Deutsche Propaganda</w:t>
        </w:r>
      </w:hyperlink>
    </w:p>
    <w:p w:rsidR="004D0647" w:rsidRPr="004D0647" w:rsidRDefault="004D0647" w:rsidP="004D06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4" w:anchor="Britische_und_US-amerikanische_Propaganda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6.4.3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Britische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US-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amerikanische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Propaganda</w:t>
        </w:r>
      </w:hyperlink>
    </w:p>
    <w:p w:rsidR="004D0647" w:rsidRPr="004D0647" w:rsidRDefault="004D0647" w:rsidP="004D06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5" w:anchor="Rundfunkpropaganda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6.4.4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Rundfunkpropaganda</w:t>
        </w:r>
        <w:proofErr w:type="spellEnd"/>
      </w:hyperlink>
    </w:p>
    <w:p w:rsidR="004D0647" w:rsidRPr="004D0647" w:rsidRDefault="004D0647" w:rsidP="004D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6" w:anchor="Widerstand_gegen_den_Nationalsozialismus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6.5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Widerstand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gegen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den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Nationalsozialismus</w:t>
        </w:r>
        <w:proofErr w:type="spellEnd"/>
      </w:hyperlink>
    </w:p>
    <w:p w:rsidR="004D0647" w:rsidRPr="004D0647" w:rsidRDefault="004D0647" w:rsidP="004D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7" w:anchor="Internationale_Blockbildun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6.6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Internationale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Blockbildung</w:t>
        </w:r>
        <w:proofErr w:type="spellEnd"/>
      </w:hyperlink>
    </w:p>
    <w:p w:rsidR="004D0647" w:rsidRPr="004D0647" w:rsidRDefault="004D0647" w:rsidP="004D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8" w:anchor="Alliierte_Kriegskonferenz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6.7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Alliierte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Kriegskonferenzen</w:t>
        </w:r>
        <w:proofErr w:type="spellEnd"/>
      </w:hyperlink>
    </w:p>
    <w:p w:rsidR="004D0647" w:rsidRPr="004D0647" w:rsidRDefault="004D0647" w:rsidP="004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D0647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hyperlink r:id="rId59" w:anchor="Kriegsfolgen_und_Opfer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7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Kriegsfolgen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Opfer</w:t>
        </w:r>
        <w:proofErr w:type="spellEnd"/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4D0647" w:rsidRPr="004D0647" w:rsidRDefault="004D0647" w:rsidP="004D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0" w:anchor="Opferzahl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7.1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Opferzahlen</w:t>
        </w:r>
        <w:proofErr w:type="spellEnd"/>
      </w:hyperlink>
    </w:p>
    <w:p w:rsidR="004D0647" w:rsidRPr="004D0647" w:rsidRDefault="004D0647" w:rsidP="004D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1" w:anchor="Kriegsgefangene_und_Zwangsarbeiter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7.2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Kriegsgefangene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Zwangsarbeiter</w:t>
        </w:r>
        <w:proofErr w:type="spellEnd"/>
      </w:hyperlink>
    </w:p>
    <w:p w:rsidR="004D0647" w:rsidRPr="004D0647" w:rsidRDefault="004D0647" w:rsidP="004D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2" w:anchor="Materielle_Schäden_und_Kriegskost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7.3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Materielle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Schäden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Kriegskosten</w:t>
        </w:r>
        <w:proofErr w:type="spellEnd"/>
      </w:hyperlink>
    </w:p>
    <w:p w:rsidR="004D0647" w:rsidRPr="004D0647" w:rsidRDefault="004D0647" w:rsidP="004D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D0647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hyperlink r:id="rId63" w:anchor="Nachwirkung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8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Nachwirkungen</w:t>
        </w:r>
        <w:proofErr w:type="spellEnd"/>
      </w:hyperlink>
      <w:r w:rsidRPr="004D06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4D0647" w:rsidRPr="004D0647" w:rsidRDefault="004D0647" w:rsidP="004D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4" w:anchor="Europa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8.1 Europa</w:t>
        </w:r>
      </w:hyperlink>
    </w:p>
    <w:p w:rsidR="004D0647" w:rsidRPr="004D0647" w:rsidRDefault="004D0647" w:rsidP="004D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5" w:anchor="Asien_und_Pazifik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8.2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Asien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Pazifik</w:t>
        </w:r>
        <w:proofErr w:type="spellEnd"/>
      </w:hyperlink>
    </w:p>
    <w:p w:rsidR="004D0647" w:rsidRPr="004D0647" w:rsidRDefault="004D0647" w:rsidP="004D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6" w:anchor="Gründung_der_Vereinten_Natione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8.3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Gründung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der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Vereinten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Nationen</w:t>
        </w:r>
        <w:proofErr w:type="spellEnd"/>
      </w:hyperlink>
    </w:p>
    <w:p w:rsidR="004D0647" w:rsidRPr="004D0647" w:rsidRDefault="004D0647" w:rsidP="004D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7" w:anchor="Blockbildung_und_Kalter_Krieg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8.4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Blockbildung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Kalter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Krieg</w:t>
        </w:r>
      </w:hyperlink>
    </w:p>
    <w:p w:rsidR="004D0647" w:rsidRPr="004D0647" w:rsidRDefault="004D0647" w:rsidP="004D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8" w:anchor="Weitere_Nachfolgekonflikte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8.5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Weitere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Nachfolgekonflikte</w:t>
        </w:r>
        <w:proofErr w:type="spellEnd"/>
      </w:hyperlink>
    </w:p>
    <w:p w:rsidR="004D0647" w:rsidRPr="004D0647" w:rsidRDefault="004D0647" w:rsidP="004D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69" w:anchor="Aufarbeitung_und_Rezeption" w:history="1"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8.6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Aufarbeitung</w:t>
        </w:r>
        <w:proofErr w:type="spellEnd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 und </w:t>
        </w:r>
        <w:proofErr w:type="spellStart"/>
        <w:r w:rsidRPr="004D0647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Rezeption</w:t>
        </w:r>
        <w:proofErr w:type="spellEnd"/>
      </w:hyperlink>
    </w:p>
    <w:p w:rsidR="004D0647" w:rsidRPr="004D0647" w:rsidRDefault="004D0647">
      <w:pPr>
        <w:rPr>
          <w:lang w:val="de-CH"/>
        </w:rPr>
      </w:pPr>
    </w:p>
    <w:sectPr w:rsidR="004D0647" w:rsidRPr="004D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2EC"/>
    <w:multiLevelType w:val="multilevel"/>
    <w:tmpl w:val="1AB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618A"/>
    <w:multiLevelType w:val="multilevel"/>
    <w:tmpl w:val="6350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31A"/>
    <w:multiLevelType w:val="multilevel"/>
    <w:tmpl w:val="55C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F721E"/>
    <w:multiLevelType w:val="multilevel"/>
    <w:tmpl w:val="94C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26646"/>
    <w:multiLevelType w:val="multilevel"/>
    <w:tmpl w:val="9420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70E59"/>
    <w:multiLevelType w:val="multilevel"/>
    <w:tmpl w:val="46B0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55207"/>
    <w:multiLevelType w:val="multilevel"/>
    <w:tmpl w:val="4FF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90550"/>
    <w:multiLevelType w:val="multilevel"/>
    <w:tmpl w:val="1A8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C1D66"/>
    <w:multiLevelType w:val="multilevel"/>
    <w:tmpl w:val="04A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47"/>
    <w:rsid w:val="000E25F7"/>
    <w:rsid w:val="004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69E3"/>
  <w15:chartTrackingRefBased/>
  <w15:docId w15:val="{AA1BF0F2-E4C9-45ED-9AE1-E4611597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D0647"/>
    <w:rPr>
      <w:color w:val="0000FF"/>
      <w:u w:val="single"/>
    </w:rPr>
  </w:style>
  <w:style w:type="character" w:customStyle="1" w:styleId="tocnumber">
    <w:name w:val="tocnumber"/>
    <w:basedOn w:val="Absatz-Standardschriftart"/>
    <w:rsid w:val="004D0647"/>
  </w:style>
  <w:style w:type="character" w:customStyle="1" w:styleId="toctext">
    <w:name w:val="toctext"/>
    <w:basedOn w:val="Absatz-Standardschriftart"/>
    <w:rsid w:val="004D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Zweiter_Weltkrieg" TargetMode="External"/><Relationship Id="rId18" Type="http://schemas.openxmlformats.org/officeDocument/2006/relationships/hyperlink" Target="https://de.wikipedia.org/wiki/Zweiter_Weltkrieg" TargetMode="External"/><Relationship Id="rId26" Type="http://schemas.openxmlformats.org/officeDocument/2006/relationships/hyperlink" Target="https://de.wikipedia.org/wiki/Zweiter_Weltkrieg" TargetMode="External"/><Relationship Id="rId39" Type="http://schemas.openxmlformats.org/officeDocument/2006/relationships/hyperlink" Target="https://de.wikipedia.org/wiki/Zweiter_Weltkrieg" TargetMode="External"/><Relationship Id="rId21" Type="http://schemas.openxmlformats.org/officeDocument/2006/relationships/hyperlink" Target="https://de.wikipedia.org/wiki/Zweiter_Weltkrieg" TargetMode="External"/><Relationship Id="rId34" Type="http://schemas.openxmlformats.org/officeDocument/2006/relationships/hyperlink" Target="https://de.wikipedia.org/wiki/Zweiter_Weltkrieg" TargetMode="External"/><Relationship Id="rId42" Type="http://schemas.openxmlformats.org/officeDocument/2006/relationships/hyperlink" Target="https://de.wikipedia.org/wiki/Zweiter_Weltkrieg" TargetMode="External"/><Relationship Id="rId47" Type="http://schemas.openxmlformats.org/officeDocument/2006/relationships/hyperlink" Target="https://de.wikipedia.org/wiki/Zweiter_Weltkrieg" TargetMode="External"/><Relationship Id="rId50" Type="http://schemas.openxmlformats.org/officeDocument/2006/relationships/hyperlink" Target="https://de.wikipedia.org/wiki/Zweiter_Weltkrieg" TargetMode="External"/><Relationship Id="rId55" Type="http://schemas.openxmlformats.org/officeDocument/2006/relationships/hyperlink" Target="https://de.wikipedia.org/wiki/Zweiter_Weltkrieg" TargetMode="External"/><Relationship Id="rId63" Type="http://schemas.openxmlformats.org/officeDocument/2006/relationships/hyperlink" Target="https://de.wikipedia.org/wiki/Zweiter_Weltkrieg" TargetMode="External"/><Relationship Id="rId68" Type="http://schemas.openxmlformats.org/officeDocument/2006/relationships/hyperlink" Target="https://de.wikipedia.org/wiki/Zweiter_Weltkrieg" TargetMode="External"/><Relationship Id="rId7" Type="http://schemas.openxmlformats.org/officeDocument/2006/relationships/hyperlink" Target="https://de.wikipedia.org/wiki/Zweiter_Weltkrieg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Zweiter_Weltkrieg" TargetMode="External"/><Relationship Id="rId29" Type="http://schemas.openxmlformats.org/officeDocument/2006/relationships/hyperlink" Target="https://de.wikipedia.org/wiki/Zweiter_Weltkri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Zweiter_Weltkrieg" TargetMode="External"/><Relationship Id="rId11" Type="http://schemas.openxmlformats.org/officeDocument/2006/relationships/hyperlink" Target="https://de.wikipedia.org/wiki/Zweiter_Weltkrieg" TargetMode="External"/><Relationship Id="rId24" Type="http://schemas.openxmlformats.org/officeDocument/2006/relationships/hyperlink" Target="https://de.wikipedia.org/wiki/Zweiter_Weltkrieg" TargetMode="External"/><Relationship Id="rId32" Type="http://schemas.openxmlformats.org/officeDocument/2006/relationships/hyperlink" Target="https://de.wikipedia.org/wiki/Zweiter_Weltkrieg" TargetMode="External"/><Relationship Id="rId37" Type="http://schemas.openxmlformats.org/officeDocument/2006/relationships/hyperlink" Target="https://de.wikipedia.org/wiki/Zweiter_Weltkrieg" TargetMode="External"/><Relationship Id="rId40" Type="http://schemas.openxmlformats.org/officeDocument/2006/relationships/hyperlink" Target="https://de.wikipedia.org/wiki/Zweiter_Weltkrieg" TargetMode="External"/><Relationship Id="rId45" Type="http://schemas.openxmlformats.org/officeDocument/2006/relationships/hyperlink" Target="https://de.wikipedia.org/wiki/Zweiter_Weltkrieg" TargetMode="External"/><Relationship Id="rId53" Type="http://schemas.openxmlformats.org/officeDocument/2006/relationships/hyperlink" Target="https://de.wikipedia.org/wiki/Zweiter_Weltkrieg" TargetMode="External"/><Relationship Id="rId58" Type="http://schemas.openxmlformats.org/officeDocument/2006/relationships/hyperlink" Target="https://de.wikipedia.org/wiki/Zweiter_Weltkrieg" TargetMode="External"/><Relationship Id="rId66" Type="http://schemas.openxmlformats.org/officeDocument/2006/relationships/hyperlink" Target="https://de.wikipedia.org/wiki/Zweiter_Weltkrieg" TargetMode="External"/><Relationship Id="rId5" Type="http://schemas.openxmlformats.org/officeDocument/2006/relationships/hyperlink" Target="https://de.wikipedia.org/wiki/Zweiter_Weltkrieg" TargetMode="External"/><Relationship Id="rId15" Type="http://schemas.openxmlformats.org/officeDocument/2006/relationships/hyperlink" Target="https://de.wikipedia.org/wiki/Zweiter_Weltkrieg" TargetMode="External"/><Relationship Id="rId23" Type="http://schemas.openxmlformats.org/officeDocument/2006/relationships/hyperlink" Target="https://de.wikipedia.org/wiki/Zweiter_Weltkrieg" TargetMode="External"/><Relationship Id="rId28" Type="http://schemas.openxmlformats.org/officeDocument/2006/relationships/hyperlink" Target="https://de.wikipedia.org/wiki/Zweiter_Weltkrieg" TargetMode="External"/><Relationship Id="rId36" Type="http://schemas.openxmlformats.org/officeDocument/2006/relationships/hyperlink" Target="https://de.wikipedia.org/wiki/Zweiter_Weltkrieg" TargetMode="External"/><Relationship Id="rId49" Type="http://schemas.openxmlformats.org/officeDocument/2006/relationships/hyperlink" Target="https://de.wikipedia.org/wiki/Zweiter_Weltkrieg" TargetMode="External"/><Relationship Id="rId57" Type="http://schemas.openxmlformats.org/officeDocument/2006/relationships/hyperlink" Target="https://de.wikipedia.org/wiki/Zweiter_Weltkrieg" TargetMode="External"/><Relationship Id="rId61" Type="http://schemas.openxmlformats.org/officeDocument/2006/relationships/hyperlink" Target="https://de.wikipedia.org/wiki/Zweiter_Weltkrieg" TargetMode="External"/><Relationship Id="rId10" Type="http://schemas.openxmlformats.org/officeDocument/2006/relationships/hyperlink" Target="https://de.wikipedia.org/wiki/Zweiter_Weltkrieg" TargetMode="External"/><Relationship Id="rId19" Type="http://schemas.openxmlformats.org/officeDocument/2006/relationships/hyperlink" Target="https://de.wikipedia.org/wiki/Zweiter_Weltkrieg" TargetMode="External"/><Relationship Id="rId31" Type="http://schemas.openxmlformats.org/officeDocument/2006/relationships/hyperlink" Target="https://de.wikipedia.org/wiki/Zweiter_Weltkrieg" TargetMode="External"/><Relationship Id="rId44" Type="http://schemas.openxmlformats.org/officeDocument/2006/relationships/hyperlink" Target="https://de.wikipedia.org/wiki/Zweiter_Weltkrieg" TargetMode="External"/><Relationship Id="rId52" Type="http://schemas.openxmlformats.org/officeDocument/2006/relationships/hyperlink" Target="https://de.wikipedia.org/wiki/Zweiter_Weltkrieg" TargetMode="External"/><Relationship Id="rId60" Type="http://schemas.openxmlformats.org/officeDocument/2006/relationships/hyperlink" Target="https://de.wikipedia.org/wiki/Zweiter_Weltkrieg" TargetMode="External"/><Relationship Id="rId65" Type="http://schemas.openxmlformats.org/officeDocument/2006/relationships/hyperlink" Target="https://de.wikipedia.org/wiki/Zweiter_Weltkri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Zweiter_Weltkrieg" TargetMode="External"/><Relationship Id="rId14" Type="http://schemas.openxmlformats.org/officeDocument/2006/relationships/hyperlink" Target="https://de.wikipedia.org/wiki/Zweiter_Weltkrieg" TargetMode="External"/><Relationship Id="rId22" Type="http://schemas.openxmlformats.org/officeDocument/2006/relationships/hyperlink" Target="https://de.wikipedia.org/wiki/Zweiter_Weltkrieg" TargetMode="External"/><Relationship Id="rId27" Type="http://schemas.openxmlformats.org/officeDocument/2006/relationships/hyperlink" Target="https://de.wikipedia.org/wiki/Zweiter_Weltkrieg" TargetMode="External"/><Relationship Id="rId30" Type="http://schemas.openxmlformats.org/officeDocument/2006/relationships/hyperlink" Target="https://de.wikipedia.org/wiki/Zweiter_Weltkrieg" TargetMode="External"/><Relationship Id="rId35" Type="http://schemas.openxmlformats.org/officeDocument/2006/relationships/hyperlink" Target="https://de.wikipedia.org/wiki/Zweiter_Weltkrieg" TargetMode="External"/><Relationship Id="rId43" Type="http://schemas.openxmlformats.org/officeDocument/2006/relationships/hyperlink" Target="https://de.wikipedia.org/wiki/Zweiter_Weltkrieg" TargetMode="External"/><Relationship Id="rId48" Type="http://schemas.openxmlformats.org/officeDocument/2006/relationships/hyperlink" Target="https://de.wikipedia.org/wiki/Zweiter_Weltkrieg" TargetMode="External"/><Relationship Id="rId56" Type="http://schemas.openxmlformats.org/officeDocument/2006/relationships/hyperlink" Target="https://de.wikipedia.org/wiki/Zweiter_Weltkrieg" TargetMode="External"/><Relationship Id="rId64" Type="http://schemas.openxmlformats.org/officeDocument/2006/relationships/hyperlink" Target="https://de.wikipedia.org/wiki/Zweiter_Weltkrieg" TargetMode="External"/><Relationship Id="rId69" Type="http://schemas.openxmlformats.org/officeDocument/2006/relationships/hyperlink" Target="https://de.wikipedia.org/wiki/Zweiter_Weltkrieg" TargetMode="External"/><Relationship Id="rId8" Type="http://schemas.openxmlformats.org/officeDocument/2006/relationships/hyperlink" Target="https://de.wikipedia.org/wiki/Zweiter_Weltkrieg" TargetMode="External"/><Relationship Id="rId51" Type="http://schemas.openxmlformats.org/officeDocument/2006/relationships/hyperlink" Target="https://de.wikipedia.org/wiki/Zweiter_Weltkrie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pedia.org/wiki/Zweiter_Weltkrieg" TargetMode="External"/><Relationship Id="rId17" Type="http://schemas.openxmlformats.org/officeDocument/2006/relationships/hyperlink" Target="https://de.wikipedia.org/wiki/Zweiter_Weltkrieg" TargetMode="External"/><Relationship Id="rId25" Type="http://schemas.openxmlformats.org/officeDocument/2006/relationships/hyperlink" Target="https://de.wikipedia.org/wiki/Zweiter_Weltkrieg" TargetMode="External"/><Relationship Id="rId33" Type="http://schemas.openxmlformats.org/officeDocument/2006/relationships/hyperlink" Target="https://de.wikipedia.org/wiki/Zweiter_Weltkrieg" TargetMode="External"/><Relationship Id="rId38" Type="http://schemas.openxmlformats.org/officeDocument/2006/relationships/hyperlink" Target="https://de.wikipedia.org/wiki/Zweiter_Weltkrieg" TargetMode="External"/><Relationship Id="rId46" Type="http://schemas.openxmlformats.org/officeDocument/2006/relationships/hyperlink" Target="https://de.wikipedia.org/wiki/Zweiter_Weltkrieg" TargetMode="External"/><Relationship Id="rId59" Type="http://schemas.openxmlformats.org/officeDocument/2006/relationships/hyperlink" Target="https://de.wikipedia.org/wiki/Zweiter_Weltkrieg" TargetMode="External"/><Relationship Id="rId67" Type="http://schemas.openxmlformats.org/officeDocument/2006/relationships/hyperlink" Target="https://de.wikipedia.org/wiki/Zweiter_Weltkrieg" TargetMode="External"/><Relationship Id="rId20" Type="http://schemas.openxmlformats.org/officeDocument/2006/relationships/hyperlink" Target="https://de.wikipedia.org/wiki/Zweiter_Weltkrieg" TargetMode="External"/><Relationship Id="rId41" Type="http://schemas.openxmlformats.org/officeDocument/2006/relationships/hyperlink" Target="https://de.wikipedia.org/wiki/Zweiter_Weltkrieg" TargetMode="External"/><Relationship Id="rId54" Type="http://schemas.openxmlformats.org/officeDocument/2006/relationships/hyperlink" Target="https://de.wikipedia.org/wiki/Zweiter_Weltkrieg" TargetMode="External"/><Relationship Id="rId62" Type="http://schemas.openxmlformats.org/officeDocument/2006/relationships/hyperlink" Target="https://de.wikipedia.org/wiki/Zweiter_Weltkrieg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2018-10-30T14:45:00Z</dcterms:created>
  <dcterms:modified xsi:type="dcterms:W3CDTF">2018-10-30T14:56:00Z</dcterms:modified>
</cp:coreProperties>
</file>