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4B" w:rsidRDefault="00625B10">
      <w:r>
        <w:rPr>
          <w:rFonts w:hint="eastAsia"/>
        </w:rPr>
        <w:t>SO VA01</w:t>
      </w:r>
      <w:r>
        <w:rPr>
          <w:rFonts w:hint="eastAsia"/>
        </w:rPr>
        <w:t>初始界面增强控制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0429" w:rsidTr="00C40429">
        <w:tc>
          <w:tcPr>
            <w:tcW w:w="8522" w:type="dxa"/>
          </w:tcPr>
          <w:p w:rsidR="00864336" w:rsidRDefault="00E817BA" w:rsidP="00A94095">
            <w:r>
              <w:rPr>
                <w:noProof/>
              </w:rPr>
              <w:drawing>
                <wp:inline distT="0" distB="0" distL="0" distR="0" wp14:anchorId="022767EC" wp14:editId="3CCA8640">
                  <wp:extent cx="4898003" cy="27381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003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429" w:rsidTr="00C40429">
        <w:tc>
          <w:tcPr>
            <w:tcW w:w="8522" w:type="dxa"/>
          </w:tcPr>
          <w:p w:rsidR="00FE4C75" w:rsidRDefault="006B1655" w:rsidP="006B1655">
            <w:r>
              <w:rPr>
                <w:rFonts w:hint="eastAsia"/>
              </w:rPr>
              <w:t>部分控制要求在</w:t>
            </w:r>
            <w:r>
              <w:rPr>
                <w:rFonts w:hint="eastAsia"/>
              </w:rPr>
              <w:t>VA01,VA02</w:t>
            </w:r>
            <w:r>
              <w:rPr>
                <w:rFonts w:hint="eastAsia"/>
              </w:rPr>
              <w:t>上截图界面生效，卡死不能或提示信息。</w:t>
            </w:r>
          </w:p>
        </w:tc>
      </w:tr>
      <w:tr w:rsidR="00C40429" w:rsidTr="00C40429">
        <w:tc>
          <w:tcPr>
            <w:tcW w:w="8522" w:type="dxa"/>
          </w:tcPr>
          <w:p w:rsidR="0073386C" w:rsidRDefault="00E608DE">
            <w:pPr>
              <w:rPr>
                <w:rFonts w:hint="eastAsi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08D23F6" wp14:editId="01A975A1">
                  <wp:extent cx="4898003" cy="389005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066" cy="389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5D0" w:rsidRDefault="00A725D0">
            <w:pPr>
              <w:rPr>
                <w:rFonts w:hint="eastAsia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124C1F" wp14:editId="21FF28AB">
                  <wp:extent cx="4969565" cy="2374923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565" cy="237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5D0" w:rsidRPr="0084680E" w:rsidRDefault="00A725D0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4C7DA2C" wp14:editId="1209B0B7">
                  <wp:extent cx="4969565" cy="2691273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565" cy="269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429" w:rsidTr="00C40429">
        <w:tc>
          <w:tcPr>
            <w:tcW w:w="8522" w:type="dxa"/>
          </w:tcPr>
          <w:p w:rsidR="00C40429" w:rsidRDefault="001F2353">
            <w:pPr>
              <w:rPr>
                <w:rFonts w:hint="eastAsia"/>
              </w:rPr>
            </w:pPr>
            <w:r>
              <w:lastRenderedPageBreak/>
              <w:t>出口</w:t>
            </w:r>
            <w:r>
              <w:rPr>
                <w:rFonts w:hint="eastAsia"/>
              </w:rPr>
              <w:t>：</w:t>
            </w:r>
            <w:proofErr w:type="gramStart"/>
            <w:r w:rsidR="00574C9D" w:rsidRPr="00574C9D">
              <w:t>MV45AFZZ</w:t>
            </w:r>
            <w:r w:rsidR="006C035A">
              <w:rPr>
                <w:rFonts w:hint="eastAsia"/>
              </w:rPr>
              <w:t xml:space="preserve">  </w:t>
            </w:r>
            <w:r w:rsidR="006C035A" w:rsidRPr="006C035A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</w:t>
            </w:r>
            <w:proofErr w:type="gramEnd"/>
            <w:r w:rsidR="006C035A" w:rsidRPr="006C035A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="006C035A" w:rsidRPr="006C035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USEREXIT_FIELD_MODIFICATION</w:t>
            </w:r>
            <w:r w:rsidR="006C035A" w:rsidRPr="006C035A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  <w:p w:rsidR="00574C9D" w:rsidRDefault="00574C9D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CD1115" wp14:editId="0E1519BD">
                  <wp:extent cx="4842344" cy="4606952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728" cy="461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4C9D" w:rsidRDefault="00574C9D"/>
        </w:tc>
      </w:tr>
    </w:tbl>
    <w:p w:rsidR="007D664B" w:rsidRDefault="007D664B">
      <w:bookmarkStart w:id="0" w:name="_GoBack"/>
      <w:bookmarkEnd w:id="0"/>
    </w:p>
    <w:sectPr w:rsidR="007D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34"/>
    <w:rsid w:val="00184674"/>
    <w:rsid w:val="001D5E7A"/>
    <w:rsid w:val="001F2353"/>
    <w:rsid w:val="00394C89"/>
    <w:rsid w:val="003D60B5"/>
    <w:rsid w:val="00476A21"/>
    <w:rsid w:val="004F43AC"/>
    <w:rsid w:val="004F4945"/>
    <w:rsid w:val="00574C9D"/>
    <w:rsid w:val="00625B10"/>
    <w:rsid w:val="006B1655"/>
    <w:rsid w:val="006C035A"/>
    <w:rsid w:val="00711725"/>
    <w:rsid w:val="0073386C"/>
    <w:rsid w:val="0074285B"/>
    <w:rsid w:val="007D664B"/>
    <w:rsid w:val="007E33F9"/>
    <w:rsid w:val="00843407"/>
    <w:rsid w:val="0084680E"/>
    <w:rsid w:val="00864336"/>
    <w:rsid w:val="0094581D"/>
    <w:rsid w:val="009D67C6"/>
    <w:rsid w:val="00A725D0"/>
    <w:rsid w:val="00A94095"/>
    <w:rsid w:val="00AE3758"/>
    <w:rsid w:val="00B008AB"/>
    <w:rsid w:val="00B512E4"/>
    <w:rsid w:val="00C40429"/>
    <w:rsid w:val="00C860C7"/>
    <w:rsid w:val="00CC18E2"/>
    <w:rsid w:val="00D30065"/>
    <w:rsid w:val="00DE3B9A"/>
    <w:rsid w:val="00E06886"/>
    <w:rsid w:val="00E608DE"/>
    <w:rsid w:val="00E817BA"/>
    <w:rsid w:val="00FE4C7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35</cp:revision>
  <dcterms:created xsi:type="dcterms:W3CDTF">2020-07-28T23:36:00Z</dcterms:created>
  <dcterms:modified xsi:type="dcterms:W3CDTF">2020-10-30T01:58:00Z</dcterms:modified>
</cp:coreProperties>
</file>