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B7645D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B7645D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B7645D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B7645D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B7645D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B7645D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B7645D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B7645D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Getting Started with Git</w:t>
      </w:r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>Introduction to version control, Benefits of using Git, Basic commands, Workflow</w:t>
      </w:r>
    </w:p>
    <w:p w14:paraId="1CE57E74" w14:textId="34ADB0D4" w:rsidR="00980666" w:rsidRPr="00980666" w:rsidRDefault="00B7645D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57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 versions of each file (more accurately, versions of sets of changes to your files)</w:t>
      </w:r>
    </w:p>
    <w:p w14:paraId="47000DBE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 concurrent changes from multiple sources (e.g. different developers working on the same code base).</w:t>
      </w:r>
    </w:p>
    <w:p w14:paraId="4A7A6969" w14:textId="681C0544" w:rsidR="00980666" w:rsidRP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B7645D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58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We use Git, a very popular DVCS.</w:t>
      </w:r>
    </w:p>
    <w:p w14:paraId="2F65A7B9" w14:textId="77777777" w:rsid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(Bitkeeper -&gt; Git)</w:t>
      </w:r>
    </w:p>
    <w:p w14:paraId="391A7C43" w14:textId="69E03D72" w:rsidR="00980666" w:rsidRP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 doesn’t require a server, but it’s common to use one for coordination</w:t>
      </w:r>
    </w:p>
    <w:p w14:paraId="2482B266" w14:textId="77777777" w:rsidR="00980666" w:rsidRPr="00C9731C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e.g. Github</w:t>
      </w:r>
    </w:p>
    <w:p w14:paraId="4502C21B" w14:textId="73D0D23F" w:rsidR="00980666" w:rsidRPr="00980666" w:rsidRDefault="00B7645D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59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 local copy of the files that you’re working with.</w:t>
      </w:r>
    </w:p>
    <w:p w14:paraId="64B49384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</w:p>
    <w:p w14:paraId="7E8C2E7A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“place” where you tell Git to hold a set of changes, temporarily.</w:t>
      </w:r>
    </w:p>
    <w:p w14:paraId="62E0045D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place where Git stores copies of your files and their history.</w:t>
      </w:r>
    </w:p>
    <w:p w14:paraId="18C8D45A" w14:textId="77777777" w:rsid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repository: a server (e.g. GitHub)</w:t>
      </w:r>
    </w:p>
    <w:p w14:paraId="24A8F328" w14:textId="71081A8D" w:rsidR="00980666" w:rsidRPr="00980666" w:rsidRDefault="00B7645D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60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 perform these operations using a Git client (command- line or GUI, the work the same).</w:t>
      </w:r>
    </w:p>
    <w:p w14:paraId="5987DD47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Commands:</w:t>
      </w:r>
    </w:p>
    <w:p w14:paraId="00BBCDBC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add: add a file from working directory to staging area</w:t>
      </w:r>
    </w:p>
    <w:p w14:paraId="590AC8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commit: commit changes from staging area to repo</w:t>
      </w:r>
    </w:p>
    <w:p w14:paraId="53A1A9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checkout: get files from repo to working directory</w:t>
      </w:r>
    </w:p>
    <w:p w14:paraId="6D4B19AE" w14:textId="7BFD7644" w:rsidR="00980666" w:rsidRPr="006D596D" w:rsidRDefault="00980666" w:rsidP="00210E7E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clone: make a copy from remote repo to working dir</w:t>
      </w:r>
    </w:p>
    <w:p w14:paraId="3F90F070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pull: pull (merge) changes from repo to working dir</w:t>
      </w:r>
    </w:p>
    <w:p w14:paraId="413A1AFA" w14:textId="3664CC15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push: push (merge) changes from staging area to repo</w:t>
      </w:r>
    </w:p>
    <w:p w14:paraId="6D29B133" w14:textId="043F2329" w:rsidR="00980666" w:rsidRPr="00980666" w:rsidRDefault="00B7645D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61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Git</w:t>
      </w:r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Before anything else, you need to install and configure Git.</w:t>
      </w:r>
    </w:p>
    <w:p w14:paraId="0A137DCC" w14:textId="7BC1B0EA" w:rsid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Git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Git: git config --global user.email "your_email@example.com"</w:t>
      </w:r>
    </w:p>
    <w:p w14:paraId="5C571C5A" w14:textId="360F392B" w:rsidR="00980666" w:rsidRPr="00980666" w:rsidRDefault="00B7645D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62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‘git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 https://@git.uwaterloo.ca/cs349- spring2016/.git</w:t>
      </w:r>
    </w:p>
    <w:p w14:paraId="6633F4C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 the Check.java file into your working directory.</w:t>
      </w:r>
    </w:p>
    <w:p w14:paraId="7C225ABE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‘javac Check.java’ to compile</w:t>
      </w:r>
    </w:p>
    <w:p w14:paraId="4A7D711D" w14:textId="4D001CD7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 Check’ to run and produce results.txt</w:t>
      </w:r>
    </w:p>
    <w:p w14:paraId="4969413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Save and commit your changes to git</w:t>
      </w:r>
    </w:p>
    <w:p w14:paraId="46CBA6B1" w14:textId="1B9D3B09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add Check.java results.txt’ to add files to your staging area</w:t>
      </w:r>
    </w:p>
    <w:p w14:paraId="1AC18685" w14:textId="0DC6B869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commit’ to save the changes to the local repository.</w:t>
      </w:r>
    </w:p>
    <w:p w14:paraId="1599AEA7" w14:textId="77777777" w:rsidR="006D596D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Push changes to the server</w:t>
      </w:r>
    </w:p>
    <w:p w14:paraId="03C4DCA7" w14:textId="6B573F6A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B7645D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63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.gitignore file in your working copy</w:t>
      </w:r>
    </w:p>
    <w:p w14:paraId="702710BE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 you use HTTPS, you might want to cache credentials</w:t>
      </w:r>
    </w:p>
    <w:p w14:paraId="34F55170" w14:textId="6CB6A091" w:rsidR="007B7C81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 how to use tags or branches</w:t>
      </w:r>
    </w:p>
    <w:p w14:paraId="1A7F2D55" w14:textId="77777777" w:rsidR="00B75F2C" w:rsidRPr="007B7C81" w:rsidRDefault="00B75F2C" w:rsidP="00B75F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830FD1A" w14:textId="77777777" w:rsidR="00980666" w:rsidRDefault="00980666" w:rsidP="00EA4241">
      <w:pPr>
        <w:rPr>
          <w:rFonts w:asciiTheme="majorHAnsi" w:hAnsiTheme="majorHAnsi"/>
          <w:sz w:val="20"/>
          <w:szCs w:val="20"/>
        </w:rPr>
      </w:pPr>
    </w:p>
    <w:p w14:paraId="1E28C8A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DA7718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BBB62B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EC61CE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14FCCB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D6E7468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1749C6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1A05D4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0283D00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F8D3C1C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GUI Program</w:t>
      </w:r>
    </w:p>
    <w:p w14:paraId="4847DE01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A quick-start guide to building Swing applications. With examples and pictures.</w:t>
      </w:r>
    </w:p>
    <w:p w14:paraId="081CB26B" w14:textId="4BBC68AF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4788B9">
          <v:rect id="_x0000_i1064" style="width:384pt;height:1pt" o:hralign="center" o:hrstd="t" o:hrnoshade="t" o:hr="t" fillcolor="#ccc" stroked="f"/>
        </w:pict>
      </w:r>
    </w:p>
    <w:p w14:paraId="4FF5757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Background</w:t>
      </w:r>
    </w:p>
    <w:p w14:paraId="6E074F98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Designed by James Gosling</w:t>
      </w:r>
    </w:p>
    <w:p w14:paraId="5815DE14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Released by Sun Microsystems in 1995.</w:t>
      </w:r>
    </w:p>
    <w:p w14:paraId="178904B5" w14:textId="77777777" w:rsid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Originally a proprietary license, but made open source under GNU GPL in 2007.</w:t>
      </w:r>
    </w:p>
    <w:p w14:paraId="2E649CE6" w14:textId="7E864341" w:rsidR="00210E7E" w:rsidRP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Sun and Java acquired by Oracle in 2010.</w:t>
      </w:r>
    </w:p>
    <w:p w14:paraId="64E3DC80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General-purpose, portable language.</w:t>
      </w:r>
    </w:p>
    <w:p w14:paraId="03AFAB33" w14:textId="77777777" w:rsid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Cross-platform, and able to scale from small devices to large applications.</w:t>
      </w:r>
    </w:p>
    <w:p w14:paraId="4B857C2C" w14:textId="05476D91" w:rsidR="00210E7E" w:rsidRP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Dynamic, interpreted*</w:t>
      </w:r>
    </w:p>
    <w:p w14:paraId="5AF98D8F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Broadly adopted, and extremely successful.</w:t>
      </w:r>
    </w:p>
    <w:p w14:paraId="32B87E2B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“Java is TIOBE's Programming Language of 2015!” (www.tiobe.com)</w:t>
      </w:r>
    </w:p>
    <w:p w14:paraId="6ACCFB94" w14:textId="495FC332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B54F1E7">
          <v:rect id="_x0000_i1065" style="width:6in;height:1pt" o:hralign="center" o:hrstd="t" o:hrnoshade="t" o:hr="t" fillcolor="#ccc" stroked="f"/>
        </w:pict>
      </w:r>
    </w:p>
    <w:p w14:paraId="54DC534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Object Oriented</w:t>
      </w:r>
    </w:p>
    <w:p w14:paraId="2374989A" w14:textId="77777777" w:rsidR="00210E7E" w:rsidRPr="00210E7E" w:rsidRDefault="00210E7E" w:rsidP="00C97249">
      <w:pPr>
        <w:pStyle w:val="a5"/>
        <w:widowControl/>
        <w:numPr>
          <w:ilvl w:val="0"/>
          <w:numId w:val="6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C++ syntax</w:t>
      </w:r>
    </w:p>
    <w:p w14:paraId="4B0F0770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Meant to be familiar to legions of C++ developers that would migrate to Java.</w:t>
      </w:r>
    </w:p>
    <w:p w14:paraId="1A9D3612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Class-based, object-oriented design.</w:t>
      </w:r>
    </w:p>
    <w:p w14:paraId="55FD990F" w14:textId="77777777" w:rsid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Explicitly object-oriented</w:t>
      </w:r>
    </w:p>
    <w:p w14:paraId="7BEE1E67" w14:textId="7CE5CA4F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Cannot build procedural applications!</w:t>
      </w:r>
    </w:p>
    <w:p w14:paraId="79114E59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Extensive class libraries included</w:t>
      </w:r>
    </w:p>
    <w:p w14:paraId="4FF55ECB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Cross-platform!</w:t>
      </w:r>
    </w:p>
    <w:p w14:paraId="4747EA18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for everything from threading to database access to building user interfaces.</w:t>
      </w:r>
    </w:p>
    <w:p w14:paraId="611A6FB0" w14:textId="2CEC80C6" w:rsidR="00210E7E" w:rsidRP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makes Java unique; many languages rely on third-party libraries.</w:t>
      </w:r>
    </w:p>
    <w:p w14:paraId="4E3B9E02" w14:textId="5E638AE9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4D11CCF">
          <v:rect id="_x0000_i1066" style="width:384pt;height:1pt" o:hralign="center" o:hrstd="t" o:hrnoshade="t" o:hr="t" fillcolor="#ccc" stroked="f"/>
        </w:pict>
      </w:r>
    </w:p>
    <w:p w14:paraId="6029A238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Virtual Machine (JVM)</w:t>
      </w:r>
    </w:p>
    <w:p w14:paraId="384122F9" w14:textId="77777777" w:rsidR="00210E7E" w:rsidRP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Portability is achieved through virtualization</w:t>
      </w:r>
    </w:p>
    <w:p w14:paraId="6AB4D10A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compiles to bytecode (IR).</w:t>
      </w:r>
    </w:p>
    <w:p w14:paraId="778E46CE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 is executed by a Java virtual machine (JVM) on the target platform.</w:t>
      </w:r>
    </w:p>
    <w:p w14:paraId="480189B7" w14:textId="283F3DFB" w:rsidR="00210E7E" w:rsidRP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Interpreted bytecode is slower than native code BUT just-in-time compilation can give near-native performance.</w:t>
      </w:r>
    </w:p>
    <w:p w14:paraId="7E0D1B33" w14:textId="5AD0B356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54B0EA3">
          <v:rect id="_x0000_i1067" style="width:384pt;height:1pt" o:hralign="center" o:hrstd="t" o:hrnoshade="t" o:hr="t" fillcolor="#ccc" stroked="f"/>
        </w:pict>
      </w:r>
    </w:p>
    <w:p w14:paraId="57D97F0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Installing the platform</w:t>
      </w:r>
    </w:p>
    <w:p w14:paraId="4DEBAB3A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are two main Java implementations</w:t>
      </w:r>
    </w:p>
    <w:p w14:paraId="4D151BF4" w14:textId="77777777" w:rsid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Oracle Java: https://docs.oracle.com/javase/8/ </w:t>
      </w:r>
    </w:p>
    <w:p w14:paraId="6587B8A6" w14:textId="3DDE31FD" w:rsidR="00210E7E" w:rsidRP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JDK: FOSS implementation for Linux.</w:t>
      </w:r>
    </w:p>
    <w:p w14:paraId="22C3B07E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JRE: standalone JVM installation (runtime).</w:t>
      </w:r>
    </w:p>
    <w:p w14:paraId="485692BC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JDK: JRE plus development tools and libraries.</w:t>
      </w:r>
    </w:p>
    <w:p w14:paraId="3C4822A5" w14:textId="77777777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gives you command-line tools (javac compiler and java runtime).</w:t>
      </w:r>
    </w:p>
    <w:p w14:paraId="3665E072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Third-party support is excellent</w:t>
      </w:r>
    </w:p>
    <w:p w14:paraId="4049B067" w14:textId="77777777" w:rsid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Editor support in VIM, Sublime, etc. </w:t>
      </w:r>
    </w:p>
    <w:p w14:paraId="6FAB465D" w14:textId="660138A8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IDEs like IntelliJ, Eclipse.</w:t>
      </w:r>
    </w:p>
    <w:p w14:paraId="18B75C7E" w14:textId="550E4A1C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7D4A18">
          <v:rect id="_x0000_i1068" style="width:6in;height:1pt" o:hralign="center" o:hrstd="t" o:hrnoshade="t" o:hr="t" fillcolor="#ccc" stroked="f"/>
        </w:pict>
      </w:r>
    </w:p>
    <w:p w14:paraId="1176BB94" w14:textId="6F34C7E4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  <w:r w:rsidR="00827F59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: </w:t>
      </w: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Includes tools, and libraries - everything from threading, to database access, to UI toolkits – all cross platform and portable.</w:t>
      </w:r>
    </w:p>
    <w:p w14:paraId="09B4521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SE API:</w:t>
      </w:r>
    </w:p>
    <w:p w14:paraId="65BD6177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user interface Toolkits: AWT, Swing, Java 2D, Accessibility, Drag n Drop, Input Methods, Image I/O, Print Service Sound</w:t>
      </w:r>
    </w:p>
    <w:p w14:paraId="2D5105C5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integration Libraries: IDL, JDBC, JNDI, RMI, RMI-IIOP, Scripting</w:t>
      </w:r>
    </w:p>
    <w:p w14:paraId="185733DB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other base libraries: Beans, Int'l Support, Input/Output, JMX, JNI, Math, Networking, Override Mechanism, Security, Serialization, Extension mechanism, XML JAXP</w:t>
      </w:r>
    </w:p>
    <w:p w14:paraId="646D1181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lang and util Base Libraries: lang and util, Collections, Concurrency Utilities, JAR, Logging, Management, Preferences API, Ref Objects, Reflection, Regular Expressions Versioning, Zip, Instrumentation</w:t>
      </w:r>
    </w:p>
    <w:p w14:paraId="47455D80" w14:textId="02E931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JRE: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includes Java SE API</w:t>
      </w:r>
    </w:p>
    <w:p w14:paraId="45E35E94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RIAs: Java Web Start, Applet / Java Plug-in</w:t>
      </w:r>
    </w:p>
    <w:p w14:paraId="3EB02AFC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Virtual Machine: Java HotSpot Client and Server VM</w:t>
      </w:r>
    </w:p>
    <w:p w14:paraId="076DC983" w14:textId="471C98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JDK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>: includes JRE</w:t>
      </w:r>
    </w:p>
    <w:p w14:paraId="1A914089" w14:textId="77777777" w:rsidR="00210E7E" w:rsidRPr="00210E7E" w:rsidRDefault="00210E7E" w:rsidP="00C97249">
      <w:pPr>
        <w:pStyle w:val="a5"/>
        <w:widowControl/>
        <w:numPr>
          <w:ilvl w:val="0"/>
          <w:numId w:val="7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Language: Java Language</w:t>
      </w:r>
    </w:p>
    <w:p w14:paraId="51657553" w14:textId="77777777" w:rsidR="00210E7E" w:rsidRPr="00210E7E" w:rsidRDefault="00210E7E" w:rsidP="00C97249">
      <w:pPr>
        <w:widowControl/>
        <w:numPr>
          <w:ilvl w:val="0"/>
          <w:numId w:val="7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Tools &amp; Tool APIs: java, javac, javadoc, jar, javap, JPDA, JConsole, Java VisualVM, Java DB, Security, Int'l, RMI, IDL, Deploy, Monitoring, Troubleshoot, Scripting, JVM TI</w:t>
      </w:r>
    </w:p>
    <w:p w14:paraId="3C52DBC7" w14:textId="5EA4EF8B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90747A">
          <v:rect id="_x0000_i1069" style="width:6in;height:1pt" o:hralign="center" o:hrstd="t" o:hrnoshade="t" o:hr="t" fillcolor="#ccc" stroked="f"/>
        </w:pict>
      </w:r>
    </w:p>
    <w:p w14:paraId="51C626F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Building Applications</w:t>
      </w:r>
    </w:p>
    <w:p w14:paraId="39D21BD0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code is written in text files ending with the .java extension (one class per source file).</w:t>
      </w:r>
    </w:p>
    <w:p w14:paraId="4C81CFFB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files are compiled into .class files (bytecode) by the javac compiler.</w:t>
      </w:r>
    </w:p>
    <w:p w14:paraId="2B14ACB9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files (.class) can be executed on any platform with an appropriate JVM.</w:t>
      </w:r>
    </w:p>
    <w:p w14:paraId="5332F532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applications include many class files, which we bundle into a JAR (.jar) file (basically a zip file with metadata).</w:t>
      </w:r>
    </w:p>
    <w:p w14:paraId="64F55DA6" w14:textId="5147FFC1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D14C9B">
          <v:rect id="_x0000_i1070" style="width:6in;height:1pt" o:hralign="center" o:hrstd="t" o:hrnoshade="t" o:hr="t" fillcolor="#ccc" stroked="f"/>
        </w:pict>
      </w:r>
    </w:p>
    <w:p w14:paraId="3416850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Command-Line Tools</w:t>
      </w:r>
    </w:p>
    <w:p w14:paraId="5EF9D0E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compile on the command line: $ javac CountArgsApp.java</w:t>
      </w:r>
    </w:p>
    <w:p w14:paraId="30CF2D3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run compiled app: $ java CountArgsApp one two three You provided 3 args.</w:t>
      </w:r>
    </w:p>
    <w:p w14:paraId="17058865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This works when you have a single source file, but starts to fall apart when you have multiple files and dependencies (files that depend on one another).</w:t>
      </w:r>
    </w:p>
    <w:p w14:paraId="5DBDD954" w14:textId="63E9297B" w:rsidR="00210E7E" w:rsidRPr="00210E7E" w:rsidRDefault="00B7645D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78749971">
          <v:rect id="_x0000_i1071" style="width:6in;height:1pt" o:hralign="center" o:hrstd="t" o:hrnoshade="t" o:hr="t" fillcolor="#ccc" stroked="f"/>
        </w:pict>
      </w:r>
    </w:p>
    <w:p w14:paraId="38A512E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Example Makefile</w:t>
      </w:r>
    </w:p>
    <w:p w14:paraId="2FD3AAB9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There's lots of robust build systems (Ant, Gradle) but we'll stick to makefiles for this course.</w:t>
      </w:r>
    </w:p>
    <w:p w14:paraId="22C9E7A4" w14:textId="480350C4" w:rsidR="00210E7E" w:rsidRPr="00210E7E" w:rsidRDefault="00210E7E" w:rsidP="00827F5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Syntax: make [target] $ make javac TestWindow.java $ make run java TestWindow</w:t>
      </w:r>
    </w:p>
    <w:p w14:paraId="36C84DA1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The Java Programming Language</w:t>
      </w:r>
    </w:p>
    <w:p w14:paraId="3D56E52B" w14:textId="77777777" w:rsidR="00210E7E" w:rsidRPr="00210E7E" w:rsidRDefault="00210E7E" w:rsidP="00210E7E">
      <w:pPr>
        <w:widowControl/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Language features, Classes and objects, Libraries, Program structure</w:t>
      </w:r>
    </w:p>
    <w:p w14:paraId="49A267A1" w14:textId="73CD1F98" w:rsidR="00210E7E" w:rsidRPr="00210E7E" w:rsidRDefault="00B7645D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34819F74">
          <v:rect id="_x0000_i1072" style="width:6in;height:1pt" o:hralign="center" o:hrstd="t" o:hrnoshade="t" o:hr="t" fillcolor="#ccc" stroked="f"/>
        </w:pict>
      </w:r>
    </w:p>
    <w:p w14:paraId="766E707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Standard Language Features</w:t>
      </w:r>
    </w:p>
    <w:p w14:paraId="05DE65EC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uses the same syntax as C++ in most situations, so the style will be familiar.</w:t>
      </w:r>
    </w:p>
    <w:p w14:paraId="3FF8C19C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Variables: Standard naming conventions apply</w:t>
      </w:r>
    </w:p>
    <w:p w14:paraId="45286453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Operators</w:t>
      </w:r>
    </w:p>
    <w:p w14:paraId="0539F193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Equality: == !=</w:t>
      </w:r>
    </w:p>
    <w:p w14:paraId="09D04627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Assignment:= += -= and so on.</w:t>
      </w:r>
    </w:p>
    <w:p w14:paraId="2D47DBD5" w14:textId="161FF7C6" w:rsidR="00210E7E" w:rsidRP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Logical: not (!) and (&amp;&amp;) or (||) ternary(? :)</w:t>
      </w:r>
    </w:p>
    <w:p w14:paraId="38C951D2" w14:textId="77777777" w:rsidR="00210E7E" w:rsidRPr="00A87D05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Structure</w:t>
      </w:r>
    </w:p>
    <w:p w14:paraId="30026C45" w14:textId="77777777" w:rsid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{} to nest blocks of code</w:t>
      </w:r>
    </w:p>
    <w:p w14:paraId="340FC858" w14:textId="68006C74" w:rsidR="00210E7E" w:rsidRP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 flow: if...else, while, break/continue.</w:t>
      </w:r>
    </w:p>
    <w:p w14:paraId="5C859A34" w14:textId="7408D832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CEFADB">
          <v:rect id="_x0000_i1073" style="width:6in;height:1pt" o:hralign="center" o:hrstd="t" o:hrnoshade="t" o:hr="t" fillcolor="#ccc" stroked="f"/>
        </w:pict>
      </w:r>
    </w:p>
    <w:p w14:paraId="0C79AC9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Simple Types: see C++</w:t>
      </w:r>
    </w:p>
    <w:p w14:paraId="32DFAFD8" w14:textId="77777777" w:rsid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Primitive types also have corresponding Object types (e.g. Boolean class for booleans, Integer for integers and so on.)</w:t>
      </w:r>
    </w:p>
    <w:p w14:paraId="4326268C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9A1A639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72989F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C55E346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FCFAA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527B240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EEE313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2E20CE0" w14:textId="77777777" w:rsidR="00B25DBB" w:rsidRPr="00210E7E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69BCC5" w14:textId="3F127BDA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E7A9BF7">
          <v:rect id="_x0000_i1074" style="width:6in;height:1pt" o:hralign="center" o:hrstd="t" o:hrnoshade="t" o:hr="t" fillcolor="#ccc" stroked="f"/>
        </w:pict>
      </w:r>
    </w:p>
    <w:p w14:paraId="557BC07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OO Features</w:t>
      </w:r>
    </w:p>
    <w:p w14:paraId="0793421E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Familiar OO features still apply to Java: (Feature / Description)</w:t>
      </w:r>
    </w:p>
    <w:p w14:paraId="375C24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Classes, objects: Types, instances of those types</w:t>
      </w:r>
    </w:p>
    <w:p w14:paraId="64FCDD9B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 dispatch: Objects determine type at runtime, instead of being static typed.</w:t>
      </w:r>
    </w:p>
    <w:p w14:paraId="53CE7D4A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Encapsulation: Data hiding</w:t>
      </w:r>
    </w:p>
    <w:p w14:paraId="33A974F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Composition: Nesting objects</w:t>
      </w:r>
    </w:p>
    <w:p w14:paraId="06FA30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Hierarchy of is-a class relationships</w:t>
      </w:r>
    </w:p>
    <w:p w14:paraId="472F2454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Polymorphism: Calling code is agnostic in terms of whether an object is a derived or base class.</w:t>
      </w:r>
    </w:p>
    <w:p w14:paraId="76918E04" w14:textId="2FAEA71E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BE4F09">
          <v:rect id="_x0000_i1075" style="width:6in;height:1pt" o:hralign="center" o:hrstd="t" o:hrnoshade="t" o:hr="t" fillcolor="#ccc" stroked="f"/>
        </w:pict>
      </w:r>
    </w:p>
    <w:p w14:paraId="4902380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Structure</w:t>
      </w:r>
    </w:p>
    <w:p w14:paraId="752D034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Variables</w:t>
      </w:r>
    </w:p>
    <w:p w14:paraId="5AE43367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variables: Shared among all static objects.</w:t>
      </w:r>
    </w:p>
    <w:p w14:paraId="7F94EAA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variables: Belong to an object instance.</w:t>
      </w:r>
    </w:p>
    <w:p w14:paraId="0EFA182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Member variables: All variables belonging to an object.</w:t>
      </w:r>
    </w:p>
    <w:p w14:paraId="2B7C645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Methods</w:t>
      </w:r>
    </w:p>
    <w:p w14:paraId="5E22E401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methods: Shared among all static objects.</w:t>
      </w:r>
    </w:p>
    <w:p w14:paraId="7B91D83F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methods: Belong to an object instance.</w:t>
      </w:r>
    </w:p>
    <w:p w14:paraId="2521D995" w14:textId="23E0FBC5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EAF34B">
          <v:rect id="_x0000_i1076" style="width:6in;height:1pt" o:hralign="center" o:hrstd="t" o:hrnoshade="t" o:hr="t" fillcolor="#ccc" stroked="f"/>
        </w:pict>
      </w:r>
    </w:p>
    <w:p w14:paraId="1EA4E3C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Instantiating Objects</w:t>
      </w:r>
    </w:p>
    <w:p w14:paraId="36C3EB91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 Java,</w:t>
      </w:r>
    </w:p>
    <w:p w14:paraId="3A2C05A0" w14:textId="77777777" w:rsid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Primitive types are allocated on the stack, passed by value.</w:t>
      </w:r>
    </w:p>
    <w:p w14:paraId="101DB619" w14:textId="45E0AE41" w:rsidR="00210E7E" w:rsidRP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Objects are allocated on the heap, passed by reference</w:t>
      </w:r>
    </w:p>
    <w:p w14:paraId="5EDF89AA" w14:textId="77777777" w:rsidR="00210E7E" w:rsidRP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Technically, value of address passed on the stack, but behaves like pass-by-reference.</w:t>
      </w:r>
    </w:p>
    <w:p w14:paraId="40B11B8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Both refer to the same memory on the heap</w:t>
      </w:r>
    </w:p>
    <w:p w14:paraId="4630D62F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Bicycle my_bike = new Bicycle(); </w:t>
      </w:r>
    </w:p>
    <w:p w14:paraId="65799235" w14:textId="5A95AAA1" w:rsidR="00210E7E" w:rsidRPr="00210E7E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 kids_bike = my_bike;</w:t>
      </w:r>
    </w:p>
    <w:p w14:paraId="03EAF3BE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Practically, this means that you don’t need to worry about pointer semantics in parameter passing.</w:t>
      </w:r>
    </w:p>
    <w:p w14:paraId="6795767F" w14:textId="6F2C0B52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3847B15">
          <v:rect id="_x0000_i1077" style="width:6in;height:1pt" o:hralign="center" o:hrstd="t" o:hrnoshade="t" o:hr="t" fillcolor="#ccc" stroked="f"/>
        </w:pict>
      </w:r>
    </w:p>
    <w:p w14:paraId="6BEFC1FF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Pointer Gotchas!</w:t>
      </w:r>
    </w:p>
    <w:p w14:paraId="67F24800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Arrays are objects, so:</w:t>
      </w:r>
    </w:p>
    <w:p w14:paraId="07BB4E17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Bicycle[] bikeStore = new Bicycle[10];</w:t>
      </w:r>
    </w:p>
    <w:p w14:paraId="2DC1D03E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bikeStore[0].changeSpeed(25); //!!! Null pointer </w:t>
      </w:r>
    </w:p>
    <w:p w14:paraId="6BC7AD28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for (int i = 0; i &lt; 10; i++) {     </w:t>
      </w:r>
    </w:p>
    <w:p w14:paraId="24BDFD1B" w14:textId="4EF9ED7B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6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bikeStore[i] = new Bicycle(); </w:t>
      </w:r>
    </w:p>
    <w:p w14:paraId="651866EA" w14:textId="77777777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</w:t>
      </w:r>
    </w:p>
    <w:p w14:paraId="54C10549" w14:textId="74311A0A" w:rsidR="00210E7E" w:rsidRPr="00210E7E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bikeStore[0].changeSpeed(25);  //No problem</w:t>
      </w:r>
    </w:p>
    <w:p w14:paraId="0BF4A0D5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First line allocates an array on the heap with space for 10 Bicycle pointers (40 bytes), but all Bicycle pointers are still null</w:t>
      </w:r>
    </w:p>
    <w:p w14:paraId="42CAC0A7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loop allocates space for Bicycle to each entry in bikeStore array</w:t>
      </w:r>
    </w:p>
    <w:p w14:paraId="774DA620" w14:textId="3A87CB8F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C72B19E">
          <v:rect id="_x0000_i1078" style="width:6in;height:1pt" o:hralign="center" o:hrstd="t" o:hrnoshade="t" o:hr="t" fillcolor="#ccc" stroked="f"/>
        </w:pict>
      </w:r>
    </w:p>
    <w:p w14:paraId="78EB0332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Garbage Collection (GC)</w:t>
      </w:r>
    </w:p>
    <w:p w14:paraId="6AE692D1" w14:textId="77777777" w:rsidR="00210E7E" w:rsidRPr="00210E7E" w:rsidRDefault="00210E7E" w:rsidP="00C97249">
      <w:pPr>
        <w:widowControl/>
        <w:numPr>
          <w:ilvl w:val="0"/>
          <w:numId w:val="8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 there’s no need to free memory</w:t>
      </w:r>
    </w:p>
    <w:p w14:paraId="3D5CCD2B" w14:textId="77777777" w:rsid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Garbage collection runs periodically and frees up memory that’s not in use.</w:t>
      </w:r>
    </w:p>
    <w:p w14:paraId="22F10958" w14:textId="2C37BFAB" w:rsidR="00210E7E" w:rsidRP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JVM attempts to do this without impacting performance.</w:t>
      </w:r>
    </w:p>
    <w:p w14:paraId="1400394E" w14:textId="681C4C0A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14BDD5">
          <v:rect id="_x0000_i1079" style="width:6in;height:1pt" o:hralign="center" o:hrstd="t" o:hrnoshade="t" o:hr="t" fillcolor="#ccc" stroked="f"/>
        </w:pict>
      </w:r>
    </w:p>
    <w:p w14:paraId="67A331F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Inheritance</w:t>
      </w:r>
    </w:p>
    <w:p w14:paraId="7AC189C7" w14:textId="77777777" w:rsidR="00210E7E" w:rsidRPr="00210E7E" w:rsidRDefault="00210E7E" w:rsidP="00C97249">
      <w:pPr>
        <w:widowControl/>
        <w:numPr>
          <w:ilvl w:val="0"/>
          <w:numId w:val="9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increasing code reusability by allowing a class to inherit some of it’s behavior from a base class (“is a” relationship).</w:t>
      </w:r>
    </w:p>
    <w:p w14:paraId="183B05C9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inherit common attributes and behavior from base classes.</w:t>
      </w:r>
    </w:p>
    <w:p w14:paraId="683169F2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</w:t>
      </w:r>
      <w:r w:rsid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“Mountain Bike” is-a “Bike”. </w:t>
      </w:r>
    </w:p>
    <w:p w14:paraId="5AE7FA29" w14:textId="73DD5CCF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Common: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speed,gear</w:t>
      </w:r>
    </w:p>
    <w:p w14:paraId="25B4B346" w14:textId="0E3E63EB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Unique: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engine</w:t>
      </w:r>
    </w:p>
    <w:p w14:paraId="3773C7E5" w14:textId="204E5C66" w:rsidR="00210E7E" w:rsidRPr="00B25DBB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extends keyword.</w:t>
      </w:r>
    </w:p>
    <w:p w14:paraId="6FC8628C" w14:textId="3E30C70E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1C3807F">
          <v:rect id="_x0000_i1080" style="width:6in;height:1pt" o:hralign="center" o:hrstd="t" o:hrnoshade="t" o:hr="t" fillcolor="#ccc" stroked="f"/>
        </w:pict>
      </w:r>
    </w:p>
    <w:p w14:paraId="7579843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Single Inheritance</w:t>
      </w:r>
    </w:p>
    <w:p w14:paraId="51D195BB" w14:textId="77777777" w:rsidR="00210E7E" w:rsidRPr="00210E7E" w:rsidRDefault="00210E7E" w:rsidP="00C97249">
      <w:pPr>
        <w:widowControl/>
        <w:numPr>
          <w:ilvl w:val="0"/>
          <w:numId w:val="9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only supports single inheritance!</w:t>
      </w:r>
    </w:p>
    <w:p w14:paraId="7FE9B48B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practice, this simplifies the language.</w:t>
      </w:r>
    </w:p>
    <w:p w14:paraId="69395258" w14:textId="6911342F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See the</w:t>
      </w:r>
      <w:r w:rsidR="00612A4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“Diamond Problem” for one example of multiple inheritance being a hard problem.</w:t>
      </w:r>
    </w:p>
    <w:p w14:paraId="46B6873C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Solutions to this problem vary by language; Java just doesn’t let you do it.</w:t>
      </w:r>
    </w:p>
    <w:p w14:paraId="77D20750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It’s very common to derive an existing Java Platform class and override behavior.</w:t>
      </w:r>
    </w:p>
    <w:p w14:paraId="65DCE504" w14:textId="4F6F9095" w:rsidR="00210E7E" w:rsidRP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have Object as their ultimate base class (implicit).</w:t>
      </w:r>
    </w:p>
    <w:p w14:paraId="664ABFA4" w14:textId="7A1CB101" w:rsidR="00210E7E" w:rsidRPr="00210E7E" w:rsidRDefault="00B7645D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258C88">
          <v:rect id="_x0000_i1081" style="width:6in;height:1pt" o:hralign="center" o:hrstd="t" o:hrnoshade="t" o:hr="t" fillcolor="#ccc" stroked="f"/>
        </w:pict>
      </w:r>
    </w:p>
    <w:p w14:paraId="5CA6D3B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Interfaces</w:t>
      </w:r>
    </w:p>
    <w:p w14:paraId="0714E4DB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 interface represents a set of methods that must be implemented by a class (“contract”).</w:t>
      </w:r>
    </w:p>
    <w:p w14:paraId="479C6313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Similar to pure abstract classes/methods.</w:t>
      </w:r>
    </w:p>
    <w:p w14:paraId="5716E6C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Can’t be instantiated</w:t>
      </w:r>
    </w:p>
    <w:p w14:paraId="44A773D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implementing the interface must implement all methods in the interface.</w:t>
      </w:r>
    </w:p>
    <w:p w14:paraId="6A26FBF2" w14:textId="67130F63" w:rsidR="00210E7E" w:rsidRP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implements keyword.</w:t>
      </w:r>
    </w:p>
    <w:p w14:paraId="749C597D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</w:t>
      </w:r>
    </w:p>
    <w:p w14:paraId="04DA82D9" w14:textId="77777777" w:rsid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extend a class to derive functionality from it</w:t>
      </w:r>
    </w:p>
    <w:p w14:paraId="0CF89ED3" w14:textId="4DDA7741" w:rsidR="00210E7E" w:rsidRP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 an interface when you want to enforce a specific API.</w:t>
      </w:r>
    </w:p>
    <w:p w14:paraId="42B8DD4D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ABAAE0E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66B44EFD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2E471C26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7E691AAF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2131B9DE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BB42ABB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19D7FA7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DAF5E8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46E10B0A" w14:textId="77777777" w:rsidR="00B233E6" w:rsidRPr="00B233E6" w:rsidRDefault="00B233E6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B233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Class Library</w:t>
      </w:r>
    </w:p>
    <w:p w14:paraId="427163DC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Packages, Class framework, Building GUIs with Swing</w:t>
      </w:r>
    </w:p>
    <w:p w14:paraId="1310D7F9" w14:textId="5C1A856C" w:rsidR="00B233E6" w:rsidRPr="00B233E6" w:rsidRDefault="00B7645D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9B74297">
          <v:rect id="_x0000_i1082" style="width:6in;height:1pt" o:hralign="center" o:hrstd="t" o:hrnoshade="t" o:hr="t" fillcolor="#ccc" stroked="f"/>
        </w:pict>
      </w:r>
    </w:p>
    <w:p w14:paraId="083A3843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</w:p>
    <w:p w14:paraId="3C8D1CC9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The Java Platform includes extensive cross- platform libraries to do everything from threading to database queries to user-interfaces.</w:t>
      </w:r>
    </w:p>
    <w:p w14:paraId="0C961893" w14:textId="2C03F4D6" w:rsidR="00B233E6" w:rsidRPr="00B233E6" w:rsidRDefault="00B7645D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6828961">
          <v:rect id="_x0000_i1083" style="width:6in;height:1pt" o:hralign="center" o:hrstd="t" o:hrnoshade="t" o:hr="t" fillcolor="#ccc" stroked="f"/>
        </w:pict>
      </w:r>
    </w:p>
    <w:p w14:paraId="753972CD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Library</w:t>
      </w:r>
    </w:p>
    <w:p w14:paraId="37F6138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are grouped into packages (i.e. namespaces) to avoid name collisions.</w:t>
      </w:r>
    </w:p>
    <w:p w14:paraId="765872B7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assign your source code to a package, use the package keyword at the top of source files.</w:t>
      </w:r>
    </w:p>
    <w:p w14:paraId="3A35D1A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Typically, package = subdirectory</w:t>
      </w:r>
    </w:p>
    <w:p w14:paraId="3DB931E9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“graphics” package is in subdirectory of the same name</w:t>
      </w:r>
    </w:p>
    <w:p w14:paraId="04BC989B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alt. it can be included in a JAR file.</w:t>
      </w:r>
    </w:p>
    <w:p w14:paraId="5237276F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simplicity, samples and assignments won’t normally use packages.</w:t>
      </w:r>
    </w:p>
    <w:p w14:paraId="28F09ED9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the import keyword to import a package</w:t>
      </w:r>
    </w:p>
    <w:p w14:paraId="320AB649" w14:textId="77777777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is how you include bundled Java libraries.</w:t>
      </w:r>
    </w:p>
    <w:p w14:paraId="5FFFE4FC" w14:textId="2C49B12B" w:rsidR="00B233E6" w:rsidRPr="00B233E6" w:rsidRDefault="00B7645D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DCFEA5">
          <v:rect id="_x0000_i1084" style="width:6in;height:1pt" o:hralign="center" o:hrstd="t" o:hrnoshade="t" o:hr="t" fillcolor="#ccc" stroked="f"/>
        </w:pict>
      </w:r>
    </w:p>
    <w:p w14:paraId="770088E9" w14:textId="74F40CC3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Common Classes/Packages</w:t>
      </w:r>
      <w:r w:rsidR="00D923C0"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  <w:t xml:space="preserve"> 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(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Classes(Examples)</w:t>
      </w:r>
      <w:r w:rsid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/ 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Description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)</w:t>
      </w:r>
    </w:p>
    <w:p w14:paraId="78229BAC" w14:textId="499E36B4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java.awt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Color, Graphics, Graphics2D, event.</w:t>
      </w:r>
    </w:p>
    <w:p w14:paraId="25F82A34" w14:textId="55A573B4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all of the classes for creating user interfaces and for painting graphics and images.</w:t>
      </w:r>
    </w:p>
    <w:p w14:paraId="590C32DC" w14:textId="300CFB3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javax.swing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JFrame, JButton, JList, JToolbar</w:t>
      </w:r>
    </w:p>
    <w:p w14:paraId="6AE13B69" w14:textId="7D0E452B" w:rsidR="00B233E6" w:rsidRPr="00B233E6" w:rsidRDefault="00B233E6" w:rsidP="004372E9">
      <w:pPr>
        <w:pStyle w:val="a5"/>
        <w:widowControl/>
        <w:numPr>
          <w:ilvl w:val="0"/>
          <w:numId w:val="10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a set of "lightweight" (all- Java language) components that works the same on all platforms.</w:t>
      </w:r>
    </w:p>
    <w:p w14:paraId="1A1B9A64" w14:textId="02F49DF8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java.io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File, FileReader, FileWriter, InputStream</w:t>
      </w:r>
    </w:p>
    <w:p w14:paraId="7CC80708" w14:textId="7D5CE212" w:rsidR="00B233E6" w:rsidRPr="00B233E6" w:rsidRDefault="00B233E6" w:rsidP="004372E9">
      <w:pPr>
        <w:pStyle w:val="a5"/>
        <w:widowControl/>
        <w:numPr>
          <w:ilvl w:val="0"/>
          <w:numId w:val="10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for system input and output through data streams, serialization and the file system.</w:t>
      </w:r>
    </w:p>
    <w:p w14:paraId="485A632B" w14:textId="4E3DA2CD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java.lang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Boolean, Integer, String, System, Thread, Math</w:t>
      </w:r>
    </w:p>
    <w:p w14:paraId="1265123C" w14:textId="2D9B718F" w:rsidR="00B233E6" w:rsidRPr="00B233E6" w:rsidRDefault="00B233E6" w:rsidP="004372E9">
      <w:pPr>
        <w:pStyle w:val="a5"/>
        <w:widowControl/>
        <w:numPr>
          <w:ilvl w:val="0"/>
          <w:numId w:val="10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classes that are fundamental to the design of the Java programming language.</w:t>
      </w:r>
    </w:p>
    <w:p w14:paraId="2A592C9B" w14:textId="7157EA8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java.util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ArrayList, HashMap, Observable</w:t>
      </w:r>
    </w:p>
    <w:p w14:paraId="11D14719" w14:textId="54CD21BF" w:rsidR="00B233E6" w:rsidRPr="00B233E6" w:rsidRDefault="00B233E6" w:rsidP="004372E9">
      <w:pPr>
        <w:pStyle w:val="a5"/>
        <w:widowControl/>
        <w:numPr>
          <w:ilvl w:val="0"/>
          <w:numId w:val="10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the collections framework, legacy collection classes, event model,...</w:t>
      </w:r>
    </w:p>
    <w:p w14:paraId="24A14B1F" w14:textId="5EDD5D0E" w:rsidR="00B233E6" w:rsidRPr="00B233E6" w:rsidRDefault="00B7645D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121C074">
          <v:rect id="_x0000_i1085" style="width:6in;height:1pt;mso-position-vertical:absolute" o:hralign="center" o:hrstd="t" o:hrnoshade="t" o:hr="t" fillcolor="#ccc" stroked="f"/>
        </w:pict>
      </w:r>
    </w:p>
    <w:p w14:paraId="5ACBB136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Hierarchy</w:t>
      </w:r>
    </w:p>
    <w:p w14:paraId="535A535C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Implicit class hierarchy</w:t>
      </w:r>
    </w:p>
    <w:p w14:paraId="4B3CDC18" w14:textId="77777777" w:rsidR="00B233E6" w:rsidRPr="00D923C0" w:rsidRDefault="00B233E6" w:rsidP="004372E9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in Java are derived from the Object class in java.lang defines and implements common class behavior</w:t>
      </w:r>
    </w:p>
    <w:p w14:paraId="78D45F3B" w14:textId="77777777" w:rsidR="00B233E6" w:rsidRPr="00D923C0" w:rsidRDefault="00B233E6" w:rsidP="004372E9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clone(), toString(), finalize() methods</w:t>
      </w:r>
    </w:p>
    <w:p w14:paraId="06564476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you write inherit this basic behavior.</w:t>
      </w:r>
    </w:p>
    <w:p w14:paraId="790FA848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3F62AC20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772271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01523A3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A8FB41B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152CE94A" w14:textId="77777777" w:rsidR="004372E9" w:rsidRDefault="004372E9" w:rsidP="004372E9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Building Swing Interfaces</w:t>
      </w:r>
    </w:p>
    <w:p w14:paraId="76FE7460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Style w:val="a4"/>
          <w:rFonts w:asciiTheme="majorHAnsi" w:hAnsiTheme="majorHAnsi"/>
          <w:color w:val="000000"/>
        </w:rPr>
        <w:t>Widgets overview, creating a window, using Swing components, using listeners, PaintDemo</w:t>
      </w:r>
    </w:p>
    <w:p w14:paraId="1AC3856E" w14:textId="7317E084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DC7F72A">
          <v:rect id="_x0000_i1086" style="width:6in;height:1pt;mso-position-vertical:absolute" o:hralign="center" o:hrstd="t" o:hrnoshade="t" o:hr="t" fillcolor="#ccc" stroked="f"/>
        </w:pict>
      </w:r>
    </w:p>
    <w:p w14:paraId="59E29EDB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Widget</w:t>
      </w:r>
    </w:p>
    <w:p w14:paraId="65F525DA" w14:textId="77777777" w:rsidR="004372E9" w:rsidRPr="004372E9" w:rsidRDefault="004372E9" w:rsidP="007E6C27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 is a generic name for parts of an interface that have their own behavior: buttons, progress bars, sliders, drop-down menus, spinners, file dialog boxes. They are also called “components”, or “controls”.</w:t>
      </w:r>
    </w:p>
    <w:p w14:paraId="08BA046D" w14:textId="4440F6FD" w:rsidR="004372E9" w:rsidRPr="004372E9" w:rsidRDefault="004372E9" w:rsidP="007E6C27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are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packaged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into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libraries (toolkits) for reuse. Operating systems often bundle their own toolkits.</w:t>
      </w:r>
    </w:p>
    <w:p w14:paraId="6348701C" w14:textId="77777777" w:rsidR="004372E9" w:rsidRPr="004372E9" w:rsidRDefault="004372E9" w:rsidP="007E6C27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 have two main responsibilities:</w:t>
      </w:r>
    </w:p>
    <w:p w14:paraId="4B495412" w14:textId="77777777" w:rsid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are responsible for drawing themselves, based on their current state.</w:t>
      </w:r>
    </w:p>
    <w:p w14:paraId="78AD38B4" w14:textId="572B19AB" w:rsidR="004372E9" w:rsidRP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receive and interpret their own events (from BWS/WM or some container).</w:t>
      </w:r>
    </w:p>
    <w:p w14:paraId="286551E5" w14:textId="4312E119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B61E531">
          <v:rect id="_x0000_i1087" style="width:6in;height:1pt" o:hralign="center" o:hrstd="t" o:hrnoshade="t" o:hr="t" fillcolor="#ccc" stroked="f"/>
        </w:pict>
      </w:r>
    </w:p>
    <w:p w14:paraId="5203857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UI Toolkits</w:t>
      </w:r>
    </w:p>
    <w:p w14:paraId="6C235CA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has four user-interface libraries, each with different types of widgets (and strengths/tradeoffs)..</w:t>
      </w:r>
    </w:p>
    <w:p w14:paraId="23A63E4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Toolkit (Release): Description</w:t>
      </w:r>
    </w:p>
    <w:p w14:paraId="3BAFC18C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AWT (1995): “Heavyweight” with platform-specific widgets. AWT applications were limited to common-functionality that existed on all platforms.</w:t>
      </w:r>
    </w:p>
    <w:p w14:paraId="60A0E196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(1997): “Lightweight”, full widget implementation. Commonly used and deployed cross- platform.</w:t>
      </w:r>
    </w:p>
    <w:p w14:paraId="16FB2D82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Standard Window Toolkit / SWT (~2000): ”Heavyweight” hybrid model: native, and tied to specific platforms. Used in Eclipse.</w:t>
      </w:r>
    </w:p>
    <w:p w14:paraId="3D0D8AED" w14:textId="77777777" w:rsidR="004372E9" w:rsidRPr="004372E9" w:rsidRDefault="004372E9" w:rsidP="007E6C27">
      <w:pPr>
        <w:widowControl/>
        <w:numPr>
          <w:ilvl w:val="0"/>
          <w:numId w:val="1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FX (~2010): Intended for rich desktop + mobile apps. Still in development.</w:t>
      </w:r>
    </w:p>
    <w:p w14:paraId="4B977080" w14:textId="285D061D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5A267F6">
          <v:rect id="_x0000_i1088" style="width:6in;height:1pt" o:hralign="center" o:hrstd="t" o:hrnoshade="t" o:hr="t" fillcolor="#ccc" stroked="f"/>
        </w:pict>
      </w:r>
    </w:p>
    <w:p w14:paraId="0BC3C681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AWT, Swing, SWT</w:t>
      </w:r>
    </w:p>
    <w:p w14:paraId="70A2FAD5" w14:textId="77777777" w:rsidR="004372E9" w:rsidRPr="004372E9" w:rsidRDefault="004372E9" w:rsidP="007E6C27">
      <w:pPr>
        <w:widowControl/>
        <w:numPr>
          <w:ilvl w:val="0"/>
          <w:numId w:val="1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Java’s cross-platform goal required a decision:</w:t>
      </w:r>
    </w:p>
    <w:p w14:paraId="760F6A41" w14:textId="77777777" w:rsidR="007C3904" w:rsidRDefault="004372E9" w:rsidP="007E6C27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AWT, which supports the “lowest common denominator” of widgets across all supported platforms.</w:t>
      </w:r>
    </w:p>
    <w:p w14:paraId="56BC8C9B" w14:textId="77777777" w:rsidR="007C3904" w:rsidRDefault="004372E9" w:rsidP="007E6C27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Swing, which deployed a set of standard widgets (and behavior and look-and-feel) across all platforms.</w:t>
      </w:r>
    </w:p>
    <w:p w14:paraId="3D6D8F35" w14:textId="1A6AFB51" w:rsidR="004372E9" w:rsidRPr="007C3904" w:rsidRDefault="004372E9" w:rsidP="007E6C27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SWT, which provided close-to-native implementations, but are very platform specific (and difficult to port to new platforms).</w:t>
      </w:r>
    </w:p>
    <w:p w14:paraId="2F1BBACC" w14:textId="77777777" w:rsidR="004372E9" w:rsidRPr="004372E9" w:rsidRDefault="004372E9" w:rsidP="007E6C27">
      <w:pPr>
        <w:widowControl/>
        <w:numPr>
          <w:ilvl w:val="0"/>
          <w:numId w:val="1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There are pluses and minuses to each approach.</w:t>
      </w:r>
    </w:p>
    <w:p w14:paraId="55D9F614" w14:textId="77777777" w:rsidR="004372E9" w:rsidRPr="004372E9" w:rsidRDefault="004372E9" w:rsidP="007E6C27">
      <w:pPr>
        <w:widowControl/>
        <w:numPr>
          <w:ilvl w:val="0"/>
          <w:numId w:val="1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use Swing exclusively for assignments.</w:t>
      </w:r>
    </w:p>
    <w:p w14:paraId="25C25288" w14:textId="75A33F84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27B1612">
          <v:rect id="_x0000_i1089" style="width:6in;height:1pt" o:hralign="center" o:hrstd="t" o:hrnoshade="t" o:hr="t" fillcolor="#ccc" stroked="f"/>
        </w:pict>
      </w:r>
    </w:p>
    <w:p w14:paraId="2AE4E92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Component Hierarchy</w:t>
      </w:r>
    </w:p>
    <w:p w14:paraId="5E11213E" w14:textId="7AD0EFCF" w:rsidR="007C3904" w:rsidRPr="007C3904" w:rsidRDefault="004372E9" w:rsidP="007E6C27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java.awt.Window is the base for all containers.</w:t>
      </w:r>
    </w:p>
    <w:p w14:paraId="34611157" w14:textId="77777777" w:rsidR="004372E9" w:rsidRDefault="004372E9" w:rsidP="007E6C27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javax.swing.Jcomponent is the root for all widgets.</w:t>
      </w:r>
    </w:p>
    <w:p w14:paraId="3C8CCA0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02ED20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F3AF59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3ED309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D6D4388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3C480D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906A9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54ECB5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C099FC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843DF86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EE2FB0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C55C9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27CE76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CC6A4F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B2D72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6F46A4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99D01D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75CD18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EDFE16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DD6AAF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F6AC13E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D8441BD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5DABDC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3B0995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0C39DA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B83D4E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8B7576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0261E03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1FAB13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96D74C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725E26B" w14:textId="77777777" w:rsidR="00785AAD" w:rsidRPr="004372E9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42E74C2" w14:textId="3001FAEA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70A71E1">
          <v:rect id="_x0000_i1090" style="width:6in;height:1pt" o:hralign="center" o:hrstd="t" o:hrnoshade="t" o:hr="t" fillcolor="#ccc" stroked="f"/>
        </w:pict>
      </w:r>
    </w:p>
    <w:p w14:paraId="4542126A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How to use Swing</w:t>
      </w:r>
    </w:p>
    <w:p w14:paraId="5D63AA68" w14:textId="77777777" w:rsidR="00466380" w:rsidRDefault="004372E9" w:rsidP="007E6C27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Create a top-level application window, using a Swin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g container (JFrame or JDialog)</w:t>
      </w:r>
    </w:p>
    <w:p w14:paraId="4DE1BE69" w14:textId="538D4134" w:rsidR="004372E9" w:rsidRPr="00466380" w:rsidRDefault="004372E9" w:rsidP="007E6C27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Swing components to this window.</w:t>
      </w:r>
    </w:p>
    <w:p w14:paraId="5AA8CD7B" w14:textId="77777777" w:rsidR="00466380" w:rsidRDefault="004372E9" w:rsidP="007E6C27">
      <w:pPr>
        <w:pStyle w:val="a5"/>
        <w:widowControl/>
        <w:numPr>
          <w:ilvl w:val="0"/>
          <w:numId w:val="1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Typically, you create a smaller container (like a JPanel) and add components to the panel.</w:t>
      </w:r>
    </w:p>
    <w:p w14:paraId="440BC629" w14:textId="18DFDBD4" w:rsidR="004372E9" w:rsidRPr="00466380" w:rsidRDefault="004372E9" w:rsidP="007E6C27">
      <w:pPr>
        <w:pStyle w:val="a5"/>
        <w:widowControl/>
        <w:numPr>
          <w:ilvl w:val="0"/>
          <w:numId w:val="1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This makes dynamic layouts easier (more on that later in the course!)</w:t>
      </w:r>
    </w:p>
    <w:p w14:paraId="2A0669C2" w14:textId="77777777" w:rsidR="00466380" w:rsidRDefault="004372E9" w:rsidP="007E6C27">
      <w:pPr>
        <w:pStyle w:val="a5"/>
        <w:widowControl/>
        <w:numPr>
          <w:ilvl w:val="0"/>
          <w:numId w:val="1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listeners for all events, like keyboard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(press), mouse (down, up, move)</w:t>
      </w:r>
    </w:p>
    <w:p w14:paraId="18E2747C" w14:textId="5313F451" w:rsidR="004372E9" w:rsidRPr="00466380" w:rsidRDefault="004372E9" w:rsidP="007E6C27">
      <w:pPr>
        <w:pStyle w:val="a5"/>
        <w:widowControl/>
        <w:numPr>
          <w:ilvl w:val="0"/>
          <w:numId w:val="1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Make components update and paint themselves based on input/events.</w:t>
      </w:r>
    </w:p>
    <w:p w14:paraId="429B6CE6" w14:textId="60CB1DD2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6BF8734">
          <v:rect id="_x0000_i1091" style="width:6in;height:1pt" o:hralign="center" o:hrstd="t" o:hrnoshade="t" o:hr="t" fillcolor="#ccc" stroked="f"/>
        </w:pict>
      </w:r>
    </w:p>
    <w:p w14:paraId="5FAD81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Listener Model</w:t>
      </w:r>
    </w:p>
    <w:p w14:paraId="1E55C18A" w14:textId="77777777" w:rsidR="004372E9" w:rsidRPr="004372E9" w:rsidRDefault="004372E9" w:rsidP="007E6C27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interact with components, add listeners which specify which events they should process.</w:t>
      </w:r>
    </w:p>
    <w:p w14:paraId="5AEE9B3B" w14:textId="77777777" w:rsidR="004372E9" w:rsidRPr="007E6C27" w:rsidRDefault="004372E9" w:rsidP="007E6C27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ActionListener is the most basic form</w:t>
      </w:r>
    </w:p>
    <w:p w14:paraId="0EC606F2" w14:textId="77777777" w:rsidR="004372E9" w:rsidRPr="004372E9" w:rsidRDefault="004372E9" w:rsidP="007E6C27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also have interfaces specialized by event type</w:t>
      </w:r>
    </w:p>
    <w:p w14:paraId="5E052397" w14:textId="77777777" w:rsidR="004372E9" w:rsidRPr="004372E9" w:rsidRDefault="004372E9" w:rsidP="007E6C27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use them, write a class that implements this interface, and override the appropriate methods</w:t>
      </w:r>
    </w:p>
    <w:p w14:paraId="0633421C" w14:textId="097EB636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1CB28DCA">
          <v:rect id="_x0000_i1092" style="width:6in;height:1pt" o:hralign="center" o:hrstd="t" o:hrnoshade="t" o:hr="t" fillcolor="#ccc" stroked="f"/>
        </w:pict>
      </w:r>
    </w:p>
    <w:p w14:paraId="777BCF0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Adapters vs. Listeners</w:t>
      </w:r>
    </w:p>
    <w:p w14:paraId="63C191AF" w14:textId="77777777" w:rsidR="004372E9" w:rsidRPr="004372E9" w:rsidRDefault="004372E9" w:rsidP="007E6C27">
      <w:pPr>
        <w:widowControl/>
        <w:numPr>
          <w:ilvl w:val="0"/>
          <w:numId w:val="1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also has adapters, which are base classes with empty listeners.</w:t>
      </w:r>
    </w:p>
    <w:p w14:paraId="13FEE07C" w14:textId="77777777" w:rsidR="004372E9" w:rsidRPr="007E6C27" w:rsidRDefault="004372E9" w:rsidP="007E6C27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Extend the adapter and override the event handlers that you care about; avoids bloat.</w:t>
      </w:r>
    </w:p>
    <w:p w14:paraId="33F6BCD4" w14:textId="5C4856C9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8F64532">
          <v:rect id="_x0000_i1093" style="width:6in;height:1pt" o:hralign="center" o:hrstd="t" o:hrnoshade="t" o:hr="t" fillcolor="#ccc" stroked="f"/>
        </w:pict>
      </w:r>
    </w:p>
    <w:p w14:paraId="1BB6EB4F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Anonymous Inner Classes</w:t>
      </w:r>
    </w:p>
    <w:p w14:paraId="536DE474" w14:textId="77777777" w:rsidR="004372E9" w:rsidRPr="004372E9" w:rsidRDefault="004372E9" w:rsidP="00786FD3">
      <w:pPr>
        <w:widowControl/>
        <w:numPr>
          <w:ilvl w:val="0"/>
          <w:numId w:val="1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really, really don’t want to create custom adapters for every component.</w:t>
      </w:r>
    </w:p>
    <w:p w14:paraId="39E21D2B" w14:textId="77777777" w:rsidR="004372E9" w:rsidRPr="00786FD3" w:rsidRDefault="004372E9" w:rsidP="00786FD3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86FD3">
        <w:rPr>
          <w:rFonts w:asciiTheme="majorHAnsi" w:eastAsia="Times New Roman" w:hAnsiTheme="majorHAnsi" w:cs="Times New Roman"/>
          <w:color w:val="000000"/>
          <w:sz w:val="20"/>
          <w:szCs w:val="20"/>
        </w:rPr>
        <w:t>Solution? Anonymous inner class.</w:t>
      </w:r>
    </w:p>
    <w:p w14:paraId="3285CB18" w14:textId="095CF4AE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AC9353A">
          <v:rect id="_x0000_i1094" style="width:6in;height:1pt" o:hralign="center" o:hrstd="t" o:hrnoshade="t" o:hr="t" fillcolor="#ccc" stroked="f"/>
        </w:pict>
      </w:r>
    </w:p>
    <w:p w14:paraId="51CD34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UI Thread</w:t>
      </w:r>
    </w:p>
    <w:p w14:paraId="486BC730" w14:textId="77777777" w:rsidR="004372E9" w:rsidRPr="004372E9" w:rsidRDefault="004372E9" w:rsidP="00515D26">
      <w:pPr>
        <w:widowControl/>
        <w:numPr>
          <w:ilvl w:val="0"/>
          <w:numId w:val="1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needs to make sure that all events are handled on the Event Dispatch thread.</w:t>
      </w:r>
    </w:p>
    <w:p w14:paraId="69C5688F" w14:textId="77777777" w:rsidR="004372E9" w:rsidRPr="004372E9" w:rsidRDefault="004372E9" w:rsidP="00515D26">
      <w:pPr>
        <w:widowControl/>
        <w:numPr>
          <w:ilvl w:val="0"/>
          <w:numId w:val="1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If you just “run” your application from main, as we’ve been doing in the examples, you risk the main program accepting input before the UI is instantiated!</w:t>
      </w:r>
    </w:p>
    <w:p w14:paraId="6C83C809" w14:textId="77777777" w:rsidR="00515D26" w:rsidRDefault="004372E9" w:rsidP="00515D26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Use invokeLater() to safely create the UI.</w:t>
      </w:r>
    </w:p>
    <w:p w14:paraId="6F8DA2F0" w14:textId="169DE886" w:rsidR="004372E9" w:rsidRPr="00515D26" w:rsidRDefault="004372E9" w:rsidP="00515D26">
      <w:pPr>
        <w:pStyle w:val="a5"/>
        <w:widowControl/>
        <w:numPr>
          <w:ilvl w:val="0"/>
          <w:numId w:val="1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We’ll discuss in greater detail later in the course.</w:t>
      </w:r>
    </w:p>
    <w:p w14:paraId="27B0D477" w14:textId="3F6DE604" w:rsidR="004372E9" w:rsidRPr="004372E9" w:rsidRDefault="00B7645D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40BD666">
          <v:rect id="_x0000_i1095" style="width:6in;height:1pt" o:hralign="center" o:hrstd="t" o:hrnoshade="t" o:hr="t" fillcolor="#ccc" stroked="f"/>
        </w:pict>
      </w:r>
    </w:p>
    <w:p w14:paraId="45D395B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PaintDeo.java</w:t>
      </w:r>
    </w:p>
    <w:p w14:paraId="6122BDE8" w14:textId="77777777" w:rsidR="004372E9" w:rsidRPr="004372E9" w:rsidRDefault="004372E9" w:rsidP="006C54EB">
      <w:pPr>
        <w:widowControl/>
        <w:numPr>
          <w:ilvl w:val="0"/>
          <w:numId w:val="1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PaintDemo is an example of a UI hierarchy.</w:t>
      </w:r>
    </w:p>
    <w:p w14:paraId="4FDAAA85" w14:textId="77777777" w:rsidR="006C54EB" w:rsidRDefault="004372E9" w:rsidP="006C54EB">
      <w:pPr>
        <w:pStyle w:val="a5"/>
        <w:widowControl/>
        <w:numPr>
          <w:ilvl w:val="0"/>
          <w:numId w:val="1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Demonstrates how to nest containers and components to build a more sophisticated application.</w:t>
      </w:r>
    </w:p>
    <w:p w14:paraId="7A30FB77" w14:textId="12CC8A75" w:rsidR="004372E9" w:rsidRPr="006C54EB" w:rsidRDefault="004372E9" w:rsidP="006C54EB">
      <w:pPr>
        <w:pStyle w:val="a5"/>
        <w:widowControl/>
        <w:numPr>
          <w:ilvl w:val="0"/>
          <w:numId w:val="1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Uses LayoutManager, which we will discuss later in the term.</w:t>
      </w:r>
    </w:p>
    <w:p w14:paraId="05FD5A23" w14:textId="77777777" w:rsidR="004372E9" w:rsidRDefault="004372E9" w:rsidP="00EA4241">
      <w:pPr>
        <w:rPr>
          <w:rFonts w:asciiTheme="majorHAnsi" w:hAnsiTheme="majorHAnsi" w:hint="eastAsia"/>
          <w:sz w:val="20"/>
          <w:szCs w:val="20"/>
        </w:rPr>
      </w:pPr>
    </w:p>
    <w:p w14:paraId="0532AC13" w14:textId="77777777" w:rsidR="002D1775" w:rsidRDefault="002D1775" w:rsidP="00EA4241">
      <w:pPr>
        <w:rPr>
          <w:rFonts w:asciiTheme="majorHAnsi" w:hAnsiTheme="majorHAnsi" w:hint="eastAsia"/>
          <w:sz w:val="20"/>
          <w:szCs w:val="20"/>
        </w:rPr>
      </w:pPr>
    </w:p>
    <w:p w14:paraId="02D91CC9" w14:textId="77777777" w:rsidR="00B7645D" w:rsidRDefault="00B7645D" w:rsidP="00EA4241">
      <w:pPr>
        <w:rPr>
          <w:rFonts w:asciiTheme="majorHAnsi" w:hAnsiTheme="majorHAnsi" w:hint="eastAsia"/>
          <w:sz w:val="20"/>
          <w:szCs w:val="20"/>
        </w:rPr>
      </w:pPr>
    </w:p>
    <w:p w14:paraId="5E31F7D3" w14:textId="77777777" w:rsidR="00B7645D" w:rsidRDefault="00B7645D" w:rsidP="00EA4241">
      <w:pPr>
        <w:rPr>
          <w:rFonts w:asciiTheme="majorHAnsi" w:hAnsiTheme="majorHAnsi" w:hint="eastAsia"/>
          <w:sz w:val="20"/>
          <w:szCs w:val="20"/>
        </w:rPr>
      </w:pPr>
    </w:p>
    <w:p w14:paraId="3DFD4B52" w14:textId="77777777" w:rsidR="00B7645D" w:rsidRDefault="00B7645D" w:rsidP="00EA4241">
      <w:pPr>
        <w:rPr>
          <w:rFonts w:asciiTheme="majorHAnsi" w:hAnsiTheme="majorHAnsi" w:hint="eastAsia"/>
          <w:sz w:val="20"/>
          <w:szCs w:val="20"/>
        </w:rPr>
      </w:pPr>
      <w:bookmarkStart w:id="0" w:name="_GoBack"/>
      <w:bookmarkEnd w:id="0"/>
    </w:p>
    <w:p w14:paraId="0F6E2F2C" w14:textId="77777777" w:rsidR="002D1775" w:rsidRPr="002D1775" w:rsidRDefault="002D1775" w:rsidP="002D177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D177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Drawing in Java</w:t>
      </w:r>
    </w:p>
    <w:p w14:paraId="11145758" w14:textId="77777777" w:rsidR="002D1775" w:rsidRPr="002D1775" w:rsidRDefault="002D1775" w:rsidP="002D1775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hAnsi="Helvetica" w:cs="Times New Roman"/>
          <w:i/>
          <w:iCs/>
          <w:color w:val="000000"/>
          <w:kern w:val="0"/>
          <w:sz w:val="21"/>
          <w:szCs w:val="21"/>
        </w:rPr>
        <w:t>Graphics object, paint() method</w:t>
      </w:r>
    </w:p>
    <w:p w14:paraId="546792D3" w14:textId="3AF13E6C" w:rsidR="002D1775" w:rsidRPr="002D1775" w:rsidRDefault="002D1775" w:rsidP="002D177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D1775">
        <w:rPr>
          <w:rFonts w:ascii="Times" w:eastAsia="Times New Roman" w:hAnsi="Times" w:cs="Times New Roman"/>
          <w:kern w:val="0"/>
          <w:sz w:val="20"/>
          <w:szCs w:val="20"/>
        </w:rPr>
        <w:pict w14:anchorId="0EEF5A77">
          <v:rect id="_x0000_i1096" style="width:6in;height:1pt" o:hralign="center" o:hrstd="t" o:hrnoshade="t" o:hr="t" fillcolor="#ccc" stroked="f"/>
        </w:pict>
      </w:r>
    </w:p>
    <w:p w14:paraId="247889E9" w14:textId="77777777" w:rsidR="002D1775" w:rsidRPr="002D1775" w:rsidRDefault="002D1775" w:rsidP="002D1775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hAnsi="Helvetica" w:cs="Times New Roman"/>
          <w:color w:val="000000"/>
          <w:kern w:val="0"/>
          <w:sz w:val="21"/>
          <w:szCs w:val="21"/>
        </w:rPr>
        <w:t>Graphics and Painting</w:t>
      </w:r>
    </w:p>
    <w:p w14:paraId="3F4F80A4" w14:textId="77777777" w:rsidR="002D1775" w:rsidRPr="002D1775" w:rsidRDefault="002D1775" w:rsidP="002D1775">
      <w:pPr>
        <w:widowControl/>
        <w:numPr>
          <w:ilvl w:val="0"/>
          <w:numId w:val="129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You can also draw using a series of primitive operators and the java.awt.Graphics object.</w:t>
      </w:r>
    </w:p>
    <w:p w14:paraId="3C0BE316" w14:textId="77777777" w:rsidR="002D1775" w:rsidRDefault="002D1775" w:rsidP="002D1775">
      <w:pPr>
        <w:pStyle w:val="a5"/>
        <w:widowControl/>
        <w:numPr>
          <w:ilvl w:val="0"/>
          <w:numId w:val="130"/>
        </w:numPr>
        <w:shd w:val="clear" w:color="auto" w:fill="FFFFFF"/>
        <w:ind w:firstLineChars="0"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Derive your top-level canvas from JComponent</w:t>
      </w:r>
    </w:p>
    <w:p w14:paraId="02D02F78" w14:textId="77777777" w:rsidR="002D1775" w:rsidRDefault="002D1775" w:rsidP="002D1775">
      <w:pPr>
        <w:pStyle w:val="a5"/>
        <w:widowControl/>
        <w:numPr>
          <w:ilvl w:val="0"/>
          <w:numId w:val="130"/>
        </w:numPr>
        <w:shd w:val="clear" w:color="auto" w:fill="FFFFFF"/>
        <w:ind w:firstLineChars="0"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Override the paint() method</w:t>
      </w:r>
    </w:p>
    <w:p w14:paraId="522AD318" w14:textId="07B9B988" w:rsidR="002D1775" w:rsidRPr="002D1775" w:rsidRDefault="002D1775" w:rsidP="002D1775">
      <w:pPr>
        <w:pStyle w:val="a5"/>
        <w:widowControl/>
        <w:numPr>
          <w:ilvl w:val="0"/>
          <w:numId w:val="130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Use the Graphics objects methods to set colors, draw lines, and so on.</w:t>
      </w:r>
    </w:p>
    <w:p w14:paraId="04000BFB" w14:textId="77777777" w:rsidR="002D1775" w:rsidRPr="00980666" w:rsidRDefault="002D1775" w:rsidP="00EA4241">
      <w:pPr>
        <w:rPr>
          <w:rFonts w:asciiTheme="majorHAnsi" w:hAnsiTheme="majorHAnsi" w:hint="eastAsia"/>
          <w:sz w:val="20"/>
          <w:szCs w:val="20"/>
        </w:rPr>
      </w:pPr>
    </w:p>
    <w:sectPr w:rsidR="002D1775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B75F2C" w:rsidRDefault="00B75F2C" w:rsidP="00A80946">
      <w:r>
        <w:separator/>
      </w:r>
    </w:p>
  </w:endnote>
  <w:endnote w:type="continuationSeparator" w:id="0">
    <w:p w14:paraId="6D34AE2F" w14:textId="77777777" w:rsidR="00B75F2C" w:rsidRDefault="00B75F2C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B75F2C" w:rsidRDefault="00B75F2C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7645D">
      <w:rPr>
        <w:rStyle w:val="a8"/>
        <w:noProof/>
      </w:rPr>
      <w:t>20</w:t>
    </w:r>
    <w:r>
      <w:rPr>
        <w:rStyle w:val="a8"/>
      </w:rPr>
      <w:fldChar w:fldCharType="end"/>
    </w:r>
  </w:p>
  <w:p w14:paraId="3760437B" w14:textId="77777777" w:rsidR="00B75F2C" w:rsidRDefault="00B75F2C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B75F2C" w:rsidRDefault="00B75F2C" w:rsidP="00A80946">
      <w:r>
        <w:separator/>
      </w:r>
    </w:p>
  </w:footnote>
  <w:footnote w:type="continuationSeparator" w:id="0">
    <w:p w14:paraId="7D906E7D" w14:textId="77777777" w:rsidR="00B75F2C" w:rsidRDefault="00B75F2C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2FB7A81"/>
    <w:multiLevelType w:val="multilevel"/>
    <w:tmpl w:val="FB48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4EA2279"/>
    <w:multiLevelType w:val="hybridMultilevel"/>
    <w:tmpl w:val="584498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54262B0"/>
    <w:multiLevelType w:val="hybridMultilevel"/>
    <w:tmpl w:val="810E61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62144A2"/>
    <w:multiLevelType w:val="hybridMultilevel"/>
    <w:tmpl w:val="604E1D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07ED416B"/>
    <w:multiLevelType w:val="hybridMultilevel"/>
    <w:tmpl w:val="E97CED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0814260F"/>
    <w:multiLevelType w:val="hybridMultilevel"/>
    <w:tmpl w:val="A29CD41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089C0C8B"/>
    <w:multiLevelType w:val="hybridMultilevel"/>
    <w:tmpl w:val="A9CA56B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08CE07F3"/>
    <w:multiLevelType w:val="hybridMultilevel"/>
    <w:tmpl w:val="4C88526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09274BCD"/>
    <w:multiLevelType w:val="hybridMultilevel"/>
    <w:tmpl w:val="9D6A50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09E96226"/>
    <w:multiLevelType w:val="hybridMultilevel"/>
    <w:tmpl w:val="3364157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0E754E34"/>
    <w:multiLevelType w:val="hybridMultilevel"/>
    <w:tmpl w:val="D3D0936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0EB91114"/>
    <w:multiLevelType w:val="hybridMultilevel"/>
    <w:tmpl w:val="CAE8C14C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10303002"/>
    <w:multiLevelType w:val="hybridMultilevel"/>
    <w:tmpl w:val="BC6621C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8">
    <w:nsid w:val="1537206C"/>
    <w:multiLevelType w:val="hybridMultilevel"/>
    <w:tmpl w:val="113C773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168F0DEB"/>
    <w:multiLevelType w:val="hybridMultilevel"/>
    <w:tmpl w:val="4E9C1C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17AB3794"/>
    <w:multiLevelType w:val="hybridMultilevel"/>
    <w:tmpl w:val="D242E64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1AC072BF"/>
    <w:multiLevelType w:val="hybridMultilevel"/>
    <w:tmpl w:val="B2EEED5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1C6E5AA6"/>
    <w:multiLevelType w:val="hybridMultilevel"/>
    <w:tmpl w:val="BB5A238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1D39429A"/>
    <w:multiLevelType w:val="hybridMultilevel"/>
    <w:tmpl w:val="A0F0B9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1D8F4100"/>
    <w:multiLevelType w:val="hybridMultilevel"/>
    <w:tmpl w:val="CC1AB3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1F4140F2"/>
    <w:multiLevelType w:val="hybridMultilevel"/>
    <w:tmpl w:val="18D88D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1F72095C"/>
    <w:multiLevelType w:val="hybridMultilevel"/>
    <w:tmpl w:val="6C7C6D8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203D0667"/>
    <w:multiLevelType w:val="hybridMultilevel"/>
    <w:tmpl w:val="898C6AD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204245E3"/>
    <w:multiLevelType w:val="hybridMultilevel"/>
    <w:tmpl w:val="2BDCF07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>
    <w:nsid w:val="209D6B1F"/>
    <w:multiLevelType w:val="hybridMultilevel"/>
    <w:tmpl w:val="A932837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20E11B12"/>
    <w:multiLevelType w:val="hybridMultilevel"/>
    <w:tmpl w:val="61E882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21BF4C92"/>
    <w:multiLevelType w:val="hybridMultilevel"/>
    <w:tmpl w:val="A07EB0D2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5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237F768D"/>
    <w:multiLevelType w:val="hybridMultilevel"/>
    <w:tmpl w:val="A230806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280330F1"/>
    <w:multiLevelType w:val="hybridMultilevel"/>
    <w:tmpl w:val="ABFA49E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5">
    <w:nsid w:val="32D42E66"/>
    <w:multiLevelType w:val="hybridMultilevel"/>
    <w:tmpl w:val="EE409E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>
    <w:nsid w:val="369250A4"/>
    <w:multiLevelType w:val="hybridMultilevel"/>
    <w:tmpl w:val="D78A89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>
    <w:nsid w:val="39F478FC"/>
    <w:multiLevelType w:val="hybridMultilevel"/>
    <w:tmpl w:val="7F4CF53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>
    <w:nsid w:val="3A010690"/>
    <w:multiLevelType w:val="hybridMultilevel"/>
    <w:tmpl w:val="E1A64A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1">
    <w:nsid w:val="3A62086B"/>
    <w:multiLevelType w:val="hybridMultilevel"/>
    <w:tmpl w:val="5840E9B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2">
    <w:nsid w:val="3B2B0E1F"/>
    <w:multiLevelType w:val="hybridMultilevel"/>
    <w:tmpl w:val="F59015E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>
    <w:nsid w:val="3B736F66"/>
    <w:multiLevelType w:val="hybridMultilevel"/>
    <w:tmpl w:val="B8A2CB7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4">
    <w:nsid w:val="3C8A2842"/>
    <w:multiLevelType w:val="hybridMultilevel"/>
    <w:tmpl w:val="4C2C873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5">
    <w:nsid w:val="3DA531C0"/>
    <w:multiLevelType w:val="hybridMultilevel"/>
    <w:tmpl w:val="9F3672D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7">
    <w:nsid w:val="3FFA160D"/>
    <w:multiLevelType w:val="multilevel"/>
    <w:tmpl w:val="4AB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0EF43BC"/>
    <w:multiLevelType w:val="hybridMultilevel"/>
    <w:tmpl w:val="B03EDAC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0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1">
    <w:nsid w:val="442F01B6"/>
    <w:multiLevelType w:val="hybridMultilevel"/>
    <w:tmpl w:val="81F04D7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2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73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>
    <w:nsid w:val="46612E7E"/>
    <w:multiLevelType w:val="hybridMultilevel"/>
    <w:tmpl w:val="9210004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5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8">
    <w:nsid w:val="4A067CEE"/>
    <w:multiLevelType w:val="multilevel"/>
    <w:tmpl w:val="229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F7A4EB4"/>
    <w:multiLevelType w:val="hybridMultilevel"/>
    <w:tmpl w:val="28F6B00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0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>
    <w:nsid w:val="4FEE2AB4"/>
    <w:multiLevelType w:val="hybridMultilevel"/>
    <w:tmpl w:val="1E6698C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>
    <w:nsid w:val="50EF3946"/>
    <w:multiLevelType w:val="hybridMultilevel"/>
    <w:tmpl w:val="FC2CE8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>
    <w:nsid w:val="52C342F9"/>
    <w:multiLevelType w:val="hybridMultilevel"/>
    <w:tmpl w:val="25BABC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>
    <w:nsid w:val="53DA18A6"/>
    <w:multiLevelType w:val="hybridMultilevel"/>
    <w:tmpl w:val="8E18D3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>
    <w:nsid w:val="53F364E4"/>
    <w:multiLevelType w:val="hybridMultilevel"/>
    <w:tmpl w:val="BADE491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>
    <w:nsid w:val="55F60E7C"/>
    <w:multiLevelType w:val="hybridMultilevel"/>
    <w:tmpl w:val="41AE0B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7">
    <w:nsid w:val="56F65488"/>
    <w:multiLevelType w:val="hybridMultilevel"/>
    <w:tmpl w:val="598E361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8">
    <w:nsid w:val="57257513"/>
    <w:multiLevelType w:val="hybridMultilevel"/>
    <w:tmpl w:val="3248613A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9">
    <w:nsid w:val="57895E63"/>
    <w:multiLevelType w:val="hybridMultilevel"/>
    <w:tmpl w:val="CFC0AE50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0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1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2">
    <w:nsid w:val="5F0044F3"/>
    <w:multiLevelType w:val="hybridMultilevel"/>
    <w:tmpl w:val="ADBED0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4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>
    <w:nsid w:val="6141423D"/>
    <w:multiLevelType w:val="hybridMultilevel"/>
    <w:tmpl w:val="B540C9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6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7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8">
    <w:nsid w:val="63700678"/>
    <w:multiLevelType w:val="hybridMultilevel"/>
    <w:tmpl w:val="75CEEFD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9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>
    <w:nsid w:val="671D1190"/>
    <w:multiLevelType w:val="hybridMultilevel"/>
    <w:tmpl w:val="097C148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2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3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5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6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>
    <w:nsid w:val="6D467661"/>
    <w:multiLevelType w:val="hybridMultilevel"/>
    <w:tmpl w:val="840E7DE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>
    <w:nsid w:val="7031691E"/>
    <w:multiLevelType w:val="hybridMultilevel"/>
    <w:tmpl w:val="CF3E100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1">
    <w:nsid w:val="70CF755D"/>
    <w:multiLevelType w:val="hybridMultilevel"/>
    <w:tmpl w:val="87901B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>
    <w:nsid w:val="71CD2887"/>
    <w:multiLevelType w:val="hybridMultilevel"/>
    <w:tmpl w:val="06BA804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>
    <w:nsid w:val="727669CE"/>
    <w:multiLevelType w:val="hybridMultilevel"/>
    <w:tmpl w:val="91643F7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4">
    <w:nsid w:val="734D1D30"/>
    <w:multiLevelType w:val="multilevel"/>
    <w:tmpl w:val="FA3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>
    <w:nsid w:val="75133AE5"/>
    <w:multiLevelType w:val="hybridMultilevel"/>
    <w:tmpl w:val="4B383A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>
    <w:nsid w:val="757B3517"/>
    <w:multiLevelType w:val="hybridMultilevel"/>
    <w:tmpl w:val="03E0192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8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9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0">
    <w:nsid w:val="76BD7BDD"/>
    <w:multiLevelType w:val="hybridMultilevel"/>
    <w:tmpl w:val="216EBE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1">
    <w:nsid w:val="772938FD"/>
    <w:multiLevelType w:val="multilevel"/>
    <w:tmpl w:val="09A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23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4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5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6">
    <w:nsid w:val="7CC30932"/>
    <w:multiLevelType w:val="hybridMultilevel"/>
    <w:tmpl w:val="ED8CA6A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8">
    <w:nsid w:val="7FCE4749"/>
    <w:multiLevelType w:val="hybridMultilevel"/>
    <w:tmpl w:val="E27411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9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5"/>
  </w:num>
  <w:num w:numId="2">
    <w:abstractNumId w:val="4"/>
  </w:num>
  <w:num w:numId="3">
    <w:abstractNumId w:val="9"/>
  </w:num>
  <w:num w:numId="4">
    <w:abstractNumId w:val="41"/>
  </w:num>
  <w:num w:numId="5">
    <w:abstractNumId w:val="90"/>
  </w:num>
  <w:num w:numId="6">
    <w:abstractNumId w:val="56"/>
  </w:num>
  <w:num w:numId="7">
    <w:abstractNumId w:val="76"/>
  </w:num>
  <w:num w:numId="8">
    <w:abstractNumId w:val="97"/>
  </w:num>
  <w:num w:numId="9">
    <w:abstractNumId w:val="80"/>
  </w:num>
  <w:num w:numId="10">
    <w:abstractNumId w:val="8"/>
  </w:num>
  <w:num w:numId="11">
    <w:abstractNumId w:val="58"/>
  </w:num>
  <w:num w:numId="12">
    <w:abstractNumId w:val="127"/>
  </w:num>
  <w:num w:numId="13">
    <w:abstractNumId w:val="34"/>
  </w:num>
  <w:num w:numId="14">
    <w:abstractNumId w:val="119"/>
  </w:num>
  <w:num w:numId="15">
    <w:abstractNumId w:val="0"/>
  </w:num>
  <w:num w:numId="16">
    <w:abstractNumId w:val="103"/>
  </w:num>
  <w:num w:numId="17">
    <w:abstractNumId w:val="77"/>
  </w:num>
  <w:num w:numId="18">
    <w:abstractNumId w:val="23"/>
  </w:num>
  <w:num w:numId="19">
    <w:abstractNumId w:val="101"/>
  </w:num>
  <w:num w:numId="20">
    <w:abstractNumId w:val="51"/>
  </w:num>
  <w:num w:numId="21">
    <w:abstractNumId w:val="1"/>
  </w:num>
  <w:num w:numId="22">
    <w:abstractNumId w:val="129"/>
  </w:num>
  <w:num w:numId="23">
    <w:abstractNumId w:val="70"/>
  </w:num>
  <w:num w:numId="24">
    <w:abstractNumId w:val="106"/>
  </w:num>
  <w:num w:numId="25">
    <w:abstractNumId w:val="31"/>
  </w:num>
  <w:num w:numId="26">
    <w:abstractNumId w:val="110"/>
  </w:num>
  <w:num w:numId="27">
    <w:abstractNumId w:val="72"/>
  </w:num>
  <w:num w:numId="28">
    <w:abstractNumId w:val="5"/>
  </w:num>
  <w:num w:numId="29">
    <w:abstractNumId w:val="102"/>
  </w:num>
  <w:num w:numId="30">
    <w:abstractNumId w:val="45"/>
  </w:num>
  <w:num w:numId="31">
    <w:abstractNumId w:val="66"/>
  </w:num>
  <w:num w:numId="32">
    <w:abstractNumId w:val="108"/>
  </w:num>
  <w:num w:numId="33">
    <w:abstractNumId w:val="26"/>
  </w:num>
  <w:num w:numId="34">
    <w:abstractNumId w:val="17"/>
  </w:num>
  <w:num w:numId="35">
    <w:abstractNumId w:val="25"/>
  </w:num>
  <w:num w:numId="36">
    <w:abstractNumId w:val="91"/>
  </w:num>
  <w:num w:numId="37">
    <w:abstractNumId w:val="49"/>
  </w:num>
  <w:num w:numId="38">
    <w:abstractNumId w:val="118"/>
  </w:num>
  <w:num w:numId="39">
    <w:abstractNumId w:val="48"/>
  </w:num>
  <w:num w:numId="40">
    <w:abstractNumId w:val="52"/>
  </w:num>
  <w:num w:numId="41">
    <w:abstractNumId w:val="99"/>
  </w:num>
  <w:num w:numId="42">
    <w:abstractNumId w:val="105"/>
  </w:num>
  <w:num w:numId="43">
    <w:abstractNumId w:val="115"/>
  </w:num>
  <w:num w:numId="44">
    <w:abstractNumId w:val="47"/>
  </w:num>
  <w:num w:numId="45">
    <w:abstractNumId w:val="124"/>
  </w:num>
  <w:num w:numId="46">
    <w:abstractNumId w:val="104"/>
  </w:num>
  <w:num w:numId="47">
    <w:abstractNumId w:val="73"/>
  </w:num>
  <w:num w:numId="48">
    <w:abstractNumId w:val="2"/>
  </w:num>
  <w:num w:numId="49">
    <w:abstractNumId w:val="54"/>
  </w:num>
  <w:num w:numId="50">
    <w:abstractNumId w:val="122"/>
  </w:num>
  <w:num w:numId="51">
    <w:abstractNumId w:val="24"/>
  </w:num>
  <w:num w:numId="52">
    <w:abstractNumId w:val="69"/>
  </w:num>
  <w:num w:numId="53">
    <w:abstractNumId w:val="27"/>
  </w:num>
  <w:num w:numId="54">
    <w:abstractNumId w:val="53"/>
  </w:num>
  <w:num w:numId="55">
    <w:abstractNumId w:val="123"/>
  </w:num>
  <w:num w:numId="56">
    <w:abstractNumId w:val="13"/>
  </w:num>
  <w:num w:numId="57">
    <w:abstractNumId w:val="96"/>
  </w:num>
  <w:num w:numId="58">
    <w:abstractNumId w:val="94"/>
  </w:num>
  <w:num w:numId="59">
    <w:abstractNumId w:val="125"/>
  </w:num>
  <w:num w:numId="60">
    <w:abstractNumId w:val="21"/>
  </w:num>
  <w:num w:numId="61">
    <w:abstractNumId w:val="93"/>
  </w:num>
  <w:num w:numId="62">
    <w:abstractNumId w:val="50"/>
  </w:num>
  <w:num w:numId="63">
    <w:abstractNumId w:val="59"/>
  </w:num>
  <w:num w:numId="64">
    <w:abstractNumId w:val="128"/>
  </w:num>
  <w:num w:numId="65">
    <w:abstractNumId w:val="117"/>
  </w:num>
  <w:num w:numId="66">
    <w:abstractNumId w:val="40"/>
  </w:num>
  <w:num w:numId="67">
    <w:abstractNumId w:val="30"/>
  </w:num>
  <w:num w:numId="68">
    <w:abstractNumId w:val="29"/>
  </w:num>
  <w:num w:numId="69">
    <w:abstractNumId w:val="12"/>
  </w:num>
  <w:num w:numId="70">
    <w:abstractNumId w:val="62"/>
  </w:num>
  <w:num w:numId="71">
    <w:abstractNumId w:val="35"/>
  </w:num>
  <w:num w:numId="72">
    <w:abstractNumId w:val="22"/>
  </w:num>
  <w:num w:numId="73">
    <w:abstractNumId w:val="39"/>
  </w:num>
  <w:num w:numId="74">
    <w:abstractNumId w:val="15"/>
  </w:num>
  <w:num w:numId="75">
    <w:abstractNumId w:val="55"/>
  </w:num>
  <w:num w:numId="76">
    <w:abstractNumId w:val="10"/>
  </w:num>
  <w:num w:numId="77">
    <w:abstractNumId w:val="33"/>
  </w:num>
  <w:num w:numId="78">
    <w:abstractNumId w:val="7"/>
  </w:num>
  <w:num w:numId="79">
    <w:abstractNumId w:val="37"/>
  </w:num>
  <w:num w:numId="80">
    <w:abstractNumId w:val="88"/>
  </w:num>
  <w:num w:numId="81">
    <w:abstractNumId w:val="98"/>
  </w:num>
  <w:num w:numId="82">
    <w:abstractNumId w:val="44"/>
  </w:num>
  <w:num w:numId="83">
    <w:abstractNumId w:val="116"/>
  </w:num>
  <w:num w:numId="84">
    <w:abstractNumId w:val="36"/>
  </w:num>
  <w:num w:numId="85">
    <w:abstractNumId w:val="120"/>
  </w:num>
  <w:num w:numId="86">
    <w:abstractNumId w:val="16"/>
  </w:num>
  <w:num w:numId="87">
    <w:abstractNumId w:val="89"/>
  </w:num>
  <w:num w:numId="88">
    <w:abstractNumId w:val="32"/>
  </w:num>
  <w:num w:numId="89">
    <w:abstractNumId w:val="82"/>
  </w:num>
  <w:num w:numId="90">
    <w:abstractNumId w:val="60"/>
  </w:num>
  <w:num w:numId="91">
    <w:abstractNumId w:val="42"/>
  </w:num>
  <w:num w:numId="92">
    <w:abstractNumId w:val="14"/>
  </w:num>
  <w:num w:numId="93">
    <w:abstractNumId w:val="64"/>
  </w:num>
  <w:num w:numId="94">
    <w:abstractNumId w:val="111"/>
  </w:num>
  <w:num w:numId="95">
    <w:abstractNumId w:val="46"/>
  </w:num>
  <w:num w:numId="96">
    <w:abstractNumId w:val="38"/>
  </w:num>
  <w:num w:numId="97">
    <w:abstractNumId w:val="95"/>
  </w:num>
  <w:num w:numId="98">
    <w:abstractNumId w:val="107"/>
  </w:num>
  <w:num w:numId="99">
    <w:abstractNumId w:val="61"/>
  </w:num>
  <w:num w:numId="100">
    <w:abstractNumId w:val="86"/>
  </w:num>
  <w:num w:numId="101">
    <w:abstractNumId w:val="126"/>
  </w:num>
  <w:num w:numId="102">
    <w:abstractNumId w:val="65"/>
  </w:num>
  <w:num w:numId="103">
    <w:abstractNumId w:val="6"/>
  </w:num>
  <w:num w:numId="104">
    <w:abstractNumId w:val="87"/>
  </w:num>
  <w:num w:numId="105">
    <w:abstractNumId w:val="57"/>
  </w:num>
  <w:num w:numId="106">
    <w:abstractNumId w:val="71"/>
  </w:num>
  <w:num w:numId="107">
    <w:abstractNumId w:val="11"/>
  </w:num>
  <w:num w:numId="108">
    <w:abstractNumId w:val="20"/>
  </w:num>
  <w:num w:numId="109">
    <w:abstractNumId w:val="114"/>
  </w:num>
  <w:num w:numId="110">
    <w:abstractNumId w:val="78"/>
  </w:num>
  <w:num w:numId="111">
    <w:abstractNumId w:val="67"/>
  </w:num>
  <w:num w:numId="112">
    <w:abstractNumId w:val="121"/>
  </w:num>
  <w:num w:numId="113">
    <w:abstractNumId w:val="43"/>
  </w:num>
  <w:num w:numId="114">
    <w:abstractNumId w:val="112"/>
  </w:num>
  <w:num w:numId="115">
    <w:abstractNumId w:val="18"/>
  </w:num>
  <w:num w:numId="116">
    <w:abstractNumId w:val="74"/>
  </w:num>
  <w:num w:numId="117">
    <w:abstractNumId w:val="28"/>
  </w:num>
  <w:num w:numId="118">
    <w:abstractNumId w:val="83"/>
  </w:num>
  <w:num w:numId="119">
    <w:abstractNumId w:val="113"/>
  </w:num>
  <w:num w:numId="120">
    <w:abstractNumId w:val="92"/>
  </w:num>
  <w:num w:numId="121">
    <w:abstractNumId w:val="100"/>
  </w:num>
  <w:num w:numId="122">
    <w:abstractNumId w:val="63"/>
  </w:num>
  <w:num w:numId="123">
    <w:abstractNumId w:val="81"/>
  </w:num>
  <w:num w:numId="124">
    <w:abstractNumId w:val="68"/>
  </w:num>
  <w:num w:numId="125">
    <w:abstractNumId w:val="84"/>
  </w:num>
  <w:num w:numId="126">
    <w:abstractNumId w:val="109"/>
  </w:num>
  <w:num w:numId="127">
    <w:abstractNumId w:val="19"/>
  </w:num>
  <w:num w:numId="128">
    <w:abstractNumId w:val="3"/>
  </w:num>
  <w:num w:numId="129">
    <w:abstractNumId w:val="85"/>
  </w:num>
  <w:num w:numId="130">
    <w:abstractNumId w:val="79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12B91"/>
    <w:rsid w:val="00030EEB"/>
    <w:rsid w:val="00087E92"/>
    <w:rsid w:val="000D3BFF"/>
    <w:rsid w:val="000D7D3E"/>
    <w:rsid w:val="000F6762"/>
    <w:rsid w:val="00186091"/>
    <w:rsid w:val="001F74AA"/>
    <w:rsid w:val="002047BD"/>
    <w:rsid w:val="00210E7E"/>
    <w:rsid w:val="002C2450"/>
    <w:rsid w:val="002D1775"/>
    <w:rsid w:val="0031022C"/>
    <w:rsid w:val="003275C6"/>
    <w:rsid w:val="00327F18"/>
    <w:rsid w:val="004110BC"/>
    <w:rsid w:val="00420397"/>
    <w:rsid w:val="00434E14"/>
    <w:rsid w:val="004372E9"/>
    <w:rsid w:val="00466380"/>
    <w:rsid w:val="00515D26"/>
    <w:rsid w:val="00525AAC"/>
    <w:rsid w:val="005F11CF"/>
    <w:rsid w:val="00605771"/>
    <w:rsid w:val="00612A4F"/>
    <w:rsid w:val="0064465A"/>
    <w:rsid w:val="00672B51"/>
    <w:rsid w:val="006C54EB"/>
    <w:rsid w:val="006D596D"/>
    <w:rsid w:val="006E3FD2"/>
    <w:rsid w:val="00725898"/>
    <w:rsid w:val="007810AD"/>
    <w:rsid w:val="00785AAD"/>
    <w:rsid w:val="00786FD3"/>
    <w:rsid w:val="007B7C81"/>
    <w:rsid w:val="007C3904"/>
    <w:rsid w:val="007C7F06"/>
    <w:rsid w:val="007E6C27"/>
    <w:rsid w:val="00804AC8"/>
    <w:rsid w:val="00827F59"/>
    <w:rsid w:val="008315D3"/>
    <w:rsid w:val="00857624"/>
    <w:rsid w:val="00882280"/>
    <w:rsid w:val="00980666"/>
    <w:rsid w:val="009C7CF4"/>
    <w:rsid w:val="009F2022"/>
    <w:rsid w:val="00A729A9"/>
    <w:rsid w:val="00A80946"/>
    <w:rsid w:val="00A87D05"/>
    <w:rsid w:val="00AB3B22"/>
    <w:rsid w:val="00B233E6"/>
    <w:rsid w:val="00B25DBB"/>
    <w:rsid w:val="00B54FB8"/>
    <w:rsid w:val="00B75F2C"/>
    <w:rsid w:val="00B7645D"/>
    <w:rsid w:val="00B76AE8"/>
    <w:rsid w:val="00B9289B"/>
    <w:rsid w:val="00C13FD9"/>
    <w:rsid w:val="00C67B37"/>
    <w:rsid w:val="00C9656B"/>
    <w:rsid w:val="00C97249"/>
    <w:rsid w:val="00C9731C"/>
    <w:rsid w:val="00CA7C02"/>
    <w:rsid w:val="00CE6263"/>
    <w:rsid w:val="00D25EAE"/>
    <w:rsid w:val="00D923C0"/>
    <w:rsid w:val="00DA3CF4"/>
    <w:rsid w:val="00E61CB2"/>
    <w:rsid w:val="00E91A3A"/>
    <w:rsid w:val="00EA4241"/>
    <w:rsid w:val="00EE37C7"/>
    <w:rsid w:val="00F3725F"/>
    <w:rsid w:val="00F77F12"/>
    <w:rsid w:val="00F85688"/>
    <w:rsid w:val="00FA0081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3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21</Pages>
  <Words>3876</Words>
  <Characters>22098</Characters>
  <Application>Microsoft Macintosh Word</Application>
  <DocSecurity>0</DocSecurity>
  <Lines>184</Lines>
  <Paragraphs>51</Paragraphs>
  <ScaleCrop>false</ScaleCrop>
  <Company/>
  <LinksUpToDate>false</LinksUpToDate>
  <CharactersWithSpaces>25923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70</cp:revision>
  <dcterms:created xsi:type="dcterms:W3CDTF">2016-05-04T15:50:00Z</dcterms:created>
  <dcterms:modified xsi:type="dcterms:W3CDTF">2016-05-17T00:15:00Z</dcterms:modified>
</cp:coreProperties>
</file>