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BACF" w14:textId="77777777" w:rsidR="00D55425" w:rsidRPr="000C785D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65DBA54B" w14:textId="45EAB762" w:rsidR="000C785D" w:rsidRDefault="000C785D" w:rsidP="000C785D">
      <w:pPr>
        <w:rPr>
          <w:lang w:val="en-GB"/>
        </w:rPr>
      </w:pPr>
      <w:r>
        <w:rPr>
          <w:lang w:val="en-GB"/>
        </w:rPr>
        <w:t>Sol)</w:t>
      </w:r>
    </w:p>
    <w:p w14:paraId="307CE2D7" w14:textId="77777777" w:rsidR="000C785D" w:rsidRPr="000C785D" w:rsidRDefault="000C785D" w:rsidP="000C785D">
      <w:pPr>
        <w:rPr>
          <w:lang w:val="en-GB"/>
        </w:rPr>
      </w:pPr>
      <w:r w:rsidRPr="000C785D">
        <w:rPr>
          <w:lang w:val="en-GB"/>
        </w:rPr>
        <w:t>Probability using the Poisson distribution:</w:t>
      </w:r>
    </w:p>
    <w:p w14:paraId="42438FF0" w14:textId="42171CCF" w:rsidR="000C785D" w:rsidRDefault="000C785D" w:rsidP="000C785D">
      <w:pPr>
        <w:rPr>
          <w:lang w:val="en-GB"/>
        </w:rPr>
      </w:pPr>
      <w:proofErr w:type="gramStart"/>
      <w:r w:rsidRPr="000C785D">
        <w:rPr>
          <w:lang w:val="en-GB"/>
        </w:rPr>
        <w:t>P(</w:t>
      </w:r>
      <w:proofErr w:type="gramEnd"/>
      <w:r w:rsidRPr="000C785D">
        <w:rPr>
          <w:lang w:val="en-GB"/>
        </w:rPr>
        <w:t>X = 0) = e^(-20t)</w:t>
      </w:r>
    </w:p>
    <w:p w14:paraId="4966D8B3" w14:textId="77777777" w:rsidR="000C785D" w:rsidRPr="000C785D" w:rsidRDefault="000C785D" w:rsidP="000C785D">
      <w:pPr>
        <w:rPr>
          <w:lang w:val="en-GB"/>
        </w:rPr>
      </w:pPr>
    </w:p>
    <w:p w14:paraId="1B5DBAD0" w14:textId="77777777" w:rsidR="00D55425" w:rsidRPr="00F311CC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Let X be a random day of the week, coded so that Monday is 1, Tuesday is 2, etc. (so X takes values 1, </w:t>
      </w:r>
      <w:proofErr w:type="gramStart"/>
      <w:r>
        <w:t>2,...</w:t>
      </w:r>
      <w:proofErr w:type="gramEnd"/>
      <w:r>
        <w:t>, 7, with equal probabilities). Let Y be the next day after X (again represented as an integer between 1 and 7). Do X and Y have the same distribution? What is P(X)</w:t>
      </w:r>
    </w:p>
    <w:p w14:paraId="1B5DBAD1" w14:textId="403B8897" w:rsidR="002B1CB9" w:rsidRDefault="000C785D">
      <w:r>
        <w:t>Sol)</w:t>
      </w:r>
    </w:p>
    <w:p w14:paraId="17A27D70" w14:textId="77777777" w:rsidR="000C785D" w:rsidRDefault="000C785D"/>
    <w:p w14:paraId="27267908" w14:textId="77777777" w:rsidR="000C785D" w:rsidRDefault="000C785D" w:rsidP="000C785D">
      <w:r>
        <w:t>Probability of no raindrops in a 3-second time interval:</w:t>
      </w:r>
    </w:p>
    <w:p w14:paraId="09FDF7DC" w14:textId="77777777" w:rsidR="000C785D" w:rsidRDefault="000C785D" w:rsidP="000C785D">
      <w:r>
        <w:t>Let's assume t = 3 seconds.</w:t>
      </w:r>
    </w:p>
    <w:p w14:paraId="6F1A5F21" w14:textId="77777777" w:rsidR="000C785D" w:rsidRDefault="000C785D" w:rsidP="000C785D">
      <w:proofErr w:type="gramStart"/>
      <w:r>
        <w:t>P(</w:t>
      </w:r>
      <w:proofErr w:type="gramEnd"/>
      <w:r>
        <w:t>X = 0) = e^(-20 * 3)</w:t>
      </w:r>
    </w:p>
    <w:p w14:paraId="61C05545" w14:textId="77777777" w:rsidR="000C785D" w:rsidRDefault="000C785D" w:rsidP="000C785D">
      <w:r>
        <w:t>= e</w:t>
      </w:r>
      <w:proofErr w:type="gramStart"/>
      <w:r>
        <w:t>^(</w:t>
      </w:r>
      <w:proofErr w:type="gramEnd"/>
      <w:r>
        <w:t>-60)</w:t>
      </w:r>
    </w:p>
    <w:p w14:paraId="20C2E341" w14:textId="2A9421A4" w:rsidR="000C785D" w:rsidRDefault="000C785D" w:rsidP="000C785D">
      <w:r>
        <w:t>≈ 0.00247875 (rounded to 8 decimal places)</w:t>
      </w:r>
    </w:p>
    <w:sectPr w:rsidR="000C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7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0C785D"/>
    <w:rsid w:val="002B1CB9"/>
    <w:rsid w:val="00D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ACF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2021-03-26T14:03:00Z</dcterms:created>
  <dcterms:modified xsi:type="dcterms:W3CDTF">2023-06-20T04:16:00Z</dcterms:modified>
</cp:coreProperties>
</file>