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FCE30" w14:textId="25A55F65" w:rsidR="00A215A5" w:rsidRDefault="00D61997">
      <w:r>
        <w:t xml:space="preserve">Comment </w:t>
      </w:r>
    </w:p>
    <w:p w14:paraId="5449684D" w14:textId="491D8F31" w:rsidR="00D61997" w:rsidRDefault="00D61997">
      <w:r>
        <w:t>// single line</w:t>
      </w:r>
    </w:p>
    <w:p w14:paraId="0E0B344E" w14:textId="4A967ABB" w:rsidR="00D61997" w:rsidRDefault="00D61997">
      <w:r>
        <w:t>/**/ multi line</w:t>
      </w:r>
    </w:p>
    <w:p w14:paraId="09EF2E41" w14:textId="37CE30AE" w:rsidR="00D61997" w:rsidRDefault="00D61997"/>
    <w:p w14:paraId="7C2E5E78" w14:textId="7769888B" w:rsidR="00D61997" w:rsidRDefault="00D61997">
      <w:r>
        <w:t>Datatypes:</w:t>
      </w:r>
    </w:p>
    <w:p w14:paraId="26A83F53" w14:textId="5B966F2E" w:rsidR="00D61997" w:rsidRDefault="00D61997">
      <w:r>
        <w:t>Null</w:t>
      </w:r>
    </w:p>
    <w:p w14:paraId="353430F2" w14:textId="7B6FC1FB" w:rsidR="00D61997" w:rsidRDefault="00D61997">
      <w:r>
        <w:t>Undefined</w:t>
      </w:r>
    </w:p>
    <w:p w14:paraId="0971AF73" w14:textId="68957FC3" w:rsidR="00D61997" w:rsidRDefault="00D61997">
      <w:r>
        <w:t>Number</w:t>
      </w:r>
    </w:p>
    <w:p w14:paraId="03542321" w14:textId="17D74EC5" w:rsidR="00D61997" w:rsidRDefault="00D61997">
      <w:r>
        <w:t>String</w:t>
      </w:r>
    </w:p>
    <w:p w14:paraId="63336745" w14:textId="1E3AEBD2" w:rsidR="00D61997" w:rsidRDefault="00D61997">
      <w:r>
        <w:t>Object</w:t>
      </w:r>
    </w:p>
    <w:p w14:paraId="710CE027" w14:textId="6F6A6901" w:rsidR="00D61997" w:rsidRDefault="00D61997">
      <w:r>
        <w:t>Boolean</w:t>
      </w:r>
    </w:p>
    <w:p w14:paraId="6A466A03" w14:textId="02117320" w:rsidR="00D61997" w:rsidRDefault="00B06189">
      <w:r>
        <w:t>S</w:t>
      </w:r>
      <w:r w:rsidR="00D61997">
        <w:t>ymbol</w:t>
      </w:r>
    </w:p>
    <w:p w14:paraId="581AD765" w14:textId="727A4CEB" w:rsidR="00B06189" w:rsidRDefault="00B06189"/>
    <w:p w14:paraId="58E5B95A" w14:textId="71132B4A" w:rsidR="00B06189" w:rsidRDefault="00B06189">
      <w:r>
        <w:t>Variable:</w:t>
      </w:r>
    </w:p>
    <w:p w14:paraId="0770AC93" w14:textId="6BB89908" w:rsidR="00B06189" w:rsidRDefault="00B06189" w:rsidP="00B06189">
      <w:pPr>
        <w:pStyle w:val="ListParagraph"/>
        <w:numPr>
          <w:ilvl w:val="0"/>
          <w:numId w:val="1"/>
        </w:numPr>
      </w:pPr>
      <w:r>
        <w:t>No number be used as prefix</w:t>
      </w:r>
    </w:p>
    <w:p w14:paraId="1742ACA5" w14:textId="402C4EC9" w:rsidR="00B06189" w:rsidRDefault="00B06189" w:rsidP="00B06189">
      <w:pPr>
        <w:pStyle w:val="ListParagraph"/>
        <w:numPr>
          <w:ilvl w:val="0"/>
          <w:numId w:val="1"/>
        </w:numPr>
      </w:pPr>
      <w:r>
        <w:t>Only $_ special character is allowed</w:t>
      </w:r>
    </w:p>
    <w:p w14:paraId="5417C676" w14:textId="2F257103" w:rsidR="00827A22" w:rsidRDefault="00827A22" w:rsidP="00827A22"/>
    <w:p w14:paraId="4A6D5941" w14:textId="3A99A406" w:rsidR="00827A22" w:rsidRDefault="00827A22" w:rsidP="00827A22">
      <w:r>
        <w:t>When variable is defined initially</w:t>
      </w:r>
      <w:r w:rsidR="002665BF">
        <w:t xml:space="preserve"> its assigned with ‘undefined’</w:t>
      </w:r>
    </w:p>
    <w:p w14:paraId="158DF01D" w14:textId="088B2490" w:rsidR="002665BF" w:rsidRDefault="002665BF" w:rsidP="00827A22">
      <w:r>
        <w:t>Arithmetic operation lead to NaN</w:t>
      </w:r>
    </w:p>
    <w:p w14:paraId="5D066D05" w14:textId="2788B8ED" w:rsidR="002665BF" w:rsidRDefault="002665BF" w:rsidP="00827A22">
      <w:r>
        <w:t>String operation lead to ‘undefined’</w:t>
      </w:r>
    </w:p>
    <w:p w14:paraId="432B23F4" w14:textId="690F28E5" w:rsidR="00A574D7" w:rsidRDefault="00A574D7" w:rsidP="00827A22"/>
    <w:p w14:paraId="05A0D08E" w14:textId="056D98A1" w:rsidR="00A574D7" w:rsidRDefault="00A574D7" w:rsidP="00827A22"/>
    <w:p w14:paraId="5884FF13" w14:textId="5A1FB2B8" w:rsidR="00A574D7" w:rsidRDefault="00A574D7" w:rsidP="00827A22">
      <w:r>
        <w:t>String:</w:t>
      </w:r>
    </w:p>
    <w:p w14:paraId="0D1829B8" w14:textId="5C5FE82B" w:rsidR="00A574D7" w:rsidRDefault="00A574D7" w:rsidP="00827A22">
      <w:r>
        <w:t>Enclosed inside ‘ ’ of “ “  what if we need this character as a part of our string</w:t>
      </w:r>
    </w:p>
    <w:p w14:paraId="665A9D33" w14:textId="276E7840" w:rsidR="00A574D7" w:rsidRDefault="00A574D7" w:rsidP="00827A22">
      <w:r>
        <w:t>We need to use escaping character before the text</w:t>
      </w:r>
    </w:p>
    <w:p w14:paraId="54080531" w14:textId="2CE2F9B8" w:rsidR="00A574D7" w:rsidRDefault="00A574D7" w:rsidP="00827A22">
      <w:r>
        <w:t>\’ text</w:t>
      </w:r>
    </w:p>
    <w:p w14:paraId="1A92D40C" w14:textId="0DDD9FC9" w:rsidR="00975C3C" w:rsidRDefault="00975C3C" w:rsidP="00827A22"/>
    <w:p w14:paraId="0A47AA2E" w14:textId="57604116" w:rsidR="00975C3C" w:rsidRDefault="00975C3C" w:rsidP="00827A22">
      <w:r>
        <w:t>Another ways quote ‘ ’ if you want  “ inside</w:t>
      </w:r>
    </w:p>
    <w:p w14:paraId="22ADBB31" w14:textId="114AD6E6" w:rsidR="00975C3C" w:rsidRDefault="00975C3C" w:rsidP="00827A22">
      <w:r>
        <w:t>Or quote with “ “ if you want ‘ inside</w:t>
      </w:r>
    </w:p>
    <w:p w14:paraId="7F22EE7F" w14:textId="7A248022" w:rsidR="00511FE7" w:rsidRDefault="00511FE7" w:rsidP="00827A22"/>
    <w:p w14:paraId="65549E3F" w14:textId="2A60BBAC" w:rsidR="00511FE7" w:rsidRDefault="00511FE7" w:rsidP="00827A22">
      <w:r>
        <w:t>Escape sequence in JS</w:t>
      </w:r>
    </w:p>
    <w:p w14:paraId="5C0C87C1" w14:textId="35B41D6A" w:rsidR="001D39C0" w:rsidRDefault="001D39C0" w:rsidP="00827A22">
      <w:r>
        <w:rPr>
          <w:noProof/>
        </w:rPr>
        <w:lastRenderedPageBreak/>
        <w:drawing>
          <wp:inline distT="0" distB="0" distL="0" distR="0" wp14:anchorId="59D92F18" wp14:editId="7BF07F69">
            <wp:extent cx="25146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C6C9E"/>
    <w:multiLevelType w:val="hybridMultilevel"/>
    <w:tmpl w:val="5B844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96"/>
    <w:rsid w:val="001D39C0"/>
    <w:rsid w:val="00253796"/>
    <w:rsid w:val="002665BF"/>
    <w:rsid w:val="00511FE7"/>
    <w:rsid w:val="00827A22"/>
    <w:rsid w:val="00975C3C"/>
    <w:rsid w:val="00A215A5"/>
    <w:rsid w:val="00A574D7"/>
    <w:rsid w:val="00B06189"/>
    <w:rsid w:val="00D6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EF45"/>
  <w15:chartTrackingRefBased/>
  <w15:docId w15:val="{EB430080-0A28-465C-A7EC-1BC7F2BE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8</cp:revision>
  <dcterms:created xsi:type="dcterms:W3CDTF">2020-06-01T11:05:00Z</dcterms:created>
  <dcterms:modified xsi:type="dcterms:W3CDTF">2020-06-01T12:14:00Z</dcterms:modified>
</cp:coreProperties>
</file>