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D25E5" w14:textId="77777777" w:rsidR="003B5B7B" w:rsidRDefault="003B5B7B" w:rsidP="003B5B7B">
      <w:pPr>
        <w:pStyle w:val="1"/>
      </w:pPr>
      <w:r>
        <w:t>ЛАБОРАТОРНАЯ РАБОТА №6</w:t>
      </w:r>
    </w:p>
    <w:p w14:paraId="19039045" w14:textId="050FA471" w:rsidR="003B5B7B" w:rsidRDefault="003B5B7B" w:rsidP="003B5B7B">
      <w:pPr>
        <w:pStyle w:val="1"/>
      </w:pPr>
      <w:r>
        <w:t>ПРОЕКТИРО</w:t>
      </w:r>
      <w:r>
        <w:t>В</w:t>
      </w:r>
      <w:r>
        <w:t>АНИЕ КЛАССОВ</w:t>
      </w:r>
    </w:p>
    <w:p w14:paraId="14A50653" w14:textId="3C526A75" w:rsidR="003B5B7B" w:rsidRDefault="003B5B7B" w:rsidP="003B5B7B">
      <w:r w:rsidRPr="003B5B7B">
        <w:rPr>
          <w:b/>
          <w:bCs/>
        </w:rPr>
        <w:t>Цель работы:</w:t>
      </w:r>
      <w:r>
        <w:t xml:space="preserve"> получить основные понятия и навыки по проектированию и</w:t>
      </w:r>
      <w:r>
        <w:t xml:space="preserve"> </w:t>
      </w:r>
      <w:r>
        <w:t>созданию классов с использованием UML.</w:t>
      </w:r>
    </w:p>
    <w:p w14:paraId="19F057ED" w14:textId="7777777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Необходимая теоретическая подготовка:</w:t>
      </w:r>
    </w:p>
    <w:p w14:paraId="3469D44C" w14:textId="77777777" w:rsidR="003B5B7B" w:rsidRDefault="003B5B7B" w:rsidP="003B5B7B">
      <w:r>
        <w:t>• основы UML;</w:t>
      </w:r>
    </w:p>
    <w:p w14:paraId="033D53B8" w14:textId="1D76D2A7" w:rsidR="000C0B34" w:rsidRDefault="003B5B7B" w:rsidP="003B5B7B">
      <w:r>
        <w:t>• объектно-ориентированное программирование</w:t>
      </w:r>
      <w:r>
        <w:t>.</w:t>
      </w:r>
    </w:p>
    <w:p w14:paraId="2796BDAE" w14:textId="77777777" w:rsidR="003B5B7B" w:rsidRDefault="003B5B7B" w:rsidP="003B5B7B">
      <w:r>
        <w:t>Порядок выполнения работы</w:t>
      </w:r>
    </w:p>
    <w:p w14:paraId="524E523C" w14:textId="45D5A14B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</w:t>
      </w:r>
      <w:r>
        <w:t>изучить предлагаемый теоретический материал;</w:t>
      </w:r>
    </w:p>
    <w:p w14:paraId="34C1B72B" w14:textId="069CBB99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</w:t>
      </w:r>
      <w:r>
        <w:t>разработать программу в соответствии с вашим индивидуальным</w:t>
      </w:r>
      <w:r>
        <w:t xml:space="preserve"> </w:t>
      </w:r>
      <w:r>
        <w:t>заданием (вариантом);</w:t>
      </w:r>
    </w:p>
    <w:p w14:paraId="49D853DC" w14:textId="77777777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использовать возможности ООП;</w:t>
      </w:r>
    </w:p>
    <w:p w14:paraId="0B0D8B4E" w14:textId="5CC46B0B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</w:t>
      </w:r>
      <w:r>
        <w:t>каждый класс должен иметь отражающее смысл название и</w:t>
      </w:r>
      <w:r>
        <w:t xml:space="preserve"> </w:t>
      </w:r>
      <w:r>
        <w:t>информативный состав.</w:t>
      </w:r>
    </w:p>
    <w:p w14:paraId="21A5F03A" w14:textId="7777777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Задания к лабораторной работе</w:t>
      </w:r>
    </w:p>
    <w:p w14:paraId="1DF68BBE" w14:textId="7CEC7515" w:rsidR="003B5B7B" w:rsidRDefault="003B5B7B" w:rsidP="003B5B7B">
      <w:r>
        <w:t>Общее для всех вариантов: реализовать механизм сериализации</w:t>
      </w:r>
      <w:r>
        <w:t xml:space="preserve"> </w:t>
      </w:r>
      <w:r>
        <w:t>(десериализации) объекта согласно индивидуальному заданию</w:t>
      </w:r>
      <w:r>
        <w:t>.</w:t>
      </w:r>
    </w:p>
    <w:p w14:paraId="4796F64D" w14:textId="7FFEF638" w:rsidR="003B5B7B" w:rsidRDefault="003B5B7B" w:rsidP="003B5B7B">
      <w:pPr>
        <w:rPr>
          <w:b/>
          <w:bCs/>
        </w:rPr>
      </w:pPr>
      <w:r w:rsidRPr="003B5B7B">
        <w:rPr>
          <w:b/>
          <w:bCs/>
        </w:rPr>
        <w:t xml:space="preserve">Индивидуальное задание: </w:t>
      </w:r>
    </w:p>
    <w:p w14:paraId="63C5C405" w14:textId="69B3C1A9" w:rsidR="003B5B7B" w:rsidRDefault="003B5B7B" w:rsidP="003B5B7B">
      <w:r w:rsidRPr="003B5B7B">
        <w:t>7. Город. Определить иерархию города. Создать несколько объектоврайонов. Собрать город;</w:t>
      </w:r>
    </w:p>
    <w:p w14:paraId="35BFF9B1" w14:textId="6246873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Ход выполнения работы:</w:t>
      </w:r>
    </w:p>
    <w:p w14:paraId="1E2E6995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1. Создание проекта и пакета</w:t>
      </w:r>
    </w:p>
    <w:p w14:paraId="75953418" w14:textId="77777777" w:rsidR="003B5B7B" w:rsidRPr="003B5B7B" w:rsidRDefault="003B5B7B" w:rsidP="003B5B7B">
      <w:pPr>
        <w:numPr>
          <w:ilvl w:val="0"/>
          <w:numId w:val="2"/>
        </w:numPr>
        <w:rPr>
          <w:lang w:val="ru-BY"/>
        </w:rPr>
      </w:pPr>
      <w:r w:rsidRPr="003B5B7B">
        <w:rPr>
          <w:lang w:val="ru-BY"/>
        </w:rPr>
        <w:t xml:space="preserve">В </w:t>
      </w:r>
      <w:r w:rsidRPr="003B5B7B">
        <w:rPr>
          <w:b/>
          <w:bCs/>
          <w:lang w:val="ru-BY"/>
        </w:rPr>
        <w:t>IntelliJ IDEA</w:t>
      </w:r>
      <w:r w:rsidRPr="003B5B7B">
        <w:rPr>
          <w:lang w:val="ru-BY"/>
        </w:rPr>
        <w:t xml:space="preserve"> был создан новый проект </w:t>
      </w:r>
      <w:r w:rsidRPr="003B5B7B">
        <w:rPr>
          <w:b/>
          <w:bCs/>
          <w:lang w:val="ru-BY"/>
        </w:rPr>
        <w:t>Java Application</w:t>
      </w:r>
      <w:r w:rsidRPr="003B5B7B">
        <w:rPr>
          <w:lang w:val="ru-BY"/>
        </w:rPr>
        <w:t>.</w:t>
      </w:r>
    </w:p>
    <w:p w14:paraId="77FC7B0B" w14:textId="77777777" w:rsidR="003B5B7B" w:rsidRPr="003B5B7B" w:rsidRDefault="003B5B7B" w:rsidP="003B5B7B">
      <w:pPr>
        <w:numPr>
          <w:ilvl w:val="0"/>
          <w:numId w:val="2"/>
        </w:numPr>
        <w:rPr>
          <w:lang w:val="ru-BY"/>
        </w:rPr>
      </w:pPr>
      <w:r w:rsidRPr="003B5B7B">
        <w:rPr>
          <w:lang w:val="ru-BY"/>
        </w:rPr>
        <w:t xml:space="preserve">В папке src создан пакет </w:t>
      </w:r>
      <w:r w:rsidRPr="003B5B7B">
        <w:rPr>
          <w:b/>
          <w:bCs/>
          <w:lang w:val="ru-BY"/>
        </w:rPr>
        <w:t>com.example.city</w:t>
      </w:r>
      <w:r w:rsidRPr="003B5B7B">
        <w:rPr>
          <w:lang w:val="ru-BY"/>
        </w:rPr>
        <w:t xml:space="preserve"> для удобной организации классов.</w:t>
      </w:r>
    </w:p>
    <w:p w14:paraId="2C095ECA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2. Разработка иерархии классов</w:t>
      </w:r>
    </w:p>
    <w:p w14:paraId="7E8646B8" w14:textId="77777777" w:rsidR="003B5B7B" w:rsidRPr="003B5B7B" w:rsidRDefault="003B5B7B" w:rsidP="003B5B7B">
      <w:pPr>
        <w:rPr>
          <w:lang w:val="ru-BY"/>
        </w:rPr>
      </w:pPr>
      <w:r w:rsidRPr="003B5B7B">
        <w:rPr>
          <w:lang w:val="ru-BY"/>
        </w:rPr>
        <w:t>Была определена структура города, включающая:</w:t>
      </w:r>
    </w:p>
    <w:p w14:paraId="0053EACC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Город (City)</w:t>
      </w:r>
      <w:r w:rsidRPr="003B5B7B">
        <w:rPr>
          <w:lang w:val="ru-BY"/>
        </w:rPr>
        <w:t xml:space="preserve"> – содержит название и список районов.</w:t>
      </w:r>
    </w:p>
    <w:p w14:paraId="2E634198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Район (District)</w:t>
      </w:r>
      <w:r w:rsidRPr="003B5B7B">
        <w:rPr>
          <w:lang w:val="ru-BY"/>
        </w:rPr>
        <w:t xml:space="preserve"> – содержит название и численность населения.</w:t>
      </w:r>
    </w:p>
    <w:p w14:paraId="30D82183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Сериализатор (CitySerializer)</w:t>
      </w:r>
      <w:r w:rsidRPr="003B5B7B">
        <w:rPr>
          <w:lang w:val="ru-BY"/>
        </w:rPr>
        <w:t xml:space="preserve"> – отвечает за сохранение и загрузку данных в файл.</w:t>
      </w:r>
    </w:p>
    <w:p w14:paraId="6E8A76C7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Класс City</w:t>
      </w:r>
    </w:p>
    <w:p w14:paraId="03631CA3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package com.example.city;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java.io.Serializable;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java.util.List;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public class City implements Serializable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static final long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 xml:space="preserve">serialVersionUID </w:t>
      </w:r>
      <w:r w:rsidRPr="003B5B7B">
        <w:rPr>
          <w:rFonts w:ascii="Courier New" w:hAnsi="Courier New" w:cs="Courier New"/>
          <w:sz w:val="22"/>
          <w:szCs w:val="18"/>
          <w:lang w:val="ru-BY"/>
        </w:rPr>
        <w:t>= 1L;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String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List&lt;District&gt; districts;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City(String name, List&lt;District&gt; districts)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this.name =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this.districts = districts;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@Override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String toString()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return "Город: " + name + "\nРайоны:\n" + districts;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08DAF447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Класс District</w:t>
      </w:r>
    </w:p>
    <w:p w14:paraId="59377389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package com.example.city;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java.io.Serializable;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public class District implements Serializable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static final long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 xml:space="preserve">serialVersionUID </w:t>
      </w:r>
      <w:r w:rsidRPr="003B5B7B">
        <w:rPr>
          <w:rFonts w:ascii="Courier New" w:hAnsi="Courier New" w:cs="Courier New"/>
          <w:sz w:val="22"/>
          <w:szCs w:val="18"/>
          <w:lang w:val="ru-BY"/>
        </w:rPr>
        <w:t>= 1L; // UID для 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String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int population;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District(String name, int population)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this.name =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this.population = population;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@Override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String toString()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return "Район: " + name + ", Население: " + population;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4BDA75C5" w14:textId="14EEE631" w:rsidR="003B5B7B" w:rsidRPr="003B5B7B" w:rsidRDefault="003B5B7B" w:rsidP="003B5B7B">
      <w:pPr>
        <w:rPr>
          <w:lang w:val="ru-BY"/>
        </w:rPr>
      </w:pPr>
    </w:p>
    <w:p w14:paraId="16E4D638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3. Реализация сериализации и десериализации</w:t>
      </w:r>
    </w:p>
    <w:p w14:paraId="04F9E7D9" w14:textId="77777777" w:rsid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package com.example.city;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java.io.*;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java.util.Arrays;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public class CitySerializer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static void main(String[] args)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1. Создаем районы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District d1 = new District("Центральный", 50000);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District d2 = new District("Северный", 30000);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District d3 = new District("Южный", 40000);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2. Создаем город с районами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City city = new City("Москва", Arrays.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asList</w:t>
      </w:r>
      <w:r w:rsidRPr="003B5B7B">
        <w:rPr>
          <w:rFonts w:ascii="Courier New" w:hAnsi="Courier New" w:cs="Courier New"/>
          <w:sz w:val="22"/>
          <w:szCs w:val="18"/>
          <w:lang w:val="ru-BY"/>
        </w:rPr>
        <w:t>(d1, d2, d3));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3. Сериализуем объект в файл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serialize</w:t>
      </w:r>
      <w:r w:rsidRPr="003B5B7B">
        <w:rPr>
          <w:rFonts w:ascii="Courier New" w:hAnsi="Courier New" w:cs="Courier New"/>
          <w:sz w:val="22"/>
          <w:szCs w:val="18"/>
          <w:lang w:val="ru-BY"/>
        </w:rPr>
        <w:t>(city, "city.ser");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4. Десериализуем объект из файла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City deserializedCity =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deserialize</w:t>
      </w:r>
      <w:r w:rsidRPr="003B5B7B">
        <w:rPr>
          <w:rFonts w:ascii="Courier New" w:hAnsi="Courier New" w:cs="Courier New"/>
          <w:sz w:val="22"/>
          <w:szCs w:val="18"/>
          <w:lang w:val="ru-BY"/>
        </w:rPr>
        <w:t>("city.ser");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5. Выводим результат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System.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out</w:t>
      </w:r>
      <w:r w:rsidRPr="003B5B7B">
        <w:rPr>
          <w:rFonts w:ascii="Courier New" w:hAnsi="Courier New" w:cs="Courier New"/>
          <w:sz w:val="22"/>
          <w:szCs w:val="18"/>
          <w:lang w:val="ru-BY"/>
        </w:rPr>
        <w:t>.println("Восстановленный объект:\n" + deserializedCity);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 xml:space="preserve">    // Метод для 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static void serialize(City city, String filename)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try (ObjectOutputStream out = new ObjectOutputStream(new FileOutputStream(filename)))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out.writeObject(city);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System.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out</w:t>
      </w:r>
      <w:r w:rsidRPr="003B5B7B">
        <w:rPr>
          <w:rFonts w:ascii="Courier New" w:hAnsi="Courier New" w:cs="Courier New"/>
          <w:sz w:val="22"/>
          <w:szCs w:val="18"/>
          <w:lang w:val="ru-BY"/>
        </w:rPr>
        <w:t>.println("Объект успешно сериализован в " + filename);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 catch (IOException 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e.printStackTrace();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// Метод для десериализации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static City deserialize(String filename)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try (ObjectInputStream in = new ObjectInputStream(new FileInputStream(filename)))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return (City) in.readObject();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 catch (IOException | ClassNotFoundException 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e.printStackTrace();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return null;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6826E1AF" w14:textId="3FA4A21B" w:rsidR="003B5B7B" w:rsidRDefault="003B5B7B" w:rsidP="003B5B7B">
      <w:pPr>
        <w:jc w:val="center"/>
        <w:rPr>
          <w:rFonts w:ascii="Courier New" w:hAnsi="Courier New" w:cs="Courier New"/>
          <w:lang w:val="ru-BY"/>
        </w:rPr>
      </w:pPr>
      <w:r w:rsidRPr="003B5B7B">
        <w:rPr>
          <w:rFonts w:ascii="Courier New" w:hAnsi="Courier New" w:cs="Courier New"/>
          <w:lang w:val="ru-BY"/>
        </w:rPr>
        <w:drawing>
          <wp:inline distT="0" distB="0" distL="0" distR="0" wp14:anchorId="29EBC86A" wp14:editId="514DD566">
            <wp:extent cx="2428875" cy="2859309"/>
            <wp:effectExtent l="0" t="0" r="0" b="0"/>
            <wp:docPr id="200632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6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899" cy="28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4AFD" w14:textId="30BD4527" w:rsidR="003B5B7B" w:rsidRDefault="003B5B7B" w:rsidP="003B5B7B">
      <w:pPr>
        <w:jc w:val="center"/>
        <w:rPr>
          <w:lang w:val="ru-BY"/>
        </w:rPr>
      </w:pPr>
      <w:r>
        <w:rPr>
          <w:lang w:val="ru-BY"/>
        </w:rPr>
        <w:t>Рисунок 1 – Структура проекта</w:t>
      </w:r>
    </w:p>
    <w:p w14:paraId="32B336B1" w14:textId="0A9EB299" w:rsidR="003B5B7B" w:rsidRDefault="003B5B7B" w:rsidP="003B5B7B">
      <w:pPr>
        <w:ind w:firstLine="0"/>
        <w:rPr>
          <w:lang w:val="ru-BY"/>
        </w:rPr>
      </w:pPr>
      <w:r w:rsidRPr="003B5B7B">
        <w:rPr>
          <w:lang w:val="ru-BY"/>
        </w:rPr>
        <w:drawing>
          <wp:inline distT="0" distB="0" distL="0" distR="0" wp14:anchorId="05365B79" wp14:editId="526BB267">
            <wp:extent cx="5940425" cy="1078230"/>
            <wp:effectExtent l="0" t="0" r="3175" b="7620"/>
            <wp:docPr id="137646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DF7" w14:textId="13967E5C" w:rsidR="003B5B7B" w:rsidRPr="003B5B7B" w:rsidRDefault="003B5B7B" w:rsidP="003B5B7B">
      <w:pPr>
        <w:ind w:firstLine="0"/>
        <w:jc w:val="center"/>
        <w:rPr>
          <w:lang w:val="ru-BY"/>
        </w:rPr>
      </w:pPr>
      <w:r>
        <w:rPr>
          <w:lang w:val="ru-BY"/>
        </w:rPr>
        <w:t>Рисунок 2 – Выполнение проекта</w:t>
      </w:r>
    </w:p>
    <w:p w14:paraId="609EFC14" w14:textId="75347B95" w:rsidR="003B5B7B" w:rsidRPr="003B5B7B" w:rsidRDefault="003B5B7B" w:rsidP="003B5B7B">
      <w:pPr>
        <w:rPr>
          <w:b/>
          <w:bCs/>
          <w:lang w:val="ru-BY"/>
        </w:rPr>
      </w:pPr>
      <w:r>
        <w:rPr>
          <w:b/>
          <w:bCs/>
          <w:lang w:val="ru-BY"/>
        </w:rPr>
        <w:t>4</w:t>
      </w:r>
      <w:r w:rsidRPr="003B5B7B">
        <w:rPr>
          <w:b/>
          <w:bCs/>
          <w:lang w:val="ru-BY"/>
        </w:rPr>
        <w:t>. UML-диаграмма классов</w:t>
      </w:r>
    </w:p>
    <w:p w14:paraId="5857638F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@startuml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class City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- name: String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- districts: List&lt;District&gt;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+ getName(): String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+ getDistricts(): List&lt;District&gt;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>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class District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- name: String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- population: int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+ getName(): String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+ getPopulation(): int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class CitySerializer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+ serialize(city: City): void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+ deserialize(): City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City "1" -- "*" District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CitySerializer ..&gt; City : uses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@enduml</w:t>
      </w:r>
    </w:p>
    <w:p w14:paraId="072545A5" w14:textId="77777777" w:rsidR="003B5B7B" w:rsidRDefault="003B5B7B" w:rsidP="003B5B7B"/>
    <w:p w14:paraId="6842C6FB" w14:textId="2162F59C" w:rsidR="003B5B7B" w:rsidRDefault="003B5B7B" w:rsidP="003B5B7B">
      <w:pPr>
        <w:jc w:val="center"/>
      </w:pPr>
      <w:r w:rsidRPr="003B5B7B">
        <w:drawing>
          <wp:inline distT="0" distB="0" distL="0" distR="0" wp14:anchorId="6C7537C3" wp14:editId="3B69CB5D">
            <wp:extent cx="2525224" cy="5845629"/>
            <wp:effectExtent l="0" t="0" r="8890" b="3175"/>
            <wp:docPr id="89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64" name=""/>
                    <pic:cNvPicPr/>
                  </pic:nvPicPr>
                  <pic:blipFill rotWithShape="1">
                    <a:blip r:embed="rId7"/>
                    <a:srcRect r="16359" b="4247"/>
                    <a:stretch/>
                  </pic:blipFill>
                  <pic:spPr bwMode="auto">
                    <a:xfrm>
                      <a:off x="0" y="0"/>
                      <a:ext cx="2530696" cy="585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71306" w14:textId="4AA0F454" w:rsidR="003B5B7B" w:rsidRDefault="003B5B7B" w:rsidP="003B5B7B">
      <w:pPr>
        <w:ind w:firstLine="0"/>
        <w:jc w:val="center"/>
        <w:rPr>
          <w:b/>
          <w:bCs/>
          <w:lang w:val="ru-BY"/>
        </w:rPr>
      </w:pPr>
      <w:r>
        <w:t xml:space="preserve">Рисунок 3 - </w:t>
      </w:r>
      <w:r w:rsidRPr="003B5B7B">
        <w:rPr>
          <w:b/>
          <w:bCs/>
          <w:lang w:val="ru-BY"/>
        </w:rPr>
        <w:t>UML-диаграмма классов</w:t>
      </w:r>
    </w:p>
    <w:p w14:paraId="5316691D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lastRenderedPageBreak/>
        <w:t>Вывод</w:t>
      </w:r>
    </w:p>
    <w:p w14:paraId="4CFA5C88" w14:textId="77777777" w:rsidR="003B5B7B" w:rsidRDefault="003B5B7B" w:rsidP="003B5B7B">
      <w:pPr>
        <w:rPr>
          <w:rFonts w:ascii="Segoe UI Emoji" w:hAnsi="Segoe UI Emoji" w:cs="Segoe UI Emoji"/>
          <w:lang w:val="ru-BY"/>
        </w:rPr>
      </w:pPr>
      <w:r w:rsidRPr="003B5B7B">
        <w:rPr>
          <w:lang w:val="ru-BY"/>
        </w:rPr>
        <w:t xml:space="preserve">В ходе выполнения работы были выполнены следующие задачи: </w:t>
      </w:r>
    </w:p>
    <w:p w14:paraId="19BA7275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Разработана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иерархия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классов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для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представления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города</w:t>
      </w:r>
      <w:r w:rsidRPr="003B5B7B">
        <w:rPr>
          <w:lang w:val="ru-BY"/>
        </w:rPr>
        <w:t>.</w:t>
      </w:r>
    </w:p>
    <w:p w14:paraId="5ABEB133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Реализована</w:t>
      </w:r>
      <w:r w:rsidRPr="003B5B7B">
        <w:rPr>
          <w:lang w:val="ru-BY"/>
        </w:rPr>
        <w:t xml:space="preserve"> сериализация и десериализация объекта City с использованием ObjectOutputStream и ObjectInputStream.</w:t>
      </w:r>
    </w:p>
    <w:p w14:paraId="0538FF91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Проведено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тестирование</w:t>
      </w:r>
      <w:r w:rsidRPr="003B5B7B">
        <w:rPr>
          <w:lang w:val="ru-BY"/>
        </w:rPr>
        <w:t xml:space="preserve">, </w:t>
      </w:r>
      <w:r w:rsidRPr="003B5B7B">
        <w:rPr>
          <w:rFonts w:cs="Times New Roman"/>
          <w:lang w:val="ru-BY"/>
        </w:rPr>
        <w:t>подтверждающее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корректную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работу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механизма</w:t>
      </w:r>
      <w:r w:rsidRPr="003B5B7B">
        <w:rPr>
          <w:lang w:val="ru-BY"/>
        </w:rPr>
        <w:t>.</w:t>
      </w:r>
    </w:p>
    <w:p w14:paraId="1DCB519B" w14:textId="123137DE" w:rsidR="003B5B7B" w:rsidRP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Создана</w:t>
      </w:r>
      <w:r w:rsidRPr="003B5B7B">
        <w:rPr>
          <w:lang w:val="ru-BY"/>
        </w:rPr>
        <w:t xml:space="preserve"> UML-</w:t>
      </w:r>
      <w:r w:rsidRPr="003B5B7B">
        <w:rPr>
          <w:rFonts w:cs="Times New Roman"/>
          <w:lang w:val="ru-BY"/>
        </w:rPr>
        <w:t>диаграмма</w:t>
      </w:r>
      <w:r w:rsidRPr="003B5B7B">
        <w:rPr>
          <w:lang w:val="ru-BY"/>
        </w:rPr>
        <w:t xml:space="preserve">, </w:t>
      </w:r>
      <w:r w:rsidRPr="003B5B7B">
        <w:rPr>
          <w:rFonts w:cs="Times New Roman"/>
          <w:lang w:val="ru-BY"/>
        </w:rPr>
        <w:t>поясняющая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структуру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классов</w:t>
      </w:r>
      <w:r w:rsidRPr="003B5B7B">
        <w:rPr>
          <w:lang w:val="ru-BY"/>
        </w:rPr>
        <w:t>.</w:t>
      </w:r>
    </w:p>
    <w:p w14:paraId="62706BB0" w14:textId="77777777" w:rsidR="003B5B7B" w:rsidRPr="003B5B7B" w:rsidRDefault="003B5B7B" w:rsidP="003B5B7B">
      <w:pPr>
        <w:ind w:firstLine="0"/>
        <w:jc w:val="center"/>
        <w:rPr>
          <w:lang w:val="ru-BY"/>
        </w:rPr>
      </w:pPr>
    </w:p>
    <w:sectPr w:rsidR="003B5B7B" w:rsidRPr="003B5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10F"/>
    <w:multiLevelType w:val="multilevel"/>
    <w:tmpl w:val="FB24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37D4"/>
    <w:multiLevelType w:val="multilevel"/>
    <w:tmpl w:val="224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3B24"/>
    <w:multiLevelType w:val="hybridMultilevel"/>
    <w:tmpl w:val="0A303C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68645F"/>
    <w:multiLevelType w:val="hybridMultilevel"/>
    <w:tmpl w:val="A6C4276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5108994">
    <w:abstractNumId w:val="3"/>
  </w:num>
  <w:num w:numId="2" w16cid:durableId="1212226645">
    <w:abstractNumId w:val="0"/>
  </w:num>
  <w:num w:numId="3" w16cid:durableId="1420250307">
    <w:abstractNumId w:val="1"/>
  </w:num>
  <w:num w:numId="4" w16cid:durableId="130955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D0"/>
    <w:rsid w:val="000A5375"/>
    <w:rsid w:val="000C0B34"/>
    <w:rsid w:val="002105EE"/>
    <w:rsid w:val="00375BFF"/>
    <w:rsid w:val="003A379F"/>
    <w:rsid w:val="003B5B7B"/>
    <w:rsid w:val="004B3ED5"/>
    <w:rsid w:val="004D470B"/>
    <w:rsid w:val="00570E85"/>
    <w:rsid w:val="00654197"/>
    <w:rsid w:val="006D47CC"/>
    <w:rsid w:val="006E1F76"/>
    <w:rsid w:val="00730FA5"/>
    <w:rsid w:val="008B6DD2"/>
    <w:rsid w:val="00991BA8"/>
    <w:rsid w:val="00AE5B1C"/>
    <w:rsid w:val="00B5530C"/>
    <w:rsid w:val="00C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3365"/>
  <w15:chartTrackingRefBased/>
  <w15:docId w15:val="{555C4D1A-E7AD-4A45-BDB5-E8493EFE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D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F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F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F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F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F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F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F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02FD0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02FD0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02FD0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02FD0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02FD0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02FD0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02FD0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02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2FD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02FD0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2FD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02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2FD0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C02F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2F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2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2FD0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C02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2</cp:revision>
  <dcterms:created xsi:type="dcterms:W3CDTF">2025-03-19T20:12:00Z</dcterms:created>
  <dcterms:modified xsi:type="dcterms:W3CDTF">2025-03-19T20:22:00Z</dcterms:modified>
</cp:coreProperties>
</file>