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B8D3" w14:textId="0B63926A" w:rsidR="00362B40" w:rsidRPr="00362B40" w:rsidRDefault="00362B40" w:rsidP="00362B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62B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HTML: HyperText Markup Language</w:t>
      </w:r>
    </w:p>
    <w:p w14:paraId="487E6FA9" w14:textId="77777777" w:rsidR="00362B40" w:rsidRPr="00362B40" w:rsidRDefault="00362B40" w:rsidP="0036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B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362B40">
        <w:rPr>
          <w:rFonts w:ascii="Times New Roman" w:eastAsia="Times New Roman" w:hAnsi="Times New Roman" w:cs="Times New Roman"/>
          <w:kern w:val="0"/>
          <w14:ligatures w14:val="none"/>
        </w:rPr>
        <w:t xml:space="preserve"> (HyperText Markup Language) is the most basic building block of the Web. It defines the meaning and structure of web content. Other technologies besides HTML are generally used to describe a web page's appearance/presentation (</w:t>
      </w:r>
      <w:hyperlink r:id="rId4" w:history="1">
        <w:r w:rsidRPr="00362B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CSS</w:t>
        </w:r>
      </w:hyperlink>
      <w:r w:rsidRPr="00362B40">
        <w:rPr>
          <w:rFonts w:ascii="Times New Roman" w:eastAsia="Times New Roman" w:hAnsi="Times New Roman" w:cs="Times New Roman"/>
          <w:kern w:val="0"/>
          <w14:ligatures w14:val="none"/>
        </w:rPr>
        <w:t>) or functionality/behavior (</w:t>
      </w:r>
      <w:hyperlink r:id="rId5" w:history="1">
        <w:r w:rsidRPr="00362B4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JavaScript</w:t>
        </w:r>
      </w:hyperlink>
      <w:r w:rsidRPr="00362B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8E8DA6" w14:textId="77777777" w:rsidR="00362B40" w:rsidRPr="00362B40" w:rsidRDefault="00362B40" w:rsidP="0036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2B40">
        <w:rPr>
          <w:rFonts w:ascii="Times New Roman" w:eastAsia="Times New Roman" w:hAnsi="Times New Roman" w:cs="Times New Roman"/>
          <w:kern w:val="0"/>
          <w14:ligatures w14:val="none"/>
        </w:rPr>
        <w:t xml:space="preserve">"Hypertext" refers to links that connect web pages to one another, either within a single website or between websites. </w:t>
      </w:r>
    </w:p>
    <w:p w14:paraId="42508418" w14:textId="38163E9F" w:rsidR="00E73C44" w:rsidRDefault="00362B40">
      <w:r>
        <w:t>Markup makes text dynamic and more interactive.</w:t>
      </w:r>
    </w:p>
    <w:p w14:paraId="1D1CF241" w14:textId="570D53B1" w:rsidR="00362B40" w:rsidRDefault="00362B40">
      <w:r>
        <w:t>Ex text to image, &lt;img&gt;</w:t>
      </w:r>
    </w:p>
    <w:sectPr w:rsidR="00362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4"/>
    <w:rsid w:val="00362B40"/>
    <w:rsid w:val="00572D4D"/>
    <w:rsid w:val="00E73C44"/>
    <w:rsid w:val="00E8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3078"/>
  <w15:chartTrackingRefBased/>
  <w15:docId w15:val="{B17C9FC4-75ED-4F86-8C5F-C1146772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2B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2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" TargetMode="External"/><Relationship Id="rId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 chi</dc:creator>
  <cp:keywords/>
  <dc:description/>
  <cp:lastModifiedBy>mac- chi</cp:lastModifiedBy>
  <cp:revision>2</cp:revision>
  <dcterms:created xsi:type="dcterms:W3CDTF">2024-06-25T05:11:00Z</dcterms:created>
  <dcterms:modified xsi:type="dcterms:W3CDTF">2024-06-25T06:49:00Z</dcterms:modified>
</cp:coreProperties>
</file>