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3A" w:rsidRPr="0043580E" w:rsidRDefault="0043580E">
      <w:pPr>
        <w:rPr>
          <w:b/>
          <w:bCs/>
          <w:sz w:val="32"/>
          <w:szCs w:val="32"/>
          <w:u w:val="single"/>
        </w:rPr>
      </w:pPr>
      <w:r>
        <w:t xml:space="preserve">          </w:t>
      </w:r>
      <w:r w:rsidRPr="0043580E">
        <w:rPr>
          <w:b/>
          <w:bCs/>
          <w:sz w:val="32"/>
          <w:szCs w:val="32"/>
          <w:u w:val="single"/>
        </w:rPr>
        <w:t>Bui</w:t>
      </w:r>
      <w:r>
        <w:rPr>
          <w:b/>
          <w:bCs/>
          <w:sz w:val="32"/>
          <w:szCs w:val="32"/>
          <w:u w:val="single"/>
        </w:rPr>
        <w:t>lding A Restaurant Website With</w:t>
      </w:r>
      <w:r w:rsidRPr="0043580E">
        <w:rPr>
          <w:b/>
          <w:bCs/>
          <w:sz w:val="32"/>
          <w:szCs w:val="32"/>
          <w:u w:val="single"/>
        </w:rPr>
        <w:t>Bootstrap</w:t>
      </w:r>
      <w:r w:rsidRPr="0043580E">
        <w:rPr>
          <w:b/>
          <w:bCs/>
          <w:sz w:val="32"/>
          <w:szCs w:val="32"/>
        </w:rPr>
        <w:t>(Source Code</w:t>
      </w:r>
      <w:r>
        <w:rPr>
          <w:b/>
          <w:bCs/>
          <w:sz w:val="32"/>
          <w:szCs w:val="32"/>
          <w:u w:val="single"/>
        </w:rPr>
        <w:t xml:space="preserve">)  </w:t>
      </w:r>
    </w:p>
    <w:p w:rsidR="0043580E" w:rsidRDefault="0043580E">
      <w:r>
        <w:t xml:space="preserve">   </w:t>
      </w:r>
    </w:p>
    <w:p w:rsidR="0043580E" w:rsidRDefault="0043580E"/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Akshay Restaurant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"width=device-width,initial-scale=1.0,user-scalable=yes"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"css/bootstrap.min.css"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"css/font-awesome.min.css"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6A9955"/>
          <w:sz w:val="21"/>
          <w:szCs w:val="21"/>
        </w:rPr>
        <w:t>&lt;!-- Start Header --&gt;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header"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"col-md-3 col-sm-3 col-xs-12 logo"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"col-md-9 col-sm-9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"navbar navbar-default header-right pull-right"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"navbar-header"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"#navbarCollapse"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"navbar-toggle"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Toggle navigation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"icon-bar"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"icon-bar"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"icon-bar"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6A9955"/>
          <w:sz w:val="21"/>
          <w:szCs w:val="21"/>
        </w:rPr>
        <w:t>&lt;!--&lt;a href="#" class="navbar-brand"&gt;Free Time Learning&lt;/a&gt;--&gt;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"navbarCollapse"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"nav navbar-nav"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Today Special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Menu Card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Reservation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Review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"header-bottom"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"header-font"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Eat healthy food 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Enjoy your life.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"p50_0"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"header-btns"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BOOK A TABLE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"header-btns"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SEE THE MENU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6A9955"/>
          <w:sz w:val="21"/>
          <w:szCs w:val="21"/>
        </w:rPr>
        <w:t>&lt;!-- End Header --&gt;</w:t>
      </w:r>
    </w:p>
    <w:p w:rsidR="0043580E" w:rsidRPr="0043580E" w:rsidRDefault="0043580E" w:rsidP="004358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6A9955"/>
          <w:sz w:val="21"/>
          <w:szCs w:val="21"/>
        </w:rPr>
        <w:t>&lt;!----- Start Content Part 1 ------&gt;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col-sm-6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"content-part-1-left-h3"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chicken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"content-part-1-left-p"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        it has good touch of village spices.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"p20_0"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"content-part-1-left-btn"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Read More.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col-sm-6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"content-part-1-right"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"images/content-part-1.jpg"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"Restaurant"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6A9955"/>
          <w:sz w:val="21"/>
          <w:szCs w:val="21"/>
        </w:rPr>
        <w:t>&lt;!----- End Content Part 1 ------&gt;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6A9955"/>
          <w:sz w:val="21"/>
          <w:szCs w:val="21"/>
        </w:rPr>
        <w:t>&lt;!----- Start Content Part 2 ------&gt;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"content-part-2-inner"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"interior-font"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Restaurant Interior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col-sm-6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"content-interior"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"images/interior.jpg"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"Restaurant"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"content-interior-h3"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Non AC Hall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"content-interior-p"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it is a good place to visit with a family in budjet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col-sm-6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"content-interior"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"images/interior-2.jpg"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"Restaurant"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"content-interior-h3"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Central AC Hall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"content-interior-p"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it ia good place to enjoy the great dishes and enjoy with music.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6A9955"/>
          <w:sz w:val="21"/>
          <w:szCs w:val="21"/>
        </w:rPr>
        <w:t>&lt;!----- End Content Part 2 ------&gt;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6A9955"/>
          <w:sz w:val="21"/>
          <w:szCs w:val="21"/>
        </w:rPr>
        <w:t>&lt;!----- Start Content Part 3 ------&gt;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"images/menu/1.jpg"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Dhosa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55.00/-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Dhosa is a good food with chutney.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"images/menu/2.jpg"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Meal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150.00/-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Its good to eat that meal it is a andhra style meal.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"images/menu/3.jpg"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Meal with different variety of juice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220.00/-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variety of juice with meal in andhra style.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"images/menu/4.jpg"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onion idli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90.00/-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healthy food.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"images/menu/5.jpg"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Dhokla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250.00/-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south indian food.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"images/menu/6.jpg"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Kabab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300.00/-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Tasty and Delicious food.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"images/menu/7.jpg"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crunchy item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270.00/-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snacks type.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"images/menu/8.jpg"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Lorem Ipsum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325.00/-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Lorem Ipsum is simply dummy text of the printing and typesetting industry.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"images/menu/9.jpg"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Lorem Ipsum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455.00/-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Lorem Ipsum is simply dummy text of the printing and typesetting industry.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"images/menu/10.jpg"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Lorem Ipsum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180.00/-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Lorem Ipsum is simply dummy text of the printing and typesetting industry.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"images/menu/11.jpg"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Lorem Ipsum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200.00/-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Lorem Ipsum is simply dummy text of the printing and typesetting industry.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"images/menu/12.jpg"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Egg Rice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155.00/-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Tasty dinner type.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"images/menu/13.jpg"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Chat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499.00/-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Tasty and Delicious.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"col-md-6 col-sm-12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content-part-3-inner"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"col-md-5 col-sm-5 col-xs-12"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"images/menu/14.jpg"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"img-responsive img"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"Menu Item"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"col-md-7 col-sm-7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"content-part-3-right-h4"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Chowmin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: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fa-inr"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99.00/-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Fastfood item.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"margin_p3"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"order-now"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6A9955"/>
          <w:sz w:val="21"/>
          <w:szCs w:val="21"/>
        </w:rPr>
        <w:t>&lt;!----- End Content Part 3 ------&gt;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6A9955"/>
          <w:sz w:val="21"/>
          <w:szCs w:val="21"/>
        </w:rPr>
        <w:t>&lt;!----- Start Footer ------&gt;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 footer"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"col-md-4 col-sm-4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"footer-parts-h3"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About Restaurant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"footer-parts-p"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Lorem Ipsum is simply dummy text of the printing and typesetting industry. Lorem Ipsum has been the industry's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standard dummy text ever since the 1500s, when an unknown printer took a galley of type and scrambled it to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        make a type specimen book.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"col-md-1 col-sm-1"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"col-md-3 col-sm-3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"footer-parts-h3"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Opening Hours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"footer-parts-p"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Mon - Thu : 7:00 AM - 10:00 PM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Friday : 7:00 AM - 11:00 PM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Sat - Sun : 7:00 AM - 11:45 PM 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"col-md-4 col-sm-4 col-xs-12"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"footer-parts-h3"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Our Location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"footer-parts-p"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            sri lakshmi chowdeshwari temple,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            Karnataka, Bangalore, Marathalli, India - 560037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"footer-icons"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fa-twitter"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"fa fa-google-plus"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"footer-bottom"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80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3580E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6A9955"/>
          <w:sz w:val="21"/>
          <w:szCs w:val="21"/>
        </w:rPr>
        <w:t>&lt;!----- End Footer------&gt;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8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5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0E">
        <w:rPr>
          <w:rFonts w:ascii="Consolas" w:eastAsia="Times New Roman" w:hAnsi="Consolas" w:cs="Times New Roman"/>
          <w:color w:val="CE9178"/>
          <w:sz w:val="21"/>
          <w:szCs w:val="21"/>
        </w:rPr>
        <w:t>"js/bootstrap.min.js"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8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58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80E" w:rsidRPr="0043580E" w:rsidRDefault="0043580E" w:rsidP="0043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80E" w:rsidRDefault="0043580E">
      <w:bookmarkStart w:id="0" w:name="_GoBack"/>
      <w:bookmarkEnd w:id="0"/>
    </w:p>
    <w:sectPr w:rsidR="00435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0E"/>
    <w:rsid w:val="0021353A"/>
    <w:rsid w:val="0043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</cp:revision>
  <dcterms:created xsi:type="dcterms:W3CDTF">2022-03-01T20:44:00Z</dcterms:created>
  <dcterms:modified xsi:type="dcterms:W3CDTF">2022-03-01T20:46:00Z</dcterms:modified>
</cp:coreProperties>
</file>