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00BED9" w:rsidR="008367F1" w:rsidRDefault="00000000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</w:t>
      </w:r>
      <w:r>
        <w:rPr>
          <w:b/>
          <w:bCs/>
          <w:sz w:val="32"/>
          <w:szCs w:val="32"/>
        </w:rPr>
        <w:t>2311cs0202</w:t>
      </w:r>
      <w:r w:rsidR="00547A60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8-day26</w:t>
      </w:r>
    </w:p>
    <w:p w14:paraId="00000002" w14:textId="77777777" w:rsidR="008367F1" w:rsidRDefault="00000000">
      <w:pPr>
        <w:rPr>
          <w:b/>
          <w:bCs/>
        </w:rPr>
      </w:pPr>
      <w:r>
        <w:rPr>
          <w:b/>
          <w:bCs/>
        </w:rPr>
        <w:t xml:space="preserve"> </w:t>
      </w:r>
    </w:p>
    <w:p w14:paraId="00000003" w14:textId="77777777" w:rsidR="008367F1" w:rsidRDefault="00000000">
      <w:pPr>
        <w:rPr>
          <w:b/>
          <w:bCs/>
        </w:rPr>
      </w:pPr>
      <w:r>
        <w:rPr>
          <w:b/>
          <w:bCs/>
        </w:rPr>
        <w:t>Using the same data set of Civil_Engineering_Regression_Dataset.csv</w:t>
      </w:r>
    </w:p>
    <w:p w14:paraId="00000004" w14:textId="77777777" w:rsidR="008367F1" w:rsidRDefault="008367F1">
      <w:pPr>
        <w:rPr>
          <w:b/>
          <w:bCs/>
        </w:rPr>
      </w:pPr>
    </w:p>
    <w:p w14:paraId="00000005" w14:textId="77777777" w:rsidR="008367F1" w:rsidRDefault="00000000">
      <w:pPr>
        <w:rPr>
          <w:b/>
          <w:bCs/>
        </w:rPr>
      </w:pPr>
      <w:r>
        <w:rPr>
          <w:b/>
          <w:bCs/>
        </w:rPr>
        <w:t>Part 5: Advanced Model Optimization &amp; Business Impact</w:t>
      </w:r>
    </w:p>
    <w:p w14:paraId="00000006" w14:textId="77777777" w:rsidR="008367F1" w:rsidRDefault="0000000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Feature Selection: Perform backward elimination or Lasso regression to remove less significant variables from the multiple linear regression model. Which variables remain in the final model?</w:t>
      </w:r>
    </w:p>
    <w:p w14:paraId="00000007" w14:textId="77777777" w:rsidR="008367F1" w:rsidRDefault="0000000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Residual Analysis: Plot the residuals of the multiple linear regression model. Are they randomly distributed? What does this indicate about model assumptions?</w:t>
      </w:r>
    </w:p>
    <w:p w14:paraId="00000008" w14:textId="77777777" w:rsidR="008367F1" w:rsidRDefault="0000000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Outlier Detection: Identify any outliers in the dataset using statistical methods (e.g., box plots, Z-scores). How do they impact the regression model?</w:t>
      </w:r>
    </w:p>
    <w:p w14:paraId="00000009" w14:textId="77777777" w:rsidR="008367F1" w:rsidRDefault="0000000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Model Deployment: If this regression model were to be deployed in a construction cost estimation tool, what additional features or real-time data sources could enhance its accuracy?</w:t>
      </w:r>
    </w:p>
    <w:p w14:paraId="0000000A" w14:textId="77777777" w:rsidR="008367F1" w:rsidRDefault="0000000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Ethical Considerations &amp; Decision Making: How could errors in regression-based cost predictions impact real-world construction projects? Discuss the financial and safety implications of overestimating or underestimating costs.</w:t>
      </w:r>
    </w:p>
    <w:p w14:paraId="0000000B" w14:textId="77777777" w:rsidR="008367F1" w:rsidRDefault="00000000">
      <w:pPr>
        <w:rPr>
          <w:b/>
          <w:bCs/>
        </w:rPr>
      </w:pPr>
      <w:r>
        <w:rPr>
          <w:b/>
          <w:bCs/>
        </w:rPr>
        <w:t>Code:</w:t>
      </w:r>
    </w:p>
    <w:p w14:paraId="0000000C" w14:textId="77777777" w:rsidR="008367F1" w:rsidRDefault="00000000">
      <w:r>
        <w:t>import pandas as pd</w:t>
      </w:r>
    </w:p>
    <w:p w14:paraId="0000000D" w14:textId="77777777" w:rsidR="008367F1" w:rsidRDefault="00000000">
      <w:r>
        <w:t>import numpy as np</w:t>
      </w:r>
    </w:p>
    <w:p w14:paraId="0000000E" w14:textId="77777777" w:rsidR="008367F1" w:rsidRDefault="00000000">
      <w:r>
        <w:t>import matplotlib.pyplot as plt</w:t>
      </w:r>
    </w:p>
    <w:p w14:paraId="0000000F" w14:textId="77777777" w:rsidR="008367F1" w:rsidRDefault="00000000">
      <w:r>
        <w:t>import seaborn as sns</w:t>
      </w:r>
    </w:p>
    <w:p w14:paraId="00000010" w14:textId="77777777" w:rsidR="008367F1" w:rsidRDefault="00000000">
      <w:r>
        <w:t>from sklearn.linear_model import LinearRegression, LassoCV</w:t>
      </w:r>
    </w:p>
    <w:p w14:paraId="00000011" w14:textId="77777777" w:rsidR="008367F1" w:rsidRDefault="00000000">
      <w:r>
        <w:t>from sklearn.metrics import r2_score, mean_squared_error</w:t>
      </w:r>
    </w:p>
    <w:p w14:paraId="00000012" w14:textId="77777777" w:rsidR="008367F1" w:rsidRDefault="00000000">
      <w:r>
        <w:t>from statsmodels.stats.outliers_influence import variance_inflation_factor</w:t>
      </w:r>
    </w:p>
    <w:p w14:paraId="00000013" w14:textId="77777777" w:rsidR="008367F1" w:rsidRDefault="00000000">
      <w:r>
        <w:t>from scipy.stats import zscore</w:t>
      </w:r>
    </w:p>
    <w:p w14:paraId="00000014" w14:textId="77777777" w:rsidR="008367F1" w:rsidRDefault="008367F1"/>
    <w:p w14:paraId="00000015" w14:textId="77777777" w:rsidR="008367F1" w:rsidRDefault="00000000">
      <w:r>
        <w:t># Load dataset</w:t>
      </w:r>
    </w:p>
    <w:p w14:paraId="00000016" w14:textId="77777777" w:rsidR="008367F1" w:rsidRDefault="00000000">
      <w:r>
        <w:t>try:</w:t>
      </w:r>
    </w:p>
    <w:p w14:paraId="00000017" w14:textId="77777777" w:rsidR="008367F1" w:rsidRDefault="00000000">
      <w:r>
        <w:t xml:space="preserve">    df = pd.read_csv("Civil_Engineering_Regression_Dataset.csv")</w:t>
      </w:r>
    </w:p>
    <w:p w14:paraId="00000018" w14:textId="77777777" w:rsidR="008367F1" w:rsidRDefault="00000000">
      <w:r>
        <w:t xml:space="preserve">    print("CSV file loaded successfully.\n")</w:t>
      </w:r>
    </w:p>
    <w:p w14:paraId="00000019" w14:textId="77777777" w:rsidR="008367F1" w:rsidRDefault="00000000">
      <w:r>
        <w:t>except FileNotFoundError:</w:t>
      </w:r>
    </w:p>
    <w:p w14:paraId="0000001A" w14:textId="77777777" w:rsidR="008367F1" w:rsidRDefault="00000000">
      <w:r>
        <w:lastRenderedPageBreak/>
        <w:t xml:space="preserve">    print("Error: CSV file not found. Check the file path.")</w:t>
      </w:r>
    </w:p>
    <w:p w14:paraId="0000001B" w14:textId="77777777" w:rsidR="008367F1" w:rsidRDefault="00000000">
      <w:r>
        <w:t xml:space="preserve">    exit()</w:t>
      </w:r>
    </w:p>
    <w:p w14:paraId="0000001C" w14:textId="77777777" w:rsidR="008367F1" w:rsidRDefault="008367F1"/>
    <w:p w14:paraId="0000001D" w14:textId="77777777" w:rsidR="008367F1" w:rsidRDefault="00000000">
      <w:r>
        <w:t># Define independent (X) and dependent (y) variables</w:t>
      </w:r>
    </w:p>
    <w:p w14:paraId="0000001E" w14:textId="77777777" w:rsidR="008367F1" w:rsidRDefault="00000000">
      <w:r>
        <w:t>X = df[["Building Height", "Material Quality", "Labor Cost", "Concrete Strength", "Foundation Depth"]]</w:t>
      </w:r>
    </w:p>
    <w:p w14:paraId="0000001F" w14:textId="77777777" w:rsidR="008367F1" w:rsidRDefault="00000000">
      <w:r>
        <w:t>y = df["Construction Cost"]</w:t>
      </w:r>
    </w:p>
    <w:p w14:paraId="00000020" w14:textId="77777777" w:rsidR="008367F1" w:rsidRDefault="008367F1"/>
    <w:p w14:paraId="00000021" w14:textId="77777777" w:rsidR="008367F1" w:rsidRDefault="00000000">
      <w:r>
        <w:t># Convert all values to numeric, handling errors</w:t>
      </w:r>
    </w:p>
    <w:p w14:paraId="00000022" w14:textId="77777777" w:rsidR="008367F1" w:rsidRDefault="00000000">
      <w:r>
        <w:t>X = X.apply(pd.to_numeric, errors="coerce")</w:t>
      </w:r>
    </w:p>
    <w:p w14:paraId="00000023" w14:textId="77777777" w:rsidR="008367F1" w:rsidRDefault="00000000">
      <w:r>
        <w:t>y = pd.to_numeric(y, errors="coerce")</w:t>
      </w:r>
    </w:p>
    <w:p w14:paraId="00000024" w14:textId="77777777" w:rsidR="008367F1" w:rsidRDefault="00000000">
      <w:r>
        <w:t>df.dropna(inplace=True)</w:t>
      </w:r>
    </w:p>
    <w:p w14:paraId="00000025" w14:textId="77777777" w:rsidR="008367F1" w:rsidRDefault="008367F1"/>
    <w:p w14:paraId="00000026" w14:textId="77777777" w:rsidR="008367F1" w:rsidRDefault="00000000">
      <w:r>
        <w:t># Feature Selection using Lasso Regression</w:t>
      </w:r>
    </w:p>
    <w:p w14:paraId="00000027" w14:textId="77777777" w:rsidR="008367F1" w:rsidRDefault="00000000">
      <w:r>
        <w:t>lasso = LassoCV(cv=5, random_state=42).fit(X, y)</w:t>
      </w:r>
    </w:p>
    <w:p w14:paraId="00000028" w14:textId="77777777" w:rsidR="008367F1" w:rsidRDefault="00000000">
      <w:r>
        <w:t>selected_features = X.columns[lasso.coef_ != 0]</w:t>
      </w:r>
    </w:p>
    <w:p w14:paraId="00000029" w14:textId="77777777" w:rsidR="008367F1" w:rsidRDefault="00000000">
      <w:r>
        <w:t>print(f"Selected Features after Lasso: {list(selected_features)}\n")</w:t>
      </w:r>
    </w:p>
    <w:p w14:paraId="0000002A" w14:textId="77777777" w:rsidR="008367F1" w:rsidRDefault="008367F1"/>
    <w:p w14:paraId="0000002B" w14:textId="77777777" w:rsidR="008367F1" w:rsidRDefault="00000000">
      <w:r>
        <w:t># Fit a new regression model with selected features</w:t>
      </w:r>
    </w:p>
    <w:p w14:paraId="0000002C" w14:textId="77777777" w:rsidR="008367F1" w:rsidRDefault="00000000">
      <w:r>
        <w:t>X_selected = X[selected_features]</w:t>
      </w:r>
    </w:p>
    <w:p w14:paraId="0000002D" w14:textId="77777777" w:rsidR="008367F1" w:rsidRDefault="00000000">
      <w:r>
        <w:t>model = LinearRegression()</w:t>
      </w:r>
    </w:p>
    <w:p w14:paraId="0000002E" w14:textId="77777777" w:rsidR="008367F1" w:rsidRDefault="00000000">
      <w:r>
        <w:t>model.fit(X_selected, y)</w:t>
      </w:r>
    </w:p>
    <w:p w14:paraId="0000002F" w14:textId="77777777" w:rsidR="008367F1" w:rsidRDefault="00000000">
      <w:r>
        <w:t>y_pred = model.predict(X_selected)</w:t>
      </w:r>
    </w:p>
    <w:p w14:paraId="00000030" w14:textId="77777777" w:rsidR="008367F1" w:rsidRDefault="008367F1"/>
    <w:p w14:paraId="00000031" w14:textId="77777777" w:rsidR="008367F1" w:rsidRDefault="00000000">
      <w:r>
        <w:t># Residual Analysis</w:t>
      </w:r>
    </w:p>
    <w:p w14:paraId="00000032" w14:textId="77777777" w:rsidR="008367F1" w:rsidRDefault="00000000">
      <w:r>
        <w:t>residuals = y - y_pred</w:t>
      </w:r>
    </w:p>
    <w:p w14:paraId="00000033" w14:textId="77777777" w:rsidR="008367F1" w:rsidRDefault="008367F1"/>
    <w:p w14:paraId="00000034" w14:textId="77777777" w:rsidR="008367F1" w:rsidRDefault="00000000">
      <w:r>
        <w:t>plt.figure(figsize=(10, 5))</w:t>
      </w:r>
    </w:p>
    <w:p w14:paraId="00000035" w14:textId="77777777" w:rsidR="008367F1" w:rsidRDefault="00000000">
      <w:r>
        <w:t>sns.histplot(residuals, bins=30, kde=True)</w:t>
      </w:r>
    </w:p>
    <w:p w14:paraId="00000036" w14:textId="77777777" w:rsidR="008367F1" w:rsidRDefault="00000000">
      <w:r>
        <w:t>plt.axvline(0, color='red', linestyle='dashed')</w:t>
      </w:r>
    </w:p>
    <w:p w14:paraId="00000037" w14:textId="77777777" w:rsidR="008367F1" w:rsidRDefault="00000000">
      <w:r>
        <w:t>plt.xlabel("Residuals")</w:t>
      </w:r>
    </w:p>
    <w:p w14:paraId="00000038" w14:textId="77777777" w:rsidR="008367F1" w:rsidRDefault="00000000">
      <w:r>
        <w:lastRenderedPageBreak/>
        <w:t>plt.ylabel("Frequency")</w:t>
      </w:r>
    </w:p>
    <w:p w14:paraId="00000039" w14:textId="77777777" w:rsidR="008367F1" w:rsidRDefault="00000000">
      <w:r>
        <w:t>plt.title("Residual Analysis")</w:t>
      </w:r>
    </w:p>
    <w:p w14:paraId="0000003A" w14:textId="77777777" w:rsidR="008367F1" w:rsidRDefault="00000000">
      <w:r>
        <w:t>plt.show()</w:t>
      </w:r>
    </w:p>
    <w:p w14:paraId="0000003B" w14:textId="77777777" w:rsidR="008367F1" w:rsidRDefault="008367F1"/>
    <w:p w14:paraId="0000003C" w14:textId="77777777" w:rsidR="008367F1" w:rsidRDefault="00000000">
      <w:r>
        <w:t># Outlier Detection using Z-scores</w:t>
      </w:r>
    </w:p>
    <w:p w14:paraId="0000003D" w14:textId="77777777" w:rsidR="008367F1" w:rsidRDefault="00000000">
      <w:r>
        <w:t>z_scores = np.abs(zscore(df[selected_features]))</w:t>
      </w:r>
    </w:p>
    <w:p w14:paraId="0000003E" w14:textId="77777777" w:rsidR="008367F1" w:rsidRDefault="00000000">
      <w:r>
        <w:t>outliers = np.where(z_scores &gt; 3)</w:t>
      </w:r>
    </w:p>
    <w:p w14:paraId="0000003F" w14:textId="77777777" w:rsidR="008367F1" w:rsidRDefault="00000000">
      <w:r>
        <w:t>outlier_indices = np.unique(outliers[0])</w:t>
      </w:r>
    </w:p>
    <w:p w14:paraId="00000040" w14:textId="77777777" w:rsidR="008367F1" w:rsidRDefault="008367F1"/>
    <w:p w14:paraId="00000041" w14:textId="77777777" w:rsidR="008367F1" w:rsidRDefault="00000000">
      <w:r>
        <w:t>print(f"Outlier Indices: {outlier_indices}")</w:t>
      </w:r>
    </w:p>
    <w:p w14:paraId="00000042" w14:textId="77777777" w:rsidR="008367F1" w:rsidRDefault="00000000">
      <w:r>
        <w:t>print(f"Number of Outliers Detected: {len(outlier_indices)}\n")</w:t>
      </w:r>
    </w:p>
    <w:p w14:paraId="00000043" w14:textId="77777777" w:rsidR="008367F1" w:rsidRDefault="008367F1"/>
    <w:p w14:paraId="00000044" w14:textId="77777777" w:rsidR="008367F1" w:rsidRDefault="00000000">
      <w:r>
        <w:t># Box Plot for Outlier Detection</w:t>
      </w:r>
    </w:p>
    <w:p w14:paraId="00000045" w14:textId="77777777" w:rsidR="008367F1" w:rsidRDefault="00000000">
      <w:r>
        <w:t>plt.figure(figsize=(10, 6))</w:t>
      </w:r>
    </w:p>
    <w:p w14:paraId="00000046" w14:textId="77777777" w:rsidR="008367F1" w:rsidRDefault="00000000">
      <w:r>
        <w:t>sns.boxplot(data=df[selected_features])</w:t>
      </w:r>
    </w:p>
    <w:p w14:paraId="00000047" w14:textId="77777777" w:rsidR="008367F1" w:rsidRDefault="00000000">
      <w:r>
        <w:t>plt.title("Box Plot for Outlier Detection")</w:t>
      </w:r>
    </w:p>
    <w:p w14:paraId="00000048" w14:textId="77777777" w:rsidR="008367F1" w:rsidRDefault="00000000">
      <w:r>
        <w:t>plt.xticks(rotation=45)</w:t>
      </w:r>
    </w:p>
    <w:p w14:paraId="00000049" w14:textId="77777777" w:rsidR="008367F1" w:rsidRDefault="00000000">
      <w:r>
        <w:t>plt.show()</w:t>
      </w:r>
    </w:p>
    <w:p w14:paraId="0000004A" w14:textId="77777777" w:rsidR="008367F1" w:rsidRDefault="008367F1"/>
    <w:p w14:paraId="0000004B" w14:textId="77777777" w:rsidR="008367F1" w:rsidRDefault="00000000">
      <w:r>
        <w:t># Model Evaluation</w:t>
      </w:r>
    </w:p>
    <w:p w14:paraId="0000004C" w14:textId="77777777" w:rsidR="008367F1" w:rsidRDefault="00000000">
      <w:r>
        <w:t>r2 = r2_score(y, y_pred)</w:t>
      </w:r>
    </w:p>
    <w:p w14:paraId="0000004D" w14:textId="77777777" w:rsidR="008367F1" w:rsidRDefault="00000000">
      <w:r>
        <w:t>mse = mean_squared_error(y, y_pred)</w:t>
      </w:r>
    </w:p>
    <w:p w14:paraId="0000004E" w14:textId="77777777" w:rsidR="008367F1" w:rsidRDefault="00000000">
      <w:r>
        <w:t>print(f"Final Model R-squared: {r2:.4f}")</w:t>
      </w:r>
    </w:p>
    <w:p w14:paraId="0000004F" w14:textId="77777777" w:rsidR="008367F1" w:rsidRDefault="00000000">
      <w:r>
        <w:t>print(f"Final Model Mean Squared Error: {mse:.4f}\n")</w:t>
      </w:r>
    </w:p>
    <w:p w14:paraId="00000050" w14:textId="77777777" w:rsidR="008367F1" w:rsidRDefault="008367F1"/>
    <w:p w14:paraId="00000051" w14:textId="77777777" w:rsidR="008367F1" w:rsidRDefault="00000000">
      <w:r>
        <w:t># Ethical Considerations</w:t>
      </w:r>
    </w:p>
    <w:p w14:paraId="00000052" w14:textId="77777777" w:rsidR="008367F1" w:rsidRDefault="00000000">
      <w:r>
        <w:t>print("Ethical Considerations &amp; Business Impact:")</w:t>
      </w:r>
    </w:p>
    <w:p w14:paraId="00000053" w14:textId="77777777" w:rsidR="008367F1" w:rsidRDefault="00000000">
      <w:r>
        <w:t>print("1. Overestimating construction costs may result in lost business opportunities.")</w:t>
      </w:r>
    </w:p>
    <w:p w14:paraId="00000054" w14:textId="77777777" w:rsidR="008367F1" w:rsidRDefault="00000000">
      <w:r>
        <w:t>print("2. Underestimating costs can lead to budget overruns and financial losses.")</w:t>
      </w:r>
    </w:p>
    <w:p w14:paraId="00000055" w14:textId="77777777" w:rsidR="008367F1" w:rsidRDefault="00000000">
      <w:r>
        <w:t>print("3. Safety risks arise if cost constraints compromise material or labor quality.")</w:t>
      </w:r>
    </w:p>
    <w:p w14:paraId="00000056" w14:textId="77777777" w:rsidR="008367F1" w:rsidRDefault="00000000">
      <w:r>
        <w:t>print("4. Incorporating real-time data such as market price fluctuations can improve accuracy.")</w:t>
      </w:r>
    </w:p>
    <w:p w14:paraId="00000057" w14:textId="77777777" w:rsidR="008367F1" w:rsidRDefault="008367F1"/>
    <w:sectPr w:rsidR="008367F1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77E0E"/>
    <w:multiLevelType w:val="multilevel"/>
    <w:tmpl w:val="67F23F5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27587"/>
    <w:multiLevelType w:val="multilevel"/>
    <w:tmpl w:val="40EE56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21384">
    <w:abstractNumId w:val="1"/>
  </w:num>
  <w:num w:numId="2" w16cid:durableId="2136437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CC"/>
    <w:rsid w:val="00043AE4"/>
    <w:rsid w:val="00160961"/>
    <w:rsid w:val="00181ECC"/>
    <w:rsid w:val="00517679"/>
    <w:rsid w:val="00547A60"/>
    <w:rsid w:val="005502CE"/>
    <w:rsid w:val="007E1755"/>
    <w:rsid w:val="00817912"/>
    <w:rsid w:val="008367F1"/>
    <w:rsid w:val="008D0DA4"/>
    <w:rsid w:val="00A4130F"/>
    <w:rsid w:val="00A92F38"/>
    <w:rsid w:val="00C13809"/>
    <w:rsid w:val="00D4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9F58"/>
  <w15:chartTrackingRefBased/>
  <w15:docId w15:val="{6C55B6C8-A598-4BC0-BF78-7E243A73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3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Akshaya Reddy</cp:lastModifiedBy>
  <cp:revision>2</cp:revision>
  <dcterms:created xsi:type="dcterms:W3CDTF">2025-02-24T08:45:00Z</dcterms:created>
  <dcterms:modified xsi:type="dcterms:W3CDTF">2025-02-24T08:45:00Z</dcterms:modified>
</cp:coreProperties>
</file>