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MCQ SECTION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Q1.The most appropriate matching for the following pairs: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X: m=new(5); m= NULL;        1: using dangling pointers 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Y: delete n; n-&gt;value=5;         2: using uninitialized pointers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Z: char *p; *p = ’a’;           3. lost memory is: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A.X-1 Y-3 Z-2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B.X-2 Y-1 Z-3</w:t>
      </w:r>
    </w:p>
    <w:p>
      <w:pPr>
        <w:pStyle w:val="6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C.X-3 Y-2 Z-1</w:t>
      </w: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D.X-3 Y-1 Z-2</w:t>
      </w: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.Predict the output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(score-2)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void 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{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cout&lt;&lt;" In Base \n";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Derived: public Base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void 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cout&lt;&lt;"In Derived \n";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Base *bp,b ;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Derived d;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bp=&amp;b;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bp-&gt;show();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bp=&amp;d;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bp-&gt;show(); </w:t>
      </w:r>
    </w:p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spacing w:before="300" w:after="1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a)In Base In Base </w:t>
      </w:r>
    </w:p>
    <w:p>
      <w:pPr>
        <w:spacing w:before="300" w:after="1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b)In Base In Derived </w:t>
      </w:r>
    </w:p>
    <w:p>
      <w:pPr>
        <w:pStyle w:val="2"/>
        <w:spacing w:before="300" w:after="1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c)In Derived In Base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d)error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Q3.what is the output of the following program: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void square(int *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*x=(*x+1)*(*x);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num=10;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square(&amp;num);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A.100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B.144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C.1000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D.110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4.A pointer to base class can hold the address 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only base class object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Only derived class object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Base class as well as derived class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None of the above.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CODING SECTION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  <w:t>PROBLEM STATEMENT-1(10-marks)</w:t>
      </w:r>
    </w:p>
    <w:p>
      <w:pPr>
        <w:pStyle w:val="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Q10-marks:</w:t>
      </w:r>
      <w:r>
        <w:rPr>
          <w:rFonts w:hint="default" w:ascii="Times New Roman" w:hAnsi="Times New Roman" w:cs="Times New Roman"/>
          <w:sz w:val="24"/>
          <w:szCs w:val="24"/>
        </w:rPr>
        <w:t>Anaya father wants to do white wash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the room of Anaya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also, re-do the carpet. H</w:t>
      </w:r>
      <w:r>
        <w:rPr>
          <w:rFonts w:hint="default" w:ascii="Times New Roman" w:hAnsi="Times New Roman" w:cs="Times New Roman"/>
          <w:sz w:val="24"/>
          <w:szCs w:val="24"/>
        </w:rPr>
        <w:t>e wants to calculate the total cost of white washing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carpet</w:t>
      </w:r>
      <w:r>
        <w:rPr>
          <w:rFonts w:hint="default" w:ascii="Times New Roman" w:hAnsi="Times New Roman" w:cs="Times New Roman"/>
          <w:sz w:val="24"/>
          <w:szCs w:val="24"/>
        </w:rPr>
        <w:t xml:space="preserve">. Her father denotes the length, breadth and height of a room are p, q and r respectively in meters. Help Anaya’s father in calculating the total cost of white washing the walls of the room and the ceiling at the rate of X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Rs.</w:t>
      </w:r>
      <w:r>
        <w:rPr>
          <w:rFonts w:hint="default" w:ascii="Times New Roman" w:hAnsi="Times New Roman" w:cs="Times New Roman"/>
          <w:sz w:val="24"/>
          <w:szCs w:val="24"/>
        </w:rPr>
        <w:t>per sq 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 Also calculate the cost of the carpet for the floor of the room at the rate of ‘Y’ Rs.per sq m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the concept of Hybrid inheritance.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Create a class named Dimensions to be the base class for three classes name-floor,ceiling,walls. Extend these classes using class named cost to calculate the total cost spent on the room.</w:t>
      </w: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Input Test Case 1: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5 // ‘p’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// ‘q’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3// ‘r’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7.50 // ‘X’ cost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9.00 //’Y’ cost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Output Test Case 1: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735</w:t>
      </w:r>
      <w:r>
        <w:rPr>
          <w:rFonts w:hint="default" w:ascii="Times New Roman" w:hAnsi="Times New Roman" w:cs="Times New Roman"/>
          <w:sz w:val="24"/>
          <w:szCs w:val="24"/>
        </w:rPr>
        <w:t xml:space="preserve"> // Total cost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Input Test Case 2: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// ‘p’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// ‘q’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// ‘r’ length of the room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2.25 // ‘X’ cost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5.00 //’Y’ cost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Sample Output Test Case 2: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93345</wp:posOffset>
            </wp:positionV>
            <wp:extent cx="2301240" cy="233807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// Total cost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Constraints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1&lt;=p&lt;=50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1&lt;=q&lt;=50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1&lt;=r&lt;=50                      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Explanation: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Sample Input: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First three lines denote the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length, breadth and height of a room. 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Fourth denotes cost of white washing Rs. X per sq m.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Fifth line denotes the cost of carpet Rs.’Y’ per sq m.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Sample Output: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cost of white washing the walls of the room and the ceiling at the rate of X per sq m. 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FORMULAS USED: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Area of four walls = 2*h*(l+b)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Area of the ceiling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or floor</w:t>
      </w:r>
      <w:r>
        <w:rPr>
          <w:rFonts w:hint="default" w:ascii="Times New Roman" w:hAnsi="Times New Roman" w:cs="Times New Roman"/>
          <w:sz w:val="24"/>
          <w:szCs w:val="24"/>
        </w:rPr>
        <w:t xml:space="preserve"> = l * b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Head: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#include &lt;iostream&gt;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using namespace std;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class Dimensions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{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 xml:space="preserve">  protected: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int l,b,h;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float c,f;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 xml:space="preserve">  public: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 xml:space="preserve">    void input()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 xml:space="preserve">    {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cin&gt;&gt;l;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cin&gt;&gt;b;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cin&gt;&gt;h;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cin&gt;&gt;c;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ab/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cin&gt;&gt;f;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 xml:space="preserve">    }</w:t>
            </w:r>
          </w:p>
          <w:p>
            <w:pPr>
              <w:pStyle w:val="6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</w:pPr>
          </w:p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};</w:t>
            </w:r>
          </w:p>
        </w:tc>
      </w:tr>
    </w:tbl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Tail: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 main()</w:t>
            </w: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Cost c;</w:t>
            </w: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c.input();</w:t>
            </w: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c.total_cost();</w:t>
            </w: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39424E"/>
          <w:sz w:val="24"/>
          <w:szCs w:val="24"/>
        </w:rPr>
      </w:pPr>
    </w:p>
    <w:tbl>
      <w:tblPr>
        <w:tblStyle w:val="5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(sample)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5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7.50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9.00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  <w:t>735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(sample)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(marks-0)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 xml:space="preserve">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2.25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5.00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  <w:t>6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7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6.5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  <w:t>1728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5.50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  <w:t>62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4.50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6.66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103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Testcase5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9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7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8.50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3355</w:t>
            </w:r>
          </w:p>
        </w:tc>
        <w:tc>
          <w:tcPr>
            <w:tcW w:w="1368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  <w:lang w:val="en-IN"/>
              </w:rPr>
              <w:t>352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100" w:beforeAutospacing="1" w:after="240" w:line="310" w:lineRule="atLeast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IN"/>
        </w:rPr>
        <w:t>PROBLEM STATEMENT-2(5-marks)</w:t>
      </w:r>
    </w:p>
    <w:p>
      <w:pPr>
        <w:shd w:val="clear" w:color="auto" w:fill="FFFFFF" w:themeFill="background1"/>
        <w:spacing w:before="100" w:beforeAutospacing="1" w:after="240" w:line="310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Create a class Person with two data member: name, age and two member function get_person(), show_person() that take and display details of person. Write a program in which class Batsman inherits from class person and show all the details of Batsman.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3449320</wp:posOffset>
            </wp:positionH>
            <wp:positionV relativeFrom="paragraph">
              <wp:posOffset>145415</wp:posOffset>
            </wp:positionV>
            <wp:extent cx="997585" cy="1205865"/>
            <wp:effectExtent l="0" t="0" r="825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Sample Input Test Case 1: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Sachin Tendulkar // Name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44 // Age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463 //no. of ODI Played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96 // no. of Half centuries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18426 // no. of run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44.83 // Batting Average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91.83 // Strike Rate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Sample Output Test Case 1: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Name: Sachin Tendulkar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Age: 44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ODI Played: 463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Half centuries made: 96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Run made: 18,426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Batting Average: 44.83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Strike Rate: 91.83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  <w:t>Constraints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:     (a) Age should not more than 50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       (b) Take batting average and strike rate in float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  <w:t>Explanation: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  <w:t>Sample Input: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First 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Name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Second </w:t>
      </w: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Age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Third 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no. of ODI Played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Fourth 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no. of Half centuries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Fifth 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no. of run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Sixth </w:t>
      </w: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Batting Average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Seventh line denotes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Strike Rate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</w:rPr>
        <w:t>Sample Output: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First 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Name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Second </w:t>
      </w: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Age of person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Third 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no. of ODI Played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Fourth 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no. of Half centuries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>Fifth line shows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no. of run made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Sixth </w:t>
      </w: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Batting Average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4"/>
          <w:szCs w:val="24"/>
        </w:rPr>
        <w:t xml:space="preserve">Seventh line shows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Strike Rate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IN"/>
        </w:rPr>
        <w:t>Tail: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int main()</w:t>
            </w:r>
          </w:p>
          <w:p>
            <w:pPr>
              <w:shd w:val="clear" w:color="auto" w:fill="FFFFFF" w:themeFill="background1"/>
              <w:spacing w:after="0" w:line="360" w:lineRule="atLeast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{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char name[20];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int age;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int run,odi,half;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float avg,strike;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cin.getline(name,20);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cin&gt;&gt;age;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cin&gt;&gt;odi;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cin&gt;&gt;half;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cin&gt;&gt;run;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cin&gt;&gt;avg;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cin&gt;&gt;strike;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Batsman b(name,age,odi,half,run,avg,strike);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b.show();</w:t>
            </w:r>
          </w:p>
          <w:p>
            <w:pPr>
              <w:shd w:val="clear" w:color="auto" w:fill="FFFFFF" w:themeFill="background1"/>
              <w:spacing w:after="0" w:line="360" w:lineRule="atLeast"/>
              <w:ind w:firstLine="420" w:firstLineChars="0"/>
              <w:jc w:val="lef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return 0;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IN"/>
        </w:rPr>
      </w:pPr>
    </w:p>
    <w:tbl>
      <w:tblPr>
        <w:tblStyle w:val="5"/>
        <w:tblW w:w="99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893"/>
        <w:gridCol w:w="1977"/>
        <w:gridCol w:w="1983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0" w:hRule="atLeast"/>
          <w:jc w:val="center"/>
        </w:trPr>
        <w:tc>
          <w:tcPr>
            <w:tcW w:w="1998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(sample)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Sachin Tendulkar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44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463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96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18426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44.83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91.83 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Name: Sachin Tendulkar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Age: 44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ODI Played: 463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Half centuries made: 96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Run made: 18426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Batting Average: 44.83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Strike Rate: 91.83</w:t>
            </w:r>
          </w:p>
        </w:tc>
        <w:tc>
          <w:tcPr>
            <w:tcW w:w="1893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Rahul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34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43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34584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76.9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25.6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Name: Rahul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Age: 34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ODI Played: 43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Half centuries made: 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Run made: 34584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Batting Average: 76.9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Strike Rate: 25.6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ind w:firstLine="240" w:firstLineChars="10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Meenakshi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423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86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78126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58.6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25.9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Name: Meenakshi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Age: 28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ODI Played: 423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Half centuries made: 86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Run made: 78126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Batting Average: 58.6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Strike Rate: 25.9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Testcase3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Rohan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34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46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56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87426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58.2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36.7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Name: Rohan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Age: 34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ODI Played: 46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Half centuries made: 56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Run made: 87426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Batting Average: 58.2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Strike Rate: 36.7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Testcase4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  <w:lang w:val="en-IN"/>
              </w:rPr>
              <w:t>Marks-2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Priya Verma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25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54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76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 xml:space="preserve">1426 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51.8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89.5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39424E"/>
                <w:sz w:val="24"/>
                <w:szCs w:val="24"/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Name: Priya Verma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Age: 25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ODI Played: 54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Half centuries made: 76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Run made: 1426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Batting Average: 51.8</w:t>
            </w:r>
          </w:p>
          <w:p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  <w:t>Strike Rate: 89.5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39424E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6ED4"/>
    <w:multiLevelType w:val="singleLevel"/>
    <w:tmpl w:val="5AB76ED4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48BB"/>
    <w:rsid w:val="03296876"/>
    <w:rsid w:val="04D42852"/>
    <w:rsid w:val="06801557"/>
    <w:rsid w:val="08061806"/>
    <w:rsid w:val="09364B49"/>
    <w:rsid w:val="09E802B7"/>
    <w:rsid w:val="0D9632F0"/>
    <w:rsid w:val="0EB04AE1"/>
    <w:rsid w:val="0FA11E4E"/>
    <w:rsid w:val="13790EF9"/>
    <w:rsid w:val="14545B71"/>
    <w:rsid w:val="161B73B7"/>
    <w:rsid w:val="17150864"/>
    <w:rsid w:val="178213E7"/>
    <w:rsid w:val="1A7C0155"/>
    <w:rsid w:val="1D47620C"/>
    <w:rsid w:val="1E6C32F2"/>
    <w:rsid w:val="20531744"/>
    <w:rsid w:val="21821D1A"/>
    <w:rsid w:val="22D32B2E"/>
    <w:rsid w:val="243C7B79"/>
    <w:rsid w:val="244C0A6F"/>
    <w:rsid w:val="262435FA"/>
    <w:rsid w:val="27BF1FBA"/>
    <w:rsid w:val="281946A5"/>
    <w:rsid w:val="2C13664C"/>
    <w:rsid w:val="33734DE2"/>
    <w:rsid w:val="33801DEB"/>
    <w:rsid w:val="36291E15"/>
    <w:rsid w:val="38360E6A"/>
    <w:rsid w:val="39E84F8C"/>
    <w:rsid w:val="3C2370C6"/>
    <w:rsid w:val="3DAA4704"/>
    <w:rsid w:val="3EEA7E3D"/>
    <w:rsid w:val="410C1648"/>
    <w:rsid w:val="43ED06DA"/>
    <w:rsid w:val="44F223FC"/>
    <w:rsid w:val="46484C93"/>
    <w:rsid w:val="4A3D629A"/>
    <w:rsid w:val="4BB15B71"/>
    <w:rsid w:val="4BD014A4"/>
    <w:rsid w:val="4E5F1464"/>
    <w:rsid w:val="4F8B3F18"/>
    <w:rsid w:val="4FAA28AE"/>
    <w:rsid w:val="503B16E7"/>
    <w:rsid w:val="522404F9"/>
    <w:rsid w:val="5AF455BE"/>
    <w:rsid w:val="5E820C64"/>
    <w:rsid w:val="5F687B95"/>
    <w:rsid w:val="60E5747C"/>
    <w:rsid w:val="65C0651A"/>
    <w:rsid w:val="6B5A298F"/>
    <w:rsid w:val="720E1E8D"/>
    <w:rsid w:val="736627B1"/>
    <w:rsid w:val="76881BF6"/>
    <w:rsid w:val="77C350C8"/>
    <w:rsid w:val="7B205228"/>
    <w:rsid w:val="7CAC7A8F"/>
    <w:rsid w:val="7D8B4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table" w:styleId="5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7">
    <w:name w:val="Source Text"/>
    <w:qFormat/>
    <w:uiPriority w:val="7"/>
    <w:rPr>
      <w:rFonts w:ascii="Liberation Mono" w:hAnsi="Liberation Mono" w:eastAsia="Droid Sans Fallback" w:cs="Liberation Mon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2018-03-24T05:46:00Z</dcterms:created>
  <dc:creator>user</dc:creator>
  <cp:lastModifiedBy>user</cp:lastModifiedBy>
  <dcterms:modified xsi:type="dcterms:W3CDTF">2018-04-03T07:31:40Z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